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13 Februari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11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made bali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45634546574656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denpasar 07-16-2000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pelengkap surat admin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13 Februari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13 Februari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