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62F9" w14:textId="64ED1B99" w:rsidR="00C43A2B" w:rsidRPr="001E5217" w:rsidRDefault="00E7445F" w:rsidP="009A0D6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>UL</w:t>
      </w:r>
      <w:r w:rsidR="00886C12" w:rsidRPr="001E5217">
        <w:rPr>
          <w:rFonts w:ascii="Arial" w:hAnsi="Arial" w:cs="Arial"/>
          <w:b/>
          <w:sz w:val="20"/>
          <w:szCs w:val="20"/>
        </w:rPr>
        <w:t xml:space="preserve"> Branding Colors</w:t>
      </w:r>
    </w:p>
    <w:tbl>
      <w:tblPr>
        <w:tblW w:w="134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80"/>
        <w:gridCol w:w="1680"/>
        <w:gridCol w:w="1680"/>
        <w:gridCol w:w="1680"/>
        <w:gridCol w:w="1680"/>
        <w:gridCol w:w="1680"/>
        <w:gridCol w:w="1680"/>
        <w:gridCol w:w="1680"/>
      </w:tblGrid>
      <w:tr w:rsidR="00E7445F" w:rsidRPr="00E7445F" w14:paraId="38727F48" w14:textId="77777777" w:rsidTr="00E7445F">
        <w:trPr>
          <w:trHeight w:val="55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C02032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4C8D986B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Red (Light)</w:t>
            </w:r>
          </w:p>
          <w:p w14:paraId="6F1D30A9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R192 G32 B50</w:t>
            </w:r>
          </w:p>
          <w:p w14:paraId="4DE0C3E5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C02032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18A21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42C815D0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it-IT"/>
              </w:rPr>
              <w:t>UL Orange (Light)</w:t>
            </w:r>
          </w:p>
          <w:p w14:paraId="10F99C70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a-DK"/>
              </w:rPr>
              <w:t>R241 G138 B33</w:t>
            </w:r>
          </w:p>
          <w:p w14:paraId="52F3404A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a-DK"/>
              </w:rPr>
              <w:t>HEX F18A21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C72F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58F63B49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Yellow (Light)</w:t>
            </w:r>
          </w:p>
          <w:p w14:paraId="794D48A4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a-DK"/>
              </w:rPr>
              <w:t>R255 G198 B47</w:t>
            </w:r>
          </w:p>
          <w:p w14:paraId="24E8B5B7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a-DK"/>
              </w:rPr>
              <w:t>HEX FFC62F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91C83E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0E8FE3F5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Green (Light)</w:t>
            </w:r>
          </w:p>
          <w:p w14:paraId="4128E381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R146 G200 B62</w:t>
            </w:r>
          </w:p>
          <w:p w14:paraId="58AC99DD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92C83E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59B7B3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7097907E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Teal (Light)</w:t>
            </w:r>
          </w:p>
          <w:p w14:paraId="018F307B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R89 G183 B179</w:t>
            </w:r>
          </w:p>
          <w:p w14:paraId="6D439827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59B7B3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66B2E3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5530F638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Blue (Light)</w:t>
            </w:r>
          </w:p>
          <w:p w14:paraId="5262B6DB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R103 G177 B226</w:t>
            </w:r>
          </w:p>
          <w:p w14:paraId="300DDAB5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67B1E2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C4B8AA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1E8C21DB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Brown (Light)</w:t>
            </w:r>
          </w:p>
          <w:p w14:paraId="00FB88B5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R196 G184 B170</w:t>
            </w:r>
          </w:p>
          <w:p w14:paraId="4CB8396E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C4B8AA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52801B36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000000" w:themeColor="text1"/>
                <w:sz w:val="20"/>
                <w:szCs w:val="20"/>
              </w:rPr>
              <w:t>UL White</w:t>
            </w:r>
          </w:p>
          <w:p w14:paraId="17A0BB4A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000000" w:themeColor="text1"/>
                <w:sz w:val="20"/>
                <w:szCs w:val="20"/>
                <w:lang w:val="da-DK"/>
              </w:rPr>
              <w:t>R255 G255 B255</w:t>
            </w:r>
          </w:p>
          <w:p w14:paraId="0C3DC31A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000000" w:themeColor="text1"/>
                <w:sz w:val="20"/>
                <w:szCs w:val="20"/>
                <w:lang w:val="da-DK"/>
              </w:rPr>
              <w:t>HEX FFFFFF</w:t>
            </w:r>
          </w:p>
        </w:tc>
      </w:tr>
      <w:tr w:rsidR="00E7445F" w:rsidRPr="00E7445F" w14:paraId="6313C848" w14:textId="77777777" w:rsidTr="00E7445F">
        <w:trPr>
          <w:trHeight w:val="599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892433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1B89C7E6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Red (Medium)</w:t>
            </w:r>
          </w:p>
          <w:p w14:paraId="0FC674C3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R137 G36 B51</w:t>
            </w:r>
          </w:p>
          <w:p w14:paraId="4B7A04C7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892433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CF5F28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23161904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Orange (Medium)</w:t>
            </w:r>
          </w:p>
          <w:p w14:paraId="21CA7650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fr-FR"/>
              </w:rPr>
              <w:t>R207 G95 B40</w:t>
            </w:r>
          </w:p>
          <w:p w14:paraId="6F2995F4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fr-FR"/>
              </w:rPr>
              <w:t>HEX CF5F28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D09229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296AA901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Yellow (Medium)</w:t>
            </w:r>
          </w:p>
          <w:p w14:paraId="7BE24C79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is-IS"/>
              </w:rPr>
              <w:t>R208 G146 B42</w:t>
            </w:r>
          </w:p>
          <w:p w14:paraId="339CB83E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is-IS"/>
              </w:rPr>
              <w:t>HEX D0922A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4C9E45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1E54E6C9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Green (Medium)</w:t>
            </w:r>
          </w:p>
          <w:p w14:paraId="3A2672B4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R76 G158 B69</w:t>
            </w:r>
          </w:p>
          <w:p w14:paraId="700B3A61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4C9E45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017584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79CB9704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Teal (Medium)</w:t>
            </w:r>
          </w:p>
          <w:p w14:paraId="126D775B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R0 G117  B132</w:t>
            </w:r>
          </w:p>
          <w:p w14:paraId="0C889E20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007584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00518A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7026F0B6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Blue (Medium)</w:t>
            </w:r>
          </w:p>
          <w:p w14:paraId="20ED7413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R0 G81 B138</w:t>
            </w:r>
          </w:p>
          <w:p w14:paraId="508ABD6A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00518A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49382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75917468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Brown (Medium)</w:t>
            </w:r>
          </w:p>
          <w:p w14:paraId="682B9F02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R163 G147 B130</w:t>
            </w:r>
          </w:p>
          <w:p w14:paraId="6C7FF8D9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A39382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939598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047A96F8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Gray</w:t>
            </w:r>
          </w:p>
          <w:p w14:paraId="6DFE5E90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R147 G149 B152</w:t>
            </w:r>
          </w:p>
          <w:p w14:paraId="527EBC89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939598</w:t>
            </w:r>
          </w:p>
        </w:tc>
      </w:tr>
      <w:tr w:rsidR="00E7445F" w:rsidRPr="00E7445F" w14:paraId="4EA46A76" w14:textId="77777777" w:rsidTr="00E7445F">
        <w:trPr>
          <w:trHeight w:val="73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661A29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08F75D4F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Red (Dark)</w:t>
            </w:r>
          </w:p>
          <w:p w14:paraId="14C34970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R102 G26 B41</w:t>
            </w:r>
          </w:p>
          <w:p w14:paraId="22E507D5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661A29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8D4921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476A4E6B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Orange (Dark)</w:t>
            </w:r>
          </w:p>
          <w:p w14:paraId="544F491E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R141 G73 B33</w:t>
            </w:r>
          </w:p>
          <w:p w14:paraId="00B4F379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8D4921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A6D28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38ED07D4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Yellow (Dark)</w:t>
            </w:r>
          </w:p>
          <w:p w14:paraId="7852238F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R169 G109 B41</w:t>
            </w:r>
          </w:p>
          <w:p w14:paraId="022B1E90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A96D29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1E5531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4B40264C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Green (Dark)</w:t>
            </w:r>
          </w:p>
          <w:p w14:paraId="7709FCFD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R30 G86 B50</w:t>
            </w:r>
          </w:p>
          <w:p w14:paraId="553B5C69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HEX 1E5632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214A5A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61551490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it-IT"/>
              </w:rPr>
              <w:t>UL Teal (Dark)</w:t>
            </w:r>
          </w:p>
          <w:p w14:paraId="1802D226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R32 G75 B90</w:t>
            </w:r>
          </w:p>
          <w:p w14:paraId="3F44BC9E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HEX 204B5A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0C3C61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4B04D7CF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it-IT"/>
              </w:rPr>
              <w:t>UL Blue (Dark)</w:t>
            </w:r>
          </w:p>
          <w:p w14:paraId="13D7F4F2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R11 G60 B97</w:t>
            </w:r>
          </w:p>
          <w:p w14:paraId="5EDCAC19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0B3C61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64503D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52C32029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Brown (Dark)</w:t>
            </w:r>
          </w:p>
          <w:p w14:paraId="22B5A002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R101 G80 B62</w:t>
            </w:r>
          </w:p>
          <w:p w14:paraId="2CC841C6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65503E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67" w:type="dxa"/>
              <w:left w:w="67" w:type="dxa"/>
              <w:bottom w:w="67" w:type="dxa"/>
              <w:right w:w="67" w:type="dxa"/>
            </w:tcMar>
            <w:hideMark/>
          </w:tcPr>
          <w:p w14:paraId="199002A1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 Black</w:t>
            </w:r>
          </w:p>
          <w:p w14:paraId="44C188B8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R0 G0 B0</w:t>
            </w:r>
          </w:p>
          <w:p w14:paraId="4FA6D774" w14:textId="77777777" w:rsidR="00E7445F" w:rsidRPr="00E7445F" w:rsidRDefault="00E7445F" w:rsidP="00E7445F">
            <w:pPr>
              <w:spacing w:after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E5217">
              <w:rPr>
                <w:rFonts w:ascii="Arial" w:hAnsi="Arial" w:cs="Arial"/>
                <w:color w:val="FFFFFF" w:themeColor="background1"/>
                <w:sz w:val="20"/>
                <w:szCs w:val="20"/>
                <w:lang w:val="de-DE"/>
              </w:rPr>
              <w:t>HEX 000000</w:t>
            </w:r>
          </w:p>
        </w:tc>
      </w:tr>
    </w:tbl>
    <w:p w14:paraId="7CFCC052" w14:textId="55295A92" w:rsidR="009A0D6A" w:rsidRPr="001E5217" w:rsidRDefault="009A0D6A">
      <w:pPr>
        <w:rPr>
          <w:rFonts w:ascii="Arial" w:hAnsi="Arial" w:cs="Arial"/>
          <w:sz w:val="20"/>
          <w:szCs w:val="20"/>
        </w:rPr>
      </w:pPr>
    </w:p>
    <w:p w14:paraId="40D81E16" w14:textId="7C81A4FB" w:rsidR="00A00261" w:rsidRPr="001E5217" w:rsidRDefault="00A00261" w:rsidP="00BB5B8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5217">
        <w:rPr>
          <w:rFonts w:ascii="Arial" w:hAnsi="Arial" w:cs="Arial"/>
          <w:b/>
          <w:bCs/>
          <w:sz w:val="20"/>
          <w:szCs w:val="20"/>
        </w:rPr>
        <w:t>GUI</w:t>
      </w:r>
      <w:r w:rsidRPr="001E5217">
        <w:rPr>
          <w:rFonts w:ascii="Arial" w:hAnsi="Arial" w:cs="Arial"/>
          <w:sz w:val="20"/>
          <w:szCs w:val="20"/>
        </w:rPr>
        <w:t xml:space="preserve"> size </w:t>
      </w:r>
      <w:r w:rsidR="005A7CE6" w:rsidRPr="001E5217">
        <w:rPr>
          <w:rFonts w:ascii="Arial" w:hAnsi="Arial" w:cs="Arial"/>
          <w:sz w:val="20"/>
          <w:szCs w:val="20"/>
        </w:rPr>
        <w:t>1280</w:t>
      </w:r>
      <w:r w:rsidRPr="001E5217">
        <w:rPr>
          <w:rFonts w:ascii="Arial" w:hAnsi="Arial" w:cs="Arial"/>
          <w:sz w:val="20"/>
          <w:szCs w:val="20"/>
        </w:rPr>
        <w:t>*</w:t>
      </w:r>
      <w:r w:rsidR="005A7CE6" w:rsidRPr="001E5217">
        <w:rPr>
          <w:rFonts w:ascii="Arial" w:hAnsi="Arial" w:cs="Arial"/>
          <w:sz w:val="20"/>
          <w:szCs w:val="20"/>
        </w:rPr>
        <w:t>720</w:t>
      </w:r>
      <w:r w:rsidRPr="001E5217">
        <w:rPr>
          <w:rFonts w:ascii="Arial" w:hAnsi="Arial" w:cs="Arial"/>
          <w:sz w:val="20"/>
          <w:szCs w:val="20"/>
        </w:rPr>
        <w:t xml:space="preserve"> modern player b</w:t>
      </w:r>
      <w:r w:rsidR="00753D11">
        <w:rPr>
          <w:rFonts w:ascii="Arial" w:hAnsi="Arial" w:cs="Arial"/>
          <w:sz w:val="20"/>
          <w:szCs w:val="20"/>
        </w:rPr>
        <w:t>l</w:t>
      </w:r>
      <w:r w:rsidRPr="001E5217">
        <w:rPr>
          <w:rFonts w:ascii="Arial" w:hAnsi="Arial" w:cs="Arial"/>
          <w:sz w:val="20"/>
          <w:szCs w:val="20"/>
        </w:rPr>
        <w:t>ack color.</w:t>
      </w:r>
    </w:p>
    <w:p w14:paraId="6C52B635" w14:textId="77777777" w:rsidR="00104494" w:rsidRPr="001E5217" w:rsidRDefault="00104494" w:rsidP="0010449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16D53D1" w14:textId="14A69B69" w:rsidR="001E5217" w:rsidRPr="003041C8" w:rsidRDefault="00886C12" w:rsidP="00753D1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 xml:space="preserve">Layout: </w:t>
      </w:r>
      <w:r w:rsidRPr="001E5217">
        <w:rPr>
          <w:rFonts w:ascii="Arial" w:hAnsi="Arial" w:cs="Arial"/>
          <w:sz w:val="20"/>
          <w:szCs w:val="20"/>
        </w:rPr>
        <w:t xml:space="preserve">Use </w:t>
      </w:r>
      <w:r w:rsidR="007707C6" w:rsidRPr="001E5217">
        <w:rPr>
          <w:rFonts w:ascii="Arial" w:hAnsi="Arial" w:cs="Arial"/>
          <w:sz w:val="20"/>
          <w:szCs w:val="20"/>
        </w:rPr>
        <w:t>UL</w:t>
      </w:r>
      <w:r w:rsidRPr="001E5217">
        <w:rPr>
          <w:rFonts w:ascii="Arial" w:hAnsi="Arial" w:cs="Arial"/>
          <w:sz w:val="20"/>
          <w:szCs w:val="20"/>
        </w:rPr>
        <w:t xml:space="preserve"> layouts </w:t>
      </w:r>
      <w:r w:rsidR="00BB5B8C" w:rsidRPr="001E5217">
        <w:rPr>
          <w:rFonts w:ascii="Arial" w:hAnsi="Arial" w:cs="Arial"/>
          <w:sz w:val="20"/>
          <w:szCs w:val="20"/>
        </w:rPr>
        <w:t xml:space="preserve">according to departments </w:t>
      </w:r>
      <w:r w:rsidRPr="001E5217">
        <w:rPr>
          <w:rFonts w:ascii="Arial" w:hAnsi="Arial" w:cs="Arial"/>
          <w:sz w:val="20"/>
          <w:szCs w:val="20"/>
        </w:rPr>
        <w:t xml:space="preserve">(Use from old </w:t>
      </w:r>
      <w:r w:rsidR="001E5217" w:rsidRPr="001E5217">
        <w:rPr>
          <w:rFonts w:ascii="Arial" w:hAnsi="Arial" w:cs="Arial"/>
          <w:sz w:val="20"/>
          <w:szCs w:val="20"/>
        </w:rPr>
        <w:t xml:space="preserve">sample </w:t>
      </w:r>
      <w:r w:rsidRPr="001E5217">
        <w:rPr>
          <w:rFonts w:ascii="Arial" w:hAnsi="Arial" w:cs="Arial"/>
          <w:sz w:val="20"/>
          <w:szCs w:val="20"/>
        </w:rPr>
        <w:t>course)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97"/>
        <w:gridCol w:w="3397"/>
        <w:gridCol w:w="3397"/>
        <w:gridCol w:w="3397"/>
      </w:tblGrid>
      <w:tr w:rsidR="003041C8" w14:paraId="02831498" w14:textId="77777777" w:rsidTr="00783EFB">
        <w:trPr>
          <w:trHeight w:val="417"/>
        </w:trPr>
        <w:tc>
          <w:tcPr>
            <w:tcW w:w="3487" w:type="dxa"/>
            <w:shd w:val="clear" w:color="auto" w:fill="C00000"/>
          </w:tcPr>
          <w:p w14:paraId="2DD1C8A5" w14:textId="66591DA5" w:rsidR="003041C8" w:rsidRDefault="003041C8" w:rsidP="00783EF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3D11">
              <w:rPr>
                <w:rFonts w:ascii="Arial" w:hAnsi="Arial" w:cs="Arial"/>
                <w:b/>
                <w:sz w:val="20"/>
                <w:szCs w:val="20"/>
              </w:rPr>
              <w:t>HBSE</w:t>
            </w:r>
            <w:r w:rsidR="00D5061E">
              <w:rPr>
                <w:rFonts w:ascii="Arial" w:hAnsi="Arial" w:cs="Arial"/>
                <w:b/>
                <w:sz w:val="20"/>
                <w:szCs w:val="20"/>
              </w:rPr>
              <w:t xml:space="preserve"> (GUI_1)</w:t>
            </w:r>
          </w:p>
        </w:tc>
        <w:tc>
          <w:tcPr>
            <w:tcW w:w="3487" w:type="dxa"/>
            <w:shd w:val="clear" w:color="auto" w:fill="C00000"/>
          </w:tcPr>
          <w:p w14:paraId="640B1D82" w14:textId="2EBC0EC6" w:rsidR="003041C8" w:rsidRDefault="00783EFB" w:rsidP="00783EFB">
            <w:pPr>
              <w:spacing w:before="100" w:after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Wireless</w:t>
            </w:r>
            <w:r w:rsidR="00D5061E">
              <w:rPr>
                <w:rFonts w:ascii="Arial" w:hAnsi="Arial" w:cs="Arial"/>
                <w:b/>
                <w:sz w:val="20"/>
                <w:szCs w:val="20"/>
              </w:rPr>
              <w:t xml:space="preserve"> (GUI_2)</w:t>
            </w:r>
          </w:p>
        </w:tc>
        <w:tc>
          <w:tcPr>
            <w:tcW w:w="3487" w:type="dxa"/>
            <w:shd w:val="clear" w:color="auto" w:fill="C00000"/>
          </w:tcPr>
          <w:p w14:paraId="1977ED94" w14:textId="7A374E28" w:rsidR="003041C8" w:rsidRPr="00B96E4F" w:rsidRDefault="00B96E4F" w:rsidP="00B96E4F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E4F">
              <w:rPr>
                <w:rFonts w:ascii="Arial" w:hAnsi="Arial" w:cs="Arial"/>
                <w:b/>
                <w:bCs/>
                <w:sz w:val="20"/>
                <w:szCs w:val="20"/>
              </w:rPr>
              <w:t>Code authorities and codes</w:t>
            </w:r>
            <w:r w:rsidR="00D5061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(GUI_3)</w:t>
            </w:r>
          </w:p>
        </w:tc>
        <w:tc>
          <w:tcPr>
            <w:tcW w:w="3487" w:type="dxa"/>
            <w:shd w:val="clear" w:color="auto" w:fill="C00000"/>
          </w:tcPr>
          <w:p w14:paraId="28E20914" w14:textId="3073A283" w:rsidR="003041C8" w:rsidRPr="00D95285" w:rsidRDefault="00D95285" w:rsidP="00D95285">
            <w:pPr>
              <w:spacing w:before="100" w:after="10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5285">
              <w:rPr>
                <w:rFonts w:ascii="Arial" w:hAnsi="Arial" w:cs="Arial"/>
                <w:b/>
                <w:bCs/>
                <w:sz w:val="20"/>
                <w:szCs w:val="20"/>
              </w:rPr>
              <w:t>UL Programs</w:t>
            </w:r>
            <w:r w:rsidR="00D5061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(GUI_4)</w:t>
            </w:r>
          </w:p>
        </w:tc>
      </w:tr>
      <w:tr w:rsidR="003041C8" w14:paraId="0E30DD36" w14:textId="77777777" w:rsidTr="00BC6493">
        <w:tc>
          <w:tcPr>
            <w:tcW w:w="3487" w:type="dxa"/>
          </w:tcPr>
          <w:p w14:paraId="2EA478AD" w14:textId="77777777" w:rsidR="003041C8" w:rsidRDefault="003041C8" w:rsidP="003041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B3CE71" w14:textId="24BE2BD6" w:rsidR="003041C8" w:rsidRDefault="003041C8" w:rsidP="003041C8">
            <w:pPr>
              <w:rPr>
                <w:rFonts w:ascii="Arial" w:hAnsi="Arial" w:cs="Arial"/>
                <w:sz w:val="20"/>
                <w:szCs w:val="20"/>
              </w:rPr>
            </w:pPr>
            <w:r w:rsidRPr="003041C8">
              <w:rPr>
                <w:rFonts w:ascii="Arial" w:hAnsi="Arial" w:cs="Arial"/>
                <w:sz w:val="20"/>
                <w:szCs w:val="20"/>
              </w:rPr>
              <w:t>Font – Arial</w:t>
            </w:r>
            <w:r w:rsidRPr="003041C8">
              <w:rPr>
                <w:rFonts w:ascii="Arial" w:hAnsi="Arial" w:cs="Arial"/>
                <w:b/>
                <w:sz w:val="20"/>
                <w:szCs w:val="20"/>
              </w:rPr>
              <w:t xml:space="preserve"> (Bold)</w:t>
            </w:r>
            <w:r w:rsidRPr="003041C8">
              <w:rPr>
                <w:rFonts w:ascii="Arial" w:hAnsi="Arial" w:cs="Arial"/>
                <w:sz w:val="20"/>
                <w:szCs w:val="20"/>
              </w:rPr>
              <w:br/>
              <w:t>Color-Black (00/00/00)</w:t>
            </w:r>
            <w:r w:rsidRPr="003041C8">
              <w:rPr>
                <w:rFonts w:ascii="Arial" w:hAnsi="Arial" w:cs="Arial"/>
                <w:sz w:val="20"/>
                <w:szCs w:val="20"/>
              </w:rPr>
              <w:br/>
              <w:t>Font size - 18</w:t>
            </w:r>
            <w:r w:rsidRPr="003041C8">
              <w:rPr>
                <w:rFonts w:ascii="Arial" w:hAnsi="Arial" w:cs="Arial"/>
                <w:sz w:val="20"/>
                <w:szCs w:val="20"/>
              </w:rPr>
              <w:br/>
              <w:t>Position - H-</w:t>
            </w:r>
            <w:proofErr w:type="gramStart"/>
            <w:r w:rsidRPr="003041C8">
              <w:rPr>
                <w:rFonts w:ascii="Arial" w:hAnsi="Arial" w:cs="Arial"/>
                <w:sz w:val="20"/>
                <w:szCs w:val="20"/>
              </w:rPr>
              <w:t>32,V</w:t>
            </w:r>
            <w:proofErr w:type="gramEnd"/>
            <w:r w:rsidRPr="003041C8">
              <w:rPr>
                <w:rFonts w:ascii="Arial" w:hAnsi="Arial" w:cs="Arial"/>
                <w:sz w:val="20"/>
                <w:szCs w:val="20"/>
              </w:rPr>
              <w:t>-87</w:t>
            </w:r>
          </w:p>
          <w:p w14:paraId="2F51DDD0" w14:textId="77777777" w:rsidR="003041C8" w:rsidRPr="003041C8" w:rsidRDefault="003041C8" w:rsidP="003041C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03C34D" w14:textId="033A4E67" w:rsidR="003041C8" w:rsidRDefault="003041C8" w:rsidP="003041C8">
            <w:pPr>
              <w:rPr>
                <w:rFonts w:ascii="Arial" w:hAnsi="Arial" w:cs="Arial"/>
                <w:sz w:val="20"/>
                <w:szCs w:val="20"/>
              </w:rPr>
            </w:pPr>
            <w:r w:rsidRPr="00753D11">
              <w:rPr>
                <w:rFonts w:ascii="Arial" w:hAnsi="Arial" w:cs="Arial"/>
                <w:b/>
                <w:sz w:val="20"/>
                <w:szCs w:val="20"/>
              </w:rPr>
              <w:t>Onscreen text: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Font - Arial 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>Color - Black (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753D1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753D1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753D11">
              <w:rPr>
                <w:rFonts w:ascii="Arial" w:hAnsi="Arial" w:cs="Arial"/>
                <w:sz w:val="20"/>
                <w:szCs w:val="20"/>
              </w:rPr>
              <w:t>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 xml:space="preserve">Font size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14 or 16 based on screen content.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>Position - H-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D95285">
              <w:rPr>
                <w:rFonts w:ascii="Arial" w:hAnsi="Arial" w:cs="Arial"/>
                <w:sz w:val="20"/>
                <w:szCs w:val="20"/>
              </w:rPr>
              <w:t>2</w:t>
            </w:r>
            <w:r w:rsidRPr="00753D11">
              <w:rPr>
                <w:rFonts w:ascii="Arial" w:hAnsi="Arial" w:cs="Arial"/>
                <w:sz w:val="20"/>
                <w:szCs w:val="20"/>
              </w:rPr>
              <w:t>,V</w:t>
            </w:r>
            <w:proofErr w:type="gramEnd"/>
            <w:r w:rsidRPr="00753D11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133</w:t>
            </w:r>
          </w:p>
          <w:p w14:paraId="7E054E8D" w14:textId="77777777" w:rsidR="003041C8" w:rsidRPr="00753D11" w:rsidRDefault="003041C8" w:rsidP="003041C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6863BA" w14:textId="2CA37388" w:rsidR="003041C8" w:rsidRDefault="003041C8" w:rsidP="003041C8">
            <w:pPr>
              <w:rPr>
                <w:rFonts w:ascii="Arial" w:hAnsi="Arial" w:cs="Arial"/>
                <w:sz w:val="20"/>
                <w:szCs w:val="20"/>
              </w:rPr>
            </w:pPr>
            <w:r w:rsidRPr="00753D11">
              <w:rPr>
                <w:rFonts w:ascii="Arial" w:hAnsi="Arial" w:cs="Arial"/>
                <w:b/>
                <w:sz w:val="20"/>
                <w:szCs w:val="20"/>
              </w:rPr>
              <w:t>Instruction text: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Font - Arial </w:t>
            </w:r>
            <w:r w:rsidRPr="00753D11">
              <w:rPr>
                <w:rFonts w:ascii="Arial" w:hAnsi="Arial" w:cs="Arial"/>
                <w:i/>
                <w:sz w:val="20"/>
                <w:szCs w:val="20"/>
              </w:rPr>
              <w:t>(Italic)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>Color - White (</w:t>
            </w:r>
            <w:r>
              <w:rPr>
                <w:rFonts w:ascii="Arial" w:hAnsi="Arial" w:cs="Arial"/>
                <w:sz w:val="20"/>
                <w:szCs w:val="20"/>
              </w:rPr>
              <w:t>00/00/00</w:t>
            </w:r>
            <w:r w:rsidRPr="00753D11">
              <w:rPr>
                <w:rFonts w:ascii="Arial" w:hAnsi="Arial" w:cs="Arial"/>
                <w:sz w:val="20"/>
                <w:szCs w:val="20"/>
              </w:rPr>
              <w:t>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 xml:space="preserve">Font size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1593E913" w14:textId="77777777" w:rsidR="003041C8" w:rsidRDefault="003041C8" w:rsidP="003041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C688B2" w14:textId="77777777" w:rsidR="003041C8" w:rsidRPr="00753D11" w:rsidRDefault="003041C8" w:rsidP="003041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Click Next continue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t xml:space="preserve"> text: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Font - Arial </w:t>
            </w:r>
            <w:r w:rsidRPr="00753D11">
              <w:rPr>
                <w:rFonts w:ascii="Arial" w:hAnsi="Arial" w:cs="Arial"/>
                <w:i/>
                <w:sz w:val="20"/>
                <w:szCs w:val="20"/>
              </w:rPr>
              <w:t>(Italic)</w:t>
            </w:r>
          </w:p>
          <w:p w14:paraId="5D963AB3" w14:textId="77777777" w:rsidR="003041C8" w:rsidRDefault="003041C8" w:rsidP="003041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77025D" w14:textId="6EF5BBBE" w:rsidR="003041C8" w:rsidRPr="00753D11" w:rsidRDefault="003041C8" w:rsidP="003041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3D11">
              <w:rPr>
                <w:rFonts w:ascii="Arial" w:hAnsi="Arial" w:cs="Arial"/>
                <w:sz w:val="20"/>
                <w:szCs w:val="20"/>
              </w:rPr>
              <w:t xml:space="preserve">Color - </w:t>
            </w:r>
            <w:r w:rsidR="00B96E4F">
              <w:rPr>
                <w:rFonts w:ascii="Arial" w:hAnsi="Arial" w:cs="Arial"/>
                <w:sz w:val="20"/>
                <w:szCs w:val="20"/>
              </w:rPr>
              <w:t>Black</w:t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00/00/00</w:t>
            </w:r>
            <w:r w:rsidRPr="00753D11">
              <w:rPr>
                <w:rFonts w:ascii="Arial" w:hAnsi="Arial" w:cs="Arial"/>
                <w:sz w:val="20"/>
                <w:szCs w:val="20"/>
              </w:rPr>
              <w:t>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 xml:space="preserve">Font size -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  <w:p w14:paraId="79B9B3E7" w14:textId="77777777" w:rsidR="003041C8" w:rsidRDefault="003041C8" w:rsidP="00BC6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7" w:type="dxa"/>
          </w:tcPr>
          <w:p w14:paraId="4F2DCF43" w14:textId="77777777" w:rsidR="00783EFB" w:rsidRDefault="00783EFB" w:rsidP="00783EF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C9ADCB" w14:textId="054F1489" w:rsidR="00783EFB" w:rsidRDefault="00783EFB" w:rsidP="00783EFB">
            <w:pPr>
              <w:rPr>
                <w:rFonts w:ascii="Arial" w:hAnsi="Arial" w:cs="Arial"/>
                <w:sz w:val="20"/>
                <w:szCs w:val="20"/>
              </w:rPr>
            </w:pPr>
            <w:r w:rsidRPr="003041C8">
              <w:rPr>
                <w:rFonts w:ascii="Arial" w:hAnsi="Arial" w:cs="Arial"/>
                <w:sz w:val="20"/>
                <w:szCs w:val="20"/>
              </w:rPr>
              <w:t>Font – Arial</w:t>
            </w:r>
            <w:r w:rsidRPr="003041C8">
              <w:rPr>
                <w:rFonts w:ascii="Arial" w:hAnsi="Arial" w:cs="Arial"/>
                <w:b/>
                <w:sz w:val="20"/>
                <w:szCs w:val="20"/>
              </w:rPr>
              <w:t xml:space="preserve"> (Bold)</w:t>
            </w:r>
            <w:r w:rsidRPr="003041C8">
              <w:rPr>
                <w:rFonts w:ascii="Arial" w:hAnsi="Arial" w:cs="Arial"/>
                <w:sz w:val="20"/>
                <w:szCs w:val="20"/>
              </w:rPr>
              <w:br/>
              <w:t>Color-Black (00/00/00)</w:t>
            </w:r>
            <w:r w:rsidRPr="003041C8">
              <w:rPr>
                <w:rFonts w:ascii="Arial" w:hAnsi="Arial" w:cs="Arial"/>
                <w:sz w:val="20"/>
                <w:szCs w:val="20"/>
              </w:rPr>
              <w:br/>
              <w:t>Font size - 1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3041C8">
              <w:rPr>
                <w:rFonts w:ascii="Arial" w:hAnsi="Arial" w:cs="Arial"/>
                <w:sz w:val="20"/>
                <w:szCs w:val="20"/>
              </w:rPr>
              <w:br/>
              <w:t>Position - H-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3041C8">
              <w:rPr>
                <w:rFonts w:ascii="Arial" w:hAnsi="Arial" w:cs="Arial"/>
                <w:sz w:val="20"/>
                <w:szCs w:val="20"/>
              </w:rPr>
              <w:t>,V</w:t>
            </w:r>
            <w:proofErr w:type="gramEnd"/>
            <w:r w:rsidRPr="003041C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  <w:p w14:paraId="0C1D021E" w14:textId="77777777" w:rsidR="00783EFB" w:rsidRPr="003041C8" w:rsidRDefault="00783EFB" w:rsidP="00783EF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E6E34F" w14:textId="5EE75F7E" w:rsidR="00783EFB" w:rsidRDefault="00783EFB" w:rsidP="00783EFB">
            <w:pPr>
              <w:rPr>
                <w:rFonts w:ascii="Arial" w:hAnsi="Arial" w:cs="Arial"/>
                <w:sz w:val="20"/>
                <w:szCs w:val="20"/>
              </w:rPr>
            </w:pPr>
            <w:r w:rsidRPr="00753D11">
              <w:rPr>
                <w:rFonts w:ascii="Arial" w:hAnsi="Arial" w:cs="Arial"/>
                <w:b/>
                <w:sz w:val="20"/>
                <w:szCs w:val="20"/>
              </w:rPr>
              <w:t>Onscreen text: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Font - Arial 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>Color - Black (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753D1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753D1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753D11">
              <w:rPr>
                <w:rFonts w:ascii="Arial" w:hAnsi="Arial" w:cs="Arial"/>
                <w:sz w:val="20"/>
                <w:szCs w:val="20"/>
              </w:rPr>
              <w:t>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 xml:space="preserve">Font size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>Position - H-</w:t>
            </w:r>
            <w:proofErr w:type="gramStart"/>
            <w:r w:rsidR="00B96E4F">
              <w:rPr>
                <w:rFonts w:ascii="Arial" w:hAnsi="Arial" w:cs="Arial"/>
                <w:sz w:val="20"/>
                <w:szCs w:val="20"/>
              </w:rPr>
              <w:t>45</w:t>
            </w:r>
            <w:r w:rsidRPr="00753D11">
              <w:rPr>
                <w:rFonts w:ascii="Arial" w:hAnsi="Arial" w:cs="Arial"/>
                <w:sz w:val="20"/>
                <w:szCs w:val="20"/>
              </w:rPr>
              <w:t>,V</w:t>
            </w:r>
            <w:proofErr w:type="gramEnd"/>
            <w:r w:rsidRPr="00753D11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96E4F">
              <w:rPr>
                <w:rFonts w:ascii="Arial" w:hAnsi="Arial" w:cs="Arial"/>
                <w:sz w:val="20"/>
                <w:szCs w:val="20"/>
              </w:rPr>
              <w:t>56</w:t>
            </w:r>
          </w:p>
          <w:p w14:paraId="67AB2031" w14:textId="77777777" w:rsidR="00783EFB" w:rsidRPr="00753D11" w:rsidRDefault="00783EFB" w:rsidP="00783EF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FEF77B" w14:textId="2A082C9F" w:rsidR="00783EFB" w:rsidRDefault="00783EFB" w:rsidP="00783EFB">
            <w:pPr>
              <w:rPr>
                <w:rFonts w:ascii="Arial" w:hAnsi="Arial" w:cs="Arial"/>
                <w:sz w:val="20"/>
                <w:szCs w:val="20"/>
              </w:rPr>
            </w:pPr>
            <w:r w:rsidRPr="00753D11">
              <w:rPr>
                <w:rFonts w:ascii="Arial" w:hAnsi="Arial" w:cs="Arial"/>
                <w:b/>
                <w:sz w:val="20"/>
                <w:szCs w:val="20"/>
              </w:rPr>
              <w:t>Instruction text: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Font - Arial </w:t>
            </w:r>
            <w:r w:rsidRPr="00753D11">
              <w:rPr>
                <w:rFonts w:ascii="Arial" w:hAnsi="Arial" w:cs="Arial"/>
                <w:i/>
                <w:sz w:val="20"/>
                <w:szCs w:val="20"/>
              </w:rPr>
              <w:t>(Italic)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>Color - White (</w:t>
            </w:r>
            <w:r>
              <w:rPr>
                <w:rFonts w:ascii="Arial" w:hAnsi="Arial" w:cs="Arial"/>
                <w:sz w:val="20"/>
                <w:szCs w:val="20"/>
              </w:rPr>
              <w:t>00/00/00</w:t>
            </w:r>
            <w:r w:rsidRPr="00753D11">
              <w:rPr>
                <w:rFonts w:ascii="Arial" w:hAnsi="Arial" w:cs="Arial"/>
                <w:sz w:val="20"/>
                <w:szCs w:val="20"/>
              </w:rPr>
              <w:t>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 xml:space="preserve">Font size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6E4F">
              <w:rPr>
                <w:rFonts w:ascii="Arial" w:hAnsi="Arial" w:cs="Arial"/>
                <w:sz w:val="20"/>
                <w:szCs w:val="20"/>
              </w:rPr>
              <w:t>12</w:t>
            </w:r>
          </w:p>
          <w:p w14:paraId="1268F0F2" w14:textId="77777777" w:rsidR="00783EFB" w:rsidRDefault="00783EFB" w:rsidP="00783EF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F01D6C" w14:textId="77777777" w:rsidR="00783EFB" w:rsidRPr="00753D11" w:rsidRDefault="00783EFB" w:rsidP="00783E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Click Next continue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t xml:space="preserve"> text: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Font - Arial </w:t>
            </w:r>
            <w:r w:rsidRPr="00753D11">
              <w:rPr>
                <w:rFonts w:ascii="Arial" w:hAnsi="Arial" w:cs="Arial"/>
                <w:i/>
                <w:sz w:val="20"/>
                <w:szCs w:val="20"/>
              </w:rPr>
              <w:t>(Italic)</w:t>
            </w:r>
          </w:p>
          <w:p w14:paraId="3CA5AA33" w14:textId="77777777" w:rsidR="00783EFB" w:rsidRDefault="00783EFB" w:rsidP="00783EF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7F4AEF" w14:textId="153076A9" w:rsidR="00783EFB" w:rsidRPr="00753D11" w:rsidRDefault="00783EFB" w:rsidP="00783EF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3D11">
              <w:rPr>
                <w:rFonts w:ascii="Arial" w:hAnsi="Arial" w:cs="Arial"/>
                <w:sz w:val="20"/>
                <w:szCs w:val="20"/>
              </w:rPr>
              <w:t xml:space="preserve">Color - </w:t>
            </w:r>
            <w:r w:rsidR="00B96E4F">
              <w:rPr>
                <w:rFonts w:ascii="Arial" w:hAnsi="Arial" w:cs="Arial"/>
                <w:sz w:val="20"/>
                <w:szCs w:val="20"/>
              </w:rPr>
              <w:t>Black</w:t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00/00/00</w:t>
            </w:r>
            <w:r w:rsidRPr="00753D11">
              <w:rPr>
                <w:rFonts w:ascii="Arial" w:hAnsi="Arial" w:cs="Arial"/>
                <w:sz w:val="20"/>
                <w:szCs w:val="20"/>
              </w:rPr>
              <w:t>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 xml:space="preserve">Font size -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  <w:p w14:paraId="643796F6" w14:textId="77777777" w:rsidR="003041C8" w:rsidRDefault="003041C8" w:rsidP="00BC6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7" w:type="dxa"/>
          </w:tcPr>
          <w:p w14:paraId="32180DDF" w14:textId="77777777" w:rsidR="00B96E4F" w:rsidRDefault="00B96E4F" w:rsidP="00B96E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F9220F" w14:textId="7B9584E4" w:rsidR="00B96E4F" w:rsidRDefault="00B96E4F" w:rsidP="00B96E4F">
            <w:pPr>
              <w:rPr>
                <w:rFonts w:ascii="Arial" w:hAnsi="Arial" w:cs="Arial"/>
                <w:sz w:val="20"/>
                <w:szCs w:val="20"/>
              </w:rPr>
            </w:pPr>
            <w:r w:rsidRPr="003041C8">
              <w:rPr>
                <w:rFonts w:ascii="Arial" w:hAnsi="Arial" w:cs="Arial"/>
                <w:sz w:val="20"/>
                <w:szCs w:val="20"/>
              </w:rPr>
              <w:t>Font – Arial</w:t>
            </w:r>
            <w:r w:rsidRPr="003041C8">
              <w:rPr>
                <w:rFonts w:ascii="Arial" w:hAnsi="Arial" w:cs="Arial"/>
                <w:b/>
                <w:sz w:val="20"/>
                <w:szCs w:val="20"/>
              </w:rPr>
              <w:t xml:space="preserve"> (Bold)</w:t>
            </w:r>
            <w:r w:rsidRPr="003041C8">
              <w:rPr>
                <w:rFonts w:ascii="Arial" w:hAnsi="Arial" w:cs="Arial"/>
                <w:sz w:val="20"/>
                <w:szCs w:val="20"/>
              </w:rPr>
              <w:br/>
              <w:t>Color-Black (00/00/00)</w:t>
            </w:r>
            <w:r w:rsidRPr="003041C8">
              <w:rPr>
                <w:rFonts w:ascii="Arial" w:hAnsi="Arial" w:cs="Arial"/>
                <w:sz w:val="20"/>
                <w:szCs w:val="20"/>
              </w:rPr>
              <w:br/>
              <w:t>Font size - 1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3041C8">
              <w:rPr>
                <w:rFonts w:ascii="Arial" w:hAnsi="Arial" w:cs="Arial"/>
                <w:sz w:val="20"/>
                <w:szCs w:val="20"/>
              </w:rPr>
              <w:br/>
              <w:t>Position - H-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3041C8">
              <w:rPr>
                <w:rFonts w:ascii="Arial" w:hAnsi="Arial" w:cs="Arial"/>
                <w:sz w:val="20"/>
                <w:szCs w:val="20"/>
              </w:rPr>
              <w:t>,V</w:t>
            </w:r>
            <w:proofErr w:type="gramEnd"/>
            <w:r w:rsidRPr="003041C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  <w:p w14:paraId="4D9C56AA" w14:textId="77777777" w:rsidR="00B96E4F" w:rsidRPr="003041C8" w:rsidRDefault="00B96E4F" w:rsidP="00B96E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B5A0F7" w14:textId="52D3E73B" w:rsidR="00B96E4F" w:rsidRDefault="00B96E4F" w:rsidP="00B96E4F">
            <w:pPr>
              <w:rPr>
                <w:rFonts w:ascii="Arial" w:hAnsi="Arial" w:cs="Arial"/>
                <w:sz w:val="20"/>
                <w:szCs w:val="20"/>
              </w:rPr>
            </w:pPr>
            <w:r w:rsidRPr="00753D11">
              <w:rPr>
                <w:rFonts w:ascii="Arial" w:hAnsi="Arial" w:cs="Arial"/>
                <w:b/>
                <w:sz w:val="20"/>
                <w:szCs w:val="20"/>
              </w:rPr>
              <w:t>Onscreen text: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Font - Arial 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>Color - Black (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753D1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753D1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753D11">
              <w:rPr>
                <w:rFonts w:ascii="Arial" w:hAnsi="Arial" w:cs="Arial"/>
                <w:sz w:val="20"/>
                <w:szCs w:val="20"/>
              </w:rPr>
              <w:t>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 xml:space="preserve">Font size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>Position - H-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753D11">
              <w:rPr>
                <w:rFonts w:ascii="Arial" w:hAnsi="Arial" w:cs="Arial"/>
                <w:sz w:val="20"/>
                <w:szCs w:val="20"/>
              </w:rPr>
              <w:t>,V</w:t>
            </w:r>
            <w:proofErr w:type="gramEnd"/>
            <w:r w:rsidRPr="00753D11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156</w:t>
            </w:r>
          </w:p>
          <w:p w14:paraId="2FECC8BF" w14:textId="77777777" w:rsidR="00B96E4F" w:rsidRPr="00753D11" w:rsidRDefault="00B96E4F" w:rsidP="00B96E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DE16E4" w14:textId="0A9A1157" w:rsidR="00B96E4F" w:rsidRDefault="00B96E4F" w:rsidP="00B96E4F">
            <w:pPr>
              <w:rPr>
                <w:rFonts w:ascii="Arial" w:hAnsi="Arial" w:cs="Arial"/>
                <w:sz w:val="20"/>
                <w:szCs w:val="20"/>
              </w:rPr>
            </w:pPr>
            <w:r w:rsidRPr="00753D11">
              <w:rPr>
                <w:rFonts w:ascii="Arial" w:hAnsi="Arial" w:cs="Arial"/>
                <w:b/>
                <w:sz w:val="20"/>
                <w:szCs w:val="20"/>
              </w:rPr>
              <w:t>Instruction text: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Font - Arial </w:t>
            </w:r>
            <w:r w:rsidRPr="00753D11">
              <w:rPr>
                <w:rFonts w:ascii="Arial" w:hAnsi="Arial" w:cs="Arial"/>
                <w:i/>
                <w:sz w:val="20"/>
                <w:szCs w:val="20"/>
              </w:rPr>
              <w:t>(Italic)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>Color - White (</w:t>
            </w:r>
            <w:r>
              <w:rPr>
                <w:rFonts w:ascii="Arial" w:hAnsi="Arial" w:cs="Arial"/>
                <w:sz w:val="20"/>
                <w:szCs w:val="20"/>
              </w:rPr>
              <w:t>00/00/00</w:t>
            </w:r>
            <w:r w:rsidRPr="00753D11">
              <w:rPr>
                <w:rFonts w:ascii="Arial" w:hAnsi="Arial" w:cs="Arial"/>
                <w:sz w:val="20"/>
                <w:szCs w:val="20"/>
              </w:rPr>
              <w:t>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 xml:space="preserve">Font size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  <w:p w14:paraId="4820E898" w14:textId="77777777" w:rsidR="00B96E4F" w:rsidRDefault="00B96E4F" w:rsidP="00B96E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87D8CD" w14:textId="77777777" w:rsidR="00B96E4F" w:rsidRPr="00753D11" w:rsidRDefault="00B96E4F" w:rsidP="00B96E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Click Next continue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t xml:space="preserve"> text: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Font - Arial </w:t>
            </w:r>
            <w:r w:rsidRPr="00753D11">
              <w:rPr>
                <w:rFonts w:ascii="Arial" w:hAnsi="Arial" w:cs="Arial"/>
                <w:i/>
                <w:sz w:val="20"/>
                <w:szCs w:val="20"/>
              </w:rPr>
              <w:t>(Italic)</w:t>
            </w:r>
          </w:p>
          <w:p w14:paraId="4394F22F" w14:textId="77777777" w:rsidR="00B96E4F" w:rsidRDefault="00B96E4F" w:rsidP="00B96E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1BDA61" w14:textId="7AFC4163" w:rsidR="00B96E4F" w:rsidRPr="00753D11" w:rsidRDefault="00B96E4F" w:rsidP="00B96E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3D11">
              <w:rPr>
                <w:rFonts w:ascii="Arial" w:hAnsi="Arial" w:cs="Arial"/>
                <w:sz w:val="20"/>
                <w:szCs w:val="20"/>
              </w:rPr>
              <w:t xml:space="preserve">Color - </w:t>
            </w:r>
            <w:r>
              <w:rPr>
                <w:rFonts w:ascii="Arial" w:hAnsi="Arial" w:cs="Arial"/>
                <w:sz w:val="20"/>
                <w:szCs w:val="20"/>
              </w:rPr>
              <w:t>black</w:t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00/00/00</w:t>
            </w:r>
            <w:r w:rsidRPr="00753D11">
              <w:rPr>
                <w:rFonts w:ascii="Arial" w:hAnsi="Arial" w:cs="Arial"/>
                <w:sz w:val="20"/>
                <w:szCs w:val="20"/>
              </w:rPr>
              <w:t>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 xml:space="preserve">Font size -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  <w:p w14:paraId="43A73774" w14:textId="77777777" w:rsidR="003041C8" w:rsidRDefault="003041C8" w:rsidP="00BC6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7" w:type="dxa"/>
          </w:tcPr>
          <w:p w14:paraId="3F48091A" w14:textId="77777777" w:rsidR="003041C8" w:rsidRDefault="003041C8" w:rsidP="00BC64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91FCB7" w14:textId="19751C19" w:rsidR="00D95285" w:rsidRDefault="00D95285" w:rsidP="00D95285">
            <w:pPr>
              <w:rPr>
                <w:rFonts w:ascii="Arial" w:hAnsi="Arial" w:cs="Arial"/>
                <w:sz w:val="20"/>
                <w:szCs w:val="20"/>
              </w:rPr>
            </w:pPr>
            <w:r w:rsidRPr="003041C8">
              <w:rPr>
                <w:rFonts w:ascii="Arial" w:hAnsi="Arial" w:cs="Arial"/>
                <w:sz w:val="20"/>
                <w:szCs w:val="20"/>
              </w:rPr>
              <w:t>Font – Arial</w:t>
            </w:r>
            <w:r w:rsidRPr="003041C8">
              <w:rPr>
                <w:rFonts w:ascii="Arial" w:hAnsi="Arial" w:cs="Arial"/>
                <w:b/>
                <w:sz w:val="20"/>
                <w:szCs w:val="20"/>
              </w:rPr>
              <w:t xml:space="preserve"> (Bold)</w:t>
            </w:r>
            <w:r w:rsidRPr="003041C8">
              <w:rPr>
                <w:rFonts w:ascii="Arial" w:hAnsi="Arial" w:cs="Arial"/>
                <w:sz w:val="20"/>
                <w:szCs w:val="20"/>
              </w:rPr>
              <w:br/>
              <w:t>Color-Black (00/00/00)</w:t>
            </w:r>
            <w:r w:rsidRPr="003041C8">
              <w:rPr>
                <w:rFonts w:ascii="Arial" w:hAnsi="Arial" w:cs="Arial"/>
                <w:sz w:val="20"/>
                <w:szCs w:val="20"/>
              </w:rPr>
              <w:br/>
              <w:t xml:space="preserve">Font size - </w:t>
            </w: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3041C8">
              <w:rPr>
                <w:rFonts w:ascii="Arial" w:hAnsi="Arial" w:cs="Arial"/>
                <w:sz w:val="20"/>
                <w:szCs w:val="20"/>
              </w:rPr>
              <w:br/>
              <w:t>Position - H-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3041C8">
              <w:rPr>
                <w:rFonts w:ascii="Arial" w:hAnsi="Arial" w:cs="Arial"/>
                <w:sz w:val="20"/>
                <w:szCs w:val="20"/>
              </w:rPr>
              <w:t>,V</w:t>
            </w:r>
            <w:proofErr w:type="gramEnd"/>
            <w:r w:rsidRPr="003041C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  <w:p w14:paraId="0098E342" w14:textId="77777777" w:rsidR="00D95285" w:rsidRPr="003041C8" w:rsidRDefault="00D95285" w:rsidP="00D952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ECE8C1" w14:textId="66412CD7" w:rsidR="00D95285" w:rsidRDefault="00D95285" w:rsidP="00D95285">
            <w:pPr>
              <w:rPr>
                <w:rFonts w:ascii="Arial" w:hAnsi="Arial" w:cs="Arial"/>
                <w:sz w:val="20"/>
                <w:szCs w:val="20"/>
              </w:rPr>
            </w:pPr>
            <w:r w:rsidRPr="00753D11">
              <w:rPr>
                <w:rFonts w:ascii="Arial" w:hAnsi="Arial" w:cs="Arial"/>
                <w:b/>
                <w:sz w:val="20"/>
                <w:szCs w:val="20"/>
              </w:rPr>
              <w:t>Onscreen text: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Font - Arial 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>Color - Black (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753D1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753D11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753D11">
              <w:rPr>
                <w:rFonts w:ascii="Arial" w:hAnsi="Arial" w:cs="Arial"/>
                <w:sz w:val="20"/>
                <w:szCs w:val="20"/>
              </w:rPr>
              <w:t>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 xml:space="preserve">Font size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14 or 16 based on screen content.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>Position - H-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753D11">
              <w:rPr>
                <w:rFonts w:ascii="Arial" w:hAnsi="Arial" w:cs="Arial"/>
                <w:sz w:val="20"/>
                <w:szCs w:val="20"/>
              </w:rPr>
              <w:t>,V</w:t>
            </w:r>
            <w:proofErr w:type="gramEnd"/>
            <w:r w:rsidRPr="00753D11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133</w:t>
            </w:r>
          </w:p>
          <w:p w14:paraId="60A9F5F9" w14:textId="77777777" w:rsidR="00D95285" w:rsidRPr="00753D11" w:rsidRDefault="00D95285" w:rsidP="00D952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4E44B2" w14:textId="77777777" w:rsidR="00D95285" w:rsidRDefault="00D95285" w:rsidP="00D95285">
            <w:pPr>
              <w:rPr>
                <w:rFonts w:ascii="Arial" w:hAnsi="Arial" w:cs="Arial"/>
                <w:sz w:val="20"/>
                <w:szCs w:val="20"/>
              </w:rPr>
            </w:pPr>
            <w:r w:rsidRPr="00753D11">
              <w:rPr>
                <w:rFonts w:ascii="Arial" w:hAnsi="Arial" w:cs="Arial"/>
                <w:b/>
                <w:sz w:val="20"/>
                <w:szCs w:val="20"/>
              </w:rPr>
              <w:t>Instruction text: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Font - Arial </w:t>
            </w:r>
            <w:r w:rsidRPr="00753D11">
              <w:rPr>
                <w:rFonts w:ascii="Arial" w:hAnsi="Arial" w:cs="Arial"/>
                <w:i/>
                <w:sz w:val="20"/>
                <w:szCs w:val="20"/>
              </w:rPr>
              <w:t>(Italic)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>Color - White (</w:t>
            </w:r>
            <w:r>
              <w:rPr>
                <w:rFonts w:ascii="Arial" w:hAnsi="Arial" w:cs="Arial"/>
                <w:sz w:val="20"/>
                <w:szCs w:val="20"/>
              </w:rPr>
              <w:t>00/00/00</w:t>
            </w:r>
            <w:r w:rsidRPr="00753D11">
              <w:rPr>
                <w:rFonts w:ascii="Arial" w:hAnsi="Arial" w:cs="Arial"/>
                <w:sz w:val="20"/>
                <w:szCs w:val="20"/>
              </w:rPr>
              <w:t>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 xml:space="preserve">Font size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1CAE4871" w14:textId="77777777" w:rsidR="00D95285" w:rsidRDefault="00D95285" w:rsidP="00D9528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1DE08E" w14:textId="77777777" w:rsidR="00D95285" w:rsidRPr="00753D11" w:rsidRDefault="00D95285" w:rsidP="00D952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Click Next continue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t xml:space="preserve"> text:</w:t>
            </w:r>
            <w:r w:rsidRPr="00753D11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Font - Arial </w:t>
            </w:r>
            <w:r w:rsidRPr="00753D11">
              <w:rPr>
                <w:rFonts w:ascii="Arial" w:hAnsi="Arial" w:cs="Arial"/>
                <w:i/>
                <w:sz w:val="20"/>
                <w:szCs w:val="20"/>
              </w:rPr>
              <w:t>(Italic)</w:t>
            </w:r>
          </w:p>
          <w:p w14:paraId="463C88B1" w14:textId="77777777" w:rsidR="00D95285" w:rsidRDefault="00D95285" w:rsidP="00D9528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54D7BA" w14:textId="77777777" w:rsidR="00D95285" w:rsidRPr="00753D11" w:rsidRDefault="00D95285" w:rsidP="00D952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3D11">
              <w:rPr>
                <w:rFonts w:ascii="Arial" w:hAnsi="Arial" w:cs="Arial"/>
                <w:sz w:val="20"/>
                <w:szCs w:val="20"/>
              </w:rPr>
              <w:t xml:space="preserve">Color - </w:t>
            </w:r>
            <w:r>
              <w:rPr>
                <w:rFonts w:ascii="Arial" w:hAnsi="Arial" w:cs="Arial"/>
                <w:sz w:val="20"/>
                <w:szCs w:val="20"/>
              </w:rPr>
              <w:t>Black</w:t>
            </w:r>
            <w:r w:rsidRPr="00753D11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00/00/00</w:t>
            </w:r>
            <w:r w:rsidRPr="00753D11">
              <w:rPr>
                <w:rFonts w:ascii="Arial" w:hAnsi="Arial" w:cs="Arial"/>
                <w:sz w:val="20"/>
                <w:szCs w:val="20"/>
              </w:rPr>
              <w:t>)</w:t>
            </w:r>
            <w:r w:rsidRPr="00753D11">
              <w:rPr>
                <w:rFonts w:ascii="Arial" w:hAnsi="Arial" w:cs="Arial"/>
                <w:sz w:val="20"/>
                <w:szCs w:val="20"/>
              </w:rPr>
              <w:br/>
              <w:t xml:space="preserve">Font size -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  <w:p w14:paraId="0107400D" w14:textId="20A39997" w:rsidR="00D95285" w:rsidRDefault="00D95285" w:rsidP="00BC6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C4B38E" w14:textId="77777777" w:rsidR="00D5061E" w:rsidRDefault="00D5061E" w:rsidP="003041C8">
      <w:pPr>
        <w:rPr>
          <w:rFonts w:ascii="Arial" w:hAnsi="Arial" w:cs="Arial"/>
          <w:b/>
          <w:sz w:val="20"/>
          <w:szCs w:val="20"/>
        </w:rPr>
      </w:pPr>
    </w:p>
    <w:p w14:paraId="60060106" w14:textId="55910DA1" w:rsidR="00423BD0" w:rsidRPr="003041C8" w:rsidRDefault="00F47117" w:rsidP="003041C8">
      <w:pPr>
        <w:rPr>
          <w:rFonts w:ascii="Arial" w:hAnsi="Arial" w:cs="Arial"/>
          <w:sz w:val="20"/>
          <w:szCs w:val="20"/>
        </w:rPr>
      </w:pPr>
      <w:r w:rsidRPr="003041C8">
        <w:rPr>
          <w:rFonts w:ascii="Arial" w:hAnsi="Arial" w:cs="Arial"/>
          <w:b/>
          <w:sz w:val="20"/>
          <w:szCs w:val="20"/>
        </w:rPr>
        <w:t>Note</w:t>
      </w:r>
      <w:r w:rsidRPr="003041C8">
        <w:rPr>
          <w:rFonts w:ascii="Arial" w:hAnsi="Arial" w:cs="Arial"/>
          <w:sz w:val="20"/>
          <w:szCs w:val="20"/>
        </w:rPr>
        <w:t>: Instruction should be changed to “</w:t>
      </w:r>
      <w:r w:rsidRPr="003041C8">
        <w:rPr>
          <w:rFonts w:ascii="Arial" w:hAnsi="Arial" w:cs="Arial"/>
          <w:i/>
          <w:sz w:val="20"/>
          <w:szCs w:val="20"/>
        </w:rPr>
        <w:t>Click Next to continue.</w:t>
      </w:r>
      <w:r w:rsidRPr="003041C8">
        <w:rPr>
          <w:rFonts w:ascii="Arial" w:hAnsi="Arial" w:cs="Arial"/>
          <w:sz w:val="20"/>
          <w:szCs w:val="20"/>
        </w:rPr>
        <w:t xml:space="preserve">” after visiting all the tabs in interactive </w:t>
      </w:r>
      <w:r w:rsidR="00070527" w:rsidRPr="003041C8">
        <w:rPr>
          <w:rFonts w:ascii="Arial" w:hAnsi="Arial" w:cs="Arial"/>
          <w:sz w:val="20"/>
          <w:szCs w:val="20"/>
        </w:rPr>
        <w:t xml:space="preserve">and assessments </w:t>
      </w:r>
      <w:r w:rsidRPr="003041C8">
        <w:rPr>
          <w:rFonts w:ascii="Arial" w:hAnsi="Arial" w:cs="Arial"/>
          <w:sz w:val="20"/>
          <w:szCs w:val="20"/>
        </w:rPr>
        <w:t>slides.</w:t>
      </w:r>
      <w:r w:rsidR="00070527" w:rsidRPr="003041C8">
        <w:rPr>
          <w:rFonts w:ascii="Arial" w:hAnsi="Arial" w:cs="Arial"/>
          <w:sz w:val="20"/>
          <w:szCs w:val="20"/>
        </w:rPr>
        <w:t xml:space="preserve"> When revisit the slide click next to continue(instruction) should be there from start.</w:t>
      </w:r>
    </w:p>
    <w:p w14:paraId="08A27CC5" w14:textId="77777777" w:rsidR="003041C8" w:rsidRPr="001E5217" w:rsidRDefault="003041C8" w:rsidP="003041C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43AF854" w14:textId="1891BD8B" w:rsidR="005F036A" w:rsidRPr="001E5217" w:rsidRDefault="00423BD0" w:rsidP="00423BD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Cs/>
          <w:sz w:val="20"/>
          <w:szCs w:val="20"/>
        </w:rPr>
        <w:t xml:space="preserve">Page number font </w:t>
      </w:r>
      <w:r w:rsidR="006C648C" w:rsidRPr="001E5217">
        <w:rPr>
          <w:rFonts w:ascii="Arial" w:hAnsi="Arial" w:cs="Arial"/>
          <w:bCs/>
          <w:sz w:val="20"/>
          <w:szCs w:val="20"/>
        </w:rPr>
        <w:t>1</w:t>
      </w:r>
      <w:r w:rsidR="00AC330B" w:rsidRPr="001E5217">
        <w:rPr>
          <w:rFonts w:ascii="Arial" w:hAnsi="Arial" w:cs="Arial"/>
          <w:bCs/>
          <w:sz w:val="20"/>
          <w:szCs w:val="20"/>
        </w:rPr>
        <w:t>2</w:t>
      </w:r>
    </w:p>
    <w:p w14:paraId="42671C05" w14:textId="77777777" w:rsidR="00423BD0" w:rsidRPr="001E5217" w:rsidRDefault="00423BD0" w:rsidP="00423BD0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5555905F" w14:textId="3968F959" w:rsidR="0083658E" w:rsidRPr="001E5217" w:rsidRDefault="00CD77B7" w:rsidP="0083658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>Disable Next</w:t>
      </w:r>
      <w:r w:rsidR="00DA5B4D" w:rsidRPr="001E5217">
        <w:rPr>
          <w:rFonts w:ascii="Arial" w:hAnsi="Arial" w:cs="Arial"/>
          <w:b/>
          <w:sz w:val="20"/>
          <w:szCs w:val="20"/>
        </w:rPr>
        <w:br/>
      </w:r>
      <w:r w:rsidR="00DA5B4D" w:rsidRPr="001E5217">
        <w:rPr>
          <w:rFonts w:ascii="Arial" w:hAnsi="Arial" w:cs="Arial"/>
          <w:sz w:val="20"/>
          <w:szCs w:val="20"/>
        </w:rPr>
        <w:t xml:space="preserve">One time </w:t>
      </w:r>
      <w:r w:rsidRPr="001E5217">
        <w:rPr>
          <w:rFonts w:ascii="Arial" w:hAnsi="Arial" w:cs="Arial"/>
          <w:sz w:val="20"/>
          <w:szCs w:val="20"/>
        </w:rPr>
        <w:t xml:space="preserve">disable </w:t>
      </w:r>
      <w:r w:rsidR="00DA5B4D" w:rsidRPr="001E5217">
        <w:rPr>
          <w:rFonts w:ascii="Arial" w:hAnsi="Arial" w:cs="Arial"/>
          <w:sz w:val="20"/>
          <w:szCs w:val="20"/>
        </w:rPr>
        <w:t>for interactive</w:t>
      </w:r>
      <w:r w:rsidRPr="001E5217">
        <w:rPr>
          <w:rFonts w:ascii="Arial" w:hAnsi="Arial" w:cs="Arial"/>
          <w:sz w:val="20"/>
          <w:szCs w:val="20"/>
        </w:rPr>
        <w:t>/questions</w:t>
      </w:r>
      <w:r w:rsidR="00DA5B4D" w:rsidRPr="001E5217">
        <w:rPr>
          <w:rFonts w:ascii="Arial" w:hAnsi="Arial" w:cs="Arial"/>
          <w:sz w:val="20"/>
          <w:szCs w:val="20"/>
        </w:rPr>
        <w:t xml:space="preserve"> slides until slides completed. Using variables.</w:t>
      </w:r>
    </w:p>
    <w:p w14:paraId="2B984C68" w14:textId="77777777" w:rsidR="00CD77B7" w:rsidRPr="001E5217" w:rsidRDefault="00CD77B7" w:rsidP="00CD77B7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4CEA99A9" w14:textId="77777777" w:rsidR="00DA5B4D" w:rsidRPr="001E5217" w:rsidRDefault="00DA5B4D" w:rsidP="00DA5B4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>Slide functionality</w:t>
      </w:r>
      <w:r w:rsidRPr="001E5217">
        <w:rPr>
          <w:rFonts w:ascii="Arial" w:hAnsi="Arial" w:cs="Arial"/>
          <w:sz w:val="20"/>
          <w:szCs w:val="20"/>
        </w:rPr>
        <w:t>:</w:t>
      </w:r>
    </w:p>
    <w:p w14:paraId="5F15B8A4" w14:textId="4A6D95F3" w:rsidR="00DA5B4D" w:rsidRPr="001E5217" w:rsidRDefault="00DA5B4D" w:rsidP="00DA5B4D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>Next</w:t>
      </w:r>
      <w:r w:rsidRPr="001E5217">
        <w:rPr>
          <w:rFonts w:ascii="Arial" w:hAnsi="Arial" w:cs="Arial"/>
          <w:sz w:val="20"/>
          <w:szCs w:val="20"/>
        </w:rPr>
        <w:t xml:space="preserve">: </w:t>
      </w:r>
      <w:r w:rsidR="00070527" w:rsidRPr="001E5217">
        <w:rPr>
          <w:rFonts w:ascii="Arial" w:hAnsi="Arial" w:cs="Arial"/>
          <w:sz w:val="20"/>
          <w:szCs w:val="20"/>
        </w:rPr>
        <w:t>Mention the slide number</w:t>
      </w:r>
    </w:p>
    <w:p w14:paraId="5F595A05" w14:textId="77777777" w:rsidR="00CD07C6" w:rsidRPr="001E5217" w:rsidRDefault="00DA5B4D" w:rsidP="00DA5B4D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>Previous</w:t>
      </w:r>
      <w:r w:rsidRPr="001E5217">
        <w:rPr>
          <w:rFonts w:ascii="Arial" w:hAnsi="Arial" w:cs="Arial"/>
          <w:sz w:val="20"/>
          <w:szCs w:val="20"/>
        </w:rPr>
        <w:t>: Mention the slide number</w:t>
      </w:r>
    </w:p>
    <w:p w14:paraId="01DF67FC" w14:textId="77777777" w:rsidR="00CD07C6" w:rsidRPr="001E5217" w:rsidRDefault="00CD07C6" w:rsidP="00DA5B4D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0EB243C" w14:textId="19253BD7" w:rsidR="00DD00F1" w:rsidRPr="001E5217" w:rsidRDefault="00CD07C6" w:rsidP="00CD07C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>Zoom</w:t>
      </w:r>
      <w:r w:rsidR="00886C12" w:rsidRPr="001E5217">
        <w:rPr>
          <w:rFonts w:ascii="Arial" w:hAnsi="Arial" w:cs="Arial"/>
          <w:b/>
          <w:sz w:val="20"/>
          <w:szCs w:val="20"/>
        </w:rPr>
        <w:t>:</w:t>
      </w:r>
      <w:r w:rsidRPr="001E5217">
        <w:rPr>
          <w:rFonts w:ascii="Arial" w:hAnsi="Arial" w:cs="Arial"/>
          <w:b/>
          <w:sz w:val="20"/>
          <w:szCs w:val="20"/>
        </w:rPr>
        <w:t xml:space="preserve"> </w:t>
      </w:r>
      <w:r w:rsidRPr="001E5217">
        <w:rPr>
          <w:rFonts w:ascii="Arial" w:hAnsi="Arial" w:cs="Arial"/>
          <w:sz w:val="20"/>
          <w:szCs w:val="20"/>
        </w:rPr>
        <w:t>Use default zoom for image zooming</w:t>
      </w:r>
      <w:r w:rsidRPr="001E5217">
        <w:rPr>
          <w:rFonts w:ascii="Arial" w:hAnsi="Arial" w:cs="Arial"/>
          <w:b/>
          <w:sz w:val="20"/>
          <w:szCs w:val="20"/>
        </w:rPr>
        <w:t>.</w:t>
      </w:r>
      <w:r w:rsidR="009E5A7C" w:rsidRPr="001E5217">
        <w:rPr>
          <w:rFonts w:ascii="Arial" w:hAnsi="Arial" w:cs="Arial"/>
          <w:b/>
          <w:sz w:val="20"/>
          <w:szCs w:val="20"/>
        </w:rPr>
        <w:br/>
      </w:r>
    </w:p>
    <w:p w14:paraId="1F5683A4" w14:textId="2E53582E" w:rsidR="009E5A7C" w:rsidRPr="001E5217" w:rsidRDefault="00DD00F1" w:rsidP="009E5A7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>Bullets</w:t>
      </w:r>
      <w:r w:rsidR="009E5A7C" w:rsidRPr="001E5217">
        <w:rPr>
          <w:rFonts w:ascii="Arial" w:hAnsi="Arial" w:cs="Arial"/>
          <w:b/>
          <w:sz w:val="20"/>
          <w:szCs w:val="20"/>
        </w:rPr>
        <w:t xml:space="preserve">: </w:t>
      </w:r>
      <w:r w:rsidR="00BA1787" w:rsidRPr="001E5217">
        <w:rPr>
          <w:rFonts w:ascii="Arial" w:hAnsi="Arial" w:cs="Arial"/>
          <w:bCs/>
          <w:sz w:val="20"/>
          <w:szCs w:val="20"/>
        </w:rPr>
        <w:t>Blue</w:t>
      </w:r>
      <w:r w:rsidR="00070527">
        <w:rPr>
          <w:rFonts w:ascii="Arial" w:hAnsi="Arial" w:cs="Arial"/>
          <w:bCs/>
          <w:sz w:val="20"/>
          <w:szCs w:val="20"/>
        </w:rPr>
        <w:t>(</w:t>
      </w:r>
      <w:r w:rsidR="00070527" w:rsidRPr="00070527">
        <w:rPr>
          <w:rFonts w:ascii="Arial" w:hAnsi="Arial" w:cs="Arial"/>
          <w:bCs/>
          <w:sz w:val="20"/>
          <w:szCs w:val="20"/>
        </w:rPr>
        <w:t>#01528A</w:t>
      </w:r>
      <w:r w:rsidR="00070527">
        <w:rPr>
          <w:rFonts w:ascii="Arial" w:hAnsi="Arial" w:cs="Arial"/>
          <w:bCs/>
          <w:sz w:val="20"/>
          <w:szCs w:val="20"/>
        </w:rPr>
        <w:t>)</w:t>
      </w:r>
      <w:r w:rsidR="009E5A7C" w:rsidRPr="001E5217">
        <w:rPr>
          <w:rFonts w:ascii="Arial" w:hAnsi="Arial" w:cs="Arial"/>
          <w:bCs/>
          <w:sz w:val="20"/>
          <w:szCs w:val="20"/>
        </w:rPr>
        <w:t xml:space="preserve"> </w:t>
      </w:r>
      <w:r w:rsidR="00070527">
        <w:rPr>
          <w:rFonts w:ascii="Arial" w:hAnsi="Arial" w:cs="Arial"/>
          <w:bCs/>
          <w:sz w:val="20"/>
          <w:szCs w:val="20"/>
        </w:rPr>
        <w:t>Square box</w:t>
      </w:r>
      <w:r w:rsidR="009E5A7C" w:rsidRPr="001E5217">
        <w:rPr>
          <w:rFonts w:ascii="Arial" w:hAnsi="Arial" w:cs="Arial"/>
          <w:bCs/>
          <w:sz w:val="20"/>
          <w:szCs w:val="20"/>
        </w:rPr>
        <w:t xml:space="preserve"> </w:t>
      </w:r>
      <w:r w:rsidR="009E5A7C" w:rsidRPr="001E5217">
        <w:rPr>
          <w:rFonts w:ascii="Arial" w:hAnsi="Arial" w:cs="Arial"/>
          <w:bCs/>
          <w:sz w:val="20"/>
          <w:szCs w:val="20"/>
        </w:rPr>
        <w:br/>
        <w:t>Indentation: before:0.</w:t>
      </w:r>
      <w:r w:rsidR="00070527">
        <w:rPr>
          <w:rFonts w:ascii="Arial" w:hAnsi="Arial" w:cs="Arial"/>
          <w:bCs/>
          <w:sz w:val="20"/>
          <w:szCs w:val="20"/>
        </w:rPr>
        <w:t>20</w:t>
      </w:r>
      <w:r w:rsidR="009E5A7C" w:rsidRPr="001E5217">
        <w:rPr>
          <w:rFonts w:ascii="Arial" w:hAnsi="Arial" w:cs="Arial"/>
          <w:bCs/>
          <w:sz w:val="20"/>
          <w:szCs w:val="20"/>
        </w:rPr>
        <w:t xml:space="preserve"> hanging:0.</w:t>
      </w:r>
      <w:r w:rsidR="00070527">
        <w:rPr>
          <w:rFonts w:ascii="Arial" w:hAnsi="Arial" w:cs="Arial"/>
          <w:bCs/>
          <w:sz w:val="20"/>
          <w:szCs w:val="20"/>
        </w:rPr>
        <w:t>20</w:t>
      </w:r>
      <w:r w:rsidR="009E5A7C" w:rsidRPr="001E5217">
        <w:rPr>
          <w:rFonts w:ascii="Arial" w:hAnsi="Arial" w:cs="Arial"/>
          <w:bCs/>
          <w:sz w:val="20"/>
          <w:szCs w:val="20"/>
        </w:rPr>
        <w:br/>
        <w:t xml:space="preserve">Spacing: </w:t>
      </w:r>
      <w:r w:rsidR="00070527">
        <w:rPr>
          <w:rFonts w:ascii="Arial" w:hAnsi="Arial" w:cs="Arial"/>
          <w:bCs/>
          <w:sz w:val="20"/>
          <w:szCs w:val="20"/>
        </w:rPr>
        <w:t>A</w:t>
      </w:r>
      <w:r w:rsidR="009E5A7C" w:rsidRPr="001E5217">
        <w:rPr>
          <w:rFonts w:ascii="Arial" w:hAnsi="Arial" w:cs="Arial"/>
          <w:bCs/>
          <w:sz w:val="20"/>
          <w:szCs w:val="20"/>
        </w:rPr>
        <w:t>fter</w:t>
      </w:r>
      <w:r w:rsidR="00070527">
        <w:rPr>
          <w:rFonts w:ascii="Arial" w:hAnsi="Arial" w:cs="Arial"/>
          <w:bCs/>
          <w:sz w:val="20"/>
          <w:szCs w:val="20"/>
        </w:rPr>
        <w:t>: 5</w:t>
      </w:r>
    </w:p>
    <w:p w14:paraId="2D3F2FFD" w14:textId="77777777" w:rsidR="00C051D3" w:rsidRPr="001E5217" w:rsidRDefault="00C051D3" w:rsidP="00C051D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C5E2A95" w14:textId="77777777" w:rsidR="00070527" w:rsidRDefault="009E5A7C" w:rsidP="009E5A7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>Sub Bullets:</w:t>
      </w:r>
      <w:r w:rsidRPr="001E5217">
        <w:rPr>
          <w:rFonts w:ascii="Arial" w:hAnsi="Arial" w:cs="Arial"/>
          <w:sz w:val="20"/>
          <w:szCs w:val="20"/>
        </w:rPr>
        <w:t xml:space="preserve"> </w:t>
      </w:r>
      <w:r w:rsidR="001E5217" w:rsidRPr="001E5217">
        <w:rPr>
          <w:rFonts w:ascii="Arial" w:hAnsi="Arial" w:cs="Arial"/>
          <w:sz w:val="20"/>
          <w:szCs w:val="20"/>
        </w:rPr>
        <w:t>Blue</w:t>
      </w:r>
      <w:r w:rsidRPr="001E5217">
        <w:rPr>
          <w:rFonts w:ascii="Arial" w:hAnsi="Arial" w:cs="Arial"/>
          <w:sz w:val="20"/>
          <w:szCs w:val="20"/>
        </w:rPr>
        <w:t xml:space="preserve"> </w:t>
      </w:r>
      <w:r w:rsidR="00070527">
        <w:rPr>
          <w:rFonts w:ascii="Arial" w:hAnsi="Arial" w:cs="Arial"/>
          <w:sz w:val="20"/>
          <w:szCs w:val="20"/>
        </w:rPr>
        <w:t xml:space="preserve">Triangle </w:t>
      </w:r>
    </w:p>
    <w:p w14:paraId="6FBF9170" w14:textId="066A5903" w:rsidR="00070527" w:rsidRPr="00070527" w:rsidRDefault="00070527" w:rsidP="0007052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Symbol: </w:t>
      </w:r>
      <w:r w:rsidRPr="00070527">
        <w:rPr>
          <w:rFonts w:ascii="Arial" w:hAnsi="Arial" w:cs="Arial"/>
          <w:sz w:val="20"/>
          <w:szCs w:val="20"/>
        </w:rPr>
        <w:t>Wingdings 3</w:t>
      </w:r>
      <w:r>
        <w:rPr>
          <w:rFonts w:ascii="Arial" w:hAnsi="Arial" w:cs="Arial"/>
          <w:sz w:val="20"/>
          <w:szCs w:val="20"/>
        </w:rPr>
        <w:t xml:space="preserve"> Triangle</w:t>
      </w:r>
      <w:r w:rsidRPr="000705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Pr="00070527">
        <w:rPr>
          <w:rFonts w:ascii="Arial" w:hAnsi="Arial" w:cs="Arial"/>
          <w:sz w:val="20"/>
          <w:szCs w:val="20"/>
        </w:rPr>
        <w:t>F07D</w:t>
      </w:r>
      <w:r>
        <w:rPr>
          <w:rFonts w:ascii="Arial" w:hAnsi="Arial" w:cs="Arial"/>
          <w:sz w:val="20"/>
          <w:szCs w:val="20"/>
        </w:rPr>
        <w:t>)</w:t>
      </w:r>
      <w:r w:rsidRPr="00070527">
        <w:rPr>
          <w:rFonts w:ascii="Arial" w:hAnsi="Arial" w:cs="Arial"/>
          <w:sz w:val="20"/>
          <w:szCs w:val="20"/>
        </w:rPr>
        <w:t xml:space="preserve"> </w:t>
      </w:r>
    </w:p>
    <w:p w14:paraId="37525674" w14:textId="7D0C9D21" w:rsidR="005415D9" w:rsidRPr="001E5217" w:rsidRDefault="009E5A7C" w:rsidP="00B96E4F">
      <w:pPr>
        <w:rPr>
          <w:rFonts w:ascii="Arial" w:hAnsi="Arial" w:cs="Arial"/>
          <w:sz w:val="20"/>
          <w:szCs w:val="20"/>
        </w:rPr>
      </w:pPr>
      <w:r w:rsidRPr="001E5217">
        <w:rPr>
          <w:rFonts w:ascii="Arial" w:hAnsi="Arial" w:cs="Arial"/>
          <w:sz w:val="20"/>
          <w:szCs w:val="20"/>
        </w:rPr>
        <w:br w:type="column"/>
      </w:r>
      <w:r w:rsidRPr="001E5217">
        <w:rPr>
          <w:rFonts w:ascii="Arial" w:hAnsi="Arial" w:cs="Arial"/>
          <w:bCs/>
          <w:sz w:val="20"/>
          <w:szCs w:val="20"/>
        </w:rPr>
        <w:lastRenderedPageBreak/>
        <w:t>Indentation: before:0.</w:t>
      </w:r>
      <w:proofErr w:type="gramStart"/>
      <w:r w:rsidR="00070527">
        <w:rPr>
          <w:rFonts w:ascii="Arial" w:hAnsi="Arial" w:cs="Arial"/>
          <w:bCs/>
          <w:sz w:val="20"/>
          <w:szCs w:val="20"/>
        </w:rPr>
        <w:t>4</w:t>
      </w:r>
      <w:r w:rsidRPr="001E5217">
        <w:rPr>
          <w:rFonts w:ascii="Arial" w:hAnsi="Arial" w:cs="Arial"/>
          <w:bCs/>
          <w:sz w:val="20"/>
          <w:szCs w:val="20"/>
        </w:rPr>
        <w:t xml:space="preserve">  hanging</w:t>
      </w:r>
      <w:proofErr w:type="gramEnd"/>
      <w:r w:rsidRPr="001E5217">
        <w:rPr>
          <w:rFonts w:ascii="Arial" w:hAnsi="Arial" w:cs="Arial"/>
          <w:bCs/>
          <w:sz w:val="20"/>
          <w:szCs w:val="20"/>
        </w:rPr>
        <w:t>:0.</w:t>
      </w:r>
      <w:r w:rsidR="00070527">
        <w:rPr>
          <w:rFonts w:ascii="Arial" w:hAnsi="Arial" w:cs="Arial"/>
          <w:bCs/>
          <w:sz w:val="20"/>
          <w:szCs w:val="20"/>
        </w:rPr>
        <w:t>2</w:t>
      </w:r>
      <w:r w:rsidRPr="001E5217">
        <w:rPr>
          <w:rFonts w:ascii="Arial" w:hAnsi="Arial" w:cs="Arial"/>
          <w:bCs/>
          <w:sz w:val="20"/>
          <w:szCs w:val="20"/>
        </w:rPr>
        <w:br/>
        <w:t xml:space="preserve">Spacing: after: </w:t>
      </w:r>
      <w:r w:rsidR="00070527">
        <w:rPr>
          <w:rFonts w:ascii="Arial" w:hAnsi="Arial" w:cs="Arial"/>
          <w:bCs/>
          <w:sz w:val="20"/>
          <w:szCs w:val="20"/>
        </w:rPr>
        <w:t>5</w:t>
      </w:r>
    </w:p>
    <w:p w14:paraId="6CCB7987" w14:textId="77777777" w:rsidR="005415D9" w:rsidRPr="001E5217" w:rsidRDefault="005415D9" w:rsidP="005415D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>Shadow</w:t>
      </w:r>
      <w:r w:rsidR="00886C12" w:rsidRPr="001E5217">
        <w:rPr>
          <w:rFonts w:ascii="Arial" w:hAnsi="Arial" w:cs="Arial"/>
          <w:b/>
          <w:sz w:val="20"/>
          <w:szCs w:val="20"/>
        </w:rPr>
        <w:t>:</w:t>
      </w:r>
    </w:p>
    <w:p w14:paraId="550224A1" w14:textId="77777777" w:rsidR="005415D9" w:rsidRPr="001E5217" w:rsidRDefault="005415D9" w:rsidP="005415D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 xml:space="preserve">Effect: </w:t>
      </w:r>
      <w:r w:rsidRPr="001E5217">
        <w:rPr>
          <w:rFonts w:ascii="Arial" w:hAnsi="Arial" w:cs="Arial"/>
          <w:sz w:val="20"/>
          <w:szCs w:val="20"/>
        </w:rPr>
        <w:t>Offset effect</w:t>
      </w:r>
    </w:p>
    <w:p w14:paraId="4E44269B" w14:textId="77777777" w:rsidR="005415D9" w:rsidRPr="001E5217" w:rsidRDefault="005415D9" w:rsidP="005415D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 xml:space="preserve">Size: </w:t>
      </w:r>
      <w:r w:rsidRPr="001E5217">
        <w:rPr>
          <w:rFonts w:ascii="Arial" w:hAnsi="Arial" w:cs="Arial"/>
          <w:sz w:val="20"/>
          <w:szCs w:val="20"/>
        </w:rPr>
        <w:t>100%</w:t>
      </w:r>
    </w:p>
    <w:p w14:paraId="2789D44A" w14:textId="77777777" w:rsidR="001A0E74" w:rsidRPr="001E5217" w:rsidRDefault="005415D9" w:rsidP="001A0E74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 xml:space="preserve">Blur: </w:t>
      </w:r>
      <w:r w:rsidRPr="001E5217">
        <w:rPr>
          <w:rFonts w:ascii="Arial" w:hAnsi="Arial" w:cs="Arial"/>
          <w:sz w:val="20"/>
          <w:szCs w:val="20"/>
        </w:rPr>
        <w:t>5p</w:t>
      </w:r>
      <w:r w:rsidR="001A0E74" w:rsidRPr="001E5217">
        <w:rPr>
          <w:rFonts w:ascii="Arial" w:hAnsi="Arial" w:cs="Arial"/>
          <w:sz w:val="20"/>
          <w:szCs w:val="20"/>
        </w:rPr>
        <w:t>x</w:t>
      </w:r>
      <w:r w:rsidR="001A0E74" w:rsidRPr="001E5217">
        <w:rPr>
          <w:rFonts w:ascii="Arial" w:hAnsi="Arial" w:cs="Arial"/>
          <w:sz w:val="20"/>
          <w:szCs w:val="20"/>
        </w:rPr>
        <w:br/>
      </w:r>
    </w:p>
    <w:p w14:paraId="6DA1D566" w14:textId="77777777" w:rsidR="001A0E74" w:rsidRPr="001E5217" w:rsidRDefault="001A0E74" w:rsidP="001A0E7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>Player:</w:t>
      </w:r>
    </w:p>
    <w:p w14:paraId="7F679687" w14:textId="2D610F67" w:rsidR="001A0E74" w:rsidRPr="001E5217" w:rsidRDefault="002F1410" w:rsidP="001A0E74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>Modern player (black)</w:t>
      </w:r>
    </w:p>
    <w:p w14:paraId="4406C05D" w14:textId="1D47DB0D" w:rsidR="001A0E74" w:rsidRPr="001E5217" w:rsidRDefault="001A0E74" w:rsidP="001A0E74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 xml:space="preserve">Player text size: </w:t>
      </w:r>
      <w:r w:rsidRPr="001E5217">
        <w:rPr>
          <w:rFonts w:ascii="Arial" w:hAnsi="Arial" w:cs="Arial"/>
          <w:sz w:val="20"/>
          <w:szCs w:val="20"/>
        </w:rPr>
        <w:t>100%</w:t>
      </w:r>
    </w:p>
    <w:p w14:paraId="68AB4B73" w14:textId="14A33A61" w:rsidR="002F1410" w:rsidRPr="00753D11" w:rsidRDefault="002F1410" w:rsidP="00F777A4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 xml:space="preserve">Player font: </w:t>
      </w:r>
      <w:r w:rsidRPr="001E5217">
        <w:rPr>
          <w:rFonts w:ascii="Arial" w:hAnsi="Arial" w:cs="Arial"/>
          <w:sz w:val="20"/>
          <w:szCs w:val="20"/>
        </w:rPr>
        <w:t>Arial</w:t>
      </w:r>
    </w:p>
    <w:p w14:paraId="55036531" w14:textId="286235F8" w:rsidR="00753D11" w:rsidRPr="001E5217" w:rsidRDefault="00753D11" w:rsidP="00F777A4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Caption font: </w:t>
      </w:r>
      <w:r w:rsidRPr="00753D11">
        <w:rPr>
          <w:rFonts w:ascii="Arial" w:hAnsi="Arial" w:cs="Arial"/>
          <w:bCs/>
          <w:sz w:val="20"/>
          <w:szCs w:val="20"/>
        </w:rPr>
        <w:t>Arial</w:t>
      </w:r>
    </w:p>
    <w:p w14:paraId="520E8B6C" w14:textId="173AD0D3" w:rsidR="001A0E74" w:rsidRPr="001E5217" w:rsidRDefault="002F1410" w:rsidP="00DB1A0D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 xml:space="preserve">Navigation: </w:t>
      </w:r>
      <w:r w:rsidRPr="00753D11">
        <w:rPr>
          <w:rFonts w:ascii="Arial" w:hAnsi="Arial" w:cs="Arial"/>
          <w:bCs/>
          <w:sz w:val="20"/>
          <w:szCs w:val="20"/>
        </w:rPr>
        <w:t>Icon and text</w:t>
      </w:r>
    </w:p>
    <w:p w14:paraId="4669E50D" w14:textId="77777777" w:rsidR="00DB1A0D" w:rsidRPr="001E5217" w:rsidRDefault="00DB1A0D" w:rsidP="00DB1A0D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23D3A8E0" w14:textId="74D3C33D" w:rsidR="001A0E74" w:rsidRPr="002C7F15" w:rsidRDefault="001A0E74" w:rsidP="002C7F1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E5217">
        <w:rPr>
          <w:rFonts w:ascii="Arial" w:hAnsi="Arial" w:cs="Arial"/>
          <w:b/>
          <w:sz w:val="20"/>
          <w:szCs w:val="20"/>
        </w:rPr>
        <w:t>Publish settings</w:t>
      </w:r>
    </w:p>
    <w:p w14:paraId="681CDFE6" w14:textId="6B78932C" w:rsidR="002C7F15" w:rsidRPr="001E5217" w:rsidRDefault="002C7F15" w:rsidP="008B0770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E5217">
        <w:rPr>
          <w:rFonts w:ascii="Arial" w:hAnsi="Arial" w:cs="Arial"/>
          <w:sz w:val="20"/>
          <w:szCs w:val="20"/>
        </w:rPr>
        <w:t>S</w:t>
      </w:r>
      <w:r w:rsidR="00305263">
        <w:rPr>
          <w:rFonts w:ascii="Arial" w:hAnsi="Arial" w:cs="Arial"/>
          <w:sz w:val="20"/>
          <w:szCs w:val="20"/>
        </w:rPr>
        <w:t>CORM</w:t>
      </w:r>
      <w:r w:rsidRPr="001E5217">
        <w:rPr>
          <w:rFonts w:ascii="Arial" w:hAnsi="Arial" w:cs="Arial"/>
          <w:sz w:val="20"/>
          <w:szCs w:val="20"/>
        </w:rPr>
        <w:t xml:space="preserve"> 1.2</w:t>
      </w:r>
    </w:p>
    <w:p w14:paraId="66AEACA9" w14:textId="1F6B465E" w:rsidR="00DB1A0D" w:rsidRPr="00753D11" w:rsidRDefault="001A0E74" w:rsidP="00753D1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E5217">
        <w:rPr>
          <w:rFonts w:ascii="Arial" w:hAnsi="Arial" w:cs="Arial"/>
          <w:sz w:val="20"/>
          <w:szCs w:val="20"/>
        </w:rPr>
        <w:t>If Final quiz:</w:t>
      </w:r>
      <w:r w:rsidR="005C1D77" w:rsidRPr="001E5217">
        <w:rPr>
          <w:rFonts w:ascii="Arial" w:hAnsi="Arial" w:cs="Arial"/>
          <w:sz w:val="20"/>
          <w:szCs w:val="20"/>
        </w:rPr>
        <w:t xml:space="preserve"> Passed</w:t>
      </w:r>
      <w:r w:rsidR="00416283" w:rsidRPr="001E5217">
        <w:rPr>
          <w:rFonts w:ascii="Arial" w:hAnsi="Arial" w:cs="Arial"/>
          <w:sz w:val="20"/>
          <w:szCs w:val="20"/>
        </w:rPr>
        <w:t xml:space="preserve"> </w:t>
      </w:r>
      <w:r w:rsidR="005C1D77" w:rsidRPr="001E5217">
        <w:rPr>
          <w:rFonts w:ascii="Arial" w:hAnsi="Arial" w:cs="Arial"/>
          <w:sz w:val="20"/>
          <w:szCs w:val="20"/>
        </w:rPr>
        <w:t>/</w:t>
      </w:r>
      <w:r w:rsidR="00416283" w:rsidRPr="001E5217">
        <w:rPr>
          <w:rFonts w:ascii="Arial" w:hAnsi="Arial" w:cs="Arial"/>
          <w:sz w:val="20"/>
          <w:szCs w:val="20"/>
        </w:rPr>
        <w:t xml:space="preserve"> </w:t>
      </w:r>
      <w:r w:rsidR="005C1D77" w:rsidRPr="001E5217">
        <w:rPr>
          <w:rFonts w:ascii="Arial" w:hAnsi="Arial" w:cs="Arial"/>
          <w:sz w:val="20"/>
          <w:szCs w:val="20"/>
        </w:rPr>
        <w:t>Failed</w:t>
      </w:r>
      <w:r w:rsidR="00416283" w:rsidRPr="001E5217">
        <w:rPr>
          <w:rFonts w:ascii="Arial" w:hAnsi="Arial" w:cs="Arial"/>
          <w:sz w:val="20"/>
          <w:szCs w:val="20"/>
        </w:rPr>
        <w:t xml:space="preserve"> </w:t>
      </w:r>
      <w:r w:rsidR="00423BD0" w:rsidRPr="001E5217">
        <w:rPr>
          <w:rFonts w:ascii="Arial" w:hAnsi="Arial" w:cs="Arial"/>
          <w:sz w:val="20"/>
          <w:szCs w:val="20"/>
        </w:rPr>
        <w:t>(mention result slide)</w:t>
      </w:r>
    </w:p>
    <w:p w14:paraId="776A1051" w14:textId="4DEA2CDD" w:rsidR="00887CC8" w:rsidRPr="00753D11" w:rsidRDefault="002F1410" w:rsidP="00753D1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5217">
        <w:rPr>
          <w:rFonts w:ascii="Arial" w:hAnsi="Arial" w:cs="Arial"/>
          <w:sz w:val="20"/>
          <w:szCs w:val="20"/>
        </w:rPr>
        <w:t>No special characters in course title</w:t>
      </w:r>
    </w:p>
    <w:p w14:paraId="703E6428" w14:textId="6F975EA0" w:rsidR="00FD6479" w:rsidRDefault="00887CC8" w:rsidP="003521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5263">
        <w:rPr>
          <w:rFonts w:ascii="Arial" w:hAnsi="Arial" w:cs="Arial"/>
          <w:sz w:val="20"/>
          <w:szCs w:val="20"/>
        </w:rPr>
        <w:t>Script</w:t>
      </w:r>
      <w:r w:rsidR="00305263">
        <w:rPr>
          <w:rFonts w:ascii="Arial" w:hAnsi="Arial" w:cs="Arial"/>
          <w:sz w:val="20"/>
          <w:szCs w:val="20"/>
        </w:rPr>
        <w:t xml:space="preserve"> - Add CC with sync</w:t>
      </w:r>
    </w:p>
    <w:p w14:paraId="4FAF25AE" w14:textId="7309C14C" w:rsidR="00FD6479" w:rsidRPr="00753D11" w:rsidRDefault="00305263" w:rsidP="00FD647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Audio: Record audio in storyline 360 </w:t>
      </w:r>
      <w:r w:rsidR="00213570">
        <w:rPr>
          <w:rFonts w:ascii="Arial" w:hAnsi="Arial" w:cs="Arial"/>
          <w:sz w:val="20"/>
          <w:szCs w:val="20"/>
        </w:rPr>
        <w:t>narrator</w:t>
      </w:r>
      <w:r w:rsidR="00753D1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753D11">
        <w:rPr>
          <w:rFonts w:ascii="Arial" w:hAnsi="Arial" w:cs="Arial"/>
          <w:sz w:val="20"/>
          <w:szCs w:val="20"/>
        </w:rPr>
        <w:t>will integrate original voice in gold version.</w:t>
      </w:r>
      <w:r>
        <w:rPr>
          <w:rFonts w:ascii="Arial" w:hAnsi="Arial" w:cs="Arial"/>
          <w:sz w:val="20"/>
          <w:szCs w:val="20"/>
        </w:rPr>
        <w:t xml:space="preserve"> </w:t>
      </w:r>
      <w:bookmarkStart w:id="0" w:name="_Hlk38871794"/>
    </w:p>
    <w:bookmarkEnd w:id="0"/>
    <w:p w14:paraId="20AE806C" w14:textId="4755BEC3" w:rsidR="00887CC8" w:rsidRPr="001E5217" w:rsidRDefault="00887CC8" w:rsidP="00887CC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18162A2" w14:textId="77777777" w:rsidR="00887CC8" w:rsidRPr="001E5217" w:rsidRDefault="00887CC8" w:rsidP="00887CC8">
      <w:pPr>
        <w:pStyle w:val="ListParagraph"/>
        <w:rPr>
          <w:rFonts w:ascii="Arial" w:hAnsi="Arial" w:cs="Arial"/>
          <w:sz w:val="20"/>
          <w:szCs w:val="20"/>
        </w:rPr>
      </w:pPr>
    </w:p>
    <w:p w14:paraId="763923E2" w14:textId="77777777" w:rsidR="001A0E74" w:rsidRPr="001E5217" w:rsidRDefault="001A0E74" w:rsidP="001A0E74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09227C95" w14:textId="77777777" w:rsidR="001A0E74" w:rsidRPr="001E5217" w:rsidRDefault="001A0E74" w:rsidP="001A0E74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0B120DC4" w14:textId="77777777" w:rsidR="00A15506" w:rsidRPr="00584275" w:rsidRDefault="00A15506" w:rsidP="00584275">
      <w:pPr>
        <w:rPr>
          <w:rFonts w:ascii="Arial" w:hAnsi="Arial" w:cs="Arial"/>
          <w:sz w:val="20"/>
          <w:szCs w:val="20"/>
        </w:rPr>
      </w:pPr>
    </w:p>
    <w:sectPr w:rsidR="00A15506" w:rsidRPr="00584275" w:rsidSect="00E7445F">
      <w:headerReference w:type="default" r:id="rId7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96836" w14:textId="77777777" w:rsidR="00F54F8E" w:rsidRDefault="00F54F8E" w:rsidP="009A0D6A">
      <w:pPr>
        <w:spacing w:after="0" w:line="240" w:lineRule="auto"/>
      </w:pPr>
      <w:r>
        <w:separator/>
      </w:r>
    </w:p>
  </w:endnote>
  <w:endnote w:type="continuationSeparator" w:id="0">
    <w:p w14:paraId="6794935E" w14:textId="77777777" w:rsidR="00F54F8E" w:rsidRDefault="00F54F8E" w:rsidP="009A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FEC81" w14:textId="77777777" w:rsidR="00F54F8E" w:rsidRDefault="00F54F8E" w:rsidP="009A0D6A">
      <w:pPr>
        <w:spacing w:after="0" w:line="240" w:lineRule="auto"/>
      </w:pPr>
      <w:r>
        <w:separator/>
      </w:r>
    </w:p>
  </w:footnote>
  <w:footnote w:type="continuationSeparator" w:id="0">
    <w:p w14:paraId="0C4D688A" w14:textId="77777777" w:rsidR="00F54F8E" w:rsidRDefault="00F54F8E" w:rsidP="009A0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630CE" w14:textId="77777777" w:rsidR="009A0D6A" w:rsidRDefault="009A0D6A" w:rsidP="009A0D6A">
    <w:pPr>
      <w:pStyle w:val="Header"/>
      <w:jc w:val="center"/>
      <w:rPr>
        <w:b/>
        <w:noProof/>
        <w:sz w:val="36"/>
      </w:rPr>
    </w:pPr>
  </w:p>
  <w:p w14:paraId="477B4AB1" w14:textId="0156E334" w:rsidR="009A0D6A" w:rsidRDefault="008F40F9" w:rsidP="009A0D6A">
    <w:pPr>
      <w:pStyle w:val="Header"/>
      <w:jc w:val="center"/>
      <w:rPr>
        <w:b/>
        <w:sz w:val="36"/>
      </w:rPr>
    </w:pPr>
    <w:r>
      <w:rPr>
        <w:b/>
        <w:noProof/>
        <w:sz w:val="3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E860A9" wp14:editId="043506EA">
              <wp:simplePos x="0" y="0"/>
              <wp:positionH relativeFrom="margin">
                <wp:align>center</wp:align>
              </wp:positionH>
              <wp:positionV relativeFrom="paragraph">
                <wp:posOffset>380999</wp:posOffset>
              </wp:positionV>
              <wp:extent cx="72009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2009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8677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30pt" to="567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" strokecolor="#a5a5a5 [2092]" strokeweight="1pt">
              <o:lock v:ext="edit" shapetype="f"/>
              <w10:wrap anchorx="margin"/>
            </v:line>
          </w:pict>
        </mc:Fallback>
      </mc:AlternateContent>
    </w:r>
    <w:r w:rsidR="00B22128">
      <w:rPr>
        <w:b/>
        <w:noProof/>
        <w:sz w:val="36"/>
      </w:rPr>
      <w:t>UL</w:t>
    </w:r>
    <w:r w:rsidR="009A0D6A" w:rsidRPr="009A0D6A">
      <w:rPr>
        <w:b/>
        <w:sz w:val="36"/>
      </w:rPr>
      <w:t xml:space="preserve"> Checklist</w:t>
    </w:r>
    <w:r w:rsidR="0083658E">
      <w:rPr>
        <w:b/>
        <w:sz w:val="36"/>
      </w:rPr>
      <w:t xml:space="preserve"> </w:t>
    </w:r>
    <w:r w:rsidR="009A0D6A" w:rsidRPr="009A0D6A">
      <w:rPr>
        <w:b/>
        <w:sz w:val="36"/>
      </w:rPr>
      <w:t>(</w:t>
    </w:r>
    <w:r w:rsidR="0083658E">
      <w:rPr>
        <w:b/>
        <w:sz w:val="36"/>
      </w:rPr>
      <w:t>Development</w:t>
    </w:r>
    <w:r w:rsidR="009A0D6A" w:rsidRPr="009A0D6A">
      <w:rPr>
        <w:b/>
        <w:sz w:val="36"/>
      </w:rPr>
      <w:t>)</w:t>
    </w:r>
  </w:p>
  <w:p w14:paraId="5FED4BE1" w14:textId="77777777" w:rsidR="009A0D6A" w:rsidRPr="009A0D6A" w:rsidRDefault="009A0D6A" w:rsidP="009A0D6A">
    <w:pPr>
      <w:pStyle w:val="Header"/>
      <w:jc w:val="center"/>
      <w:rPr>
        <w:b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5284"/>
    <w:multiLevelType w:val="hybridMultilevel"/>
    <w:tmpl w:val="CAC8E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8469C"/>
    <w:multiLevelType w:val="hybridMultilevel"/>
    <w:tmpl w:val="36302F92"/>
    <w:lvl w:ilvl="0" w:tplc="EC8C573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EB0"/>
    <w:multiLevelType w:val="hybridMultilevel"/>
    <w:tmpl w:val="9C620CDA"/>
    <w:lvl w:ilvl="0" w:tplc="541870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61DF6"/>
    <w:multiLevelType w:val="hybridMultilevel"/>
    <w:tmpl w:val="73D8A5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3A6683"/>
    <w:multiLevelType w:val="hybridMultilevel"/>
    <w:tmpl w:val="234A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24FB6"/>
    <w:multiLevelType w:val="hybridMultilevel"/>
    <w:tmpl w:val="5AB2D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620DB"/>
    <w:multiLevelType w:val="hybridMultilevel"/>
    <w:tmpl w:val="3CACF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367F6"/>
    <w:multiLevelType w:val="hybridMultilevel"/>
    <w:tmpl w:val="BFB0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554DB"/>
    <w:multiLevelType w:val="hybridMultilevel"/>
    <w:tmpl w:val="224AB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92C25"/>
    <w:multiLevelType w:val="hybridMultilevel"/>
    <w:tmpl w:val="92983A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45171C"/>
    <w:multiLevelType w:val="hybridMultilevel"/>
    <w:tmpl w:val="A91E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43338"/>
    <w:multiLevelType w:val="hybridMultilevel"/>
    <w:tmpl w:val="4D6239C4"/>
    <w:lvl w:ilvl="0" w:tplc="EC8C573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445AE"/>
    <w:multiLevelType w:val="hybridMultilevel"/>
    <w:tmpl w:val="C9C89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EC6C2E"/>
    <w:multiLevelType w:val="hybridMultilevel"/>
    <w:tmpl w:val="BD18ED34"/>
    <w:lvl w:ilvl="0" w:tplc="013A7546">
      <w:start w:val="1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61840"/>
    <w:multiLevelType w:val="hybridMultilevel"/>
    <w:tmpl w:val="178256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FC2394"/>
    <w:multiLevelType w:val="hybridMultilevel"/>
    <w:tmpl w:val="442C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26129"/>
    <w:multiLevelType w:val="hybridMultilevel"/>
    <w:tmpl w:val="614615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0E0C3F"/>
    <w:multiLevelType w:val="hybridMultilevel"/>
    <w:tmpl w:val="F6EAF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E65A1D"/>
    <w:multiLevelType w:val="hybridMultilevel"/>
    <w:tmpl w:val="EDA47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433B55"/>
    <w:multiLevelType w:val="hybridMultilevel"/>
    <w:tmpl w:val="E3968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0"/>
  </w:num>
  <w:num w:numId="5">
    <w:abstractNumId w:val="7"/>
  </w:num>
  <w:num w:numId="6">
    <w:abstractNumId w:val="8"/>
  </w:num>
  <w:num w:numId="7">
    <w:abstractNumId w:val="19"/>
  </w:num>
  <w:num w:numId="8">
    <w:abstractNumId w:val="6"/>
  </w:num>
  <w:num w:numId="9">
    <w:abstractNumId w:val="5"/>
  </w:num>
  <w:num w:numId="10">
    <w:abstractNumId w:val="10"/>
  </w:num>
  <w:num w:numId="11">
    <w:abstractNumId w:val="18"/>
  </w:num>
  <w:num w:numId="12">
    <w:abstractNumId w:val="17"/>
  </w:num>
  <w:num w:numId="13">
    <w:abstractNumId w:val="16"/>
  </w:num>
  <w:num w:numId="14">
    <w:abstractNumId w:val="11"/>
  </w:num>
  <w:num w:numId="15">
    <w:abstractNumId w:val="1"/>
  </w:num>
  <w:num w:numId="16">
    <w:abstractNumId w:val="3"/>
  </w:num>
  <w:num w:numId="17">
    <w:abstractNumId w:val="13"/>
  </w:num>
  <w:num w:numId="18">
    <w:abstractNumId w:val="15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6A"/>
    <w:rsid w:val="00070527"/>
    <w:rsid w:val="00073A90"/>
    <w:rsid w:val="00094407"/>
    <w:rsid w:val="000A6675"/>
    <w:rsid w:val="000B7814"/>
    <w:rsid w:val="00104494"/>
    <w:rsid w:val="001A0E74"/>
    <w:rsid w:val="001A78A2"/>
    <w:rsid w:val="001E5217"/>
    <w:rsid w:val="001F677D"/>
    <w:rsid w:val="0020248B"/>
    <w:rsid w:val="0021007C"/>
    <w:rsid w:val="00213570"/>
    <w:rsid w:val="002321F8"/>
    <w:rsid w:val="002C7F15"/>
    <w:rsid w:val="002D353C"/>
    <w:rsid w:val="002F1410"/>
    <w:rsid w:val="003041C8"/>
    <w:rsid w:val="00305263"/>
    <w:rsid w:val="003467FA"/>
    <w:rsid w:val="00357CDF"/>
    <w:rsid w:val="003E3812"/>
    <w:rsid w:val="003F477C"/>
    <w:rsid w:val="00416283"/>
    <w:rsid w:val="00423BD0"/>
    <w:rsid w:val="00456FEC"/>
    <w:rsid w:val="004B5C84"/>
    <w:rsid w:val="00534B86"/>
    <w:rsid w:val="005415D9"/>
    <w:rsid w:val="0054160E"/>
    <w:rsid w:val="00584275"/>
    <w:rsid w:val="0059276C"/>
    <w:rsid w:val="005A7CE6"/>
    <w:rsid w:val="005B0710"/>
    <w:rsid w:val="005C1D77"/>
    <w:rsid w:val="005D3664"/>
    <w:rsid w:val="005F036A"/>
    <w:rsid w:val="005F1312"/>
    <w:rsid w:val="00630C6B"/>
    <w:rsid w:val="006438CE"/>
    <w:rsid w:val="00663006"/>
    <w:rsid w:val="00677C17"/>
    <w:rsid w:val="00695C41"/>
    <w:rsid w:val="006C648C"/>
    <w:rsid w:val="00750705"/>
    <w:rsid w:val="007510FB"/>
    <w:rsid w:val="00753D11"/>
    <w:rsid w:val="007707C6"/>
    <w:rsid w:val="00783EFB"/>
    <w:rsid w:val="007F6EF1"/>
    <w:rsid w:val="00834BA3"/>
    <w:rsid w:val="0083658E"/>
    <w:rsid w:val="008579F0"/>
    <w:rsid w:val="00886441"/>
    <w:rsid w:val="00886C12"/>
    <w:rsid w:val="00887CC8"/>
    <w:rsid w:val="008B0770"/>
    <w:rsid w:val="008F40F9"/>
    <w:rsid w:val="00952718"/>
    <w:rsid w:val="009A0D6A"/>
    <w:rsid w:val="009D3657"/>
    <w:rsid w:val="009E5A7C"/>
    <w:rsid w:val="00A00261"/>
    <w:rsid w:val="00A15506"/>
    <w:rsid w:val="00A526FA"/>
    <w:rsid w:val="00AC330B"/>
    <w:rsid w:val="00B22128"/>
    <w:rsid w:val="00B34B57"/>
    <w:rsid w:val="00B96E4F"/>
    <w:rsid w:val="00BA1787"/>
    <w:rsid w:val="00BA3305"/>
    <w:rsid w:val="00BB5B8C"/>
    <w:rsid w:val="00BE0622"/>
    <w:rsid w:val="00BE0C9B"/>
    <w:rsid w:val="00C051D3"/>
    <w:rsid w:val="00C1797E"/>
    <w:rsid w:val="00C43A2B"/>
    <w:rsid w:val="00C54F97"/>
    <w:rsid w:val="00CB2CE4"/>
    <w:rsid w:val="00CD07C6"/>
    <w:rsid w:val="00CD77B7"/>
    <w:rsid w:val="00D363F5"/>
    <w:rsid w:val="00D5061E"/>
    <w:rsid w:val="00D511E4"/>
    <w:rsid w:val="00D93620"/>
    <w:rsid w:val="00D95285"/>
    <w:rsid w:val="00DA5B4D"/>
    <w:rsid w:val="00DB1A0D"/>
    <w:rsid w:val="00DC1DFE"/>
    <w:rsid w:val="00DD00F1"/>
    <w:rsid w:val="00E3439C"/>
    <w:rsid w:val="00E7445F"/>
    <w:rsid w:val="00E77BC0"/>
    <w:rsid w:val="00E947A3"/>
    <w:rsid w:val="00EC6ACD"/>
    <w:rsid w:val="00EE1053"/>
    <w:rsid w:val="00EF1197"/>
    <w:rsid w:val="00EF3680"/>
    <w:rsid w:val="00F47117"/>
    <w:rsid w:val="00F54F8E"/>
    <w:rsid w:val="00F840B9"/>
    <w:rsid w:val="00FD0B4C"/>
    <w:rsid w:val="00F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A9A3F"/>
  <w15:docId w15:val="{C645AC8B-DD9D-44A9-9B8E-2FB5036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D6A"/>
  </w:style>
  <w:style w:type="paragraph" w:styleId="Footer">
    <w:name w:val="footer"/>
    <w:basedOn w:val="Normal"/>
    <w:link w:val="FooterChar"/>
    <w:uiPriority w:val="99"/>
    <w:unhideWhenUsed/>
    <w:rsid w:val="009A0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D6A"/>
  </w:style>
  <w:style w:type="paragraph" w:styleId="ListParagraph">
    <w:name w:val="List Paragraph"/>
    <w:basedOn w:val="Normal"/>
    <w:uiPriority w:val="34"/>
    <w:qFormat/>
    <w:rsid w:val="009A0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07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Keshu Balla</cp:lastModifiedBy>
  <cp:revision>13</cp:revision>
  <dcterms:created xsi:type="dcterms:W3CDTF">2020-07-09T07:49:00Z</dcterms:created>
  <dcterms:modified xsi:type="dcterms:W3CDTF">2020-07-14T07:41:00Z</dcterms:modified>
</cp:coreProperties>
</file>