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3B599FF6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>Experiment 1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59DC16E" w14:textId="4EE993C2" w:rsidR="00885BC0" w:rsidRPr="00E571B0" w:rsidRDefault="00B63E7B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E571B0">
        <w:rPr>
          <w:rFonts w:ascii="Times New Roman" w:hAnsi="Times New Roman" w:cs="Times New Roman"/>
          <w:sz w:val="28"/>
          <w:szCs w:val="28"/>
        </w:rPr>
        <w:t xml:space="preserve">Unit Testing with </w:t>
      </w:r>
      <w:proofErr w:type="spellStart"/>
      <w:r w:rsidRPr="00E571B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E571B0">
        <w:rPr>
          <w:rFonts w:ascii="Times New Roman" w:hAnsi="Times New Roman" w:cs="Times New Roman"/>
          <w:sz w:val="28"/>
          <w:szCs w:val="28"/>
        </w:rPr>
        <w:t xml:space="preserve">: Write and execute unit tests for Python functions using the </w:t>
      </w:r>
      <w:proofErr w:type="spellStart"/>
      <w:r w:rsidRPr="00E571B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E571B0">
        <w:rPr>
          <w:rFonts w:ascii="Times New Roman" w:hAnsi="Times New Roman" w:cs="Times New Roman"/>
          <w:sz w:val="28"/>
          <w:szCs w:val="28"/>
        </w:rPr>
        <w:t xml:space="preserve"> framework, covering different test cases and assertions.</w:t>
      </w:r>
    </w:p>
    <w:p w14:paraId="64D00A2E" w14:textId="77777777" w:rsidR="001D0270" w:rsidRPr="00E571B0" w:rsidRDefault="001D0270" w:rsidP="00B63E7B">
      <w:pPr>
        <w:rPr>
          <w:rFonts w:ascii="Times New Roman" w:hAnsi="Times New Roman" w:cs="Times New Roman"/>
          <w:sz w:val="10"/>
          <w:szCs w:val="10"/>
        </w:rPr>
      </w:pPr>
    </w:p>
    <w:p w14:paraId="3238FA5D" w14:textId="3463F0BD" w:rsidR="00885BC0" w:rsidRPr="00E571B0" w:rsidRDefault="00885BC0" w:rsidP="00B63E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Installing </w:t>
      </w:r>
      <w:proofErr w:type="spellStart"/>
      <w:r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Pytest</w:t>
      </w:r>
      <w:proofErr w:type="spellEnd"/>
      <w:r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85B27D8" w14:textId="3F308912" w:rsidR="00885BC0" w:rsidRPr="00E571B0" w:rsidRDefault="00885BC0" w:rsidP="00885BC0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076E8" wp14:editId="325680C3">
            <wp:extent cx="5731510" cy="1758950"/>
            <wp:effectExtent l="0" t="0" r="2540" b="0"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1DE" w14:textId="411194B8" w:rsidR="00885BC0" w:rsidRPr="00E571B0" w:rsidRDefault="001D0270" w:rsidP="00F76D9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Installing </w:t>
      </w:r>
      <w:proofErr w:type="spellStart"/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Pytest</w:t>
      </w:r>
      <w:proofErr w:type="spellEnd"/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8797A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 Prompt</w:t>
      </w:r>
    </w:p>
    <w:p w14:paraId="10EBE065" w14:textId="77777777" w:rsidR="00616218" w:rsidRPr="00E571B0" w:rsidRDefault="00616218" w:rsidP="00616218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5ADAD50D" w14:textId="00760882" w:rsidR="00A8797A" w:rsidRPr="00E571B0" w:rsidRDefault="006A09A2" w:rsidP="00A8797A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Runn</w:t>
      </w:r>
      <w:r w:rsidR="00616218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ing </w:t>
      </w:r>
      <w:proofErr w:type="spellStart"/>
      <w:r w:rsidR="00616218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Pytest</w:t>
      </w:r>
      <w:proofErr w:type="spellEnd"/>
      <w:r w:rsidR="00616218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885BC0" w:rsidRPr="00E571B0">
        <w:rPr>
          <w:rFonts w:ascii="Times New Roman" w:hAnsi="Times New Roman" w:cs="Times New Roman"/>
          <w:sz w:val="28"/>
          <w:szCs w:val="28"/>
        </w:rPr>
        <w:tab/>
      </w:r>
      <w:r w:rsidR="00885BC0" w:rsidRPr="00E57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FDBA2" wp14:editId="0B76D940">
            <wp:extent cx="5731510" cy="1300480"/>
            <wp:effectExtent l="0" t="0" r="2540" b="0"/>
            <wp:docPr id="91183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34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E09" w14:textId="7B2EDFF3" w:rsidR="00A8797A" w:rsidRPr="00E571B0" w:rsidRDefault="00A8797A" w:rsidP="00A8797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sz w:val="28"/>
          <w:szCs w:val="28"/>
        </w:rPr>
        <w:tab/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BA77D2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ing </w:t>
      </w:r>
      <w:proofErr w:type="spellStart"/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Pytest</w:t>
      </w:r>
      <w:proofErr w:type="spellEnd"/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Command Prompt</w:t>
      </w:r>
    </w:p>
    <w:p w14:paraId="738ECB74" w14:textId="059979FC" w:rsidR="00A8797A" w:rsidRPr="00E571B0" w:rsidRDefault="00A8797A" w:rsidP="00A8797A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</w:p>
    <w:sectPr w:rsidR="00A8797A" w:rsidRPr="00E571B0" w:rsidSect="00B63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9B5D3" w14:textId="77777777" w:rsidR="00E3786C" w:rsidRDefault="00E3786C" w:rsidP="006C1002">
      <w:pPr>
        <w:spacing w:after="0" w:line="240" w:lineRule="auto"/>
      </w:pPr>
      <w:r>
        <w:separator/>
      </w:r>
    </w:p>
  </w:endnote>
  <w:endnote w:type="continuationSeparator" w:id="0">
    <w:p w14:paraId="031669B1" w14:textId="77777777" w:rsidR="00E3786C" w:rsidRDefault="00E3786C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27B7B" w14:textId="77777777" w:rsidR="00E3786C" w:rsidRDefault="00E3786C" w:rsidP="006C1002">
      <w:pPr>
        <w:spacing w:after="0" w:line="240" w:lineRule="auto"/>
      </w:pPr>
      <w:r>
        <w:separator/>
      </w:r>
    </w:p>
  </w:footnote>
  <w:footnote w:type="continuationSeparator" w:id="0">
    <w:p w14:paraId="7AAC25E4" w14:textId="77777777" w:rsidR="00E3786C" w:rsidRDefault="00E3786C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1D0270"/>
    <w:rsid w:val="0029044E"/>
    <w:rsid w:val="00444140"/>
    <w:rsid w:val="00555B71"/>
    <w:rsid w:val="00616218"/>
    <w:rsid w:val="006A09A2"/>
    <w:rsid w:val="006C1002"/>
    <w:rsid w:val="00846682"/>
    <w:rsid w:val="00885BC0"/>
    <w:rsid w:val="009907E0"/>
    <w:rsid w:val="00A8797A"/>
    <w:rsid w:val="00B63E7B"/>
    <w:rsid w:val="00B80DB2"/>
    <w:rsid w:val="00BA77D2"/>
    <w:rsid w:val="00E3786C"/>
    <w:rsid w:val="00E571B0"/>
    <w:rsid w:val="00F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18</cp:revision>
  <dcterms:created xsi:type="dcterms:W3CDTF">2024-08-14T14:22:00Z</dcterms:created>
  <dcterms:modified xsi:type="dcterms:W3CDTF">2024-08-14T14:35:00Z</dcterms:modified>
</cp:coreProperties>
</file>