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570" w:rsidRPr="00010570" w:rsidRDefault="00010570" w:rsidP="00010570">
      <w:pPr>
        <w:tabs>
          <w:tab w:val="left" w:pos="4170"/>
        </w:tabs>
        <w:rPr>
          <w:rFonts w:ascii="Times New Roman" w:hAnsi="Times New Roman" w:cs="Times New Roman"/>
          <w:sz w:val="24"/>
          <w:szCs w:val="24"/>
        </w:rPr>
      </w:pPr>
      <w:r w:rsidRPr="00010570">
        <w:rPr>
          <w:rFonts w:ascii="Times New Roman" w:hAnsi="Times New Roman" w:cs="Times New Roman"/>
          <w:sz w:val="24"/>
          <w:szCs w:val="24"/>
        </w:rPr>
        <w:t>DFD</w:t>
      </w:r>
    </w:p>
    <w:p w:rsidR="00010570" w:rsidRDefault="00010570" w:rsidP="00010570">
      <w:pPr>
        <w:tabs>
          <w:tab w:val="left" w:pos="4170"/>
        </w:tabs>
        <w:rPr>
          <w:rFonts w:ascii="Times New Roman" w:hAnsi="Times New Roman" w:cs="Times New Roman"/>
          <w:sz w:val="18"/>
          <w:szCs w:val="18"/>
        </w:rPr>
      </w:pPr>
    </w:p>
    <w:p w:rsidR="00010570" w:rsidRDefault="00010570" w:rsidP="00010570">
      <w:pPr>
        <w:tabs>
          <w:tab w:val="left" w:pos="417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oval id="_x0000_s1027" style="position:absolute;margin-left:218.25pt;margin-top:15.85pt;width:75.75pt;height:85.4pt;z-index:251661312">
            <v:textbox style="mso-next-textbox:#_x0000_s1027">
              <w:txbxContent>
                <w:p w:rsidR="00010570" w:rsidRDefault="00010570" w:rsidP="00010570">
                  <w:pPr>
                    <w:jc w:val="center"/>
                  </w:pPr>
                  <w:r>
                    <w:t>UPLOAD</w:t>
                  </w:r>
                </w:p>
                <w:p w:rsidR="00010570" w:rsidRDefault="00010570" w:rsidP="00010570">
                  <w:pPr>
                    <w:jc w:val="center"/>
                  </w:pPr>
                  <w:r>
                    <w:t>Company profile</w:t>
                  </w:r>
                </w:p>
                <w:p w:rsidR="00010570" w:rsidRDefault="00010570" w:rsidP="00010570">
                  <w:pPr>
                    <w:jc w:val="center"/>
                  </w:pPr>
                  <w:r>
                    <w:t>PROFILE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sz w:val="18"/>
          <w:szCs w:val="18"/>
        </w:rPr>
        <w:t>SYSTEM STUDY</w:t>
      </w:r>
    </w:p>
    <w:p w:rsidR="00010570" w:rsidRDefault="00010570" w:rsidP="00010570">
      <w:pPr>
        <w:tabs>
          <w:tab w:val="left" w:pos="417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LEVEL-1</w:t>
      </w:r>
      <w:r>
        <w:rPr>
          <w:rFonts w:ascii="Times New Roman" w:hAnsi="Times New Roman" w:cs="Times New Roman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69.75pt;margin-top:17.85pt;width:.05pt;height:35.25pt;z-index:251671552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40" type="#_x0000_t32" style="position:absolute;margin-left:380.25pt;margin-top:17.85pt;width:1.5pt;height:35.25pt;z-index:251674624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38" type="#_x0000_t32" style="position:absolute;margin-left:369.75pt;margin-top:17.85pt;width:111pt;height:0;z-index:25167257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026" style="position:absolute;margin-left:-3.75pt;margin-top:17.85pt;width:102pt;height:40.5pt;z-index:251660288;mso-position-horizontal-relative:text;mso-position-vertical-relative:text">
            <v:textbox style="mso-next-textbox:#_x0000_s1026">
              <w:txbxContent>
                <w:p w:rsidR="00010570" w:rsidRDefault="00010570" w:rsidP="00010570">
                  <w:r>
                    <w:t>ADMIN/FACULTY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18"/>
          <w:szCs w:val="18"/>
        </w:rPr>
        <w:t>(DFD)</w:t>
      </w:r>
    </w:p>
    <w:p w:rsidR="00010570" w:rsidRDefault="00010570" w:rsidP="00010570">
      <w:pPr>
        <w:tabs>
          <w:tab w:val="left" w:pos="862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57" type="#_x0000_t32" style="position:absolute;margin-left:294pt;margin-top:14.7pt;width:75.75pt;height:0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41" type="#_x0000_t32" style="position:absolute;margin-left:376.5pt;margin-top:103.2pt;width:0;height:30pt;z-index:25167564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39" type="#_x0000_t32" style="position:absolute;margin-left:369.75pt;margin-top:31.2pt;width:111pt;height:0;z-index:25167360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53" type="#_x0000_t32" style="position:absolute;margin-left:387.75pt;margin-top:421.95pt;width:0;height:30pt;z-index:251687936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55" type="#_x0000_t32" style="position:absolute;margin-left:387.75pt;margin-top:451.95pt;width:111pt;height:0;z-index:25168998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36" type="#_x0000_t32" style="position:absolute;margin-left:98.25pt;margin-top:14.7pt;width:120pt;height:1.5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34" type="#_x0000_t32" style="position:absolute;margin-left:264pt;margin-top:259.2pt;width:2.25pt;height:35.25pt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33" type="#_x0000_t32" style="position:absolute;margin-left:258.75pt;margin-top:153.45pt;width:1.5pt;height:36.75pt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32" type="#_x0000_t32" style="position:absolute;margin-left:258.75pt;margin-top:57.45pt;width:1.5pt;height:32.25pt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oval id="_x0000_s1028" style="position:absolute;margin-left:222pt;margin-top:89.7pt;width:75.75pt;height:63.75pt;z-index:251662336">
            <v:textbox style="mso-next-textbox:#_x0000_s1028">
              <w:txbxContent>
                <w:p w:rsidR="00010570" w:rsidRDefault="00010570" w:rsidP="00010570">
                  <w:pPr>
                    <w:jc w:val="center"/>
                  </w:pPr>
                  <w:r>
                    <w:t>UPLOAD</w:t>
                  </w:r>
                </w:p>
                <w:p w:rsidR="00010570" w:rsidRDefault="00010570" w:rsidP="00010570">
                  <w:pPr>
                    <w:jc w:val="center"/>
                  </w:pPr>
                  <w:r>
                    <w:t>PATTERN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oval id="_x0000_s1029" style="position:absolute;margin-left:222pt;margin-top:190.2pt;width:87pt;height:69pt;z-index:251663360">
            <v:textbox style="mso-next-textbox:#_x0000_s1029">
              <w:txbxContent>
                <w:p w:rsidR="00010570" w:rsidRDefault="00010570" w:rsidP="00010570">
                  <w:pPr>
                    <w:jc w:val="center"/>
                  </w:pPr>
                  <w:r>
                    <w:t>UPLOAD</w:t>
                  </w:r>
                </w:p>
                <w:p w:rsidR="00010570" w:rsidRDefault="00010570" w:rsidP="00010570">
                  <w:pPr>
                    <w:jc w:val="center"/>
                  </w:pPr>
                  <w:r>
                    <w:t>QUESTION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oval id="_x0000_s1031" style="position:absolute;margin-left:234.75pt;margin-top:411.45pt;width:80.25pt;height:73.5pt;z-index:251665408">
            <v:textbox style="mso-next-textbox:#_x0000_s1031">
              <w:txbxContent>
                <w:p w:rsidR="00010570" w:rsidRDefault="00010570" w:rsidP="00010570">
                  <w:pPr>
                    <w:jc w:val="center"/>
                  </w:pPr>
                  <w:r>
                    <w:t>PREPARE</w:t>
                  </w:r>
                </w:p>
                <w:p w:rsidR="00010570" w:rsidRDefault="00010570" w:rsidP="00010570">
                  <w:pPr>
                    <w:jc w:val="center"/>
                  </w:pPr>
                  <w:r>
                    <w:t>TEST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sz w:val="18"/>
          <w:szCs w:val="18"/>
        </w:rPr>
        <w:t>ADAD                                                                                                                                                                   PROFILE DETAIL</w:t>
      </w:r>
    </w:p>
    <w:p w:rsidR="00010570" w:rsidRPr="006C3AE4" w:rsidRDefault="00010570" w:rsidP="00010570">
      <w:pPr>
        <w:rPr>
          <w:rFonts w:ascii="Times New Roman" w:hAnsi="Times New Roman" w:cs="Times New Roman"/>
          <w:sz w:val="18"/>
          <w:szCs w:val="18"/>
        </w:rPr>
      </w:pPr>
    </w:p>
    <w:p w:rsidR="00010570" w:rsidRPr="006C3AE4" w:rsidRDefault="00010570" w:rsidP="00010570">
      <w:pPr>
        <w:rPr>
          <w:rFonts w:ascii="Times New Roman" w:hAnsi="Times New Roman" w:cs="Times New Roman"/>
          <w:sz w:val="18"/>
          <w:szCs w:val="18"/>
        </w:rPr>
      </w:pPr>
    </w:p>
    <w:p w:rsidR="00010570" w:rsidRPr="006C3AE4" w:rsidRDefault="00010570" w:rsidP="00010570">
      <w:pPr>
        <w:rPr>
          <w:rFonts w:ascii="Times New Roman" w:hAnsi="Times New Roman" w:cs="Times New Roman"/>
          <w:sz w:val="18"/>
          <w:szCs w:val="18"/>
        </w:rPr>
      </w:pPr>
    </w:p>
    <w:p w:rsidR="00010570" w:rsidRDefault="00010570" w:rsidP="0001057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42" type="#_x0000_t32" style="position:absolute;margin-left:376.5pt;margin-top:15.6pt;width:111pt;height:0;z-index:25167667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44" type="#_x0000_t32" style="position:absolute;margin-left:385.5pt;margin-top:15.6pt;width:1.5pt;height:30pt;z-index:251678720" o:connectortype="straight"/>
        </w:pict>
      </w:r>
    </w:p>
    <w:p w:rsidR="00010570" w:rsidRDefault="00010570" w:rsidP="00010570">
      <w:pPr>
        <w:tabs>
          <w:tab w:val="left" w:pos="787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58" type="#_x0000_t32" style="position:absolute;margin-left:297.75pt;margin-top:9.45pt;width:78.75pt;height:.75pt;flip:y;z-index:251693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43" type="#_x0000_t32" style="position:absolute;margin-left:376.5pt;margin-top:23.7pt;width:111pt;height:0;z-index:251677696" o:connectortype="straight"/>
        </w:pic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PATTERN DETAIL</w:t>
      </w:r>
    </w:p>
    <w:p w:rsidR="00010570" w:rsidRPr="006C3AE4" w:rsidRDefault="00010570" w:rsidP="00010570">
      <w:pPr>
        <w:rPr>
          <w:rFonts w:ascii="Times New Roman" w:hAnsi="Times New Roman" w:cs="Times New Roman"/>
          <w:sz w:val="18"/>
          <w:szCs w:val="18"/>
        </w:rPr>
      </w:pPr>
    </w:p>
    <w:p w:rsidR="00010570" w:rsidRPr="006C3AE4" w:rsidRDefault="00010570" w:rsidP="00010570">
      <w:pPr>
        <w:rPr>
          <w:rFonts w:ascii="Times New Roman" w:hAnsi="Times New Roman" w:cs="Times New Roman"/>
          <w:sz w:val="18"/>
          <w:szCs w:val="18"/>
        </w:rPr>
      </w:pPr>
    </w:p>
    <w:p w:rsidR="00010570" w:rsidRDefault="00010570" w:rsidP="00010570">
      <w:pPr>
        <w:rPr>
          <w:rFonts w:ascii="Times New Roman" w:hAnsi="Times New Roman" w:cs="Times New Roman"/>
          <w:sz w:val="18"/>
          <w:szCs w:val="18"/>
        </w:rPr>
      </w:pPr>
    </w:p>
    <w:p w:rsidR="00010570" w:rsidRDefault="00010570" w:rsidP="0001057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46" type="#_x0000_t32" style="position:absolute;margin-left:376.5pt;margin-top:11.1pt;width:111pt;height:0;z-index:25168076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48" type="#_x0000_t32" style="position:absolute;margin-left:384pt;margin-top:11.1pt;width:1.5pt;height:30pt;z-index:251682816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45" type="#_x0000_t32" style="position:absolute;margin-left:376.5pt;margin-top:11.1pt;width:0;height:30pt;z-index:251679744" o:connectortype="straight"/>
        </w:pict>
      </w:r>
    </w:p>
    <w:p w:rsidR="00010570" w:rsidRDefault="00010570" w:rsidP="00010570">
      <w:pPr>
        <w:tabs>
          <w:tab w:val="left" w:pos="855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59" type="#_x0000_t32" style="position:absolute;margin-left:309pt;margin-top:8.7pt;width:67.5pt;height:0;z-index:251694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50" type="#_x0000_t32" style="position:absolute;margin-left:385.5pt;margin-top:84.45pt;width:111pt;height:0;z-index:25168486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47" type="#_x0000_t32" style="position:absolute;margin-left:376.5pt;margin-top:19.2pt;width:111pt;height:0;z-index:251681792" o:connectortype="straight"/>
        </w:pic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QUESTION DETAIL</w:t>
      </w:r>
    </w:p>
    <w:p w:rsidR="00010570" w:rsidRPr="006C3AE4" w:rsidRDefault="00010570" w:rsidP="00010570">
      <w:pPr>
        <w:rPr>
          <w:rFonts w:ascii="Times New Roman" w:hAnsi="Times New Roman" w:cs="Times New Roman"/>
          <w:sz w:val="18"/>
          <w:szCs w:val="18"/>
        </w:rPr>
      </w:pPr>
    </w:p>
    <w:p w:rsidR="00010570" w:rsidRPr="006C3AE4" w:rsidRDefault="00010570" w:rsidP="00010570">
      <w:pPr>
        <w:rPr>
          <w:rFonts w:ascii="Times New Roman" w:hAnsi="Times New Roman" w:cs="Times New Roman"/>
          <w:sz w:val="18"/>
          <w:szCs w:val="18"/>
        </w:rPr>
      </w:pPr>
    </w:p>
    <w:p w:rsidR="00010570" w:rsidRDefault="00010570" w:rsidP="0001057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oval id="_x0000_s1030" style="position:absolute;margin-left:226.5pt;margin-top:11.4pt;width:84.75pt;height:90.05pt;z-index:251664384">
            <v:textbox style="mso-next-textbox:#_x0000_s1030">
              <w:txbxContent>
                <w:p w:rsidR="00010570" w:rsidRDefault="00010570" w:rsidP="00010570">
                  <w:pPr>
                    <w:jc w:val="center"/>
                  </w:pPr>
                  <w:r>
                    <w:t>ADDS OTHER STAFF DETAILS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49" type="#_x0000_t32" style="position:absolute;margin-left:384pt;margin-top:18.7pt;width:0;height:30pt;z-index:25168384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52" type="#_x0000_t32" style="position:absolute;margin-left:392.25pt;margin-top:18.7pt;width:1.5pt;height:30pt;z-index:251686912" o:connectortype="straight"/>
        </w:pict>
      </w:r>
    </w:p>
    <w:p w:rsidR="00010570" w:rsidRDefault="00010570" w:rsidP="00010570">
      <w:pPr>
        <w:tabs>
          <w:tab w:val="left" w:pos="832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54" type="#_x0000_t32" style="position:absolute;margin-left:387pt;margin-top:115.3pt;width:111pt;height:0;z-index:25168896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60" type="#_x0000_t32" style="position:absolute;margin-left:309pt;margin-top:13.3pt;width:75pt;height:.75pt;flip:y;z-index:251695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51" type="#_x0000_t32" style="position:absolute;margin-left:385.5pt;margin-top:26.8pt;width:111pt;height:0;z-index:251685888" o:connectortype="straight"/>
        </w:pic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STAFF DETAIL</w:t>
      </w:r>
    </w:p>
    <w:p w:rsidR="00010570" w:rsidRPr="006C3AE4" w:rsidRDefault="00010570" w:rsidP="00010570">
      <w:pPr>
        <w:rPr>
          <w:rFonts w:ascii="Times New Roman" w:hAnsi="Times New Roman" w:cs="Times New Roman"/>
          <w:sz w:val="18"/>
          <w:szCs w:val="18"/>
        </w:rPr>
      </w:pPr>
    </w:p>
    <w:p w:rsidR="00010570" w:rsidRPr="006C3AE4" w:rsidRDefault="00010570" w:rsidP="00010570">
      <w:pPr>
        <w:rPr>
          <w:rFonts w:ascii="Times New Roman" w:hAnsi="Times New Roman" w:cs="Times New Roman"/>
          <w:sz w:val="18"/>
          <w:szCs w:val="18"/>
        </w:rPr>
      </w:pPr>
    </w:p>
    <w:p w:rsidR="00010570" w:rsidRPr="006C3AE4" w:rsidRDefault="00010570" w:rsidP="0001057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35" type="#_x0000_t32" style="position:absolute;margin-left:270.75pt;margin-top:13.85pt;width:2.25pt;height:25.25pt;z-index:251669504" o:connectortype="straight">
            <v:stroke endarrow="block"/>
          </v:shape>
        </w:pict>
      </w:r>
    </w:p>
    <w:p w:rsidR="00010570" w:rsidRDefault="00010570" w:rsidP="00010570">
      <w:pPr>
        <w:rPr>
          <w:rFonts w:ascii="Times New Roman" w:hAnsi="Times New Roman" w:cs="Times New Roman"/>
          <w:sz w:val="18"/>
          <w:szCs w:val="18"/>
        </w:rPr>
      </w:pPr>
    </w:p>
    <w:p w:rsidR="00010570" w:rsidRDefault="00010570" w:rsidP="0001057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56" type="#_x0000_t32" style="position:absolute;margin-left:399pt;margin-top:5.8pt;width:1.5pt;height:30pt;z-index:251691008" o:connectortype="straight"/>
        </w:pict>
      </w:r>
    </w:p>
    <w:p w:rsidR="00010570" w:rsidRDefault="00010570" w:rsidP="00010570">
      <w:pPr>
        <w:tabs>
          <w:tab w:val="left" w:pos="843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61" type="#_x0000_t32" style="position:absolute;margin-left:315pt;margin-top:2.65pt;width:1in;height:1.5pt;flip:y;z-index:251696128" o:connectortype="straight">
            <v:stroke endarrow="block"/>
          </v:shape>
        </w:pic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TEST DETAIL</w:t>
      </w:r>
    </w:p>
    <w:p w:rsidR="00010570" w:rsidRPr="006C3AE4" w:rsidRDefault="00010570" w:rsidP="00010570">
      <w:pPr>
        <w:rPr>
          <w:rFonts w:ascii="Times New Roman" w:hAnsi="Times New Roman" w:cs="Times New Roman"/>
          <w:sz w:val="18"/>
          <w:szCs w:val="18"/>
        </w:rPr>
      </w:pPr>
    </w:p>
    <w:p w:rsidR="00010570" w:rsidRDefault="00010570" w:rsidP="00010570">
      <w:pPr>
        <w:rPr>
          <w:rFonts w:ascii="Times New Roman" w:hAnsi="Times New Roman" w:cs="Times New Roman"/>
          <w:sz w:val="18"/>
          <w:szCs w:val="18"/>
        </w:rPr>
      </w:pPr>
    </w:p>
    <w:p w:rsidR="00010570" w:rsidRDefault="00010570" w:rsidP="00010570">
      <w:pPr>
        <w:tabs>
          <w:tab w:val="left" w:pos="780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:rsidR="00010570" w:rsidRDefault="00010570" w:rsidP="00010570">
      <w:pPr>
        <w:tabs>
          <w:tab w:val="left" w:pos="7800"/>
        </w:tabs>
        <w:rPr>
          <w:rFonts w:ascii="Times New Roman" w:hAnsi="Times New Roman" w:cs="Times New Roman"/>
          <w:sz w:val="18"/>
          <w:szCs w:val="18"/>
        </w:rPr>
      </w:pPr>
    </w:p>
    <w:p w:rsidR="00010570" w:rsidRDefault="00010570" w:rsidP="00010570">
      <w:pPr>
        <w:tabs>
          <w:tab w:val="left" w:pos="7800"/>
        </w:tabs>
        <w:rPr>
          <w:rFonts w:ascii="Times New Roman" w:hAnsi="Times New Roman" w:cs="Times New Roman"/>
          <w:sz w:val="18"/>
          <w:szCs w:val="18"/>
        </w:rPr>
      </w:pPr>
    </w:p>
    <w:p w:rsidR="00010570" w:rsidRDefault="00010570" w:rsidP="00010570">
      <w:pPr>
        <w:tabs>
          <w:tab w:val="left" w:pos="7800"/>
        </w:tabs>
        <w:rPr>
          <w:rFonts w:ascii="Times New Roman" w:hAnsi="Times New Roman" w:cs="Times New Roman"/>
          <w:sz w:val="18"/>
          <w:szCs w:val="18"/>
        </w:rPr>
      </w:pPr>
    </w:p>
    <w:p w:rsidR="00010570" w:rsidRDefault="00010570" w:rsidP="00010570">
      <w:pPr>
        <w:tabs>
          <w:tab w:val="left" w:pos="7800"/>
        </w:tabs>
        <w:rPr>
          <w:rFonts w:ascii="Times New Roman" w:hAnsi="Times New Roman" w:cs="Times New Roman"/>
          <w:sz w:val="18"/>
          <w:szCs w:val="18"/>
        </w:rPr>
      </w:pPr>
    </w:p>
    <w:p w:rsidR="00010570" w:rsidRDefault="00010570" w:rsidP="00010570">
      <w:pPr>
        <w:tabs>
          <w:tab w:val="left" w:pos="780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LEVEL -2 (DFD)</w:t>
      </w:r>
    </w:p>
    <w:p w:rsidR="00010570" w:rsidRDefault="00010570" w:rsidP="00010570">
      <w:pPr>
        <w:tabs>
          <w:tab w:val="left" w:pos="7800"/>
        </w:tabs>
        <w:rPr>
          <w:rFonts w:ascii="Times New Roman" w:hAnsi="Times New Roman" w:cs="Times New Roman"/>
          <w:sz w:val="18"/>
          <w:szCs w:val="18"/>
        </w:rPr>
      </w:pPr>
    </w:p>
    <w:p w:rsidR="00010570" w:rsidRDefault="00010570" w:rsidP="00010570">
      <w:pPr>
        <w:tabs>
          <w:tab w:val="left" w:pos="780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oval id="_x0000_s1062" style="position:absolute;margin-left:203.05pt;margin-top:8.4pt;width:84.4pt;height:71.75pt;z-index:251697152">
            <v:textbox style="mso-next-textbox:#_x0000_s1062">
              <w:txbxContent>
                <w:p w:rsidR="00010570" w:rsidRDefault="00010570" w:rsidP="00010570">
                  <w:pPr>
                    <w:jc w:val="center"/>
                  </w:pPr>
                  <w:r>
                    <w:t>GENERATEELIGIBLE STUDENTS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65" type="#_x0000_t32" style="position:absolute;margin-left:111.7pt;margin-top:42.05pt;width:91.35pt;height:0;z-index:2517002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66" type="#_x0000_t32" style="position:absolute;margin-left:242.5pt;margin-top:79.3pt;width:1.65pt;height:43.65pt;z-index:2517012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oval id="_x0000_s1063" style="position:absolute;margin-left:191.45pt;margin-top:122.95pt;width:105.9pt;height:76.3pt;z-index:251698176">
            <v:textbox style="mso-next-textbox:#_x0000_s1063">
              <w:txbxContent>
                <w:p w:rsidR="00010570" w:rsidRDefault="00010570" w:rsidP="00010570">
                  <w:pPr>
                    <w:jc w:val="center"/>
                  </w:pPr>
                  <w:r>
                    <w:t>ATTENDS THE TEST</w:t>
                  </w:r>
                </w:p>
                <w:p w:rsidR="00010570" w:rsidRDefault="00010570" w:rsidP="00010570">
                  <w:pPr>
                    <w:jc w:val="center"/>
                  </w:pP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rect id="_x0000_s1064" style="position:absolute;margin-left:-14.05pt;margin-top:23pt;width:125.75pt;height:47.2pt;z-index:251699200">
            <v:textbox style="mso-next-textbox:#_x0000_s1064">
              <w:txbxContent>
                <w:p w:rsidR="00010570" w:rsidRDefault="00010570" w:rsidP="00010570">
                  <w:pPr>
                    <w:jc w:val="center"/>
                  </w:pPr>
                  <w:r>
                    <w:t>STUDENT</w:t>
                  </w:r>
                </w:p>
              </w:txbxContent>
            </v:textbox>
          </v:rect>
        </w:pict>
      </w:r>
    </w:p>
    <w:p w:rsidR="00010570" w:rsidRDefault="00010570" w:rsidP="0001057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71" type="#_x0000_t32" style="position:absolute;margin-left:287.45pt;margin-top:20.15pt;width:64.4pt;height:0;flip:x;z-index:251706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69" type="#_x0000_t32" style="position:absolute;margin-left:352.55pt;margin-top:6.05pt;width:93.5pt;height:0;z-index:251704320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68" type="#_x0000_t32" style="position:absolute;margin-left:363.15pt;margin-top:6.05pt;width:.7pt;height:35.6pt;z-index:251703296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67" type="#_x0000_t32" style="position:absolute;margin-left:351.85pt;margin-top:6.05pt;width:.7pt;height:35.6pt;z-index:251702272" o:connectortype="straight"/>
        </w:pict>
      </w:r>
    </w:p>
    <w:p w:rsidR="00010570" w:rsidRDefault="00010570" w:rsidP="00010570">
      <w:pPr>
        <w:tabs>
          <w:tab w:val="left" w:pos="7432"/>
          <w:tab w:val="left" w:pos="8226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73" type="#_x0000_t32" style="position:absolute;margin-left:351.85pt;margin-top:105.85pt;width:.7pt;height:33.1pt;z-index:251708416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72" type="#_x0000_t32" style="position:absolute;margin-left:297.35pt;margin-top:116.6pt;width:54.5pt;height:1.65pt;z-index:2517073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70" type="#_x0000_t32" style="position:absolute;margin-left:351.85pt;margin-top:19.75pt;width:94.2pt;height:0;z-index:251705344" o:connectortype="straight"/>
        </w:pict>
      </w:r>
      <w:r>
        <w:rPr>
          <w:rFonts w:ascii="Times New Roman" w:hAnsi="Times New Roman" w:cs="Times New Roman"/>
          <w:sz w:val="18"/>
          <w:szCs w:val="18"/>
        </w:rPr>
        <w:tab/>
        <w:t>STUDENT DETAIL</w:t>
      </w:r>
      <w:r>
        <w:rPr>
          <w:rFonts w:ascii="Times New Roman" w:hAnsi="Times New Roman" w:cs="Times New Roman"/>
          <w:sz w:val="18"/>
          <w:szCs w:val="18"/>
        </w:rPr>
        <w:tab/>
      </w:r>
    </w:p>
    <w:p w:rsidR="00010570" w:rsidRPr="003740A8" w:rsidRDefault="00010570" w:rsidP="00010570">
      <w:pPr>
        <w:rPr>
          <w:rFonts w:ascii="Times New Roman" w:hAnsi="Times New Roman" w:cs="Times New Roman"/>
          <w:sz w:val="18"/>
          <w:szCs w:val="18"/>
        </w:rPr>
      </w:pPr>
    </w:p>
    <w:p w:rsidR="00010570" w:rsidRPr="003740A8" w:rsidRDefault="00010570" w:rsidP="00010570">
      <w:pPr>
        <w:rPr>
          <w:rFonts w:ascii="Times New Roman" w:hAnsi="Times New Roman" w:cs="Times New Roman"/>
          <w:sz w:val="18"/>
          <w:szCs w:val="18"/>
        </w:rPr>
      </w:pPr>
    </w:p>
    <w:p w:rsidR="00010570" w:rsidRPr="003740A8" w:rsidRDefault="00010570" w:rsidP="00010570">
      <w:pPr>
        <w:rPr>
          <w:rFonts w:ascii="Times New Roman" w:hAnsi="Times New Roman" w:cs="Times New Roman"/>
          <w:sz w:val="18"/>
          <w:szCs w:val="18"/>
        </w:rPr>
      </w:pPr>
    </w:p>
    <w:p w:rsidR="00010570" w:rsidRDefault="00010570" w:rsidP="0001057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75" type="#_x0000_t32" style="position:absolute;margin-left:351.85pt;margin-top:18.25pt;width:83.45pt;height:0;z-index:25171046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74" type="#_x0000_t32" style="position:absolute;margin-left:363.15pt;margin-top:18.25pt;width:0;height:33.1pt;z-index:251709440" o:connectortype="straight"/>
        </w:pict>
      </w:r>
    </w:p>
    <w:p w:rsidR="00010570" w:rsidRDefault="00010570" w:rsidP="00010570">
      <w:pPr>
        <w:tabs>
          <w:tab w:val="left" w:pos="7316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pict>
          <v:shape id="_x0000_s1083" type="#_x0000_t32" style="position:absolute;margin-left:347.6pt;margin-top:132.8pt;width:115pt;height:0;z-index:251718656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82" type="#_x0000_t32" style="position:absolute;margin-left:347.6pt;margin-top:96.4pt;width:115pt;height:0;z-index:251717632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81" type="#_x0000_t32" style="position:absolute;margin-left:358.05pt;margin-top:96.4pt;width:1.65pt;height:36.4pt;z-index:251716608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80" type="#_x0000_t32" style="position:absolute;margin-left:346.05pt;margin-top:96.4pt;width:1.65pt;height:36.4pt;z-index:251715584" o:connectortype="straight"/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79" type="#_x0000_t32" style="position:absolute;margin-left:297.35pt;margin-top:107.15pt;width:50.25pt;height:1.65pt;z-index:2517145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oval id="_x0000_s1078" style="position:absolute;margin-left:197.75pt;margin-top:67.25pt;width:99.6pt;height:86.05pt;z-index:251713536">
            <v:textbox>
              <w:txbxContent>
                <w:p w:rsidR="00010570" w:rsidRDefault="00010570" w:rsidP="00010570">
                  <w:pPr>
                    <w:jc w:val="center"/>
                  </w:pPr>
                  <w:r>
                    <w:t>REPORT GENERATION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77" type="#_x0000_t32" style="position:absolute;margin-left:244.15pt;margin-top:45.95pt;width:0;height:20.65pt;z-index:2517125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8"/>
          <w:szCs w:val="18"/>
        </w:rPr>
        <w:pict>
          <v:shape id="_x0000_s1076" type="#_x0000_t32" style="position:absolute;margin-left:352.55pt;margin-top:29.45pt;width:82.75pt;height:0;z-index:251711488" o:connectortype="straight"/>
        </w:pict>
      </w:r>
      <w:r>
        <w:rPr>
          <w:rFonts w:ascii="Times New Roman" w:hAnsi="Times New Roman" w:cs="Times New Roman"/>
          <w:sz w:val="18"/>
          <w:szCs w:val="18"/>
        </w:rPr>
        <w:tab/>
        <w:t>TEST DETAIL</w:t>
      </w:r>
    </w:p>
    <w:p w:rsidR="00010570" w:rsidRPr="00E17CCF" w:rsidRDefault="00010570" w:rsidP="00010570">
      <w:pPr>
        <w:rPr>
          <w:rFonts w:ascii="Times New Roman" w:hAnsi="Times New Roman" w:cs="Times New Roman"/>
          <w:sz w:val="18"/>
          <w:szCs w:val="18"/>
        </w:rPr>
      </w:pPr>
    </w:p>
    <w:p w:rsidR="00010570" w:rsidRPr="00E17CCF" w:rsidRDefault="00010570" w:rsidP="00010570">
      <w:pPr>
        <w:rPr>
          <w:rFonts w:ascii="Times New Roman" w:hAnsi="Times New Roman" w:cs="Times New Roman"/>
          <w:sz w:val="18"/>
          <w:szCs w:val="18"/>
        </w:rPr>
      </w:pPr>
    </w:p>
    <w:p w:rsidR="00010570" w:rsidRDefault="00010570" w:rsidP="00010570">
      <w:pPr>
        <w:rPr>
          <w:rFonts w:ascii="Times New Roman" w:hAnsi="Times New Roman" w:cs="Times New Roman"/>
          <w:sz w:val="18"/>
          <w:szCs w:val="18"/>
        </w:rPr>
      </w:pPr>
    </w:p>
    <w:p w:rsidR="00010570" w:rsidRDefault="00010570" w:rsidP="00010570">
      <w:pPr>
        <w:rPr>
          <w:rFonts w:ascii="Times New Roman" w:hAnsi="Times New Roman" w:cs="Times New Roman"/>
          <w:sz w:val="18"/>
          <w:szCs w:val="18"/>
        </w:rPr>
      </w:pPr>
    </w:p>
    <w:p w:rsidR="00010570" w:rsidRPr="00E17CCF" w:rsidRDefault="00010570" w:rsidP="00010570">
      <w:pPr>
        <w:tabs>
          <w:tab w:val="left" w:pos="7366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REPORT</w:t>
      </w:r>
    </w:p>
    <w:p w:rsidR="00E66715" w:rsidRDefault="00E66715"/>
    <w:sectPr w:rsidR="00E66715" w:rsidSect="009F1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010570"/>
    <w:rsid w:val="00010570"/>
    <w:rsid w:val="00E66715"/>
    <w:rsid w:val="00FC4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3"/>
        <o:r id="V:Rule2" type="connector" idref="#_x0000_s1032"/>
        <o:r id="V:Rule3" type="connector" idref="#_x0000_s1068"/>
        <o:r id="V:Rule4" type="connector" idref="#_x0000_s1070"/>
        <o:r id="V:Rule5" type="connector" idref="#_x0000_s1035"/>
        <o:r id="V:Rule6" type="connector" idref="#_x0000_s1058"/>
        <o:r id="V:Rule7" type="connector" idref="#_x0000_s1069"/>
        <o:r id="V:Rule8" type="connector" idref="#_x0000_s1079"/>
        <o:r id="V:Rule9" type="connector" idref="#_x0000_s1052"/>
        <o:r id="V:Rule10" type="connector" idref="#_x0000_s1083"/>
        <o:r id="V:Rule11" type="connector" idref="#_x0000_s1080"/>
        <o:r id="V:Rule12" type="connector" idref="#_x0000_s1034"/>
        <o:r id="V:Rule13" type="connector" idref="#_x0000_s1043"/>
        <o:r id="V:Rule14" type="connector" idref="#_x0000_s1061"/>
        <o:r id="V:Rule15" type="connector" idref="#_x0000_s1081"/>
        <o:r id="V:Rule16" type="connector" idref="#_x0000_s1057"/>
        <o:r id="V:Rule17" type="connector" idref="#_x0000_s1054"/>
        <o:r id="V:Rule18" type="connector" idref="#_x0000_s1044"/>
        <o:r id="V:Rule19" type="connector" idref="#_x0000_s1082"/>
        <o:r id="V:Rule20" type="connector" idref="#_x0000_s1036"/>
        <o:r id="V:Rule21" type="connector" idref="#_x0000_s1075"/>
        <o:r id="V:Rule22" type="connector" idref="#_x0000_s1050"/>
        <o:r id="V:Rule23" type="connector" idref="#_x0000_s1041"/>
        <o:r id="V:Rule24" type="connector" idref="#_x0000_s1053"/>
        <o:r id="V:Rule25" type="connector" idref="#_x0000_s1074"/>
        <o:r id="V:Rule26" type="connector" idref="#_x0000_s1071"/>
        <o:r id="V:Rule27" type="connector" idref="#_x0000_s1046"/>
        <o:r id="V:Rule28" type="connector" idref="#_x0000_s1056"/>
        <o:r id="V:Rule29" type="connector" idref="#_x0000_s1066"/>
        <o:r id="V:Rule30" type="connector" idref="#_x0000_s1060"/>
        <o:r id="V:Rule31" type="connector" idref="#_x0000_s1077"/>
        <o:r id="V:Rule32" type="connector" idref="#_x0000_s1038"/>
        <o:r id="V:Rule33" type="connector" idref="#_x0000_s1042"/>
        <o:r id="V:Rule34" type="connector" idref="#_x0000_s1049"/>
        <o:r id="V:Rule35" type="connector" idref="#_x0000_s1039"/>
        <o:r id="V:Rule36" type="connector" idref="#_x0000_s1045"/>
        <o:r id="V:Rule37" type="connector" idref="#_x0000_s1072"/>
        <o:r id="V:Rule38" type="connector" idref="#_x0000_s1059"/>
        <o:r id="V:Rule39" type="connector" idref="#_x0000_s1037"/>
        <o:r id="V:Rule40" type="connector" idref="#_x0000_s1067"/>
        <o:r id="V:Rule41" type="connector" idref="#_x0000_s1051"/>
        <o:r id="V:Rule42" type="connector" idref="#_x0000_s1040"/>
        <o:r id="V:Rule43" type="connector" idref="#_x0000_s1047"/>
        <o:r id="V:Rule44" type="connector" idref="#_x0000_s1055"/>
        <o:r id="V:Rule45" type="connector" idref="#_x0000_s1076"/>
        <o:r id="V:Rule46" type="connector" idref="#_x0000_s1065"/>
        <o:r id="V:Rule47" type="connector" idref="#_x0000_s1048"/>
        <o:r id="V:Rule48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5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MADHUVANTHI</dc:creator>
  <cp:lastModifiedBy>MADHUVANTHI</cp:lastModifiedBy>
  <cp:revision>1</cp:revision>
  <dcterms:created xsi:type="dcterms:W3CDTF">2019-12-17T04:11:00Z</dcterms:created>
  <dcterms:modified xsi:type="dcterms:W3CDTF">2019-12-17T04:12:00Z</dcterms:modified>
</cp:coreProperties>
</file>