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CCT College Dublin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 Cover Page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To be provided separately as a word doc for students to include with every submission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753"/>
        <w:tblGridChange w:id="0">
          <w:tblGrid>
            <w:gridCol w:w="2263"/>
            <w:gridCol w:w="67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Title: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rtl w:val="0"/>
              </w:rPr>
              <w:t xml:space="preserve">Programming for DA</w:t>
            </w:r>
          </w:p>
          <w:p w:rsidR="00000000" w:rsidDel="00000000" w:rsidP="00000000" w:rsidRDefault="00000000" w:rsidRPr="00000000" w14:paraId="0000000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Statistics for Data Analytics</w:t>
            </w:r>
          </w:p>
          <w:p w:rsidR="00000000" w:rsidDel="00000000" w:rsidP="00000000" w:rsidRDefault="00000000" w:rsidRPr="00000000" w14:paraId="0000000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Machine Learning for Data Analysis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Data Preparation &amp; Visualisation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Title: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MSC_DA_CA1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Lecturer’s Names: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Sam Weiss</w:t>
            </w:r>
          </w:p>
          <w:p w:rsidR="00000000" w:rsidDel="00000000" w:rsidP="00000000" w:rsidRDefault="00000000" w:rsidRPr="00000000" w14:paraId="0000001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Taufique Ahmed/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Marina Iantorno</w:t>
            </w:r>
          </w:p>
          <w:p w:rsidR="00000000" w:rsidDel="00000000" w:rsidP="00000000" w:rsidRDefault="00000000" w:rsidRPr="00000000" w14:paraId="0000001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Muhammad Iqbal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David McQuaid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Full Name: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Madina Sagatova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Number: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8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2021255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Due Date: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07.04.2024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Submission:</w:t>
            </w:r>
          </w:p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3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3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Declaration 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11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