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B8021" w14:textId="77777777" w:rsidR="00103E71" w:rsidRDefault="00F064E6" w:rsidP="00F064E6">
      <w:pPr>
        <w:jc w:val="right"/>
      </w:pPr>
      <w:r>
        <w:t>Madison Solarana</w:t>
      </w:r>
    </w:p>
    <w:p w14:paraId="29EF70EB" w14:textId="77777777" w:rsidR="00F064E6" w:rsidRDefault="00F064E6" w:rsidP="00F064E6">
      <w:pPr>
        <w:jc w:val="right"/>
      </w:pPr>
      <w:r>
        <w:t>Ty Morrow</w:t>
      </w:r>
    </w:p>
    <w:p w14:paraId="61CBB5D2" w14:textId="77777777" w:rsidR="00F064E6" w:rsidRDefault="00F064E6" w:rsidP="00F064E6">
      <w:pPr>
        <w:jc w:val="right"/>
      </w:pPr>
      <w:r>
        <w:t>Chris Payne</w:t>
      </w:r>
    </w:p>
    <w:p w14:paraId="5F0B19F2" w14:textId="77777777" w:rsidR="00F064E6" w:rsidRDefault="00F064E6" w:rsidP="00F064E6">
      <w:pPr>
        <w:jc w:val="right"/>
      </w:pPr>
      <w:r>
        <w:t>Stephen Schwartz</w:t>
      </w:r>
    </w:p>
    <w:p w14:paraId="47EF3EE4" w14:textId="77777777" w:rsidR="00F064E6" w:rsidRDefault="00F064E6" w:rsidP="00F064E6">
      <w:pPr>
        <w:jc w:val="right"/>
      </w:pPr>
      <w:r>
        <w:t>CS 206 – Fall 2011</w:t>
      </w:r>
    </w:p>
    <w:p w14:paraId="404C92D6" w14:textId="77777777" w:rsidR="00F064E6" w:rsidRDefault="00F064E6" w:rsidP="00F064E6">
      <w:pPr>
        <w:jc w:val="right"/>
      </w:pPr>
    </w:p>
    <w:p w14:paraId="54A9E5B2" w14:textId="77777777" w:rsidR="00F064E6" w:rsidRDefault="00F064E6" w:rsidP="00F064E6">
      <w:pPr>
        <w:jc w:val="center"/>
      </w:pPr>
      <w:r>
        <w:t>Use Case Functional Requirements</w:t>
      </w:r>
    </w:p>
    <w:p w14:paraId="14DDC239" w14:textId="77777777" w:rsidR="00F064E6" w:rsidRDefault="00F064E6" w:rsidP="00F064E6">
      <w:pPr>
        <w:jc w:val="center"/>
      </w:pPr>
    </w:p>
    <w:p w14:paraId="7C2F1859" w14:textId="3AF67D13" w:rsidR="0094225B" w:rsidRDefault="00F064E6" w:rsidP="00D016F4">
      <w:r>
        <w:t xml:space="preserve">User Function: </w:t>
      </w:r>
      <w:r w:rsidR="009B453C">
        <w:t>Start with Current Location</w:t>
      </w:r>
    </w:p>
    <w:p w14:paraId="359A3172" w14:textId="70306A6D" w:rsidR="009B453C" w:rsidRDefault="00E1585E" w:rsidP="009B453C">
      <w:pPr>
        <w:pStyle w:val="ListParagraph"/>
        <w:numPr>
          <w:ilvl w:val="0"/>
          <w:numId w:val="2"/>
        </w:numPr>
      </w:pPr>
      <w:r>
        <w:t xml:space="preserve">Application must </w:t>
      </w:r>
      <w:r w:rsidR="00BB7453">
        <w:t>obtain</w:t>
      </w:r>
      <w:r>
        <w:t xml:space="preserve"> location from GPS or Wi</w:t>
      </w:r>
      <w:r w:rsidR="00543C3A">
        <w:t>-F</w:t>
      </w:r>
      <w:r>
        <w:t>i</w:t>
      </w:r>
    </w:p>
    <w:p w14:paraId="5BA95537" w14:textId="5B7F3F37" w:rsidR="00E1585E" w:rsidRDefault="00E1585E" w:rsidP="00BB7453"/>
    <w:p w14:paraId="093E6D5F" w14:textId="12C1A066" w:rsidR="009B453C" w:rsidRDefault="009B453C" w:rsidP="00D016F4">
      <w:r>
        <w:t>User Function: Pick Activity Type</w:t>
      </w:r>
    </w:p>
    <w:p w14:paraId="3E601509" w14:textId="5210F29D" w:rsidR="00BB7453" w:rsidRDefault="00BB7453" w:rsidP="00BB7453">
      <w:pPr>
        <w:pStyle w:val="ListParagraph"/>
        <w:numPr>
          <w:ilvl w:val="0"/>
          <w:numId w:val="2"/>
        </w:numPr>
      </w:pPr>
      <w:r>
        <w:t>Application must give the user a valid list of activity types</w:t>
      </w:r>
    </w:p>
    <w:p w14:paraId="0D92C15E" w14:textId="4A40DD3E" w:rsidR="00BB7453" w:rsidRDefault="00BB7453" w:rsidP="00BB7453">
      <w:pPr>
        <w:pStyle w:val="ListParagraph"/>
        <w:numPr>
          <w:ilvl w:val="0"/>
          <w:numId w:val="2"/>
        </w:numPr>
      </w:pPr>
      <w:r>
        <w:t>Application must send the activity type chosen to other functions for processing</w:t>
      </w:r>
    </w:p>
    <w:p w14:paraId="5CBFEF01" w14:textId="77777777" w:rsidR="00BB7453" w:rsidRDefault="00BB7453" w:rsidP="00BB7453"/>
    <w:p w14:paraId="61A5051A" w14:textId="681D59A1" w:rsidR="009B453C" w:rsidRDefault="009B453C" w:rsidP="00D016F4">
      <w:r>
        <w:t>User Function: View Activities on Map</w:t>
      </w:r>
    </w:p>
    <w:p w14:paraId="2EA27D06" w14:textId="79FF43FF" w:rsidR="00BB7453" w:rsidRDefault="007121B9" w:rsidP="00BB7453">
      <w:pPr>
        <w:pStyle w:val="ListParagraph"/>
        <w:numPr>
          <w:ilvl w:val="0"/>
          <w:numId w:val="3"/>
        </w:numPr>
      </w:pPr>
      <w:r>
        <w:t>Application must display the user’s location on the map</w:t>
      </w:r>
    </w:p>
    <w:p w14:paraId="1687AFBD" w14:textId="77777777" w:rsidR="007121B9" w:rsidRDefault="007121B9" w:rsidP="00BB7453">
      <w:pPr>
        <w:pStyle w:val="ListParagraph"/>
        <w:numPr>
          <w:ilvl w:val="0"/>
          <w:numId w:val="3"/>
        </w:numPr>
      </w:pPr>
      <w:r>
        <w:t>Application must display all the activities matching the activity type chosen by the user in the user’s vicinity</w:t>
      </w:r>
    </w:p>
    <w:p w14:paraId="3D59D2DB" w14:textId="39FAF9F8" w:rsidR="005A448A" w:rsidRDefault="005A448A" w:rsidP="00BB7453">
      <w:pPr>
        <w:pStyle w:val="ListParagraph"/>
        <w:numPr>
          <w:ilvl w:val="0"/>
          <w:numId w:val="3"/>
        </w:numPr>
      </w:pPr>
      <w:r>
        <w:t>Application must display additional information about a located activity when the user taps on it</w:t>
      </w:r>
    </w:p>
    <w:p w14:paraId="6A3E51CC" w14:textId="4900C386" w:rsidR="005A448A" w:rsidRDefault="005A448A" w:rsidP="00BB7453">
      <w:pPr>
        <w:pStyle w:val="ListParagraph"/>
        <w:numPr>
          <w:ilvl w:val="0"/>
          <w:numId w:val="3"/>
        </w:numPr>
      </w:pPr>
      <w:r>
        <w:t>Application must be able to transition to the activity selection process</w:t>
      </w:r>
    </w:p>
    <w:p w14:paraId="19B2C369" w14:textId="3561849E" w:rsidR="007121B9" w:rsidRDefault="007121B9" w:rsidP="007121B9">
      <w:pPr>
        <w:pStyle w:val="ListParagraph"/>
      </w:pPr>
    </w:p>
    <w:p w14:paraId="464FD095" w14:textId="3D897EE4" w:rsidR="009B453C" w:rsidRDefault="009B453C" w:rsidP="00D016F4">
      <w:r>
        <w:t>User Function: Adjust Map</w:t>
      </w:r>
    </w:p>
    <w:p w14:paraId="792977CA" w14:textId="77777777" w:rsidR="005A448A" w:rsidRDefault="005A448A" w:rsidP="005A448A">
      <w:pPr>
        <w:pStyle w:val="ListParagraph"/>
        <w:numPr>
          <w:ilvl w:val="0"/>
          <w:numId w:val="4"/>
        </w:numPr>
      </w:pPr>
      <w:r>
        <w:t>Application must be able to change between terrain and satellite views of the map</w:t>
      </w:r>
    </w:p>
    <w:p w14:paraId="46E56AC8" w14:textId="77777777" w:rsidR="005A448A" w:rsidRDefault="005A448A" w:rsidP="005A448A">
      <w:pPr>
        <w:pStyle w:val="ListParagraph"/>
        <w:numPr>
          <w:ilvl w:val="0"/>
          <w:numId w:val="4"/>
        </w:numPr>
      </w:pPr>
      <w:r>
        <w:t>Application must be able to zoom into the user’s location</w:t>
      </w:r>
    </w:p>
    <w:p w14:paraId="4F309C63" w14:textId="77777777" w:rsidR="007121B9" w:rsidRDefault="007121B9" w:rsidP="005A448A">
      <w:pPr>
        <w:pStyle w:val="ListParagraph"/>
      </w:pPr>
    </w:p>
    <w:p w14:paraId="107A43D8" w14:textId="3F04F703" w:rsidR="009B453C" w:rsidRDefault="009B453C" w:rsidP="00D016F4">
      <w:r>
        <w:t>User Function: Select Activities</w:t>
      </w:r>
    </w:p>
    <w:p w14:paraId="6C5473D6" w14:textId="7755BCBE" w:rsidR="005A448A" w:rsidRDefault="005A448A" w:rsidP="005A448A">
      <w:pPr>
        <w:pStyle w:val="ListParagraph"/>
        <w:numPr>
          <w:ilvl w:val="0"/>
          <w:numId w:val="5"/>
        </w:numPr>
      </w:pPr>
      <w:r>
        <w:t xml:space="preserve">Application must </w:t>
      </w:r>
      <w:r w:rsidR="00543C3A">
        <w:t>display the located activities in an easy to read format</w:t>
      </w:r>
    </w:p>
    <w:p w14:paraId="352C1606" w14:textId="617E67BB" w:rsidR="00543C3A" w:rsidRDefault="00543C3A" w:rsidP="005A448A">
      <w:pPr>
        <w:pStyle w:val="ListParagraph"/>
        <w:numPr>
          <w:ilvl w:val="0"/>
          <w:numId w:val="5"/>
        </w:numPr>
      </w:pPr>
      <w:r>
        <w:t>Application must allow the user to select and deselect activities easily</w:t>
      </w:r>
    </w:p>
    <w:p w14:paraId="2F36B9B0" w14:textId="77777777" w:rsidR="00543C3A" w:rsidRDefault="00543C3A" w:rsidP="00F47E82">
      <w:pPr>
        <w:pStyle w:val="ListParagraph"/>
      </w:pPr>
    </w:p>
    <w:p w14:paraId="488F5D8E" w14:textId="7778866D" w:rsidR="009B453C" w:rsidRDefault="009B453C" w:rsidP="00D016F4">
      <w:r>
        <w:t>User Function: Mail Itinerary</w:t>
      </w:r>
    </w:p>
    <w:p w14:paraId="196546C9" w14:textId="4641159D" w:rsidR="00F47E82" w:rsidRDefault="00F47E82" w:rsidP="00F47E82">
      <w:pPr>
        <w:pStyle w:val="ListParagraph"/>
        <w:numPr>
          <w:ilvl w:val="0"/>
          <w:numId w:val="6"/>
        </w:numPr>
      </w:pPr>
      <w:r>
        <w:t>Application must check if Mail is supported on the device</w:t>
      </w:r>
    </w:p>
    <w:p w14:paraId="22D7A77C" w14:textId="40BDE356" w:rsidR="00F47E82" w:rsidRDefault="00F47E82" w:rsidP="00F47E82">
      <w:pPr>
        <w:pStyle w:val="ListParagraph"/>
        <w:numPr>
          <w:ilvl w:val="0"/>
          <w:numId w:val="6"/>
        </w:numPr>
      </w:pPr>
      <w:r>
        <w:t>Application must launch the mail composer</w:t>
      </w:r>
    </w:p>
    <w:p w14:paraId="49E71282" w14:textId="28F4D1FE" w:rsidR="00F47E82" w:rsidRDefault="00F47E82" w:rsidP="00F47E82">
      <w:pPr>
        <w:pStyle w:val="ListParagraph"/>
        <w:numPr>
          <w:ilvl w:val="0"/>
          <w:numId w:val="6"/>
        </w:numPr>
      </w:pPr>
      <w:r>
        <w:t>Application must launch the Mail app if mail composer fails</w:t>
      </w:r>
    </w:p>
    <w:p w14:paraId="4FC7397A" w14:textId="5C87369C" w:rsidR="00F47E82" w:rsidRDefault="00F47E82" w:rsidP="00F47E82">
      <w:pPr>
        <w:pStyle w:val="ListParagraph"/>
        <w:numPr>
          <w:ilvl w:val="0"/>
          <w:numId w:val="6"/>
        </w:numPr>
      </w:pPr>
      <w:r>
        <w:t>Application must be able to send, save, or discard the email</w:t>
      </w:r>
    </w:p>
    <w:p w14:paraId="5328BA7D" w14:textId="77777777" w:rsidR="00F47E82" w:rsidRDefault="00F47E82" w:rsidP="00F47E82">
      <w:pPr>
        <w:pStyle w:val="ListParagraph"/>
      </w:pPr>
    </w:p>
    <w:p w14:paraId="584B9316" w14:textId="1062B3D8" w:rsidR="009B453C" w:rsidRDefault="009B453C" w:rsidP="00D016F4">
      <w:r>
        <w:t>User Function: Start New Search</w:t>
      </w:r>
    </w:p>
    <w:p w14:paraId="4A46D969" w14:textId="1FB2EDD9" w:rsidR="00F47E82" w:rsidRDefault="00F47E82" w:rsidP="00F47E82">
      <w:pPr>
        <w:pStyle w:val="ListParagraph"/>
        <w:numPr>
          <w:ilvl w:val="0"/>
          <w:numId w:val="7"/>
        </w:numPr>
      </w:pPr>
      <w:r>
        <w:t>Application must be able to begin a new search by directing the user to the start page</w:t>
      </w:r>
      <w:bookmarkStart w:id="0" w:name="_GoBack"/>
      <w:bookmarkEnd w:id="0"/>
    </w:p>
    <w:sectPr w:rsidR="00F47E82" w:rsidSect="008633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215F"/>
    <w:multiLevelType w:val="hybridMultilevel"/>
    <w:tmpl w:val="0E263CEE"/>
    <w:lvl w:ilvl="0" w:tplc="6A5232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97F8C"/>
    <w:multiLevelType w:val="hybridMultilevel"/>
    <w:tmpl w:val="81C01ED0"/>
    <w:lvl w:ilvl="0" w:tplc="6A5232C8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6EC03C1"/>
    <w:multiLevelType w:val="hybridMultilevel"/>
    <w:tmpl w:val="68B08908"/>
    <w:lvl w:ilvl="0" w:tplc="6A5232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F3956"/>
    <w:multiLevelType w:val="hybridMultilevel"/>
    <w:tmpl w:val="C4825D62"/>
    <w:lvl w:ilvl="0" w:tplc="6A5232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24CB7"/>
    <w:multiLevelType w:val="hybridMultilevel"/>
    <w:tmpl w:val="80E8E2E6"/>
    <w:lvl w:ilvl="0" w:tplc="6A5232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8475E"/>
    <w:multiLevelType w:val="hybridMultilevel"/>
    <w:tmpl w:val="4162A06E"/>
    <w:lvl w:ilvl="0" w:tplc="6A5232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B5C0C"/>
    <w:multiLevelType w:val="hybridMultilevel"/>
    <w:tmpl w:val="E6144A52"/>
    <w:lvl w:ilvl="0" w:tplc="6A5232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E6"/>
    <w:rsid w:val="00103E71"/>
    <w:rsid w:val="00543C3A"/>
    <w:rsid w:val="005A448A"/>
    <w:rsid w:val="007121B9"/>
    <w:rsid w:val="008633D3"/>
    <w:rsid w:val="0094225B"/>
    <w:rsid w:val="009B453C"/>
    <w:rsid w:val="00BB7453"/>
    <w:rsid w:val="00D016F4"/>
    <w:rsid w:val="00E1585E"/>
    <w:rsid w:val="00F064E6"/>
    <w:rsid w:val="00F47E82"/>
    <w:rsid w:val="00F7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66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1260</Characters>
  <Application>Microsoft Macintosh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Solarana</dc:creator>
  <cp:keywords/>
  <dc:description/>
  <cp:lastModifiedBy>Madison Solarana</cp:lastModifiedBy>
  <cp:revision>10</cp:revision>
  <dcterms:created xsi:type="dcterms:W3CDTF">2011-10-20T00:28:00Z</dcterms:created>
  <dcterms:modified xsi:type="dcterms:W3CDTF">2011-12-08T18:34:00Z</dcterms:modified>
</cp:coreProperties>
</file>