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43A" w:rsidRPr="001A1191" w:rsidRDefault="00E82B1B">
      <w:r w:rsidRPr="001A1191">
        <w:t>Notes 29/11/2018</w:t>
      </w:r>
    </w:p>
    <w:p w:rsidR="00E82B1B" w:rsidRPr="001A1191" w:rsidRDefault="00E82B1B"/>
    <w:p w:rsidR="00E82B1B" w:rsidRPr="001A1191" w:rsidRDefault="00E82B1B">
      <w:r w:rsidRPr="001A1191">
        <w:t xml:space="preserve">Task to deliver </w:t>
      </w:r>
    </w:p>
    <w:p w:rsidR="00E82B1B" w:rsidRPr="001A1191" w:rsidRDefault="00E82B1B">
      <w:r w:rsidRPr="001A1191">
        <w:t>Methods and indicator</w:t>
      </w:r>
    </w:p>
    <w:p w:rsidR="00E82B1B" w:rsidRPr="001A1191" w:rsidRDefault="00E82B1B"/>
    <w:p w:rsidR="00E82B1B" w:rsidRPr="001A1191" w:rsidRDefault="00E82B1B">
      <w:r w:rsidRPr="001A1191">
        <w:t>New research questions added</w:t>
      </w:r>
    </w:p>
    <w:p w:rsidR="00A0185D" w:rsidRDefault="00A0185D">
      <w:r w:rsidRPr="001A1191">
        <w:t>Results: extracted text from sourced and the text has been labeled</w:t>
      </w:r>
      <w:r w:rsidR="001403D5">
        <w:t>. The results summarize the state of the art.</w:t>
      </w:r>
    </w:p>
    <w:p w:rsidR="001403D5" w:rsidRPr="001A1191" w:rsidRDefault="001403D5">
      <w:r>
        <w:t>We want to find indicators and parameters that will appear in the dataset we are going to use.</w:t>
      </w:r>
    </w:p>
    <w:p w:rsidR="00E82B1B" w:rsidRDefault="00E177C6">
      <w:r>
        <w:t xml:space="preserve">We want now go trough to the term </w:t>
      </w:r>
    </w:p>
    <w:p w:rsidR="008A203E" w:rsidRDefault="008A203E">
      <w:r>
        <w:t xml:space="preserve">List of tools in order to protect </w:t>
      </w:r>
      <w:r w:rsidR="0015209E">
        <w:t>from vulnerabilities</w:t>
      </w:r>
    </w:p>
    <w:p w:rsidR="0015209E" w:rsidRDefault="0015209E">
      <w:r>
        <w:t xml:space="preserve">Looking then for tools in order to retrieve data. </w:t>
      </w:r>
    </w:p>
    <w:p w:rsidR="00C25B7C" w:rsidRDefault="00C25B7C"/>
    <w:p w:rsidR="0015209E" w:rsidRDefault="00C25B7C">
      <w:r>
        <w:t>Taxonomy part discussions</w:t>
      </w:r>
    </w:p>
    <w:p w:rsidR="00C25B7C" w:rsidRDefault="009B4154">
      <w:r>
        <w:t>How to match results the final outcome of your task will be what?</w:t>
      </w:r>
    </w:p>
    <w:p w:rsidR="009B4154" w:rsidRDefault="009B4154">
      <w:r>
        <w:t>Methods and indicators of risk and indicators -&gt; dataset to conduct the classification exercise of online sources</w:t>
      </w:r>
    </w:p>
    <w:p w:rsidR="00DC6DC2" w:rsidRDefault="00DC6DC2">
      <w:r>
        <w:t>Indicators in deep and dark web</w:t>
      </w:r>
      <w:r w:rsidR="00B370C0">
        <w:t xml:space="preserve"> </w:t>
      </w:r>
      <w:r>
        <w:t>are not a lot.</w:t>
      </w:r>
      <w:r w:rsidR="00B370C0">
        <w:t xml:space="preserve"> </w:t>
      </w:r>
    </w:p>
    <w:p w:rsidR="00DC6DC2" w:rsidRDefault="00DC6DC2"/>
    <w:p w:rsidR="009B4154" w:rsidRDefault="00AD1280">
      <w:r>
        <w:t xml:space="preserve">What the </w:t>
      </w:r>
      <w:r w:rsidR="007249BC">
        <w:t>group</w:t>
      </w:r>
      <w:r>
        <w:t xml:space="preserve"> was </w:t>
      </w:r>
      <w:r w:rsidR="007249BC">
        <w:t>expecting</w:t>
      </w:r>
      <w:r>
        <w:t xml:space="preserve"> as results?</w:t>
      </w:r>
    </w:p>
    <w:p w:rsidR="007249BC" w:rsidRDefault="007249BC">
      <w:r>
        <w:t>RESULTS SO FAR</w:t>
      </w:r>
      <w:r w:rsidR="00DE2BE9">
        <w:t xml:space="preserve"> slide</w:t>
      </w:r>
      <w:r>
        <w:t xml:space="preserve">: </w:t>
      </w:r>
      <w:r w:rsidR="00DE2BE9">
        <w:t xml:space="preserve">in the grey box we need to know what u can provide in terms of services. What will be the outcome of this task? </w:t>
      </w:r>
      <w:r w:rsidR="00FB61E1">
        <w:t>What tools allow the source assessment.</w:t>
      </w:r>
    </w:p>
    <w:p w:rsidR="00FB61E1" w:rsidRDefault="00FB61E1">
      <w:r>
        <w:t xml:space="preserve">This will be in charge of task 6.5. What we can do we can </w:t>
      </w:r>
      <w:proofErr w:type="gramStart"/>
      <w:r>
        <w:t>experiments</w:t>
      </w:r>
      <w:proofErr w:type="gramEnd"/>
      <w:r>
        <w:t xml:space="preserve"> the tools in the grey box. We can take the tools and contextualize them in </w:t>
      </w:r>
      <w:r w:rsidR="00EB512E">
        <w:t>Anita</w:t>
      </w:r>
      <w:r>
        <w:t>. Comparative analysis of these tools.</w:t>
      </w:r>
    </w:p>
    <w:p w:rsidR="00FB61E1" w:rsidRDefault="00FB61E1"/>
    <w:p w:rsidR="00651C43" w:rsidRDefault="00651C43">
      <w:r>
        <w:t xml:space="preserve">Vincenzo: We are developing a crawler for a surface web. As a task we have to provide a </w:t>
      </w:r>
      <w:proofErr w:type="gramStart"/>
      <w:r>
        <w:t>guidelines</w:t>
      </w:r>
      <w:proofErr w:type="gramEnd"/>
      <w:r>
        <w:t xml:space="preserve">. How </w:t>
      </w:r>
      <w:proofErr w:type="gramStart"/>
      <w:r>
        <w:t>these guideline</w:t>
      </w:r>
      <w:proofErr w:type="gramEnd"/>
      <w:r>
        <w:t xml:space="preserve"> can impact on our point?</w:t>
      </w:r>
    </w:p>
    <w:p w:rsidR="00651C43" w:rsidRDefault="00A02EDC">
      <w:r>
        <w:t xml:space="preserve">We will </w:t>
      </w:r>
      <w:proofErr w:type="gramStart"/>
      <w:r>
        <w:t>putting</w:t>
      </w:r>
      <w:proofErr w:type="gramEnd"/>
      <w:r>
        <w:t xml:space="preserve"> quality parameter, responsiveness and so on as </w:t>
      </w:r>
      <w:r w:rsidR="00CC431A">
        <w:t xml:space="preserve">part of guidelines. </w:t>
      </w:r>
    </w:p>
    <w:p w:rsidR="00CC431A" w:rsidRDefault="00CC431A">
      <w:r>
        <w:t>In order to avoid the crawler will be blocked do we have some info?</w:t>
      </w:r>
    </w:p>
    <w:p w:rsidR="00CC431A" w:rsidRDefault="00CC431A">
      <w:r>
        <w:t xml:space="preserve">We found techniques and approaches in order to avoid the crawler will be blocked. </w:t>
      </w:r>
    </w:p>
    <w:p w:rsidR="00CC431A" w:rsidRDefault="0089766F">
      <w:r>
        <w:t>What is the way to proceed?</w:t>
      </w:r>
    </w:p>
    <w:p w:rsidR="0089766F" w:rsidRDefault="0089766F">
      <w:r>
        <w:t xml:space="preserve">Task t6.5 -&gt; create set of tools -&gt; </w:t>
      </w:r>
      <w:r w:rsidR="003A5CCB">
        <w:t>we will take all the results from the previous task and we will put in the next task. 6.5 prototyping a tool</w:t>
      </w:r>
    </w:p>
    <w:p w:rsidR="005663F7" w:rsidRDefault="005663F7"/>
    <w:p w:rsidR="005663F7" w:rsidRDefault="005663F7"/>
    <w:p w:rsidR="005663F7" w:rsidRDefault="005663F7">
      <w:r>
        <w:t>Plan for the next 2 months?</w:t>
      </w:r>
    </w:p>
    <w:p w:rsidR="005663F7" w:rsidRDefault="005663F7">
      <w:r>
        <w:t>We think to finish the analysis. In topic modeling will be to identify further indicators.  Probably in the end of next week. By the 20</w:t>
      </w:r>
      <w:r w:rsidRPr="005663F7">
        <w:rPr>
          <w:vertAlign w:val="superscript"/>
        </w:rPr>
        <w:t>th</w:t>
      </w:r>
      <w:r>
        <w:t xml:space="preserve"> of December we should have a working draft about report, assessment, tools and approaches. </w:t>
      </w:r>
      <w:r w:rsidR="001E0FDC">
        <w:t xml:space="preserve"> We will refine the report and we will start with the report. </w:t>
      </w:r>
    </w:p>
    <w:p w:rsidR="00035CAF" w:rsidRDefault="00035CAF"/>
    <w:p w:rsidR="00906963" w:rsidRDefault="00906963"/>
    <w:p w:rsidR="001E0FDC" w:rsidRDefault="00CA28E5">
      <w:r>
        <w:t>Georg</w:t>
      </w:r>
      <w:r w:rsidR="00C44469">
        <w:t>i</w:t>
      </w:r>
      <w:r>
        <w:t xml:space="preserve">os: Waiting for the content to download. </w:t>
      </w:r>
    </w:p>
    <w:p w:rsidR="00BC5EB4" w:rsidRDefault="00BC5EB4">
      <w:r>
        <w:t>Specific issues:</w:t>
      </w:r>
    </w:p>
    <w:p w:rsidR="00906963" w:rsidRDefault="00035CAF">
      <w:r>
        <w:t>What content to download? Who can download the content? How to sell it among partners</w:t>
      </w:r>
      <w:r w:rsidR="00906963">
        <w:t>?</w:t>
      </w:r>
    </w:p>
    <w:p w:rsidR="00906963" w:rsidRDefault="00906963">
      <w:r>
        <w:t>Dates, when will be possible to download contents? Who will be in charge to do this?</w:t>
      </w:r>
    </w:p>
    <w:p w:rsidR="00906963" w:rsidRDefault="00FA4D72">
      <w:r>
        <w:t xml:space="preserve">Problems on the amount of data and the space to contain that. </w:t>
      </w:r>
    </w:p>
    <w:p w:rsidR="000F2BE8" w:rsidRDefault="000F2BE8">
      <w:r>
        <w:t xml:space="preserve">We are free to use OSINT data. We have to assess how to download these data and how to </w:t>
      </w:r>
      <w:r w:rsidR="00817935">
        <w:t>transfer</w:t>
      </w:r>
      <w:r>
        <w:t xml:space="preserve"> </w:t>
      </w:r>
      <w:r w:rsidR="00817935">
        <w:t>t</w:t>
      </w:r>
      <w:r>
        <w:t xml:space="preserve">he data and how to use them. </w:t>
      </w:r>
    </w:p>
    <w:p w:rsidR="005710D3" w:rsidRDefault="005710D3"/>
    <w:p w:rsidR="005710D3" w:rsidRDefault="005710D3">
      <w:r>
        <w:t>Francesco will go in T4.1</w:t>
      </w:r>
      <w:r w:rsidR="00E00CC8">
        <w:t xml:space="preserve"> and will help about the download of the data providing guidelines. Next week Francesco will propose a call. </w:t>
      </w:r>
      <w:r w:rsidR="002335CF">
        <w:t>Tomorrow Francesco will schedule the call.</w:t>
      </w:r>
      <w:bookmarkStart w:id="0" w:name="_GoBack"/>
      <w:bookmarkEnd w:id="0"/>
    </w:p>
    <w:p w:rsidR="00035CAF" w:rsidRDefault="00035CAF"/>
    <w:p w:rsidR="005663F7" w:rsidRDefault="005663F7"/>
    <w:p w:rsidR="005663F7" w:rsidRDefault="005663F7"/>
    <w:p w:rsidR="005663F7" w:rsidRDefault="005663F7"/>
    <w:p w:rsidR="005663F7" w:rsidRDefault="005663F7"/>
    <w:p w:rsidR="005663F7" w:rsidRDefault="005663F7"/>
    <w:p w:rsidR="005663F7" w:rsidRDefault="005663F7"/>
    <w:p w:rsidR="005663F7" w:rsidRDefault="005663F7"/>
    <w:p w:rsidR="0089766F" w:rsidRDefault="0089766F"/>
    <w:p w:rsidR="00FB61E1" w:rsidRDefault="00FB61E1"/>
    <w:p w:rsidR="00FB61E1" w:rsidRDefault="00FB61E1">
      <w:r>
        <w:t xml:space="preserve"> </w:t>
      </w:r>
    </w:p>
    <w:p w:rsidR="009B4154" w:rsidRPr="00A0185D" w:rsidRDefault="009B4154"/>
    <w:sectPr w:rsidR="009B4154" w:rsidRPr="00A0185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B"/>
    <w:rsid w:val="00035CAF"/>
    <w:rsid w:val="000F2BE8"/>
    <w:rsid w:val="001403D5"/>
    <w:rsid w:val="0015209E"/>
    <w:rsid w:val="0016543A"/>
    <w:rsid w:val="001A1191"/>
    <w:rsid w:val="001E0FDC"/>
    <w:rsid w:val="002335CF"/>
    <w:rsid w:val="003231E8"/>
    <w:rsid w:val="003A5CCB"/>
    <w:rsid w:val="005663F7"/>
    <w:rsid w:val="005710D3"/>
    <w:rsid w:val="00651C43"/>
    <w:rsid w:val="007249BC"/>
    <w:rsid w:val="00817935"/>
    <w:rsid w:val="0089766F"/>
    <w:rsid w:val="008A203E"/>
    <w:rsid w:val="00906963"/>
    <w:rsid w:val="009B4154"/>
    <w:rsid w:val="00A0185D"/>
    <w:rsid w:val="00A02EDC"/>
    <w:rsid w:val="00A0443E"/>
    <w:rsid w:val="00AD1280"/>
    <w:rsid w:val="00B370C0"/>
    <w:rsid w:val="00BC5EB4"/>
    <w:rsid w:val="00C25B7C"/>
    <w:rsid w:val="00C44469"/>
    <w:rsid w:val="00C75396"/>
    <w:rsid w:val="00C86111"/>
    <w:rsid w:val="00CA28E5"/>
    <w:rsid w:val="00CC431A"/>
    <w:rsid w:val="00D60F55"/>
    <w:rsid w:val="00DC6DC2"/>
    <w:rsid w:val="00DE2BE9"/>
    <w:rsid w:val="00E00CC8"/>
    <w:rsid w:val="00E177C6"/>
    <w:rsid w:val="00E82B1B"/>
    <w:rsid w:val="00EB512E"/>
    <w:rsid w:val="00FA4D72"/>
    <w:rsid w:val="00F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D9C2"/>
  <w15:chartTrackingRefBased/>
  <w15:docId w15:val="{95691D96-86BF-45D1-AB69-C1CD48A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-EraSmUS-</dc:creator>
  <cp:keywords/>
  <dc:description/>
  <cp:lastModifiedBy>-EraSmUS-</cp:lastModifiedBy>
  <cp:revision>3</cp:revision>
  <dcterms:created xsi:type="dcterms:W3CDTF">2018-11-29T14:15:00Z</dcterms:created>
  <dcterms:modified xsi:type="dcterms:W3CDTF">2018-11-29T15:17:00Z</dcterms:modified>
</cp:coreProperties>
</file>