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1DE" w:rsidRPr="00F941DE" w:rsidRDefault="007B6874">
      <w:pPr>
        <w:rPr>
          <w:sz w:val="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76200</wp:posOffset>
                </wp:positionV>
                <wp:extent cx="990600" cy="1404620"/>
                <wp:effectExtent l="0" t="0" r="0" b="127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1DE" w:rsidRPr="00F941DE" w:rsidRDefault="00F941DE" w:rsidP="00F941DE">
                            <w:pPr>
                              <w:spacing w:after="0"/>
                              <w:rPr>
                                <w:rFonts w:ascii="나눔고딕 ExtraBold" w:eastAsia="나눔고딕 ExtraBold" w:hAnsi="나눔고딕 ExtraBold"/>
                                <w:b/>
                                <w:sz w:val="48"/>
                              </w:rPr>
                            </w:pPr>
                            <w:r w:rsidRPr="00F941DE">
                              <w:rPr>
                                <w:rFonts w:ascii="나눔고딕 ExtraBold" w:eastAsia="나눔고딕 ExtraBold" w:hAnsi="나눔고딕 ExtraBold"/>
                                <w:b/>
                                <w:sz w:val="48"/>
                              </w:rPr>
                              <w:t>2</w:t>
                            </w:r>
                            <w:r w:rsidRPr="00F941DE">
                              <w:rPr>
                                <w:rFonts w:ascii="나눔고딕 ExtraBold" w:eastAsia="나눔고딕 ExtraBold" w:hAnsi="나눔고딕 ExtraBold" w:hint="eastAsia"/>
                                <w:b/>
                                <w:sz w:val="48"/>
                              </w:rPr>
                              <w:t>차</w:t>
                            </w:r>
                            <w:r w:rsidRPr="00F941DE">
                              <w:rPr>
                                <w:rFonts w:ascii="나눔고딕 ExtraBold" w:eastAsia="나눔고딕 ExtraBold" w:hAnsi="나눔고딕 ExtraBold"/>
                                <w:b/>
                                <w:sz w:val="48"/>
                              </w:rPr>
                              <w:t>시</w:t>
                            </w:r>
                          </w:p>
                          <w:p w:rsidR="00F941DE" w:rsidRPr="00F941DE" w:rsidRDefault="00F941DE" w:rsidP="00F941DE">
                            <w:pPr>
                              <w:spacing w:after="0"/>
                              <w:rPr>
                                <w:rFonts w:ascii="나눔고딕 ExtraBold" w:eastAsia="나눔고딕 ExtraBold" w:hAnsi="나눔고딕 ExtraBold"/>
                                <w:b/>
                                <w:sz w:val="48"/>
                              </w:rPr>
                            </w:pPr>
                            <w:r w:rsidRPr="00F941DE">
                              <w:rPr>
                                <w:rFonts w:ascii="나눔고딕 ExtraBold" w:eastAsia="나눔고딕 ExtraBold" w:hAnsi="나눔고딕 ExtraBold" w:hint="eastAsia"/>
                                <w:b/>
                                <w:sz w:val="48"/>
                              </w:rPr>
                              <w:t>수</w:t>
                            </w:r>
                            <w:r w:rsidRPr="00F941DE">
                              <w:rPr>
                                <w:rFonts w:ascii="나눔고딕 ExtraBold" w:eastAsia="나눔고딕 ExtraBold" w:hAnsi="나눔고딕 ExtraBold"/>
                                <w:b/>
                                <w:sz w:val="48"/>
                              </w:rPr>
                              <w:t>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.5pt;margin-top:6pt;width:7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LAEPAIAACUEAAAOAAAAZHJzL2Uyb0RvYy54bWysU82O0zAQviPxDpbvNGnVdrdR09XSpQhp&#10;+ZEWHsBxnMbC8RjbbVJuCHFZCYkn4MRD8FDdd2DsdLvVckPkYNmZmc/ffPN5ftE1imyFdRJ0ToeD&#10;lBKhOZRSr3P64f3q2TklzjNdMgVa5HQnHL1YPH0yb00mRlCDKoUlCKJd1pqc1t6bLEkcr0XD3ACM&#10;0BiswDbM49Guk9KyFtEblYzSdJq0YEtjgQvn8O9VH6SLiF9Vgvu3VeWEJyqnyM3H1ca1CGuymLNs&#10;bZmpJT/QYP/AomFS46VHqCvmGdlY+RdUI7kFB5UfcGgSqCrJRewBuxmmj7q5qZkRsRcUx5mjTO7/&#10;wfI323eWyDKno+EZJZo1OKS7b9/3t7/ubn+T/dcv+58/yCjo1BqXYfqNwQLfPYcO5x17duYa+EdH&#10;NCxrptfi0lpoa8FK5DkMlclJaY/jAkjRvoYSr2MbDxGoq2wTRERZCKLjvHbHGYnOE44/Z7N0mmKE&#10;Y2g4TsfTURxiwrL7amOdfymgIWGTU4seiOhse+18YMOy+5RwmQMly5VUKh7sulgqS7YM/bKKX2zg&#10;UZrSpEUqk9EkImsI9dFKjfToZyWbnJ6n4esdFtR4ocuY4plU/R6ZKH2QJyjSa+O7osPEoFkB5Q6F&#10;stD7Ft8Zbmqwnylp0bM5dZ82zApK1CuNYs+G43EweTyMJ2coDbGnkeI0wjRHqJx6Svrt0seHEXUw&#10;lziUlYx6PTA5cEUvRhkP7yaY/fQcsx5e9+IPAAAA//8DAFBLAwQUAAYACAAAACEAFoSswNwAAAAI&#10;AQAADwAAAGRycy9kb3ducmV2LnhtbEyPzU7DMBCE70i8g7VI3KhDoiIIcaqKigsHJAoSHN14E0fY&#10;68h20/D2bE9w2p9ZzX7TbBbvxIwxjYEU3K4KEEhdMCMNCj7en2/uQaSsyWgXCBX8YIJNe3nR6NqE&#10;E73hvM+DYBNKtVZgc55qKVNn0eu0ChMSa32IXmce4yBN1Cc2906WRXEnvR6JP1g94ZPF7nt/9Ao+&#10;vR3NLr5+9cbNu5d+u56WOCl1fbVsH0FkXPLfMZzxGR1aZjqEI5kknIKKk2Rel1zP8vqBm4OCsqpK&#10;kG0j/wdofwEAAP//AwBQSwECLQAUAAYACAAAACEAtoM4kv4AAADhAQAAEwAAAAAAAAAAAAAAAAAA&#10;AAAAW0NvbnRlbnRfVHlwZXNdLnhtbFBLAQItABQABgAIAAAAIQA4/SH/1gAAAJQBAAALAAAAAAAA&#10;AAAAAAAAAC8BAABfcmVscy8ucmVsc1BLAQItABQABgAIAAAAIQBfwLAEPAIAACUEAAAOAAAAAAAA&#10;AAAAAAAAAC4CAABkcnMvZTJvRG9jLnhtbFBLAQItABQABgAIAAAAIQAWhKzA3AAAAAgBAAAPAAAA&#10;AAAAAAAAAAAAAJYEAABkcnMvZG93bnJldi54bWxQSwUGAAAAAAQABADzAAAAnwUAAAAA&#10;" stroked="f">
                <v:textbox style="mso-fit-shape-to-text:t">
                  <w:txbxContent>
                    <w:p w:rsidR="00F941DE" w:rsidRPr="00F941DE" w:rsidRDefault="00F941DE" w:rsidP="00F941DE">
                      <w:pPr>
                        <w:spacing w:after="0"/>
                        <w:rPr>
                          <w:rFonts w:ascii="나눔고딕 ExtraBold" w:eastAsia="나눔고딕 ExtraBold" w:hAnsi="나눔고딕 ExtraBold"/>
                          <w:b/>
                          <w:sz w:val="48"/>
                        </w:rPr>
                      </w:pPr>
                      <w:r w:rsidRPr="00F941DE">
                        <w:rPr>
                          <w:rFonts w:ascii="나눔고딕 ExtraBold" w:eastAsia="나눔고딕 ExtraBold" w:hAnsi="나눔고딕 ExtraBold"/>
                          <w:b/>
                          <w:sz w:val="48"/>
                        </w:rPr>
                        <w:t>2</w:t>
                      </w:r>
                      <w:r w:rsidRPr="00F941DE">
                        <w:rPr>
                          <w:rFonts w:ascii="나눔고딕 ExtraBold" w:eastAsia="나눔고딕 ExtraBold" w:hAnsi="나눔고딕 ExtraBold" w:hint="eastAsia"/>
                          <w:b/>
                          <w:sz w:val="48"/>
                        </w:rPr>
                        <w:t>차</w:t>
                      </w:r>
                      <w:r w:rsidRPr="00F941DE">
                        <w:rPr>
                          <w:rFonts w:ascii="나눔고딕 ExtraBold" w:eastAsia="나눔고딕 ExtraBold" w:hAnsi="나눔고딕 ExtraBold"/>
                          <w:b/>
                          <w:sz w:val="48"/>
                        </w:rPr>
                        <w:t>시</w:t>
                      </w:r>
                    </w:p>
                    <w:p w:rsidR="00F941DE" w:rsidRPr="00F941DE" w:rsidRDefault="00F941DE" w:rsidP="00F941DE">
                      <w:pPr>
                        <w:spacing w:after="0"/>
                        <w:rPr>
                          <w:rFonts w:ascii="나눔고딕 ExtraBold" w:eastAsia="나눔고딕 ExtraBold" w:hAnsi="나눔고딕 ExtraBold"/>
                          <w:b/>
                          <w:sz w:val="48"/>
                        </w:rPr>
                      </w:pPr>
                      <w:r w:rsidRPr="00F941DE">
                        <w:rPr>
                          <w:rFonts w:ascii="나눔고딕 ExtraBold" w:eastAsia="나눔고딕 ExtraBold" w:hAnsi="나눔고딕 ExtraBold" w:hint="eastAsia"/>
                          <w:b/>
                          <w:sz w:val="48"/>
                        </w:rPr>
                        <w:t>수</w:t>
                      </w:r>
                      <w:r w:rsidRPr="00F941DE">
                        <w:rPr>
                          <w:rFonts w:ascii="나눔고딕 ExtraBold" w:eastAsia="나눔고딕 ExtraBold" w:hAnsi="나눔고딕 ExtraBold"/>
                          <w:b/>
                          <w:sz w:val="48"/>
                        </w:rPr>
                        <w:t>업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667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81915</wp:posOffset>
                </wp:positionV>
                <wp:extent cx="1188000" cy="1080000"/>
                <wp:effectExtent l="19050" t="19050" r="12700" b="25400"/>
                <wp:wrapNone/>
                <wp:docPr id="5" name="모서리가 둥근 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00" cy="10800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C84F20" id="모서리가 둥근 직사각형 5" o:spid="_x0000_s1026" style="position:absolute;left:0;text-align:left;margin-left:1.5pt;margin-top:6.45pt;width:93.55pt;height:85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dvHyAIAAKsFAAAOAAAAZHJzL2Uyb0RvYy54bWysVM1u1DAQviPxDpbvNMmqS5dVs9WqVRFS&#10;1VZtUc+uYzeRHI+xvX+cKOIFOCBx4MqPEAduXHiitrwDYyebXZWKA+KSzHhmvvmf7Z15rchUWFeB&#10;zmm2kVIiNIei0pc5fX62/2hAifNMF0yBFjldCEd3Rg8fbM/MUPSgBFUISxBEu+HM5LT03gyTxPFS&#10;1MxtgBEahRJszTyy9jIpLJsheq2SXpo+TmZgC2OBC+fwda8R0lHEl1JwfySlE56onGJsPn5t/F6E&#10;bzLaZsNLy0xZ8TYM9g9R1KzS6LSD2mOekYmt/oCqK27BgfQbHOoEpKy4iDlgNll6J5vTkhkRc8Hi&#10;ONOVyf0/WH44PbakKnLap0SzGlt08/XL7ZsPN5++XX9/RW7efrz+8ZPcfr66fY0PV7/evyP9ULWZ&#10;cUM0PjXHtuUckqEEc2nr8MfkyDxWetFVWsw94fiYZYNBmmJDOMqyNNCxF8nK3FjnnwqoSSByamGi&#10;ixPsZywzmx44j35Rf6kXXGrYr5SKPVWazHLaG/S3+tHCgaqKIA16cbzErrJkynAw/DwLKSHYmhZy&#10;SuNjSLRJLVJ+oUSAUPpESCwcJtNrHISRXWEyzoX2WSMqWSEaV/21TLsoousIGJAlBtlhtwD3Yzcx&#10;t/rBVMSJ74zTvwXWGHcW0TNo3xnXlQZ7H4DCrFrPjf6ySE1pQpUuoFjgWFlo9s0Zvl9hFw+Y88fM&#10;4oJh5/Fo+CP8SAXYKGgpSkqwL+97D/o49yilZIYLm1P3YsKsoEQ907gRT7LNzbDhkdnsb/WQseuS&#10;i3WJntS7gK3P8DwZHsmg79WSlBbqc7wt4+AVRUxz9J1T7u2S2fXNIcHrxMV4HNVwqw3zB/rU8AAe&#10;qhoG9Gx+zqxpR9njFhzCcrnZ8M4wN7rBUsN44kFWcdJXdW3rjRchDk57vcLJWeej1urGjn4DAAD/&#10;/wMAUEsDBBQABgAIAAAAIQAshYS33gAAAAgBAAAPAAAAZHJzL2Rvd25yZXYueG1sTI/RSsNAEEXf&#10;Bf9hGcGXYjeNIG2aTVGxiAhCaz9gk51mg9nZuLtN4987fdK3mbmXO+eWm8n1YsQQO08KFvMMBFLj&#10;TUetgsPn9m4JIiZNRveeUMEPRthU11elLow/0w7HfWoFh1AstAKb0lBIGRuLTse5H5BYO/rgdOI1&#10;tNIEfeZw18s8yx6k0x3xB6sHfLbYfO1PTsH3bpyNVL/ms3Z7/LAow9PL27tStzfT4xpEwin9meGC&#10;z+hQMVPtT2Si6BXcc5PE53wF4iKvsgWImoclK7Iq5f8C1S8AAAD//wMAUEsBAi0AFAAGAAgAAAAh&#10;ALaDOJL+AAAA4QEAABMAAAAAAAAAAAAAAAAAAAAAAFtDb250ZW50X1R5cGVzXS54bWxQSwECLQAU&#10;AAYACAAAACEAOP0h/9YAAACUAQAACwAAAAAAAAAAAAAAAAAvAQAAX3JlbHMvLnJlbHNQSwECLQAU&#10;AAYACAAAACEAxXXbx8gCAACrBQAADgAAAAAAAAAAAAAAAAAuAgAAZHJzL2Uyb0RvYy54bWxQSwEC&#10;LQAUAAYACAAAACEALIWEt94AAAAIAQAADwAAAAAAAAAAAAAAAAAiBQAAZHJzL2Rvd25yZXYueG1s&#10;UEsFBgAAAAAEAAQA8wAAAC0GAAAAAA==&#10;" filled="f" strokecolor="black [3213]" strokeweight="2.25pt">
                <v:stroke joinstyle="miter"/>
                <w10:wrap anchorx="margin"/>
              </v:roundrect>
            </w:pict>
          </mc:Fallback>
        </mc:AlternateContent>
      </w:r>
      <w:r w:rsidR="00F941DE">
        <w:tab/>
      </w:r>
    </w:p>
    <w:p w:rsidR="00736679" w:rsidRDefault="00F941DE" w:rsidP="00736679">
      <w:pPr>
        <w:ind w:firstLineChars="300" w:firstLine="600"/>
      </w:pPr>
      <w:r>
        <w:rPr>
          <w:rFonts w:hint="eastAsia"/>
        </w:rPr>
        <w:t>관련 학과: 수학과,</w:t>
      </w:r>
      <w:r>
        <w:t xml:space="preserve"> </w:t>
      </w:r>
      <w:r>
        <w:rPr>
          <w:rFonts w:hint="eastAsia"/>
        </w:rPr>
        <w:t>통계학과,</w:t>
      </w:r>
      <w:r>
        <w:t xml:space="preserve"> </w:t>
      </w:r>
      <w:r>
        <w:rPr>
          <w:rFonts w:hint="eastAsia"/>
        </w:rPr>
        <w:t>컴퓨터공학과,</w:t>
      </w:r>
      <w:r>
        <w:t xml:space="preserve"> </w:t>
      </w:r>
      <w:r>
        <w:rPr>
          <w:rFonts w:hint="eastAsia"/>
        </w:rPr>
        <w:t>산업경영공학과 등</w:t>
      </w:r>
    </w:p>
    <w:p w:rsidR="00736679" w:rsidRDefault="00F941DE" w:rsidP="00736679">
      <w:pPr>
        <w:ind w:firstLineChars="300" w:firstLine="600"/>
      </w:pPr>
      <w:r>
        <w:rPr>
          <w:rFonts w:hint="eastAsia"/>
        </w:rPr>
        <w:t>참고 문헌:</w:t>
      </w:r>
      <w:r>
        <w:t xml:space="preserve"> </w:t>
      </w:r>
      <w:r w:rsidRPr="00F941DE">
        <w:t>W Güth, R Schmittberger and B Schwarze, “An expe</w:t>
      </w:r>
      <w:r w:rsidR="00736679">
        <w:t xml:space="preserve">rimental </w:t>
      </w:r>
    </w:p>
    <w:p w:rsidR="00F941DE" w:rsidRPr="00F941DE" w:rsidRDefault="00F941DE" w:rsidP="00736679">
      <w:pPr>
        <w:ind w:firstLineChars="800" w:firstLine="1600"/>
      </w:pPr>
      <w:proofErr w:type="gramStart"/>
      <w:r>
        <w:t>analysis</w:t>
      </w:r>
      <w:proofErr w:type="gramEnd"/>
      <w:r>
        <w:t xml:space="preserve"> of ultimatum </w:t>
      </w:r>
      <w:r w:rsidRPr="00F941DE">
        <w:t xml:space="preserve">bargaining”, </w:t>
      </w:r>
      <w:r>
        <w:t>1982.</w:t>
      </w:r>
    </w:p>
    <w:p w:rsidR="00736679" w:rsidRPr="007B6874" w:rsidRDefault="00400EC7">
      <w:pPr>
        <w:sectPr w:rsidR="00736679" w:rsidRPr="007B6874" w:rsidSect="00F941DE">
          <w:headerReference w:type="default" r:id="rId8"/>
          <w:pgSz w:w="11906" w:h="16838"/>
          <w:pgMar w:top="1701" w:right="1440" w:bottom="1440" w:left="1440" w:header="851" w:footer="992" w:gutter="0"/>
          <w:cols w:sep="1" w:space="425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310515</wp:posOffset>
                </wp:positionV>
                <wp:extent cx="1440000" cy="288000"/>
                <wp:effectExtent l="0" t="0" r="27305" b="17145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288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52B929" id="모서리가 둥근 직사각형 1" o:spid="_x0000_s1026" style="position:absolute;left:0;text-align:left;margin-left:-7.5pt;margin-top:24.45pt;width:113.4pt;height:2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K11wgIAAKAFAAAOAAAAZHJzL2Uyb0RvYy54bWysVL1uFDEQ7pF4B8s92btTAmGVveiUKAgp&#10;SqIkKLXjtbMreT3G9v1REcQLUCBR0PIjREFHwxMl4R0Y23t7R4goEFt4Zzwz3/x4Zra2Z40iE2Fd&#10;Dbqg/bUeJUJzKGt9UdBnp3sPNilxnumSKdCioHPh6Pbw/r2tqcnFACpQpbAEQbTLp6aglfcmzzLH&#10;K9EwtwZGaBRKsA3zyNqLrLRsiuiNyga93sNsCrY0FrhwDm93k5AOI76UgvtDKZ3wRBUUY/PxtPE8&#10;D2c23GL5hWWmqnkbBvuHKBpWa3TaQe0yz8jY1n9ANTW34ED6NQ5NBlLWXMQcMJt+71Y2JxUzIuaC&#10;xXGmK5P7f7D8YHJkSV3i21GiWYNPdP3l883r99cfv159e0mu33y4+v6D3Hy6vHmFF5c/370l/VC1&#10;qXE5Gp+YI9tyDslQgpm0TfhjcmQWKz3vKi1mnnC87K+v9/CjhKNssLkZaITJltbGOv9EQEMCUVAL&#10;Y10e43PGKrPJvvNJf6EXPGrYq5XCe5YrHU4Hqi7DXWRCT4kdZcmEYTf4WcwDXa5oIRcss5BdyidS&#10;fq5EQj0WEquFGQxiILFPl5iMc6F9P4kqVorkaiPmmuLtLGK2SiNgQJYYZIfdAvwe7wI7wbT6wVTE&#10;Nu+Me38LLBl3FtEzaN8ZN7UGexeAwqxaz0l/UaRUmlClcyjn2EsW0pA5w/dqfLt95vwRszhV+Ny4&#10;KfwhHlLBtKDQUpRUYF/cdR/0sdlRSskUp7Sg7vmYWUGJeqpxDB6HRsKxjsz6xqMBMnZVcr4q0eNm&#10;B/DpsdUxukgGfa8WpLTQnOFCGQWvKGKao++Ccm8XzI5P2wNXEhejUVTDUTbM7+sTwwN4qGpoy9PZ&#10;GbOmbWCPrX8Ai4lm+a0WTrrBUsNo7EHWsb+XdW3rjWsgNk67ssKeWeWj1nKxDn8BAAD//wMAUEsD&#10;BBQABgAIAAAAIQDpHmf33wAAAAkBAAAPAAAAZHJzL2Rvd25yZXYueG1sTI9BT8JAEIXvJv6HzZh4&#10;g20BDdROiSExXgWVxNu0HduG7myzu0Dx17uc9DiZl/e+L1+Pplcndr6zgpBOE1Asla07aRA+3l8m&#10;S1A+kNTUW2GEC3tYF7c3OWW1PcuWT7vQqFgiPiOENoQh09pXLRvyUzuwxN+3dYZCPF2ja0fnWG56&#10;PUuSR22ok7jQ0sCblqvD7mgQ9snXD21El6/7z+rwZp0r5xeHeH83Pj+BCjyGvzBc8SM6FJGptEep&#10;veoRJulDdAkIi+UKVAzM0jS6lAirxRx0kev/BsUvAAAA//8DAFBLAQItABQABgAIAAAAIQC2gziS&#10;/gAAAOEBAAATAAAAAAAAAAAAAAAAAAAAAABbQ29udGVudF9UeXBlc10ueG1sUEsBAi0AFAAGAAgA&#10;AAAhADj9If/WAAAAlAEAAAsAAAAAAAAAAAAAAAAALwEAAF9yZWxzLy5yZWxzUEsBAi0AFAAGAAgA&#10;AAAhANr8rXXCAgAAoAUAAA4AAAAAAAAAAAAAAAAALgIAAGRycy9lMm9Eb2MueG1sUEsBAi0AFAAG&#10;AAgAAAAhAOkeZ/ffAAAACQEAAA8AAAAAAAAAAAAAAAAAHAUAAGRycy9kb3ducmV2LnhtbFBLBQYA&#10;AAAABAAEAPMAAAAoBgAAAAA=&#10;" filled="f" strokecolor="black [3213]" strokeweight="1pt">
                <v:stroke joinstyle="miter"/>
              </v:roundrect>
            </w:pict>
          </mc:Fallback>
        </mc:AlternateContent>
      </w:r>
    </w:p>
    <w:p w:rsidR="001E72E4" w:rsidRDefault="00736679" w:rsidP="00736679">
      <w:r>
        <w:rPr>
          <w:rFonts w:hint="eastAsia"/>
        </w:rPr>
        <w:t>0.</w:t>
      </w:r>
      <w:r>
        <w:t xml:space="preserve"> </w:t>
      </w:r>
      <w:r>
        <w:rPr>
          <w:u w:val="single"/>
        </w:rPr>
        <w:t xml:space="preserve">            </w:t>
      </w:r>
      <w:r>
        <w:rPr>
          <w:rFonts w:hint="eastAsia"/>
        </w:rPr>
        <w:t>이란?</w:t>
      </w:r>
    </w:p>
    <w:p w:rsidR="001E72E4" w:rsidRDefault="00736679">
      <w:r>
        <w:rPr>
          <w:rFonts w:hint="eastAsia"/>
        </w:rPr>
        <w:t>주식회사가 자금을 조달받기 위해 투자자로부터 돈을 받고 발행하는 증서.</w:t>
      </w:r>
    </w:p>
    <w:p w:rsidR="00736679" w:rsidRDefault="00736679"/>
    <w:p w:rsidR="00736679" w:rsidRDefault="00736679" w:rsidP="00736679">
      <w:r>
        <w:t xml:space="preserve">1. </w:t>
      </w:r>
      <w:r>
        <w:rPr>
          <w:u w:val="single"/>
        </w:rPr>
        <w:t xml:space="preserve">                        </w:t>
      </w:r>
      <w:r>
        <w:rPr>
          <w:rFonts w:hint="eastAsia"/>
        </w:rPr>
        <w:t>이란?</w:t>
      </w:r>
    </w:p>
    <w:p w:rsidR="001E72E4" w:rsidRDefault="00736679">
      <w:r>
        <w:rPr>
          <w:rFonts w:hint="eastAsia"/>
        </w:rPr>
        <w:t>서로의 행동이 상대방에게 영향을 줄 수 있는 전략적 상황에서의 의사결정에 관한 수학적 이론.</w:t>
      </w:r>
    </w:p>
    <w:p w:rsidR="00736679" w:rsidRPr="00736679" w:rsidRDefault="00736679">
      <w:pPr>
        <w:rPr>
          <w:sz w:val="2"/>
        </w:rPr>
      </w:pPr>
    </w:p>
    <w:p w:rsidR="001E72E4" w:rsidRDefault="00736679" w:rsidP="00736679">
      <w:r>
        <w:rPr>
          <w:rFonts w:hint="eastAsia"/>
        </w:rPr>
        <w:t>* 숫자 맞히기</w:t>
      </w:r>
    </w:p>
    <w:p w:rsidR="00CE3A24" w:rsidRDefault="00CE3A24">
      <w:r>
        <w:rPr>
          <w:rFonts w:hint="eastAsia"/>
        </w:rPr>
        <w:t xml:space="preserve">0에서 </w:t>
      </w:r>
      <w:r>
        <w:t>100</w:t>
      </w:r>
      <w:r>
        <w:rPr>
          <w:rFonts w:hint="eastAsia"/>
        </w:rPr>
        <w:t xml:space="preserve">까지 정수 중 숫자 하나를 선택하여 전체 평균의 </w:t>
      </w:r>
      <w:r>
        <w:t>2/3</w:t>
      </w:r>
      <w:r>
        <w:rPr>
          <w:rFonts w:hint="eastAsia"/>
        </w:rPr>
        <w:t>의 값에 가장 가까우면 우승.</w:t>
      </w:r>
    </w:p>
    <w:p w:rsidR="001E72E4" w:rsidRDefault="00CE3A24">
      <w:pPr>
        <w:rPr>
          <w:u w:val="single"/>
        </w:rPr>
      </w:pPr>
      <w:r>
        <w:rPr>
          <w:rFonts w:hint="eastAsia"/>
        </w:rPr>
        <w:t>이상적인 답변:</w:t>
      </w:r>
      <w:r>
        <w:t xml:space="preserve"> </w:t>
      </w:r>
      <w:r>
        <w:rPr>
          <w:u w:val="single"/>
        </w:rPr>
        <w:t xml:space="preserve">                             </w:t>
      </w:r>
    </w:p>
    <w:p w:rsidR="00CE3A24" w:rsidRDefault="00CE3A24">
      <w:pPr>
        <w:rPr>
          <w:u w:val="single"/>
        </w:rPr>
      </w:pPr>
      <w:r>
        <w:rPr>
          <w:u w:val="single"/>
        </w:rPr>
        <w:t xml:space="preserve">                                            </w:t>
      </w:r>
    </w:p>
    <w:p w:rsidR="00CE3A24" w:rsidRDefault="00CE3A24">
      <w:pPr>
        <w:rPr>
          <w:u w:val="single"/>
        </w:rPr>
      </w:pPr>
      <w:r>
        <w:rPr>
          <w:u w:val="single"/>
        </w:rPr>
        <w:t xml:space="preserve">                                           </w:t>
      </w:r>
    </w:p>
    <w:p w:rsidR="00CE3A24" w:rsidRDefault="00CE3A24">
      <w:pPr>
        <w:rPr>
          <w:u w:val="single"/>
        </w:rPr>
      </w:pP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 xml:space="preserve">보통 사람들은 </w:t>
      </w:r>
      <w:r>
        <w:rPr>
          <w:u w:val="single"/>
        </w:rPr>
        <w:t xml:space="preserve">                          </w:t>
      </w:r>
    </w:p>
    <w:p w:rsidR="00CE3A24" w:rsidRDefault="00CE3A24">
      <w:pPr>
        <w:rPr>
          <w:u w:val="single"/>
        </w:rPr>
      </w:pPr>
      <w:r>
        <w:rPr>
          <w:u w:val="single"/>
        </w:rPr>
        <w:t xml:space="preserve">                                           </w:t>
      </w:r>
    </w:p>
    <w:p w:rsidR="001E72E4" w:rsidRPr="00CE3A24" w:rsidRDefault="00CE3A24">
      <w:r>
        <w:rPr>
          <w:u w:val="single"/>
        </w:rPr>
        <w:t xml:space="preserve">                                     </w:t>
      </w:r>
      <w:r>
        <w:rPr>
          <w:rFonts w:hint="eastAsia"/>
        </w:rPr>
        <w:t>하는가</w:t>
      </w:r>
    </w:p>
    <w:p w:rsidR="00FD7074" w:rsidRPr="00400EC7" w:rsidRDefault="00FD7074">
      <w:pPr>
        <w:rPr>
          <w:rFonts w:eastAsiaTheme="minorHAnsi"/>
          <w:sz w:val="2"/>
        </w:rPr>
      </w:pPr>
    </w:p>
    <w:p w:rsidR="00FD7074" w:rsidRPr="00FD7074" w:rsidRDefault="00FD7074" w:rsidP="00FD7074">
      <w:pPr>
        <w:rPr>
          <w:rFonts w:eastAsiaTheme="minorHAnsi"/>
        </w:rPr>
      </w:pPr>
      <w:r>
        <w:rPr>
          <w:rFonts w:eastAsiaTheme="minorHAnsi"/>
        </w:rPr>
        <w:t>*</w:t>
      </w:r>
      <w:r>
        <w:rPr>
          <w:rFonts w:eastAsiaTheme="minorHAnsi" w:hint="eastAsia"/>
        </w:rPr>
        <w:t xml:space="preserve"> 최후통첩 게임</w:t>
      </w:r>
    </w:p>
    <w:p w:rsidR="001E72E4" w:rsidRDefault="00412AE4">
      <w:r>
        <w:rPr>
          <w:rFonts w:hint="eastAsia"/>
        </w:rPr>
        <w:t xml:space="preserve">A는 돈을 어떤 비율로 나눠가질지 제안하고 </w:t>
      </w:r>
      <w:r>
        <w:t>B</w:t>
      </w:r>
      <w:r>
        <w:rPr>
          <w:rFonts w:hint="eastAsia"/>
        </w:rPr>
        <w:t>는 이를 수락</w:t>
      </w:r>
      <w:r w:rsidR="00AD0283">
        <w:rPr>
          <w:rFonts w:hint="eastAsia"/>
        </w:rPr>
        <w:t xml:space="preserve"> 또는 </w:t>
      </w:r>
      <w:r>
        <w:rPr>
          <w:rFonts w:hint="eastAsia"/>
        </w:rPr>
        <w:t>거절</w:t>
      </w:r>
      <w:r w:rsidR="00AD0283">
        <w:rPr>
          <w:rFonts w:hint="eastAsia"/>
        </w:rPr>
        <w:t xml:space="preserve">. </w:t>
      </w:r>
      <w:r w:rsidR="00AD0283">
        <w:t>A</w:t>
      </w:r>
      <w:r w:rsidR="00AD0283">
        <w:rPr>
          <w:rFonts w:hint="eastAsia"/>
        </w:rPr>
        <w:t>는 한 번만 제안 가능하며</w:t>
      </w:r>
      <w:r w:rsidR="00400EC7">
        <w:rPr>
          <w:rFonts w:hint="eastAsia"/>
        </w:rPr>
        <w:t xml:space="preserve">, </w:t>
      </w:r>
      <w:r w:rsidR="00400EC7">
        <w:t>B</w:t>
      </w:r>
      <w:r w:rsidR="00400EC7">
        <w:rPr>
          <w:rFonts w:hint="eastAsia"/>
        </w:rPr>
        <w:t>가 거절시 둘 다 돈을 받지 못함.</w:t>
      </w:r>
    </w:p>
    <w:p w:rsidR="00400EC7" w:rsidRDefault="00400EC7" w:rsidP="00400EC7">
      <w:pPr>
        <w:rPr>
          <w:u w:val="single"/>
        </w:rPr>
      </w:pPr>
      <w:r>
        <w:rPr>
          <w:rFonts w:hint="eastAsia"/>
        </w:rPr>
        <w:t>이상적인 답변:</w:t>
      </w:r>
      <w:r>
        <w:t xml:space="preserve"> </w:t>
      </w:r>
      <w:r>
        <w:rPr>
          <w:u w:val="single"/>
        </w:rPr>
        <w:t xml:space="preserve">                             </w:t>
      </w:r>
    </w:p>
    <w:p w:rsidR="00400EC7" w:rsidRDefault="00400EC7" w:rsidP="00400EC7">
      <w:pPr>
        <w:rPr>
          <w:u w:val="single"/>
        </w:rPr>
      </w:pPr>
      <w:r>
        <w:rPr>
          <w:u w:val="single"/>
        </w:rPr>
        <w:t xml:space="preserve">                                            </w:t>
      </w:r>
    </w:p>
    <w:p w:rsidR="00400EC7" w:rsidRDefault="00400EC7" w:rsidP="00400EC7">
      <w:pPr>
        <w:rPr>
          <w:u w:val="single"/>
        </w:rPr>
      </w:pP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 xml:space="preserve">인간은 </w:t>
      </w:r>
      <w:r>
        <w:rPr>
          <w:u w:val="single"/>
        </w:rPr>
        <w:t xml:space="preserve">                          </w:t>
      </w:r>
    </w:p>
    <w:p w:rsidR="00400EC7" w:rsidRPr="00400EC7" w:rsidRDefault="00400EC7">
      <w:pPr>
        <w:rPr>
          <w:u w:val="single"/>
        </w:rPr>
      </w:pPr>
      <w:r>
        <w:rPr>
          <w:u w:val="single"/>
        </w:rPr>
        <w:t xml:space="preserve">                                           </w:t>
      </w:r>
    </w:p>
    <w:p w:rsidR="001E72E4" w:rsidRDefault="001E72E4"/>
    <w:p w:rsidR="00400EC7" w:rsidRDefault="00400EC7" w:rsidP="00400EC7">
      <w:r>
        <w:t>2</w:t>
      </w:r>
      <w:r>
        <w:rPr>
          <w:rFonts w:hint="eastAsia"/>
        </w:rPr>
        <w:t>.</w:t>
      </w:r>
      <w:r>
        <w:t xml:space="preserve"> </w:t>
      </w:r>
      <w:r>
        <w:rPr>
          <w:u w:val="single"/>
        </w:rPr>
        <w:t xml:space="preserve">            </w:t>
      </w:r>
      <w:r>
        <w:rPr>
          <w:rFonts w:hint="eastAsia"/>
        </w:rPr>
        <w:t>란?</w:t>
      </w:r>
    </w:p>
    <w:p w:rsidR="001E72E4" w:rsidRDefault="00400EC7">
      <w:r>
        <w:rPr>
          <w:rFonts w:hint="eastAsia"/>
        </w:rPr>
        <w:t>수학적 기법을 활용하여 시장 분석을 수치화하고, 투자 법칙을 찾아내어 투자하는 방식.</w:t>
      </w:r>
      <w:r>
        <w:t xml:space="preserve"> </w:t>
      </w:r>
      <w:r>
        <w:rPr>
          <w:rFonts w:hint="eastAsia"/>
        </w:rPr>
        <w:t>대표적으로는 파생상품의 가격 및 위험도 계산,</w:t>
      </w:r>
      <w:r>
        <w:t xml:space="preserve"> </w:t>
      </w:r>
      <w:r>
        <w:rPr>
          <w:rFonts w:hint="eastAsia"/>
        </w:rPr>
        <w:t>알고리즘 거래가 있음.</w:t>
      </w:r>
    </w:p>
    <w:p w:rsidR="001E72E4" w:rsidRPr="00400EC7" w:rsidRDefault="001E72E4">
      <w:pPr>
        <w:rPr>
          <w:sz w:val="2"/>
        </w:rPr>
      </w:pPr>
    </w:p>
    <w:p w:rsidR="00400EC7" w:rsidRPr="00400EC7" w:rsidRDefault="00400EC7" w:rsidP="00400EC7">
      <w:pPr>
        <w:rPr>
          <w:u w:val="single"/>
        </w:rPr>
      </w:pPr>
      <w:r>
        <w:rPr>
          <w:rFonts w:hint="eastAsia"/>
        </w:rPr>
        <w:t xml:space="preserve">* </w:t>
      </w:r>
      <w:r>
        <w:rPr>
          <w:rFonts w:hint="eastAsia"/>
          <w:u w:val="single"/>
        </w:rPr>
        <w:t xml:space="preserve">                                </w:t>
      </w:r>
    </w:p>
    <w:p w:rsidR="001E72E4" w:rsidRDefault="00400EC7">
      <w:r>
        <w:rPr>
          <w:rFonts w:hint="eastAsia"/>
        </w:rPr>
        <w:t xml:space="preserve">과거 데이터 </w:t>
      </w:r>
      <w:r>
        <w:t>x_t-1</w:t>
      </w:r>
      <w:r>
        <w:rPr>
          <w:rFonts w:hint="eastAsia"/>
        </w:rPr>
        <w:t xml:space="preserve">이 현재 데이터 </w:t>
      </w:r>
      <w:r>
        <w:t>x_t</w:t>
      </w:r>
      <w:r>
        <w:rPr>
          <w:rFonts w:hint="eastAsia"/>
        </w:rPr>
        <w:t>에 어떤 영향을 미치는지.</w:t>
      </w:r>
      <w:r>
        <w:t xml:space="preserve"> </w:t>
      </w:r>
      <w:r>
        <w:rPr>
          <w:rFonts w:hint="eastAsia"/>
        </w:rPr>
        <w:t>데이터들은 시점이 가까울수록 서로 강한 연관성을 가짐.</w:t>
      </w:r>
    </w:p>
    <w:p w:rsidR="00400EC7" w:rsidRPr="00400EC7" w:rsidRDefault="00400EC7" w:rsidP="00400EC7">
      <w:pPr>
        <w:rPr>
          <w:sz w:val="2"/>
        </w:rPr>
      </w:pPr>
    </w:p>
    <w:p w:rsidR="00400EC7" w:rsidRPr="00400EC7" w:rsidRDefault="00400EC7" w:rsidP="00400EC7">
      <w:pPr>
        <w:rPr>
          <w:u w:val="single"/>
        </w:rPr>
      </w:pPr>
      <w:r>
        <w:rPr>
          <w:rFonts w:hint="eastAsia"/>
        </w:rPr>
        <w:t xml:space="preserve">* </w:t>
      </w:r>
      <w:r>
        <w:rPr>
          <w:rFonts w:hint="eastAsia"/>
          <w:u w:val="single"/>
        </w:rPr>
        <w:t xml:space="preserve">                                </w:t>
      </w:r>
    </w:p>
    <w:p w:rsidR="001E72E4" w:rsidRDefault="00400EC7" w:rsidP="00400EC7">
      <w:r>
        <w:t>x</w:t>
      </w:r>
      <w:r>
        <w:rPr>
          <w:rFonts w:hint="eastAsia"/>
        </w:rPr>
        <w:t>_</w:t>
      </w:r>
      <w:r>
        <w:t>1, x_2, x_</w:t>
      </w:r>
      <w:proofErr w:type="gramStart"/>
      <w:r>
        <w:t>3…</w:t>
      </w:r>
      <w:proofErr w:type="gramEnd"/>
      <w:r>
        <w:rPr>
          <w:rFonts w:hint="eastAsia"/>
        </w:rPr>
        <w:t>로 y값을 추정하여 데이터 오차가 최소화되는 직선을 긋는 것.</w:t>
      </w:r>
    </w:p>
    <w:p w:rsidR="00400EC7" w:rsidRPr="00400EC7" w:rsidRDefault="00400EC7" w:rsidP="00400EC7">
      <w:pPr>
        <w:rPr>
          <w:sz w:val="2"/>
        </w:rPr>
      </w:pPr>
    </w:p>
    <w:p w:rsidR="00400EC7" w:rsidRDefault="00400EC7" w:rsidP="00400EC7">
      <w:r>
        <w:rPr>
          <w:rFonts w:hint="eastAsia"/>
        </w:rPr>
        <w:t>* 주의점 및 해결 방법</w:t>
      </w:r>
    </w:p>
    <w:p w:rsidR="001E72E4" w:rsidRDefault="00400EC7">
      <w:pPr>
        <w:rPr>
          <w:u w:val="single"/>
        </w:rPr>
      </w:pPr>
      <w:r>
        <w:rPr>
          <w:rFonts w:hint="eastAsia"/>
        </w:rPr>
        <w:t xml:space="preserve">1) </w:t>
      </w:r>
      <w:r>
        <w:rPr>
          <w:u w:val="single"/>
        </w:rPr>
        <w:t xml:space="preserve">                                        </w:t>
      </w:r>
    </w:p>
    <w:p w:rsidR="00400EC7" w:rsidRDefault="00400EC7">
      <w:pPr>
        <w:rPr>
          <w:u w:val="single"/>
        </w:rPr>
      </w:pPr>
      <w:r>
        <w:rPr>
          <w:u w:val="single"/>
        </w:rPr>
        <w:t xml:space="preserve">                                           </w:t>
      </w:r>
    </w:p>
    <w:p w:rsidR="00400EC7" w:rsidRDefault="00400EC7">
      <w:pPr>
        <w:rPr>
          <w:u w:val="single"/>
        </w:rPr>
      </w:pPr>
      <w:r w:rsidRPr="00400EC7">
        <w:t xml:space="preserve">2) </w:t>
      </w:r>
      <w:r>
        <w:rPr>
          <w:u w:val="single"/>
        </w:rPr>
        <w:t xml:space="preserve">                                        </w:t>
      </w:r>
    </w:p>
    <w:p w:rsidR="00400EC7" w:rsidRDefault="00400EC7">
      <w:pPr>
        <w:rPr>
          <w:u w:val="single"/>
        </w:rPr>
      </w:pPr>
      <w:r>
        <w:rPr>
          <w:u w:val="single"/>
        </w:rPr>
        <w:t xml:space="preserve">                                           </w:t>
      </w:r>
    </w:p>
    <w:p w:rsidR="00400EC7" w:rsidRDefault="00400EC7">
      <w:pPr>
        <w:rPr>
          <w:u w:val="single"/>
        </w:rPr>
        <w:sectPr w:rsidR="00400EC7" w:rsidSect="00F941DE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</w:p>
    <w:p w:rsidR="00400EC7" w:rsidRDefault="00400EC7" w:rsidP="00400EC7">
      <w:r w:rsidRPr="00400EC7">
        <w:rPr>
          <w:rFonts w:hint="eastAsia"/>
        </w:rPr>
        <w:lastRenderedPageBreak/>
        <w:t>*</w:t>
      </w:r>
      <w:r w:rsidRPr="00400EC7">
        <w:t xml:space="preserve"> </w:t>
      </w:r>
      <w:r>
        <w:rPr>
          <w:rFonts w:hint="eastAsia"/>
        </w:rPr>
        <w:t>나만의 알고리즘 만들기</w:t>
      </w:r>
      <w:r w:rsidR="00793629">
        <w:rPr>
          <w:rFonts w:hint="eastAsia"/>
        </w:rPr>
        <w:t xml:space="preserve"> (다중 회귀 분석)</w:t>
      </w:r>
    </w:p>
    <w:p w:rsidR="00400EC7" w:rsidRPr="00400EC7" w:rsidRDefault="00C36B30" w:rsidP="00400EC7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998E12" wp14:editId="2CEC1CE9">
                <wp:simplePos x="0" y="0"/>
                <wp:positionH relativeFrom="column">
                  <wp:posOffset>4933950</wp:posOffset>
                </wp:positionH>
                <wp:positionV relativeFrom="paragraph">
                  <wp:posOffset>4300220</wp:posOffset>
                </wp:positionV>
                <wp:extent cx="990600" cy="3905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7A5A" w:rsidRDefault="007B7A5A" w:rsidP="007B7A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시</w:t>
                            </w:r>
                            <w:r>
                              <w:t>가총액</w:t>
                            </w:r>
                            <w:r>
                              <w:rPr>
                                <w:rFonts w:hint="eastAsia"/>
                              </w:rPr>
                              <w:t>(조)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998E12" id="Text Box 9" o:spid="_x0000_s1027" type="#_x0000_t202" style="position:absolute;left:0;text-align:left;margin-left:388.5pt;margin-top:338.6pt;width:78pt;height:30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1MgLQIAAFcEAAAOAAAAZHJzL2Uyb0RvYy54bWysVE2P2jAQvVfqf7B8Lwks0AYRVnRXVJXQ&#10;7kpQ7dk4Nolke1zbkNBf37EDLNr2VPVixjOT+Xjvmfl9pxU5CucbMCUdDnJKhOFQNWZf0h/b1acv&#10;lPjATMUUGFHSk/D0fvHxw7y1MzGCGlQlHMEixs9aW9I6BDvLMs9roZkfgBUGgxKcZgGvbp9VjrVY&#10;XatslOfTrAVXWQdceI/exz5IF6m+lIKHZym9CESVFGcL6XTp3MUzW8zZbO+YrRt+HoP9wxSaNQab&#10;Xks9ssDIwTV/lNINd+BBhgEHnYGUDRdpB9xmmL/bZlMzK9IuCI63V5j8/yvLn44vjjRVSQtKDNNI&#10;0VZ0gXyFjhQRndb6GSZtLKaFDt3I8sXv0RmX7qTT8RfXIRhHnE9XbGMxjs6iyKc5RjiG7op8MprE&#10;Ktnbx9b58E2AJtEoqUPqEqLsuPahT72kxF4GVo1SiT5lSFvS6d0kTx9cI1hcGewRV+hHjVbodl1a&#10;+LrGDqoTbuegV4e3fNXgDGvmwwtzKAccGyUenvGQCrAXnC1KanC//uaP+cgSRilpUV4l9T8PzAlK&#10;1HeD/BXD8TjqMV3Gk88jvLjbyO42Yg76AVDBQ3xMlicz5gd1MaUD/YovYRm7YogZjr1LGi7mQ+hF&#10;jy+Ji+UyJaECLQtrs7E8lo6oRoS33Stz9kxDQP6e4CJENnvHRp/b87E8BJBNoiri3KN6hh/Vm8g+&#10;v7T4PG7vKevt/2DxGwAA//8DAFBLAwQUAAYACAAAACEAH0f89uIAAAALAQAADwAAAGRycy9kb3du&#10;cmV2LnhtbEyPzU7DMBCE70i8g7VI3KhDIuoQ4lRVpAoJwaGlF26b2E0i/BNitw08PcupHHdmNPtN&#10;uZqtYSc9hcE7CfeLBJh2rVeD6yTs3zd3ObAQ0Sk03mkJ3zrAqrq+KrFQ/uy2+rSLHaMSFwqU0Mc4&#10;FpyHttcWw8KP2pF38JPFSOfUcTXhmcqt4WmSLLnFwdGHHkdd97r93B2thJd684bbJrX5j6mfXw/r&#10;8Wv/8SDl7c28fgIW9RwvYfjDJ3SoiKnxR6cCMxKEELQlSlgKkQKjxGOWkdKQleUCeFXy/xuqXwAA&#10;AP//AwBQSwECLQAUAAYACAAAACEAtoM4kv4AAADhAQAAEwAAAAAAAAAAAAAAAAAAAAAAW0NvbnRl&#10;bnRfVHlwZXNdLnhtbFBLAQItABQABgAIAAAAIQA4/SH/1gAAAJQBAAALAAAAAAAAAAAAAAAAAC8B&#10;AABfcmVscy8ucmVsc1BLAQItABQABgAIAAAAIQDqv1MgLQIAAFcEAAAOAAAAAAAAAAAAAAAAAC4C&#10;AABkcnMvZTJvRG9jLnhtbFBLAQItABQABgAIAAAAIQAfR/z24gAAAAsBAAAPAAAAAAAAAAAAAAAA&#10;AIcEAABkcnMvZG93bnJldi54bWxQSwUGAAAAAAQABADzAAAAlgUAAAAA&#10;" filled="f" stroked="f" strokeweight=".5pt">
                <v:textbox>
                  <w:txbxContent>
                    <w:p w:rsidR="007B7A5A" w:rsidRDefault="007B7A5A" w:rsidP="007B7A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시</w:t>
                      </w:r>
                      <w:r>
                        <w:t>가총액</w:t>
                      </w:r>
                      <w:r>
                        <w:rPr>
                          <w:rFonts w:hint="eastAsia"/>
                        </w:rPr>
                        <w:t>(조)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8C3E8F" wp14:editId="5148D7C1">
                <wp:simplePos x="0" y="0"/>
                <wp:positionH relativeFrom="margin">
                  <wp:posOffset>2018030</wp:posOffset>
                </wp:positionH>
                <wp:positionV relativeFrom="paragraph">
                  <wp:posOffset>4356735</wp:posOffset>
                </wp:positionV>
                <wp:extent cx="990600" cy="3905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7A5A" w:rsidRDefault="007B7A5A" w:rsidP="007B7A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시</w:t>
                            </w:r>
                            <w:r>
                              <w:t>가총액</w:t>
                            </w:r>
                            <w:r>
                              <w:rPr>
                                <w:rFonts w:hint="eastAsia"/>
                              </w:rPr>
                              <w:t>(조)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C3E8F" id="Text Box 8" o:spid="_x0000_s1028" type="#_x0000_t202" style="position:absolute;left:0;text-align:left;margin-left:158.9pt;margin-top:343.05pt;width:78pt;height:30.7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wkyLgIAAFcEAAAOAAAAZHJzL2Uyb0RvYy54bWysVE1vGjEQvVfqf7B8L7sQoGHFEtFEVJWi&#10;JBJEORuvza5ke1zbsEt/fcdeICjtqerFjGdm5+O9Z+Z3nVbkIJxvwJR0OMgpEYZD1ZhdSV83qy+3&#10;lPjATMUUGFHSo/D0bvH507y1hRhBDaoSjmAR44vWlrQOwRZZ5nktNPMDsMJgUILTLODV7bLKsRar&#10;a5WN8nyateAq64AL79H70AfpItWXUvDwLKUXgaiS4mwhnS6d23hmizkrdo7ZuuGnMdg/TKFZY7Dp&#10;pdQDC4zsXfNHKd1wBx5kGHDQGUjZcJF2wG2G+Ydt1jWzIu2C4Hh7gcn/v7L86fDiSFOVFIkyTCNF&#10;G9EF8g06chvRaa0vMGltMS106EaWz36Pzrh0J52Ov7gOwTjifLxgG4txdM5m+TTHCMfQzSyfjCax&#10;Svb+sXU+fBegSTRK6pC6hCg7PPrQp55TYi8Dq0apRJ8ypC3p9GaSpw8uESyuDPaIK/SjRit02y4t&#10;PDqvsYXqiNs56NXhLV81OMMj8+GFOZQDjo0SD894SAXYC04WJTW4X3/zx3xkCaOUtCivkvqfe+YE&#10;JeqHQf5mw/E46jFdxpOvI7y468j2OmL2+h5QwUN8TJYnM+YHdTalA/2GL2EZu2KIGY69SxrO5n3o&#10;RY8viYvlMiWhAi0Lj2ZteSwdUY0Ib7o35uyJhoD8PcFZiKz4wEaf2/Ox3AeQTaIq4tyjeoIf1ZvI&#10;Pr20+Dyu7ynr/f9g8RsAAP//AwBQSwMEFAAGAAgAAAAhAKH1COPjAAAACwEAAA8AAABkcnMvZG93&#10;bnJldi54bWxMj81OwzAQhO9IvIO1lbhRJ21JopBNVUWqkBAcWnrhtondJKp/Quy2gafHnMpxZ0cz&#10;3xTrSSt2kaPrrUGI5xEwaRoretMiHD62jxkw58kIUtZIhG/pYF3e3xWUC3s1O3nZ+5aFEONyQui8&#10;H3LOXdNJTW5uB2nC72hHTT6cY8vFSNcQrhVfRFHCNfUmNHQ0yKqTzWl/1giv1faddvVCZz+qenk7&#10;boavw+cT4sNs2jwD83LyNzP84Qd0KANTbc9GOKYQlnEa0D1CkiUxsOBYpcug1AjpKk2AlwX/v6H8&#10;BQAA//8DAFBLAQItABQABgAIAAAAIQC2gziS/gAAAOEBAAATAAAAAAAAAAAAAAAAAAAAAABbQ29u&#10;dGVudF9UeXBlc10ueG1sUEsBAi0AFAAGAAgAAAAhADj9If/WAAAAlAEAAAsAAAAAAAAAAAAAAAAA&#10;LwEAAF9yZWxzLy5yZWxzUEsBAi0AFAAGAAgAAAAhAK7TCTIuAgAAVwQAAA4AAAAAAAAAAAAAAAAA&#10;LgIAAGRycy9lMm9Eb2MueG1sUEsBAi0AFAAGAAgAAAAhAKH1COPjAAAACwEAAA8AAAAAAAAAAAAA&#10;AAAAiAQAAGRycy9kb3ducmV2LnhtbFBLBQYAAAAABAAEAPMAAACYBQAAAAA=&#10;" filled="f" stroked="f" strokeweight=".5pt">
                <v:textbox>
                  <w:txbxContent>
                    <w:p w:rsidR="007B7A5A" w:rsidRDefault="007B7A5A" w:rsidP="007B7A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시</w:t>
                      </w:r>
                      <w:r>
                        <w:t>가총액</w:t>
                      </w:r>
                      <w:r>
                        <w:rPr>
                          <w:rFonts w:hint="eastAsia"/>
                        </w:rPr>
                        <w:t>(조)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066815" wp14:editId="67D3B7F5">
                <wp:simplePos x="0" y="0"/>
                <wp:positionH relativeFrom="column">
                  <wp:posOffset>5133975</wp:posOffset>
                </wp:positionH>
                <wp:positionV relativeFrom="paragraph">
                  <wp:posOffset>2302510</wp:posOffset>
                </wp:positionV>
                <wp:extent cx="990600" cy="3905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7A5A" w:rsidRDefault="007B7A5A" w:rsidP="007B7A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주</w:t>
                            </w:r>
                            <w:r>
                              <w:t>가</w:t>
                            </w:r>
                            <w:r>
                              <w:rPr>
                                <w:rFonts w:hint="eastAsia"/>
                              </w:rPr>
                              <w:t>(원)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066815" id="Text Box 11" o:spid="_x0000_s1029" type="#_x0000_t202" style="position:absolute;left:0;text-align:left;margin-left:404.25pt;margin-top:181.3pt;width:78pt;height:30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jC2LgIAAFkEAAAOAAAAZHJzL2Uyb0RvYy54bWysVE2P2jAQvVfqf7B8LwmfLYiworuiqrTa&#10;XQmqPRvHgUiJx7UNCf31fXaARdueql7MeGYyH+89M79r64odlXUl6Yz3eylnSkvKS73L+I/N6tMX&#10;zpwXOhcVaZXxk3L8bvHxw7wxMzWgPVW5sgxFtJs1JuN7780sSZzcq1q4HhmlESzI1sLjandJbkWD&#10;6nWVDNJ0kjRkc2NJKufgfeiCfBHrF4WS/rkonPKsyjhm8/G08dyGM1nMxWxnhdmX8jyG+IcpalFq&#10;NL2WehBesIMt/yhVl9KSo8L3JNUJFUUpVdwB2/TTd9us98KouAvAceYKk/t/ZeXT8cWyMgd3fc60&#10;qMHRRrWefaWWwQV8GuNmSFsbJPoWfuRe/A7OsHZb2Dr8YiGGOJA+XdEN1SSc02k6SRGRCA2n6Xgw&#10;DlWSt4+Ndf6bopoFI+MW5EVMxfHR+S71khJ6aVqVVRUJrDRrMj4ZjtP4wTWC4pVGj7BCN2qwfLtt&#10;48rDyxpbyk/YzlKnD2fkqsQMj8L5F2EhCIwNkftnHEVF6EVni7M92V9/84d88IQoZw0ElnH38yCs&#10;4qz6rsHgtD8aBUXGy2j8eYCLvY1sbyP6UN8TNAySMF00Q76vLmZhqX7FW1iGrggJLdE74/5i3vtO&#10;9nhLUi2XMQkaNMI/6rWRoXRANSC8aV+FNWcaPPh7oosUxewdG11ux8fy4KkoI1UB5w7VM/zQbyT7&#10;/NbCA7m9x6y3f4TFbwAAAP//AwBQSwMEFAAGAAgAAAAhAF0ERsfiAAAACwEAAA8AAABkcnMvZG93&#10;bnJldi54bWxMj8FOg0AQhu8mvsNmTLzZpUgJIkvTkDQmRg+tvXgb2CkQ2Vlkty369K4nPc7Ml3++&#10;v1jPZhBnmlxvWcFyEYEgbqzuuVVweNveZSCcR9Y4WCYFX+RgXV5fFZhre+Ednfe+FSGEXY4KOu/H&#10;XErXdGTQLexIHG5HOxn0YZxaqSe8hHAzyDiKUmmw5/Chw5GqjpqP/ckoeK62r7irY5N9D9XTy3Ez&#10;fh7eV0rd3sybRxCeZv8Hw69+UIcyONX2xNqJQUEWZauAKrhP4xREIB7SJGxqBUmcLEGWhfzfofwB&#10;AAD//wMAUEsBAi0AFAAGAAgAAAAhALaDOJL+AAAA4QEAABMAAAAAAAAAAAAAAAAAAAAAAFtDb250&#10;ZW50X1R5cGVzXS54bWxQSwECLQAUAAYACAAAACEAOP0h/9YAAACUAQAACwAAAAAAAAAAAAAAAAAv&#10;AQAAX3JlbHMvLnJlbHNQSwECLQAUAAYACAAAACEArRIwti4CAABZBAAADgAAAAAAAAAAAAAAAAAu&#10;AgAAZHJzL2Uyb0RvYy54bWxQSwECLQAUAAYACAAAACEAXQRGx+IAAAALAQAADwAAAAAAAAAAAAAA&#10;AACIBAAAZHJzL2Rvd25yZXYueG1sUEsFBgAAAAAEAAQA8wAAAJcFAAAAAA==&#10;" filled="f" stroked="f" strokeweight=".5pt">
                <v:textbox>
                  <w:txbxContent>
                    <w:p w:rsidR="007B7A5A" w:rsidRDefault="007B7A5A" w:rsidP="007B7A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주</w:t>
                      </w:r>
                      <w:r>
                        <w:t>가</w:t>
                      </w:r>
                      <w:r>
                        <w:rPr>
                          <w:rFonts w:hint="eastAsia"/>
                        </w:rPr>
                        <w:t>(원)</w:t>
                      </w:r>
                    </w:p>
                  </w:txbxContent>
                </v:textbox>
              </v:shape>
            </w:pict>
          </mc:Fallback>
        </mc:AlternateContent>
      </w:r>
      <w:r w:rsidR="003D386C" w:rsidRPr="003D386C">
        <w:rPr>
          <w:u w:val="single"/>
        </w:rPr>
        <w:drawing>
          <wp:anchor distT="0" distB="0" distL="114300" distR="114300" simplePos="0" relativeHeight="25166131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2629535</wp:posOffset>
            </wp:positionV>
            <wp:extent cx="2727652" cy="2160000"/>
            <wp:effectExtent l="0" t="0" r="0" b="0"/>
            <wp:wrapSquare wrapText="bothSides"/>
            <wp:docPr id="41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그림 4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65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386C" w:rsidRPr="003D386C">
        <w:drawing>
          <wp:inline distT="0" distB="0" distL="0" distR="0" wp14:anchorId="6508E19C" wp14:editId="20C40F1E">
            <wp:extent cx="2635932" cy="2160000"/>
            <wp:effectExtent l="0" t="0" r="0" b="0"/>
            <wp:docPr id="3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593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386C">
        <w:rPr>
          <w:rFonts w:hint="eastAsia"/>
        </w:rPr>
        <w:t xml:space="preserve"> </w:t>
      </w:r>
      <w:r w:rsidR="003D386C" w:rsidRPr="003D386C">
        <w:drawing>
          <wp:inline distT="0" distB="0" distL="0" distR="0" wp14:anchorId="6F9DE8C1" wp14:editId="17F731C5">
            <wp:extent cx="2686068" cy="2196000"/>
            <wp:effectExtent l="0" t="0" r="0" b="0"/>
            <wp:docPr id="18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68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EC7" w:rsidRDefault="00C36B30">
      <w:pPr>
        <w:rPr>
          <w:rFonts w:hint="eastAsia"/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2146935</wp:posOffset>
                </wp:positionV>
                <wp:extent cx="895350" cy="3905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7A5A" w:rsidRDefault="007B7A5A" w:rsidP="007B7A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매</w:t>
                            </w:r>
                            <w:r>
                              <w:t>출액</w:t>
                            </w:r>
                            <w:r>
                              <w:rPr>
                                <w:rFonts w:hint="eastAsia"/>
                              </w:rPr>
                              <w:t>(조)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0" type="#_x0000_t202" style="position:absolute;left:0;text-align:left;margin-left:52.5pt;margin-top:169.05pt;width:70.5pt;height:3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sbnLQIAAFcEAAAOAAAAZHJzL2Uyb0RvYy54bWysVFFv2jAQfp+0/2D5fQRS6AoiVKwV0yTU&#10;VoKpz8axSSTb59mGhP36nR1CWbenaS/mfHd8d/d958zvW63IUThfgynoaDCkRBgOZW32Bf2+XX26&#10;o8QHZkqmwIiCnoSn94uPH+aNnYkcKlClcARBjJ81tqBVCHaWZZ5XQjM/ACsMBiU4zQJe3T4rHWsQ&#10;XassHw5vswZcaR1w4T16H7sgXSR8KQUPz1J6EYgqKPYW0unSuYtntpiz2d4xW9X83Ab7hy40qw0W&#10;vUA9ssDIwdV/QOmaO/Agw4CDzkDKmos0A04zGr6bZlMxK9IsSI63F5r8/4PlT8cXR+qyoDklhmmU&#10;aCvaQL5AS/LITmP9DJM2FtNCi25Uufd7dMahW+l0/MVxCMaR59OF2wjG0Xk3ndxMMMIxdDMdTvJJ&#10;RMne/mydD18FaBKNgjqULjHKjmsfutQ+JdYysKqVSvIpQ5qC3kb43yIIrgzWiCN0rUYrtLs2DTzu&#10;x9hBecLpHHTb4S1f1djDmvnwwhyuA7aNKx6e8ZAKsBacLUoqcD//5o/5qBJGKWlwvQrqfxyYE5So&#10;bwb1m47G47iP6TKefM7x4q4ju+uIOegHwA0e4WOyPJkxP6jelA70K76EZayKIWY41i5o6M2H0C09&#10;viQulsuUhBtoWVibjeUROnIXGd62r8zZswwB9XuCfhHZ7J0aXW7H+vIQQNZJqshzx+qZftzeJPb5&#10;pcXncX1PWW/fg8UvAAAA//8DAFBLAwQUAAYACAAAACEArbWvruIAAAALAQAADwAAAGRycy9kb3du&#10;cmV2LnhtbEyPwU7DMBBE70j8g7VI3KjTlEZpiFNVkSokBIeWXrhtYjeJiNchdtvA17OcynFmR7Nv&#10;8vVke3E2o+8cKZjPIhCGaqc7ahQc3rcPKQgfkDT2joyCb+NhXdze5Jhpd6GdOe9DI7iEfIYK2hCG&#10;TEpft8ain7nBEN+ObrQYWI6N1CNeuNz2Mo6iRFrsiD+0OJiyNfXn/mQVvJTbN9xVsU1/+vL59bgZ&#10;vg4fS6Xu76bNE4hgpnANwx8+o0PBTJU7kfaiZx0teUtQsFikcxCciB8Tdip2VqsEZJHL/xuKXwAA&#10;AP//AwBQSwECLQAUAAYACAAAACEAtoM4kv4AAADhAQAAEwAAAAAAAAAAAAAAAAAAAAAAW0NvbnRl&#10;bnRfVHlwZXNdLnhtbFBLAQItABQABgAIAAAAIQA4/SH/1gAAAJQBAAALAAAAAAAAAAAAAAAAAC8B&#10;AABfcmVscy8ucmVsc1BLAQItABQABgAIAAAAIQCY8sbnLQIAAFcEAAAOAAAAAAAAAAAAAAAAAC4C&#10;AABkcnMvZTJvRG9jLnhtbFBLAQItABQABgAIAAAAIQCtta+u4gAAAAsBAAAPAAAAAAAAAAAAAAAA&#10;AIcEAABkcnMvZG93bnJldi54bWxQSwUGAAAAAAQABADzAAAAlgUAAAAA&#10;" filled="f" stroked="f" strokeweight=".5pt">
                <v:textbox>
                  <w:txbxContent>
                    <w:p w:rsidR="007B7A5A" w:rsidRDefault="007B7A5A" w:rsidP="007B7A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매</w:t>
                      </w:r>
                      <w:r>
                        <w:t>출액</w:t>
                      </w:r>
                      <w:r>
                        <w:rPr>
                          <w:rFonts w:hint="eastAsia"/>
                        </w:rPr>
                        <w:t>(조)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4540BF" wp14:editId="6DD1A66B">
                <wp:simplePos x="0" y="0"/>
                <wp:positionH relativeFrom="column">
                  <wp:posOffset>3600450</wp:posOffset>
                </wp:positionH>
                <wp:positionV relativeFrom="paragraph">
                  <wp:posOffset>2146935</wp:posOffset>
                </wp:positionV>
                <wp:extent cx="895350" cy="3905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7A5A" w:rsidRDefault="007B7A5A" w:rsidP="007B7A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매</w:t>
                            </w:r>
                            <w:r>
                              <w:t>출액</w:t>
                            </w:r>
                            <w:r>
                              <w:rPr>
                                <w:rFonts w:hint="eastAsia"/>
                              </w:rPr>
                              <w:t>(조)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4540BF" id="Text Box 6" o:spid="_x0000_s1031" type="#_x0000_t202" style="position:absolute;left:0;text-align:left;margin-left:283.5pt;margin-top:169.05pt;width:70.5pt;height:30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PSEKwIAAFcEAAAOAAAAZHJzL2Uyb0RvYy54bWysVE2P2jAQvVfqf7B8LwEW6BIRVnRXVJXQ&#10;7kpQ7dk4Nolke1zbkNBf37HDV7c9Vb2Y8czwZua9cWYPrVbkIJyvwRR00OtTIgyHsja7gn7fLD/d&#10;U+IDMyVTYERBj8LTh/nHD7PG5mIIFahSOIIgxueNLWgVgs2zzPNKaOZ7YIXBoASnWcCr22WlYw2i&#10;a5UN+/1J1oArrQMuvEfvUxek84QvpeDhRUovAlEFxd5COl06t/HM5jOW7xyzVc1PbbB/6EKz2mDR&#10;C9QTC4zsXf0HlK65Aw8y9DjoDKSsuUgz4DSD/rtp1hWzIs2C5Hh7ocn/P1j+fHh1pC4LOqHEMI0S&#10;bUQbyBdoySSy01ifY9LaYlpo0Y0qn/0enXHoVjodf3EcgnHk+XjhNoJxdN5Px3djjHAM3U374+E4&#10;omTXP1vnw1cBmkSjoA6lS4yyw8qHLvWcEmsZWNZKJfmUIQ32H+F/iyC4MlgjjtC1Gq3Qbts0cGog&#10;erZQHnE6B912eMuXNfawYj68MofrgG3jiocXPKQCrAUni5IK3M+/+WM+qoRRShpcr4L6H3vmBCXq&#10;m0H9poPRKO5juozGn4d4cbeR7W3E7PUj4AYP8DFZnsyYH9TZlA70G76ERayKIWY41i5oOJuPoVt6&#10;fElcLBYpCTfQsrAya8sjdOQuMrxp35izJxkC6vcM50Vk+Ts1utyO9cU+gKyTVFdWT/Tj9iaxTy8t&#10;Po/be8q6fg/mvwAAAP//AwBQSwMEFAAGAAgAAAAhAK6tTFrjAAAACwEAAA8AAABkcnMvZG93bnJl&#10;di54bWxMj0FPwkAQhe8m/ofNmHiTLRBKKd0S0oSYGD2AXLxNu0vb0J2t3QWqv97xpMd58/Le97LN&#10;aDtxNYNvHSmYTiIQhiqnW6oVHN93TwkIH5A0do6Mgi/jYZPf32WYanejvbkeQi04hHyKCpoQ+lRK&#10;XzXGop+43hD/Tm6wGPgcaqkHvHG47eQsimJpsSVuaLA3RWOq8+FiFbwUuzfclzObfHfF8+tp238e&#10;PxZKPT6M2zWIYMbwZ4ZffEaHnJlKdyHtRadgES95S1AwnydTEOxYRgkrJSurVQwyz+T/DfkPAAAA&#10;//8DAFBLAQItABQABgAIAAAAIQC2gziS/gAAAOEBAAATAAAAAAAAAAAAAAAAAAAAAABbQ29udGVu&#10;dF9UeXBlc10ueG1sUEsBAi0AFAAGAAgAAAAhADj9If/WAAAAlAEAAAsAAAAAAAAAAAAAAAAALwEA&#10;AF9yZWxzLy5yZWxzUEsBAi0AFAAGAAgAAAAhADS49IQrAgAAVwQAAA4AAAAAAAAAAAAAAAAALgIA&#10;AGRycy9lMm9Eb2MueG1sUEsBAi0AFAAGAAgAAAAhAK6tTFrjAAAACwEAAA8AAAAAAAAAAAAAAAAA&#10;hQQAAGRycy9kb3ducmV2LnhtbFBLBQYAAAAABAAEAPMAAACVBQAAAAA=&#10;" filled="f" stroked="f" strokeweight=".5pt">
                <v:textbox>
                  <w:txbxContent>
                    <w:p w:rsidR="007B7A5A" w:rsidRDefault="007B7A5A" w:rsidP="007B7A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매</w:t>
                      </w:r>
                      <w:r>
                        <w:t>출액</w:t>
                      </w:r>
                      <w:r>
                        <w:rPr>
                          <w:rFonts w:hint="eastAsia"/>
                        </w:rPr>
                        <w:t>(조)</w:t>
                      </w:r>
                    </w:p>
                  </w:txbxContent>
                </v:textbox>
              </v:shape>
            </w:pict>
          </mc:Fallback>
        </mc:AlternateContent>
      </w:r>
      <w:r w:rsidR="003D386C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998E12" wp14:editId="2CEC1CE9">
                <wp:simplePos x="0" y="0"/>
                <wp:positionH relativeFrom="column">
                  <wp:posOffset>2095500</wp:posOffset>
                </wp:positionH>
                <wp:positionV relativeFrom="paragraph">
                  <wp:posOffset>6985</wp:posOffset>
                </wp:positionV>
                <wp:extent cx="990600" cy="3905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7A5A" w:rsidRDefault="007B7A5A" w:rsidP="007B7A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주</w:t>
                            </w:r>
                            <w:r>
                              <w:t>가</w:t>
                            </w:r>
                            <w:r>
                              <w:rPr>
                                <w:rFonts w:hint="eastAsia"/>
                              </w:rPr>
                              <w:t>(원)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998E12" id="Text Box 10" o:spid="_x0000_s1032" type="#_x0000_t202" style="position:absolute;left:0;text-align:left;margin-left:165pt;margin-top:.55pt;width:78pt;height:30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FhLgIAAFkEAAAOAAAAZHJzL2Uyb0RvYy54bWysVMGO2jAQvVfqP1i+lwQWaEGEFd0VVSW0&#10;uxJUezaOA5ESj2sbEvr1fXaARdueql7MeGbyZua9MbP7tq7YUVlXks54v5dyprSkvNS7jP/YLD99&#10;4cx5oXNRkVYZPynH7+cfP8waM1UD2lOVK8sAot20MRnfe2+mSeLkXtXC9cgojWBBthYeV7tLcisa&#10;oNdVMkjTcdKQzY0lqZyD97EL8nnELwol/XNROOVZlXH05uNp47kNZzKfienOCrMv5bkN8Q9d1KLU&#10;KHqFehResIMt/4CqS2nJUeF7kuqEiqKUKs6Aafrpu2nWe2FUnAXkOHOlyf0/WPl0fLGszKEd6NGi&#10;hkYb1Xr2lVoGF/hpjJsibW2Q6Fv4kXvxOzjD2G1h6/CLgRjigDpd2Q1oEs7JJB2niEiE7ibpaDAK&#10;KMnbx8Y6/01RzYKRcQvxIqfiuHK+S72khFqalmVVRQErzZqMj+9GafzgGgF4pVEjjNC1Gizfbts4&#10;8vgyxpbyE6az1O2HM3JZooeVcP5FWCwE2saS+2ccRUWoRWeLsz3ZX3/zh3zohChnDRYs4+7nQVjF&#10;WfVdQ8FJfzgErI+X4ejzABd7G9neRvShfiDscB/PychohnxfXczCUv2Kt7AIVRESWqJ2xv3FfPDd&#10;2uMtSbVYxCTsoBF+pddGBujAamB4074Ka84yeOj3RJdVFNN3anS5nR6Lg6eijFIFnjtWz/Rjf6PY&#10;57cWHsjtPWa9/SPMfwMAAP//AwBQSwMEFAAGAAgAAAAhAEOdmA7eAAAACAEAAA8AAABkcnMvZG93&#10;bnJldi54bWxMj0FLw0AQhe+C/2EZwZvdNNUQYjalBIogemjtxdsmO02Cu7Mxu22jv97xpMfHN7z5&#10;XrmenRVnnMLgScFykYBAar0ZqFNweNve5SBC1GS09YQKvjDAurq+KnVh/IV2eN7HTnAJhUIr6GMc&#10;CylD26PTYeFHJGZHPzkdOU6dNJO+cLmzMk2STDo9EH/o9Yh1j+3H/uQUPNfbV71rUpd/2/rp5bgZ&#10;Pw/vD0rd3sybRxAR5/h3DL/6rA4VOzX+RCYIq2C1SnhLZLAEwfw+zzg3CrI0A1mV8v+A6gcAAP//&#10;AwBQSwECLQAUAAYACAAAACEAtoM4kv4AAADhAQAAEwAAAAAAAAAAAAAAAAAAAAAAW0NvbnRlbnRf&#10;VHlwZXNdLnhtbFBLAQItABQABgAIAAAAIQA4/SH/1gAAAJQBAAALAAAAAAAAAAAAAAAAAC8BAABf&#10;cmVscy8ucmVsc1BLAQItABQABgAIAAAAIQDZyzFhLgIAAFkEAAAOAAAAAAAAAAAAAAAAAC4CAABk&#10;cnMvZTJvRG9jLnhtbFBLAQItABQABgAIAAAAIQBDnZgO3gAAAAgBAAAPAAAAAAAAAAAAAAAAAIgE&#10;AABkcnMvZG93bnJldi54bWxQSwUGAAAAAAQABADzAAAAkwUAAAAA&#10;" filled="f" stroked="f" strokeweight=".5pt">
                <v:textbox>
                  <w:txbxContent>
                    <w:p w:rsidR="007B7A5A" w:rsidRDefault="007B7A5A" w:rsidP="007B7A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주</w:t>
                      </w:r>
                      <w:r>
                        <w:t>가</w:t>
                      </w:r>
                      <w:r>
                        <w:rPr>
                          <w:rFonts w:hint="eastAsia"/>
                        </w:rPr>
                        <w:t>(원)</w:t>
                      </w:r>
                    </w:p>
                  </w:txbxContent>
                </v:textbox>
              </v:shape>
            </w:pict>
          </mc:Fallback>
        </mc:AlternateContent>
      </w:r>
      <w:r w:rsidR="003D386C" w:rsidRPr="003D386C">
        <w:rPr>
          <w:u w:val="single"/>
        </w:rPr>
        <w:drawing>
          <wp:anchor distT="0" distB="0" distL="114300" distR="114300" simplePos="0" relativeHeight="251662335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2658110</wp:posOffset>
            </wp:positionV>
            <wp:extent cx="2785391" cy="2196000"/>
            <wp:effectExtent l="0" t="0" r="0" b="0"/>
            <wp:wrapSquare wrapText="bothSides"/>
            <wp:docPr id="29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391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3629" w:rsidRDefault="00793629">
      <w:pPr>
        <w:rPr>
          <w:rFonts w:hint="eastAsia"/>
        </w:rPr>
      </w:pPr>
    </w:p>
    <w:p w:rsidR="00400EC7" w:rsidRDefault="00793629">
      <w:pPr>
        <w:rPr>
          <w:u w:val="single"/>
        </w:rPr>
      </w:pPr>
      <w:r>
        <w:rPr>
          <w:rFonts w:hint="eastAsia"/>
        </w:rPr>
        <w:t>알고리즘:</w:t>
      </w:r>
      <w:r>
        <w:t xml:space="preserve"> </w:t>
      </w:r>
      <w:r>
        <w:rPr>
          <w:u w:val="single"/>
        </w:rPr>
        <w:t xml:space="preserve">                                                                                 </w:t>
      </w:r>
    </w:p>
    <w:p w:rsidR="00793629" w:rsidRDefault="00793629"/>
    <w:p w:rsidR="00793629" w:rsidRDefault="00793629">
      <w:pPr>
        <w:rPr>
          <w:u w:val="single"/>
        </w:rPr>
      </w:pPr>
      <w:r>
        <w:rPr>
          <w:rFonts w:hint="eastAsia"/>
        </w:rPr>
        <w:t>구매 조건:</w:t>
      </w:r>
      <w:r>
        <w:t xml:space="preserve"> </w:t>
      </w:r>
      <w:r>
        <w:rPr>
          <w:u w:val="single"/>
        </w:rPr>
        <w:t xml:space="preserve">                                                                                </w:t>
      </w:r>
    </w:p>
    <w:p w:rsidR="00793629" w:rsidRPr="00793629" w:rsidRDefault="00793629">
      <w:pPr>
        <w:rPr>
          <w:u w:val="single"/>
        </w:rPr>
      </w:pPr>
      <w:r>
        <w:rPr>
          <w:u w:val="single"/>
        </w:rPr>
        <w:t xml:space="preserve">                                                                                           </w:t>
      </w:r>
    </w:p>
    <w:p w:rsidR="00793629" w:rsidRDefault="00793629"/>
    <w:p w:rsidR="00793629" w:rsidRDefault="00793629">
      <w:pPr>
        <w:rPr>
          <w:u w:val="single"/>
        </w:rPr>
      </w:pPr>
      <w:r>
        <w:rPr>
          <w:rFonts w:hint="eastAsia"/>
        </w:rPr>
        <w:t>판매 조건:</w:t>
      </w:r>
      <w:r>
        <w:t xml:space="preserve"> </w:t>
      </w:r>
      <w:r>
        <w:rPr>
          <w:u w:val="single"/>
        </w:rPr>
        <w:t xml:space="preserve">                                                                                </w:t>
      </w:r>
    </w:p>
    <w:p w:rsidR="00793629" w:rsidRPr="00793629" w:rsidRDefault="00793629">
      <w:pPr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            </w:t>
      </w:r>
    </w:p>
    <w:p w:rsidR="00400EC7" w:rsidRDefault="00400EC7">
      <w:pPr>
        <w:rPr>
          <w:u w:val="single"/>
        </w:rPr>
      </w:pPr>
    </w:p>
    <w:p w:rsidR="00400EC7" w:rsidRDefault="00400EC7">
      <w:pPr>
        <w:rPr>
          <w:u w:val="single"/>
        </w:rPr>
      </w:pPr>
    </w:p>
    <w:p w:rsidR="00400EC7" w:rsidRDefault="00793629">
      <w:r>
        <w:lastRenderedPageBreak/>
        <w:t xml:space="preserve">3. </w:t>
      </w:r>
      <w:r>
        <w:rPr>
          <w:rFonts w:hint="eastAsia"/>
        </w:rPr>
        <w:t>생기부 기재 요령:</w:t>
      </w:r>
    </w:p>
    <w:p w:rsidR="00793629" w:rsidRPr="00793629" w:rsidRDefault="00793629" w:rsidP="00793629">
      <w:pPr>
        <w:spacing w:after="0"/>
      </w:pPr>
      <w:r w:rsidRPr="00793629">
        <w:rPr>
          <w:rFonts w:hint="eastAsia"/>
        </w:rPr>
        <w:t xml:space="preserve">[사회] 시장 경제와 금융 단원에서 </w:t>
      </w:r>
      <w:r w:rsidRPr="00793629">
        <w:rPr>
          <w:rFonts w:hint="eastAsia"/>
          <w:b/>
          <w:bCs/>
        </w:rPr>
        <w:t>주식</w:t>
      </w:r>
      <w:r w:rsidRPr="00793629">
        <w:rPr>
          <w:rFonts w:hint="eastAsia"/>
        </w:rPr>
        <w:t xml:space="preserve">의 특징에 대해 공부해보고, 주식 시장을 수학적으로  </w:t>
      </w:r>
    </w:p>
    <w:p w:rsidR="00793629" w:rsidRPr="00793629" w:rsidRDefault="00793629" w:rsidP="00793629">
      <w:pPr>
        <w:spacing w:after="0"/>
      </w:pPr>
      <w:r w:rsidRPr="00793629">
        <w:rPr>
          <w:rFonts w:hint="eastAsia"/>
        </w:rPr>
        <w:t xml:space="preserve"> 분석해보기 위해 </w:t>
      </w:r>
      <w:r w:rsidRPr="00793629">
        <w:rPr>
          <w:rFonts w:hint="eastAsia"/>
          <w:b/>
          <w:bCs/>
        </w:rPr>
        <w:t>게임이론에 대해 조사함</w:t>
      </w:r>
      <w:r w:rsidRPr="00793629">
        <w:rPr>
          <w:rFonts w:hint="eastAsia"/>
        </w:rPr>
        <w:t>. 특히 최후통첩 게임으로 주식 시장을 분석한 내용</w:t>
      </w:r>
    </w:p>
    <w:p w:rsidR="00793629" w:rsidRPr="00793629" w:rsidRDefault="00793629" w:rsidP="00793629">
      <w:pPr>
        <w:spacing w:after="0"/>
        <w:rPr>
          <w:u w:val="single"/>
        </w:rPr>
      </w:pPr>
      <w:r w:rsidRPr="00793629">
        <w:rPr>
          <w:rFonts w:hint="eastAsia"/>
        </w:rPr>
        <w:t xml:space="preserve"> 을 친구들 앞에서 </w:t>
      </w:r>
      <w:r w:rsidRPr="0019337D">
        <w:rPr>
          <w:rFonts w:hint="eastAsia"/>
          <w:b/>
          <w:bCs/>
          <w:u w:val="single"/>
        </w:rPr>
        <w:t>발표</w:t>
      </w:r>
      <w:r w:rsidRPr="00793629">
        <w:rPr>
          <w:rFonts w:hint="eastAsia"/>
        </w:rPr>
        <w:t xml:space="preserve">한 뒤, 관련 </w:t>
      </w:r>
      <w:r w:rsidRPr="00793629">
        <w:rPr>
          <w:rFonts w:hint="eastAsia"/>
          <w:b/>
          <w:bCs/>
        </w:rPr>
        <w:t>논문</w:t>
      </w:r>
      <w:r w:rsidRPr="00793629">
        <w:rPr>
          <w:rFonts w:hint="eastAsia"/>
        </w:rPr>
        <w:t xml:space="preserve">을 찾아 읽어보면서 </w:t>
      </w:r>
      <w:r w:rsidRPr="00793629">
        <w:rPr>
          <w:rFonts w:hint="eastAsia"/>
          <w:b/>
          <w:bCs/>
          <w:u w:val="single"/>
        </w:rPr>
        <w:t>‘조별과제의 무임승차 사례와 게</w:t>
      </w:r>
    </w:p>
    <w:p w:rsidR="00793629" w:rsidRPr="00793629" w:rsidRDefault="00793629" w:rsidP="00793629">
      <w:pPr>
        <w:spacing w:after="0"/>
      </w:pPr>
      <w:r w:rsidRPr="00793629">
        <w:rPr>
          <w:rFonts w:hint="eastAsia"/>
          <w:b/>
          <w:bCs/>
          <w:u w:val="single"/>
        </w:rPr>
        <w:t xml:space="preserve"> 임이론과의 관련성＇</w:t>
      </w:r>
      <w:r w:rsidRPr="00793629">
        <w:rPr>
          <w:rFonts w:hint="eastAsia"/>
        </w:rPr>
        <w:t xml:space="preserve">에 관한 </w:t>
      </w:r>
      <w:r w:rsidRPr="00793629">
        <w:rPr>
          <w:rFonts w:hint="eastAsia"/>
          <w:b/>
          <w:bCs/>
        </w:rPr>
        <w:t>보고서</w:t>
      </w:r>
      <w:r w:rsidRPr="00793629">
        <w:rPr>
          <w:rFonts w:hint="eastAsia"/>
        </w:rPr>
        <w:t>를 작성함.</w:t>
      </w:r>
    </w:p>
    <w:p w:rsidR="00793629" w:rsidRPr="00793629" w:rsidRDefault="00793629" w:rsidP="00793629">
      <w:pPr>
        <w:spacing w:after="0"/>
      </w:pPr>
    </w:p>
    <w:p w:rsidR="00793629" w:rsidRPr="00793629" w:rsidRDefault="00793629" w:rsidP="00793629">
      <w:pPr>
        <w:spacing w:after="0"/>
      </w:pPr>
      <w:r w:rsidRPr="00793629">
        <w:rPr>
          <w:rFonts w:hint="eastAsia"/>
        </w:rPr>
        <w:t xml:space="preserve">[확률과 통계] 통계를 활용한 데이터 분석 방법에 호기심을 가지고 </w:t>
      </w:r>
      <w:r w:rsidRPr="00793629">
        <w:rPr>
          <w:rFonts w:hint="eastAsia"/>
          <w:b/>
          <w:bCs/>
        </w:rPr>
        <w:t>시계열 분석, 다중회귀분</w:t>
      </w:r>
    </w:p>
    <w:p w:rsidR="00793629" w:rsidRPr="00793629" w:rsidRDefault="00793629" w:rsidP="00793629">
      <w:pPr>
        <w:spacing w:after="0"/>
      </w:pPr>
      <w:r w:rsidRPr="00793629">
        <w:rPr>
          <w:rFonts w:hint="eastAsia"/>
          <w:b/>
          <w:bCs/>
        </w:rPr>
        <w:t xml:space="preserve"> 석</w:t>
      </w:r>
      <w:r w:rsidRPr="00793629">
        <w:rPr>
          <w:rFonts w:hint="eastAsia"/>
        </w:rPr>
        <w:t xml:space="preserve"> 등 수학적 알고리즘을 활용한 퀀트 투자 방식에 대한 </w:t>
      </w:r>
      <w:r w:rsidRPr="0019337D">
        <w:rPr>
          <w:rFonts w:hint="eastAsia"/>
          <w:b/>
          <w:bCs/>
          <w:u w:val="single"/>
        </w:rPr>
        <w:t>책을 찾아 읽어봄</w:t>
      </w:r>
      <w:r w:rsidRPr="00793629">
        <w:rPr>
          <w:rFonts w:hint="eastAsia"/>
        </w:rPr>
        <w:t>. 이후 동아리 활</w:t>
      </w:r>
    </w:p>
    <w:p w:rsidR="00793629" w:rsidRPr="00793629" w:rsidRDefault="00793629" w:rsidP="00793629">
      <w:pPr>
        <w:spacing w:after="0"/>
      </w:pPr>
      <w:r w:rsidRPr="00793629">
        <w:rPr>
          <w:rFonts w:hint="eastAsia"/>
        </w:rPr>
        <w:t xml:space="preserve"> 동을 통해 </w:t>
      </w:r>
      <w:r w:rsidRPr="00793629">
        <w:rPr>
          <w:rFonts w:hint="eastAsia"/>
          <w:b/>
          <w:bCs/>
        </w:rPr>
        <w:t>모의투자활동</w:t>
      </w:r>
      <w:r w:rsidRPr="00793629">
        <w:rPr>
          <w:rFonts w:hint="eastAsia"/>
        </w:rPr>
        <w:t xml:space="preserve">을 해보면서, 직접 만들어본 알고리즘의 </w:t>
      </w:r>
      <w:r w:rsidRPr="00793629">
        <w:rPr>
          <w:rFonts w:hint="eastAsia"/>
          <w:b/>
          <w:bCs/>
        </w:rPr>
        <w:t>부족한 점을 찾고 이를 분</w:t>
      </w:r>
    </w:p>
    <w:p w:rsidR="00793629" w:rsidRDefault="00793629" w:rsidP="00793629">
      <w:pPr>
        <w:spacing w:after="0"/>
      </w:pPr>
      <w:r w:rsidRPr="00793629">
        <w:rPr>
          <w:rFonts w:hint="eastAsia"/>
          <w:b/>
          <w:bCs/>
        </w:rPr>
        <w:t xml:space="preserve"> 석</w:t>
      </w:r>
      <w:r w:rsidRPr="00793629">
        <w:rPr>
          <w:rFonts w:hint="eastAsia"/>
        </w:rPr>
        <w:t>해봄.</w:t>
      </w:r>
    </w:p>
    <w:p w:rsidR="00793629" w:rsidRDefault="00793629" w:rsidP="00793629">
      <w:pPr>
        <w:spacing w:after="0"/>
      </w:pPr>
    </w:p>
    <w:p w:rsidR="00793629" w:rsidRDefault="00793629" w:rsidP="00793629">
      <w:pPr>
        <w:spacing w:after="0"/>
      </w:pPr>
    </w:p>
    <w:p w:rsidR="00793629" w:rsidRPr="00793629" w:rsidRDefault="00793629" w:rsidP="0079362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198755</wp:posOffset>
                </wp:positionV>
                <wp:extent cx="5676900" cy="5381625"/>
                <wp:effectExtent l="0" t="0" r="19050" b="28575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5381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8DD1E" id="직사각형 13" o:spid="_x0000_s1026" style="position:absolute;left:0;text-align:left;margin-left:0;margin-top:15.65pt;width:447pt;height:423.7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G47qgIAAIoFAAAOAAAAZHJzL2Uyb0RvYy54bWysVM1O3DAQvlfqO1i+lyQLu0BEFq1AVJUQ&#10;rAoVZ+PYJJLjcW3vX2/0HSr1DXrpoc9V0Xfo2PnZFUU9VM3B8Xhmvvmfk9N1o8hSWFeDLmi2l1Ii&#10;NIey1g8F/XB78eaIEueZLpkCLQq6EY6eTl+/OlmZXIygAlUKSxBEu3xlClp5b/IkcbwSDXN7YIRG&#10;pgTbMI+kfUhKy1aI3qhklKaTZAW2NBa4cA5fz1smnUZ8KQX311I64YkqKPrm42njeR/OZHrC8gfL&#10;TFXzzg32D140rNZodIA6Z56Rha3/gGpqbsGB9HscmgSkrLmIMWA0WfosmpuKGRFjweQ4M6TJ/T9Y&#10;frWcW1KXWLt9SjRrsEZP3x6fPn//+ePx19cvBJ8xRyvjchS9MXPbUQ6vIeC1tE34YyhkHfO6GfIq&#10;1p5wfBxPDifHKaafI2+8f5RNRuOAmmzVjXX+rYCGhEtBLRYu5pMtL51vRXuRYE3DRa0UvrNc6XA6&#10;UHUZ3iIRukecKUuWDOvu11lnbUcKbQfNJETWxhJvfqNEi/peSMwLej+KjsSO3GIyzoX2WcuqWCla&#10;U+MUv95Y70UMVGkEDMgSnRywO4BesgXpsduwO/mgKmJDD8rp3xxrlQeNaBm0H5SbWoN9CUBhVJ3l&#10;Vr5PUpuakKV7KDfYNRbacXKGX9RYtkvm/JxZnB8sNe4Ef42HVLAqKHQ3Siqwn156D/LY1silZIXz&#10;WFD3ccGsoES909jwx9nBQRjgSByMD0dI2F3O/S5HL5ozwNJnuH0Mj9cg71V/lRaaO1wds2AVWUxz&#10;tF1Q7m1PnPl2T+Dy4WI2i2I4tIb5S31jeAAPWQ1tebu+Y9Z0veux7a+gn12WP2vhVjZoapgtPMg6&#10;9vc2r12+ceBj43TLKWyUXTpKbVfo9DcAAAD//wMAUEsDBBQABgAIAAAAIQDMMXZT3wAAAAcBAAAP&#10;AAAAZHJzL2Rvd25yZXYueG1sTI9BT8MwDIXvSPyHyEhcJpaWISil6YRAoB0QEts4cHMb05Y1TtVk&#10;W/n3mBPc/Pys9z4Xy8n16kBj6DwbSOcJKOLa244bA9vN00UGKkRki71nMvBNAZbl6UmBufVHfqPD&#10;OjZKQjjkaKCNcci1DnVLDsPcD8TiffrRYRQ5NtqOeJRw1+vLJLnWDjuWhhYHemip3q33zsDHaorN&#10;V/ocX3Y4e5+t2qp+fayMOT+b7u9ARZri3zH84gs6lMJU+T3boHoD8kg0sEgXoMTNbq9kUclwk2Wg&#10;y0L/5y9/AAAA//8DAFBLAQItABQABgAIAAAAIQC2gziS/gAAAOEBAAATAAAAAAAAAAAAAAAAAAAA&#10;AABbQ29udGVudF9UeXBlc10ueG1sUEsBAi0AFAAGAAgAAAAhADj9If/WAAAAlAEAAAsAAAAAAAAA&#10;AAAAAAAALwEAAF9yZWxzLy5yZWxzUEsBAi0AFAAGAAgAAAAhANwEbjuqAgAAigUAAA4AAAAAAAAA&#10;AAAAAAAALgIAAGRycy9lMm9Eb2MueG1sUEsBAi0AFAAGAAgAAAAhAMwxdlPfAAAABwEAAA8AAAAA&#10;AAAAAAAAAAAABAUAAGRycy9kb3ducmV2LnhtbFBLBQYAAAAABAAEAPMAAAAQBgAAAAA=&#10;" filled="f" strokecolor="black [3213]" strokeweight="1pt">
                <w10:wrap anchorx="margin"/>
              </v:rect>
            </w:pict>
          </mc:Fallback>
        </mc:AlternateContent>
      </w:r>
      <w:r>
        <w:rPr>
          <w:rFonts w:hint="eastAsia"/>
        </w:rPr>
        <w:t>[</w:t>
      </w:r>
      <w:proofErr w:type="gramStart"/>
      <w:r>
        <w:rPr>
          <w:rFonts w:hint="eastAsia"/>
        </w:rPr>
        <w:t>memo</w:t>
      </w:r>
      <w:proofErr w:type="gramEnd"/>
      <w:r>
        <w:rPr>
          <w:rFonts w:hint="eastAsia"/>
        </w:rPr>
        <w:t>]</w:t>
      </w:r>
      <w:bookmarkStart w:id="0" w:name="_GoBack"/>
      <w:bookmarkEnd w:id="0"/>
    </w:p>
    <w:sectPr w:rsidR="00793629" w:rsidRPr="00793629" w:rsidSect="00400EC7">
      <w:type w:val="continuous"/>
      <w:pgSz w:w="11906" w:h="16838"/>
      <w:pgMar w:top="1701" w:right="1440" w:bottom="1440" w:left="1440" w:header="851" w:footer="992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43F" w:rsidRDefault="0052343F" w:rsidP="001E72E4">
      <w:pPr>
        <w:spacing w:after="0" w:line="240" w:lineRule="auto"/>
      </w:pPr>
      <w:r>
        <w:separator/>
      </w:r>
    </w:p>
  </w:endnote>
  <w:endnote w:type="continuationSeparator" w:id="0">
    <w:p w:rsidR="0052343F" w:rsidRDefault="0052343F" w:rsidP="001E7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43F" w:rsidRDefault="0052343F" w:rsidP="001E72E4">
      <w:pPr>
        <w:spacing w:after="0" w:line="240" w:lineRule="auto"/>
      </w:pPr>
      <w:r>
        <w:separator/>
      </w:r>
    </w:p>
  </w:footnote>
  <w:footnote w:type="continuationSeparator" w:id="0">
    <w:p w:rsidR="0052343F" w:rsidRDefault="0052343F" w:rsidP="001E7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6006537"/>
      <w:docPartObj>
        <w:docPartGallery w:val="Page Numbers (Top of Page)"/>
        <w:docPartUnique/>
      </w:docPartObj>
    </w:sdtPr>
    <w:sdtEndPr/>
    <w:sdtContent>
      <w:p w:rsidR="007B6874" w:rsidRDefault="007B687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54FB" w:rsidRPr="003F54FB">
          <w:rPr>
            <w:noProof/>
            <w:lang w:val="ko-KR"/>
          </w:rPr>
          <w:t>2</w:t>
        </w:r>
        <w:r>
          <w:fldChar w:fldCharType="end"/>
        </w:r>
      </w:p>
    </w:sdtContent>
  </w:sdt>
  <w:p w:rsidR="001E72E4" w:rsidRPr="00400EC7" w:rsidRDefault="007B6874">
    <w:pPr>
      <w:pStyle w:val="a4"/>
      <w:rPr>
        <w:u w:val="single"/>
      </w:rPr>
    </w:pPr>
    <w:r>
      <w:rPr>
        <w:rFonts w:hint="eastAsia"/>
      </w:rPr>
      <w:t>날짜:</w:t>
    </w:r>
    <w:r>
      <w:t xml:space="preserve"> </w:t>
    </w:r>
    <w:r>
      <w:rPr>
        <w:u w:val="single"/>
      </w:rPr>
      <w:t xml:space="preserve">                         </w:t>
    </w:r>
    <w:r>
      <w:tab/>
    </w:r>
    <w:r>
      <w:rPr>
        <w:rFonts w:hint="eastAsia"/>
      </w:rPr>
      <w:t>이름:</w:t>
    </w:r>
    <w:r>
      <w:t xml:space="preserve"> </w:t>
    </w:r>
    <w:r>
      <w:rPr>
        <w:u w:val="single"/>
      </w:rPr>
      <w:t xml:space="preserve">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6D27"/>
    <w:multiLevelType w:val="hybridMultilevel"/>
    <w:tmpl w:val="50B24562"/>
    <w:lvl w:ilvl="0" w:tplc="0AB8986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6109BA"/>
    <w:multiLevelType w:val="hybridMultilevel"/>
    <w:tmpl w:val="7E146188"/>
    <w:lvl w:ilvl="0" w:tplc="7C7C2DF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  <w:u w:val="singl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AD2C13"/>
    <w:multiLevelType w:val="hybridMultilevel"/>
    <w:tmpl w:val="3E34C168"/>
    <w:lvl w:ilvl="0" w:tplc="E4A299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DB6B23"/>
    <w:multiLevelType w:val="hybridMultilevel"/>
    <w:tmpl w:val="FED84B5E"/>
    <w:lvl w:ilvl="0" w:tplc="BCFCAC1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7216883"/>
    <w:multiLevelType w:val="hybridMultilevel"/>
    <w:tmpl w:val="2AF45DC8"/>
    <w:lvl w:ilvl="0" w:tplc="1AB4D64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27C1E14"/>
    <w:multiLevelType w:val="hybridMultilevel"/>
    <w:tmpl w:val="690A197A"/>
    <w:lvl w:ilvl="0" w:tplc="86003FD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E6B0170"/>
    <w:multiLevelType w:val="hybridMultilevel"/>
    <w:tmpl w:val="D51874E8"/>
    <w:lvl w:ilvl="0" w:tplc="E09073C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FE608CE"/>
    <w:multiLevelType w:val="hybridMultilevel"/>
    <w:tmpl w:val="729EADAE"/>
    <w:lvl w:ilvl="0" w:tplc="869812A4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  <w:u w:val="no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3A96EBD"/>
    <w:multiLevelType w:val="hybridMultilevel"/>
    <w:tmpl w:val="1C7E978A"/>
    <w:lvl w:ilvl="0" w:tplc="186082D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5080A80"/>
    <w:multiLevelType w:val="hybridMultilevel"/>
    <w:tmpl w:val="552CF9F2"/>
    <w:lvl w:ilvl="0" w:tplc="726274C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80059E0"/>
    <w:multiLevelType w:val="hybridMultilevel"/>
    <w:tmpl w:val="F2D20184"/>
    <w:lvl w:ilvl="0" w:tplc="727EC32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2"/>
  </w:num>
  <w:num w:numId="5">
    <w:abstractNumId w:val="9"/>
  </w:num>
  <w:num w:numId="6">
    <w:abstractNumId w:val="1"/>
  </w:num>
  <w:num w:numId="7">
    <w:abstractNumId w:val="7"/>
  </w:num>
  <w:num w:numId="8">
    <w:abstractNumId w:val="0"/>
  </w:num>
  <w:num w:numId="9">
    <w:abstractNumId w:val="6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2E4"/>
    <w:rsid w:val="000B4D05"/>
    <w:rsid w:val="0019337D"/>
    <w:rsid w:val="001A080A"/>
    <w:rsid w:val="001E72E4"/>
    <w:rsid w:val="003D386C"/>
    <w:rsid w:val="003F54FB"/>
    <w:rsid w:val="00400EC7"/>
    <w:rsid w:val="00412AE4"/>
    <w:rsid w:val="00474EDF"/>
    <w:rsid w:val="0052343F"/>
    <w:rsid w:val="00736679"/>
    <w:rsid w:val="00793629"/>
    <w:rsid w:val="007B6874"/>
    <w:rsid w:val="007B7A5A"/>
    <w:rsid w:val="00A668DB"/>
    <w:rsid w:val="00A75EFE"/>
    <w:rsid w:val="00AD0283"/>
    <w:rsid w:val="00B25044"/>
    <w:rsid w:val="00C36B30"/>
    <w:rsid w:val="00CE3A24"/>
    <w:rsid w:val="00D55B11"/>
    <w:rsid w:val="00F941DE"/>
    <w:rsid w:val="00FD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EB651"/>
  <w15:chartTrackingRefBased/>
  <w15:docId w15:val="{D0A9BBB9-7B27-4A30-A748-54FC19E0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E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E72E4"/>
  </w:style>
  <w:style w:type="character" w:customStyle="1" w:styleId="Char">
    <w:name w:val="날짜 Char"/>
    <w:basedOn w:val="a0"/>
    <w:link w:val="a3"/>
    <w:uiPriority w:val="99"/>
    <w:semiHidden/>
    <w:rsid w:val="001E72E4"/>
  </w:style>
  <w:style w:type="paragraph" w:styleId="a4">
    <w:name w:val="header"/>
    <w:basedOn w:val="a"/>
    <w:link w:val="Char0"/>
    <w:uiPriority w:val="99"/>
    <w:unhideWhenUsed/>
    <w:rsid w:val="001E72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E72E4"/>
  </w:style>
  <w:style w:type="paragraph" w:styleId="a5">
    <w:name w:val="footer"/>
    <w:basedOn w:val="a"/>
    <w:link w:val="Char1"/>
    <w:uiPriority w:val="99"/>
    <w:unhideWhenUsed/>
    <w:rsid w:val="001E72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E72E4"/>
  </w:style>
  <w:style w:type="paragraph" w:styleId="a6">
    <w:name w:val="List Paragraph"/>
    <w:basedOn w:val="a"/>
    <w:uiPriority w:val="34"/>
    <w:qFormat/>
    <w:rsid w:val="001E72E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5FB5A-3725-4679-97C1-FCD83EC15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K1833P1</dc:creator>
  <cp:keywords/>
  <dc:description/>
  <cp:lastModifiedBy>K1833P1</cp:lastModifiedBy>
  <cp:revision>13</cp:revision>
  <dcterms:created xsi:type="dcterms:W3CDTF">2022-12-07T05:54:00Z</dcterms:created>
  <dcterms:modified xsi:type="dcterms:W3CDTF">2022-12-12T06:52:00Z</dcterms:modified>
</cp:coreProperties>
</file>