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0C93" w14:textId="77777777" w:rsidR="00CC25D3" w:rsidRDefault="00CC25D3">
      <w:pPr>
        <w:rPr>
          <w:rFonts w:eastAsiaTheme="minorEastAsia"/>
        </w:rPr>
      </w:pPr>
    </w:p>
    <w:p w14:paraId="0879F7AE" w14:textId="66DD569B" w:rsidR="00CC25D3" w:rsidRDefault="00CC25D3">
      <w:pPr>
        <w:rPr>
          <w:rFonts w:eastAsiaTheme="minorEastAsia"/>
        </w:rPr>
      </w:pPr>
      <w:r>
        <w:rPr>
          <w:rFonts w:eastAsiaTheme="minorEastAsia"/>
        </w:rPr>
        <w:t>URCHINS:</w:t>
      </w:r>
    </w:p>
    <w:p w14:paraId="54505824" w14:textId="29524322" w:rsidR="00CC25D3" w:rsidRDefault="00CC25D3">
      <w:pPr>
        <w:rPr>
          <w:rFonts w:eastAsiaTheme="minorEastAsia"/>
        </w:rPr>
      </w:pPr>
    </w:p>
    <w:p w14:paraId="53E631F6" w14:textId="77777777" w:rsidR="00CC25D3" w:rsidRPr="00CC25D3" w:rsidRDefault="00CC25D3">
      <w:pPr>
        <w:rPr>
          <w:rFonts w:eastAsiaTheme="minorEastAsia"/>
        </w:rPr>
      </w:pPr>
    </w:p>
    <w:p w14:paraId="341E415D" w14:textId="332BAF99" w:rsidR="00CC25D3" w:rsidRDefault="00CC25D3">
      <w:pPr>
        <w:rPr>
          <w:rFonts w:eastAsiaTheme="minorEastAsia"/>
        </w:rPr>
      </w:pPr>
      <w:r>
        <w:rPr>
          <w:rFonts w:eastAsiaTheme="minorEastAsia"/>
        </w:rPr>
        <w:t xml:space="preserve">Age-structured model of Urchin population abundance: </w:t>
      </w:r>
    </w:p>
    <w:p w14:paraId="2DFC576D" w14:textId="77777777" w:rsidR="00CC25D3" w:rsidRPr="00CC25D3" w:rsidRDefault="00CC25D3">
      <w:pPr>
        <w:rPr>
          <w:rFonts w:eastAsiaTheme="minorEastAsia"/>
        </w:rPr>
      </w:pPr>
      <w:bookmarkStart w:id="0" w:name="_GoBack"/>
      <w:bookmarkEnd w:id="0"/>
    </w:p>
    <w:p w14:paraId="51A7E205" w14:textId="7162EAF4" w:rsidR="00D56525" w:rsidRPr="00F870C7" w:rsidRDefault="00F870C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s,a+1, 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COVERSION coefficient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s,a,t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s,a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s,r,a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s,i,a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51B7E916" w14:textId="1775E0A3" w:rsidR="00F870C7" w:rsidRDefault="00F870C7">
      <w:pPr>
        <w:rPr>
          <w:rFonts w:eastAsiaTheme="minorEastAsia"/>
        </w:rPr>
      </w:pPr>
    </w:p>
    <w:p w14:paraId="2037996B" w14:textId="77777777" w:rsidR="00F870C7" w:rsidRPr="00F870C7" w:rsidRDefault="00F870C7">
      <w:pPr>
        <w:rPr>
          <w:rFonts w:eastAsiaTheme="minorEastAsia"/>
        </w:rPr>
      </w:pPr>
    </w:p>
    <w:p w14:paraId="44853084" w14:textId="34777C03" w:rsidR="00F870C7" w:rsidRDefault="00F870C7">
      <w:r>
        <w:t>Catch</w:t>
      </w:r>
      <w:r w:rsidR="00CC25D3">
        <w:t xml:space="preserve"> at week t</w:t>
      </w:r>
      <w:r>
        <w:t>:</w:t>
      </w:r>
    </w:p>
    <w:p w14:paraId="3D3C5DF2" w14:textId="1BDC462A" w:rsidR="00F870C7" w:rsidRPr="00F870C7" w:rsidRDefault="00F870C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m,a,t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m,r,a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m,a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m,r,a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m,i,a</m:t>
                  </m:r>
                </m:sub>
              </m:sSub>
            </m:den>
          </m:f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,r,a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,i,a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C7C7C2B" w14:textId="7EB45F53" w:rsidR="00F870C7" w:rsidRDefault="00F870C7"/>
    <w:p w14:paraId="2C98E611" w14:textId="00BEEFAC" w:rsidR="00F870C7" w:rsidRDefault="00F870C7"/>
    <w:p w14:paraId="37FD56A0" w14:textId="56D1111C" w:rsidR="00F870C7" w:rsidRDefault="00CC25D3">
      <w:r>
        <w:t>Age-specific mortality from retention</w:t>
      </w:r>
      <w:r w:rsidR="00F870C7">
        <w:t xml:space="preserve">: </w:t>
      </w:r>
    </w:p>
    <w:p w14:paraId="75B5E229" w14:textId="5DB23847" w:rsidR="00F870C7" w:rsidRDefault="00F870C7"/>
    <w:p w14:paraId="1925DF86" w14:textId="5CFCE873" w:rsidR="00F870C7" w:rsidRDefault="00F870C7"/>
    <w:p w14:paraId="6D6E7CA2" w14:textId="2D8A43CD" w:rsidR="00F870C7" w:rsidRDefault="00F870C7">
      <w:r>
        <w:t xml:space="preserve">Incidental </w:t>
      </w:r>
      <w:r w:rsidR="00CC25D3">
        <w:t>mortality</w:t>
      </w:r>
      <w:r>
        <w:t>:</w:t>
      </w:r>
    </w:p>
    <w:p w14:paraId="2C57E724" w14:textId="434B177C" w:rsidR="00CC25D3" w:rsidRDefault="00CC25D3"/>
    <w:p w14:paraId="32D0CDDC" w14:textId="0F763449" w:rsidR="00CC25D3" w:rsidRDefault="00CC25D3"/>
    <w:p w14:paraId="44C0934F" w14:textId="77777777" w:rsidR="00CC25D3" w:rsidRPr="00F870C7" w:rsidRDefault="00CC25D3"/>
    <w:sectPr w:rsidR="00CC25D3" w:rsidRPr="00F870C7" w:rsidSect="0000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C7"/>
    <w:rsid w:val="00002D81"/>
    <w:rsid w:val="002F475E"/>
    <w:rsid w:val="00CC25D3"/>
    <w:rsid w:val="00D56525"/>
    <w:rsid w:val="00F8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497D0"/>
  <w15:chartTrackingRefBased/>
  <w15:docId w15:val="{13A289F3-267E-E142-9931-AA30D943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2021-04-10T22:38:00Z</dcterms:created>
  <dcterms:modified xsi:type="dcterms:W3CDTF">2021-04-10T22:53:00Z</dcterms:modified>
</cp:coreProperties>
</file>