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E7" w:rsidRDefault="00D764E7">
      <w:r>
        <w:t>Made for Unemployment forms:</w:t>
      </w:r>
      <w:bookmarkStart w:id="0" w:name="_GoBack"/>
      <w:bookmarkEnd w:id="0"/>
    </w:p>
    <w:p w:rsidR="00A87895" w:rsidRDefault="00A0254B">
      <w:hyperlink r:id="rId4" w:history="1">
        <w:r w:rsidRPr="008E02F3">
          <w:rPr>
            <w:rStyle w:val="Hyperlink"/>
          </w:rPr>
          <w:t>http://fortcollins.craigslist.org/web/5703530957.html</w:t>
        </w:r>
      </w:hyperlink>
      <w:r>
        <w:t xml:space="preserve"> Creative Technologies Craigslist</w:t>
      </w:r>
    </w:p>
    <w:sectPr w:rsidR="00A8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9D"/>
    <w:rsid w:val="008B4D9D"/>
    <w:rsid w:val="00A0254B"/>
    <w:rsid w:val="00A87895"/>
    <w:rsid w:val="00D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6658"/>
  <w15:chartTrackingRefBased/>
  <w15:docId w15:val="{1E7348FC-DE4A-4743-98AD-BD4482E1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5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ortcollins.craigslist.org/web/57035309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3</cp:revision>
  <dcterms:created xsi:type="dcterms:W3CDTF">2016-07-28T01:12:00Z</dcterms:created>
  <dcterms:modified xsi:type="dcterms:W3CDTF">2016-07-28T01:12:00Z</dcterms:modified>
</cp:coreProperties>
</file>