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39"/>
        <w:gridCol w:w="6131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BC62B8">
            <w:r>
              <w:t>PI1 – Proyecto orden de compra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BC62B8" w:rsidP="00BC62B8">
            <w:r w:rsidRPr="00BC62B8">
              <w:t>Julián Andrés Aguirre D.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BC62B8" w:rsidP="00BC62B8">
            <w:r>
              <w:t>11/08/2013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9"/>
        <w:gridCol w:w="8901"/>
      </w:tblGrid>
      <w:tr w:rsidR="00BC62B8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942A6E">
            <w:r w:rsidRPr="00942A6E">
              <w:t>PO_TEST_1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942A6E" w:rsidP="00FE6D92">
            <w:r w:rsidRPr="00942A6E">
              <w:t xml:space="preserve">Prueba flujo </w:t>
            </w:r>
            <w:r w:rsidR="00FE6D92">
              <w:t>normal eventos</w:t>
            </w:r>
            <w:r w:rsidRPr="00942A6E">
              <w:t xml:space="preserve"> proceso</w:t>
            </w:r>
            <w:r>
              <w:t xml:space="preserve"> BPEL</w:t>
            </w:r>
            <w:r w:rsidRPr="00942A6E">
              <w:t xml:space="preserve"> de orden de compra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FE6D92">
            <w:r>
              <w:t>Se espera realizar la creación de una orden de compra y notificar el éxito de esta al comercio solicitante.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2A7F7D" w:rsidP="002A7F7D">
            <w:r>
              <w:t>11/08/2013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942A6E" w:rsidRDefault="00FE6D92" w:rsidP="00FE6D92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FE6D92" w:rsidRDefault="00FE6D92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D0B75E6" wp14:editId="1BB6E49B">
                  <wp:extent cx="4962525" cy="32099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68" r="18125"/>
                          <a:stretch/>
                        </pic:blipFill>
                        <pic:spPr bwMode="auto">
                          <a:xfrm>
                            <a:off x="0" y="0"/>
                            <a:ext cx="4962525" cy="320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E6D92" w:rsidRDefault="00FE6D92" w:rsidP="00FE6D92">
            <w:r w:rsidRPr="00942A6E">
              <w:t>Es obligatorio enviar la información de comercio, fabricante y producto.</w:t>
            </w:r>
            <w:r>
              <w:t xml:space="preserve"> </w:t>
            </w:r>
          </w:p>
          <w:p w:rsidR="00FE6D92" w:rsidRPr="00942A6E" w:rsidRDefault="00FE6D92" w:rsidP="00FE6D92">
            <w:r>
              <w:t>El fabricante enviado debe estar previamente registrado en MPLA.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Cs/>
              </w:rPr>
            </w:pPr>
            <w:r w:rsidRPr="00942A6E">
              <w:t xml:space="preserve">Exitoso, orden de compra </w:t>
            </w:r>
            <w:r w:rsidRPr="00942A6E">
              <w:rPr>
                <w:bCs/>
              </w:rPr>
              <w:t>PO1376254255112 creada</w:t>
            </w:r>
            <w:r>
              <w:rPr>
                <w:bCs/>
              </w:rPr>
              <w:t>:</w:t>
            </w:r>
          </w:p>
          <w:p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FE6D92" w:rsidRDefault="00FE6D92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26CBEF0" wp14:editId="30E5D29B">
                  <wp:extent cx="5467350" cy="22320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9" r="14285"/>
                          <a:stretch/>
                        </pic:blipFill>
                        <pic:spPr bwMode="auto">
                          <a:xfrm>
                            <a:off x="0" y="0"/>
                            <a:ext cx="5467350" cy="223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C5ACB" w:rsidRPr="002A7F7D" w:rsidRDefault="009C5ACB" w:rsidP="009C5ACB">
            <w:pPr>
              <w:rPr>
                <w:b/>
              </w:rPr>
            </w:pPr>
            <w:r w:rsidRPr="002A7F7D">
              <w:rPr>
                <w:b/>
              </w:rPr>
              <w:t>Notificación de correo enviada</w:t>
            </w:r>
          </w:p>
          <w:p w:rsidR="009C5ACB" w:rsidRPr="00942A6E" w:rsidRDefault="009C5ACB" w:rsidP="009C5ACB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B35CFD5" wp14:editId="2A72E710">
                  <wp:extent cx="6400800" cy="1575435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2B8" w:rsidRDefault="00BC62B8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RPr="00996A51" w:rsidTr="00D006CA">
        <w:tc>
          <w:tcPr>
            <w:tcW w:w="10070" w:type="dxa"/>
          </w:tcPr>
          <w:p w:rsidR="00996A51" w:rsidRDefault="009C5ACB" w:rsidP="00D006CA">
            <w:pPr>
              <w:rPr>
                <w:b/>
                <w:lang w:val="en-US"/>
              </w:rPr>
            </w:pPr>
            <w:proofErr w:type="spellStart"/>
            <w:r w:rsidRPr="00996A51">
              <w:rPr>
                <w:b/>
                <w:lang w:val="en-US"/>
              </w:rPr>
              <w:t>Proyecto</w:t>
            </w:r>
            <w:proofErr w:type="spellEnd"/>
            <w:r w:rsidRPr="00996A51">
              <w:rPr>
                <w:b/>
                <w:lang w:val="en-US"/>
              </w:rPr>
              <w:t xml:space="preserve"> SOAP UI: </w:t>
            </w:r>
          </w:p>
          <w:p w:rsidR="002A7F7D" w:rsidRPr="00996A51" w:rsidRDefault="00996A51" w:rsidP="00D006CA">
            <w:pPr>
              <w:rPr>
                <w:lang w:val="en-US"/>
              </w:rPr>
            </w:pPr>
            <w:bookmarkStart w:id="0" w:name="_GoBack"/>
            <w:bookmarkEnd w:id="0"/>
            <w:r w:rsidRPr="00996A51">
              <w:rPr>
                <w:lang w:val="en-US"/>
              </w:rPr>
              <w:t>\SOAP UI Projects\</w:t>
            </w:r>
            <w:r w:rsidR="009C5ACB" w:rsidRPr="00996A51">
              <w:rPr>
                <w:lang w:val="en-US"/>
              </w:rPr>
              <w:t>ProcesoOrdenCompraTest-soapui-project.xml</w:t>
            </w:r>
          </w:p>
        </w:tc>
      </w:tr>
    </w:tbl>
    <w:p w:rsidR="00BA3A91" w:rsidRPr="00996A51" w:rsidRDefault="00BA3A91" w:rsidP="00D006CA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D006CA" w:rsidRPr="00996A51" w:rsidRDefault="00BA3A91" w:rsidP="00BA3A91">
      <w:pPr>
        <w:tabs>
          <w:tab w:val="left" w:pos="7485"/>
        </w:tabs>
        <w:rPr>
          <w:lang w:val="en-US"/>
        </w:rPr>
      </w:pPr>
      <w:r w:rsidRPr="00996A51">
        <w:rPr>
          <w:lang w:val="en-US"/>
        </w:rPr>
        <w:tab/>
      </w:r>
    </w:p>
    <w:sectPr w:rsidR="00D006CA" w:rsidRPr="00996A51" w:rsidSect="00BC62B8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FA6" w:rsidRDefault="00FB4FA6" w:rsidP="00D006CA">
      <w:pPr>
        <w:spacing w:after="0" w:line="240" w:lineRule="auto"/>
      </w:pPr>
      <w:r>
        <w:separator/>
      </w:r>
    </w:p>
  </w:endnote>
  <w:endnote w:type="continuationSeparator" w:id="0">
    <w:p w:rsidR="00FB4FA6" w:rsidRDefault="00FB4FA6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A51" w:rsidRPr="00996A51">
          <w:rPr>
            <w:noProof/>
            <w:lang w:val="es-ES"/>
          </w:rPr>
          <w:t>1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FA6" w:rsidRDefault="00FB4FA6" w:rsidP="00D006CA">
      <w:pPr>
        <w:spacing w:after="0" w:line="240" w:lineRule="auto"/>
      </w:pPr>
      <w:r>
        <w:separator/>
      </w:r>
    </w:p>
  </w:footnote>
  <w:footnote w:type="continuationSeparator" w:id="0">
    <w:p w:rsidR="00FB4FA6" w:rsidRDefault="00FB4FA6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8"/>
    <w:rsid w:val="000926D6"/>
    <w:rsid w:val="00163025"/>
    <w:rsid w:val="00260C3B"/>
    <w:rsid w:val="002A68BC"/>
    <w:rsid w:val="002A7F7D"/>
    <w:rsid w:val="002C3B52"/>
    <w:rsid w:val="005B386E"/>
    <w:rsid w:val="00923917"/>
    <w:rsid w:val="00924250"/>
    <w:rsid w:val="00942A6E"/>
    <w:rsid w:val="00996A51"/>
    <w:rsid w:val="009C5ACB"/>
    <w:rsid w:val="009C64A6"/>
    <w:rsid w:val="00AB7213"/>
    <w:rsid w:val="00BA3A91"/>
    <w:rsid w:val="00BC62B8"/>
    <w:rsid w:val="00D006CA"/>
    <w:rsid w:val="00F53254"/>
    <w:rsid w:val="00FB4FA6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FECFC-2EE6-4419-B0AD-B0A38D2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11</cp:revision>
  <dcterms:created xsi:type="dcterms:W3CDTF">2013-08-11T21:06:00Z</dcterms:created>
  <dcterms:modified xsi:type="dcterms:W3CDTF">2013-08-11T22:03:00Z</dcterms:modified>
</cp:coreProperties>
</file>