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1"/>
        <w:gridCol w:w="3501"/>
        <w:gridCol w:w="3501"/>
        <w:gridCol w:w="3501"/>
        <w:tblGridChange w:id="0">
          <w:tblGrid>
            <w:gridCol w:w="3501"/>
            <w:gridCol w:w="3501"/>
            <w:gridCol w:w="3501"/>
            <w:gridCol w:w="3501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CODIGO HISTORIA DE USUARIO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CRITERIOS DE ACEPTACIÓN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CU006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COMO super administrador NECESITO aplicar Gps al sistema biométrico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Enlazar google maps con el sistema  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Coordenadas e ingreso al sistema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US0010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CU0010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COMO administrador NECESITO permitir al usuario revisar el desempeño del sistema PARA identificar los errores que este pueda presentar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puede visualizar de ambas partes la funcionalidad del sistema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Ingreso al sistema, aprobación del mismo y solucion de 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US0021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CU0021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COMO super administrador NECESITO generar una alerta en el sistema en caso de accidente PARA auxiliar al usuario en el menor tiempo posible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puede en caso de que el usuario requiera ayuda médica o grúa el sistema dará previo aviso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Coordenadas e información del usuario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US0025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CU0025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COMO usuario NECESITO permitir al sistema responder a toda funcionalidad en menos de 5 segundos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puede ya que el  sistema  funcionara a cabalidad las 24 horas del día y los 7 días de la semana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 sistema rápido y eficaz para suplir todas las necesidades del usuario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US0026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CU0026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COMO usuario NECESITO acceder al sistema las 24 horas del dia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 puede a cualquier hora y en cualquier lugar en donde se encuentre el usuario podrá acceder al sistema sin problema alguno y las veces que lo desee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Permitir el acceso ilimitado y estar disponible para lo que requiera el usuarios</w:t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76" w:lineRule="auto"/>
        <w:ind w:left="0"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190"/>
        <w:gridCol w:w="4785"/>
        <w:gridCol w:w="5040"/>
        <w:tblGridChange w:id="0">
          <w:tblGrid>
            <w:gridCol w:w="1980"/>
            <w:gridCol w:w="2190"/>
            <w:gridCol w:w="4785"/>
            <w:gridCol w:w="504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y usuario NECESITO ingresar al sistema.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ingresar al sistema biométrico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 usuario NECESITO registrar mi movil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Se puede registrar un medio en el cual se le apruebe el acceso a su vehículo.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cuenta de correo electrónico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administrador, administrador y usuario NECESITO crear una cuenta en 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crear sola cuenta la cual es intransferible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E-MAIL,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COMO super administrador y administrador  NECESITO  actualizar  la información  proporcionada por los administradores y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actualizar cada 2 meses.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Que el usuario y el administrador actualice los datos del sistema y rellene campos requeridos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realizar el historial de huellas correspondientes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enseñar al usuario su historial de huellas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Registro detallado de huellas la cual indica: Hora, fecha y lugar.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aplicar Gps al sistema biométrico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Enlazar google maps con el sistema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Coordenadas e ingreso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añadir la huella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registrar el ingreso de la huella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Registro de la huella en el sistema biométrico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COMO administrador NECESITO reiniciar el sistema PARA que su funcionamiento siempre sea rápido, efectivo y acorde a lo que el usuario requiera.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purificar el sistema dia a dia y dejar solo información relevante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Aprobación del usuario y hora en la cual desea que su sistema sea reiniciado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encender el vehículo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ingresar al sistema para iniciar el programa y dar paso al encendido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Una autorización que será manipulada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permitir al usuario revisar el desempeño del sistema PARA identificar los errores que este pueda presentar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visualizar de ambas partes la funcionalidad del sistema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Ingreso al sistema, aprobación del mismo y solucion de el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corroborar la información dada por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acceder a la información dada por el cliente para verificar que sea la adecuada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La aprobación del usuario para el manejo de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 administrador NECESITO administrar la información del usuario y que esta sea manejada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acceder a la información proporcionada por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Autorización por el usuario para manejar la información suministrada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 usuario NECESITO visualizar la ubicación del vehículo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acceder la ubicación a través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Usuario,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actualizar 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acceder al sistema y llevar a cabo las actualizaciones correspondientes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 administrador NECESITO actualizar la base de datos de los administradores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manipular la información presentada por el 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Ceder a la información dada y realizar los debidos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agregar 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agregar información de familiares, amigos,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Nombre, teléfono, parentes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y administrador NECESITO restablecer la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recuperar la contraseña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revisar el historial de huellas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visualizar el reporte generado por el 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Ingreso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CU0019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asignar el nivel de administrador-usuario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delegar roles y funciones del sistema a cada nivel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Suministrar la información adecuada dependiendo de quien ingrese al sistema para así mismo catalogar cada uno de los niveles.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COMO administrador NECESITO registrar la cantidad de huellas que solicita el usuario PARA utilizar su vehículo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Se puede tener las huellas que desee pero una vez pasado el dia se eliminará el historial </w:t>
            </w:r>
          </w:p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Registro de huellas e historial del mismo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CU0021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generar una alerta en el sistema en caso de accidente PARA auxiliar al usuario en el menor tiempo posible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Se puede en caso de que el usuario requiera ayuda médica o grúa el sistema dará previo aviso</w:t>
            </w:r>
          </w:p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Coordenadas e información del usuario 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COMO administrador NECESITO aprobar toda solicitud que el usuario requiera modificar en 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 puede aprobar las modificaciones que el usuario desee</w:t>
            </w:r>
          </w:p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Solicitud del usuario, modificacion y aprobacion del administrador 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administrar los comentarios de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pueden manejar los comentarios y sugerencias dadas del usuario hacia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Buzón de sugerencias en el sistema que atienda a inquietudes y esté al tanto de sus 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dividir la información de los administradores y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dividir la base de datos en la cual la información sea clara y concisa tanto para administradores como para usuarios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Base de datos especificando cuál es la información que se lleva  tanto del administrador como del usuario pero totalmente independientes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permitir al sistema responder a toda funcionalidad en menos de 5 segundos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ya que el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sistema  funcionar</w:t>
            </w:r>
            <w:r w:rsidDel="00000000" w:rsidR="00000000" w:rsidRPr="00000000">
              <w:rPr>
                <w:rtl w:val="0"/>
              </w:rPr>
              <w:t xml:space="preserve">a 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cabalidad las 24 horas del día y los 7 días de la semana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 sistema rápido y eficaz para suplir todas las necesidades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acceder al sistema las 24 horas del 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cualquier hora y en cualquier lugar en donde se encuentre el usuario podrá acceder al sistema sin problema alguno y las veces que lo desee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Permitir el acceso ilimitado y estar disponible para lo que requiera el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permitir editar la información personal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 el usuario desea cambiar algún campo o añadir a la base de datos podrá hacerlo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Ingreso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 NECESITO acceder al sistema PARA  ver el registro de los usuarios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visualizar información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Nombre, apellido, Email, teléfono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permitir a los administradores manipular la información de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puede 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ener acceso a la base de datos de los usuarios por cualquier inquietud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Permiso e ingreso al sistema para ra ver datos confidenciales del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súper administrador NECESITO visualizar información de los demás administradores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Quien se encarga de que todas las funciones del sistema sean exitosas  son los administradores a quienes le confiamos tareas específicas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Supervisar que  cada uno de los perfiles de los administradores supera las expectativas y se capacitan dia a dia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NECESITO  dar la opción de diferentes idiomas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Se puede mostrar  los idiomas más básicos o los más utilizados y el usuario decidirá cuál es el que desea obtener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y configuración del mismo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 NECESITO permitir al usuario compartir coordenadas con cualquier persona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Compartir coordenadas en tiempo real y ubicación exacta de donde se encuentr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GPS </w:t>
            </w:r>
            <w:r w:rsidDel="00000000" w:rsidR="00000000" w:rsidRPr="00000000">
              <w:rPr>
                <w:rtl w:val="0"/>
              </w:rPr>
              <w:t xml:space="preserve">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notificar al usuario vía correo electrónico su nueva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Para el olvido de la contraseña del usuario requerimos su correo y se dará un previo aviso para su restablecimiento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Olvido de contraseña, ingreso a E-Mail y link de restablecimiento de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ejecutar la confirmación de encendido y apagado del vehiculo a traves de E-mail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Una vez ya se utilice el vehículo y desea apagar sus funciones se notificará por medio del correo registrado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Verificación del sistemas y confirmación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NECESITO dar la opción de confirmación de encendido y apagado del vehículo a través de E-mail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 sistema mostrará cómo y donde se configura para el encendido y apagado del vehículo por medio del correo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Ingreso al sistema, enlace con el EMail  y se procede a la verificación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proyecto NECESITO crear objetivos general-especifico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Se puede crear los objetivos en base al proyecto que estamos elaborando </w:t>
            </w:r>
          </w:p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Tener en claro lo que vamos a lograr y a donde queremos llegar para así mismo cumplir con las expectativas de los usuarios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proyecto NECESITO agregar justificación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Se puede exponer las razones por las cuales elegimos este proyecto y la investigación como tal de este.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trabajo  NECESITO diseñar una encuesta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Se puede diseñar una encuesta descriptiva para los usuarios y recopilar datos de la misma para un fin común</w:t>
            </w:r>
          </w:p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Cuestionario previamente diseñado por el grupo hacia la comunidad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cambiar el idioma suministrado por 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NECESITO ejecutar el sistema un 99% de la veces que intente acceder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Se puede acceder al sistema </w:t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 administrador NECESITO ejecutar el sistema con o sin conexión a internet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trabajo NECESITO crear una entrevista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Se puede realizar una entrevista con un numero de preguntas acorde con el fin de saber un  punto de vista diferente  con respecto a un tema en especifico</w:t>
            </w:r>
          </w:p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Elegir un lugar, determinar el numero de personas, planificar las preguntas, buena presentacion, mantener el control, etc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  NECESITO poder consultar los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atos de los usuarios bien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sea</w:t>
            </w:r>
            <w:r w:rsidDel="00000000" w:rsidR="00000000" w:rsidRPr="00000000">
              <w:rPr>
                <w:rtl w:val="0"/>
              </w:rPr>
              <w:t xml:space="preserve"> por cedula, nombr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 y E</w:t>
            </w:r>
            <w:r w:rsidDel="00000000" w:rsidR="00000000" w:rsidRPr="00000000">
              <w:rPr>
                <w:rtl w:val="0"/>
              </w:rPr>
              <w:t xml:space="preserve">-mail PARA optimizar el tiempo de búsqueda ante consultas o gestiones así como para evitar errores o duplicaciones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Consulta de base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trabajo NECESITO diligenciar la entrevista y la encuesta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Se puede realizar una vez se tenga las respuestas de los entrevistados*encuestados.</w:t>
            </w:r>
          </w:p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veraz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trabajo NECESITAMOS elaborar mapas BPMN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se puede realizar más BMN para asegurar un correcto orden gráfico del proyecto</w:t>
            </w:r>
          </w:p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Realizar el diagrama o gráfica de procesos del proyecto para automatizar procesos.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COMO grupo de trabajo NECESITAMOS crear un logo y eslogan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Se puede crear el logo y el eslogan con el fin de representar nuestro proyecto e incentivar a los usuarios a utilizarlo</w:t>
            </w:r>
          </w:p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Creatividad, innovacion, poder de convencimiento y tener idea clara de lo que se vaya a laborar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grupo de trabajo NECESITAMOS crear un planteamiento del proyecto y un alcance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Se puede reunir todo lo necesario para alcanzar los objetivos que perseguimos al crear el proyecto</w:t>
            </w:r>
          </w:p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Objetivos, resultado, limites, riesgos, organización, costos y demás...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administrador  NECESITO visualizar las calificaciones dadas por los usuarios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usuario  NECESITO evidenciar que la calificación sea confidencial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US0050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CU0050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COMO super administrador  NECESITO verificar la información presentada por el administrador-usuario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209550</wp:posOffset>
          </wp:positionH>
          <wp:positionV relativeFrom="paragraph">
            <wp:posOffset>247650</wp:posOffset>
          </wp:positionV>
          <wp:extent cx="1334982" cy="106013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657" l="18588" r="41029" t="25504"/>
                  <a:stretch>
                    <a:fillRect/>
                  </a:stretch>
                </pic:blipFill>
                <pic:spPr>
                  <a:xfrm>
                    <a:off x="0" y="0"/>
                    <a:ext cx="1334982" cy="106013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39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trHeight w:val="1700" w:hRule="atLeast"/>
      </w:trPr>
      <w:tc>
        <w:tcPr/>
        <w:p w:rsidR="00000000" w:rsidDel="00000000" w:rsidP="00000000" w:rsidRDefault="00000000" w:rsidRPr="00000000" w14:paraId="0000018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PRODUCT BACKLOG</w:t>
          </w:r>
        </w:p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Información para el manejo de</w:t>
          </w:r>
          <w:r w:rsidDel="00000000" w:rsidR="00000000" w:rsidRPr="00000000">
            <w:rPr>
              <w:rtl w:val="0"/>
            </w:rPr>
            <w:t xml:space="preserve"> Sistema biométrico dactilar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Biocar</w:t>
          </w:r>
        </w:p>
        <w:p w:rsidR="00000000" w:rsidDel="00000000" w:rsidP="00000000" w:rsidRDefault="00000000" w:rsidRPr="00000000" w14:paraId="000001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                                                     2019</w:t>
          </w:r>
        </w:p>
        <w:p w:rsidR="00000000" w:rsidDel="00000000" w:rsidP="00000000" w:rsidRDefault="00000000" w:rsidRPr="00000000" w14:paraId="000001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6B329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O2DTa5jRt7zlQ0O0s6Uqu7N4w==">AMUW2mVtwH/1hXQeMtBLkduLtyjK1/VeRy/K4njUAhCSt1vtOjyq11H+u8MySZe8BtVfJVQtQM+SIfaN8GTPEXFYa82FveFRrjIn6ZLTfUtKON5PEq4is6ILYQeTF+OgV+cbXIoklPws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SENA</dc:creator>
</cp:coreProperties>
</file>