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r w:rsidRPr="00714949">
        <w:t>speech_raw</w:t>
      </w:r>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(Python)</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 xml:space="preserve">Następnie przygotowano drugi zestaw </w:t>
      </w:r>
      <w:r w:rsidR="003340C2">
        <w:t>tekstów</w:t>
      </w:r>
      <w:r>
        <w:t>,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(python)</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rsidR="00C87F85" w:rsidRDefault="00C87F85" w:rsidP="00F9588B"/>
    <w:p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rsidR="00097CB0" w:rsidRDefault="00097CB0" w:rsidP="00F9588B"/>
    <w:p w:rsidR="002D11D3" w:rsidRDefault="002D11D3" w:rsidP="00F9588B">
      <w:r>
        <w:t>Słowa pojawiające się najczęściej, to:</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rsidR="002D11D3" w:rsidRDefault="002D11D3" w:rsidP="00F9588B"/>
    <w:p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rsidTr="00875E6C">
        <w:trPr>
          <w:tblHeader/>
          <w:jc w:val="center"/>
        </w:trPr>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rsidR="00B96E6A" w:rsidRDefault="00B96E6A" w:rsidP="00F9588B"/>
    <w:p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rsidTr="00130F41">
        <w:trPr>
          <w:tblHeader/>
          <w:jc w:val="center"/>
        </w:trPr>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rsidR="00B96E6A" w:rsidRDefault="00B96E6A" w:rsidP="00F9588B"/>
    <w:p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rsidR="003340C2" w:rsidRDefault="008727CC" w:rsidP="00883FE7">
      <w:pPr>
        <w:pStyle w:val="Akapitzlist"/>
        <w:ind w:left="0"/>
      </w:pPr>
      <w:r>
        <w:t>Przykładowo prawdopodobieństwo, że w naszej sekwencji, po słowie „praca” wystąpi słowo „zaliczeniowa” wynosi:</w:t>
      </w:r>
    </w:p>
    <w:p w:rsidR="008727CC" w:rsidRDefault="008727CC" w:rsidP="00883FE7">
      <w:pPr>
        <w:pStyle w:val="Akapitzlist"/>
        <w:ind w:left="0"/>
      </w:pPr>
    </w:p>
    <w:p w:rsidR="008727CC" w:rsidRDefault="008727CC" w:rsidP="00883FE7">
      <w:pPr>
        <w:pStyle w:val="Akapitzlist"/>
        <w:ind w:left="0"/>
      </w:pPr>
      <w:r>
        <w:t>P(zaliczeniowa|praca) = cnt(„praca zaliczeniowa”)/cnt(„praca ___”)</w:t>
      </w:r>
    </w:p>
    <w:p w:rsidR="008727CC" w:rsidRDefault="008727CC" w:rsidP="00883FE7">
      <w:pPr>
        <w:pStyle w:val="Akapitzlist"/>
        <w:ind w:left="0"/>
      </w:pPr>
      <w:r>
        <w:t>Gdzie ___ oznaca dowolne słowo</w:t>
      </w:r>
      <w:r w:rsidR="003B69B9">
        <w:t xml:space="preserve"> a liczniki „cnt” zostały wygenerowane na korpusie, na którym trenowano model.</w:t>
      </w:r>
    </w:p>
    <w:p w:rsidR="006B75DD" w:rsidRPr="006B75DD" w:rsidRDefault="009C43B8" w:rsidP="00EC0749">
      <w:pPr>
        <w:pStyle w:val="Nagwek1"/>
        <w:numPr>
          <w:ilvl w:val="1"/>
          <w:numId w:val="6"/>
        </w:numPr>
      </w:pPr>
      <w:r>
        <w:t>Konstrukcja modeli</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 xml:space="preserve">a </w:t>
      </w:r>
      <w:r w:rsidRPr="00B37A81">
        <w:t>2 gramowego</w:t>
      </w:r>
      <w:r w:rsidR="009C43B8" w:rsidRPr="00B37A81">
        <w:t xml:space="preserve"> </w:t>
      </w:r>
      <w:r w:rsidR="00C528BE" w:rsidRPr="00B37A81">
        <w:t>6 minut</w:t>
      </w:r>
      <w:r w:rsidRPr="00B37A81">
        <w:t xml:space="preserve"> </w:t>
      </w:r>
      <w:r w:rsidR="006A728E" w:rsidRPr="00B37A81">
        <w:t>.</w:t>
      </w:r>
      <w:r w:rsidR="006A728E">
        <w:t xml:space="preserve"> </w:t>
      </w:r>
    </w:p>
    <w:p w:rsidR="00DF2F97" w:rsidRDefault="00DF2F97" w:rsidP="00BC73A8">
      <w:r>
        <w:t>Poniżej przykładowe wyniki.</w:t>
      </w:r>
    </w:p>
    <w:p w:rsidR="00B13DE8" w:rsidRDefault="00B13DE8" w:rsidP="00B13DE8">
      <w:r>
        <w:lastRenderedPageBreak/>
        <w:t>Przykładowe przemówienie dla modelu 1-gramowego</w:t>
      </w:r>
      <w:r w:rsidR="00C25E78">
        <w:t xml:space="preserve"> wygenerowane z parametrami </w:t>
      </w:r>
      <w:r w:rsidR="00C25E78" w:rsidRPr="00C25E78">
        <w:t>(steps=10, max_sent=10)</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rsidR="00B13DE8" w:rsidRDefault="00B13DE8" w:rsidP="00B13DE8">
      <w:pPr>
        <w:pStyle w:val="HTML-wstpniesformatowany"/>
        <w:shd w:val="clear" w:color="auto" w:fill="FFFFFF"/>
        <w:wordWrap w:val="0"/>
        <w:textAlignment w:val="baseline"/>
      </w:pPr>
    </w:p>
    <w:p w:rsidR="00C25E78" w:rsidRDefault="00C25E78" w:rsidP="00C25E78">
      <w:r>
        <w:t xml:space="preserve">Przykładowe przemówienie dla modelu 1-gramowego wygenerowane z parametrami </w:t>
      </w:r>
      <w:r w:rsidRPr="00C25E78">
        <w:t>(steps=10, max_sent=</w:t>
      </w:r>
      <w:r>
        <w:t>20</w:t>
      </w:r>
      <w:r w:rsidRPr="00C25E78">
        <w:t>)</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tchórzewskiego byłego likwidatora majątku zagrożonego. Wprowadza tę izbę nie udało mi wiadomo że albo. Wysoki sejmie.'</w:t>
      </w:r>
    </w:p>
    <w:p w:rsidR="00B13DE8" w:rsidRDefault="00B13DE8" w:rsidP="003C1108">
      <w:pPr>
        <w:pStyle w:val="HTML-wstpniesformatowany"/>
        <w:shd w:val="clear" w:color="auto" w:fill="FFFFFF"/>
        <w:wordWrap w:val="0"/>
        <w:textAlignment w:val="baseline"/>
      </w:pPr>
    </w:p>
    <w:p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rsidR="003C1108" w:rsidRPr="00A1661B" w:rsidRDefault="003C1108" w:rsidP="00A1661B">
      <w:pPr>
        <w:pStyle w:val="HTML-wstpniesformatowany"/>
        <w:shd w:val="clear" w:color="auto" w:fill="FFFFFF"/>
        <w:wordWrap w:val="0"/>
        <w:textAlignment w:val="baseline"/>
        <w:rPr>
          <w:color w:val="000000"/>
          <w:sz w:val="21"/>
          <w:szCs w:val="21"/>
        </w:rPr>
      </w:pPr>
    </w:p>
    <w:p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rsidR="0054545C" w:rsidRDefault="0054545C" w:rsidP="00B13DE8">
      <w:r>
        <w:t>Podjęto również próbę zbudowania modelu 3-gramowego. Czas kalkulacji wydłużył się istotnie. Budowa słownika do modelu trwała prawie 30 minut.</w:t>
      </w:r>
    </w:p>
    <w:p w:rsidR="0054545C" w:rsidRDefault="0054545C" w:rsidP="00B13DE8">
      <w:r>
        <w:t>Przykładowy tekst wygenerowany z</w:t>
      </w:r>
      <w:r>
        <w:t xml:space="preserve"> parametrami </w:t>
      </w:r>
      <w:r w:rsidRPr="00DB573C">
        <w:t>(steps=</w:t>
      </w:r>
      <w:r>
        <w:t>10</w:t>
      </w:r>
      <w:r w:rsidRPr="00DB573C">
        <w:t>, max_sent=10)</w:t>
      </w:r>
      <w:r>
        <w:t>:</w:t>
      </w:r>
    </w:p>
    <w:p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rsidR="0054545C" w:rsidRDefault="0054545C" w:rsidP="00B13DE8"/>
    <w:p w:rsidR="00566509" w:rsidRDefault="00566509" w:rsidP="00B13DE8">
      <w:r>
        <w:t>Zdania sprawiają wrażenie lepiej skonstruowanych niż dla poprzednich modeli. Jednak stosunkowo mały zbiór danych uczących sprawia, że model w dużym stopniu powtarza całe zdania ze zbioru uczącego.</w:t>
      </w:r>
    </w:p>
    <w:p w:rsidR="00566509" w:rsidRDefault="00566509" w:rsidP="00B13DE8">
      <w:r>
        <w:t>Przyjrzyjmy się jak wygląda słownik dla niektórych 3-gramów występujący w powyższym tekście.</w:t>
      </w:r>
    </w:p>
    <w:p w:rsidR="00566509" w:rsidRDefault="00566509" w:rsidP="00B13DE8">
      <w:r>
        <w:rPr>
          <w:noProof/>
        </w:rPr>
        <w:drawing>
          <wp:inline distT="0" distB="0" distL="0" distR="0" wp14:anchorId="2FD4E4BA" wp14:editId="56F073D2">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rsidR="00566509" w:rsidRDefault="00566509" w:rsidP="00B13DE8">
      <w:r>
        <w:rPr>
          <w:noProof/>
        </w:rPr>
        <w:lastRenderedPageBreak/>
        <w:drawing>
          <wp:inline distT="0" distB="0" distL="0" distR="0" wp14:anchorId="469E07C5" wp14:editId="5830BD98">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rsidR="00566509" w:rsidRDefault="00566509" w:rsidP="00B13DE8">
      <w:r>
        <w:rPr>
          <w:noProof/>
        </w:rPr>
        <w:drawing>
          <wp:inline distT="0" distB="0" distL="0" distR="0" wp14:anchorId="54BD7BD9" wp14:editId="2A757748">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rsidR="006C4A8F" w:rsidRDefault="006C4A8F" w:rsidP="00B13DE8">
      <w:r>
        <w:rPr>
          <w:noProof/>
        </w:rPr>
        <w:drawing>
          <wp:inline distT="0" distB="0" distL="0" distR="0" wp14:anchorId="6060B325" wp14:editId="681ABE2F">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rsidR="006B75DD" w:rsidRDefault="006B75DD" w:rsidP="006B75DD">
      <w:pPr>
        <w:pStyle w:val="Nagwek1"/>
        <w:numPr>
          <w:ilvl w:val="1"/>
          <w:numId w:val="6"/>
        </w:numPr>
      </w:pPr>
      <w:r>
        <w:t>Badanie prawdopodobieństwa</w:t>
      </w:r>
      <w:r w:rsidR="006C4A8F">
        <w:t xml:space="preserve"> wystąpienia</w:t>
      </w:r>
      <w:r>
        <w:t xml:space="preserve"> danego zdania</w:t>
      </w:r>
    </w:p>
    <w:p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Gdzie N jest długością zdania testowanego. Liczniki i indeksowanie są tak dopasowane aby uwzględniać pozycję początkową i końcową wyrazu w zdaniu poprzez uwzględnianiu w analizach dodatkowych tokenów oznaczających początek i koniec zdania.</w:t>
      </w:r>
    </w:p>
    <w:p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rsidR="006B75DD" w:rsidRDefault="006B75DD" w:rsidP="00A17207">
      <w:pPr>
        <w:pStyle w:val="Nagwek1"/>
        <w:numPr>
          <w:ilvl w:val="1"/>
          <w:numId w:val="6"/>
        </w:numPr>
      </w:pPr>
      <w:r>
        <w:lastRenderedPageBreak/>
        <w:t xml:space="preserve">Badanie prawdopodobieństwa danego zdania w zależności od autora wystąpienia </w:t>
      </w:r>
    </w:p>
    <w:p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rsidR="001626D3" w:rsidRDefault="00952074" w:rsidP="006A728E">
      <w:r w:rsidRPr="00952074">
        <w:drawing>
          <wp:inline distT="0" distB="0" distL="0" distR="0">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bookmarkStart w:id="0" w:name="_GoBack"/>
      <w:bookmarkEnd w:id="0"/>
    </w:p>
    <w:p w:rsidR="001626D3" w:rsidRDefault="001626D3" w:rsidP="006A728E"/>
    <w:p w:rsidR="00FE22F6" w:rsidRDefault="00FE22F6" w:rsidP="00FE22F6">
      <w:pPr>
        <w:pStyle w:val="Nagwek1"/>
        <w:numPr>
          <w:ilvl w:val="1"/>
          <w:numId w:val="6"/>
        </w:numPr>
      </w:pPr>
      <w:r>
        <w:t>Budowa wypowiedzi w oparciu o maksymalizację prawdopodobieństwa</w:t>
      </w:r>
      <w:r>
        <w:t xml:space="preserve"> </w:t>
      </w:r>
    </w:p>
    <w:p w:rsidR="00D12437" w:rsidRDefault="00D12437" w:rsidP="006A728E"/>
    <w:p w:rsidR="00D12437" w:rsidRPr="006A728E" w:rsidRDefault="00D12437" w:rsidP="006A728E"/>
    <w:p w:rsidR="00BC73A8" w:rsidRPr="00A72967" w:rsidRDefault="00BC73A8" w:rsidP="006B75DD"/>
    <w:sectPr w:rsidR="00BC73A8" w:rsidRPr="00A72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41898"/>
    <w:rsid w:val="00071FDC"/>
    <w:rsid w:val="00097CB0"/>
    <w:rsid w:val="001310F4"/>
    <w:rsid w:val="001626D3"/>
    <w:rsid w:val="002D11D3"/>
    <w:rsid w:val="0031400A"/>
    <w:rsid w:val="003340C2"/>
    <w:rsid w:val="003B69B9"/>
    <w:rsid w:val="003C1108"/>
    <w:rsid w:val="004276BC"/>
    <w:rsid w:val="00450046"/>
    <w:rsid w:val="00486E40"/>
    <w:rsid w:val="004A0B5D"/>
    <w:rsid w:val="0052434C"/>
    <w:rsid w:val="0054545C"/>
    <w:rsid w:val="00566509"/>
    <w:rsid w:val="005B582A"/>
    <w:rsid w:val="006A728E"/>
    <w:rsid w:val="006B75DD"/>
    <w:rsid w:val="006C4A8F"/>
    <w:rsid w:val="00714949"/>
    <w:rsid w:val="007810F5"/>
    <w:rsid w:val="00791322"/>
    <w:rsid w:val="007C2C45"/>
    <w:rsid w:val="007C65AA"/>
    <w:rsid w:val="008727CC"/>
    <w:rsid w:val="00875E6C"/>
    <w:rsid w:val="00883FE7"/>
    <w:rsid w:val="00912CCD"/>
    <w:rsid w:val="00952074"/>
    <w:rsid w:val="00955408"/>
    <w:rsid w:val="009C43B8"/>
    <w:rsid w:val="00A1661B"/>
    <w:rsid w:val="00A17207"/>
    <w:rsid w:val="00A37C80"/>
    <w:rsid w:val="00A72967"/>
    <w:rsid w:val="00AC3B31"/>
    <w:rsid w:val="00AD2B97"/>
    <w:rsid w:val="00B13DE8"/>
    <w:rsid w:val="00B20736"/>
    <w:rsid w:val="00B37A81"/>
    <w:rsid w:val="00B96E6A"/>
    <w:rsid w:val="00BA017C"/>
    <w:rsid w:val="00BC73A8"/>
    <w:rsid w:val="00C17712"/>
    <w:rsid w:val="00C2352B"/>
    <w:rsid w:val="00C25E78"/>
    <w:rsid w:val="00C528BE"/>
    <w:rsid w:val="00C84ACD"/>
    <w:rsid w:val="00C87F85"/>
    <w:rsid w:val="00D12437"/>
    <w:rsid w:val="00D6168E"/>
    <w:rsid w:val="00DB573C"/>
    <w:rsid w:val="00DF2F97"/>
    <w:rsid w:val="00DF7488"/>
    <w:rsid w:val="00E00112"/>
    <w:rsid w:val="00E44B99"/>
    <w:rsid w:val="00E559C1"/>
    <w:rsid w:val="00E701F9"/>
    <w:rsid w:val="00E87218"/>
    <w:rsid w:val="00F76CE1"/>
    <w:rsid w:val="00F9588B"/>
    <w:rsid w:val="00FA6BBE"/>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D64B"/>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8</Pages>
  <Words>2280</Words>
  <Characters>13686</Characters>
  <Application>Microsoft Office Word</Application>
  <DocSecurity>0</DocSecurity>
  <Lines>114</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26</cp:revision>
  <dcterms:created xsi:type="dcterms:W3CDTF">2020-01-12T16:51:00Z</dcterms:created>
  <dcterms:modified xsi:type="dcterms:W3CDTF">2020-03-15T19:25:00Z</dcterms:modified>
</cp:coreProperties>
</file>