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81CA" w14:textId="77777777" w:rsidR="0006267F" w:rsidRDefault="0006267F" w:rsidP="00827D39">
      <w:pPr>
        <w:spacing w:after="16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Subject: </w:t>
      </w:r>
      <w:r w:rsidR="008F25B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male </w:t>
      </w:r>
      <w:proofErr w:type="gramStart"/>
      <w:r w:rsidR="008F25B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Company </w:t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 </w:t>
      </w:r>
      <w:r w:rsidR="008F25B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>Manager</w:t>
      </w:r>
      <w:proofErr w:type="gramEnd"/>
      <w:r w:rsidR="008F25B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 and </w:t>
      </w:r>
      <w:proofErr w:type="spellStart"/>
      <w:r w:rsidR="008F25BD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>representitive</w:t>
      </w:r>
      <w:proofErr w:type="spellEnd"/>
    </w:p>
    <w:p w14:paraId="5335F57A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Hi, thank you for helping me out today. As you may know, I am developing an application for college. The application is in tourism, specifically for events. </w:t>
      </w:r>
    </w:p>
    <w:p w14:paraId="58173404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>I am going to ask you a few standard questions first before I get a bit more specific but remember that the survey is completely anonymous. Thanks again for helping me out today.</w:t>
      </w:r>
    </w:p>
    <w:p w14:paraId="0D33707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96E7E7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1: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 What is your age group? </w:t>
      </w:r>
    </w:p>
    <w:p w14:paraId="6EF67105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5ACC3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18 -25                                         </w:t>
      </w:r>
    </w:p>
    <w:p w14:paraId="59586BE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26-35</w:t>
      </w:r>
    </w:p>
    <w:p w14:paraId="3030AA1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36- 46</w:t>
      </w:r>
    </w:p>
    <w:p w14:paraId="55F9925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47-60</w:t>
      </w:r>
    </w:p>
    <w:p w14:paraId="626FDB9C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60 +</w:t>
      </w:r>
    </w:p>
    <w:p w14:paraId="7848DEDD" w14:textId="77777777" w:rsidR="00827D39" w:rsidRPr="00827D39" w:rsidRDefault="002C100D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 </w:t>
      </w:r>
      <w:r w:rsidR="008F25BD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37 </w:t>
      </w:r>
      <w:proofErr w:type="gramStart"/>
      <w:r w:rsidR="008F25BD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manager</w:t>
      </w:r>
      <w:proofErr w:type="gramEnd"/>
    </w:p>
    <w:p w14:paraId="1E9AB36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would you rate your computer expertise on a scale of 1 to 10? </w:t>
      </w:r>
    </w:p>
    <w:p w14:paraId="2FE15EA5" w14:textId="77777777" w:rsidR="00827D39" w:rsidRPr="00827D39" w:rsidRDefault="002C100D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Calibri" w:eastAsia="Times New Roman" w:hAnsi="Calibri" w:cs="Times New Roman"/>
          <w:b/>
          <w:color w:val="1C4587"/>
          <w:sz w:val="24"/>
          <w:szCs w:val="24"/>
          <w:u w:val="single"/>
          <w:lang w:eastAsia="en-IE"/>
        </w:rPr>
        <w:t>Answer</w:t>
      </w:r>
      <w:r w:rsidRPr="002C100D">
        <w:rPr>
          <w:rFonts w:ascii="Calibri" w:eastAsia="Times New Roman" w:hAnsi="Calibri" w:cs="Times New Roman"/>
          <w:b/>
          <w:color w:val="1C4587"/>
          <w:sz w:val="24"/>
          <w:szCs w:val="24"/>
          <w:lang w:eastAsia="en-IE"/>
        </w:rPr>
        <w:t xml:space="preserve">  :</w:t>
      </w:r>
      <w:proofErr w:type="gramEnd"/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Lower end of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</w:t>
      </w:r>
      <w:r w:rsidR="008F25BD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8</w:t>
      </w:r>
    </w:p>
    <w:p w14:paraId="73F8ACD1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0AB5B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often do you go on day trips or on domestic trips, on average?</w:t>
      </w:r>
    </w:p>
    <w:p w14:paraId="03E983E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075C94D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a year </w:t>
      </w:r>
    </w:p>
    <w:p w14:paraId="31B8520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every 6mths </w:t>
      </w:r>
    </w:p>
    <w:p w14:paraId="072FEC8E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Once every 3mths                    </w:t>
      </w:r>
    </w:p>
    <w:p w14:paraId="5492A96C" w14:textId="77777777" w:rsidR="0006267F" w:rsidRDefault="0006267F" w:rsidP="000626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</w:t>
      </w:r>
      <w:r w:rsidR="00827D39"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More often.</w:t>
      </w:r>
    </w:p>
    <w:p w14:paraId="197A8A06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Answer: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10</w:t>
      </w:r>
    </w:p>
    <w:p w14:paraId="0D0DD057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FE4A0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Do you live in Dublin? </w:t>
      </w:r>
    </w:p>
    <w:p w14:paraId="676A159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CB9DD8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                                        </w:t>
      </w:r>
    </w:p>
    <w:p w14:paraId="7D734CB2" w14:textId="77777777" w:rsidR="00827D39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4B5231CA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No </w:t>
      </w:r>
    </w:p>
    <w:p w14:paraId="2B4CE63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2922B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If no how often do you go to Dublin?</w:t>
      </w:r>
    </w:p>
    <w:p w14:paraId="05260361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E5C507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a year </w:t>
      </w:r>
    </w:p>
    <w:p w14:paraId="5688CAB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Twice a Year </w:t>
      </w:r>
    </w:p>
    <w:p w14:paraId="58D5994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3 times a year </w:t>
      </w:r>
    </w:p>
    <w:p w14:paraId="15655D75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More Than 3 times a year    </w:t>
      </w:r>
    </w:p>
    <w:p w14:paraId="6CBF1B3B" w14:textId="77777777" w:rsidR="00827D39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Answer: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Around 15. Half with work and half with my friends</w:t>
      </w:r>
    </w:p>
    <w:p w14:paraId="7A849C71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729E8D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643958AB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070B82F9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5FAC3EAE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6DED8A3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Would you go to Dublin for leisure? </w:t>
      </w:r>
    </w:p>
    <w:p w14:paraId="4CDBC36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E54B5F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            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       </w:t>
      </w:r>
    </w:p>
    <w:p w14:paraId="68895161" w14:textId="77777777" w:rsidR="00827D39" w:rsidRDefault="0006267F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</w:t>
      </w:r>
      <w:r w:rsidR="00827D39"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7703D638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Yes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quite a bit</w:t>
      </w:r>
    </w:p>
    <w:p w14:paraId="693E1655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DEB9B9D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2BD9C9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kind of events would you like to partake in in Dublin?</w:t>
      </w:r>
    </w:p>
    <w:p w14:paraId="5F2E374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B0BB5D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Socializing             </w:t>
      </w:r>
    </w:p>
    <w:p w14:paraId="5B4C26DD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Active</w:t>
      </w:r>
    </w:p>
    <w:p w14:paraId="137BCEBE" w14:textId="77777777" w:rsidR="00827D39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City Tours </w:t>
      </w:r>
    </w:p>
    <w:p w14:paraId="0FB71C6D" w14:textId="77777777" w:rsidR="0006267F" w:rsidRPr="00827D39" w:rsidRDefault="0006267F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ECA4D6C" w14:textId="77777777" w:rsidR="00827D39" w:rsidRPr="00827D39" w:rsidRDefault="0006267F" w:rsidP="00D6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Socialising. Almost always during the evening so pub/club based.</w:t>
      </w:r>
    </w:p>
    <w:p w14:paraId="3209218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8: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Who would you go to Dublin with?</w:t>
      </w:r>
    </w:p>
    <w:p w14:paraId="2358AE5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Family </w:t>
      </w:r>
    </w:p>
    <w:p w14:paraId="1C24CEBE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Friends  </w:t>
      </w:r>
    </w:p>
    <w:p w14:paraId="4B1C1D0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Both</w:t>
      </w:r>
    </w:p>
    <w:p w14:paraId="10924C65" w14:textId="77777777" w:rsidR="00827D39" w:rsidRPr="00827D39" w:rsidRDefault="0006267F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work and friends</w:t>
      </w:r>
    </w:p>
    <w:p w14:paraId="578970A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9: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Have you taken any (recent) trips to Dublin for leisure?</w:t>
      </w:r>
    </w:p>
    <w:p w14:paraId="4EB42FE1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9DA9D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</w:t>
      </w:r>
    </w:p>
    <w:p w14:paraId="4888CA6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No  </w:t>
      </w:r>
    </w:p>
    <w:p w14:paraId="42C8FD6C" w14:textId="77777777" w:rsidR="00827D39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Yes</w:t>
      </w:r>
    </w:p>
    <w:p w14:paraId="33AF00AF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BA1B5B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10: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Which parts of your trip did you enjoy/not enjoy?</w:t>
      </w:r>
    </w:p>
    <w:p w14:paraId="0DB84D79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280E582" w14:textId="77777777" w:rsidR="00827D39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Was an evening trip, transport can be an issue late in evening.</w:t>
      </w:r>
    </w:p>
    <w:p w14:paraId="55F1A22A" w14:textId="77777777" w:rsidR="00D66F1E" w:rsidRPr="00827D39" w:rsidRDefault="00D66F1E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Worst thing was having to come home lol</w:t>
      </w:r>
    </w:p>
    <w:p w14:paraId="31E6FB8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   </w:t>
      </w:r>
    </w:p>
    <w:p w14:paraId="054B39F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FB71C1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11: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could have been better? What would you do differently next time?</w:t>
      </w:r>
    </w:p>
    <w:p w14:paraId="1647B55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8053F65" w14:textId="77777777" w:rsidR="00827D39" w:rsidRPr="00827D39" w:rsidRDefault="00D66F1E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Booking a venue can be good but our group usually play it by ear, wouldn’t book in advance. When </w:t>
      </w:r>
      <w:proofErr w:type="spellStart"/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its</w:t>
      </w:r>
      <w:proofErr w:type="spellEnd"/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a work trip we generally book a venue in advance if </w:t>
      </w:r>
      <w:proofErr w:type="spellStart"/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thats</w:t>
      </w:r>
      <w:proofErr w:type="spellEnd"/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a possibility. Dog racing, karting etc</w:t>
      </w:r>
    </w:p>
    <w:p w14:paraId="5C5DEFA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BF3A4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   </w:t>
      </w:r>
    </w:p>
    <w:p w14:paraId="352B6526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5CD434DA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53FC6510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14BDF6C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much would you spend on trips or excursions?</w:t>
      </w:r>
    </w:p>
    <w:p w14:paraId="56B1BDB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</w:t>
      </w:r>
    </w:p>
    <w:p w14:paraId="7BC8B607" w14:textId="77777777" w:rsidR="00D66F1E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Up to 30 for a few hours. Karting or the likes are more expensive.</w:t>
      </w:r>
    </w:p>
    <w:p w14:paraId="5DFC177D" w14:textId="77777777" w:rsidR="00D66F1E" w:rsidRDefault="00D66F1E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</w:p>
    <w:p w14:paraId="2B1DF472" w14:textId="77777777" w:rsidR="00D66F1E" w:rsidRDefault="00D66F1E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</w:p>
    <w:p w14:paraId="373791A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lastRenderedPageBreak/>
        <w:t>13: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would be your budget for a day trip or night out in Dublin?</w:t>
      </w:r>
    </w:p>
    <w:p w14:paraId="69DC9900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€50 - €100  </w:t>
      </w:r>
    </w:p>
    <w:p w14:paraId="4EE6783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€101 - €200</w:t>
      </w:r>
    </w:p>
    <w:p w14:paraId="7A9E4F9C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€201 - €300</w:t>
      </w:r>
    </w:p>
    <w:p w14:paraId="2661030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€301 - €400 </w:t>
      </w:r>
    </w:p>
    <w:p w14:paraId="72BD874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FC3617" w14:textId="77777777" w:rsidR="00827D39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Generally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150-200 without hotel/bb </w:t>
      </w:r>
    </w:p>
    <w:p w14:paraId="45B3F54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3D5BEC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If you are taking a group tour, how much time would you be willing to spend on it, max?</w:t>
      </w:r>
    </w:p>
    <w:p w14:paraId="5A046FD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42A67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2hr </w:t>
      </w:r>
    </w:p>
    <w:p w14:paraId="52F97255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4hr</w:t>
      </w:r>
    </w:p>
    <w:p w14:paraId="46A402D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6hr </w:t>
      </w:r>
    </w:p>
    <w:p w14:paraId="1D0CE0E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8hr +</w:t>
      </w:r>
    </w:p>
    <w:p w14:paraId="121C8A49" w14:textId="77777777" w:rsidR="00827D39" w:rsidRPr="00827D39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 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I wouldn’t willingly book a group tour so make it </w:t>
      </w:r>
      <w:proofErr w:type="gramStart"/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short !</w:t>
      </w:r>
      <w:proofErr w:type="gramEnd"/>
    </w:p>
    <w:p w14:paraId="6BF1C4D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1A7B40" w14:textId="77777777" w:rsidR="00827D39" w:rsidRPr="00827D39" w:rsidRDefault="00827D39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If it were spur of the moment then 2 hours max would do.</w:t>
      </w:r>
    </w:p>
    <w:p w14:paraId="53F710C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4C7E6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long would you be willing to go on a walking tour/hiking tour for? </w:t>
      </w:r>
    </w:p>
    <w:p w14:paraId="399A583D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2hr </w:t>
      </w:r>
    </w:p>
    <w:p w14:paraId="7137EAA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4hr</w:t>
      </w:r>
    </w:p>
    <w:p w14:paraId="0933233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6hr </w:t>
      </w:r>
    </w:p>
    <w:p w14:paraId="09DA3D7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8hr +</w:t>
      </w:r>
    </w:p>
    <w:p w14:paraId="14749AD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86585DE" w14:textId="77777777" w:rsidR="00827D39" w:rsidRPr="00827D39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Answer: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 </w:t>
      </w:r>
      <w:proofErr w:type="spellStart"/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Wouldnt</w:t>
      </w:r>
      <w:proofErr w:type="spellEnd"/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be my thing.</w:t>
      </w:r>
    </w:p>
    <w:p w14:paraId="49CD8C56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8D8E4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Which sites do you use to look up information for holidays in Ireland, if any?</w:t>
      </w:r>
    </w:p>
    <w:p w14:paraId="6A989EE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15AF41" w14:textId="77777777" w:rsidR="00827D39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Booking.com for hotels etc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. My nose can always lead the way to a good </w:t>
      </w:r>
      <w:proofErr w:type="gramStart"/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pub !</w:t>
      </w:r>
      <w:proofErr w:type="gramEnd"/>
    </w:p>
    <w:p w14:paraId="66F1438D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50B96AA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are the most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important features</w:t>
      </w:r>
      <w:proofErr w:type="gramEnd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/information that you need from a website that is         providing tour information (for a tour you would like to go on)?  1-5 5being least important.</w:t>
      </w:r>
    </w:p>
    <w:p w14:paraId="743CD71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D137793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Location    </w:t>
      </w:r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3</w:t>
      </w:r>
    </w:p>
    <w:p w14:paraId="4EDF187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Content   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2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 </w:t>
      </w:r>
    </w:p>
    <w:p w14:paraId="5FBB8EA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Cost       </w:t>
      </w:r>
      <w:r w:rsidR="00F3179E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</w:t>
      </w:r>
    </w:p>
    <w:p w14:paraId="395CD105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Group size that can be accommodated   </w:t>
      </w:r>
      <w:r w:rsidR="00D66F1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1</w:t>
      </w:r>
    </w:p>
    <w:p w14:paraId="38CB8EAC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Is it child friendly 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5</w:t>
      </w:r>
    </w:p>
    <w:p w14:paraId="742D3EDD" w14:textId="77777777" w:rsidR="00705671" w:rsidRPr="00827D39" w:rsidRDefault="0006267F" w:rsidP="00F3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Kids are not involved </w:t>
      </w:r>
      <w:proofErr w:type="gramStart"/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in  my</w:t>
      </w:r>
      <w:proofErr w:type="gramEnd"/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work or leisure life.</w:t>
      </w:r>
    </w:p>
    <w:p w14:paraId="06D19116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30B7A29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18: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Could you rank the next few sites from best to worst (1-5) according to you?</w:t>
      </w:r>
    </w:p>
    <w:p w14:paraId="0FE4DA5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98F58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Guinness storehouse                      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 </w:t>
      </w:r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1</w:t>
      </w:r>
    </w:p>
    <w:p w14:paraId="5C0FFF2D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Historical Tours - historicaltours.ie           </w:t>
      </w:r>
      <w:r w:rsidR="00F3179E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3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</w:t>
      </w:r>
    </w:p>
    <w:p w14:paraId="6CBD57F5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lastRenderedPageBreak/>
        <w:t xml:space="preserve">Nights out - </w:t>
      </w:r>
      <w:hyperlink r:id="rId4" w:history="1">
        <w:r w:rsidRPr="00827D39">
          <w:rPr>
            <w:rFonts w:ascii="Calibri" w:eastAsia="Times New Roman" w:hAnsi="Calibri" w:cs="Times New Roman"/>
            <w:color w:val="1155CC"/>
            <w:sz w:val="24"/>
            <w:szCs w:val="24"/>
            <w:u w:val="single"/>
            <w:lang w:eastAsia="en-IE"/>
          </w:rPr>
          <w:t>http://dragqueens.ie/</w:t>
        </w:r>
      </w:hyperlink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              </w:t>
      </w:r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5</w:t>
      </w:r>
    </w:p>
    <w:p w14:paraId="36E44073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Escape rooms - </w:t>
      </w:r>
      <w:hyperlink r:id="rId5" w:history="1">
        <w:r w:rsidRPr="00827D39">
          <w:rPr>
            <w:rFonts w:ascii="Calibri" w:eastAsia="Times New Roman" w:hAnsi="Calibri" w:cs="Times New Roman"/>
            <w:color w:val="1155CC"/>
            <w:sz w:val="24"/>
            <w:szCs w:val="24"/>
            <w:u w:val="single"/>
            <w:lang w:eastAsia="en-IE"/>
          </w:rPr>
          <w:t>http://adventurerooms.ie/</w:t>
        </w:r>
      </w:hyperlink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2</w:t>
      </w:r>
    </w:p>
    <w:p w14:paraId="6D894BB9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72AF12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19: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Do you book your trips online/which parts of your trip would you book online?</w:t>
      </w:r>
    </w:p>
    <w:p w14:paraId="5571D28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AA5BCA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Yes </w:t>
      </w:r>
    </w:p>
    <w:p w14:paraId="13438DC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21A26109" w14:textId="77777777" w:rsidR="00827D39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Answer: </w:t>
      </w:r>
      <w:r w:rsidR="00F3179E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generally transport and accommodation. </w:t>
      </w:r>
      <w:proofErr w:type="gramStart"/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If  it</w:t>
      </w:r>
      <w:proofErr w:type="gramEnd"/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is a work outing then the venue will be booked in advance</w:t>
      </w:r>
    </w:p>
    <w:p w14:paraId="6D715F06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575155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20: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When an evening out what information is the most important to you? </w:t>
      </w:r>
    </w:p>
    <w:p w14:paraId="7DD7EFEF" w14:textId="77777777" w:rsidR="00827D39" w:rsidRPr="00827D39" w:rsidRDefault="0006267F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Fun, good crowd.</w:t>
      </w:r>
    </w:p>
    <w:p w14:paraId="601C9DA8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21: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 Do you think that the current system of holiday booking works well? If so, can you describe what you like about it? </w:t>
      </w:r>
    </w:p>
    <w:p w14:paraId="44D91D5B" w14:textId="77777777" w:rsidR="00827D39" w:rsidRDefault="0006267F" w:rsidP="00832C53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Its usually </w:t>
      </w:r>
      <w:proofErr w:type="gramStart"/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fairly simple</w:t>
      </w:r>
      <w:proofErr w:type="gramEnd"/>
      <w:r w:rsidR="00832C53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with plenty of options.</w:t>
      </w:r>
    </w:p>
    <w:p w14:paraId="58481867" w14:textId="77777777" w:rsidR="00832C53" w:rsidRPr="00827D39" w:rsidRDefault="00832C53" w:rsidP="0083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0DD1A48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Are the parts of the process you don’t like? [Dislikes / Frustrations]</w:t>
      </w:r>
    </w:p>
    <w:p w14:paraId="1D462775" w14:textId="77777777" w:rsidR="00832C53" w:rsidRPr="00832C53" w:rsidRDefault="00832C53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Answer: </w:t>
      </w:r>
      <w:r w:rsidRPr="00832C53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outdated sites, slow payment systems.</w:t>
      </w:r>
    </w:p>
    <w:p w14:paraId="27646B2D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70759D" w14:textId="77777777" w:rsidR="00827D39" w:rsidRPr="00827D39" w:rsidRDefault="00827D39" w:rsidP="0070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Please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Explain :</w:t>
      </w:r>
      <w:proofErr w:type="gramEnd"/>
    </w:p>
    <w:p w14:paraId="3F5CE0D3" w14:textId="77777777" w:rsidR="00827D39" w:rsidRPr="00705671" w:rsidRDefault="0006267F" w:rsidP="00705671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proofErr w:type="spellStart"/>
      <w:r w:rsidR="00832C53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Theres</w:t>
      </w:r>
      <w:proofErr w:type="spellEnd"/>
      <w:r w:rsidR="00832C53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nothing worse than a site that </w:t>
      </w:r>
      <w:proofErr w:type="spellStart"/>
      <w:proofErr w:type="gramStart"/>
      <w:r w:rsidR="00832C53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wont</w:t>
      </w:r>
      <w:proofErr w:type="spellEnd"/>
      <w:proofErr w:type="gramEnd"/>
      <w:r w:rsidR="00832C53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allow for preferences in room/venue or booking type. </w:t>
      </w:r>
    </w:p>
    <w:p w14:paraId="6929E1DB" w14:textId="77777777" w:rsidR="00832C53" w:rsidRDefault="00827D39" w:rsidP="00832C53">
      <w:pPr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Now moving on to specific recommendation sites, do you tend to use one particular </w:t>
      </w:r>
      <w:r w:rsidR="00705671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tourist/attraction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site more than others? </w:t>
      </w:r>
    </w:p>
    <w:p w14:paraId="06CA7B49" w14:textId="77777777" w:rsidR="00827D39" w:rsidRPr="00827D39" w:rsidRDefault="00832C53" w:rsidP="00832C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At work we</w:t>
      </w:r>
      <w:r w:rsidR="00BF3507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would look at any Dublin venue suitable for a wide variety of interests and people. Sports, drinking, cinema, sports, team building etc so many </w:t>
      </w:r>
      <w:proofErr w:type="spellStart"/>
      <w:r w:rsidR="00BF3507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many</w:t>
      </w:r>
      <w:proofErr w:type="spellEnd"/>
      <w:r w:rsidR="00BF3507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sites.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</w:t>
      </w:r>
    </w:p>
    <w:p w14:paraId="20E84223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Yes If so, why? </w:t>
      </w:r>
    </w:p>
    <w:p w14:paraId="093E0F69" w14:textId="77777777" w:rsidR="00827D39" w:rsidRPr="00705671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</w:p>
    <w:p w14:paraId="2CE1E8B1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A894F5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does this site do well? What do they do badly? (Likes / Frustrations)</w:t>
      </w:r>
    </w:p>
    <w:p w14:paraId="6B675FDB" w14:textId="77777777" w:rsidR="00827D39" w:rsidRPr="00705671" w:rsidRDefault="00BF3507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Answer: If a site gives clear info and easy booking it is a good site in my book.</w:t>
      </w:r>
    </w:p>
    <w:p w14:paraId="77D5414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363036" w14:textId="77777777" w:rsidR="002C100D" w:rsidRDefault="002C100D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78E46559" w14:textId="77777777" w:rsidR="002C100D" w:rsidRDefault="002C100D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6D11107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Let’s say you had a magic wand and could have any feature you wanted in a short city tour site, please list your top 5 </w:t>
      </w:r>
    </w:p>
    <w:p w14:paraId="42B0F53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9BB9540" w14:textId="77777777" w:rsidR="002C100D" w:rsidRDefault="00BF3507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Answer: well organised, clear, easy quick and informative</w:t>
      </w:r>
    </w:p>
    <w:p w14:paraId="4C59650F" w14:textId="77777777" w:rsidR="00BF3507" w:rsidRPr="002C100D" w:rsidRDefault="00BF3507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</w:p>
    <w:p w14:paraId="1C86BBC1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DDA3A4" w14:textId="77777777" w:rsidR="00BF3507" w:rsidRDefault="00BF3507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0CDBC431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lastRenderedPageBreak/>
        <w:t>26: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device do you use primarily to access leisure sites? [Technology]</w:t>
      </w:r>
    </w:p>
    <w:p w14:paraId="660237C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E22E565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Phone</w:t>
      </w:r>
    </w:p>
    <w:p w14:paraId="1BC7498E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Tablet </w:t>
      </w:r>
    </w:p>
    <w:p w14:paraId="475D9BC9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Laptop </w:t>
      </w:r>
    </w:p>
    <w:p w14:paraId="6D2E47A2" w14:textId="77777777" w:rsidR="00827D39" w:rsidRDefault="00827D39" w:rsidP="00827D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Pc </w:t>
      </w:r>
    </w:p>
    <w:p w14:paraId="237EF4FC" w14:textId="77777777" w:rsidR="002C100D" w:rsidRPr="002C100D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BF3507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All depending on personal or work</w:t>
      </w:r>
    </w:p>
    <w:p w14:paraId="5889270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AA722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Are you aware of the Father Ted tv series and characters?</w:t>
      </w:r>
    </w:p>
    <w:p w14:paraId="45EA6117" w14:textId="77777777" w:rsidR="00827D39" w:rsidRPr="002C100D" w:rsidRDefault="0006267F" w:rsidP="00827D39">
      <w:pPr>
        <w:spacing w:after="24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BF3507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yes, who isn’t lol</w:t>
      </w:r>
      <w:r w:rsidR="00827D39"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br/>
      </w:r>
    </w:p>
    <w:p w14:paraId="4B9B9329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28: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Would you agree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that  the</w:t>
      </w:r>
      <w:proofErr w:type="gramEnd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character</w:t>
      </w:r>
      <w:r w:rsidR="00BF3507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s are still current and of humo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rous value ?</w:t>
      </w:r>
    </w:p>
    <w:p w14:paraId="2A6963A3" w14:textId="77777777" w:rsidR="002C100D" w:rsidRPr="002C100D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BF3507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yes, the variety of characters was key to its success. Everybody knows someone like them in some way. </w:t>
      </w:r>
    </w:p>
    <w:p w14:paraId="28203297" w14:textId="77777777" w:rsidR="00827D39" w:rsidRPr="00827D39" w:rsidRDefault="00827D39" w:rsidP="007C4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29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:  And finally, what feature of a website is most important to you? </w:t>
      </w:r>
    </w:p>
    <w:p w14:paraId="7641A48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525298" w14:textId="77777777" w:rsidR="009908BC" w:rsidRPr="0006267F" w:rsidRDefault="0006267F" w:rsidP="00827D39">
      <w:pPr>
        <w:rPr>
          <w:color w:val="244061" w:themeColor="accent1" w:themeShade="80"/>
        </w:rPr>
      </w:pPr>
      <w:r w:rsidRPr="000626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7C45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simple quick and informative.</w:t>
      </w:r>
      <w:r w:rsidR="00827D39" w:rsidRPr="0006267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br/>
      </w:r>
    </w:p>
    <w:sectPr w:rsidR="009908BC" w:rsidRPr="0006267F" w:rsidSect="0099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9"/>
    <w:rsid w:val="0006267F"/>
    <w:rsid w:val="002C100D"/>
    <w:rsid w:val="005327E5"/>
    <w:rsid w:val="005718E2"/>
    <w:rsid w:val="00705671"/>
    <w:rsid w:val="007C457F"/>
    <w:rsid w:val="00827D39"/>
    <w:rsid w:val="00832C53"/>
    <w:rsid w:val="008F25BD"/>
    <w:rsid w:val="009908BC"/>
    <w:rsid w:val="00BF3507"/>
    <w:rsid w:val="00D66F1E"/>
    <w:rsid w:val="00F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E2AB"/>
  <w15:docId w15:val="{96B4EBE6-A5E0-4F60-A504-1843B68F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27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venturerooms.ie/" TargetMode="External"/><Relationship Id="rId4" Type="http://schemas.openxmlformats.org/officeDocument/2006/relationships/hyperlink" Target="http://dragqueens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Hoka Wen</cp:lastModifiedBy>
  <cp:revision>2</cp:revision>
  <dcterms:created xsi:type="dcterms:W3CDTF">2017-11-12T23:35:00Z</dcterms:created>
  <dcterms:modified xsi:type="dcterms:W3CDTF">2017-11-12T23:35:00Z</dcterms:modified>
</cp:coreProperties>
</file>