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wdp" ContentType="image/vnd.ms-photo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rFonts w:hint="default" w:ascii="Times New Roman" w:hAnsi="Times New Roman" w:cs="Times New Roman"/>
          <w:sz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  <w:t>滑轮组 滑轮的应用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55pt;margin-top:11.25pt;height:32.85pt;width:376.2pt;z-index:251659264;mso-width-relative:page;mso-height-relative:page;" coordorigin="6907,1693" coordsize="7524,657" o:gfxdata="UEsDBAoAAAAAAIdO4kAAAAAAAAAAAAAAAAAEAAAAZHJzL1BLAwQUAAAACACHTuJAHQ6Y0dgAAAAI&#10;AQAADwAAAGRycy9kb3ducmV2LnhtbE2PQUvDQBCF74L/YRnBm91saiWN2RQp6qkItoL0ts1Ok9Ds&#10;bMhuk/bfO5709ob3ePO9YnVxnRhxCK0nDWqWgECqvG2p1vC1e3vIQIRoyJrOE2q4YoBVeXtTmNz6&#10;iT5x3MZacAmF3GhoYuxzKUPVoDNh5nsk9o5+cCbyOdTSDmbictfJNEmepDMt8YfG9LhusDptz07D&#10;+2Sml7l6HTen4/q63y0+vjcKtb6/U8kziIiX+BeGX3xGh5KZDv5MNohOw1IpTmpI0wUI9rPHOYsD&#10;iywFWRby/4DyB1BLAwQUAAAACACHTuJAK/clxL0CAABaBgAADgAAAGRycy9lMm9Eb2MueG1stZVR&#10;b9MwEIDfkfgPVt5Zmi5tVqvtBIxNSAgmBj/AdZzEIrEt222yd8TgjSde4IV3/gES/2bb3+DsNOna&#10;DSENUamufT777j7fXaeHTVWiFdOGSzELor1BgJigMuUinwVv3xw/OgiQsUSkpJSCzYJzZoLD+cMH&#10;01phNpSFLFOmEVwiDK7VLCisVTgMDS1YRcyeVEzAZiZ1RSwsdR6mmtRwe1WGw8FgHNZSp0pLyowB&#10;6VG7Gcz9/VnGqH2VZYZZVM4C8M36Uftx4cZwPiU410QVnK7dIPfwoiJcgNH+qiNiCVpqfuuqilMt&#10;jczsHpVVKLOMU+ZjgGiiwU40J1oulY8lx3WuekyAdofTva+lL1enGvEU3m4/QIJU8EbXP99ffv6I&#10;QAB0apVjUDrR6kyd6rUgb1cu4CbTlfuFUFDjuZ73XFljEQVhnMAnBvwU9uIoiSajFjwt4HXcsfFk&#10;kAQIdqPxxJslmBbP1seT0TBuz45HiTsYdmZD513vTK0gh8wGk/k3TGcFUczTN45AhynqMF19ubj6&#10;9uPq+wcURS0pr+cwIds8kRBWLzcgvINWEh9AfWyF3TEbT2J4EAdsN2iClTb2hMkKucks0JDlPvnI&#10;6oWxLZ9OxRkV8piXJcgJLsWWAEA6CWA0uHXRzWyzaPxDG7yQ6TmEs1Sa5wWY8gF5dQA9nypOMXzX&#10;iQmzW8T/XsBwyi61A+1uE6tTTh0rt7hBfdhRv/z66/rTBYod8U6nPQFcOH0h6TuDhHxaEJGzx0YB&#10;m87tbfXQLbfMLUquHCmHyM3XYUG32Km2O4JqK/lI0mXFhG1bk2YlsdAXTcGVCZDGrFowqDT9PPUc&#10;CTZWM0sLZzADw6/B2fb5+g3v5cYx5/MfcmlTQklXQn0udbU32vcdr6+f/5BKGw+967D0+eUbmK/c&#10;dbN1HfLm2mtt/hLmvwFQSwMECgAAAAAAh07iQAAAAAAAAAAAAAAAAAoAAABkcnMvbWVkaWEvUEsD&#10;BBQAAAAIAIdO4kBi1p98IlYBAMSnBQAUAAAAZHJzL21lZGlhL2ltYWdlMS5lbWbsnQWAXtW1toND&#10;EkKEAMGlrv+9t+2ttxSLJ+PuLlHcpWihaKHF3VqgFGux4lIgBIIGCAnxzGTcLet/3nW+M/niJJPL&#10;ZGAGds75/Jwt7176ru0GDBhQTgv/xm83YMBIWvg3ae8BA84ZMWDAwUdNOHrAgO0GvHj3TgN25sWo&#10;t/hbz9plwICf7jhgQDIvPB9+OHJ89jc7DXirafsBw3g8mLYrbRBtKG0C79+Ltlvkcfh7E3i8D78V&#10;/m3wuga8Eb6F41m/Wf1g9bmZ+dO6zx/RbqGddNdO3b/9LR6H17HdgIMH7BB5ncNaf3xP8P+AVatW&#10;WX/r74P+OdA/B/rnQP8c6J8D/XOgfw70z4H+OdA/B/rnQP8c6J8D/XOgfw70z4H+OdA/B/rnQP8c&#10;6J8D/XOgfw70z4H+ObD5cwBHm3nrwpOn86jj5vSnPqv3b+5xFT/YuVbTc+s0fb+ej/xO/zHS3xqv&#10;sKn/w/H7ovqJ31u1idZ9feF1Rh37x3Hz12x/n/VenwnfrL3TrE2N8/Doz4FQOnbyPK1rrdbR1WVd&#10;tE0umE0sqA5rt7a1mp4LW9eqdlPjAvityFHnkfZVnj+ORT5uGru1xo+x8/HTGEfjJx/S3rP2PrVF&#10;j/neDoZCLWpI/JwB5AX+b2GeNK9uq5q4nEjT87qHr/IY9t977+HflvS9Y2YHa2rtFsFJx8sINgof&#10;o1vHKlYZrRszu7Q2tQY27yi8bI1qIX72Y+am59LGx09jIUBaj8wOmK2DkeCfP7c5R2Em470xzNQ2&#10;x6a4bmuNPNePmf17BvNoS/CrNz7ja044J4FgVUQwCAUEjqwGl/FCWS/EsfAYyH+RtSmc1RrdjKMw&#10;WPJqG9gbNmFxdBMuOzbru12YifyeP/5q6+q+R4XjtVnj18anIrJ8ZAwc+/xcOKhx+bzHYAyDz6w+&#10;D/dXzetgnml+RDW222B/7TvrpTfWaP9vbmPzI1DumLwt3a2L87B1RM517EBYWLe1W2dnp3V2gF3I&#10;E1tyFMS206JF2+jz0CawISz+Ss8pHz+NXXN3C8dOR41b5yqk+A02pHrGr72zy9rZMrfk6Pub8Fd7&#10;XfQxgsnad6Ob7888Fx6/0uPXh+Sr/nGKYLfP8mZmdyOtaZ3WynMdrMc2by0c12xaI+E66wQzte42&#10;6yjzJJ/poOm4RlvLRubLTGDK+xw/I8ev9Fj6+Gnc6qOaxjIYT41fO2PX6q2VI/+talvd6PBW8LKV&#10;vtyixmddP2BmBDaV6KPOo/fZAMOD/Tc8b+v36/XjZp/Ry4U1kgxaWFfN1sCxcb1tbZxc/ThYH6E9&#10;K/QFbM5RGNmJrYtlvEbz5yS3RjBV73OsXM/RXUxf0XkXjF8j41fH2IVNY7l6PAPkCsbKcS3KDtJG&#10;57nbj/1pi47o2uti5upf1FwJkDrE7eDYEoXjsqF+pfe9r+jc7atjrvmqWS3U1DwOWqs/p+fVoleA&#10;zlfr54E9zO8dE6Nj1xYc+Ylo0wACD/KmfAbhMYKTa8igPOePQxfUV3TeBePXzPhpv2uKtDXHkagD&#10;ZE21Vd667R6MVff5RmwjG38PWvdaOnnowwvlzsC/h2zL3AmbNJfgHNtOP2b27xl9aP12cq1tjpur&#10;rWB6HDatNckR3f4CrT4Ml9EtsFUhEPIurcrNOTrQSsBpZdGqrRE3E3kcYqZ09RArw2M/ZjJW0hXa&#10;aYHWG+xqwRiuDye797aw74RZjqbB+IXj+fmO0T7CNeeJ5ozmjs+hqDm12lqua0TX6UPrpa/KRv3X&#10;vfX8SJIh6jBkNQmyJO5xrG9pt5pGNPVWJAUeI47wx9wGsNSQTmgd2CCbrKm5yto6atDrVuILqkbm&#10;qGbPrOUdNbynjs/W8r4qf55v5rmgtXdVWWtrhTU1reCr8WF00NojrYMr6WC1t7VaZwvnXMMqfEyt&#10;LaABFxS6Xts4b2rmfZJtv6LrTnjTiA+nAT93M+dqLdgYWxiidvpFIWTqr06GrYW+ampAU2hiHNmf&#10;JMuvkv+no87Hr60zGKdVPkYNjFUDXV/HkWBKP6/3cdX7WjsqraWd1lbFa1IKwM7OVsZC55of+AWZ&#10;K00t2L8ZoKb2NmtgPunaNM/U3GvFNWoOavzkZ3d/Itek86/qmPbf99bDt/+LvtR8FS42Ih5W1LZY&#10;VS3WJ6a8h2syr+VT1dxvb2uy1qZaa2liXbXWMskbIzNfx2paJa2Ctox1tgSsXMyqWeRNzwVtKcfo&#10;puf5TDtH1p+xFq1L3631qnWqlcU6a+Q5xRgJPPUMBtOWNkkvAZ7/X/RLX/lOjR9QaMCgNdNFLRyb&#10;kNUbmjustgELZ31zsKcorqENOZLGgAZAKjBFOtXeZracFoybMXYavy5byNz4jJijBcyJ+cyF+X5c&#10;xbgG72fMfOzrsDvXMDcqrLF+uTU1VlhHm76TC2MGtDN/3G7K7wnLG9EraprarZZ4dl1rP2Zu2xjR&#10;V9bCF3Wdmq/1TV1WXdtu1XXYmFhSLpsw25tbmqxixRKrrV5qrc0reUbrQBipY4W1Nc63uuo59tni&#10;p+2j+Q/Zm+/cZf9+4Rp78NEL7Y57T7Mbbj3O/nLjdLvzr6d7u/u+M+3+h86zfz19ub38+k32zod/&#10;s3mfPgYUfsL3LfbvdOxdtdTamj+zxga+v+4za2hYRsy05FN89MijzW2Kn5Hm2I+ZGr/ahg6ra+iy&#10;BrYZRHGXL10W50XJkdUVK6yxhvFr09hJDgwlPT7Qsdza2t6zusZXbPGSx+39uffZG7Nutede/LM9&#10;8eRl9sg//2D3/vUMu5sxvOfe0+1exvDBfzCGT15qz7/wZ3vl1VtsyaKXrK7qPeBRY1hNq0EvWMk+&#10;W2ltrdVWVb3E6htq2OvQTXhV86sN2EaVsdrGtn7MZC5/Ueu9/3d63tdacytrGsBN4RHzmcXWCibV&#10;N1ZbAzJDY8MSZrnwCoxs+oT1N8s+++RJe+3l2+0fD1xot9x8rE2Z/jMrnvbfllvyPUvP+4YlZx1q&#10;SZmH+DEl+zBLzDjY4tMOtNiU/S0u9QDTc3ml37cpx/2vnXDy4XbFldl2150n20svXGfz5j1qNdWv&#10;st4+4DclzyB70jrQ/evAzuo61niXLHeyna2yippqx8+v6lzQ+AknG5vR0Rs6sXWAS8p39T8dsa80&#10;VwKktC5k+o5l1lb3kS2e96K9/uK99vQ//2TXXJ1rl1waa6efeYRNnf4jy8n7piUm728TJ+9pY8bt&#10;4ecJSfuZmp5PSTvIMrO/ZnkF37bCoh/aiccdY5dekmf/+PsF9uZrd9unnzxhVZWzsAd8xu+jI4Cj&#10;IDpj2GBt7c1gpsaOS+LaZf8J7Zn9unnP1/NXdR180fctD4Ca5rPsk7IxtiF/gKY01ho62+JFT9vD&#10;D51vl/wh1U46/nc2texHVpD3bcvMPNAmxQ2yCXE727iYHW3s5B38OClhV4tP3d2SMoZaYvoeFpcy&#10;2PTc+Nid/D3h+8ZP3tUmTR7q6zE3/9t23Im/tcvA0H8+cYktWPwka+tjrkx64nL0whXYxZBdkHUl&#10;sTR1NNuKauyoX+V9OkrNbm0lzqGpkditRvRx7BvYOrraZAth31k135YtetZeef56u/vWE+zCc+Js&#10;aslPLSfjMEtI2MNi4naxcRO2s9FjB3gbO36AP9Zz8YkDGZ9B3hKTB/tRz8XG72oxsQPtmKN2tPHj&#10;hlhiwijLyvyaTZ3yc7v44jR76OGLbPZb9/L7kj81l5A12yusuXUl9lPZSiNxF5p9/fbMflmzr6xj&#10;5qtkkc5VxER3VXMumVKywQqrXPmavffB/Xb77cfahRfGWgFyxeSYPWziRPAwbjdLSRyE3LGzlc/c&#10;z0qmj7S8kqGWWTDQUrJ2Rs7cAaykZWxvaTm7In/uapn5gyyrkFYw2I96nJ6/u+UV7WepmXuBvYPt&#10;6LG72rjJI3jP9+zUsybYpVcV2lvvPmiLVrzGVS5FuqyzJrBgZeMKq22t81X3VY9V6bY3tzJ2bmdG&#10;55b9ZNViMPR9e3fOX+2pxy+xa67KthnTfmypSfta3KQhljB5kCXF72aFhcMtv3Aw8uVAy80faEWM&#10;Y9mUEcice9P28ufzCgZZYfEevLaHH/U4O3c3y2Csi4pGcD7UkpJ3NWHtkUeDt+MHW2r6Ibz/x3bd&#10;jdPs389dZ8sqXmOOhbqD5lkDsqawE42hHzP7MbPPYGYH+u5Ca22XPLKS+bvMKqpm2Qsv32zXXj/F&#10;Tj9rjI2fNMwmsL4kiySn7mq5ebtbYcnuVlQ8kLW2s6VmDbDk7AGWmjsADBxg2cU7Wl4Za2naICuZ&#10;MdgyC7e3rKLtLadkJ9qOfsws3M7fm5ozwGJTd7CEjIFg63DLKNiH79mP50bZ2Jh97Mhx+9hpv0+2&#10;P11/kj3zyr22uPoDq29fYdUtFVbbVuPy5lcaM9nzGrGjNDdVEp9QwxjSVq2wlSvftDffuNcee/Qi&#10;OwG9oKTk+5acNAJ5cDubMG6AJSZubwX5g23qtBFWXLKbFRTtYDmMXxbjkcVYZtLSMxjTdM4ZXz2v&#10;13MZ39y87cBRxlnvpeUylvlFO4KPu1lR6RArKB5u2XkjLClthMUkjLCjxgyx4rKf2Z+uLbd/PnW1&#10;vf/xk1bXPNd1hzbsBR7n1I+Z/Zj5BWImnc06WdMWIhxZuwUaOHJld4CeZMxm4js+5biQNtc++Ohe&#10;u/KaXMvK+5ZNjhtpCSnDLT17pOXk78m6GIYNS/LF9papNcS6ySsaYPnFrKFiHtOyeZxVyDorGGAZ&#10;rK903qOjHut5vR79nnS+pwwZVessNWsgOvwuFpu8i8Wgy8eksOZS9rVfHTnIjpl8oJ10VpI9+597&#10;iItaxN3VEVdTZTXNK7hurGNBwFEw7yK3KFufNx6H52vYPfgW75O1+m6N93yBr609huF1yPawugX3&#10;IlugmsaYM1ozjVigjqW2CJ/MPx76gx1//FHo18PRpTWOQywldaBlZO5qOTm7WG7ujpabvR269ADw&#10;dCf2v+2wTQ7wY0npDqZWXLK9P6fnw1bAGIbv0+v+vvIdfB5kMJYZwtvcHSwD3SIxbWebFL8Tc2k/&#10;i+MajhwzGNvMKDvjnIn24qt/xpf3OtcsuVM+RfmlWuiCIF4p4MtiTkfGsvuo8QjHTfJpREYN+6r/&#10;uCYO9PfHuv2hddYNCJGYNtnYW0hGbCbusWEVNj98OZ7vCGnhipWLrKZKfh35T8Ea93W+bAsWXGn3&#10;3ptmp572PWTHPZn7g7BVssbQvdSyspj72TvStke+2C7SwEHJJrSMLWz+fZk7W27GrpbNMTtrF8vO&#10;3tnSc3ZG7hxoyTmDLBWZZWLKMBsXt5eVH/cbe+zpK1lhH3H9lVZb/wlx7nVWX4V/w+ORkJYra/C1&#10;E8vJegv8I8TfsCQJO/XcePc1EP+iWEJvWoNfIDau/VtrA0OICeGep7h0xX634p9rwq3TiOO5juDL&#10;OkCzkZgrNgxbuuRjjrKpLLVrrp1px4wfZeNjRuBv2xtbyRC3j2TSr9k54FvO9o6X+WCmWi5YJ5mx&#10;5y2YFxpTnyvMGc2dpOTtsZluh8w60HV4YXdBwd7YfBJsybI7ueaPwX5iJTqXYk9fShwp+o4Hj/KS&#10;tkPdIseA0gpZgNc6mMvS69u66rn73h2/tcez//G6OLUt9ckamIkwpWtT7oUwU9l0Ddi3lO+7vH6J&#10;rajVnq54vCZihBZYQ+WnnC+0J/5ZbnfceZSdfc6hyBC7WBr6WGpaoJtlIIesxsgQK1cfs8BPtYwt&#10;bFpf+eBl0Ha2vGz0d9a1ZNmsvB0sLQ89v3yYJediR8X/kJR1oJ1zYYw989I1xMfM4vrBSuxizdXL&#10;rKWhmnMkD/zG8h83c6uNiF+EKRJPHeCnYqmEmQGHXYCZwqzeHNONYaaiUEPMVLx6I/sA7nGro9Vy&#10;L/XgZ0srI91Syb2vtPc+/JedekaMy3OxqSOIV8C+nLurZdCPmfSp9Os8Wj4YWRhiJseNjfEmX9M+&#10;upFWULCL5eXtZKWlg23GjBE+vjExXEP+zvb78/7H7vvHKfbJZ09w/dIZqqwdP1FXBz4sxAHHTG3v&#10;4CbbHLgJQgKi4h3pWMse2ptj2P/b2zZORo9PgJkspIjyKR1GPIYtbMrNXeR9dBLX3F5Lrgj8DfhO&#10;2ldpbRGfg3z5yYfPgJcX27EzDsOutYfl5e/oNizZsWTT0mNh6MbWzNbATMmYa2AmazsbnT4rfztL&#10;y0fPKxqIrDnY4jN2t3Hy8RKzdMIZYxw3u5BRPB6wtYoYRHxEraw1/poJ7q6sIv+a9Sa8JAwQmy3S&#10;NVjTZzATjBRehpgZ7HbseGCJ7rKeYzMDXt+wgkd1VlUzh3jYEyw54ztu00hCxpyYuAOYuQv2kR0s&#10;kz51e0o0ZmYFMufGxniTr20EL4WlsgNksvcWFu5qxx470srL8bEnDrDJkwdYQvIOllv0HfvTdWX2&#10;4ScPcx+yEdWyjdQgX+LLiuCmYydzW/Nb8rd4D4Sbbcib/XJm38GraOzqrfPVmBngpmMmuCB5qoV8&#10;mWZyECvq2LfdXlRPvM4iXvsYHf0lu/Ou0yw15RBLS93NcTEXuU44WYBfR1hZUjrQysoHf2GYmYtu&#10;7nJmFGZmFBDrgtybgB8+NX+YJeWMtDGxe9gkfL+/vyjWnn72KquveUcIwmZBTGndMhYWK6qtzeNO&#10;lT8ovbxZmEmfrMZMOgl5JdABt1E5E8yUHTPETKXicyveZL1UE8NFa9dyzhbbS6/cbqXTD7fRE0fS&#10;Z3th1xhmk1OIW8jDvgJmah8KMVP6eD54qSa75iZxET1ig+/ZBGZKb0hKGuBN8mYxvkMdJWeWlo3E&#10;7rmXTU48APl4vL32xm1sap9yPxXExVdxZNCcKEsyZiAaeH9EdCnx2glDe2v99f9u38Nrx0w39LgA&#10;pU3YdZh2yVQuWzHneLK9k73b9dhF9tG8B+3yP2UjjxxsYybg9yYmSOshv4B5TBN25oBbIYZucK3w&#10;ma0pZ66DmfIj0ZKRi+Lx3aYSB5NVspfFZw630bGDLSXnYDv+5KPs6Sf/AngE8dMtjUvI45Oc0ua5&#10;zsJM4aWa8FJN+4pkEzeUyVjGE7059/2CogSp8FpCv5V8PcJL2TTxknQ34Sfsl44vnyx4jDHNs4S0&#10;Q21c/DCLTSfmFX+PZEzZN7T3ZOOL6w3MFEZKzhRupqQwjqkDLA3bj+TP4tJh2HVG2uhxO9vYCXuA&#10;m8fYc8/+yerrZnNf1TRkTXSlVSTMSy9XzoXGtJXWJH2KPNCvdHwue2o4X/qPn7MvwrUfGMgdM7X8&#10;xD8pqot2JanBnaC5p/zh12ffiXw22SYn7WljiS9PzSEWKCfAScmYwslojBR2Rj9e+3yrYGbEByTM&#10;zJE9U7/J+pafXa1o2kBLJ14pAZkoCZ9vQhbx8fgRZN+MTRpl554db2/iTzfyoj2v3eNMWxFPWskn&#10;hBcNWFQetvBS660bMx2nJLX0Imb6+HFRG8FM4USbGhcOa4k32avV2t3nPM9tgrnF38d+uQ/9Q7xB&#10;2q5gJj67ImyZ4GUWe88amClbpsuYX4ycGW3vzMrazjFUz+Xl7WZJqTsRNzHKUjPQIcYOtKlTf+q4&#10;2dr8AWOKv1KcL13E6mPQdH5kxlH59aSMOk+C9pZ+vPiceNGPsWvKS+y7kjO1/Fz8ACrFydBQJTvf&#10;Epvz9t9d/xkzcTfyGHe1LGLpZC/MiciVwkPhVaifS0eX3Lk2TkY/3hqYKX+58DI3M/D/rI2ZeeU7&#10;WnYZ+A6OxmJrjSdOPiWXeGywc2ICsdjZ37JLzk+zd2aBmybcXEmrwVcAqyQ587JRhHq5MJNOC/pt&#10;G8FMx2yuJThG8DuC7aLTcB58TsSX0gIJc3NXs7cmcn060B1W1v3bzrnoaPbAQfjJRyJ/D7G4dHRy&#10;xk97jWT13sRMyZfp2Feko0sfl11TsmdRkeLpkYWRO8unjrSS8r1twqQdbPSYXeyEE39j/3r8j7Zo&#10;4bMM2DJs0DXcP/sf8qbzkDDH65ELxC2jPurHzH7M/NxzADnFfcCuYwIGwgRhJnPJBSsJm9j6Xnr2&#10;bjvjtDhiPw6z5Ezsgshzychw2aXMZ/Te0FcuP7lkTeGlmvAzGiPXPt+amJlNbEroM4+WM+PR43JK&#10;sb2V74KcSTw215hZTCxU0WDiOXe1tBTi4BMPsbtumwmfztvc73Lka+XrNdAdyGJgjeQTyZmSSYI/&#10;AWfQWZ+7r/8v9miu0GMMQ8zUbwgDopp43ISbHeBlK3qq8g6b5dMjhr2D+Mb3P7nVphz7DTt6PP1S&#10;OMIS6ccE9pa8cuK0sGtIVs8BN6WXu24exhpF5My1x3SzH2/Cnim5Ui1DMfLgo/AzlDvlbywsYi6i&#10;sys+qaRkpE2K2cl++esBxJf+xl6Fy8XsM0SBFejldX7/zeyBwspGprb8e/2Y2Y+Xm7WGhQrkiUvA&#10;bG6kxkEdvhDgoL2+3urhJJJOvvCjF+zyPxRZ7KT9mZvs51NHgTk7WgprqfhYxRxvPJ5oY2toq2Am&#10;azyIzeTI+vPv5Jp0XYqHD3V0HSUzSdeUfOx2OmKnYybuaImxw6ww91v2z4fP4Z4X0ZYQ2y38hA28&#10;iwanjuMOOq73r28uAtDO3pVRuI6Qv9ltrFyRxk+YGcTWBI/1XGsztZngJ2kl/6m+ZTkvNKCjfkiM&#10;+G+t/NgD2Ut2YQ8Bk/J3sfwyYmvppwT2mxAzlcMjzJTPJ2jEHoFlGxvfz/XaJjAzxMf1HtFtFCev&#10;5vlFucjG5DYkY49NTMY3lHCgvfjyDYgA87lf4nDhG5GsLU65lXXsIWBnK/anDsZX3Jsa2+i/zVpL&#10;/xd7Yv939u762kD/y2+oOHYtto4W4i88TpENuH2lLfzwWbvzhlNsRtkvLXbCUGzwu5Mntzvxeuz5&#10;tMJpATZ9rrXB/F77fT3FzAxkHsXLS8bMzkKmDTFT8hHX54311I2b0jOJQfKGPJylNZZKS8K2OX43&#10;O/H4X9hbs25xfrPm5k9dpxPOtLHOJG/KNritYaZitCUPu7ypMY7ImMJMLjvQHYCCTnh7jRyFMEey&#10;i5j+2e/eb6VTv0H+4u74n4kvQI7Lzt/JCol5yC8hhl04KRkzlDPp1zCmPZe+Vlt7TDf78dbCTMd0&#10;YqKwrysnLDFtKDlhe9vpv59or7x+Kx0BJyE8LRVVixlHzXk0ispacBPGln7M3CaxaVvds1hicMWA&#10;kRJG0N1qV8qHDA8sOb23XncssY/fs9SEfSwlDr9zxm7YLMmxkT6OnptDXlw262iz10kEP7cKZnp+&#10;kXKMgjwj/05hZgQ3te67GziqmBlv2F6lyxfD9VGYN8QmjRtgE8bsalddkWbV1S/TB5XERy9HjoMH&#10;CX/QtoqZqqMb1FgiciiCmXLpycYik4uOgETwoLOR/WAFT9QRS/W+XfmnUuyBQ4l9wMaLzpuaoX0N&#10;u6FsK8VgJ3pvIL8FseyKZ1+NmYG8uaVj3/25HmJmPniulhvBdsXep5IHlpwJh1L6MDtqwhA77ZwJ&#10;9vGCx7nvSniUFxLHX8M5EUkrNMbwI/VjZj9mbkCmXBu3ZZ9rxCje2IQMIswkEqW9eRE+87n22ovX&#10;WmnBDyxmHLEe5BsX5Q11fJFsId6FbOUG04KcuXVlyO41sR75Mnyt55iJzMj1rNH4vfB7dVROkJp8&#10;Q2s0sEHrvxDOiHLi3jPJb54wdoBNn/Y/NmvWzfTFUrASzESHXQcz6d+gv3rZFsTVhbXHsR6sxkzh&#10;pcRKWkcjclQzeyI5Cl1gRWtzwO371uyH0V+/Q17ibuSNg5NwR+URW+S2Q2y+yktY3V9rYqb6LcTO&#10;cCy3+NhDzHTej2jMZE9MJWc9GdyUn++YybvYhPi97cZbp7N1zGXcqq0e3GysW0GfEJ+J/N2Pmb08&#10;jz8nXq2NX73xWJhZA796EwFr7R0sMMWz4QN5Z85ddu45oy0eX2o6fpKyoj1sBjmIpQW7WkE2Ph7W&#10;VhG2wBzWmtuZNoKLG1tLIbZtae5k9OfC7wrxM7R/SZZUU7z72q2AtZ+DH6GIdVaUv5slwwmRGL+n&#10;/fGSVPvww0fYe5fSH2Am+rlqLEinC/kuthXMVC6L6o8LM3V9HjYWwUxMsY6ZqxQwhe21q40cLmIg&#10;2tvm2/1/u8R++Us417BLFMLLVg5XWyk6ei42jnTsmhno6bJXBjr4do6RjpWSNaPaxsb3c73WQ8z0&#10;PVG6A/pEJk026zRssSn4H5PJ+0zI3N0mJAyxwvL/siefvox+WAhWLrG6lfM4J/oK7v5+zOzHzM+L&#10;v/IZ1pNEB911BDPrrbl5jt1yS6klJw/HfrmTlRDTMaVsF2Qx+LrQxwuJ2yuG/6Ikeyjng3yNfa61&#10;sR5cDXEuGvu29Dz8rgAzsW3Kvtlt60TH7I5JCmKT8jOIW8H3W8IaK4NTqRg7XnryTjZ+LP6tpEPs&#10;tltPJYdS64pabmCm4vu2Ncz0PMAIZrYjVIaYKTsmKrvUBsFCYNOUko6/3Mh/XTj/BTvv3Fw78ohh&#10;rkMUg5llcJHKTpEnnhPyFHIydiSvnL6iH0Pb5dqYmY+MvqVj3/25HmCmxlo8SNLHldspLsEM7Ndp&#10;tJQIbsbAFZhZOMomx4+w8mk/tdmz7qRD2Au7aHBQr4J7uh8z+zFzczCT0n6Om/K7tlO74N/PXkO9&#10;if+22LjArjV1CvlqzMECZItiWgn8NoVpxMalwCELj7riIrvn/3pwcWOvhTi3pTjpn+OanBeJ39bj&#10;1ZjJdUXh5GoujyA/vTB9V8fMaSUD7Ljp3JtkFd6fmjzMxo4ZRm7zOJv95kOsr1qP1RRmOqcReoRk&#10;zW1BzgwxU7XJlQcYjZnAfICZKgbK3ohiDkZUcVJpzz51s2Wk/RQZkxoT6XBgZtEX9If2EfVTIY+L&#10;sndjvHfz8Q1xMxoz88GnbQEzM7Bjp9HS87Bjck3CS7XUIriQiC+NxbeVTt7shJiBNn7icLv6ygJi&#10;jl+lHyqstX5+P2b2Ib348+LaVnkfi6Y75jn6nLVESrlVwH8mgaS64V276LJU6ksQrwEWFhPTWD4V&#10;biDwJA/7VnnhTjaFHMS8JPAIDuGCNHS5HmCm8FS46Vi3pccIZob4uwZmImeuK19GYQMycy5raloZ&#10;PmB0dGHDtKkH2sRJu1tC/KF2440n+9rC6oueDuag+IbjsS1gpsZU9Y2kn8t2ID+VZEzlcYWY2abg&#10;bUZ/VQt6ObZq5TvdfccZdtTvRrIXfg/dYU/HyGxyy7OS0cHTyYHNBjOxveTBxSb7yxqYiT1DWBm2&#10;je2Jn+u1HsqZGYxxGnaXdOTNVHDTdXMwMx3/ZDq4mV28G7VTBtjEWPbDtFF26om/s7deu5E+WUCf&#10;fEp/EIerRaCcDv53s35kS/Sx7l4v688bCOdD/7EPyaqMs8eXrL1fdI91dNyzxl35fqub7Fw1NeLh&#10;XWz3PXIe+dj7Wyw+R+XM5E8l7xBMEkewfALKl5NuXsRaKkYmKxImac6Ddz1pwjt9vqfH7mvYyDoM&#10;1394zCTPJJ97lW5eBO+Y+DfTMrDjZhCHmvkt+3TeP1lIlVax9GM6GpshddOly4WLq1fXii9y1jux&#10;Rs63hIFaeKl0VzWJlsKArnbF3a7kAZz6ja9bSsLBNpEaPNmZe4OHxBWRu52HzTfUweUHylbsPy20&#10;C3f3bQ/Hemt+j/bHkKNV8qZw03V07C3S0dWyi3a2uGT5K+GAz9vfCnO+Zjddk2NVix6hTz6ho6pc&#10;1sTRhxzOw0ZsVRDmqYa7+k4xXGSms0qUP6wjsZw8L06GlhbWltbf2muv//G23SebwMww5lkxfEFr&#10;8bHX+IvdRvF67fC1Lq180S77Szb8vEMtXly9xeSlYRNKBi/TiWPOlEyGTJmPLFaEH6iY+Sr7Zo95&#10;bXpxDQojMhLBzDRstPD3FIKb8hWLXzcraxh4cbD95+Vr6aclxPvjO8D2tQo/aycLxnV14lp7db0w&#10;klwUizaQk+T/EWYqFFOY6W491ndQ56eSkwX2zuybLC2ZOpBxu2Pv3QPOYHjXo/Jffe9if1RshMdH&#10;9OL4bApfXadg7xZ/vORNt22iE8kXFMbkCkPTMtEjctkjMoZbWsJw+/2pv7V3/3M1/fERjb2EuFV3&#10;nqkbcYN2NLD3aHlobQGkXawTsoc4NnVjpuLhm3hPP2b2Ifky3Ms2gZmKk/GGsib/rziqw6bYw9bW&#10;5UyOFfbkM9dY0fT/tbHkYMflYMeaPtRikL++7JjpciaYWZgDjx0cPsIPx0x8XBkZB9jNN0zD34w8&#10;AndHZxs+FICpCzmzoZFaEOjD2yxmgpsdIjXSonbmtwqOn9q1V+c7ZmakjbT0NHx4XwbMRO9ZL2bK&#10;hw7+5xYorhguqyS4EibA6U/N4HtvLrGu5tfpk6qgf7ThkCArzFQTZnbBPx3Imf2Y2avzPMS6rXXc&#10;BGa2E0vhDY4C8RS0w/ESNtWL7FqFLbz1I7vgkiybzFwSD9jEVPRtuC/j0M1SkTHTs8CRjMCnko+s&#10;qXijIuxaXwY5Mwe/quRM3VM+up0wU/lBmchgsn/NnP5bW7b4JdZVvbU1V3MEh7B91dRW03fbsJy5&#10;BmZKaFK9+Vno4t8jx34Uuvi+8J9S006+8b4uZ24EM1UzKr9oEJwIxLkn7mrJcUMsZuwgO+vEX9sH&#10;b99BvyyjAZKrkNcjmCkVzOO0ECbXxExhZ6Cb98uZfVC+DDG3J5jpNWCqPBYxO/9/4LYZYRnF+9gx&#10;2MwT0VHTsQVtGDMDX3pf183l8yig5WUGMYjKe8nOg5s8i/rqyXtaXOzB9vKLt7GuojCTR3V1yJz8&#10;9er+u4ZujowkeyY6o+vmjpnITp4MBB9512f23vv32VFHIm9xX/n5+8BDiV7e1zETnTywaa5HN0fO&#10;zC5g/2c8E7DBSK4uwqaZOJmYD/hmbruxnH3wI/pNe6E6DttlMwsKzPR8gH7M7N35HWLc1j5uAjM3&#10;ppt77GHnArvv/t/bpNj9qGVA7FDZvvBLDrAYculy4WpwzMSWmZWOf8Rjd0I5E8zEVhTU0Ap8OJuy&#10;P21rr8sPVJBJrVlhBxxxwv+8fOLcCwKuh3j6Y/Qxe9qtN5+Gorsc+2ANawsc4q+FIK1exUvNow1h&#10;Jstf2KnaRo4F7I0tLXPtb/edBWYOhL8XWy087JnZXxbMBDfxAa1hzwQvxWGXRw5oKvpSAr6+3Bxq&#10;rxcfQEzqnpZNPefjZ/zSVix7lZhk5UYBlJBAdarQHKfuDyLXY00fUChn4ieif/vtmX1U1twEZm7c&#10;B1Rvixc9Z+edl2BxCYr7HQznD7byUmQs7EBZxBZJL08PMZPYPcXuyMeqeM0vA2YWUSNTmJlNzFEO&#10;95yH3ysH3s809L3YxEE2YeJeds7ZaeTafQLft+yZCHD8SaZrh1+0V3FzfZiJiimfrmOm+/fl519h&#10;tXVv29m/T7BEeJYTEsn/0VgSN+Z1d/uybg5Wypa5McxMRAZIy2DOFgyDM2EP8mSHEU81ihjVQ2zu&#10;3EetuvYjRhQ/EPp5RxM+H1R1YaZEdO1L8p1SHQutPPSb92Nmr877nsqdm8BM7ZNBC+OLqAFNLKaa&#10;5MxZ5EXMnPEzcHF/mxC7AzVgBtiMk/f1GI1kfKehLTML7u7stTBTcZs9yTfvbblTcmYxXPMhZmZz&#10;v3nEp+SS86SYvxhysROS9rfpM46xqkrVDcJ36tx5nGLWbEbQ6NW5syHMBDfFmynOTMXdtrQutsqV&#10;r1lR6U/hTfuGxSdRPzwFDCn5kmCmcBP7uucDRXKCJGOKvyoXvpEE5rT2h4JC/JqTyRHCF1RatD/y&#10;9t42++27qW81h35q8L5Sbr7Lmuo6RE6Nb4CZyk+Nwkz6t1/O/HLKmc0tmguq6dPMGMsGp7pRzdSq&#10;rWTZV9qf/lRIzPph5Emgj4IfGeSUK6ciqwi/D/NP8YpZxHJkp1MrjRbKmYppLkAm6+uYmYfNIR8+&#10;OOnmXoeWWOjcYvxA+cRaUdt7InW+S8t+Yx+8/xR9R75NU2DH3KbkTFaz/Pmd8BfJV95Gkwws358U&#10;zVX4fz7+9J8Wl3QYe+C+yNC7w5eGvQX5srf3rZ78fpi/IBlTmNmdTxbmhulIrJTjKRxxWcQIZGXD&#10;x5LBPE+ndjN23dPOjIFPcx79RFwEtaBqK1c6VgovWyEnDuuMCi+DFuT1i4NarT/WqA/i5ibkzNY2&#10;KRqrMVPypWKNahsqqA22wC7+Q5L7UOPid0QnHez6uOLbcgqFmawp8o/FAZedPmhNzOQ9X0rMJPc8&#10;t4T4emyaKWDLePwFhcU/h7fkMfqR2KymWo6Bbi57Ya+umVDODDFTHJ/CTOKzxXGmfVLX3Na50F57&#10;806blLA/eLm380umgTGSw3qCWb39Wc/9Uoyt42UEM6PxshsziS9mLiseIov8psys3TymMwmOzdLp&#10;v7DPlr1IP61wX1B9dRWDy0PwsL0Zv5p4T1DS+zGzD2LjhnT4TWCmOGmlm2v9NLfWe5yR5Mz6ppVW&#10;Wf2unXrKb9l3d7fk1O3gmh0EJyZrCZ07T0fmY45zNoCZadTdFW5izxRPkDi4pMf2eTkTm0N+SuAD&#10;cjnTMTOw5aZg6xwzgXvO+297440HWEh1+FmRMxkLyXRq2z5m1lld04d2/0Pn2djJ1PvJHIFfj7gA&#10;dASv80MsTm9j35b+/hZhpuLI0J1kA01K393iUg+xZ165GZiUH6jGmhtqHC9ly5TpWvqEYsrCnJCQ&#10;P6pfzuzDGLoJzHS8FN+V8pI7mpA5pKu3IWPW2oLPXrHS0u9QoxyfI76e0inYt8BB5U6siZngRip5&#10;I8JNbJpfWszkvvOFmaVgJraJFPibRk/YFX/Jd+2ll++i36qsvRU5E8yUjKkw6G0CM32Bo5u7nNm5&#10;Ws4kFncV17y86k27+IpcO2bSUHgE9qBWGnE5hciY2CH68p63JmYGvAXO1xIta7puLjlTsoDsEYF/&#10;XbJpEjmyR5BDesOdpyBWkucFZna2NbI8GF/yIgPxvR8ze9VmvyFZsSfPfw7MbGqud8zshGeipT2w&#10;aQo7337nMXTv/YjXE78sHBzT8KVKdkSGLKTmj3KNc4jFcflybcxUHEcfX3PyAeVRt7dbzlwDM1Wf&#10;clcbMwkOxpSv27PP3eqY2dXBnsN4qY6x46X6vyfj15PPhrr5OpgpWya+XtWoFffbslesfObhNho7&#10;QzI22iRxRrMvaG/oCc/+lsqHW+tzjpkRTOy2ZW7gcYCZ6OfYcHWu9yfB3/S78QPt9AuSwcz5Pr7u&#10;MGc/VM65fOfaF0P9XLKmy5nInV7/uLf3zJ7Mna/yZz8HZtbUrnTM1MbZ0FzF3AjkzCefvhkuCvQ1&#10;YjEUY1M6lVwfsFC4WQJnZjdmSr78KmAme0U+3HC5ZciZyJspcCurnm98yqH29L9voN+IfVZuMvOt&#10;FX77bQYzI4vbOT5Z717zTZi5SnzJK2zBkpcsPvXbNiERvTx3D3h42SO5x/xyZE32yq2FYV/092wW&#10;ZrIfhrWgpEdJHk1CRx8TP9Typv7SWro+wn611NcGJ9ZSz/i6br4RzFR9qN7cM7/KuNeTe98EZsp+&#10;XVG5rBszq+uUX95mVbXL7PY7L0DOHIk9E7kSmbG0XDkTkjEH2FQ4jRSHmZMxMNDJI5jpPnQ9L2z9&#10;ssmZ68HMuNRh1BY7zJ56+nr6rSZYU4xXSzOxWxvq+56M5+Z8NpQz14uZ5MyCme3U51iw9AU7avwo&#10;arvvix1zOPXLA8wsnPYlwMxoPVznG5IzQ8xk3jqfO49VczomfR9yhb9h1U1vWW39J8H4YsNspi5l&#10;P2b2YZvlRtZRWGth9RETNrGD4f4n+/Wy5YuxdcmH2mqVVar3XGvLKj6yq/98LDnW5EQQyy3MLJa/&#10;GJ+AjtOnDw4wM/QBRfzmWfiAVGfLMXMb8QFJ3pCMs7lHcbnnoJtnpyJTE2uUI79WtJwJ11Fixp7U&#10;MPyaPfXv6+g/+czxqTEeqqEk+rCwn3tFP3fMVCAhjb3R5Uzi2AM5k1hC+ATau5bZIvzCvz1qOLXF&#10;DiQuYpjFg5l5yJkl09gj+7Cc6WMewUzVzJPsqDkg3Fz7KFlAcmYOzXmPeCy7bgp590eRt1BZ8xJr&#10;4y36Urnn1PNtYHwJYYaGxcdZfM6ul9PX3cfe5hvYCC70ynzsA9cjb17zKmfpxhOOTobFH/O1x40p&#10;51hcYPV1ijUiYre2kn8Vryd75lJbsuw/NuO4IzxOLfADSEcL7VuRc2ERNs2gToRqRQQ2zkAHi3qP&#10;3tdLbe21sVmPievLYi/IIA8onZqLiheQXp4/JdDNU3OVd7cXMeAH2+zZf7OmZvkJ2hyTWojpacam&#10;6ftTb80Vxl9cyFyJX1eQ84UviIWuPVKYKa6zp5+5nhyvg8mV2c+SqRWXT8y+bNGF7A99HTO3ZK8U&#10;vmquy3ceG49PM/dQ+8c/TiVf6h36azlxmjXgJjsRy0V1DFrATpVUUo171awLuDThKgZf5WPtx6e+&#10;I48KMxvBwTrkR6z9jogsY2KaGV9hpiCSx75R8mpL4xKfE4pFe+7568mL+AGYiU+8l/Cup78rfAwx&#10;ckM62UafBzPFL5xCXLvq1GYgZ66BmfBXpKTvSb7IIfb2Ww8gW35G/7URA91hzRTIbmrfBjATvBRm&#10;eiwM8pH0CsWXCTNXraIuh3j+nr7WJsceCI/kKK/xlF9ADlAEM3MdP3pvz+vpHOjJ57PAzPRkaufB&#10;K/Cnq5LI9XqS8V2BolZlbU3K+SLXi+1ITbipXIGgnrzkEOkc9fQ9Onxv7Zn9v7vZfS/MbCJHtoHW&#10;jJIoSpZWdIkQM8U/K8xsrpds2WpVKz9El9S6/9guviTX8wIzFK/ej5kbxMzElGHgzGH27jv/sMbG&#10;QM5sphZCC3q5cLPX5cxNYGZbxxL75+NX24RJxEek701tPGqjgZmyWRfJd/5Vxkz2zLzsPcin3Nmm&#10;TPm+/efVa1gby2hVVrNymfvMW4DHVjXkjzbWk+K5Ar5uYpK87/vlzL60Z8iG2UIwRBO2FsdL1jEp&#10;c8QOMrbsi4gdxEw0WWPNSp6oRlcXXi4gPvsOYtJ/YnFxe8Or24+Z3XKmdHNwRP7kLGL6FfudAAdQ&#10;ZsZ37OO5T1hT0yL6D1sIQjyUN30AM+utpW2RPfrPq2zchFHo5XshM8MTCgdJP2YyxmBmcZH2xEFw&#10;l4y0P/85B1vW64zxSmuoAzNlG5aMCWaKZkD2TeUxOJgig0gOkUG7L2HGV/1aJeNo7baClbK3iJ/K&#10;6+6yH0qvwNRCHedKBrrJmurm80Ql++XbduGFqdhxDrakFDBTueRfZTmT+NP1YyY1uai9mJg0wgry&#10;/9sWL3wBbual6L70JZgpu/E2oZtH7Jlr6ubYMzHMrMKe6Zj52J9s3Ph9yfXax5ISqU8SYqb8XV9p&#10;ORO/H/Xi8gv3tNjYwVZa8kN74XlkzS6tFXRvFlEnC0x2TdWkEw+x5BBXLogzijgA+zGzD9kIhJme&#10;wxWFlbJjuk4OXmJ8sfbGGk6EmXM5LrRZb9xCDPvXLSYOztkMMBPOs37MjNgzwY9ccCSfOpTiwUul&#10;vpi42qdN+ZXVVM1GL1tJfHMgZ2rpNGIE6XXdXJhJC/0/ir92H5Awk5qKbe1L7Z//ugZOu/0thXtJ&#10;TsIHlE/tI+yZRf2Yackp8CYUj0B+2N0mTR5ql1yc0l03TzqFK23aIDlV7JE3DX43dvJcH8KMr/y1&#10;ImM65xfjF/p8pD8EeyEvegyKciVXkkf7rr3x2q1wQU60mJiR6JwjLZU6FrKDf7UxE/4i6h64D6gb&#10;M8kXgaMjlfqbWVkH2UnHj8ampT2HWiBRmNmAUN/rmCk+gbUx02v28rzq0FK75MmnbrDJkw+mvgO4&#10;mYxcBWYWECcm/fwrLWeiX6URd5WdP4jaqtRAn7QbdpjD7O67T7bqyjdYXCtYTCjm4iEVRoKZrpKD&#10;n8JQ5aPLX/CVx6G+tGdovBhOjZ1kSx27tCd64KAGFCMMuSv11W9bU8PrdtWV2c7TnZa+ryWlDmeP&#10;3a0fM7FNrImZ1O4uhTcMLrhUuEvycr9uZ5w6iX1ItmB8qRiKpZtrCQWY2YtxFizYVcJMmvNIiIMH&#10;EJefopNrXNUpP0U1OUw3oXseih3mQGoAwUufTxNmImv2ZZ79nu71irnIh19TfEeFJYGsedTRO9rp&#10;px5l7719DzGa79N/8p+yjmTsIk4ixEylg3k9337M3Ob2DAas+0/7mee+Sv/SunBunQArO3Dkdraw&#10;duTga2dv7FJsXhWtwmorXrL77z2Z+t3ftfHw9KSkDiW2l7qD6J6yg/d07vXW57dGrFFuwR70g2ya&#10;1IsjD1s1XsU5nE6cUWIydeRi9rabrpvBPhT4f+rIQ23F79aKPUvbk/xwvSZnuJDDWo7EGPncADOF&#10;m0wUxh5elrZlVoVd4YgjRlp8wt6ew5CRvp0VFZMrWwY/VR/mNerpvNP8yc3f0TmJs3N3s2kzDqK+&#10;ySiLmzzCfn/GBHvtpZvoQ2IluiroY/Yf9TNBRy21TdbeQL+rizUHWIutra3Ov8cz/qex0HO9Njd6&#10;c1728m+HY6BjiJmOl4xTBzpDcyNjSe0nHzxiNCkCxfqu5uEKnltiFYufsSceO9/OOuNIeDDhpk4e&#10;go2OOG785YrpFd9bT+deb31+a2BmDrU8QsxUXVfxo6m2RQY8i+qrxLj97aH7LqBfl9Of2IUba7sx&#10;U7jZq5jJ3HQfLhi+Gi/1lJ6XAEQuS0el1dbOwR5zGDUt9gEThlNLDMyEt6kfM+HNpl5QMvul6hEU&#10;4kNPTx1sE8btZMX537arr8hE3niO9TSPtszqK+ZZSx34KaDk/4plrDHGQFylqg/VRjCS1qj+dNTz&#10;/Zj5xcsUPgCRMYiWMYWXXQoqAie72uvBzgriIljXXZU8p7Gcz+vvuHx50gm/tJhJQywhHq437Dby&#10;ladg+86Aq6G38G5r/O7WwMws6l6n0R+yZ6YhZ4q/ITtf9WWQx1NGwOn0bZvzxr30aZXXUJM/uo34&#10;EsV4qW2bmKlpoXWtNVxNDY65+IR/ZYmJ+5L3NAzuP/Tywu3BTOq5f8XlTOVEadzT4VyQbT+FWKzJ&#10;E6m7Gkvt94wD7dqrMu292XfQoZ/SlhFztNjrQq3qoNYBOof2rBAzJVdKnglxMvo8fK7/+MVh6Np4&#10;qXHS+pWBpbVpqVWvhJeldQGPwcxVn9i8jx+yJ5+40KZP/ZElJexJ/cQB1J1V/QZwU7VowUu3f/fR&#10;OCNhbo8xEw7FdGIwVS8tXXXckTOFmV7fPHsI2LKXHTft11az/BX6lbidRtYIAoYws1m5QLRtAzMD&#10;OybL1/OjdQwx08gF6mj/FD7+TPaAAywjlbrt7JeFxLWXlPbr5tnOq0k9Ao7CzfR0eOLwCaYQkxUz&#10;cUeLnbi7nXP60Tb7tRvp1Pm0SurEz6dWs+zb6HSSWZDpJcNoTbosw+NwvfZj5BeHkWFfh30frY9r&#10;bILxoRYeNQWlgwf5C9STbX/XZr95m11xeQb4+C3i8gbi66HWHv6M1BRwgXlRVLyz62bp8hn2YTlj&#10;a2BmSsaO+Meli0dqI4DFmdSOycyiz9L3s6svy2Zb+oj+RZZvkAzv2XLkELR76wuYabbI/n7/ue4T&#10;Tk/BNtOPma5faf5kIGOqzlpBkWoFBXpXQcEurB10j0RidBMG2uQJu9nU8v+2hx85x2pqX2UOyLYt&#10;W438Q7KLBX9as+E67Zcxv3isjMbMcBzCvUx2E7X2Dvl5hJmLefyevf/+A3bnnSfaiSccYampB9rE&#10;SbvbMaOZE3kjbPq0UXARIE8JM5EvysrFzd6PmUlp5PuAmV4bW7IG68btvFnDqOtxkP37XxcTY/IJ&#10;fdxIbHMNkEnMK7gpzGwhaGHbxkzpIlVc+zJ7e/ZdvocKM9PYOyVnyg/0VdfNZc/PLdwFW+Yuzrut&#10;es1eHxA+9zx4j4ryhsLhsrvFxuxObdbD7I+XZ9kbc+51vk3FJGgNan2Gf5JxouXNcB33H784DF0b&#10;LzUewkv303XU2cLFr9ibs++xO+481Y4/cQxxl4fZ2PHDyPMZjk1uH2qyUmdP9WgLBnn+h+qeFSnX&#10;WHEmst19xeVM1XGVrBnUPNg+sG2pnjuYmZdziC2a96C11b3LksDXhg2ro40adDxqIrhL2Nn7mImv&#10;R7og9stu3VwXqIaft61VPosKq1j+DHmC3/fa3ump2ztmyqb5VcfMfGRK7Zc57JfOXULcRB5rQq0Y&#10;u3YOuFlcvCdrZRS1WfewcTH72PQTjrJ7/nG+vfXhE1Zds8QaGhq67Zhar1qfoY7ej5X/B1ipGLuw&#10;yecWNpaCzlcxBvL1KC5QXDUd1KTo6IQXsVOcNcvslttPsNPOPMbzeg4/YhebxLhmZqse6wiLS0QH&#10;LyXGJHGAxcQyD/K3t7Ip1NvFNyw9JKxNIW4s13M39xhlUwzti5tz3Fp+oPXxJbreFbm+Db0uGSM5&#10;CbkyHR7NXBp1D+QPEIZmZLJOsr9hzbWvW9XSOQxGq8uYzSQfE+kFJ0ojsISPhUfdY6ax00ONXeSo&#10;8+51w5PdY82n1+ERi/qMPq8wiDWanotu/F5ouwkwk8d8xu2ZwkzywNoaVnJSA+/AHCsr+gn2zL3Q&#10;zSNx7cyHXMlZtHx4/vw8PEaedy5Azv1If4bjG9pFtsYY9tZ36B6KigdG9knxxu5i5eX0Desjn7VQ&#10;gg2rpES+QOLQ0gdaUdlB1L3fjxpCgy0x81A7/bxEW1b5JlzF81mT6mf0Ps0L1qj7GjQQWsNrNe2z&#10;YVv7tf7H6/bXGn3iCwD/N7klwkRfbMRctlNsvkvEOSzBFUsWMxZaAM3E2X1MXrn8PEvtldfvthno&#10;4HFJe1hS2m7U0NvFkqlvprgZxclkUJchM48j8Zehra4bF4WNtAzJmQXbez2tTGQO1dXavGNoAwxq&#10;VOp3hEOf97i14px0X+Fa3pyjMCI1Bn9IBnUIk5G7kS3Kpw+1WM6T0va0y8gBkN2qi7paXZCgKN/Y&#10;5X5ijlqxiTR1LeV1/HDKIfAGoBG06XkFem9rcL5K9SnlT1XSgSeTML6MJwwrwZizhuSzUf6W3uKf&#10;U4gtTWHpagoPdJdD4PYL8lL4Oa09ybttcMC1O28m1yKfeShriohAvsLWZfbY3y+12En72Nhx21nZ&#10;zL0dLwqxSxRx/yXU39SxMH1X7498ztVyeT1buWJgqcZLfe38epo/mkeRvu8t3OvJ7/p6CO+Hoz+O&#10;rI1QjlD8ptdek12LmN3kzF18rSWw3uJSBttpZx9ht9wxnfrxDzJAwdqsqZ4Lh9inwQCyaXZKN4QM&#10;QvHU4i5WfG9kx/TxWwMT1sLX/tfWwtC1MVMgyf8+373gPOcIGk3UoWhxTp1KW175ol1zwxTLLf4f&#10;6gZ+zcdQNji3w0XGXzWiwrZR/ki9H109jbYlR30mwOMAJ7fkvCdzvqefFWZmJQywMmKNCjOx8aGL&#10;FZYOtAk8l1P8dbv3vjOREVZix0TXArMEPZ5HAGZ2IOO3en1XfKeSJ6IwUyKp59ZxFAYKC4WZygMX&#10;ZgovA75acsI12CFmClt5b/h5Lz0U4iX4qe/0JuhVTopz0YGXfJsws5XYIv8N1qXPIX2XPidSVeLR&#10;/vP8vVZa/FMbMx6O5fzdqX20u+NjGXip5rgpzIy0ADPhI/A43gAzw/mUxn77ZcPM8N6ij+E6Cuuu&#10;6bVwvaWyj8SnDbTiad+wy66KtWdfuNjq6l+mw5fRiFdoWcn+R/6qiHO0j/G/DuJfbWUuCDd727bT&#10;FzFZOW8dnexBrCn/o08dShWnDqGKdKtVbRXkPn5s78x50P583RTirv+fjZ44AtsKHBLEyoTjGo51&#10;OKbROBq+tvZRtpx02pYc9Zktwcnoz/QU93ryeWFmQdqOVkZN3rL8XcATZHTk8nHInief8Vt7692/&#10;AmfY+SOYqfQq5ferPnwHNsI2952CmQI6vSDc5FQ4KZk0bAyvY2277Cy8Vzp9B+AHygntVvNrMBc8&#10;Hj1aTlSyUXfT9+t3+EJkFx215taLmZpOvMVlU7hyhdXLP3vVrr6ywCbFDbMx3GN+yRD2ip2shNia&#10;sLmsyXN6Pp8WyJnCy7UwMzeQN79Mcubaa0OP17eWwvWWTnyF5sqkpIHUjR9lx538S3vo0XPhpn6T&#10;/l7pck5j/XLmD5wP7GOy04jrvZkxFAerWj9mriVHfg45u4111kE+iS83yC87kOFXiTRYZBsIN7WV&#10;n7AkF9qc2Q/aSSdPcu7YDHKg84q+buNj8feif6v+aFiDVGMsm5xaKjGY65sHq59DPpTurvWALLEl&#10;x2j825LznmBeTz8rzCwiNrOEmkflRQPddiWfUCzc3dfcmG2NLW85ZmpMWpH3HDMZGuFeJzbCdurg&#10;OihFyG5WgZuuh+s94KYPIcMo/hRBXavsiywceY/U/D/xawj1+E41tPmgSfbUn9aa9Hp9twM2X9gp&#10;gRfMxb7Np/TpQDePljOFmfymy6WSSXmXtS+yZ5+5Cnv2N+3XxOtmwk1RwP0XM/ZhK+K8AL9HQfYO&#10;Xg8qtGe6Xk5/hXMn7SuCmVpD4XrS2hJedq834pxT2G/TcuHgzBxhiXDtlU39id1y6/E2/9On6PNq&#10;j51eRX1n2WXkt21l//UaGYxNM/JnX5TzevOaJU40YrekNKhzuqkuV6NyIWXb1ByXTRk5/4XnbrbT&#10;4IlQjYVJk4fj5xlE7vAgcr7wiTNu3WMYiZUJx/jzYKaw0rmNqI22JUfHXI9t3DL9vKe415PPB5iJ&#10;PEUcc0nhIOoVD7K45B1c13rimQvpe3I+FBMejZkMi/wuVLYAN2t5jxRmxssxD/0b/dqhDdwUVuJm&#10;D3hNeUx5X3QyGripJmmzHZxTjZlA9kS35kxNfiYmAr/Dub6bd6s+fSDjyv/UyHcR/8Qrah2yZzpm&#10;6gL5rGBSmNnIJMOuGij9dfbZZ4/bOedNsGMmY/+Gb8DjacDHIsZQrSCq5XEe9u9q218wzmm8pj3y&#10;yy5nbhQzseWkYuOMx+6bkjOE/tzTJsYOIybpO3bHXadRP+p9sHI5g+AGEnJOWhwzEZG0FXodPsme&#10;vYlBfe23hZl19eTgMc1l8hBmtrWzyBwva+CKnmvPP3uTnXzSeDv6yCE2YcLu6Ej7UJ9gIBzr8uUF&#10;OnWoK4QywPr0ifC16KP7YLDJBDb+0Na/eUfpbFsiX4afCddkbxxzyf2RTJVBLmEuMcwZ2dg6soba&#10;H/8UY/M+k01/eYCZiu2SnIkaLv4ozXONUZc7ZmSTVAO5pFuzGFxnACOB2qD+Fp+RK0aYKT79ZmRI&#10;1SKRfCgbpDBTeLcaNyXHrm6SR/UalYhA52ZvLWCmqucFmAmyRmGmrsMxU4cm/hFminAcjG9tec/+&#10;/tBZllf+bYtL3Y1YGuK5hZP4PvLChq0yj5ZDU40194fo6PZysJIxTwv1E2TP3hi7rfGbq/eBwM4Q&#10;vTbC8/WtpXC9pefBWVwy0CbiM4xPZ+8tgy8M3+HhR2IDzvsvu+HG42358tciuMneqj1NNhWGQ1ti&#10;cyN6RT9mbtaegapmdQ1ILEznoNGfLhw02aJFr9vTT13HWib3Mflg5yOaRC5XGvO8qHAIDW5H5mtm&#10;xP+jsQ3HORxTHcPn1nd0GYHvyFV8yRa00Jca4t+WHLfG3O/Jd0jOUl6McvCT4S4pKvuaPfrkOYzC&#10;e7hZFgE98PYKM5tARZkuwT/Nd8XxBDUfZZdUE8ZhW9kIZjZFYSaeeEfaFoydLmviE9BRGKoW/V9r&#10;5JGOakLOFt6jJm1eNrFuzJSuj1zKP36dqwTSPOwghrCrpYILX2yfzH/ILrw83iYnMYeIscjHLq04&#10;7lw11ZEj1kZN9ZhVi9MbmBnMoQAzFff/VeB4Wd9aisbR8uOGWiJ2MNU/zi0dgb1jpB0zYWc7YvRA&#10;i0081O686wz7kDhO2TdBSVRIsFPyv7Yy5lQ/Zm6ePVOY2cg6bER0r2tA21KBO9ZDx6rl9tLLd9j5&#10;F6XBr02t2MQ94YndB3vbSPLfdoBvAxsL63zmDHjMNmJvySZOYn1YGT4nzFQsr3SwLWn6rHB7S7Ay&#10;/ExP8K7Hn+XalRuVFIm/S0gealOP/YnNfuc2xmEZYzKf6d3osn8rQqJENWAqgpkcpQODYQFmSm+O&#10;YCZ45fz5rA3pEKGMqfAx18t5Z1Bbme8EM90HKMyM4KZjJ/NA/wk7kUIjLfic18sDJ8WrJPfOOpjJ&#10;ZwD0QNaU2sLvttTVW0P1Eh5Uw//5jt1y93E2KXEEMuOg7thU1f52nCSuO4cmXjzhpepxKi6tGzMd&#10;L4nP4hgdt9nj8WA+fpHf8XnkTK2hDdq+wMo88SIhrySAmSk55NYVsibzhltixp4WA49UftGP7e8P&#10;Xshcep++rwInqzBFMyjMDY+p6JczN1vOXFnV4rpcfQPSQzsKIDbMf79wB339c4tJOtBruCTDp55O&#10;/EcGeJnDOEmPKiaesriY8eze/zesX4QYufZRnxW3f/lU/B9l2EWJT8zne6WPSX6dMg2bKXqrzvV8&#10;AfxhecQXeU1s3pOj3+Z6An6L7YgFV1yjYsLR6bD1FJUN3iSefpFrZO3fEt7n5g8k7k7XuZeNhY/h&#10;hpunIAHOtfqmjxmLQBp0LJPPWxDJHPcGLHXis4to2H4U1jW1NlsTa0J1XSXqyfejOuiNGF8a24iD&#10;4L9AB0fL9txX3qQ/BA7p1KoF20G8bhutGV4/WTeb8ffUUDu2rlnPBap2I9dS14J8qbWHkcftAny3&#10;pFc1v1ie72jkDciZ0gdbGvBJUNNIeUEffPqwnXz2UZaQOgg9eyfXtVOxVaRq7InTzSFXLJPmuAl2&#10;ZoKbgcxFrEQ3ZqKD0odr92tfefx5MHPtNbPGY/UVe4n3DUfp6sLNJOwdiRmDiUMaTvzzN21S7MF2&#10;062nMEaL6ft66gBjB2c82hCYNIfCXEvlDil+xu3l7Hl9zdb4hVwv8x+1j1p3CJq+IBttzntP2hVX&#10;l9PXP7Bj4NpPzoSHhlpe7tMGu5QPW8D4lBKLXgKGadzXGMfNfcz3FZfvQs5thAuNeSC7dyJYKRkj&#10;m7WSX4yPoIycIloe9Rj1XKivaR0pX1f4WFiKzEJNCPmgxEko/AzlyQ0de3N9CTNT8BvHUCNnfMxg&#10;O/eiWHv/g79jd/yUKV0DzlU5vgkL2wgckv6ruQ4oSbwMYs/Rg4O4oUA3l3fI/3SgaQ1IjmzHx90K&#10;RrZ2wc3WCTdO6xKrqV9IPEqlr6GOFvKWiaFU8Lr8S9LjZCetJDY3sGfKYoqGB9/touV1Vl2PLZTL&#10;UdjRejHT9XNsqy1cLLCpa24Bd5ualvGg2pZWvWZ3PnAqcWb7WQI5EZOTt7OkTOzjjGUme3EaOJkm&#10;+ZIc24z1YSa2jCz8hl9pzJRcrDUSacJP4WYqtg7HzcxBFpNMzkn6gXbiqWO9znxnm3ATOQnc7GwB&#10;M7Fv9mPm5u0PWldVK+Rbw6rf8Cm5J2XoQT+wzIJD7aiJyGzyTcAX4LyO4JnqtwgzS3hO+bA9xUzh&#10;nDBPmKZ4y7yiXb3puXziFZUDIQyMx849KW6ATY4P8FDvK5uGLQdsDfzzwlKuR9fK94Sy54awMny+&#10;NzFT+1BmwVAbGyPM3NNe/s8NjMMKq3WerzarQS6TTCi/Sxt1YeSrcQMUWMWTpphzyQTCVMmHihNy&#10;oNSgsgcGXH0CLN6MXVS6mfJdO50XR/JeJa0mqlVHzuWPF2cOXEqKzW2rBmPrkVO5EjCyidaIKEm6&#10;WFBfVM5E33N5gmtVc/mXa1NsqOomSj9vR6ZpbCLel99s4xo+XfaUnXPBGPTLA4gz3J68FngqSoda&#10;Vgm5gcyzBPZTx04wMx38FB6I88ntmP2Y6WsvJwfdTw3ZQdgpmVN9lUpfJefuZMcQv5lVfJBNjB9l&#10;U2ccYR/OfZzBqLLG6s+c91Y1SPox8/NjptZfexOyRSfrg3pNqtuSnfffNnYSvLD51A8lBiYtH12I&#10;OSsdSfKdfJmyPcrfm0+cQ2BP3FJZk/zzaXshZ+xok8l9SSJmQjmY4TGGXGw9zshDhizby6Ycu79N&#10;mXmAFZTt6TUZ43g9r5B4JzBS+rjwU7Kl8FKYW4BPMcTGDR17FTPRMYunHUhM8jA7/uSjbNnyl5nP&#10;9VZbpT0MXAKjpEvLR90qncpxDwFT0AgOeZ6OxDjkT+nGip/UGpCdvwNHu3iQ2psriW1fwQeEj2rz&#10;4XR43Soqn6E9RwjQB1B/fOD54E0N1G1qehtf+/t83yfA3ELej/0L/0F1w2Krqqv0OGjZMGUnra3D&#10;NgAmYtBcP2bqusDKpnr0P+Emb2tta8J3VOe4uYrvf/blK+y8i0bbhNjdfe/IKBgOZu5hycT8xrFX&#10;rh8zmXchZiru4gu2Q26t3+upbq61p7iDPHSVPMfNYI1qrWrNqu9iWRc5ZfvY6Mm7kYcy0q67YSb+&#10;3ZcYD41tne+r68PMfv18/TgqpampRrI6cXPznvWY9biEfYkBGWYJ5LVmle5m6RG7UjZH2efl2xTX&#10;Sq7iKTOC2hRbqpvLjlVQPMpGj9vBYz5zCw4gfmkv/McjvI7vxJjd4EkaZjHx8P1jJ9DjuAR0Deqv&#10;paSN5D3DbOrMUVYyZYhjpLBTzfNzkTc3hJPRz2+t+b8l3yN5KadoX+SCr9u/nr4cGYx8fmobq7ZS&#10;TTX2ZUREeaZbwMpWZDM115sFRBE50/VeRlB/ij3vQN/SPriKnDlbJdmyxjqb51tjzVtWueRZexNZ&#10;9pYbS6nLdqTNnP4T++mPBthvfrmbTZpA/nfRf9kFf4izv/79JHvtzets7vwHbAGyYG3zO3zPShqy&#10;JvaCyuqV1kCgBWKkcwyviZnS68Ujgl0TzJRdVffSQEybLltw30Q9yhb0c8m8Da2v21/vPwF75mH2&#10;uzHYKZJ3J5d2OOsd3lVxlkRya9eUM/sxU2tOcXa5cDzkZe7muClZ031o2DMyS5AdaDlTicfII36T&#10;uPeJCayb9O/Yg/+4iFGIYKbyEtDPZcuMtmf2Y+aGMBNbRr34npfYA/f83iZO2Je6XXtZduFIi1Hs&#10;wlR0R/o9s5S+VwM3xRmQzd6WRX5weiq+S8XJba4NM/J+1XRIz9rXjhkzxGYe9zO7654p3u574Fh7&#10;4qmzTcebby20y65ItFNOO9yKS3+IP+jr+JkPtMmxe4Oju1t80vYuX0rOlC1T+BliqHT6aHxc3/mW&#10;YN3W+oxqu6fn7WNnXzjJ6hpngUGV5PYj94OVy5eCT834psFMqhiAMZXeFHvk8eHIeS5nIucpXsTB&#10;SPKenD4S6jqFXXwXmDnvvX/ZvbeeZheeE2dTi/6fxYzfw8Ycga1j7E7UTv8mvrxDkdVG+V6UkDIM&#10;OX8vS8s7ANvi1+2088bb9XfMtNfm/BUf0Fy+Tzp7EA+qGCjHbH5ytW6+Jma2YPSsrWmz+lqioXif&#10;3iqfUm0buNuh/XqhvT7rZjv97Ak2IX5vcioHYYsbaplFQ8FNasuh5wg3+zFzXV3OMZP4tIJ0uBaR&#10;cfLhxvI4Lck3ZeiG5fC/HLuLTWYt50/Zy+faL3+7k51xVqwtX/YcfU/8LwQs68PML8Sf0gf9TC6s&#10;tC2xF5+8zqaX/domjh9OXZqR8G+gm0u+Bycz6Xs1YWYu+Om1asC6DHgxU5LRm+XD3ELMTGF/jE/c&#10;zyZNPNRuvmkma+sFaoS9yvJ7i/FcABjM4fge7X0/trfNss8WPGIP/eM8z0tKTjkEW+bgbn+5dHLp&#10;48Xl8D9gC5XMuT6cjH5ua+HflnyPMPOsC35tz79+Ffe3ED9lLf4YLJiYBKuruqyeHJoAM2tBqQra&#10;cqCxlvchZEonjtgJFTPS2SxAAjyBTQW+dzZUUHNrrj33z5vtojMyLWH8ITbm8MEWM3o3S5w00Aqz&#10;R9qpJ3wTnQH7hbCb3G5x0CXrSD5eCly3KdhnxiYOQb87yMqP/51dd9vJNmvOo+jpn7qds74e2VMg&#10;qNZtzwwxEzkUP5Aws5mn6utXeUybZGfxJdfDvdrQKRvEIjggX7XHHr/Yjj3pcJucOBKb0FBLzR+G&#10;fERuIHu07EOyZTovgdsz++VMlzNZe/nUXMtP3d0KMga6rSyPdZsn+RK8zJ7CcTr2KvRD7T9J2XvY&#10;0eMHsWa+Y3ffcwa4+Tr7bcNXDjNdvpCcEWI2T6AFBY3nFDsn8SNoyJu8RgQIjXXnMsM8+/1pY+3o&#10;3+GvzNwHWyB1EOGLKJkx2NLpf8mYWWBmrmMmfjr8LFpj4kBMTkbG7IGcKcyUvDhp8tfsgQfO53rA&#10;SZsHr+7HHJdaZQXYuWopvoP5rLuPsdF9wmNh6XxrbX6Xmigv2F+uTSKO9Ofk2R7k9cCT8CMkp2EX&#10;TQ1qoAZxKVwz1xnwPEQfsZv3MFZl9XcGsaJuo8J/EeauBJzKzF/2Ff+tqLynNPi373/4JEbjQ2KE&#10;uKcW/OTo5UsW1XgMj/Al8IrXIWtWMGIVPAYzeeT4qCHkPYpNbqyDMxHOOOnFRh561YpZ9tG7/7BT&#10;jh1tKZMOsjG/JTYhZZSdOP2bNr1kX8tBT8iCIz4X2SSPOpeqs50nrvBi9kHkdfkPEmQ7KB0FfiLT&#10;E0s5ZtKecAn9EA6dEnv3gwf5rcrI7wHauib3t8seoCbdXBxk2AvAd0wG1GXg6hvbsImKHUR3Bqdd&#10;+1Leu8KWLHsB/pdyS8v5lsWm7EU8wVDPbUlDr8yIYObasUaed8v4qc/Vvxs8Mh7+uh+DsVljXCKf&#10;35J9L7RJyrbo5xuYT8r5WruF19wtc3B94mraZON6HTOlm6cFmJknzIQvRxy1wsxcrVnhpmTNmbva&#10;pNQBjCHrOXdfGz95D5s69af21lv30Pcr8R8S00a+tHhyxVegOAiPddcWHIUrAXYIP5RPsX7ddVt/&#10;nkuH2xBAdHmDI3u9fKstq1o8R0NRzo3wbSxbyRrk5ar6Onye0q2abHHFOxwX2kuvnGfnXfBjSyDP&#10;ORvOhGnH7YONDTxE11XdWI8lxu/jR42nj1ckF8PxcuO5Pt3zITLO0Y9D3Xwy9WiffPoydFPpfsto&#10;jdS+qXaukI5mxlKJnc7vqXWp65dtbQltPm0utrKX7d9PXWLHHftb7AsjLDZ2uNtEY+J2QY4FI7PY&#10;W1OQVeAHLy8eSq4eMij+o2LuV5ghrt8tanw2NQ25TDWvVNeHequ6P/kuw7jCsmnUdSF2SrH/pfIJ&#10;49OaNJaY1ML97NqrU7n+z8COlUBgHTFB5PyQuyqdt4Vxa+GI94QW8F0GHG46pz/AI83t+gb8eMyD&#10;+uZaq26cx/d9iv3xObv7r+XYUQ7k94ZbTsYe2L2GwEeJ/E2Ot9aW9Djl30TjRPf6D8cYX18KdXVV&#10;4015nWnscWnogbkF1HY74Tt29tmH2+LFT6EbfMjvCj/xiXdWMA9rOBeOsrogM3DfOQ8VZ6/4JNEk&#10;SUxW7Gcr/sc2+HI72CM/W/K8XfOXUhs3YbgdeTQceeX7Y7PWHhfgkeq/ywaTgj/dZU7t31yjWuCL&#10;DN6nMfC4YeZr6EvuPjI2Gh/5M70RExzdB5tzrv7Sbyv3XbmcngPve3NwPdojs7KElXAqg5mFNOXU&#10;F/O4mN8tlG+AOH7nNMT+kKH1tlZzmwTXGj6v2NUsxfjRZItyX1j6oODIHuf9oHWqz9Di05iLxOcV&#10;TiEGGE7b2AR8pSm72bHHfccu+eMkRuFj5tEy/I7ziT1iz2V8GmRLZx8mxSGQtZhxmnORjIbI/BOg&#10;9j3s1P0hWgdbPPfnmMl+T1Qzq0wRKmSIMD9r0ds0RxXTrLgR5f02tn9sjR2v2pV/OcamzMDPQl/K&#10;/if+RuUdaJ0HdbaDPS0a67bWudaiOItj4/fBD3Aq9q53ubYqxqLRY21ZSPhzWV+ITuLo8QH0DaKW&#10;B1qj+BBqkT/bPmN/nG/z5z1hN1w/jVyl71hs3Ehkp4OJiR9CHvNwaqrsYqnYPouINS3M2hWZC98/&#10;vy9/VjY+xy1rAV463zI6bTJcE+J1TGfeO2Zii88t2Y64bdY5NqWiAvhnEsDxCbva5ReMtg/n3M49&#10;VHNb7G5hQ9FW3FDYnB9D+KjGvO0+cq48yVrmdgN4VN9ewzMLGfVZ9tLsi9D5f8I+N5A4FORL4hsc&#10;J8HKQs4Lwcp81pPapmqLqGZTLvMhH1lUPgbVc9JzRcW7IqvsS+2nX9rtd5xi8z55DA6IuQzUQra3&#10;pcjL4CAxn+34igK+2whmMqZNgHwD+6CaNB5ZbCWbNjR/Ys+/cIOdecY4+GD2tvg4MDoFHFCtD3Am&#10;E5xRDXjFvXvcUcH6/HyR+SrcoHm8N/e5xpHxCR9v6v43hqHCTGGl4sjVwhz4EMN1zcJLyZcBZrJP&#10;cw+ltDJ4mYppwnK3O3CNIT5GH30+Rb0W4msm954Z0fmUd+tNdjKXY1b3gfpLvN4ez8dricnE6qVi&#10;w2IuTpn6DZs//+/0/WJygpBV2gJbel0lsbx1aKLMLeUKSm+VTw8JjBb497TjfSkwU7FDrL1ozBTU&#10;iCJBfDbiha1rWsF9C2+W2Otv30C/Y8MEHxX/qDjwaDzcVO5j9Hu35FyYOSEGXpakUXbFVVnwhbzG&#10;dVURC8P4IftzoejgXDdytDh63GQGdqCJ8j5hP3JNB2tT4y2sRXetq33NHnzwLPI6/9cmU2cjJXWo&#10;Y2YOsqZqd2VrvvC74mfM5Vx57spb35Im3VBykGqgif9VcobPd9akYj3UlNeWgw84r3CoJSfuagmT&#10;4NY+7qf2+ot/5Ho/oeleuNHuxn1zh2Hz/BrF7HgTduo8wFBhZgP7SQ3BkkEc0nL7aPHf7aI/jaf2&#10;wSB8Y7IHaF9QPAp6G/et/HbPU2WtigdjU5gRYqZqfOUpF5a5ksIeoDrL6Rm72FFHKV/+G3b+ufH2&#10;1BNXWE3V61y7xoJ9uR6uauIAWhlA6XrSdSQTK4ezkQc6ai/XbhDYimqQm99xvriTT/qtHXUk+Agf&#10;TCa/oxxT2RByxevPdatlSUZzWW89xxAzI+8NP+NHYWjk+Y1h4qZei8ZMlzMdr1bLvXrd9XEwMp9W&#10;xDUVR1oJv1+se4jIqqG8vPb9ROeWB68F3+8xIrLthnip43owM6eQWBJ+x+OV0YMymQtuW8N/Gxs3&#10;yG6+ZSq2E+kJNQyQMJPVVcMezrpbFzPFpdXHMZP5R6hzoJtzrokpzBRqOoeCdgfNU16qrsfexd5Q&#10;Ty1y6UEd6HBX/DmbWFeNgfJ8d6JfA1lTWBk+XnsMt+ZjxRpJf07POMBOOul3Nh//jnCvumY+t9JG&#10;/B/yMqAP7R86a7DePLcZhNCe5z5kneNPqK35jHwmYdBy2gf26CNnoxcdhp4+GPkSm09ORCdPQZbO&#10;QkfHZpvD2l9dO2Hz+JRCLqZMZKB018nRzzQ3JRMIM71tB3ZtZ+Uz9yPvU76ugTa19P/Zc0//gZuZ&#10;xXUuprEhrPO3AcwEIxUDEjbxnjah6CqvUdjb2PGh3fX3E/F3H2QT4rbzfdD59VhLig3TvToXCnKP&#10;chPUPg9mSr4swN4Zypqq5aTncrFxqA6z+K4mTRphU8p/ZnfcfqJ99OGj2GY/5pqqrLl5OWNX5zgv&#10;7s4mnOcNxLUwpN6cN4SxbQZXg/GssqrKV+2uO45jHzuMmh8j3N+onJ8C9p6iEuJqwAHp3ungkNv+&#10;1oebvN5tF1zf65HnNoWLG3t9o5jJ9+sa1b9hHohyQYpoxcyNEuZJIU36u8uGwtv1NM2tDTbm3qYw&#10;UzKm+klykfIBCorgxi+mZlcmHB7I8Vm537XPFj7pY+U2FWJ825vZzDrYxZFT1pQzvxyYqZotPvmE&#10;n8y6MG9ENnbn+uJ52Y8qa+Q7ILaogxhn1upSalTkFP0AWYRaAujjRWWDHDuFm/noXfIHyHa0NTFy&#10;ne+SnIYfJCf3QHiSvmfPvXgVN7OQPL+lflNVNTUBfxnjp2FUGp7uRXZaxXor/0U194I/7H8tyNAd&#10;+uxCW7L0CXv66QtcxxMfUx4+henle1pOOnoS82d6CXw6HL12l7BkC5rLpsx5rZ3QXiadT7gpv4X8&#10;F6m5gywhZXf2hmFWWvJf9vf7zrT2xtlcI9fqccURPi6NX9ii7OshPvoR+6XnKUaOwswW/ClN1KOU&#10;nfetDx+08hN+jq0fzr6CEdgiZU8L9oI1MRPfl9ZzZE1vDBfC1zz2TziJni55U3JnUfFg9wNmZg5l&#10;7e6JL2+IjR83zMqn/MIeevhiW1k1C36Qz1h3Vcw9WYtara61yarAeOGmrroauK9nDtfhG6pvkK2a&#10;Rl70B+9S9/nW6dhhD8aeMcQSY5GRiAcuLMAey/4uLMpQA4O6sXGDOBnIZqtluQhOoRf0xAfoMiI4&#10;F8qYrpvzna6bRzBTnAieB8KcKKAVgpeF6B8ltCLO1b/uR2Sc3Ke11lF78nqb9mn4HzaFmS5j0k+y&#10;uwkzxdFaUIS9Km8Pj2/+zRG7Etd3JWqdfKsr8R00BVSnrLf1Y2aQ4+WgyoTd1n0+a18f4OcxesAH&#10;JzT+CTBTsxN85LFjDJjT1KJ9XDJNNcfP7IVXbsR/NtLzadxfyjx0X0UUZgbxjevRexjndfBvS55j&#10;fuQQi1eQtz/jf4D9+doC1tlLXGMljXXVTiw34yK8bORewxbyP4pXRzGM9XXkWivOBiyVf6uBOhx1&#10;dbOQx2ZhGzvSa0NnEpNx3Iz9PX8pF71yOvH6siflI3NuCQ9dIK+JlyhYE6FPwecocTFp2NtT4OzJ&#10;Lhxlhx+9Hbb3A+zuu06Bk3Q217iSoeIepQtJbmR8PN6by+/GxCh5ck28jLw38pnWDg1+K7bBeXbb&#10;vWfYuLi9iF0eaOXcayb2S7cFsu5ywJugySfGOmUdqW1KzgxlS+no0st11DoXdqpJR88tkOyHnztp&#10;F/vdkQNszNjB8Kv8wq68utgWLn2B2KQPmXOad8LNFqvrYIxYkI6ZbHn1nNSDnTW15DupDgNxpR3I&#10;qcuQf87BtllCzH/c5J0tIZa9CXkzLy+wreranfdofbgZmY+hTtotq9EX6VGtx5gJRnZjZgQvtTbC&#10;uAnhpZriJr2eJMcC7NzewM0AM+Uz0rhEcFP5IpGWjU1FzR9HXs+Ujh1pnwczNSd9v+A3gnunvgJy&#10;pnJCxBl36ZU5trL6Nfq9Ep7WGpYRPnGmVXMD/juWlXS7wAckOfNLgJlSvrsxk3t0+TJgr0HlIYYF&#10;LVZks/y1ttWwJvGbNM6xG26abuMmDoUTn1yfiE6uo483ayHUz7cKNm4ITxnD3KwhlgMvf3LSCGKr&#10;v2fPPH8FVzof2Un+DMUltpI30skaQwJh/Oo46twbtyWes4qKdlu+Qj5nbRzk8xEb3tL8EXFnc+z5&#10;5y7Fnsmam7SrzZh6gNv0VONxGnKmMFN8t8o727IG3iI7qCn/Qj5Q+c/knxQHeVLGUGxJB1rplB/b&#10;jcSfLl74Atcn/xW1BlolT/nlev7hatyMyJIbw0zhJfctnG1pCzDmvY+esFPPnkxMuOpW4kctIDcK&#10;zqRM6gBnqxF/paO4/DKFfT7Wm8bM0I4pfVx4qaPWuc7lDyqbio2D+0/jPAt/Ux7yrTiaElNHkQ97&#10;oF3551J78J9X2scLXiAuczmj08R0FVtxKxTuq/BhBZip8gANxIDIX8Rd0aq5wQX2nxeus79cmYHv&#10;6lBLjiXeAf7W3GxxbjJ36OvQP94ta3bPtUDeWxcrsUGhUwSNfkFP0P1sSVvXFhnKs8gUEZk33Es9&#10;hw6MVH3q7ibMBM+ykd9X+yCRobE5hlgp+4eafHmy6fr79H6a+8ixUXfjJpi6tg9IurmacuP0Whrj&#10;L67wVOyZycQpJWTsTXzZD+2dDx6gz5ezp8s3wCpCqVsXM+VV7tuYKV1OdVWZiP6nqMzVmCk9nb2b&#10;TbxOGzkLtL52icc5Ll32rJ119iSvRa54H8mXkilDrr5oefP/EjO1t+aA2VmMXTK1Mo48age79oZ8&#10;8k3+Y4sqXrEGdDS0OdZXM+cdVktuYD026m7MZHktW4FtjD1D9s7lFfVWWVnJvep+a/AdfQh2vkYM&#10;0i9s9NE7WWkRshecdokJxPpQf8f9x/iQlQ+quJstOXouKVipWKUs5rTwMg35UniZkDoS+8ahdv/f&#10;z7Zm+MklX7aTe+jKD8Om+HXcOUFjsNbRzdnd3ecT4qfr5BG85J4dM1vBFvDlmRdvtKIpP8V+ug9c&#10;F7vahMnIMuhhG8JM12s/h5wpzAxlTenksmuqCWMUP1VAzonHUYMFhSXYTJE5VbM5KZ0YgewD7Ke/&#10;go9qyq/tXvL15i152Ro7l4CI5AChr9cTT1rLUFUjbgszlVbELTOf0ZDa2Fs6ZJtebC8/+2c746Qj&#10;LCtlH9pQ5OXBcBKCz/S140Y3Tkr/CXGLo+Qq2QNdrgxxMnLEryTc7ClmBr8f9ZvR1wJuyk+l5jmN&#10;7Kvi78pWPAXHHGKA/Plw/oBrwkXtPTnsC+JjzsvlXol/yMvbDXwVbiKPMte0PyteVf6cjWFmbhHf&#10;if1XcUn6fDacO/rejAzGiRyiHGqmHz52kD33yl+8r+vrFnHEXw6uKFalW85koq4RayR06YO6udaY&#10;AyOXL/0tiOWTjMl/+Ffb0F0dL1mfTfXVpNSt4APL7a0376Tvv0PcwfAg9i56nL/Ac823eNb2jCn7&#10;0g6i7vUONh5+kMuuzsT/+xjLZ4mtaJoLAlaDna1WhUy1oq4Wmxi2MMmaiCOEcjtmkjLruMkte6e0&#10;txHXvXIO5/M9drMM38vY0ch/Sbtbedl+xMYNsRh+e8rUIfCEUPexXPlDxOIUofcxtyVPSe523ZvH&#10;HivMHC8oxDbKUY81b3PRExOQW+U/L52yNxiyD3FbA+FfGs66+K79/eFzbH5oY5eM1VwPjyS8bmAF&#10;dBWB7Ujjx/Vjfo/86SaIE4Nno7GJvEmOqoEr24xw0mujce+KP25qXsp7V9gll+XCKbc/3LMj+O3t&#10;bdqMfSwFf5ewxW2Z4Jhyk6XbOg9OuH4dN7dMzpI9VJhZQAx1HkfnCaZPvA43cnZ82lDnFf7dGLib&#10;4g6x089Ps5dn/ZW6GguYqxVW1bjEllfVej0q1aSqqGyylRXY3T2fiajUeuZrVwX3t8zmvnOPnXr8&#10;b23SGO6Deywv4v4S4O6h78WNpXxZ7fUaC+1dOfm7emxpd06DsCXStqacub46BdFyhurV55cFXDEJ&#10;xEoqNiVVfU6ckPIH8kqQdeE6lCzo/GHYHNV/WcTDZuaw56FDT5m+L3Fzg6kVFejYmXDJJnOvmp/C&#10;v8wsdEX2AMmQaZn4fHheeOpxBRF5N9TNg/6gL8DMlIxBxLqjoxOTd/ZF8fQzMUfoaOLDald8InNM&#10;dVIUnxEd4xbGB2syrm0v3OYfRzBT6yjEzAAx8f+AmfIRNFPjRzpgR7PqHAszl9gT//wDY3Gox+F4&#10;vPIXiJPR80mYWcQemhLPXIpHTssiZzNrH+bQt+3qW4rtg0UPI5N8ClouRc6s8Bxl1V0QtAgbtcYq&#10;q7usooroqZXt2EKxlSFTK7YlkDXlU6i0hZ89abfffqz7YMaOHWjjxuHzydmbuOyvkYc0gBjRkA8p&#10;kLVl35UfrAAfreafWvR1SyaXf0xxl+nMV829JObexNid7agxxIFn7O/y8gcf3cvvf2xtHfO4piXM&#10;xTrkTGwNdXD3kkuoG/F6FeCl5Cu3ZTJuskqL67KusZIXxPEGxhLTr3j3jjBGHMxthVe/i/xD1ac8&#10;6dQx8KkNhddpD2IhkKPL4WNgjSnGSFiZm46OF8HMbNal1lM2sk7g291yzBRWet4JspMw031g2HNV&#10;20vxTuLcmJQMf0HK/sRdfddmnDzWbr33LJu3+BnujbwnSZ21dVaFsKl8dM1VrVfx4fpGwj5j+PXq&#10;q960N16+3v54QawlxZJfOQ55l/zP3FxqhzEOijtUHE1eQVAvQ7i4Gi91vhozu59HDu2JnClZO9DP&#10;17bvB3Kn7JxHj2NuZxCnMWMvm3HigVY8FR8CdubJieTlME5x4Gi85hJN/KEpxA6nZe2OjDwUzBxu&#10;YydoH9iVOhU7sicyD/PRy9CRVM8imfiHHmGm8vDA2uTCfezkc4/GdjKHaYhvkkAjcRHLVB5gJnu1&#10;4tuYi2HzzbsvYqbLHRH7lzCy25YpzETuBFhcdtEmLqNum3Sd+Xb1FdnEvZEnmT4kmFe9iJnTSvew&#10;+InMi8nKk9mLNTzCjhyHXb3gMLvypnybv+IJbJjvct0ruDtws571Q56z1xMGZzSmilGsgzi8iSBU&#10;1YGrwd/eKi5qt4ut5LjEqqr+Y//81yV2wolHeb2Oo0cPxi8zlDigQ6xUsUBwGGSTZ69c6zi46SYx&#10;P8czp3NKhvvzWXBGZGAjTM/f3X3hnpPN3M4irzA5fSRc2Lt7zb+i8h/ajbeV2dxPHuB3P/brlmzf&#10;0c51qOC4/rhuYaXcHcJO+SeFFb7vgY3t5LK1dNRYfctypE0UV+6jg6CyJsmo8uVxz5I1m8nrUr/M&#10;/egB9K7v2ugJrLfMIc4zKv9yOnKmMDM/xExwU3LmVsNM5CWv2wNWCi8ln4dxA+K9TUbHjCNHMzV3&#10;JOt7lB1JrvMvDge78r5nd/3tJPts2b+5/hqPGa4lP15x/PprIferFT+6+slxk3h9vU9y0Duz7rAz&#10;TxljyTHM3+S9PX5TtjnJTdnZqlGF3EReluSu7Fy4sruxMgpDwbLA7ic74hbuF5HPhb4eP3avI/mF&#10;iAnht6fN3J/9aQ/GZDtyT1WHmdxU5nhu4b7I5qPgthwWtKI9sUHvxWt7s+diD07Z02vKiDNH55pj&#10;WfmjrLD8AObkXuSOw/mFzUH5WVssZ4LPsextcfjQS0/8H/t06T+Zb0vAR3inkfXXxMxIXHAEN/s8&#10;Zkov3wBmat75ni2hRvahtveJuflf7IeMVSb7mezG3WO99n75f/tY8zWf/bUMW01pITFH2HASyXHU&#10;vIrPHG5JxCBdfHWKPf3yn8hhkp5dCdYsstqK+VB+VoEzAA3/y8fltRx4hx431NXBP8YahHfcscr9&#10;LvCsNr1nr7x2u1395ylWUv5ri0062MbF7kHbxcZM3sX5GyfEUy83FW76nH3gA96X13bz5/X6mMk7&#10;IRtEvZ5/gB0zHp0QrqXjTv6d/ekv+fbiq3/mel7jQhayZ80nPvFTzoVt5ICS0NQG5jkWgHtNOLTc&#10;zi45k+uW/i1sVD45VltGrBo+tjeIx1lEXBU8Ry3V+Enqma74Nfm89HzhyNP/voT1tS86ufIa8QGB&#10;9Z4TitzifDeSMbFdZUcwUzEn3XJmZO1vMXagA3oeOL4M+Wc9biAf+VuyJrgp2SkN/lPlTiSm74Hd&#10;Ynf8jqNsxvE/gm94sn047zHyz9VH6OjEwdXWLeeIbM28bVS9FREbq3PoP+npzbXv2Huz/2pXX55n&#10;aYkH2TFHca/Zw21qOXmi7BeytyQlyv+MHww8WQMzwcqQLzDIXe8pZkoviWpR/mnhpXJNJSMmpbPO&#10;8IvlwHWYU0C9mIx9bCJxWUeO2dGOnLCjjWNOJWWNghf2O/TLz+3UM46xs86ZaL8/N9b+cHGKnQnn&#10;09nnToBndCJ+vt8iq/+PlR77HXLK93OZdMsxk3wS8okmgZvppYfac6/9mam5GD8584q1pZzX1XLm&#10;6lwKyZx9GjMj/oG1MdPrD0qBZe611mFgZ38w6XFVL1sy+d1pScj+2ErW8LN9wdipdaq87+OnDLXj&#10;pg1H7mW+o2fllQxl7x0Ox/SONjZ+iE057n/tnr+dYovRsYM8czCorcraa+AcJ7myuqYSnbw6sraI&#10;QoVzt02kEOyaBEGCm/jfW5dbc+tibKCf2tKKWTb73Ufcb1Iy9Rf83v9jHn8DnXY/+Jb3sfGxo6g/&#10;dRBcyIda8ZSfBHGsaV/z548ZPxJ5YS84cvdDvzrELros0x6D+/Kz5U/jA34THvP3+V3Z0ZcSp03M&#10;G3JiM/UcVlYstKqKJVa7shI9E9tyRI7SXi650WtQUIMHCyWfUf3wlcRWLbIb77rE3p77PDFX1L/q&#10;rCUmp9rf6zAiMjhyie65Z6YlJCKj5Iy0ktI9qROKzEcsQGE++qs4wroxE9xE5txamOn+D8cG6ZNg&#10;BJiULnscWOn5gOCmcvxkp8tCp8wnlroY7uj8or3Bkz2wiwy2P1yWbK/OuoX7nse9rGDvq8CWQUwL&#10;ck4DSaH1NcJKXkJhqq1cGOT40Tcfv/+oXXNFvsdvpicrJ3WIZaZR2ztliCXEkyOYoLhG5ndUfkyA&#10;l4GdT1wKalu8V/heE8jZYY1Mj9Hl3iWHyLeq3PxxE6hxBCdsYdHXkQcPgb9wBP451SP8H8fBV2df&#10;Y7Pev8nmLrgfXohn3M4ivmfthQH3wmL0qneZv+8TI/KOLVz2BJymj9iCFf+wN969yvuxJ5iZhD11&#10;PDr+5OwRdvdDpzCtFrFv1/DbgY5KGK3jpse7ST+PtD6PmREZM1o3d7st8ojmW1sDmAlvh3UttSXz&#10;HrXJY/ewPOrSKSettzGzmDzdIuIFxV9QwNoSv04WPj7FNya7njzExkyEv4z4xgvPSbBXnrjOGhe+&#10;DqyAS3AwIq0xuugSJN47xwX+EuGlOMs17l6DRjot/iPxQXQg88GyxivS3atsWeWr1I79l7306q12&#10;398vhFvnWLvokgI757xMO/OcNCufNtpmHDfBTj8rxS6/qtzf8/qbd9vSFc+77NvS9RHfs5RWQUOO&#10;Rxb2OBlkxKamRfb+e6/YQw/eaf967IEI/zqxX7U1VlOxQpfn4yO8lGwlGVO5MA3tS2zuwlftmf/8&#10;zQqnx9qj/76dfC7sTFx3PbUhZNv0zyKPdmK3uPYvmeDknviv4Q1mv8lAdlccQFEBXPVrYaY4HYSZ&#10;irl3e2YP5EzFPSSnY1sj7iEJm67i1lTfKBVOpDCHOrcU2zG+W8m1Ht+Ej0Ix2tIpsnPxEWHTOAFu&#10;1GdeuJL8Xu031cQY4FOvpz4RQ9hAgBl09e7HbVO+k2JaNYZwDKxc/pLdewc6Q96hdszh7LXIrzOn&#10;fhMdaqBNGA8mImtKR3ddymVM8FJYiR1BvmtvPfGB8dkwZkB2icCXLcwMZEzF8kyd9k14XEbZmDG7&#10;u01o+sxf2913n2gff3w/Nu5ZzMcPsDl9xNgS+w9etXcsQzdZanU1i6165ULulUzoBs0rDDn0TU39&#10;hxzx1bDHzH7vFngMWMdb6gPCfpBSju6En2hs2kBsYbn+3a3I+5pgbgNiDCRrBpi5Wtbsy5jp8mQ3&#10;ZgYeIHF7h5gpE1GXEhBbwAjyaz6cfYdzzpbBq5MGz08Qm/F/q4NvSPfXHj+jjFgK7G4ZyJul1M5S&#10;/ckUfIJJtNxSeAHLRuGjGWxjjoZrcxw1TTJ/ZledkWsv3fcXW/Hei7Z84Wz4xJYxxmCn9Nd65BQw&#10;UrWhZMeug8NXHEESVZTVrEj/xk6wBxtZI7nqgd5cxZFaYe0LsRcG+nRr6wJiXz7jec0f7Iqdi7tf&#10;k76t11qJIdU8rmr4yOYveZPcqveRM5chKyyzT+bNsueee9jOPusEu+bqi+2VF5/ieqSjMwmxa7ap&#10;1g9+OXGrO5cRBk7l8rYhQ3206D920z1/sJLj4u3omP+yux68El+z7pHrplaF6kLqr7MTebXjbfvj&#10;pZPRx7FNo5vKJxDImOR8kLdZtBHMdI6cHmCmsCgRDhTxFCekDQE3wU5wU/6fEDPzSuH0KSa+AEzJ&#10;wJcmXSITTC9iXywrG4bfCu7j+D3wj/zS/v7o+fbZUmLMmoUb+PK4zSbEbsUh6VxrGPDEzlbDA+kV&#10;FVa5+CH714PH2dmn/MKmFH2NnO4DLAOOAeWpy/bUjZnEIMluEOJlDr5+cWhvKqZ/43IoexPfoSbs&#10;dMzUfiTMRMZUXmlqykhy3L5tF/8h1p579lLu5xWuW/NmEXvCXGJbFmC/XsbM5J5cx+AmtZfqXoVX&#10;8FbVVTBvXGck8q5W+zO16FoX2g23nIgfd68eYWbatJ1sImMzOnUXO/eKOL57Cd8NRmMcUX93xw27&#10;7/zLgpl4WdewZ+L/iWCmfEDyQbKwrEs+2FVLbNYr1+FvGWbTph5IXCvz2OPZeo6Zof9wc46aj1MV&#10;J4J8mcd68hxo7EPd+XA8n0T+XyacniXF+ByJa04cu6dN+BWPE75nfzgl0a6/5nib9eYD4N0n2AMX&#10;4T8Qd6/WE3Vm0cndf4Ku10oNMNUiDmLMWHf4VWQj7PL31vA+vbeexgL1pn0dTHNesxrOhXd6j87V&#10;9Bv0qc//+Rzxi+Nfe//DJ7Brnoqu/zv7+a+/bmVTUuyNWU/zOlGm1HhctOBjsFP6N/HbFJbvIIZb&#10;cnG710mG/5UxenX2fTbztFj7zo/Jqxl/IJh5PiO6gM8guxL70CXMxN7U3LgCns137Nzzx9o4YvZj&#10;E8iVYf9R/JMwSTXo1ydnKpZFcqZiVjReG8eF6NdDjAmOkjMVLyDcVKyf4jIlZ7p+Lr08tPWxJhXH&#10;XTplZ5s+nRyhKYrTxu+XCHZOHeH+9aMmos/mfMPuvf/36KC611aPtZWJRXwDwswG6goFMe/IQB0N&#10;xBt/ytx+j/d+YO+9dbNNK/uJ/e7XyHlp+8E//w33caYjPwnDdK2KA5c8KHxzrOP+nXcIH/saubPR&#10;nC3KjQ0bfRXOb8kBykFS3IC+S/GWihtPJ8YqhdgFyf0J8fuSg/9z+9tfzyBX7XWuE7yD+7V65Zvw&#10;cb3L4+Xs46q3xB4vnQEBR3ERivEhBc5phqQeNlTRAdr0iVutrVnCSaN9+tnr/O5vyD0e6ZipvFLF&#10;GmV4rBFjplgjxQxznX6t3IN0SuUaeX/IdsDjjKlwPtAf48ihPuviCX6NTS3IsdLB0VNDe6bLYMhm&#10;IWcMk5Br6nu5k7KT+17AfhDipsdlcm+h31x71irirQJOw+X2+D8vcF1BOlU28cc9xUyNSbjuNvcY&#10;vVb9e9ARuvM6ImPttSQ9zjcSh6Y1AEd8RgprNBGb2OQ92d+/bxf/EV8RvpCFCx/Btvkq00tzcj62&#10;TfSeDsmL7OXkobQT89PWgm+wXXiHrAcnUlfHCvpoZdBHXkMnxE2OHeAk/OkBXgon8YHj22ls+QCZ&#10;YRavv2wfvfkne/XZc+22m/KIiTzAxpKTmln0QxubcJjdcO/ptrzxLf8txSN6zV3Gy+v98PXiP+2A&#10;L40VQquwV1+/w048fTR++30sNo0G/+4V16by2ruR/DawGzvmKhFVSRABS7O4/5yib2BvZT3gb1Gd&#10;cF8z2DychxbZLxuORbUs/MuyPQrX3M7IOlecdHceCmtNn/X8FDBBspPb6cC4MA4+k3GS78PjU5WP&#10;Q1M+ejCevKbPgU25rMVoH4nGVvp5JtelOMIU4mWKZuxuieQUiA9X8Zyl03+MfWSKvfv+49wbuZTs&#10;dR6Xyu0KMyurG6yW+NYWcr60frWX1VTPxV8kHtW37P77z7OJkw6wn/+MuZS9P3LBEGJxh1tZyTCO&#10;2AOI7cmhFfLbZcR3l+CfmZE7yqZhC86NZ47FYh+Svwy5Kx4ZOIPcKc+dITZe/ZpC7lgy+0Ey969a&#10;BgXl1HpLHkDMhGKK8GGmBvbKnLyf2TnnFhL/Npc4js/gGK1g7tW4DUn6kHQE8YbWUze5AdwkmxSb&#10;tTgUpD8wxLhZ2Cjh0tMCZjevku1He22FrVjxus+TlPSvY4cZ5nYOcVeF3AKeV0l8k/BTnAieO4Ie&#10;HvACEk+gPCPiJ4ShSYxVOtyasVl72LGn/gZ7/zv8hnCcfRwhUzgSNOJypM9KPkMWc/mT6ScM2uZj&#10;MpEvuq+R6w2vXfeh++nGTB4rpl1/HQpsYYwkCz362LnIBiOJfYaXHb77nmJmNO5t7nmItxvS3YO9&#10;nL2S/TL0c+o5xUt6jCQ+2byCUUHdNXSg3PxD4VL9kV1w0QS79bZS5zaqqnga29DL6OtvgY/vI+N9&#10;RKfNpy+W0YSb6CHow4HcGGIjnBLtYCPYGmAlHOnkPy9f8R9774OH7dkXr7e/P3KB3XffCXbeyf9r&#10;5x//PTux9GArJRYkBd/a0cQOpucfZn+4Jt3enPdXpv58ELHCllGDtwVnJKlMrm8K8pprNDYskvYq&#10;e+fth+2SS9KJHcC/hE0ul1iUmKRd7cJLj2EOv4QP602upwZbHmCL6KF4q07iwwvLfore+XX374sT&#10;RGtbnGkaD3FnKq7dfeYRzJScEWKmOAAlm6aAI4o5dUxjHenzyh8pKA7skV5XHlnK81dctuI1/AdF&#10;cN8WIq+Jb0L51M6VpL0PjA2xNfCNyA4kmYeYa+EPTfGFqsebJPwhJjY5dw986/ixpv3E7rjrNPvw&#10;o6e4XzATW7XiBVQnQ30n/voly+rsnfc/8hhW1fvQOq+pn2sfzH3SHnn0UjvzzBiLnbwvnFb74vMk&#10;tiGeOFV8YUXYLmRDF+9vGdhRis1xBng5NRt7MFx92QnI6Ng4inLkUwJXojBT15vE3pBEPkNyAbGU&#10;4gnm2oumEhdavLvXG/7dMcq9/6ndcuf5Nue9l6yqZoVV19Zy/cRPoe/Jdu3cqMRAtnXVE3dczdXX&#10;sDsomxTLEffnmMk9+pbI1OhQcRDsuB3If6pT0I5u8bcHTqeeILFKXGuu5w2Bg8iQauIY8BxZ5M7w&#10;OWGq3hf9XmFmKtefXjrYJqfubtNP+iW2nznel+K3lr4qPAk4cYJzx0yuyXN3wfQvI2bqntrRBbsU&#10;H4jt+KGHziH+dy+LRxbvK5gZjZchZjpuso/mEPsm3umJMdu7j3L8hKCGpew8ObmHsvcehi/5v6kf&#10;NBq7X7rdcst0e+iR8+3ll661t96+0xYveZL19zR1cp+lPQfv+LPw5z5h77/7qL391gN2/fUn2jV/&#10;nm6XXJpvZ5wdR63g3yCffc8mJ++P35f8lsNZM6lwF40bYDFjlYO5P9cywkqn/dRmf3APa+ED+h1Z&#10;gpiFyrqlblPVVtaM/CCfuRexwOfx/luP26UXF1h8/IF29GhiQJjDeSXy4e9gx53yP/hUH+XNHzsP&#10;elsjsiZrSjFkLW2fUOd3NBh0KL78XcBL2ROlC6N3ek4odg8w0uPZkYPE9SA7pHzb4q/Nw36slk/e&#10;Y05JgI/Z2JWFl+ICV960c9zxnc71GzmG+dTJwlvZeMBccXiE+ejKnwpl1ejxS0NOE8+ocD2Z70pQ&#10;bDbrNpOa5knkCarW+2hqL5TN+KVdcXWZVaDHdnShB9CT9Q017BvylbHTkSf7/Csv2z0PXmvvz/83&#10;Mtp89hXZCbUHLrb333nEbr72OHLUv26Jk/ezrORRJht+MbFYmdhUc8Hq6VN3dd70qcSIK5dWfC3Z&#10;3EOBbBtFYB9xB9qb1VzG1HXTb6qHGdYpSuV7pp4wnPzQvfBV7oCceZDddPsJtnzlbK4DJGyhLgnG&#10;BcXCySWrP0YeuQeERKdp5j36L2B9Qi9nvXZjJpgknbyxRmu3xfm1VfulqfkNO/OsicjTw3qMmenE&#10;NaQWDbJxCbsRn/ILYmXf5req+FlsV/wrGXMdzGQCh7LalwozuRnJmY6ZGIM6leeM3fkf/zib+rcj&#10;WZPImMR/bOtyptZbIJ+sa3MVZ41yQJTzkZsHL2DJCOSiEW7/FMfOpJidiCXGzod/JAEeRt8riINO&#10;SN4Xf+OBfO5Q5DnlOlKfOPFA2kFwth1E7Nz+5HFSQ3jM3uAi9cdj90X32tvGg4WK5xwbO4hcwIH4&#10;Lqijg/3qtJkHUs9xb8tM3oM1B68dNW9vvOVYuC3xCXUthG9kuftuGomLkh9KY9IkvGuQ/bTJPn73&#10;SbvsokJk1G/6OlCt4gz0yVTsuGMng2vFh9kbb93Aexfje1qBHxVjF5jZVMd3wG1+CfFOKWkHeXxm&#10;Mj4f9VchuFeIDVH1Ewrgj893m10gi8g+51w3yIXCw2TwTXiYBIaJIzlRsh/YkUALOO2CeKE09Hjp&#10;8+ExQzYTyTWSb5BjXPdD380lr1lNdpW14yH1e2FL4bxgKvGa5LHHsf8lEmMdhyw8MYm6bXB8pMPt&#10;+Kfrp9qiFS9z79W2smaBzf+MWgw8QqWyeZxfdePJds1tM+3v/7zUPln4DK8IM6vpH3x69R/bEw9d&#10;bWefFGtx4/eFT26YlZXuiy97hNtXZY+U/aCobDtyL8mlLw3ywgO7AjYn9Q99EeaCOae0bBrct5p4&#10;0r1xr3HUocqAn+vam4qIZXuOa6jCfoC/Tj4rLtavmWf1J8yUTVq5C+IrkUSnDBuXMXkj1AqulwNa&#10;HImGEdeQbO3YuhVb9tJLf2bufsdiqOEiP1e07Li5cqYwMxkb3eiYXR0z670u83owU/Y+LuhLoZtL&#10;Tqato5tHMFOvKV6xy2taLLWHHz7PElU3QDbBPoCZ4XxdH24KTyXPSJ5y+x1Y4PZ65nMOcfJqpeSq&#10;lZQTE1hCTAaxLZKvJxG7J3/tOPAolbi0FHiVxCmRSN10taS0IO9CuRcp1OFMzhhOfi91EOFgSkFn&#10;SyMXKAPu1hz0MckjRcRFlRePtCRiBEcfPdguuCDFFi54DnsbtSJbiNMmb6kFwnnpZcrrlK1EnMqy&#10;k9Yjj9x+43Hkjx5GfMxQdNv9rah0P2zNQ4m3IrcIXE7J2M/uvu9k1stCMJN6vuCtdKPGevQ9fPj3&#10;/PU0MPNg5G2ukfpEjpkl6Mvo0OK1FXeT84TKt6E+AlNlZxQmCC+TkP1SFYPO+sksxGZDzqhiFnLI&#10;0UrBDqZ8njTivqT3p+dQ5xMOklT5Oogvyi/cE15I9Frqh+RQ11BrOIyLDOymgR3AYzalB6rxu2qp&#10;tAJic/X98eiRKYxXSsHu2NbIg8bvHJfFnpV2gN1y7wm2tPpl57urg0NC+dACoU509vkr/21X3VZM&#10;ncWfkzOdbS+8dLetXPEuQngF/SWddoV98g61im8/xWu6q66q5+MgF6u2WCp9lFqCnFuOnXMabSrn&#10;POf1A3Wd4Go6faQ+DbnRlc/uewJYmQcX5bjJ2DPR/S+8dAL8Tffzu0tpFbZ46UeOjwGXml+y29W6&#10;dXN8ky7L8S7hpeolKR5SY+t4yXlLTQ0PiDduWMBxBX6vV+yM08d53FJq2t49xkztf0n0u+SAmdT9&#10;bG6by+9UgyeSM7HvgSMuZ35ZMTNyX4FNM5AzFeOmHGfz2mmV9s/H/gCvwf5weFNXUrllrKf14dHn&#10;fW5zbZjR7/889kzpRWvjZqjryQdRgj5ZUhrY1JwvAdko0A+Z58gIMXHkq+FfSEQelc6q2M98+eqn&#10;Dqe2Jv4jcC+TWmrSaZMyyJFOByPQYYUJ6WCE8n9VvzYRm7pygr3xG5LFUvi+AvTXuHjWGfHTyXCe&#10;JMUfYg//41LmHTpZQ6WECucvQnFkLXR25ydpPcs3dc9tJxJT+CPqqqn2xgiXgzLBJdXLyC8dQU67&#10;alTsY2eeG4Pt7l3WFfILdkxxADVDVNLeBu8P9tW09K8he+yDrRqbv+RMMFNyZjEYVcR1dvOEgpk+&#10;BjyvmMlU+OpTxGfBulE8rFoS+TNJWYobgisZe6q45RLIjQr3lISU4fSp6jgNsYkT4VCasEvQJu4M&#10;7zC5eOh5SVy3MFV+5HTyq0NfuvPXc10ZNPlQ4hiXwLa+h2N0AjLx2GTGDHku79j97eh4aojmHWJX&#10;31xqK6pfCdYz+39d1UrvY/nAXnn/Bjvp3Mk2PuE72BKPhlvgYls0f5a/t5O8MWGNast9Mu9vdsPN&#10;OdQTO9RzOmPwRaWWbW9xXEes8BHczJ6O3aIc+wHPZQhPhZc032d8j8bWge6ulotMnUH+7KS4Xag9&#10;+EN78rnzGZ/Z/Bb6AHJuC/5D5xpTTg3zQDKacr1U43EVJC2e181r0seFl+KZUR6t+39Yt7zZGldK&#10;tsQuUcU+sOpje/H5Kx0vxeOYzp6iGNSeyJlJ2CNkE4lh7p161gS3j8uG38a+Hvp/xGHrmAKKBn6g&#10;Pq6bay0qJoDx0P2Edlvp5RoHz3/SAutkz6Uvnnz8cuIyD8buj7zE+uhpTHs0Bm7u+efFzBA3QxwX&#10;ZoZ8WPnM56mlO4I71PQq39nKOReG5iIfyM527HG7k/M7iNh0bFdl+ESJFcxkfaTxOfltZceT/U75&#10;KmHuitv62H+9RpX00UhcjsfmYCfMpi5ajuIOy3ZAjg104VTiEErLvm233DjDli9+nb5usyZ8vBxM&#10;4YTSpZl4Vl+NbQ67v2I8X37pZjDt28QAIMfif8il/kZRIb4HbPjy1WZjb0iFX16YmZr1PWLvn2GM&#10;a/AjkVVZC4+HeADh1v7040ex+ZNLl3cQWIWuDC4KMwtY96sxU1ylQXNeCtk8kJdGIyONId9qUiL5&#10;e8jb2UXikfimTTv2v2zmCT+2y66Mp1ZTkv3pmjTsull2zTXZ9qersu2KyzPsssvI6zvjSDv55F8R&#10;u/bflp/3DebWAcQQ7ck+MhRbB3I5fmnVoBcvhWyBadhQ08DLdGS79KLtnHdC+YXKr8wpI2YJP9N4&#10;9qZ4xijv+KGWRD2L33GN6YVfs789dCZcLK+xB2HvqCUHDFmytmUOvudZ9uKbt9iU48fbL48ghi7z&#10;F3bdjafbSy/fBV//i/itX4eb+g2waTaD8JYtr37Ubrm7FKzY18pO/aYlIVOPI5Y1lv0jtWR3SyAX&#10;IIm4/DTyK1KQKbyepGRz+kycncq9KMAPlM8+I/tPNr7HG28rsMUrHuP753suqGIcQRqaNHGWXwQz&#10;5ev3+vSKfcCmqVge1bpS3L44BKR+uIwJXuqkrQGZVfkMLe/b22/ehow51saOHWKT8WupPqDq07uf&#10;D30grGmVhW80kz1eLXxOtQL1vuj3au1rz5LvLTlrfzv/Dyn8pmwbAZeWYwg4IswMbZqh7zyM1+El&#10;l527/dLRPupt9Ny5cDaCmfIzKLbbOTroi38/9Sd8gV/DticeOHRMxWgxH7a0bS5ORr//82BmyO0Z&#10;4maIl8LMXOxgeawv1aUqAP8UR5Krx/hxy0vxiRYHNv2QK1f2K7dVIT8ori6XtavvF3a6LCt5gvco&#10;PjSMeSokj0V8XfIR58LZJfuXx0Ujp+l9kjWlz46ZOMBmUhttwfzHmXNw9FB/CaoDa1jeadWL0CVZ&#10;D5I524lJl9zzyceP23nnx9vkiei91FZUfJ3megHrtax8sPsf4hN1HeApmHnk6D1t1tv3s/5Wose1&#10;kb+ELKAFx29VLHsVO+oP8Ft/3fObNaaSf+XHXsOeifys3En5gcQBJJ7PePgf0sG6Y0/+tV0OLj74&#10;2Ok2a871tnjZo8T0PI+88Sbreg7r4n1+ay73ID/UR6xv4rFb3sWX9R/8Zo/YK3AC3HbrNF/TOTnf&#10;tcmTRtrR+JADfglsBuBmGj7rNPYfYWU6/a9jTuEwsJVaegn0JbVA8mcQDzUNP0spuMn4ZE0nZxs5&#10;eAI8+wXlP7S//u1M8qje8fs26gIrD0ExEMurX4cv6Wxigf7Xfnn03nbUxP0sLuNbdvPdM+3jRQ/4&#10;ta+y98ijehX7yNvYSt6Gh+5ZO50Yi+xp37WxxAiNxy4Tl72XTRI3FH7FeHiZFKOvmFPlTikeS5gp&#10;HkDFCojT8qijt4er7af2rycvIs9sDr+zAmxeBgcscfldxAhHMFMIKB3djdkOiixMXpUeKKxUTKY4&#10;Kz2GTOPKGKNJ8OQK9ogPOZ/ntT7GY79JS98XOX8Q9XzgxSSfKhoHPbbo82ImdmjxK6XkDvO4i0su&#10;y+F3qmgN+JmI8wK3hZshZsqv/6XBzIiMGeROBjEBoZzpmOmxfFpfdVYNl28ivtlx49E5iUPzvLJt&#10;GDM3huXC3CJ0uWI1xl/n3pANVEe6AAwUZoR1aZWL4g3cC8+9PgLv29BRXOTy/2qdSNdXLYcMMFZr&#10;RzyuE5lz6fAdSTa7+97jmevz6ecWq19eLZXKoCey5pXMvVoZqSRx1FBT+Em74oo8i0/AbyT+XNai&#10;4hvzuA7VgnTOTh7LrxJP7EsWuS0x8QfYcSdNsvc/fhY1v57co2qO+j7i4ls+teuun0Eu857IPMQa&#10;wqUjGVt556eechD8P/Lp893wIBfmEmsdhwyFvfDYE35gd3LNqnNSUf0S3/UJ7VNUwo85CosqaStp&#10;3AvXHcRd4YuQP4J1FTy3mKM+N5+m8w/t3ff+ZlddVcBa/gExAMht+Bxz8FlnY/tMRNaNpU9ly8wj&#10;tl12EM1D50BDfkuXDIqOnDGNIy2BscooQ+fH5jCGuP1TTz3K3iKGtbN5LjwKn/J7zdj4ljrX3ryF&#10;z9uFV+XYeGygR+NHOhxb8BjieDPKD7Ub7i62lQ3P8n7kts5FxHhhH8TWKbxdWPG83XHf79Ebfm1H&#10;jNnHjh6PHZUYpbjUvckN3dM5NhKQ3xPZk+V3zCcXVHuSbA7ix7qUsfxsyVN8F/wWfH8DMUGN5JmB&#10;MOSDovuBO66XI3UGijd4qEJecCFoH9XT3nRO3LoXp/Y44Vr8fO/y5Hx7640b7ITjfk5uEbxH5Dkl&#10;JGNXY88LYjKxU8tWvZlNaz8BDq/0Ani54vf2WiQaa8WSyu7e3LYxzEQ/7+TydUvbqDy5oetyOXMj&#10;mCn7iOcCybjMIm6qnQ2H0I9Zi/g+xLdCv20Mlzb1WrTcuLnnn0fO3NjvSweVP7gIO6Sa6u8GDZ8x&#10;+q1seEHtigCPAiwCk4RLEWxyPVU2vrBJB4tqYb1FxW2v1neQPak3kA0nrMshOXva+RdPIA77HvqY&#10;dSj5ooG5j/yg+vPttUws5a8Sg7l4wQvkG59speX/BTci8qX8zY7JwuVIC68N2SY2Xli9j3M7pGf/&#10;kPzCK6kz+Qm5nyvQSyuo6yHcoH7a23+3qTN+47n5k+H1yYFH8uRTD4FjmTra+SPJK4T3h/h48aed&#10;dsrP7MF/TAPbboSzeXZ3DmiAidXIbsT+w5XR6RxsrG1xgYjHTpNJgpELRywYPYefq428nbZWXceS&#10;yP3PtxXLXiJe6z677bbj7Ljjfm1jJ+5uY7hfyZupsp0q5kFNmIldQ7JcIIMKI5Hdpwa4mYYOnzMN&#10;/zx257gkbLvEOZyL3W3WKzdxHYvYMuApXlIR5FOiVz4361orP+3HNhY7aizxQyVnHGITsUmPSx5i&#10;J55xlP39/j/YB289DcUL44SevOCTt8GzCq67Fj7Wt+2RR66x8y7Iw5bzO/af/4eN5BBLhYdIvESK&#10;/Soo29P5RpLAffkSU9O/ZX+7/yLPcZBe29S2FD0APYP/6lvg7wMDm5Eb2/H/eQy+jJXqTykh4KZy&#10;wRpr6qxuJXbq+hruif7WZos+3kUcmfajOW/dYr8/+xj2OmIpiKnIz9/L8VI81z3FTK8poNoy6YdQ&#10;T+A874cOcnydA4FpK/teKGe635w+k6wZ6rcbwqVt+XnPnV8fZnKvul8NkddQaGZPQyZZRUz3xRck&#10;gREHfzkwU1hJvYrols9zamFt2nD/dZ862LjGkT0juj6VciaiX89XrhRxMOIDF4dvRhr1FIiHyZSP&#10;g3qSGTlwaJd/3x7+l+bbfFod/V0biJT0fSf5wh6ETVxJdcXb8HVcYNOn/S8xRehW4KFsDZ5Tg9zl&#10;eX3CTWEocrJsUMnJyAHw4k2YtLsdM2FPO/uCZJvz0UNIV5/CwYztjNhOybWLl82yCy7OsaMnDLWj&#10;xoNF+G+y4V/L5LPpqXtaSqLiE39oN/ylwD56/04mxht87hO/Xgd3viMoyKcj2KiJ48Y2TSQEoKDg&#10;Z/db9XYnWGdjUK60YqCEs+acOJJDiSFFz1PNuMeJA5o+7ZdeW21iDP1JHJXsl9ILFRslDqDufE7p&#10;4+BklnATeTMXf0wGNpY8bJ1ZecPQ9wfY0UfuaH+8MMbmv/+IX0PNMngGaiUTV2FBfMtu/UeppU/f&#10;2xJL0a+xV4/HVjkmHpstslRO+o/t9yfl27/uvMXmz34L+R9bR0sNt1sDhlX7d7TTrx9/9C978qkr&#10;7QJsfDOP/xVxwN/gGuFNJoZicuIu+ASp/1zyNTv/gix7e86/+Fwtunel1TSQV8ZVoHVbBVwsjfjr&#10;1NqQWeT/oSNpwVrUelSdx8BRrtewcZKP1tXBXuD6yjxqSD1kF14wgftGZh5LPgCct6oZKW5Q5T6H&#10;MetbclRuQw71myZRp7SIGOZ33r2fa6iJ7IUMv4ad4Vetwm4fUEQ/7/OYKex3TYCx4ej3p6muYaC1&#10;UbBR9jUfKzgB7r/nVPK3v4vO1Md1c/BPdRvEqSvM1DHASuFlVF6EcFHytI6y34bNnyPWjjUbxnqH&#10;r4fHPGxp4gBPiEcvBy/zs4dhOxxqmfjQkhLZ9zMPs8uuyo3Ur6ikj7GfE0/XpSJF+Mlbvd85p3bd&#10;a6/eaef/frLrV4n4fMQprjjJbPAyyEUEN9fCTNn4U9Fd5U+ZAA97bvH37e6/n2IrGp/nt5Z4jF87&#10;sTfLV861+x+5jHjHn9jRkwbbeOJHJxKbWlzydTgliQ/I+J799e5TranmNT6HfgqPjrChFcxVjdxG&#10;eISakNnEGRLqi0wr90m4bwKR0kN8WO5+RFRyu487LYQDwWQTR2h7M3IKXJ+Sq418VeucZ2++cbvb&#10;OicT45qQNAxb6jD0X/wr9L34eUP+OPnVM8HNsOWhl4uzRWNWTPxtOn0xfoziAPa1i89LRMdeSu5p&#10;u9VULcJW+THXscA+Xnq3nXfVUZaIP+23k9jriF8qn/l14sK+CdfCQRY/+htWEP8bO7E42Wa/8oQt&#10;Wfgu2wR4T12Hjla40DzfHdwinrml9S3yee6x+x88w676S45zMMn+q1Y+49f23At3khc/l/ciM2KI&#10;qWuucrxkx7FK+OeFl6rpLh09yPXUK8JMNTrRMRTc9PzcGh5rD1yErXi2VVdhw7k80XXCsePIwcoj&#10;bpfc16QU5gs6SCq2gi3ByvAzmve56OXHTNjZTjn9aHLT3gKvV3AtAX9p6M9fL2Yipwk3t2V5ckPX&#10;pnFQCzBTsbHrYqboH1prtPczTsRYq0bAjOk/YiyEmWBGX7VnCjOx4UieDGK28Q1yHs6JQGZcjZHO&#10;ScDa0zFo2PWkEzJ31A9au1qbgZ808JcWlZJ3x2+kEveoWMSSolEuu6USa5OMzaus/Lf2nzfuA2bI&#10;JW9fyhwS7wc6WRPzH3tVl/LVwdGVFa+SU1SG7RJ9GX9nfsEe+PCpnQFGKlYx5LMIbQZeB5PrKchD&#10;nk3C30wd+HRqOSi38PgzfmEvzf4j3zuP+JslXrte9RyX1LxtV908zcbCP3wUcmlq7iFej/nYY4+w&#10;xx+7nBj69/kMdlDib5rq5ge6N2vZ84eZ/+3Y/MURoRzFlmbko0YscsChwi78KNykhT5ePb+yuprY&#10;J06QSUKs7Wxp4zeYa23YKOrBTJc5V9i7s++xC4iZSiDnb8LEgR5H5XFIxIaGMQurfXzI+9g3VdfH&#10;x5H9rSB/sBUXDSPXSnmN1Bsipvuuuy6Eg38+fU485PLXmf0f8nsf2jMvXWInnQ6HRdYB2P/gNWd/&#10;S0tCvyb2v4C4kbRJo2z87xQb9gM79/c59sLzt4BRr3MPn/D5+bRPuR2da3/R+accxf38ka2o+g9x&#10;6y9bVf07xD8sdvtfE1gpvkHlxjZjuxBW1lIUtRFhrUW+FAx/gQddewud6JjJwkQPr6uZZ8uXvOX5&#10;ubKvdq1611559Rq75i8Z7C8jsWvI3g2v8jRyc9OIjwIrFRec5pgpO+bqOb8558JM1c84ZvwuxEXk&#10;ci1wdXE/4o5qx5apugcblDOFmbQN4dK2/HyAmbI2q62LmVKxSG0lPFPjw1hhA1q64FE75aRfuy25&#10;T2MmWC/fiftP5EeJtJBvQjHIij8VBqqFcSM6ppBz7A2sdFsa+KTH/j7l99HEx5BXAm8Pul0KtqPc&#10;IuK2c6hRFrszuczMWdbejTecAv/7Zz73xcWgugCSHQKdWbJ9wA//5NOX2fSZ/0uNOOJZkIcLCsXf&#10;DV6CmZ7zy9Flzqj7yeOatAZSkXMl4+aia4tvLYEc48uvm0Cdub8z6qzNZuY3NtRGbKmv4H859uxx&#10;9mviUX55FLUe8v7b869XdcznWrAbUJfM80pw1HYI/MC6Ll5B/XLMVOyn8hNbWTOIR+wD6GVhQ1eX&#10;rz5sLZzXU0tEfBlQBLv7AvpSZGvWkkQofTG/04aPRnzXsvepFtppJx9tEyeQQ0AMvuKdfN/Q3iEu&#10;JMZMNl6fl9rLqFMhnCzBv56Rxt6BPqq6HcX0XyK5XsfgH3/k39fxUwuR8d4n/uojfmcFcufr9jQ1&#10;ggsyfkwdjIPhEcRGEUeeWOZI/IRDyTkfjD9smP3mtwPs8CPhbYNT+pzzY+3xpy62JcufABvf5Xs+&#10;BhtfoS7me2DHIn6jAn8O/hH4JRUn29El+wNjTZ27lVWVniNJV2DHbLfqJmoRg5cMjeu2ig93zHR/&#10;uPRxOqqL/RSsD2TLSo7zbP6Cx+z+B07DFv1b8BG+gXhyCPDX5bLHSk9SrmphMXF103iM/B3YnbYc&#10;M8X9HEts2MOPnMPvU+e1ifxexWaybzY0bQAzmXOOO19GzAQvRc9BGBgmZx4IM+F87Gh6w847Zxzr&#10;9sA+LWcq1lg2QI8fYs2F584rS7y28qm1Dj3HhaP4aHTuvDT4vZU3nAROqglHlQ+jfD5xRqTQnDuC&#10;75jMfp6Qru9TvCE50RP5HmzxM6kBPO+T58kZqKZv4XtsRoZjLaySnsaaWoXfuQW99NkXr4OzeIzn&#10;bsbiB1ftWPnpPY+Z3wmvS9cqvBf2Cy/VMlgjBdQpF9dpCrx4WejzsenY96btbdfeUWjVzTVWw7Au&#10;qq60ZQ3zrWbVh/bPl68in+Wn9qujR9hDj11CTv1LXB++nUbwu7omwDL0buURNcCpVAcHRD1yYSMY&#10;2ozPQnqk1rhLRNjgWsPGehf3Tnfjec0q6XCIlvCqY9Wr6sSfwWeqV1mn6sTxO00rllnTyk95ZxXt&#10;I3vl+avt9JOPJPadda/4V+ni9INkTPdJSv5BjpTNOAP/cBH1c4qJIZT/PxkbqHjkxLWahQz6P4dT&#10;L+6MI5C7b7Gmzg+4tyU0xqO11lqXzreTChKtKP5nljMZXr6sg6yc/Kpc4h5KSgagjxLbSGxmNr6d&#10;tDzyxWMG2hHjlQP1A+I3j7N3P37QVtbP5pqFZ8TewJNRi93Fc+64tWZqqqhujnJGVMNIe432D0R0&#10;q0dGqwF3mrh/yZnqU+VRynbRCUdhF3JpJ/WemhrIBYUzpqlxjr36n1vhu04jVv2b5MGSm8YcS84Y&#10;Qk7nSPbTXclDoY+I3Sgqhn+fOA7xSvcUM2Urzy/+BrbM27jH+YwXY4ScLL2CW1qPnClbbYCZSmDd&#10;luXJDV3bav7kUD9H3uReZL6Xq7xVXFKcIyzwD50AB7itmmcXXwgH+ZQf4hdkXqKPSh5zPzY45PWg&#10;dJT/uNtnIt9I8D7X5Xm9Oz8iys8c7XP+POf6DX3flhx1neLZUczk6sY185w31T8F89Q8llpH4gPD&#10;pjznJHDJm3AzgpnCy7BlEFOi3B/FFuaX7sO63tu5EafP+C+7+uoi+rTRli1bRrxLDedgBQHszXAO&#10;r0Km6kC3W1n3ol19XR65Ivhx4J8Qp4hqWAszS6eQIyMcZ+7LnicZK8RM+X+EmWmsk5nULMwAsyfH&#10;wF82dTjcGeR/gqUlx30PP/pN2M2ID1mFrNM8n2tYho7+ksfO/PHqKcS+vxPIwZ2Sa1jP4GQlPpPa&#10;auY980IyZCsJKO6jIGYE+GO6kH8C528V3+vxeN22n0CXkT4T6jSy1TXhH9L68tAAmX/UEKVc5Ja8&#10;ye90NVDTvPIjnsROCLf9Qw+cZzExI52PX5ipfS7ETPEEO2aCm1nwDqUloQskkotAnL9wooBxVM6C&#10;9pysMmqzkfd33qUJ9MML/Nhy7PfMcWQ/JXT846ZrbXrmBDvqx8MsadwwO27KPnb8sbvYjJnkO5zI&#10;HOZ345DXYpD54/EbJpIfm5i1F7oHsfHZ3/Q478eeuMI+nveMfUauQlXNJ/wGN8daqqtZZtWV3I/W&#10;FX0iDtQWODk0D1iByJvV6OTEgjFHOuUjoqZ7p/NlLSaciFiDlrm2fPmzLtuecdZ44ocOpu4FugS8&#10;Y1l5+8Dvtxc8c8qbGAmPAnl74GVxqWrEcb2xAXYG/krWJjKo+9Blx6d184HKdiUbVqR5fIjHJLEf&#10;48tMIy932nG/cp6a9k7ta2x8XLFiiIQhHrPIA/lIAl12tYypQP0N4dI2/Tz7nNeD5vpDH3r09dIB&#10;jI3ykzXOxDU0LuZYYx988Aw8FIeh34wgV4Z4zXHMQcbiBDhaxO1SxLzMY04WMRbuV0Gf9HhoHvvc&#10;1hwHm4RbnwcbN/Yex+YIbup9n/dx8J36/TVbNObruzbUtFeoHoPXZSAeRfl9ujfJPKHMqjmqer4p&#10;1HWTXC6dcuwxe9pfri6GR/Y9t+WJ1nklto+aBslR+EJXUXeocRbn79ijj56MPPpD79/gO4a6D146&#10;VvmUYYGPPuoau/uJOd4d/xR17muE92uPk8x70ilH2zPPXM96fZ/f+wSZZy64tJDjAuonzcGeWkcN&#10;xwZrpBB8s+yTbJ3aS10uhLtT+rdq74R+0G67Pmsmeh6t9xxkaAYnmoiPaaGOsOd0gpHSz9swn4vy&#10;ubWGhcdvCDcBbP7RPKy1ue8/4fZd5VeGHEmBXV2xVatt0KHfLrBNr7mv633iYlHOaCpx3pddlUx+&#10;6ct8PzGSyG/az+pXzqcmyjRLi/sx3EZwoIxGf0hgnh+/E/otmMtYO2cI+2Vgv2FOyF6jWHb6VzWW&#10;ssgXki/tlFN/YdffkGkvvHCBLV92P332Gr8xn6Y1pbaQ/WAB90uMa/vH9PWH2IKZI81v2cqVL1If&#10;9EF75t9X2s03zbTfnxVnM2f+EjvNSORKZGj4WLxhM/C65vjFJVu6DZ6xjs5xDuez+k15AZIHnNuP&#10;69YaFYeV1qzWbgn3lQ/WlhWzlpEtMlnb5eVD2IfhnMCf8ZOf72Z3P/BHz11qx6axCvtNWK9PAyek&#10;1B6q1j0HNDeiWx+Lz5S9Ui2Yl5IpadxDkG8QTNZm7Xeeb96MLraCNzfaoqUf2AknpdqkicOp+y0e&#10;PnHUbOc6TxF7eBkyWgHyVTHPF6ZR/wp/pTgYtZdJNgr9m1sDM7txAiz4Is+1Dr02OXGqqhGoeBe3&#10;hbKOwjh4xWcmssZyiGHLzz7Ixhw1FNnve/aP+y6m1tAia0QHq2Rrrmsh36epGh1Xcge+3I5Z9s6c&#10;v9gZZ/yUeUoMcixxktjlpk2VzEjOGt8pPHBc3ML7Vm2fX/9qgJ10/K/t9Vev5nffoYGXxG92qF4S&#10;foYuEZwLE5kKTcRPVK5shl8N2yfYxtMeahnuuT53NH94/vM0SaWqsdRKjDuSCOtN2Mt3oteJX1yt&#10;aSUPNA1xJtRWoovChycdvbb2Q2J07gKXFK8V6BqbfaT/xD+dT636mJhBxJl/3R576vdW2/ofrgne&#10;fjCgnTyaJx6/08pLJtiEsciOicTXZ/AZ4UgZmMlc97oAOoJB3dcQwe1U7CCKmxCnQGwctgFiv/Kw&#10;g06bSo7BzO/aGaccZaefNM7baSeNtlNPPMZOPv5IO/G4w4lB/zUxY98lx1Lt2+SnfwMbJLZVchnG&#10;TyB2jNihTLAxG31nQ637etbTR8J6cYykgIXSVWQD1hpVzTzFkSjPYwo6vPJnp3CvpaVB/G8JckBp&#10;yTBkVfk3f2qPP/dXrzfVSqwUlhWGqw7doYpxUhyZmrKZIpgZYiXj3I2bX0LMbKTuVoCZrfD5VdIX&#10;kgsq7fEnb8KfuD+8rNR6Kt+HccXmnsY+RDxcCePxlcFM/CobwkxhmmyJxQX7Eue4rx1z5DDWSQx1&#10;D//pXJZNGPOWkeMj7awewWp51YecLSPH+Rm79NJYi6W2Yhx5N4rpLC8bCQfHcMfMhCTmOj7QnmHm&#10;znYMctPkScPtZHx6Tzx+AdwVL/L7yDpcg2xTrfWVbtPnCSY5TzHXvQ58M1ZX8B7T1bpyZrguNnUU&#10;UnaK3w4AdmAM8LYrjOUELnmRhu+4Dt28FjkMu6p8NO8RW3ntjSW+Z20MFzb6GriWQxxqWcl+7s+c&#10;MHmQnX3hOK/hKLmvy2Ps6+Bv/9SuuHSmjT36AGKUDrUS6ogns2eVwxfQjZnCy/VgZgk1i4pKiHHA&#10;B6Pav6qlnpgIrwd74KRJ8GXGK69qlLf4uL15fi+LjdmT+gHUh6Me7/gJxEZN2M3GT9wVXtXdsFPu&#10;5vWtElUPOoP9Ak4sr0GBbX19x43dvzBTeVPrxUzJmeTFlcODWg6uCjOnTCFfrgi9kXWeA7eH8lqu&#10;vvZ4+3D+a/QVtVnxb1Hdk3P8/8RNMWq0Lzlmaj+PljO1EbBzNFLfVTUZtW/I3ub1i5nnVdXvkl8w&#10;ziaOJ3+GOK2CAuwb+CWnlku+Z18i98XlTMU+sneFcma3bi47FPPsi5QNt+ZvhXKmdLBuzEQ3V65k&#10;LnuzOOaky6g+Z0H+vsiK8NvHHGL33nUWsv08bCHEl2D0WYnvWFIWkSXoqp+BI+/BSXYF/XIY8slg&#10;7PR7wMk21HODU1PwM+HLcZkAXhzp2lt6T5L5xRuXlbMf838kv/N1u/66Yluy6EnGeglYRZOvXDGY&#10;NRX4G6QbBzCmuKJaYkell6+jm0dhZbTOvs45Ni7VQJA86zIJsZriHezAn7RKwcH8RmcLirrPvRre&#10;s5L2mX2Cb/jCSzPsN0cGOvDGcGGjr4GZaeRUFhVSC7eE8cEPXzQFHeCJc6yufTYjIn25klZjTz9x&#10;kxXmkHtIjZ48dAbFqBXLj8RYd9sGujGT8YmSM6UP5OQNxDZD7mkhPhPGMpd4J9Wsy8ndh/lCXqga&#10;eauyQ2bmokug06cTx1MyDT7VKfsRfwEHEb7/THxQWUXMhRK+p3RYxI4teXP9bWP3H2KmOJicVyYi&#10;Z4qPvjCCmdIXp5QiA+HzKmWPkIwpPSeVfPo84vT/Q+2pOnI9pZM3tGELJieBKAzsmPDjO14G3sAv&#10;rZy5XsykWpjbpSUJiUelHpmTvcQN9Cvt2X9fSvwfeyPxM8oFFMdVKfwW6chB00rgAmK+qP8dM7GT&#10;aJ2GmKlap30dM4WV0s/DXJSwFk6Imc4RA8+b/OSSIU449mh77+0H6Msqz32RbbyZvamxA2zwPOwK&#10;6qg9YOddONn38fS0YeAtMS75+NyxYcai40nfUx5Hdk8xk3Udn4Jeh9yk3L6xE+DsJfbxkj+m2Zx3&#10;7gUL5/p1Kp6lDhmvsmIBMThLiCmsRa+SEAjmIXiqhbbwtWPuop9f55x7D/ASWZN51dlOU90NeM6w&#10;ZtJa4Q+R3F1BW4Fd6HV7/Jk/2JkXjINL70BiSOHMZJ1vDBc2/hp6M/KiZD/FziYTNzMBDtMTzjjc&#10;XnjjOq7gE9Y9fJvweKxY+ppd/5eZNu6Y4RYzblfqre2DPQrZbh2dF7yU/TCCmdLLxWudmh7ovopp&#10;lI8qjRgo8e6JM1A8guIIcw4SfIXO4UQuurhHnWsNv0ASTbz08jMqdiMdjg/5FxXTtvF73PDrAWZi&#10;z4xgpvuAIvZM5RA79wL7wFSwsgAZQLwipWXUdyPeV3WEzj1/HH6zt10fl05ejx9fmImU5ZiJQYX+&#10;2wBmRu2r3XbOvqKjR9szQ8yUeBmxaarOt3O0uk1Cte0aHTdbWmt4E3mutS/aOWcfZePHo3NgTy+G&#10;C0t8FKpZGGKm4sWVYyP7ssfMEgsjP+eXBjPBTWGmc9esIWfixyZWMDdnGPoWelT61+xOuGsbiWWW&#10;H6OlZQW9GsTEqu6vYotUg+rWO45FljyItbYntSrYf5DTs6nJI443xRkp/lD8mFqLPZIzkVFVF1c8&#10;IeJSzs7fhzjDvYjp24ua7L+y2+44AZvh38hTmcX1Vvl4S+ZqbFjiXMg4ZRw7ndMR/AvzI1ymQNpw&#10;+2TU8+Hr4VFrSrbxLtUMpg5AkJ+uvUN+Huk1+k1sZNQtf4dc/OtvLSZP6bs2Op78b/GaY1NTTOyW&#10;YoawTTEI6lP1Zxw8GkeOp1Z3wjC78vo8W1H7Eut/Pnbcj7iOJTb79XuwZX4fHx72vCJi3YUdwkbH&#10;zQhWhv6WCGbmEucVNHgq4VntbvD06flMeIczCpEjiuA+omUVM846R4YVJiYjxyoGQzp0JvbELGS+&#10;7HJ8WWXYZeAUXMMesA5+bxgvdc0bw0znYeBeCsDpKeVBbJt4ZUvK8Msn7YZd4pv2yGPnYI+e77o4&#10;Ub5uw/RcefhBZHORvSWwZXIM8RBs6bZj6jx8vi8dN4GZXXKUcu+SKZSbIp5TzXXPUwEz5Wt96skL&#10;iZnez+vpSAdJRx9VDFwxdaK0V3VjpuIYkDPlJ3HM3Ep+8y3VTXv6Oenmwkrn1EHeWQMz0cu9niJc&#10;W0Xk/sg+NXXKz23O23+jz/AtsCd3dtbSs/DqkHeHhk4M3qf27+f/YlOn/5J8cnyhGcoTRNZg/1HO&#10;uvIwldeiGmLJqgvI7/cIM1k3004YCV8sOBHHmMFFXzQF337CYLjjdsF+NspOOvkY6smdZB9++Ah+&#10;qXl+7auo1d5GjmALMVHCNyKFOEq/Dlugk7i+LVzdYBM2orOQb9feSiy08wTJXrmcOO+PyX16Hf3/&#10;VedJOxHZLzETviD4OCajF0/C3xiL7NUTOUu4odyAEmqApWZsR30J4mjx7xwdw3MzfoQ/6GJiqD5g&#10;Xcu+u8Iql75kN/65nPrnh2FjQb/OHu42kmi5MpQvw6PGLmyBvMm4sQa8jjxjKS7AVHAxTbiIHJGB&#10;zKcWctGL813589ngpVrIAa84YHHkp/P5kFN7fceN7SfdmCm/OT4glzM9zgi5mz4O+GkG2Ixp+DdZ&#10;04qLKSE2SzrTWWcfYUuJ3W/rIu6J3LUO9jjFRMmGKbxswWe8Wsb8imAme4BkzU6RP3P32hyqVrLO&#10;lSxM77R43If2EvKClv4LP+CP7MijGUdq7SUh/5SVYtNkTnstGfo/zOMOMdPjyBUHyZj3FLt66/PC&#10;q9W5k7I5IFeGciaYqRq2mVnUxyg7xPXyU0+dgG77Jn1GLORKrUP80ujjFdSdkTxV3/KW555PiCGu&#10;jnjtZGILZQPTGlPOhrjj9BsJ9K/yND3Wsif2TNacdD7no0S2UWx+PDzz4ldPR1dPJSd7NPlACcmH&#10;ECMx1u6+5wyb++FD4Nv7XK9sncLMGpr2Ts0F2Tt1VJO8GD6n1/Xa2scanqtyu2lH22dsy4t4vIgc&#10;wPds4WdP2puzb7cTTz4KWeprcKgPdj7KrPKhcBbBa4TclQjOaN1vDBc29Zo478qmUFMI+3sc/svi&#10;mdR3wj49hrpNp5G30dCi8eI+V30G1/mbNufNO+34Gb+1w3+7o02Zih+b/O0QH9d3lCypGiluR6EG&#10;h3QEtSzOvY40OKnc+BywUTzUebToo/itFX/qryNbFiDz5U+Fd4v6Q6pX2RPMVN+IB1vxx5pXqzET&#10;vVCYyfwQJ/cMOLfTmH/yOZaUH8Bevh/+yWT6ZQHxYUs89iHw40lvIGdB8WPY81Zj5pcozghMRMBZ&#10;twkvI5gp3FxTmNYLyJ3uHwI/8RO0ts2xf+Fz9TpB6OfTjtNeRFyC+lx8gXCqBfncgZwprPEYSOZ7&#10;X8dM4Zlw09cLc9Dvi/v2I3Kg9pCE5KH4b75hz79wLd2GjwcOH/VhDXmIdchrdar/S4zPrDl3kl/5&#10;/+zosfBv4DNS3QOXSeivcO1rbnudB3RqHXskZ3Kdkmlkz1KTnUy6bhJrWjGnCWlDyB0Z5v6hmDhq&#10;pcfAB4dues6ZcfYAfJFvvnEvcuB7+M8/JXadmu/ESLUjd7R1LmRaLeWekB953EG8qR7rdaIE/KjH&#10;shW6j54c7Zbmd/E9PUvs4vVweU6z4084kj79Fj5iapymDSdeXHUld3Ye9hTkrjT8uN56iJmafxor&#10;rwlHvoJ4ixPwb8fym+LAfPaFq7nGT2jIUy0fWl31q9QFmkgM8recT95zOrSnbagxB9aHpcF8YVw1&#10;BtyDrkHnGzwyt/z18Bh5fzgvtvgoGVOxf+jh0psk08i/JVlH3LHOL8jcUA5RHvu36vNNpYZ8be3z&#10;3ifaC7t879f+L155GsGLYeu20/Ql3XsT17pezBSOhri5UeyUYl/justLL1/HXvoNajDuZmXTyIMQ&#10;ZjIe0tFDzHTcZDwUH+OYwrj3loy4NX5XeOWYiczn+lk0ZmpuM/8yiTUWb9tJJ/2OejKP0bEV8ACt&#10;8NwZxXO3gR1trMnK+lfsDmp9xSaNokblQObnXh7X5/sL36U1rRbm/aRSO2FrYqY4fJW3HuAm2Cn/&#10;g2JO8dkrdykre398zAcQz70fMYqHkGP0fWJ0fmannZ5AHYgT7NXX7rLqutfAQcU1gi3waq5Y+RLT&#10;SDK02vxIk3xNvHbXXOLh37UP8He9QB3EO7CdnnnmJGSyHxL3F8i3o9k75MtWjrxw3Gvcsn5V10Ic&#10;mRnoqj2VMzUPNBfFCyV5KwXcFDbHE8cTC1/ouRfGkwf1Otes60YWJnfz3rvP4BoPBjPJmVTcuuMl&#10;+6Yf18LP9WGmbJ56Xjil31fTmlhvC/LnhGeSA9doke/YYrzkdwMZM/ht5VGG/IdeN48+EU+Wag0k&#10;opdnwKUnzv+zzpmILvA2fbGcRr5LFEauPg/s218pzFwbN9fATsmeNMmbbsOqIUfhYfcbTIrDzl1M&#10;39LH4qIWZua6rCkOX8YkxMxwrnLcGvjVG9/hmBlZEyG2hXKLHkv+FO/LOGLsbrt9Bhgxl/6qtZq6&#10;SquoqgNP1MnkUnfOtmdfuhK+sf+1o8bi2yFHWHWDE7GFeY1v5q3nU3OMxkzhpn5nS+/d9y2wspvj&#10;Qt9PEw6FOS3J+HtVwySLnO3sHPSHlJHwiwy1caMH2VFHiIPxa9hcDyMvM6hTnJ3zQzv9zHF2C3Uq&#10;/vXE+fbU0xcTx3uBPfTw2XbXPcfZ1dfk2znnTia36XDy+H5CXZr9nDtp7PhhbgcYNwlbAFw8WdSt&#10;LSw9kLUKLxM5VsJw4bnkYc8vR5eVba8nPhBhjWOmjtyz8iyUEyNsTsSmIvl2EvL12+/ciX7wAWO1&#10;kAY35icP4Qf/AXbKA4OYeukZ2LWdF0Tn3iLYGZkfwZ4ayHMBxkXLdpLvwhbhy5DtXy30neoYidcL&#10;j8pJCPWbLcVN1cFTHIvPo8j6VJ6k64jMBc2RkmlwOis3mNpSqlN90y0z6YdFHl8sXTz06a1xJP96&#10;jRgKZns3fkafb0Km2xZ9RBuUM7WcvUl/X6vRH/6ckjY85qQRjurX7Zzz4qhhS8wEnPmqk1MEd6Ew&#10;pFvWjBoTn6t9XM70e2B+dcsLuh+aY5Ewkzkt3raM7ENtzrt30aHU3iUXoIm6u8srGonCYF6xDt+f&#10;91e74I/x1F6gHvkkxfwRX6RavgXiS2evp6mGkPsFmMfCDq1r5W70CDPBCpddI1i5DnYSx5IcsWMl&#10;p4gTCLscnLl51LzJyxzFObHYcNrEwvcjH9e48YPJ8RwETxs514l7Yfc6gBg0auQQt63HScn45WkJ&#10;nMfpM7FDbfQ4OH3J91ZNynT45DOQaVPhfYjnt2ISFEskH5t49ogZkF1C6zjSHzr2GDOFVdp3wEz/&#10;Pr5T/Su5NpEco9Hjdre/XFdILqtk6A/hAniLGNq37aLLsqmneRD6lPiBwK7otkHMXNOPLflSvACr&#10;G3wC/G4OMRLekPMdMx0rlUdHw8bd3Xhe8ueW4qU+J8x0G7z6IGp9CjNVv0X20tLp2DOJnZetJiZh&#10;X3vm2b8wl4NYByURegwZGLFOLBk40Y150TgZff5lxEyJkms3Yaie4+h1fJE1G6mvcjk1XI6ZSH4A&#10;cSua35LphSGrMTMq1197O+OxpTLStvI5YdZq3FoXM1Wr6sI/TMTGN5sOw/dag32Ps6paooDhA2rs&#10;eN/ue/gU8O8w525VnUiP1cM3U8b+nof9X7XahJnuT43CTHEprf7tQGbanH4JYgvBdr7H8QiscBsA&#10;vxHKtaqrqffJV5KcxPPEPeVRhzwfn3EuOZ0pxJ2I327GtEPsxBO/Tb7fN4j1Vs4T9Vtj8FeRw6R4&#10;KdXFTOW5nCz2g4K9PfemfMoBNu34w6yE+kM5xSO87rnifeJStmcOoSMTu+8+Ntk+pPeCD2EtMs9R&#10;Jf6iJ3ihvc59kny3cMMxk36WnUL+sMRMao/Ap5acdpgtWPgImPmBVdW9yoqfay+8dqONjaG2cdrQ&#10;wA8kX1CIm5vCTNZEaLsMeQhDvlPno+Lzed7g70O+VIx5LrnHQYPXDdxU8xyRHmJmDnvvGpjJfJZe&#10;KK5/YWYa8UUFU/C54bOKhSd7fMy+9uFHsjGR8woPF0BJrBh4KfHJjzpf3foxk65aCz/b4LhW/JFs&#10;/dfeNMNGU7clLg09glqKeapLG2JmxBfUzY/yZcLM7ntZFzNzyJl8+vnz6LiFnuMjjl+ogOCNJKsF&#10;Hu5PFj9l5/9xso2ZvDu64FDsGshjcBCp3lYhNYPz0T/zsN/lSg8VbjKPQy66pFCn8t/fAsxkfQiL&#10;5IMP5TjPJ2G9yF8b1sfMZAwVm6d8haLCwfCvEFvIOk6FJ72YvJRc4qnE0RkfS6xOHNcIT6XeM20K&#10;/MbH7gee7g3XMnxMyE96X2J88L443itftbjyJoHJOqrGj/jVph67tx138gGRawtthOA3+mrQyI/g&#10;PNB515TfPj+OMj9DHRj8jZbnndsPOU82gv/53wHOHdRB3cmmDnhLsMcur38RefQ7xIgMJ+4WnhBh&#10;ZoibjpkR+6ZjWqCL+HVF8NL9PvSzakx57TvwW/VIHDu5lhA7VS+gGzfXwE7JnT2XM7sxU/K25My1&#10;MFPYrlrUkrvj0kfYuMkHYKd+g/ncgE1TuQghXgozw/bVxkxEb+fw2NDR6xOowDLxhbfcdTr1rvfw&#10;Wifi2tVa8zxCjqH/fE3M3Px1vjly1BfxXrffh5ip+6UFurliN3ezs8/9JbKJ9uX5cCd+TK5kE7lm&#10;q8BLonQaW+xf/77aiqb9wMbCQZxdSO4cXG8pxGKKi07ztQA/hzBTze13EcwUXm4VzEQ2kg1BNjjJ&#10;cPLLS9Z0m4AwGl1A46i6vaUlxERM2YO8kKFWSj0e+QvELyC5pAR+uSllg70VEROVRexOCnJpOlio&#10;lol9O0exZ/BdlsIvP23KEJs+Y49IXDWvEUOTN5W4wHLicYh/ScImEAu+ur1Ovg+wQ/a7wJYX6KhZ&#10;wqieyFl8ttteKMxETw1tIMq3ScIukAkn0S8P3xH+0onUH3/K/VsdyJm1cKhcdzs1zkPMDHEz0pfd&#10;Ns31YSb9G2Km10NGri8MG75q+asLpach68oHEMQ30zfKp0PuVE6dmrC0p7r5BjGT63F+RHQc2UMS&#10;6YvU3P3gIzwYHpm5xBxij4fgynESOUocLqsxU+cBbm5Yzozi7ehj+vmm7JkbwsrweTZd+ksxnDV2&#10;59/OsXHwPIpDMI/1I37CDWIm+9kXgWmf5zeEe3rf5h7dDqb92e8FrGQthPnH0imlt117fbbjZRvx&#10;h3V1immkNlZ1DTUl4MzCH3T9reVux4uhrlYBOcXyuSgOc8bx6L3gRgFYqaZ66sqbkp9TfiDJQdKp&#10;w2v+PPe59nuk16cL96Iw0/k3wY7QjjplBvHd5ciXxcSMsXa6ZSHyBsX5VwZ/rdfqRg7NACezwMZs&#10;6XPCWd6vvAa9rqN4K/V8Djicw2cVJy15No378tht3SO5LVnoJx43iA/b5Uhwx/3FEdwUVmaJUxg7&#10;QYgZ6ge3z23G0e0qwmPp5lGY6dcEZsrvlEVeaVL63jYBX9DLb1xPnivcbPjOVzbPsY8+e8S5UDPk&#10;OwczhemO7fpOXbMwOfL9wWPJm8Fe6FxI9I8wM8RN9ZewMz+CmeL6VMyJ/KbuP2Wswpi9IN5ZvxN8&#10;5xbdP9cizBRHtX4j/B3JNwXMZb+uMuYZ55Izs0sOpo7cIeiU84iXq2QuR2TMEDPXwE1e26g986uL&#10;mU2NyvnosAWLZtkjT14OVzUxXHBiS8fSvOjWzRWjGRkX9513Y03vyppbMtfCtal1kBKH/IV+Kj7L&#10;oqnE/4Bvk5C9So89FN/GKPv4w6esmZqGNcuwmdeTS4U+3tqOHYgY9sefuTSwh7kuF66zEAfpO9l7&#10;wRhvnLv8yjzXNYdtbRzc3MeOG76+17aNRn5f17BGC8ZL+oJ+SzKm+/m28ChZ2uOFOOq8u/Hdji9+&#10;DHVbjlyrWohJfv28R9eiPtnco9tvmac66rfVx2GceCr3FMtYphfCdw6Hxh+vyWDciKdthV8F5Kys&#10;fg8ezV/YpAnsHSXUWkpg3IvFDz/AjpuO3ZYYxyLqYko2lC1DMq2u2/kWkOEVyx6OrWz+3o9+DPs1&#10;cqSvvb/Xc9zc+41+v85zyKfKYf/Lo2l9qkZ1EXtxEf2gHPMiMDOO+8kuxq+bRz9Q829F1QuR+syt&#10;8APAJEyYtvRN1zkjuOn5kaH8SG+BoOtv4Xv60LFHciacNo0NGOaIN1hZ8z58/qeQgzcU/oTdN4yZ&#10;7JVBnbKIfBZZexq/L7qFuLN6bUav002fSz7JxL9RBD+N6p7mgpdZU7e3GOSstKL92DN+BKc5PL61&#10;1HoAJlXOtZ161PI5Vja8aNffkeN68Rd939vK7/W0/zVuPbkX4aNkyrAGne+FzMdMcER5iKngl3T0&#10;ZLhQkqhBf/xZv7MV+IDq21XbB1aKukX25z/lWNxk+IfhQkwnT6Y4H3585Ofp8NPkI3MXg5nr5Y8V&#10;ZiJX6xp6cg89/awwU3hZQL0q5+UAM4uF9dy7ZE1xGSluUNz+7hPL2N8WrXgC9+8CMLDG8wTbW8kq&#10;F2ZiqBc3oPTyDevka2FnH8LK8J7WwUx0bSbE6sb9rxNrFPVcSxNx2XDldeDjOPcPKTYpaRg1usTN&#10;wnxmn1otZwZ2Gbdpg5sejya87MuYicyQkzrQsuHF0n2kMf9zp5NHgq9kIrHY5/0BuQRO3Q7kSyh6&#10;rGWljgFmPvfKNVZ+3A/6MRPc29I9a2tgpvBSfnKPSwUfZQtIZ+6GmCm+DNWtSMhGFsg51J566Trq&#10;GS0BL6jnQT32l567nNoZQ206OYV5OfCjYY8qwXZSBObmoHv0Bcx0ORPMlN7fzWcUhZmyaWfTDxMT&#10;iYNI29c++vR+AIK8KOpsdOLLUI1J4eV6MTPExC+znBmNlzqPwsd1zjH6dlBkraV1OXPoMyub/iv8&#10;oHviXyP+WP0cYiZzMLRlr4OZPZQVerLP9lTOkZ6VTzxKVgqyJrVP41lbmfDgxSF/TkgcYf966ko6&#10;kDisleRdsw/XLycHW0UbiGP/801l+MvgQ0Iv78k99OXP9rT//08wkzENMDPAzbzS3WwSvqgk4quO&#10;JJ/rquvL4VJZAAI0M47VtnzpY1aUfzBtlPP1yd81RVwLzIU89PoN8sduQ3Kmy5rRmMn8DeXMEuW/&#10;s6dkwb00NoZ+IPbqpdf+zL2TJ9uxzPkn2tHPVaNZrZtLNdqWuTHcDF/rQ8duOXNtrOx+zAn3v94m&#10;RxBzR323ovIV7EDfwW5Ongg6ivt/hJlgp2wxoe8vGjNli+rNNd/TNSvMzIX/MCt9F+cVTGCNKK5v&#10;AnyMOSXfs6Urnqd/WqyuosblzOYaeF86qqgP8Zqd9vuxdvg4dPh+zNy25MwIZob6eQ7cbNoLU7HR&#10;/w6+w+NOHQ1n5FtgJoEP6KYdrW+Qf/87YqiGEY9OzAP4Wl46iPmOLVB2QcZXdSLW4Y8FM7cFLkTV&#10;o1HLATNlM9M6LcD3FWJmEfaDPK5V+RXjsd0nZ+xjd//tRO59Pg3MhBuyHR6fDnzoat1cqtLPgY01&#10;7JrCxW5580vgA+rGSLoiPOcePUdynWOkM9BPAq6axfYEMlVSxqHERo8kHjnATPFoykewNma6L5G5&#10;2fcxE8zHlyudrLAYTmDmmmTsSSm72/mXJNA382lwr+P3WUW9HxYYtY8X2bPPXUt80X9jx4Dzmj29&#10;N/eN3vztnu5ZW13OBOPkXxLXnjBTdW0DfmzsmfB2TEIHz8z/vs15/yHWfgVji5G66127/6/H4gei&#10;rmP6UHKltidOYFePFSohrkqYGcYIeVyTj3eECxEfUG/bM0PMFH+y55p3YybcmdgzC7lG5ZwLM5Vn&#10;kJKxl531+/HkQ83m/peietYjM8GtTx3hDup0OpeqZMwQL6OP62BmFEecXusjbYNy5ho4GX3jnHcH&#10;ttNXqt2LXn7OefHYMA8iBnmYx2NnKBavUDGyEb08ElsmOTPAzNA/3DM7fk/WfM/XLLYv1QrPVb4o&#10;OXDUG0jAH5SUfYA98I/f+5zqamNdUb+6tVZyCb7Wije9fmtM6t7YP4f1Y2Yv2zNly0xGjvJc9vVg&#10;pvSlkmlDbXIytk7074nxo+zhf/4RsWIh41nheejzPv6bjR0DnxyxmtnZ1H0Ec4vJ6VCMZVh31Tm3&#10;I3N/W+KP9X1B+wPXrHWp9akcJPn8Q8yUPTNXdavhkFc8qvLsP1v4GDLlp+wdNcQewUNOgWW1ryxm&#10;duPlhrBS8iUOMvTypsYPOX7M/vxt9kzyNuBzUA6LczoTuxfEsmP3AzMVgyu5zGPt0MuFWT3BvJ5+&#10;tueYiU+VexVHouKvi6klmJazL/Ho37dX/3MrHAaLqTu7gv5pt7qV4j2rs0/n/8ttGIePxV5GXS3J&#10;NT29j776+a3R/z25d8l40ZjpnO/ghnPhS9ZU/IN84CdS9wO9tBA/z9Hkn99y+0x4KT5hPJeih1H/&#10;ovMdGzt6OPFme1MDCm4V5oLi9j3Okb002i4lXPJYULA6t5f5Y9X/AU8xR+7X41SjMZP+UVyu9g1h&#10;Zk4hedHJg+3Xv9nO5sy5DVHgXTBzZYRzGNykFnsn/BPi6livnCk4kSzp+rl08z6qnwN/bpYMfT2y&#10;XUZhZis50TiC3NYbcLTDLE7t3qqqZTwvf8Yi57BJS4eDhlp46fDByIbucbnE5nbzwClG7UuImaqR&#10;moS9S1wSJdMOtTETh9qxJxxl1Stn0W3gJTz/XV4HhBoO7Z/avX873Q4/mpzt8v2RSQM+sJ6s+778&#10;2W0BM73uIvqn5MwQM2Uvka3ac9DBDXE8i0MqBXkgLXs/Kyj+LzhjZzs3ssGHajbPZsw4Ap3jYOfs&#10;KJ06kvoP4A25CT7/iXsMYtCjdCy+V/kPQexr78gOjpno3cqRUA5YiJk5GYqXUv4mtYCmqS5AwJ+Z&#10;TR2OVDi3xNN1/vmTscu/COottZqmxfRBk9U0LIcDsIrzVVZdVeNxR6jrnh/UjaERzBRnnPDV8VPP&#10;9aW2QcwEO+kR5ZTquGoV8avI4HJmtLZR+6NZfVNnS5c9bZddkej5EKo1LT5qzbUi9HLPAYnwDbsN&#10;PIzrZU6GecIat95a9z1es8x7z8VlTolbQrnJk+P2t4v+kAd/wad020omDH3WJb18mVVVvmoXYecU&#10;j09KLjpcofKFe9cP1lt9r9/tcf/3cO4ohl31vcX5rhx+YaZ8cm5jBufEnyH5SrlsmQXUDKLWmXiX&#10;0qgxPn/BA2DB++TASX+osMsvL4bH6etww+3J++GKRj5dbZuK+ECxFXo+h3Ssbszs3fmvGCvtF+Ji&#10;Vb6n5zKBmR5/JLsEnAe53H8aOV6qqyI9UnWDjz/u5/bc89cgMS6mNovqGtfC117rerows7mJQHfc&#10;IY6ZqKRrYiY5lwSSfFkxs61VOBno4kH9NOqzdiE7RepOPvLIuXb88T+G7wt/Bhxw+QXkPZAnV07M&#10;TTnxCcorcBs4vCzOZaVcCMdM7EOaNz2c9z1Z8z1ds8pfUU0rrbdJSdSoiRsG99v34KS9iD6jNqOC&#10;2H2fYc9t/8Ref+MW1uA3yaUY5vErxdOG9Or996TvtsZne9r/PfUBbRgzA3lQOYXigC2dCncTdb5T&#10;wVHxiE6mHt6/Hj+bMf7IOqhTK33r6aeug3/4O/DY7W0xieQewrewjg80xEztF9sIZopnOlm4iRyt&#10;/cIxkzgQ+dEVayqbpvTzHI65xB1n5e4O3zKxIpmH2EUXpVhF7Sys9EsdN1XbXEF1DY21HnO0ScxE&#10;DvvyyJnImNoYkC/b4RIPamTJTtFILCY+DY9Na7Laug/svPMmISvtA2bi76GuXkFhkH88FQ6xUnIi&#10;FCPrsRYRzNSYOJeO4oe/BJiZQe5PWsmONjl1FztyzCByd39mzz97D33EfGhFRhdmrqokP/c9u/3O&#10;GTYxbgixBUPBWGxeM+Hy7cU9Y2vgXk++Y1vBzETkzCTyrhX3EODGasxUzeVp1MNRrLHsejlwqIwd&#10;t4NdcWU8Y/wBKQrYNEGNeZ88iyz2QzBzf3j20WlnjESGkO4d5D96fDKYqxiSMN+0t33mWn/CyyT5&#10;wSKYKe4Bxc45ZmaC7ciXpWXkCNFHsu/mIkOnEBcSHzuMx9+zh5+8Csvdcqttm2/1rfIHt1pVdYVj&#10;pudSEpfcJV2WsBGXNV03j8iZX1LMlA2zw+tuBpjZ0CSfRpM1Uyvxlf/chw7+PedHTEomxqIIzISH&#10;oYgxmFJMjBf+uCLkfM8dgztRXKnRmOlyWi9iRk/XrHMX4HPNKIP7H16S31LDtbxsjL371r/pIyZJ&#10;C/oJfdeJ7lJT+6qdeuaR1K4YjF5OHhrzTzWwenvd9ATzevrZnvb/1pAzU4rg3YvGTGEGTb4a8bJl&#10;gZOlU8T5FGBGFjaViZN3hGf+v6jz/qq1NS8HFFptxYq3qeXyC8+TiU1WTSzVPQ7sld2xI2thZm/a&#10;MjV2a2Om14rvxkz0c9aveKvK4GgpUGwBdnvJRZnwpqr2tGqQHHtaDGgwH010uVXUfYLODSdsU51j&#10;ZksT8ZobxEx87MheXyo5Exkz0Mnb3OfjchOxhvW+rzbZwiXv26WXz8RXuB81FYlVUJ5qCb5C9q5i&#10;MHNqiXJYwYX1YKa4GlVj9UuBmay3FGw+SXCrHzVuuJ15epYt/vQduo7+a2OD7ai3ztYF9u5798Id&#10;/G1LBluTieMQf4/np9NfPcWevvr5voKZkrE8N0PxNmCp1wDK2Ns+eO9OOLerybVuteUr3rPjT56M&#10;HoF8mT/CiqdgpwkxE7wNfUGr5UzZMXt37B0zWasJtCT3cWHLBTMzM3ZBvgwwUzxV5aXIx7Jpcl6Q&#10;D280eaQJcdQBTdzXxiV80+Z8+gTYV2HVTQtAjcD/oXwg5aF3Y2Zo0+yWM7/MmNlhddRHXMX+sQrM&#10;bGiWv7zJ3pj9DPVqfhbULEiSnXgX7B7oNNi+hZkzyonxcsxEV0cvz4+SM79MmJlaxpxjD1Y+sjis&#10;r77yBGuqQl9rZoPtwAhOnWeDj/lv95+JbneA15mRzT1vCjIMazHwnfaeH6A38XZbw8wk6eahnKmY&#10;G+TMYnjsvPYiOmwxNnrx1RcUjbQJ47en9uZp6JzsieQOLl2KDHHlVPvdmMEek5RBHTbXzdkT161T&#10;EI5372Om9PJozBTnq3PsRTBTvvMy5B9hpnTzQjin0+Hhi4vFH0SszOHj9rdrbj/dato/wpJJ7ZZO&#10;+YblO5aAiZoVyplfJsxkP1hFc4564ow8toqbdZlZN81ZdRWY2SlfEDp5s+w3NfbCi3+1n/58qNeH&#10;T4eXW7kPxUXw/LAXSTefOWWgFRJzJHtmNxcWfnPn1o7Imb1tzxReaN1Kx9uSo+TkzGlwv7EuJmfs&#10;4dyCt996ETjZYKua5TcUZlbSX8vsksuSnb9WsdFZ+BWKyuEtBGt7W9bo65gZ4m44lptz1PxLRTdX&#10;THu33xzc1BwNdfNp5QMDPwhjNrWc2OME4jWn7G+jjxhgV1+RydgSb4ehbsnSOXY79Sh/ccSOVjbj&#10;UI9Pcp+74sHVZMeUbk5bzUvT+5jp8ansB6otpbyMQM5UHxA3gG6umMFieNqFmbk6LxpMjZPtLGay&#10;/Lf7UQd+lBXNPNIWLH+BvqhymUqx7fV1xChinhIdueh1O4ESt2c6tvRte6bXPcJAq3gpPD5B43FH&#10;FxGn7A3aJ5rqWiIcZq2YbhbRN/PtzNMm0X/fca7V1XMAfTOcIz5PgrzJbr7MyHwJOQ8133tzzYa/&#10;HV7H5h6Fmaq1nQjv1y+PId4o6Ru2dNGb1lKDjYsJs4o41lUd823Jkn9a2ZTv2lGjid0oG+b4nIkM&#10;nsH+El7DV/EY4p32rJ42fddm731gpviNs4g3co5jbPHdNRgVD0SMYj515DOQLbPgKCqA160gazAy&#10;wBCbUrCPHTf1f6ytcT5yBPlA5AXddtfxYA9xtxlwXRXAdcX86N4TNffR69UU+xnee2+Ou18DfRD2&#10;m69Lrs3XM/e/+tqi7kPPcy+KfZFMmppNvSQ4NecteJg5T+36zmpsmcgLYGRz0yrqYGGiUgMwO4Qr&#10;EYwJavqyRvpSXGbkWoP6miFetiFfw3HFvfl9sj+orGRzLfGZjTzAJ9bVPM9a6/9jp5z4WzilDwj2&#10;5G0E+1aP8ReDxZJTklhvifDM/mYs+3L+T6xi2RzEzAr6ij7DT7aq8yN7fda1rJ/9bNxExW2ojhg6&#10;DrGAOWBm4EP9Yq73i+6fTf1eiBs9xcst/jzjlwNm5jCGqiWiGmrCOffLRTCzMBddlRzy7BTxSw5y&#10;rtQCeNmn5cOnWf59q695h3wY6V4L7L6HTodH/0Bqo2MPJJbRazpqbTjOgJfIr8IaYWYYn7ypPtqW&#10;X3fbbuYeFkvt0Rdfuoo+IJdSMckIlqp10dgcYGYr8pdjiuNlm+Om447y0r9smMl9CzPbGtAxWwLM&#10;bG/4yD569170lP/GVjyiHzOJXUuAB+6oyQPtZGTvuuq5bC01jpnSy7uoaX7XvTOJdR9kseh1svvK&#10;5jsF3us8Yjn6MbPnMmZPMFNYqRbW8lgDM9FNC/LBzAxsz9ifChR/DI9VDjUCS3KG2LSSb6FXvEI8&#10;nvbIRfbvFy6Hc+AweL3QcbFnZqmmY0QucxnzS4iZKewfR4/d1a6/odTzohwz0VkbG1pMYe2SvdbE&#10;zEA+6/uYGcrMa8mZEcwk3Ci4eeLQmqrfsUf/fi6+s69h1yC+ULafr7ScuZ3FFexq45NG2DXXwq2I&#10;7zCIY2ezYc/taCOG9cIYGzNefDmq54rOh14+jdqKuRz7MbMXMZN5K1lQ8qUw0/leQzkzIh/KTi8d&#10;PZs6TQVwVORTY1P4qWNp/iH24XuP4wqoYoEshu/oTiuc+i2LgU9V8e/Kq/2yY2ZW7nA7YvQOdtIp&#10;R5NP/R/6oZrWaTXV9S5mrRczZQuU76SvypkRv09oZ1hDN5c9sxXbLcufIE3+gQuy8k27DP7xlOT9&#10;LJl8fc9R/apiJvedXLyDTcbmFZO+jz382EXE7yquV/4f2XSoA1T1GjHRP7dxk3YkT3k4+XWsUbCy&#10;THmT2Mn6MbN3MdNtjrI7Rpr0cm/CU1o+ORrihRNn2v9v7ywA5KrO9o8UQhLiimtLjX6Vf7/a1wJt&#10;IbrJZt3dN05whwIt7lqkFFoKtLR4cStOQiDuIbpZt5n19/97zp27mQ1JSDZQssmEvr1jO3Pvuec8&#10;59XnzcuFM4F7naYcImzs/Nwj7IN3Hud+04MRf+b6shds8unfpw/4QfS/A2ep6dg6ZoojiOvmt3qy&#10;viF+mcLSQ+jPTR/2/O9RT/pvxkIcFFQEVdMjEJ/mdjFTHJs90TYP4b3vn+2CmcAkNOwaAh7o/xqt&#10;quw9m1ryc4uPJw+NWPHejpnJ5FdFkZcRR/3HB7MfZKwU/2GjcfU/FTbvk7/j5/wuPp8+zC9hpnAS&#10;bkLFZx1mhvva9y6/5lfuzxQu+hi55TGEmTnoiuqPqfrx3Dy4pHPILcYPLe60HOI9Xs1XEA6GlehV&#10;H9qMs/7XYpP7uP6hn8FMP/7D/d9TMLN4Kvx48cTSU4+zd997gLkPV2xrwNWbK9Vum5gJXnbpG9SD&#10;sNP1IQY3P4OZ8tvKF0Hsy2Fms5TNBqvY8JYlxpJLgd83P39EBDPBzLFwsSZkHm3LVzyzGTPJZVfP&#10;98cfvxK+p6MQ+hcX9ndrr4C1J7wUd4zwsyfrGrty7rsFZoKN4dfgn5N/FLaph1gKmKkeysJBPRZ3&#10;VxaY+fILf+E+N1td3RKOS+yMc//PEtLou4otLx4g1/dqy5i5MBOM3hP0zJwiuBMS8NUnHGb/fOL3&#10;jEGlNdbjx3eYEsJMYuYw/Lj4ssMZ2eZ7MGaq/slxxTVL4ayjj+KbNm4MHIH470rhM9vr9czCXjYm&#10;6Wv05DsGjqdXGKsNjBN6pvg56Md7622TqQ0ZTk+A/vSDpdae9aZ+rulJxNBzsGkimOnpXGBTt2M5&#10;3fxbh4vkaYvr1cdNHyt1VGxbNeaJ2OLJ4KZi4RngYAKxO3EgiS/2xece4j634r9bzHGVnXX+SXAD&#10;qgYIu/zzMFP+AHLy/N/uaUc3Pvh4JyT2suj4kXbfA2cwBvB3VXzKUeyYYCa6V1MIM+lS4Olmsm0d&#10;ZvIp5W32IB1T5+rjfWtI1+y0zUN6pricvJx3cAD/7jNPXQN//7HwqmJnZuDPVD4X82tvFM2ZGDAv&#10;NnuATTnjZ7gv5pFnsJ5x0v4CH3P9Uvvd5cn4to6Gkxi+p+J+zj+muHlBFjzeSAQz//tY6WOzcNHx&#10;vaEz+j0eXE8LfJcuF4i5rVwH8aQppiMOj6wC+CmIo6vnVT5x849mv2gN1RXcb8kyu/LqaDCWfBL4&#10;f5L5TLb+Zgs90/FyKuakmH0PwUw3TuQB5CB6rPWuMYpPUw/4PmDmCPz2vwUp16FjUvvGI+HltjET&#10;9xV2bI/DTDBe5y3c3C5mtulDwoFKMPNqS0k+yuKT+3t1Zns7ZlIvEZs12M44/zcOMz09UzVT9eRb&#10;LLYLL4rFVjvMJiXC+UBupvxjigFFMNOLsXj63FeDm/ptcSSoD0U+PGeK1wg7ldsgrnbJjDMOt1x6&#10;lkyI2we/HX7MvMGuz3cs+UbZRd+xxQveIV+5nvWhePEKx4+anD6M+BH91BxmqqYIvQJfpssFl10B&#10;5rhc0D0AMxPhx42hvi86cahNnXkK/YFWg5nVjEUb/O3omZ06Zpht7vRMD3t6LmZiXbAnyNfQqWdy&#10;Mdoj3F4gzIS3XtyqTz15JfHyw6l5gTcXjr29mTNXccMYcq1iM4fQ2z2WPL0FTARy9eBmF39mfd0C&#10;O+OsMfARj7DoBNYNa9OtFzCzEJsmH77CiJ751eCldE1hZj59zvKoG9R9EF5mpMNZDlZmYANk0jct&#10;J38gemNvGxe9Lz3E4BJWTyDyReLSh9pZF4y29WuXkCKBMeZwYpVde30qvs5D0MMGwQOETpbl1WF2&#10;wUzlM6luNsT90RNstK3rmfJRYGdRoz8xcZBNmXkSOLKSOknlXil/cTNmdua0gzHCGuW8S3o8ZoL/&#10;7tqEnV0wUxcnHCizp566Ak72kXCaHYSPjnmmfZO5tzeKw0xqPmIzhtkd9xZ7mKn8tLZqJkSV1dbM&#10;s8nTfkX/rcE2KYm8aGII6i3neEyoL1GfmAhmfrWYKX6EHHwlug/5+Jfz6e1UkN+P+OYguN3w2xMD&#10;T0wdgI4wAC7hQfT4hvNvdC+bPOtH9uyL11tDTbngAaVDfLtr7MabM+GNO3wzZmYqDiQdM0zP3IMw&#10;MzVvf4tjX1BPztIZPyduvAxMRG8AMUGNTj2zEzPlA+zpmMmFCe+dnrlVzCSHqo0POMzcAGb+jr5z&#10;I5x/LoKZ6JkOM4fbP566CD6ChcwSfDmtws1NVl09l5zM/3WYGZdKnh8xV/UIEGYW58LjTV/fCGZ+&#10;tZip/NhCdM0ictdL4J8oLhwAZg4gD3Og44nMzhmJrX4oPMKD6J/W38ZGD6N/zrftgYdnWEvbImsL&#10;4rOS68rVfq23W27NRUc9El1iIPdaPBd7PmbGU/M0MWkAualgZvsSsKRMaAlmqmYyFDMP2bDOB7in&#10;YibX5dnmYKYKKF2uqoeZSSnwsif3IrYR0TPly4nLGGmvv30LZbaLPMxsriB+vpG6iDnkZv7QYlKG&#10;YsPQD4BeH+JtVb15SS515+QoRTDzq8VM2eXqqav6f/WoFW9kajIc0nHUKcB39uvf7GPjo/pZDD16&#10;i6f+xG67u8ieefFqW7r6Ce41fF+yy/lfW6DaPb/ttgKw8jD6qcHHz366x2MmvCbCzGhy6abM+gU+&#10;TA8ziZaHbNbNeUbSNfcGzGzDlxmOmc88ezm950YSL+sFd1TEn+lj5twFf+7EzI6mcuqn1llF5Yfk&#10;832fmMEIeHMGEDOgb59sQXSb0jzqTuGFi2DmV4uZBeqNyv0QX0pmKn4m+lXl03e+uOAwKyk5nrqN&#10;I+zii39rf/xjgb3w8rVWXvUa2LgYfWKeNTYut7ZGAJOSr9ZGxYDK7fbbC+kJNZL+D33RT4kT7eF6&#10;ZjJ+hjjy/CelUn9/1i9QuWWbl1EXFbAg/PXCST83sxMzpZczbNpreqo/U2WRnXFz58vEn4meKXtd&#10;fMuOqCOkZz4HZqali/+pF7xZ+OjkOw/5M3f2+MX4QJnr4TVo8q9KXKxS8cquIozyZXufc+/539XF&#10;X4tt7fJD4K0mjySGuEBs2hG2eNnj9PxZykSos9amTdYMZ1459beZ9DpPyhlu2SUDLLeUfYa1Kc7u&#10;KbkDLCvBO0+N247I5vHSOXg+ZP9aHPaGrq3LufvXEHZ0PujQc+/vPa4QYfnWZHM+jP+7/tE7h529&#10;7+GfD79uPwfIy/sjN5I9WWOsngvqhZycTtwRTohE+pvKx6ijnrvX9d7nCdxlyWEiLrOC3MHcj4H4&#10;NAfC+zaC3iQn2Hnn/tKuuTrWbr4lx9565y7Xl6S9fTH9CuZzf5V7uNGaW1eQx76KmHnQ2huJEQfK&#10;eX2T3X5nPj7QofQvgFuA8/ZiQFvEzXczf2b4/dC82tpzxYCyQ7lGimPqc7pfSay9BHT0OPL4Z5z1&#10;f4zBcnglxY0XoA9lMKRrbo4tC2eUp+OcnXL59cD8zDZyNCWqN2+isFyi/UCXJZ7QlgAXxgg4H3fL&#10;ctu07imbGNUL/zi9Zl0+sOrAPBt9Z4+7Hj+ilkZcXojrWS8eGfVpFm+I+lsqHyTF46ERF436q7se&#10;mMReFLPORQfQZzLIL3OSxmMJNlUGNprip17+Kd+rOQOfg7gccsgRySHuqRz15JyjLCrheKuqmwOP&#10;y2rGCr5hYqht5KltqHrD8md+j1ykPpYC33fJjIPwlcE3TDxgKr0n86WL8DiZPh+KP4ZLKs8lmfja&#10;PCEGq9y40DnoqFw51WC6a0onBs91y0eq/tSSrDTyZeAxS4dTIp3HGpdsuCWy8aXm5fblXPoyJvRx&#10;Ikc7Hymk50YR+6B635XAH11KjVMe+0MhfLs67+zQXlEAB6360GbgY9D68mPQO3t0a3MLLHd4CVYK&#10;JxPBtMyCYZZAjDomaYTFJx1tk+KOs7Hjj7WoCSdQV/E/8EUdi6/xSBsffbiTqBjyuhLIhUs5jhjl&#10;N2xU1FB8kCPIFaIHS/KRlph+LOP6DUvP/aarab377nz7y0On27PPXEVf0AfhgXzVKmoXWKB1PSui&#10;xspr13MvpSkFiG8oDqo85aDjzHz/XXROFkpjTTWvKVZMfuY1Ey2n6DDsi77uvrm9TdcYyjdy3Jk8&#10;313qgLQGt7duVevrap7grFcNlHpPSldSHqurjaIfZ1SMegYda1dcHsUYrHBj0dqMXx/ccPiC1olV&#10;7jCmk89IOmZP1DOFl2HXQ+fyzZgp/Ef/bKOnhyDTWhmDpuVWU/68TZrYGx85HFlgpsZ7V8TXl7pz&#10;lH6ZS75GJ/+hMJMYnuuBJU54sDA7hV6QSC7YqR7r4owXxhSyJsUhq/7BmertJtHjdP4u1N/A5zrM&#10;0nzR3op+4HOGCTPTwMxEaibj0n9otYGFxM03MlBB6hoUQ4Wfo+lDKz7zhxYNTsWBN3mlfAdjlkPd&#10;5FTqggrp9yFdJJF9WqLaknCRnqV8ajdHmaf+Ofh8Etr7hZnCf4ni8C4Wz1GYKd+cF9PoZ7k57Avk&#10;zyj/JYEapFjyDeNixUnXz6bRr6A0r5cV8fvi1s8HC3NCUloCzoP37l7zmnq25sFLkk+vzXz65G3W&#10;DXfexnaYCZb43OXOZunULekzB1/lnx5Ot4ceK7a77y+2K+GGOe/8FDvr7AwrKY63xIRf29TpMTZl&#10;xgSbNn2CO86cFW2zzo6z8y5ItvMvTrMH/3qx/e0fV9pzL95sb3/4oC1d+bSV1fzHgq1zmfmLnD+l&#10;ow3ex471TPMKXmskeiHdgUfoRNXY3kHWQnVD0CrrhAMsCt5fuOAD+9O9t/GUz9VW8JpksV1+9Vjm&#10;IzXF4pBz+lhIJ98SM926+WrzTTT+PmZuaw2rDkqY6WzK0P6tx3pN7+WCmUnM58yMofbHu/IYA3i9&#10;yB3paFFuIrGQTowhXs4u1ImZof4QPVHPJFOqcw9ooXdmuJ7proe9oLmeHG04JzqCK3j8piXFDSH2&#10;Cxe1+sh/xZgpnU95bg7LtqJnCjelS0rHlB6WA57kCmfQqXR0PLA+RrojmIvutzW8DMdM/V4quSlR&#10;ieQvF//C6pvwccHP0UHv90Aj9bbYJw1N82zm+SdbTOYAi6b+LoNzVa5RJo+noHuWZIpLD11Vdiei&#10;XjSdAgYKT6WH+ufjdBVfL2O+a5+RP84J81jxjFzuh6vTCH1OvRgSwchU8qsz2E9y0S0LSgfSs3sY&#10;eDPc8fSo741v47uYCPpEYREckeBlUSn6OntTGuedUwhOlqCDg5tp0jnVUyykZ3bnuH3MPNBh5rMv&#10;n46+/ijr7yP0vNlW1/ARj9ch9OyqXET+9Dr4c9ZAu/WpO4pfSLUosp+1b4mjrQNRHpDea2dNN3cw&#10;j8mJaaLnvId1VRyrXC52kP5NNYFaqwAfN1XXOO7HenqkVVRXWk2dcDFoFRXL7LFHb7fLLp7JukAD&#10;rZOOSdzPFtglV57mdGPZIHsDZmbnsz9jc46D6/DlF37POKxxY0lCAUdQcw/FTOGm9oAtMVO2ubbV&#10;mk3MPXLaOwIrMdbnYLd9Gx1mgNNblKO4K7jZHf1y8994WOn4D7FVPT+LhzHCQoeHxKp0dHjJXi+c&#10;FK5IhA/Z0iHB/q6i10J6XUi/9HU7x7FI/xQdU9DbTovG933OWGtsW8ooMk7t9CpF72hrrbRg8zK7&#10;7KpEdMjDqMllTydu7mxq8GZqYR+bAmdHFrpvOvqtL07PDdd1Q9cRnuPX6aMFr9RD1Zcc+Q0Q4bk7&#10;X+mh5NCIWyKT2Kbq/xLA60mJ1LSgZ05EUtLwCeBjTeH1RPQF+VvT4OzR51VfnYhtFgPmJpEflV9K&#10;rL+4Dz7cfSwKLI7js93BSv9vOm1z6WBgvNN5nJ652TYvmX4ceZBnMbZvMRkX0crzYziEVNutun5h&#10;XbU7dnQw5uR3tbaWgZ8b3eM2YhGB4BoLNq0lLwgbu4M9Daz1sFR4WglPbpk1ByvpkViDndDA3zaF&#10;+Go8l5v8VFVgZUOTcJHP8D0vv/RnU3/RW28+j3XRbMF6nUcF731s511yMvbHYI9bwO1rPVvPlD7p&#10;r2/f3vGfO/2TtVNUOtx+e+q+tmzp3xgH9ifH1d6Ener1rgi3ZbvomT3UNnf18eGYiX2uWqAWZpeP&#10;mZUbNc/w4zD3rGOhXfX7CegnxILRNaUH+WPYneNm/OuOneJhl88VK8z07TvnN/J1NNahcMb5sflM&#10;DnjnRBijx+hq25JsdKxw8eM/Oko3PHViP7vk2nSHmd76JS+tCb3c+b0q7K57zqT+50R6UqIzKicT&#10;ezYXnCumv29xIbovmJlFHEm9352An8JR+WOd+HiPfiwdOVw0dnlF2Mr0JJKPIofH6sumGhPtI+nq&#10;NT+V/Owp/S1vMjmHxf3x/cIVQgw/PZ9cGGL3pacfbsUzDqVX4jDLgqMmg9eUF5UEH7n8iTnFQ+mX&#10;M5gY1hDLnzrCsulnlELed2Yx+XhnHOp8rj4G7uyxEzNDOrFvJ8on4fszxat2zU3jbMHSexhT6ZhL&#10;wM1P4HJewmPhXp3bp9Tjr62F+Bt+tJbmaoeBzfTRld5PYxY+J1uRXMpO4XkHzz3jkO+QyujFPRX7&#10;bGG9t4CHypmpqWfeg5fSXVeuepk4ehL1wyfam6/fz98T52jUexUWaJptZ57/C+rSGV9skDT8MJ3x&#10;M+0Lmo9cm3+dGq9dm/+79vc7YpsLJ/11LYzsgqHgpfibCksOg+dsJPnI+HfZy5oayM8kP7GF3pOb&#10;9cw9x5/pY6Z6Gjk9Mxwz8WNqStVXaU6wKSi/v22xPfWvC6246Hh0EvnjvkrMRHcD09Tv1h2Zg/48&#10;8LDTx1D8iCF90fdHClskwppO0XNfwJtcZDNe8h3+HJdOhA88CVwblzDCbrl/Or2d52HrrWfAmCsB&#10;rUcGjjoA6SQzZp5mY6KI9xLXzQYn5UsQzjm9UP5VMFO9jHPU0xi8DPcjOIxkvfk9CzuP4Kd0M517&#10;Fljp6vB47GNlOvUZ6iUYQ++vSeiFsalfc7291F89lVyajLxhll4wnL6B+9nomANsbFwvelUfhK+h&#10;r5MJif3RjenFnj0Snrvh7rVTxu1jJ4/dx8bGwxeKvyE1d6CLbe8sVoZ/XvfJ1zF9LHHxL+wB7Ulj&#10;o9mbMobY5X8YZf959zp0RumbwssVCDa4MNE1Nmz1xhyU40GntGNXO2lqxlxEh6QfaHNDowWpEQ/U&#10;1ltTvWxrMmM4NtY3U+8aoH6rjlh5lVXVyr5vsMamlUDqKlux8lnXczkh/lgbPaqfrfv0Gfd+C7a8&#10;MLOu4T3Hn5mQTj9bcRPvAZip+GO4/zLcv6l9IZ487Zz8I+yCC08j9+pDxqHcaqt1XxhXmlt0jQE1&#10;O38mThAHJ44vTcsE+70nCSfLDCP+34mZxAedpomfk6mnEqDmADqm830rj2axLV30qE2f/v/wk7H+&#10;5HPbBZ9mJw75eLTTx7C93MfMsKN8SvK/OUGndDoYuOhjjHSzTgFzFNvxBN0Tf51n73v2u+9XdDF1&#10;4itJ6IbTz/ulPfPGrVbbstjqgvjLWuvdeuzQGm2ss8qyhXbNVUU2ceIhzC+wqrCfZRTz3aXe7ypm&#10;o/7vBdQ0Kz5VQHzKxXLASeUk5TO2Et+fIN+jEzDF+RXg/FDPxIx88nKY36m5B4JzSFZvS8Rnmp43&#10;BOwchu4zDPt6BLb5cFf/rjj0xEQ46nKOtpT8b1jOlO9ZyRk/senn/srOuOg3dtbFo5DRNv2ck91j&#10;5d5lFHwLffM7NuWsH3Mdx9tvwE/pg+EYuLOPO/e20D3T33uY6emahXDaZuYPR58+Btwcba+/cbXV&#10;N7zOfJyPTU0MB52ylfnZQY9xkuO8acpBemMXwcfkprCObP9McWp3OKCCiuZQ/VVxUHlwy8ElXaqm&#10;C92yMTDPVq991m65LcdOh78qehJ9mYmDblj3OO+zJoLoumBmTd07NuX0HzK+vV2OlPClU8/U3sA9&#10;7Wl65nYxE86EeOKrKRlH2N//cT6YOZdxqLWqCunlaPbsUcJMIj+hmMmeg5nSiXzMbFFOBX5uXafs&#10;82bISaQyeZMpiO9midXVvGOzTj/Z4uIHuZjFV4mZ4j7cJv8hOmg4XqbLXgUTU5E08DEDUcy9ixAH&#10;9Pza5OWIL5G4ieLNzg+B3ZxGTCkNjEtDL4yHl+Ceh6fb6iqt4TLmRTlH5onq6UTsH+DI8z/fcwV9&#10;sb9F3h45KEXYwFN7W/YMfJFT0TdZR4XkNwkr1Qu+AJxU7Fo5PnmcfwE4n8d553X6EIjXkEOsHgvZ&#10;2ZxXNnmJ9PZyQkwpkXh8Yrp4JYZYfOpQ8Oxoeql/jxjyqXbr3Tn2xDOX2ocf3Wur1z9pm2pesdq2&#10;98iOmsMd/4T7vRDYWMIZLyJmPN/q8B1WOt1hOdexxBpa3uczc/jMbHtn7p121Q0TnS64szgZ/vmt&#10;YaaPm+Jei06QPxWO0qh9bfT4A4ib/wo+/JtRVd5G5jMtpWcChNjTYeolIMhzYWAzR235wkQdCU3g&#10;cra2BuY2vQGhFMeG5Dk42sHn22lQ3QIGBgLrLUjOuupha2r/Y2+8dT05l/ilo+WPGkKuzQBbvvxP&#10;fGE1uSWcA5hZVfMWNdffd70tlFe6J2Cm8ot8PVO5RT7fsvNtMvcSUuB5glP7w9kPkK86j3FosKpy&#10;fM0Me0NQUZKumOkSjEJ6Jm8y4Hy0h+mZ7S2ab/TMZIK1OqzEbuG6g7IxebWJeRTg2hvqtJcyudhH&#10;Vq981W64Ppfc9qOIF/SxibHgEHtqMX4zjbF8Hjlw+GiP+jw83VU908/B9r/H2ehgjct/Q79MAVMT&#10;OTdJKrZ2wfSDrWjWQMsood5LsY9cYiB8JkGPOe+sfHyO+Pwycw6m3ok4Nv6HvLzhVlhwuCXDQxA1&#10;jvpHODcuvegXdv/9eVbjcGQ1+LKUZbneNm1axiRgP21kYTpu+1Zbs+x9u/eP58KdSd5R8kBLKgRz&#10;p/M92Ofi1SkGlwuFlczJArCyCIwsKdnHJk/eD/86ugp4KTsvg+vKI3atHguK1UyYJC7coWD3MO7B&#10;IJsUD0ZmHmenk1t8w81p9Nueie7zJnP3PXjqPuHeyaZdjWA7heLJQWLJjcQ6g/JDgfst4H4L678N&#10;aXV7QAWfrbLq+gUcFUNZYesr3rA3378fnp9juO/E/slXkD7vY6HOVfNB4r+27aOfq0Zc37cJ9F34&#10;FqQzK16lWFUCOeLJ6YOpYVRN4hF2193ptmzZYyxB1ie+TIFfU0M1vVfWW/WmDTwVjrFwJaGDO7KX&#10;qd6xtYF8olpAVDjJElBeXXOQmV9bZvU1q6lJWMHfLrPa2jfsD3+Ixb/yQ4tCt4yJP9Di4KgSp3Bj&#10;4Bk+U+1+1zrKbP7Cv9t46tLl+xAXg665p+uZeUX0MGdeJhML1JrOxbfk39vMPHhL4ofYjDN/w55y&#10;HzG0T+E/JO7WUO+2sPqAFxcRksjv1+o2LgYcjOQlaw8y6D0MM71z57xdsKeV05d+GcJMVhArnx4n&#10;Hm424c8NNNYyR2otGFhmf3/09/h9jwRX+rHPeONZNLmfG1/1AlCsNtxfvC3s9LGuu0cfM3X0vsPz&#10;baaDl05COFly+mBLJ39mAv69sfFe7ULu1MGWBTdiesFA8BL9LPNgsLMv+hk6JPygcUkDqTXubeMn&#10;HGwTogZaTMxwuBy+a7fcnGoffXgbawY8alto1S1LGDfZI5VufJqpA2pXLV2QdduAL7itzj6Z8wy8&#10;cFF20uje8LpT1zK1r+uNrpzhfKQI262Y2H8Jum8hkg9uZoOVhZPZi6ahi04lDwBfQTxjHZekawT7&#10;S460UWP628ToI6209Bd29z3T7KO5D7Hfv0ds+WN8cx8xJ1cyRz/lvDaGzk++aU86WO8NHVVWjzR0&#10;1FoAnS1AvKSJRqPBVvIUESlnweZKttVyjl6+TqBlof35r5eh+x3yBWGml9vZiZm6d2BmOvuJYvfK&#10;T8gtGESs4VD4YfrZqNGs4aShdu45p9jdd55rz//7ISvbKB1H+7oEDG2rwubeiC+TOFAz16teI628&#10;Lh5Y9jS3aFEsqyrKrbxiE/5M7ldIJ9BYlW183ebOuc/d65gYYmA5h5JjMNAKioZzX/pbQckgVsdL&#10;/A2/QwyovW2DfTjnIYuKHWwp8HsIM7v4M3uoba517MeBpA9JD/L2QvxBOQNt1PgBdtmV6bZw8Qve&#10;WDQr1w6fMbASaIYnjY1K/OzCTD3zNqk9ATO5BnYBDzPRMbHWqHRwmBmgEZKuX6ZPdXU1fvIyPltr&#10;CxY8R6z5B+Sn9HVjKLwsJBdF61kYqvHV/rQtrPRf7y5W+n+3TcwM6Zq5Jb2JDx/gcsaT6DWQlAce&#10;gjcx9M2NTutj4+n/FAU2iq9tfPxgYg4DbGzMELi/Dsf/93WbFHsU/ofv2hlnnGq33VFir75ys61d&#10;p/mxCFGNyEZbV41fzdnmwqUKW7DodasuX8xj9p8q6XTo5x2V9uRTt5DX/lMbmzTIouDxTqLHhXTG&#10;UublZPbw0uIDqN2jDkf6JVIweV+bfhY9hPAlTHA2KjhaOMyKphxJjGG4jZ84yM6cNc7uuuMcm/Ph&#10;4+zv0gXXI+WI8Fv4oX1OOpdsBPQqbfAh5Up5Hw3oZ/U48xpwXDcQK9b91lwPNlH9gn2hfbWqStdF&#10;z9G6FRzXW13jfDvr3Fg75TTiQLuoZ6ZSA+VLmvTpkLgeuuivWqPCH9UuTZ52KLlTw/ElYqeDmxPI&#10;WZg48RibPOU0+mufYf/5z59sNXHthjrp1NKnNVe1l6GLuscVHBmbDsTFMzfxHBxl71C+pz4rn9wc&#10;7Mw778i302f+LzlgI+1XJzGf4ZXWb6vPomJ/eeQR1AWedn+rGFAr/UZffvU2fAnyHcM3TK+nLpiJ&#10;D6Ynxs21hoWZPlYKL/XY6UT4J8ZOHGkPPnw5c2IZY0E+IigSCLQRD2P+gBvbxEzgsyOAksn/epJt&#10;rvN1/h41iNsqZra6nN466if1kYb6RivfuMaNTYA+3jfeVGBx8GhqXIWX+eTuxWJLSc+UDv/fwEzx&#10;K0h87JQtJPtctrnWYjp4FOv499kf0SezJh9qCbnDbEx8bztl/IF20ph+Ni6WmrrMb5NX931Ly/kB&#10;vNw/x94YYxdemmz3/ulce/xf1+Kvecyqqudw7cIPYdIaclCWcGzA57cWNCqzqsAi++CTJ+yOu8+z&#10;N9/4K+/VMC9Yt+S8CLfE6fAM9SgFp//CTgGrx6XgLwW7Vb+onmqp6MBpjJ1qbpSrn0utTRR2aTq5&#10;nKUzjyDWPYJ9vRfzdJBNO/2ndvOthfbBu3+3snUf8/2eftXWvMkqype72GU7uTeyWdtpHqrYcVsL&#10;Xmp8MYrryR6VeSGcrEMIGzsJMJdRE7AlOG3mfhuxFU8HA3uxPzvAotf/cy/67on4F7FD8aXuim3u&#10;42UquqWPlzo6zETvlu6pfTiOeZUlzlF42jIzqfkk/l+Qj3+RsZgw6RBs92OI2Z1o55w3yu65r9Te&#10;fPMWW7Hin1aHLzLQ8D7Xzhh1LGKcuGcdSxkXxY8W2sayt21d2X9sOfVBr75+C/cuz2bM+DG++iE2&#10;egy2C1g5KUaYPYjfHwgOig+OWsEZRxHze57vq3YxoCbif4/+/TLqM0eSp9Xf5cLuCZgp/cfPMZJ9&#10;rsey12Wnxyb1ttJpv7L35zwRmn+K+aBfsjVX1+LLZH557mTqsvmvi57JZ/YEzORq0ULo5S7729no&#10;8nCyQ1cSG+T65brduH4dMSHpLTU29+NH0CdHOl+H9iLhpMZVOqTw09clt3f09cXuHjsxE6zMQTox&#10;04+/4hNTPmLO5EMsreAQGxXT207GJ5le+HW79OoYe+qlm+y1dx6yjxc/Y4tXveJk+Zo3bWPlR+gR&#10;y/HnrsNG3cBckB5SjQibyAFsIc85sMnZsapHbkJPWVP+gV15YyF6xo/s4t+l2oplL/HZGtxtG/Dd&#10;VPCYvp218+zP//ydpUz5f/Z/48jhw97Lo0awIIs8SmrA86nTUa1OdkFfMLKvjYvZhxyhgewBR7AO&#10;j7X0rO/ZJZcl22uv3QMezHffqRqt5voKbFFhM6AnPRJpayXXo4UsCPyqzU3MW/TGZumP1MMCn85+&#10;qOem1iIN3FuJqM2Em/qM/sbzxwTwiy7jO8ussvZtO/ei8XDvkoMEB16qOO52wZ+5TczEN6G8qeLJ&#10;1LKy/6k+L4k9JYVjSjI5YHAFFBXhv4WnUv3p4uBOj447CH9jP+yC4eS/fsNmnfEju+KK0+z66ybZ&#10;PX/Mskf/Ns2efuI8e+6pi+zZJy+0p5+8wC77/SS76IooO/O8XzFnT3BxvegYfCeqtc1j3FWnBd9R&#10;QvL+7BPkSmT0w8d6kF1+7cmMxxyE3uYE3xsbVmKHTHV9TBL5jGJAewJm+mu304eJjql1rvUeHX+g&#10;3f/Q2bapSvOwEV9VnYv7CDNr67FVNJ94R7Z5E9giO9bNTRmtfIZAY8/WMxU03AZmrq/AR8E1Cjer&#10;qqrwl2n9q656iV1zw6lu34lnPktf9+NsGlfp8P6Yb+vYXazU30m39DFTceYtMVOcF7mTiRvgr1ce&#10;4kRifBlF37BzLx9lT7xwqa2vesXKaj+x6gA+fxfzqKJ2tJL4cJk1oK814sfzbi77J2MTxFfTgE83&#10;gJ9SeQbslFZWUQM6dVgduDpn0bOWiV/x578dYONjj7abbi7F1yWskX0c8PJiqE3ZWP+JPQQnRO70&#10;n1oMvoA0dM6sFHAdbp0M/MPixImO3d/GTiA+lTmSfPghjnfiwkvi7LXXFZ9cwk9XE7PQfQDgsK1b&#10;yGsK4jtta8Y+Ip9YPNGtCgbzj9vm9n+1qFcehGxvSSOKgMNM2eh8SCJ7SnG/ZmLR+nvVgWqfqKj6&#10;CJ/UfHv5zettbOxQG58wkFx3MJMcvS8TMz0+FO41vlxxlLhcTnJj1ZssF1+n85kzz+T3lChnUHnW&#10;cdRdxcTtZ6eNomYpCn8R/eVVE51LTVZO1qFwC6APJpOjmnu4y0P99dh97FTyT/V32bm9scM9v0ky&#10;GK3fUY1+ArzR6Tn4bbhX194WBSa848amg2Slulpqvi5P5X4dCU8i/qot4+Y91DaX/Sh81DhLt/Tj&#10;FFrneUWH24Il/3R8JlonNfW16JfEPcCKBoR0170CM7HUuE7pmfJrtjjbrRquK8xyMIORUf4A61L7&#10;iuKv782+zM676Gj2ePQC5q70dl+X/+oxk5wc/E6jJ8IbG3uQXXjlb+351y+3FRse5w5/wPmvBU/A&#10;GZ7JbpBQ/QFu4NEl36S6rsY2VZKjW0/uM4Dj8lXBFWGP0ltke1RU4u9m31y5YYHdQ1wkLvtEO3n8&#10;QBsHj0569vftoT9fbssWvcWH650N19xaze/W2pr6ufbi23fa+ef82s6d8UMrzT3a0hIHW3ws+ULk&#10;MKVlHsr+cxx8E7+0G+Eke+Hl223l6jfBS+qqqfPraAYP2cQqyzZ6OfTyJJHbXV1ZYZs2bsDvLH3Y&#10;y711ecXKk2N717kGMcoDXEA9n6+DyLCW627g6uWNkv9J3NrKEtE+0dIqzCwDXz+x9z+51y648lQb&#10;C/7EYB8nUQ+knNBdxUzxOn3GNseHq1xaz59GvgA5qIXwLIkzZHJJX3y/fd1z5ZLJ35uBKOc2t0R+&#10;4F7Ezno7f1FR6QBiZQOtsJj4TSH9KohpZ0oPRI9MJB+7CB9pRiG5WWCcagDyiBMWlqrWFIxEDxA/&#10;wIzTh7h+aPJjpmQNwV/S1665NcbKql9mbBjn1ibXq3fWmePx7RxjccpHIxdMulln3LyHYmYBYy1f&#10;m65FMQvhpnoXT581zG69M8oCbZ+gW5KnQG11E8ZLZVUT9hc4wfqoaPDs1D1Wz3T2nPQp8boQO2W9&#10;iJ2+gbWptVaPHl1ZDVcgj7UW29ux++BGCAZfsGuvPQluLnwd5B1pXvp2VJfcO+KGTtekdky1Qy4X&#10;3tWS4ctzORleDY/0xx19rs+6fEbydJT/7XNI6vtVQyJenKg48ovha7v+1hRbsvIxzn05Z7+S+7qI&#10;e02PPNkUbY1WD6aJI1U6I5DI62iGgKPwUdio69ZRNq10tCZEOpv4AOvR9+bM+7dNPXusJeYcT43M&#10;IVY0/dv4ew61UaNG2B03z7TydbP5xjrGDT028Cn70Tqek9OJn23N8ifs+ad/b7ffmm/XXpeGD3Wa&#10;vfTq9fbx/L/iF3nT8cwFW1ZxZpU6K2dzB9jE6qrlY+QlYZzzV7KpeS+4Ywu2ufTiBvIHA82KZbaA&#10;h5u5DDWXtUOyI3DH4e9xu4by6Tys9bSESvbKZXzfCvvzo9PIO0AXLh1m8eh80YrxEd8WZir3X7k1&#10;uneySYU1Ll7Ac//1rR1921z+5/BcWschgG3u65niUxL3XDbfnZ/ncQXI71sylb4U0/CnTyFPazLv&#10;kZuVW8Rn+T79vur73bnpXOkrIH6/nBxwsaC/w9KJ+EmV01Q8jX420wY4riblKxQV72fTZ/Qmp2gf&#10;m3kmeVwJ5Dwl7Ot0zLHkE939QDE2yXzGBcwk16CqaoFNnvpb9NDjXZ63MNP1fgr5i1xeB2vAXxO+&#10;3bUrdpb/tzu6Xj7zOXc+3nr0cu2Vc++tR33WCc+VS5jI/lE8ZSg8Bv0thlyriy79ob3yxqVc/wYr&#10;r17DWpDtjR1a00T8hzkEZpbXgiHMTz/XyPkzleztFhPD1gNzjRSvcheqI9eimJcQQ+LV1asWSBx4&#10;nm2noy7ZxbncHyrmuBbf0GU2uehH2DtHWVHeEdRLk3OELSM+DBefkd2Mbq/7Iv9QCvFq1dAkcfRq&#10;L737s7U1pfu2rddlpxUrrxsdV/ng4uGI43Fe4UjWz9ftpFFwsKWdAJfYJfjrF3Gu+J7I+2lrwq8Q&#10;RJ9iQxQnYhA7lzvt9govjwzUCF23auncPsG1B6jtqampsdqGOrBU+KT31jJfPrFHqYNI5Pqj46ib&#10;Q5dRbEQxg9zcEeS/H2JXXxlj61Y+xd9sYAA/pWZvBY/5XfKSmuA0aAFL0RIZe9nxIBnxliribK3g&#10;JBkxvOe9L07HZtnl9JBubpcuCai7m6Ibo1krxPdF1yG/vOdbkN7oSaOnQ7JfVDVVkNeOH4rPNOD7&#10;bPT9ncT9guiqLlenba3NJo/mrPNPstMmYuuCI2ngUzK6nfK5PrMWuWc7uvd1rk1/jeoI3kk8HS38&#10;6H2vjxXufX1uSwnhVKeOFzofzZdwET44jhnVgGv/RlSr4zieNGf53snTDnJ59bPOP8rGTOK8Co+h&#10;ZuAb6FjTGMNP2TM3Md6VtnjpS3b1ddkWG38IdULwwpDvrT7AqkcoBMOLC/EjgcU692xqEjKo1RYX&#10;ijsf//y6cdze+tjWuvFf13oUX6w4EMVt4Di/qDNzPFmcq+op1LtKucDZ5GLmELsYM663nUp+2423&#10;Zlt5zbtcO3yxzDeHHT5WMA0VX/Rww+Ob9LBFc1QggmiquqfszzzfWwStiwuvsFVLXrL77phhuRkn&#10;Wnw0XA7UJ08u4BjCTOdrBDM1H4WZyhNPhmdbHNvy++gedkc0/8SVOxkbMQN9IS0JDrPCQ9gHB9ip&#10;5I1lFv0Y3ehSm7fsZYdFwo+GGvRoQQ2uBVRL9kPp07JO67kasITPdHKv6L5ye1vRJ+vr0L2bqNFj&#10;fugzwlovLrQSffAeu/yK0ezF1CnijxQfcza8QHn58LLDwVZALGHW9G/ZDdfE2Ptv3slkWsoXV1mw&#10;Vnkw8gZgy4B3NdSpVzbUovPKK+KxtKqOVTq/zk2i8/SEOBT5lDqfznnoY+cWmCnObE9kfW8W2RR1&#10;9Htr6AAz0bUbpItyrQ56URTkI9VAzZ39hF32uySLow4mJoU9Cts3ZyY6G7ipWv/NGLYlpu3+z339&#10;yufB8vkCnV4IZhaVkusEbkw+awT1+PtRk3oUMaBv2P1/vowljw8kqHuIr2Xd2/a7K9LIlR0J9h6C&#10;D+EQF6/KZXxykFzhOjjs1axRA0Adg/qnC7e7O37+ftOdteP+RnsFeCnuWHEcqB+S6nQLdd3gpSSd&#10;/TEX/252DnGB+IHkKBxqM88YbS+8cjf2t3JoWBN7Eebt6rUKM1ubyhi3Clu64Gm78OwoixrDfkS/&#10;oFnTjqafH5wTspu1ZwszmR/ayx1uwleh3gIel1z3MNPpIsznM0/HHxCP/wn//elnfwt9oK/9Fp/i&#10;/Y+ch09lDnO7nHPEPws3Ym2tcukAQmyHtib0aOIl8ro4fyZxHYeXbJDKxZEAMi5+3IhPU/5C6XBt&#10;5A00tVS5NRNo/sBu/2MmtSFDybOSv3ygiyGIzzqXWvB08pyK4QXKSqeWMWaY/e7CibZw7mN8D2ut&#10;rZz55vkDZDMHne0sX6JGllh2UPogz3nPlyaahPoi7h0fJt1xy7nL37bxeV2jE35rS52zvH4jVw8H&#10;GkgcgAutuqbC6usruXg2FV5fv+59u+HGEhs1boT9dhw6SeFQy5lGzfwUYgLTZJfv2ZgpHpW8Emr7&#10;S/tTw3WQTUo+FL3z6/bMv9n7mFd19cKNBmrgl9ifH7yA/fIHxNyFm/A/Ed8Xl770YOGmbH75CoR1&#10;0jEd595XjZnoMOJw1V7heGU513zOVSI9U72MNX8zMshdHkd+R9H/s8ef/AN1YR9x3VVIBDN3BkeF&#10;Hw112JrYix2tK+1fj19JHQvcHfHDLBsumqK8QR4fj2Juwk3E56v06rjF7+D5wbqzVwozxVM0dUYf&#10;9FZycpLIBZ9yLHl+X7eLr4yz1eWvoWGJZxabHH2pEcxsFCmDgBBpbpHNKv4AfBLCG/RKh5WAlvoX&#10;S6qr6rg2T+EUvjXBtdjcXO5iI0F6wrzy+g341E7EXiEfhf1anMHaB/ILiSfL94auqZ4Sqk+XjZ6X&#10;9R274uJ4e+vVe7B7V3MaYDG+4WZi8kHHIecBtXrXlZVRy4iR43yqnIt8qYrD+eJyGXSeIXzffBTm&#10;I/ha9T0eboZhZxiG1uKLDWLjS2dVnkBd43r8rWvwX6/EL7UAvCwmZv0jGzOBOAl93HMnD7cEfJex&#10;XFv2ZPQU7kF39aTd4e88/6KXb97Jsyo/j/Z4rk3XN3kmuQw51EWQ1zSOnIGUrB/Y7I+eYA5VubyC&#10;tjbqjMhFW/3p6/bHu6dZUuIRNmYMWEmepnynivcXFB/IPCEeDxeg4lriJXV1Nd2wx/1x22U9k7Un&#10;PVu9DbQuHQ8M1yvd2Anve/2MyOWiZjUx+QhqcnPgK3mJa6fWzekinh9rZ3Bjr/4so9YcrGZdVjCG&#10;FVax6X378wNn0nPgSDvtVOWDDHR4If1SeOnfC5+r0t9zu4OX7m+4t6orVMw0jbrxWPLnJiVTC07/&#10;q48WPe7ua3nDKmd/Kt80QN2cagMVJycjAFuUmLlUTjBHqVaOowFMAlLkuJayR774Jt7gMftDMFCB&#10;fb6Rx+QbNa+ivvhJO+uC35KTN4za6374MamvxEfg5fgTN2Vd5BKviEMHTkFHKYGbRz7f6KhD7axZ&#10;o+2px6+z8g3z4IQo4zvRKVvwUyrH0nFc86PgeAuxphZyJXHBwhnBpxDKedEFvaNUXx/fO4+dGIov&#10;Cbx3uNkFO4WfCHuA9IQAOnNtw9qQr6GSy11js+c9avc9NMuiE4+ER466wdxDiU8P43iwxXJdMYj6&#10;Z2nd+mu4Jx53CDNngBnUHaTmDbVREwZhy4zDFn+HscN3oT5hjgtOfoxNtmTR0+SDpsHjciR2OvxS&#10;1C2I11nxZsWY8sDORHS3BMavoIT8p10Yv13HTO0L+AZYR64HAUfF2iS6ly7+AP/1pElw/8UNJe4z&#10;zv7z9j3kjCzhWivIx1zPMYKZO7UHgJlMGnhfyPkmhiFf+JIlz9i554618djGyeRDKt7jfOvcA2Gm&#10;4+hBN/S5xbWP7wpmFkynFzXfkZoPL1WGeHRPsCf+fQ3nspGzqyOOQj01/sEgSlgQUGzErm5or8F/&#10;V87rxFXASoVzhJO+ACOdmNkmpU6aKP2QxN3g1QCV2+Ilz9utd5TamIn9wUzWQslIuIX7uZoV9YHI&#10;L5L9hW4t+wa9Qn3ZsrOHoHscRq00dZkJR1tq0nfszlvOsLkfPMn3gs3o6xrDdvLlDX+p6qJbXT46&#10;sW7yNwKoyKKeIA0Obinv2ImZ4di5PcwMw07pzcLqdurNxWGu3LE26mTmr3jMbrwr2/HEjSV3NBFf&#10;VjJcmdHJ+zkuznTy7dPgMolFt98Vf9zugLEeZoIbiv9gD3TxZ2qfh69AOCfMzFBNRNRgu/3uGcz5&#10;hW7sQhsq+y35t/ip2ttW2fr1L9u995SwV5L/SU6o4swJKdhacLNkFfJdjJs4Y4rhHPhKMZN14zj9&#10;maPh/Qd0TrKVZDMlJFAnEDvAps/8iT359JX4tj7kurW24OKgnl+6xE5hxpb+o73wuVBTuYxNbV68&#10;N0Bvypdfv9MuvnQC8+Vo8oapScZvqT1L/L0ujkgeXRGxxAJE/rDuYqZy+pL09+TsxVGDmJp/lN11&#10;/zRbi76rPJkG8m8agYV6CdDXQAFoI3qBMLMRWyrAUTqcqCgkUu+g3Zbq5WEm2KM10R6sgRNzDXog&#10;vWbot7Vs2XN2+x3TOe8T7bQocVaiTxdRL4f9loUPU/MvnfXm7wsF9HCUHz2dPTsrC39g3pGMyyGO&#10;tzYu+mi7kvjKG6/cBofti9QrzuM313FC6+HUWgaQE+chZ6iFGkbVM0rXbAA7nZ7JUbyPSq/vIuiW&#10;8ie43gJgpPLbnbApdB61QcBTHmjcwBEfAL1xlq161v7x9KXo6ePh+DyaPMyvWaxyxOmPEYvtFkUu&#10;hOpQxQGaRW1VcvquxTB2C8x0+lQIM8HNzZjJa9zDIvivlJ+YRH5GVuHhNjpquL34yh3cC+2f3BAt&#10;AAmbb6C+nAfVyCb4iZ+2+x+YCnfd/3ncADH7EkvCl8/erp4g8eyj6t38VWOm45NlPWagxzhhPXk8&#10;+fQ1If8lPmEw+ak/sUcePcfWsRd4nFjwXmFbKgclgpk7F/NXHlIj+ZuoaqE8cG/ONLWvsGf/fb3z&#10;F8cnDEffHOhwUz12lG8h3p6iYg83dwkzyYUeE8f3nX6Ijad2Lm/y920ReCabqQbuOlePAK5UYu5W&#10;ope5XFuclkQ7sCiqnX3eTIGXWuRJgCYPMz3VkrWAfUw8uRH90vke2VurK/9j9903Az6y79ioseJB&#10;ggsNvJTOJXtr2swB+K6o36F+pBR/n9adetyK81L10rLVYuLYv+Efzsmlp2zsEEuMG4GOc7xd8bsJ&#10;9uG7d3D+i5A11Ix/xDG0DvEptNOrpgWnpnJDAyS+qb7R+VqVYC9RIbkrJucCnNIM+JNzKmzsIuiW&#10;0i+dbcn6bgMvly97xv704Ez4k35go2P72Gj8CZPQhSYi8ayjFHpNphfRt5LeYAn060zJoHaJXD3n&#10;DwN3dgf86845+Patcjqka3bFTHIypvR19RrqA5JVeCS1WYfaJ/P/xR62jjEltkYckZR2xh2REwe/&#10;cBv7XSs92trhRf7jvSX4239kUZN6U4uOr5ueIkn8VjxzRTzRuwtmCjtdvT85UMptVv/42CTl8h/t&#10;aioWL5H/9lOkErxkzsAbJb0EjSKiZ+6ErixfoPK8ldNXhxLUTCxD49hMn6m169+xeQses4mTjkDf&#10;PBL9kpq1XOKt7K/SN4WbheCmer5KNxMXg3KjcwqwjxA992rXtx1T134YRa7xWDBo2pk/s+dfuQks&#10;Wck5kJ/DqVRVsuOjRkH15exZ0isd14iye5TNrbiH8i+D4p7l846rWzoD18WicDXcny6fzRtreaHM&#10;PkUPu/22PPASvqNJ2F3Zh7q+OYoP+LUs2gMUH81FCti7xRusPD+tZ+cfIp9D9STinEuCu1h5V65e&#10;UvXSrCvx6Fz5+7H23vs3M7bvEwP6mNNB31ReJz4k5QMGmrGL8EG2ss/X1ogbl/i72/PZIPDTOh5e&#10;4jrqs+7hYjXzWnNcInuA3mGsedVgrlj6InXYl+Br/amdOqovtif9Hql9z5pM7+KpxCtK0DuQFGwC&#10;8Y9Kl9aaSibvQfyiPR4zuTcOtxxmkpup+A+PXX0E90xcfXnY1OqPJL91bsH/I1Y+1xtX9jDp95o3&#10;KlPV/qV9rYPcLdmuHcrfbJsHh8Xd2OXfspNOUzzpOMawr50ymlz5s+Gg/5Lj5qov2FKU6y9JQfLg&#10;0SqYgn1Ez3rhuPL2Y5LgQ0weQU7V4XYPdtvc+Y9xvWuQcvbp9ezbFTzGp8N6j2DmzuqZHgapLqYe&#10;HvsW4gpepgy5ftS6lFfOsef+faNNm/FLO/U0Ysfk28w8/QincyVTVyCfn/yZuqf+fXQ1JMxVH0O3&#10;Z7crt3Ni/EHIULvg4gnwdz+CXxU7k9rOqoomqwUi6qtBEXTMIFACpazjOBOXQH1jmfPDOoDsYM5j&#10;wzaD+8p3FxdQK/HkhpoVzA1iyTWz4XW42i65cBz9No9znDepqeQG0FMnGdtVvMXyEyi/288r8XM1&#10;hJkON9E1tT6cn4jzVk8Iifo7FhYdjE4unY1cf/TQrJzhdsY5P7A/XDvOXnj1Mvrg3GrzFv7NVsNB&#10;t6n6HXLPF3Je6xF8srWLrYncd4O/0eNc2sgl8R49bI18e89Pqs+ucfZ3Wdn75Kc/bv94/Hq7664z&#10;yQP7MXmtcFPEHoJuPJwamkOsYBr7Abx0MdyXdPBSkibMRBfZYzFT2CWs3ApmijMlCb1afUGmTD8J&#10;38gCxhM9XT4PsJLyUy8Oh67pxduodaDmQPm77fBA1Qdncx+vtVnn/MLhrnoxqTddFhwsXzZmal35&#10;a8pfS/56U6xS/ZcnYFOoHiq7aAg1+4fQk3QI9UzfsYsuT7CP5/0Tm20+18si0n5MfrD0Is95pUrb&#10;iJ65U/5cdDJXBoVJ6PgW8enIXmfmhMa1Ct1zlT3/0m02bfqv4O8dAN6Q45U/FD2TODP7mu6fj496&#10;LN1SotdU++vf560d5aNOYh5PnvZT/C0Xwe/4Mb8LBxO1grXV7IPMZbWeVrykiSkuc5WbzD+dnwwq&#10;5WVSV4jOVlO3Hvt9NfvoJl6XLqa9dLUth+/okb+eZ5OL/9eiyJOPjVH+CP1pcrFb0oiNU2+dgk7Z&#10;BTPBSWGmcoPFu76ZP0S6JvhKDof4Q1Q3qHxp+eHVR9zFUcUHAcdEbNL+7PPqrwuvRPGxrjfXRVeM&#10;satvTrQ77yuyvzx2lv3jiUvww8/muljD4jdz+qiOi5FFTp4B6x9jbJQDc83VmXbB+dHwv/8KPqXv&#10;cS1H269PPtDGjelt8XEDybEmDw97Wz43XVMSkgFWSlTTrT6WadhuqnuVjzqNuNYeoWdyn1w9zpaY&#10;qT2OuZhFvlAifdESyLu8+NI4fJlLGFtwAz+P8rvYbj1hPTgeAl5Q3arqtFrZw739bRmcAddwP4+B&#10;27w/Ne1HES9kz1SuTzd9G75fYWtrw39NuCjc1HPZcT43gI+bydSTKj6Vnk0NCHgZDV5Gxx0N906B&#10;fbLoOVaK9tsqpNHZNa3EJlUfoetvJQgQwcyd0zMdvgo3MdKVJy7cVB+MID5O1TZ73E/KJV9lb8K5&#10;OOuM38BJ2JccDHJoc4a62nTpWbnkMgovZJPr/srnrnus1/17v7WjMPO0Ub3s8t/F2Lz5j3If5W8R&#10;Zza1huIRAR/9/BvndKW2RRw0ium0BbAzAmupvVkJb+Rq5gb6GTqldLeW9uW2bMXz9Ou6k5y1H5A3&#10;cpzFEwNNSeGc6XMxuWS4FRRgU8OvIxxRn6EM8EV2uXKqhJGFIVFvH7+/j6vl4zOqq+7kigw9V310&#10;FpyZitGqj3heseIs/Vwf8RjWlvymyZmDsRGHul6Q4uPJyjvWRp0Gn+OooRY9nvlODlP0+BE2YTy8&#10;vOOQCcPt9Ok/s6LCE+HmpH4Ff0L0RHh5YkeQD4ZeSRwqF/9CIWslH07RDHAhHn0jFn+H1lqWfJgO&#10;K0N4iT7tMBM92eML0JpXrKSn+jO5Z4y75DOYKVuda1N/0XT2CMVDEsm5uuPOKaiXofgP80trgCXg&#10;dAdxzMpXJV6oIODZREJGgPyxxmbhziZs+vfh0i/GXwV/KzWIufnY5orXd3P8dgQzpX9oTUkH8eKT&#10;+FDBTq0n5dTn5A90vXbFn3caazMx+et28+1TbeGyl0LrQb42fFgYa+IuaGJdqXauDf7BCGZ2Ay+Z&#10;L+KxVXxWE0c+HcV2GyEVCzQqZ5xJBBo1kytdVbvI5n7yuN1wQxbrdhhYRy16Af2x0729T/jo+zF9&#10;e8K/t1vDS70mXUc9Jx792zng5Ef81iru6WJ4zFYwX9ehN5KbSY52AJ7LlqZKTqWKSV6N8FgCTjbZ&#10;UnbNJeyai62qdY4tXftve+qF6+C/jIVr4Tjn45sYTT4vPTbT8T2mpzHnWEf5BV8j346aTXDOYSbY&#10;p7WXzfxUjb24Q9Tjx/X5US0Ur6l+Tr5cr5+ucAiOienwZeLTTUXHln/JzW3yUVxPX3FvFVPXVoxu&#10;W4QeQE1mGr6wRPyJ8ok6fyj1mhnkyuemH0odwaH0S2cdpo9wtVjZ8Milk6+anjYYH90wdONDHD5m&#10;Z2N7w2eWlNiLHkeMPzk2Bfnw7MNbofh+hmpU0vFdgpviAXOCfqkaafmQfZGfYY/BTOFWuJ4Zwkxx&#10;zqWSH5CUNpDxPsKeoAbG+T7UJ0PTm/lNBqy3JfMMN5Xj9HE8pIBoNcm0qvEPKmaEf6S84nW76MLx&#10;9qtf7m9Tp37Ty1/+EjFzSz3Tx00dM5ULAKdyUuIQ+O6HEHP4kT3yyKXUMsj3g/8qQC4eSof6R0rU&#10;9x1L3F2zZ6dFbPOdsstlgyOtAkklCWoomS/y76iPn3yHlGdbeTm13NTbSLfvIIdm2fJn7C9/OdOm&#10;Tf1fGxfFmsW+1X0N3w/D7Ydt4aWPmVMm/w95Otfx/bLL5xGPep/jcmQtOLiEU5LuqfkqPXITUu49&#10;VlyH+P7GhjftzYX32y0PTrXis0+i78W3LT77BOqKj0e3oN8RnGzq3eVyk6mFk62mPFPlEeVhs6pn&#10;pXBTuqP0hWzwNJe+BoXUEksKwNgCHcFN1Vkon1+YqZ6X+jvl67l6EGx8HcVP6DgKwSr1dFNvN5fr&#10;EnYUF5eTFI5xfA7u17REuCTpz6jHyfH4CxLggKD+Pot+6Zlp1IjD/ZjBuUjSybFOTwUX+R75R1Sv&#10;lCceNPps5OKfVfxYn0vjM8JT6VmehDBTfgVE92BX4r7d1a++uL/j2kN7nftO9Ernzwz5NKVn5ufR&#10;uy3Fw8zk1KPs/Q8eYP4Q31GvSc150FJ1p3iliCsy71kD0Jt4/JFM+7Ubybfl9Ub85+LYVCzvlRdv&#10;4B4dj+5PjSW2UnevZ0f0TNngEt0r3wemvqrST8SL8OuTWXvxh9l1VyXbR7P/Qj7wUs6Ruj5wXpxd&#10;dY1UfwTI0eDipEfrWmD74rHWs3gMIv7MncFN+XNk66Kkd2ImA+owU/nXjUyr1auZMxpo3mig1qSp&#10;aQm+nk9c7wHlrqnHi+6fjwPCy3z4YHRfhaXbx8yD6Gn2Dbv+6gR76onz7ZVX/mCvv32DfbTgPluw&#10;+m82b/Wj9mn5c7aq7Flbtvop+2TeY/bWG/fYM9Tf/O3ei+mjM93yZvzMUmd832ILv2Hj6Wc4LpV+&#10;CfitxuDf+/XY/dHnwEv15sV3p949JZMPsinTxAXCuTEXfcxULwbNfR8zHVYKL9Pov8saDMdM8Txm&#10;kjOQWUjtUhKYCCeyeu4qJqC+l5KcfGy3QvlzsQ+FTbIfWd/yfUqUa60aoyxyrR0fDbimeG8WvtBM&#10;ciizwW31QZ82ZQAxcb5L3yN7G122sHB/mzG9v511Fj0DZ/axKVOJQwnHwc8UbPNkJAMuDvWPcBwO&#10;xPiVW+pwE91S5+T8t9KZObfurvmv/u9CmBna74SRXTCT8SwqhE8GzExOp3487Wj68z7NXCZnAS4V&#10;YSZoAoLg2+M/aV3CTOUC14GXtegNmyp4j881NlbDiUWsDsxcveI5+/2liTZhLLaDcna7OYY7gpnC&#10;Sa0h33+px1pbWmOF1JGXFHzd/nRPiVWsf8Gdm/JLq6vWOl4G+Wpr6uA9wM2lvD2J/G5BYqTKxw5Q&#10;RxfBzJ2zz70CbTYg5wjnb3kIjZ6JDqemmplVxd7La9XEYzZtgvec2kPdE9Xm1dTOtY0bn7dLLjnF&#10;pk4/Hn1TNTToQuTB5U8eBJ6orof1y3zW+vRjLOJZdD4o7r10INmfcfAZxsYNBlOOJA54LLYrr2WO&#10;sNTCo+iddhg1b8e4XI+Cou9ig55o2enfttS444iBHGqT0oZbFH7Ccan9bTQ5FlEp2OHZQ12dnHph&#10;6ZxSwEvVDRfgP8gHbwrAvGLllxJPzuWx+kE6DnHNx5CemY8954v0THGV+HqmOCFdT3Uw0+O2ASfB&#10;TNmAzp8Yz3WjV4rnQxyR4mEUd2QmPlLVtam2yO95Lv0wn88ViTdbuiK6qfwD+YyTeCbT0UWz+I5i&#10;zruUHOrSYrBUvlfwUb0iMvmsvlOYqc/r/DPp5ZBOHWpmKj0M4M91fGHoQ8JMly/FdbpeyHsQZjrs&#10;BzO9PE3PlykMLS5R7Gdfz5ecfrSt3/AKc1g1Dkxw8FGYSYUZuIkPnxfUFqwevUFtgCXyb26qgIM0&#10;qLgiigRcQBUb3rLHH77EkmIPd3vSF4aZ3A/XBytszSgHVLkOicytBPZv7f/pWcoNhvsg73ib/d5d&#10;1lg7m3Mj55KeRvV12F9cERdmGzfUOFuRcgp8XuwD6JziQ/Q8EejWkVwj58/eGT1Tn3W4GbLTUTu9&#10;pxxdLJGjq00k9tKKLqpYovzGLdQhtiHWVsn9KbdFc/9p112Ti/37DfvNOOVT97IYcqeTiSUngUtx&#10;rPFUbODCGfCrgVVJ6GZprPfiQuxOcFOxIF9c7iBrW3k8ieLbwv/nJBtfIJJBDywn9MzTUf1sUrP5&#10;+5Ckc1R/BPl6nDifXWgNgRUujgN2uZxL5qieb6lrOf5F6SxdJFwf42+ENxI+IxzyRI83y2fXkvd7&#10;/jl4R+97HacE57f1oxeb0ucVo+py1DUg3uuhc+QcOrFDumtInO9S58fv+PLZcwy/zt37scZfsTsn&#10;6GPumrg+7VMZjFOaxoa8RfWwi2O+jIsdDl4sQ8cqcz2WhCueh6/F4YiqOxT5lL7pCfUSvKZYqJeP&#10;UQXOgkmty+yTDx+xlNhjdhkz5VuRXyuFc82Goz4fGygLzqlk1otqEXKmUiufdRA8dr1dT9UJk46y&#10;6dNH2/PP3oGOI79VCMvxnanuQX1RHBcBuaaOq0Br2RddL2vdu2Z5NiN2+c7i5Y583ueHcJiJ0qk6&#10;FvX0EhelciGr1qy0xoqVtuHTD+3ZZ26xM84fQ0/IIfYb/HTR8GenTsefNJkaG/yHqpOU/8nli2v9&#10;O90LnUd6zzYk3Oe9tcfZrJXtSU/GhMi5bx+zHWYyn5TD4Nuwwk0fL1N4z+Wk4juKIT9zXMII0G8h&#10;9vcmbFTYx2ViyfGEgSUOQfH1+Tz4sthhWQUxydMgn62pZQP4BGYqd6dtpS386HHLSP6miyt29z7p&#10;XIWX+SW9qIGjxpU1MQnbLAnbJ3MaWD8FTqXpw+y3k/a3n52yH76uE+3W22bZh+89bVWbVpKGTN4Q&#10;Oab+Gt3acUfWeOQzO2eff954dfKRoXj6uOn6IDLnHF96oJqJp3xZOMkaF9pH8x6xux6aYsVnfd/G&#10;YxdOJG6ZQJwkpWg/uCI0t8l5lG2MLSkOac37beGlXpd/dLuCTqEYyLaku/M58nfbx6vdYXw0d4SX&#10;Kcwl8WIpX1a+Whc3AX+ku2mfTgEzJ1H3NDHlMKtofA8cJA8Dm6kxAFYKM/FN6aiYiXopScQhLdz0&#10;uFnplUPtloeZws41tmLhM+Tv/mDXMJPzU76F8DIHjk/V8YhvKk26cVFfcP5A+vnxGXxT196Ybi+/&#10;cjv+sPdC54GzFYKFCGZ+sXj3eXi4I+9rLvmifczHTemb6rnt6gmaqGepWEr4XT7y9VYTfM+eff0q&#10;u/zGiTaOHJ9ouJHSyIfMn0IuMHuq5rpsySLtpzzeHmZKf9iuoKvKV7gt2R3WduQcvhz8/TzMlG0u&#10;3EzDjx2b3sfisw635WufRW/c4OztBpGlODJBjFaOLk8ZV6D61DkBNz1rnbpiOFflB1XMXXGgNSte&#10;shlTfr7LmJlTvC8+KOxwYSW+y9wpA+E/GGQTkw4KxTCPsgcfnkX+kLBSv72Jc61ENyZACxdBBDN3&#10;P8z0cXVruCm+HiP2ZmCmtSAdihGVwUO+wsrrPrTVG1+wK69NIEfxm9TB4rumJ0kxuKm5rrhG6RTp&#10;kNvHzO3hqd7bFlb6r0fw6svBq91hXD+DmeiYyjlV31T5NNPYlxV7zKH3Yjw+8wR6/P7n/bvQI1cy&#10;TxvJRSbYid8PddLFP0WPIntdOe1OcATKXpeHM+j6PvuYSb/mNa/DoXrKrmEm55bLGphIvHASIrzM&#10;LhxmE2Lg6UsYSU+3n7vcqE1lb3O+8HLBHdJEvrLHQ4DPoDVim/v4tDsduVnun85pS9x0PD2N4KSz&#10;zcFP5YRR/y8uU3FItKNzrvr0ZbvznsnULKjmjPgy+Tji9cjHx11Uip65i5i5LZvcf313WNuRc/hy&#10;cPvzMFN+TcWH8qf2s5jUryGD7a9/P5s+oLOZq/S1byZ+4ooleUpcWXkj4uuA3sXlMwo3lQeOdUWN&#10;nHyZfB7ePeUKb1z3lp131mm7jJlZxEgT8C2kkhehnsPCyzHjBtiFF0bb66/eS/70Sk6CfNJWYveN&#10;+GHhc/E43Ly+UK7nCfbf1nyZem13wpK95VyYIJ3/fNz0748wk4wvhLlE3wlxY2jiKXbXEhTn0Ebe&#10;q4SL8BW7//7p+DFPoI8TcUHyakqJDxYwXz4PM/2c3m0dtxf/0XsRvPpy8Gp3GFdhpnyZSYjjWfH1&#10;TOqgVBcrzBTvSiGYOSFxHxsX08t+f12s40qRD0k1uh5IMk2FmYimtMPMEG4q10gcDIEAuYwdquvV&#10;nF5vG4SZ547eZcx0vT+n4IMltj+Buq6Y+BF2wQUT7a3XHwK4N1htGT1ORVbTwc/q/1hfDegpnt5L&#10;HFZx8ghm7lZ7g+6U/8/HTOmbbg/jfrW3Yq/It4LHHOPBmskBayQpuA1uSN3iyk1ePkRVxbt29dXx&#10;Nnoc/BXM3ykzDrbS6dSjM++3Z39vCyv919XjanuyO6ztyDl8Obi9JWYmZxM7oQZKObMOM7HPVbdQ&#10;MOVgGxOzj506bh/6Ff/KFi97lPm6ApFvkBwdJdQ148hkCouu1LmcUAUoN3T57MCmq9VuVX/lFuLm&#10;+DPXrn3LzgEzxQXY3furuR8r/0Hpgfj8v2an0JOqdMrPnH7ZEdTvcF6cVqAyaNXr4deu9+qcA01w&#10;y1IHrxOOYObu68/cml7t7qnywsQvxQbdrv6wzLUm1E1xAItmo52irRrqEjQ/KytetWuujbLElL7k&#10;YZObCd752Let4/bwVO91d75G/q7nj52zzYkjJiPSM33MFG56fEP7k/dLjgY9KMT1NHoCdk3eUfbI&#10;3890deOud2h7FeDI/FU9nPrdBdrgICSm3kBdMXjVyHz2uL9kT8F1TW6n5vK6De/amed8PmbKRyTf&#10;erpyRHgs20f9TLXPK7YZjR8zuagfHLLSH4539fCN8AO6RtRAplteWmJaS5yCci5bUIjV91l5UJzl&#10;bqVjbQ0nIq+F4bruF/fOCTqmuJEUStf0E3ebRPtkm3pFimu3Ya69+upV9Av4KbV8A1y9rPg8fPFx&#10;8/NwMvz9CPb1fOzr7j2UniYuZeUzJoUw0+drUs29ejFKzxRPX9HUAdTSHGjjJx1o00//sb362vVM&#10;zpVMznVMWPRNxTJdcxSmqlRO8Kke3KxvBKNQNAP0jlc/+WALnwUzV619204/89TP1TO3i5lwpqhH&#10;UzRroXj6iS4+7sV7qjkfOQf4KWGllg9H6b9SicW7oRwoSSQvPQyPlK+/uwtRHtVIKK7ocoKZa84X&#10;xL0WxwfTjJuNMNuaAxvIi1hBrPI9++c/zqbW7+twQA50Pf187hZhpvBQ+6+fkxmOj1t73N31Fvm7&#10;no+128RM8WYIM8kNFqeK/JriKiyaMtgmTNrPRo3+ml1+5XhbtOgRpuZS5ucGpIIJiwg3+ScOwmr0&#10;zboG5i7zOqAaDvS6IPkhHdS+LV/9JlwLp+waZmb1srFg+GkTB9oVVyXYp2uf55fLEersKBJvq2fx&#10;CDOFl4iocoSZTYA6XQjcf4rq7/Y4sbvj2H/z/HS/2O0UV5SfXHPL1ba2cF99Hzr3uI0NUr2+OlyP&#10;ibW2atmTdu3vEy16Ar1V4Lfw9cxwvFTNj7gItoaT4a9FsK/nY19376GPmQnomonU2ss2Vw2u4xoS&#10;lwGYKc4/cQCo/n/yNPjSCsHNifg84XO57LIoK1sPTrUvAac2cdzo5mkb/JKkZhL3aevUM1U3JOaj&#10;ILmRbeDrkpVvor/+cpcwM42+geOiB9OH4pv2MP1Jmlu882ioI38URbed4nfZ406/BC/FTeRyoFy+&#10;PfyenE8EM3uAbrkFJoeqVrl7YCYxH1pSOZ4DHZuUGwwpZz2cMG1t8AS30CO0aSUgutLeeekeS4un&#10;t4ry3beiX/p1kuH4uLXH3V1vkb/r+VgrzEyGv+AzmCmuIfhJc8HMgnx8muSLJ8Obl8M+nFsIR0HG&#10;APrg9bdJMUPtoYem2cKFfwUzlyFlLi7eTF5RK/PW+TOZyEAVWOn1fWmhV1AHNZQLlr1h2QU/c9w0&#10;25tL27PN06jnjGMNXHxJJjrv8/xKBb0v4UAkn4hF4rht/ZzRzrxR1lSANSirXJwi0lUiembPGgOg&#10;0cNLdw91P+GG4X5Lgviqm3jUIL5g7rLqFwJVy3lMr90N8+z6y9OdX9O3w7c8ykbfGk6Gv7a9+Rp5&#10;r+fj4vbuYRfMJN/I0zOJLfqYKX498ttL6Ncr/rwkcHNSLDppMjylqYNcH9us7OOo4c5wuNnesZC5&#10;WUYoiB51LfQnALDUX9DHTI8vrh6rqso+XvQadY8/2jXMTIOLOuun9o9Hb8MW28Bv85v0HPfyL5ut&#10;uracc6ESCfHrOT289EJDrKgIZvbAPUOlZ6JzFw+M5/FBr+RRo3w/7v/pne5qzhq8+oXgJu40ccrq&#10;NTb/vUfw09MLkNo2cXBKtxRuChN3NB60vTUVeW/vwsxEZ5tvgZmKm9NPrnQyvHzEGxOw0xOSyUWi&#10;d1J2zqE2Pro3vqEj7cqrYuzNt++iH8Fc/Esb4JiEL042EglHspcacdQLM5vgP29GH/zwkxexqf9n&#10;1zAT3P7dJTk298PXWRNCQNX2qNaogXOotpoG8Js1BIOb811qfUm/xLVptFFAJxFmktLXA3Fjbz5n&#10;3TO/NtfdU3RLGA24tx5m1rVWOa2zqbmavZS8d1kU9RVWs3YV/qNPwczDqAk62PHz5uK/zIb7Vzkk&#10;inemMd9dTxfxl4X41sTB4PRMfQYRN0wEG/fOMdD9T1PMXEK9j5drBEeoYkD4M2WbS89Uf2lx/5VO&#10;Fj/zQJevkQ4PcwpclOoh+avR5G5O6Gu/vz7B5i74m9U3LcLq1d5O/9VgFfM7SA65eo/Bs4mPqam1&#10;3N7/8N/0Kvs2mElPZL7bzUHmqc+7p3nrzV0v1ygNvFYsKgvbyekG9NFKoj/V44/eBB+ncvGICYg7&#10;nvUh/GxuEXaSv8c6UnxcER/5L2WPC12Fl9J/I5jZs+xyf6+QT6VT5GPpFPZl4pDikJEoFtTGft0R&#10;EsUIf3/lWPLV4Alm/y+kT2U28yoHvJwKn3oBHLyFxD/zyBHJwT8lH5V6VjmbHVtMvSU652sEO/e6&#10;vcPxZYJXwk7toz53qcOtEGZ5+6kwLYRrnZ9TXyQ4t+DunwTfahT2vPiqc0q/azfdlW/zFz8OIq0l&#10;HwQ8c/WSddRqrGafr+L1avvLAzdYXNx3mYuqEYdrFd7obPhe1YckE77njBTxPjOXidu7Go5ZBzt+&#10;zAlJ5EdhU4kTMy7tMJu/8DV6rOo7Wfv4ApoC9FtVESerqBkCcJd/2bmePP+lt9YieOnjz552FP/R&#10;tkQ+7789PB1+8aGud01RUR/HP57P/J5csL8Vk19XhL5QkNrb8tAJXG8cMFO8X67vGfpFBDP3Th3z&#10;i7AthLOx1FZGY9tMxK4fl3KgTUwdYAVTT7Srbki0vzx8Lti1GCxbwnG9NVQvAKjW8bjcHv7TtZYQ&#10;9x3mIpwzIczMyqRnXgpzGE6iDHo5pcOrrf4lceBksWreiO9PIH6fVNjX4nIHgJ3ftkVL3qJnhnRK&#10;4Jj6uiBJejrqn9bNnoYHkev5fL1Y3HHbEvERLpx/n+ulmJVB/hy9W1KZZ0XYWXnYU0XoChHMjGDi&#10;F4GPW/sOYWYcOmp8If2CivtaQm4/i06hNj1hIH2eDiPWfoI9+OCZ9t4794NgK5D1SBlm9DL74+1n&#10;00v5cOrZ6R2gXic54sMHM1Oxh+jF5HRNYk4u14k5XTAFvRbe7Vhs9CTmeSz9yItm/dxWrPrQ6urg&#10;V+KfsNJxeVM/rn9aNxGM+XyM2dPGaFt4qdcVP2+of40eYcfQ/6uf6zmewvwqgXM1E7umEzPTDrI8&#10;+i/6emanbR7RM/c6e3xr2Nfd12TTi+M3gT06g5z37NJB8BUOoV8p/anoNaB+8vGxR9j5Z4+yN1+5&#10;yTasfoY5u4CelXPsjpuKbdSp6rtCbzr8RFnYROGYmUWfUPXCKyyiTwu/kVcqHg542fPg8szqY+OT&#10;+9qsi0bZhrIF9Cak0Id/WvvSLX0+ImHonoYHkev5/D1ge5wrjg+pbY6de/ZP6BGEvycHvgPplmBm&#10;Fnt0ITa6/JkF+DMdZm7hz3T9H5n33V0zkb/bu3VY+XVimWdx6H7JcLynqhcL/aVS2L9T6SmfRn++&#10;nKyjLWbiYPpZHm/nnvl/9uwT59mS+ffaTfDCTojqDUcnviIwV5gpX7v87tn4NLPT4e+ip6gwM515&#10;nFdKPgj5TumF/Ww8ff1OjT7ILr06yWrrPiV3Hr8leKl/Wi/SJyJ4+fnYsqfir+79tkQ5R+30/b3n&#10;j1kWG9uPnqp96BPYH+zED8Q8K2IeuxgQvXLzQjEg1cS5+am9PaJnRvYL7Ovu7n3CzJyi/V0MR72a&#10;VY+WiJ2TlAy2EVfPzhxEz+QhlhADx0fSEIseRyw+/VD73YW/sGklX2eODgFjvb7HLv4UwkzhpusZ&#10;zP5foP0fTM2FM1Y87FnFQ2zUpANs1MT+dt9fz0avrOhijwsHhJnCTv3bU3Ehcl3d2xOUj9bWstDe&#10;efsWi4kZbNExB9L3d4SrdVP9RhFSmEX/Wh8ziQd1wcxI3LzbeNFdnNmz/g47Bh62InI3i9STh57N&#10;qcRoUtA9pTPm5x1sUeOx2/ENnXf2CeiNPB8LpsZTjxmzLzVG/Vy8XlzwnZjJHM2R0OtTeU7qDa1+&#10;9uoHnUi/58yCYeBlb4tLOcrefO9PoCL5l9jjnq/KwWSX5xFs6R627Knjpjy0Nng71q9/jl7lI+Gn&#10;PsCmzTzCxk8kzohNU0ytcL4wk/nn8o3CMFPzUH3Gw3NI9qz13H39KTIOOzp2Xk2leh1LHxS+qdZR&#10;vG3ialMeRyH9pOVjz8k+0OLj4HIjP+nssw53eUXqL+/3HPLynMBJ9ndJLrZ6Lt+bhy2kuSrfaSyf&#10;z8xnnk8YaFm5P4D7WLnsZF2CmRL/XziG7qlrP3Jd294LtufPpNKSaVKJT+d9Kyr+iY0d19eiY+HU&#10;ZH5qzmYzf/PYq/PYn6Vrav+WnunmJ3NQHO8RzNxRfIh8bmt7iXr5Kd9dkst88iUPe1qimstC9m7Z&#10;Pb7kkz+Un0vtOsdM8FD+TJcrSt2F0y/Z43Ox2fPIzUwh/jPt9IMtCf01h95oCSlDLC7xKLvgwji4&#10;OZeQx9TQaYsLR8L/RXBl27iyJ4/NdjGzQwSBteRazLMbbyqwseMHkv+L7yibfHby29UHS3Pax0yH&#10;m8xHV18hzES2tg4ir0XwcUfngOxnh5vMM+mFnZgJFuYh6isdLvn52NshyRFWkj+0GTPJbXc2ObzC&#10;fJcwV/GfXL4jp6AXtZb0roiDxyjheLvn7rPh6Pw0gpnsE3sy/nXn2raLmfTGsI4G+LdW2bvv/Zn9&#10;lxhlQn+X85ZfTN2wdACJ0zWxzzUffcxUPUcEMyN7xi7EgISrOcRpfJFu6OOm8NLHzHxw0Rdf/5QO&#10;qVhlp56px53ft6/DXvcd5LGLH3bK9KEWFb2vRWGX5+f91D589zGC5JX0RqM2MhTz0foK/9ed9Rb5&#10;m56PwdvFTGrFxOHeDo9MVfUcmzrjJBsVBe9hwSBq0sh3Y5+W7d2pa4YwU3Nc8z2CmRF9ckf1ya1+&#10;TvNIe7Di3RzF6y7MzMZGF97lgJXuGMJP6ZXufWrGO+cg7zk9sxMzPb1V+qr+dvL0A5nL+9j0mSPJ&#10;+extY8cMsD9cmWmN1YuARxg3qCeOYGbPx7kvcq/aHmbqvSZy0xwnQesKu+PuKfbbcdRRFAx1/nIX&#10;42G+bcbMzTqBtwYitvlWsWAXda+95juFmfjIMztji9SMi0MDvBM+KnYj/NTe7XRKjSt/4/hiXJ82&#10;YkbkKH0GM5mzufxNHpir/qrqTZ1XcDCxpaE2aeIh9uTj16BjiiOT2kjxJUX0zIh9Huaj+DzMbAmK&#10;xwXOltZP7a3378XWOd5ScuCEpUY3lzpexTQdZoZiQb4dFcHMiI65y9iObikOpHT4OYSbGXBsKPdX&#10;dWaOXwvMlC2jmLfs7jT1AAYrU9PIU0/tBZcxfS7ziFmCjy4GxGecLykMM+XLVB6TuOIzs0batMk/&#10;s8XznqYwsgoedriSIpgZwcswvJS+ul3MpIee61cFl0sLnIWV9e/Z9bcnWHSi6jGYt8xZt+czB/34&#10;eVfMjODGLuPGXqyTSl8UXqamE3cEO9Poz5Ohuh78Qo7HlViPeFxT8A8JL5Mz4HwHL5PhjElJ7g2H&#10;MdhJ/Hx7mCm7XJgZG0+vwLSh9uD9062x6hMws95aqDPvaPZyM7VOtF7C/32R9l7ku3qO/f95mAnN&#10;FVxY1cwXcbuss+deucJOi8KWKRni8oW1z4frmS6GrtwjpNOnFFr32uuFIds8yhZztlXYcXuf/5zv&#10;i+BVz96zlLOWDpe7egipX6Vy3FwtJJgp/TEdzBReSpJVX5mxHzlD4ns/wOFlCsdMMFP7uudb9+aq&#10;8pay0T1z2PPFmVlUSs/LxN7kd46w2cpj7xAnO/WRjdRMhjDTr5WMYGbPwbavZB8CL9vVG6oBRtWA&#10;+Ihr6Dv9pl16xTgbO4GaoNOPtNyCPlZS2pc+ldhN5LjlUqMxJa+PzaAGowjfvfxPGfI5IV2Oeh1x&#10;6wKd1R193uIuR4/DWDjrOBh34uhjcwQ7eyZ26v5pjnSR0DzSXMoA99wx/LXOzxOjxI7XvExjTqbC&#10;KaO8zaJC5Q9jz4OxmrvSRZOSB1hy0uF21+0l1tKwkHleZ4FNm5j8PIQD/itZe1vYg5Fz6CH3IYSZ&#10;bLnMHdXXkt/btsxefvUmO/OcX5DP1p+cYGp3c3tZnri2lBfM3Jyc3ctm5Pa1Eo4OM7cztz1ed3BR&#10;dpgEnO0UPQdPhZXdlQhe9ky87LRHfGzUHNpJ0T5diJ6ZL3xU/QX5R4qrCy9ly6fl9LVE+DhjYofA&#10;QzOa/KK/EPvZiIqJTV4LJ7tKf1gDEbzqIXi1O+wzzJemhhZTmiYk7tYOX4Hs82Bwjv3lbzPt/34F&#10;50wCfSmp980BH1VHWUCuW3HmvlbKHl+K/aR4ZhddoFMP8PSHz2BmOHZGMNP5MvZW3Hd2QrgOuZOP&#10;hZm54GNJ3gFWQs56Hja9y5EXZ3suPk/6SkbH0kMj5Ui4tc9nji9nftfRfxe+TDW2VoOKCGZG9oyd&#10;wWKHmc3mYudgZqBhE72c1Rtlk300+yFLTjwGGYG/fQB1k/2sOP9g+Nt7WQE+okKwshQ+QuWCRDCz&#10;5+p6XyVefxGYKW7sKfm9bEohtWtwvcseKoTvLQf+4vik3jZ67EF2wcVjbN68x5jXyi+id0UTXdBo&#10;bN3WFMHMiI698zo2kwg+OBnn7LvtjdYW0LyqtWDNfHv8b79Dt6S3X8Ihlhp/MP2BBlhpcR/8RtSz&#10;4V+fPMXLnXOYuYV+6fuotqln+vpmxDbfa3XNLwIzi7HNS+HdLAIvc4mrZ5N/lJXZ25LhFJ44qS/x&#10;yK/bq2/cZM3N8129Gw0Emeft1lhHD16aodHaOqJn7YyeFfkseAkvNbUQDjPpHdWmWFC7eKtrrbl2&#10;iV19aRY65Q8sJqo/fS+IBcEzoxykXGrSJp++i5i5i3gpH+hXqSdFfnvXxn+XMZN9enJhH/xF4GUq&#10;eRyp9MiI34+89X0tMZ5+bLlftz/eW0Lf3bnM53Irr1wCdoKZqJc11c1gaAQzI3rmTuqZOHPq6qv5&#10;f2ohmpssUFtnbY1N1hEAQxuZW/Bkffj6P+y6K7KZi0fDbQAfMX6iNOzxrGIw8wzinsrn2KqOqdxk&#10;8kUcLirOsy3pfvwngpm7hllfNeY7zNzq3Nkilr6NzyhuPrUYbEwmd42e6QVZ8GbH97LxY/G1F33H&#10;7rwz11atJn/d1iD0cQlssmBTgPoNNIL6dvi82qwtomdG9Oyd0Z1By4aA8jLpFYU/s7qiSg9di+fg&#10;JvzkDdRV0hP9qUdusuLcn5LjNoKajH6WiC8zhfqKwllgpmKdW53TEcz8qjFpd//9XcdMxX76W1oC&#10;Njk9BkoLDrO0RLizowba5ZdF2ZzZDzCZ11lV7SK42MktYnLXoQ/UNrZYkHleXQvfQgQzI5i5k5jZ&#10;4fre0/NccXP84h3ApFw+HUrXrGditUjvXGevv3y3FRf/yE4bRy4ceW/5p/exOGJBicrroK5SOqUv&#10;yjMW91Y+vk//ta3j6q7lGUX0zJ6vZ/r5u9uyQzR/NJ/0vjgwE8nF1HzTa5nkcsyafhTxyYGWOOkg&#10;S4gdQH/eI+F0P9VeefEGJvJSJrGwUpMZLo4O+BWY0gHyROrJS67DnIpg5k7apjuDL3viZ9Ez6bTn&#10;RH7xcMxsR83sqMPxE1QSW9DKN7xv9z8wy9Wjj4aXOEa1v/QKTCJuqTnsz3k99p9vxkvh6dbtre7m&#10;Zfp/t7vrUpHz2zauS8/8PMxUb3Jxubl6H3KKdMwmjz2XOHleAb3WUpHkITZhfF8bN7a/nXn6yfby&#10;izdbsPET5i12k8PLAKnr1Egyx12KEbhJip3hhrI2pnjEpxfBzR2eA2BmG5hJpz0gk8fMpXbFEvGN&#10;KwwkfbO1QfEhJXDW2Lp1r9n9f55hOSXfsTFxxCWTerleqZk5cNMgWeS+S/RYuKm5vi2s9POTfOzr&#10;7jGCSdvGpN19bDox08+h2MpR9ecSzSnVRKSk70ttD7YOdZSZ9EmNSxyAHEKtzzE2Y+bJ9vg/r7D6&#10;2o8dXrY2lXHUhEYvQOcRPrYovw4JkiYSaPVe2+H1sifqTZFr2rk902EmPh2Orjcl86gDeHS4iY3e&#10;Qc5vU30jUw4QpUelWZmVVfzHHn/6Ciue+XP7+W/Egz3AzWfN6Zz83lZI30qJdAH1EYxgZs/FtC8b&#10;c6VjOp6OrWClXzemWnFhZiL1Z8JKSTI2uvbmgpKRNjZ6gEXFHm5nnTfWXnnjTmtonM9cpi6jYT35&#10;RNjlqm8TWHJQvFy2uJ42k2TUxHsRvIzomDs7B2Sdt4X24FZqb90Uk76Jb7O9BS20Sbys4rKuZi6W&#10;M/GqCA0tsr//6zorKP2pJacPgmdmX0ugP5V0gLzCvo4TIa+ot7PXP4OZxNx9HVPH7uqX/t992es6&#10;8v1fHuZ3YmZ4Pe0Wj+WzjEug/1m8+N7wkZOvrtwN8WEWTjncRkcPtYLpp9ijT15lNcEFzM8acLDG&#10;WpvklOd/ci0xnx1mSicIxXza8W3KXt/Z9RL5fARjmUJomd7eq/3X74XOAxcX6px09MBoaNgIdlby&#10;6QbbtGmRvfGfP9kZZ3/fSiYPdvt/LHNbNpP0TemZss8jmPnlYU5Px/MdwUxxEyTg00xN39+KSwc5&#10;zBSGTordxxLS+tkl18TZ02/cZZsa51ljxxqrDa7HZymbiH9MbHHQyHZyteVO1xSQ8oZ7kdgnH4rg&#10;YAQHd2YOCC99cfomz+Tf7JCPEz+mRLF19ahUPnAwWEveBnmczbLX19trr19oD/01ys49/1inB0jX&#10;dD4o4p1dbPMt9Eufs8bXF7t77Om4sTef/45gZm5+X0sjZz0r5yArLCYuDoaKP3jq9OF27c2n2fxP&#10;/2EV7YuYreVW17HRymvXW0Ow0ZqayaOrwe8k3zx+JqZwSN/08VIv8ib4uTPrJfLZCL76eOkf5dv0&#10;MNOLp7fi3Kypq6BmQvkanlNIfJt11XqueqEFtnzlnfbH+xJtyoxvgJND0DUHOH6EJDiR0qhjEy+i&#10;j6PSO8Wt4HoNkdsp3kMniqHq8U4eP4M5IY5Or8+M6ujCxH/PP/Jbn/n7PeE1//pCR58nevNxc+8y&#10;8ZnusGxzbOC7wqZwvaN26uhxrfo5F+G8V+LTFK9mWmYfeqGCk0lwbLp5NZjeuyfYM89PAydfZ0au&#10;tHV1i2x97XJUSXi5+K+ZWuCGRvZ6bHJt7W3Ao/RNT9cUZmKwK6nOSQQzI/vAF7APgJvOZtnaMSzO&#10;ps070LyKybiezy+3ufP+btfflI9fk7j6+KE2Hv98StpwdIMhYOEA14sgCb9nqng44ZOdPLUPOZ8H&#10;WFGR179aPVj9voPbOorvy/UeDB1df3UwOCcPfga4GvLwC+TBU5eT3Zf+7H1cDwT1QchIJ56vvjP0&#10;T8jGL5abR65KHo+JU3kC3wh8TVtKJq85gWtM+Oq4bYX5vmwTR/47eOz2GJ1DOPaxT/h9vnVUv1Bf&#10;VGdYAF+0jnqtEL9gft7Bbsxyc/q4sdH4aJwkKcRc0uVvER+gG1/eo/5G9zCZuEw24yKO3zxydbd2&#10;FEeb+pkVhO5XPp/V8yL6leveO25g+vYUlBxgxVP6WcmUQZZXxFzJ7Of6RmfkHGbjJva3U8f2o173&#10;B3b/QzNt6Yp/An+KjX9qLR3lxL/hw2xpIE9dNT5ef59WfPFt9CFwZrhg0lcKmL/hL0bw4gvAizBM&#10;iIzn54wnmNrEfG1tr2W/r2Z/32CfrnvfnnruVrvw4gTiQidY1MShFhcPZtK/Kj9vKJywA+hX3Zf1&#10;R6/BXOo3QpglPUW9WsXnVUAeXhE58cXk4Pnv6+h4vkKfc31d+bx4uFNZl2nkNSWnE4dSfDWZNZ18&#10;ADyz4GQatl0qfHYp4p7dH44mapEVrwILJOHf7z3uipvbxEx0ZIebuxtmgoPSrX3MVE96YWMBR4eX&#10;YGUhmFkYwsxEYivyDyaEjok81vikpuzHfrcf+Y/k9jCmGivFq4WVyiETjmawn/j3Ifyoe+iLfx91&#10;1H3V5/x7qc9Mm96fmOFBzr5QHFE+8QT6VqTRuyc7/zg76TcHuT346hty7Y13/mRV9Z+AlRuZbxus&#10;pmG1NYGVTU1N+I3g52ppceL3RPP7VUTW8ees4wjm/ff8M2CmnETNJMDXBTfyrIrnVegAq2zegifs&#10;X09daVOm/cKKSv4HfDyGvBLWQfYQ1jT1bmCY1qnrO5hODl4atR6p1KeHiV7Lze7tJCcLDk8kOxM9&#10;R/qiem6x7lVrlF0E9zExp3TynRRbzUDHzMmhDjl/IDoivWay+qIb9SUe1duLT4HF6t9ewFoV/2dX&#10;YU3jP/BFnN+SzTa8Hm/+m82v/3f0yi1/z/MJfta+7rTDhZ/ooJ6e6fUkKWDfka6p/iT51HRl5TOG&#10;xKLTc9hjGD/1l1A/Mz0vKCJvrIDxw5+YmuXxRWdI51TcWv5F7pHu07YkD901H72/EF7/AvRZPdax&#10;mL2ztGQoexyxQngus7IH8ZtDycEYZgnU6MYnHk7s53i76tpM+/s//2DLV72KLbOB+aVaX3zqrfgv&#10;4eBqwvgWXvqYGY6Xfr+KCGZGMHO3mQOgpLyfQXzpdU2VDjeDrZ4O0GHi4VxJrcX79t77d9o11yTQ&#10;L+sYGze+j02KPpg1Nhw+ucOw/4Yig1nXgx2e5uUMxWYejp45Eg6lQ8DWgx2vV0pSH9fTJREOhri4&#10;Ay0+9gCLifP6wyRkoAvRJyYRHrAUbPDkDPQU1qE4ZxOTe1kC/Q2S6b2VhK6VSi5gEpiRAlYmC/vo&#10;9ZqD3bgt2RKjnC+Av/OOXw1Ohp/T9jFTfsuu4nrh8ZqOek/5jvHo50nE7hLhUlOfMh2T0vez+LR9&#10;sZG9cVMPnriU/fEr7kcf5/3QBfdH2LMKhlt+/ggwcYS7bwXcO90//5iUcJC7b7p/CTxO4N7Fcu90&#10;H5MS+/F8iMVMGmoTJwy2CVFDsAO+YWeeeZrdedd0e/Kpa62qeg7+n5XMpUpyg6rg1thg5VXrHE+C&#10;5l4ztb1b6pd+7kcEMyNYudtgZUiXV5y9uqEOumt8SO4//JvtzGt4i+ub5WtazVxfg36wCD6Z2eQn&#10;vWgfzbnH7ru3FEz8vp180gEWNWEg0t8mThxg0ZMGsZ6GwJ80HJw8BH/ZoXDEH449eDh4ewT24JHo&#10;jUeh9x0Nvh6DD/NI+mMOpN8WnMj5wyynaAQ9YEagTw4HMwe7vgaZOUPoTTiYmNNgyygYYFmFB1ta&#10;IbpUPj1f8Z+qP7Zw0/XSzgdDt5CuGBmub371eOmwU35M2eO+P7OLr8DH9s1H18sWzNdRvtB47O5Y&#10;sFE4mSj/Jb0fk7P7cKSvI/GXuKQD2YvgocxhX2N88wpHMmbD8E0PsoSUATZhYl93/yZwD8dH9bMo&#10;ZNz4g208omNOzrHsR8e5o+6b7qfua2oqfBppR8PbdhR+lO/b9Kmn2R8uz7G/PHipffDeY1Zbs4C5&#10;U2OBwFrs7ypy0RsQ9Mm2FvyX4tgAL8knbtrCHvfxcndbK5HzieC35oAwM0DBZUN7C5om8xmrvIW4&#10;UBP9A+qpW5O/ybOllAu/Fj1hBWvgY1u35lWb/eFf7dWXb7Wrr061K/8QbxdfMtHOOudU/Fu/wub7&#10;MevsB6zpE230mBE2dvxI1uXh5OQdhd32dfxs3wQ/v4sN/i3y9b5OL9avW+nUb9nkad8mh+9bYOmx&#10;+N8Ow0831GLiB9okuBSj49FvEw+yeGKxKfSAy6K+JH/aYNfrVbjZKVtgpnjoJZux04u3+H7OcJ3v&#10;v/7Yx8vPYGbofNGl1Z8+U+cfOobnKShenV/KXlJIXUJ2f4tNPcgmJhxgE+IOsInxPI7rbTHw/yWn&#10;D7P8ouNs6ozv2sxZPyTP53tWVPwtYjknENf+JvvTt9nXkPRvMe7fwr4+AVz8pjuOG3+oRcccaYlJ&#10;38D2/i6+7B/z9/9nZ519mp13frTdfONM+we8WfPn/tsaapcxT6qRemorqqwpiO1Sv8nxFTYG4djg&#10;Hcod2YuJPvJE/ETNYKdvj4fjJR91/yJYFcGq3WkOCDOVwlHX3kpOcb1tqq+xauVw8ipeTuz2Jlu1&#10;dhH1lsst2LyeT8rfqRwl+aSqkU34oxZafWCOlZW/jc/q3zb3k8ftrXcfoI/bH+35l26zp5+92Z59&#10;/mb79wu324uv3GGvvHaPvf6fe+3Ntx6wt9+9zxYsfMiWLHnQli192MniRX+xTz6+3z784C57953b&#10;7JxzfsMa/TFr+xji+P3tt+P2s9+O38fGwjMyKQVbXv1hiUU4yd3P9cru7OUFfvo5UfJ5Cjdlz7rY&#10;OnpZNuL0uy663X9R/9wOZgonfUlXThfP0yVch5cLux/9b6VDsp8k9qcGsbeNmdCb/QV/M3vOjFn/&#10;a+df+Gt79/0bbPac223B/Afc+K5c8ZitWPaYLV30KK/9zd78zz322pvIG/fBh/5Hd39efu0ue+mV&#10;u+2lV++0x/91rT393I3u9Xc/eMg+mf8vW/npC7ap4h2rrVU8R3NCOWvK91X+TwM82PUuB7gxQB4w&#10;s0h1jtIrGyDYkNRRMF7HxGukVk2Y6fej9m1xvqjz3+60XiLnEsFvYWZFQ4NVkw/HbLd66tEqGxus&#10;rK6aOjbimdjszSTGiTtJPB/tkH80B6stGKiA41jYiT7RsYl1sQ5Z747t+Pk9X7/4FXzZ6B7r9Q5i&#10;pu3us8pvWsMak24iWYEo70mix8tJylvqnldWvcmavtVuui3Hps76hSVnHWcxKYegVw2Fy+5gSyLu&#10;kQR2puQcgICfYIxEfMpdMVM+QOJDwkt8p7sVZkrXdNjdFSuFl8LKVEkO/kl0y2T6QCQTz0lMx9+b&#10;Tqwl7TjiPt+26bNOtptvzwX7brSKqlcZO43fQmQx48xjjXXHSsaVMXYiO8K7X7pvuo+tHZK1cGGs&#10;xY7+lPf9e7jJ3Ve939K+xt3vDvLQm5uqXJ1EcxNY2aYduC0kVFVQi1ZVXwdOEhfvEK9GO/Oqxaoh&#10;c6tD4dSnW3hNmLk1HZO3/3vxUNZCBBMjY/B5c0CYKdYjaQi+6LlEc1w2lHxOmvsSzWuX/8Ec7yB3&#10;zlsj+rRq3aRrdOcIaR2+AE/0HeGi16uRSqTMWloXk9v3rD382KU2/cxRjtshuxAfG/7OSckHWlQ8&#10;8RDpjtTKZxYS7yA2Irxxtq2L+3iY6XIeiSflIF+1nunnFDmfJpjpbO/QOTv9EtzPKCBvCB06mb45&#10;WcS68yfj88W/OxGfxaT4423WmTH26N//YMuWv8AYCSc3INqnJFVINVKDaDx1j/y7rWN375v+Do42&#10;t5fS+5T9lg49XaSZ13jHWSxeRRr6Js99UYWa5uDnzdPI+5Ex2l3mgOarsFErx8dKHy/1uhPUBnEW&#10;YkIR30SLQEg7hkMBEag6L5U0hu6KdFgEn6on/JBPNNLWTC/ian6vGoVDa77a6T/ryj6wd2c/bs++&#10;dItlF37XxsUSr4ihRp74RlbxEBsPdk4iV3Dy6fg7ZcuG7HLpcQ6jwMq89ANNuY/SO//rfkzfF8Bv&#10;bwszhZfSLbPJG08kVyqD2FfxzMOI9fSzX57K9SUNsPMu+q29/Mo99uGcf9vGsvncI2Gkt880w2se&#10;aEBHpK+etXFXvRvGULd6opuqx86G6N69k/3RiZMhzJRPfLNw/3iOlrlV0edku+8u6yFyHhFs/rw5&#10;4DCTvR7mI2Z1SIBBQaF4CiVaWvLXCy9bwErMrE5poleq+w3N+26Iq+dAd3XkXiHo9KFXPHYSAXdH&#10;M/Xz+nFXQCcvQi02XRn+sGX43G6yi6+IskkJI8HJIeicIy0urbdNoKZZOUyyZ+X/83HR1zELhJnI&#10;bouZssWROHRlxcXT8gcgw2z0hF42Kupgu/wqej98/CCwh23dJp2P8XHCWNFTr50b1dFM/azGDv+h&#10;G0+5G8PE9bqVnteNe+f9jbIthJFe/NA7hv+/POP6j/qerUhLh/w+Ecz8vHUaeT+EM7uBTSLMlHiV&#10;6WFHoEocSQ43fbzcAjOhmMPPz7UAebtyT9v5IYnUVemwgkW10VSNcYvgUWon7zUTY23A96q6+YZg&#10;lTXiU210vdw32LKVT9iNt+WSd3i0nRbVB1/fMPyZgxxuKp9T8WXlQcoOd7nh6JcFadRe7k6YGdJ3&#10;ZZv7/stk8D4R32Vm0SCws5+dNGofmxA73K65McUWLX2EwVnNXiZ/YhDOvyZ3bGoEp4LgJ+MGIIGd&#10;noopTlWNq/guwo+7cv80dz6LmT6GetipWKIniptvFs9C104dwcxdWT+Rv/0K8HQrOobWgu6FoMzD&#10;NJZgCNM6bXOtRcStOeFmd0S/w+/79pnP/6l27ZjlTq8NNsBvQyODxoYm8qDBg2YEQG1Rvh8+urrG&#10;ZYDDOttU+ZbdR+8O5S9NjB2EPU6e9pTDXE63uCPEjSufoatFDGGmdM3dRs8Mx0xwUzpmMlhfMG0Y&#10;+atDbGxMX5sQPxL9MtHmzn8U//Ji9P9PuXbsW+6Txl8x6Caai4nfIhggD5LHcnNoPLXvkBbp3B/+&#10;Ua91676F7rXDTGxy2djq1ePsdP+o19xu7HFsCV0lnEUXiaz5r2DNh9Z3ZOy7Mfbg1ZZzWItIOOaO&#10;jC3g6daVrw+KN8HhJ1Nfx11Zc7pnvg7i9+jQOhQGOD5u1rvwUmu/Cd+bi0OBlPosr/K39VZVtYLz&#10;2MB1kAfY8JE998JVdsY5v6LmZYjFJaNzZh7k+MeEmZ12OZhZiJ75lWOm718FL33sdnqmMDOkYybA&#10;K3VqFPZ58ki74bZMW7j0X1z/cq53nQWa1jkc0l0MF8Wig9jljUFyxlwMj3HexnGX7h8/qnuiXCI/&#10;Tugfu8TBQ/OIQBEnGhLpwXqs+RWRyBj0kDngAM/t+yggoJAnYXqAFhSr0v3z572ODtRCx/DFupOP&#10;hc3Knw8Q26EDK4/hTeQ/F0Pgt+Uz2Hw28reClBiX9fQfrqHWszZYwanxeY5NQfKWwJH2jnk2e+5d&#10;9odrx1F7OdjVYaaTx5gJb2OPwUywVDlFieQTjYuFc2jK8Xbn/bm2aNmjjMgyrrMcUUysAR+FuAIC&#10;Lp8nyCa2ecw0duTzkC+2VWHcWnhPeNUFcHfiHmp6KDYokT4bLv6Nczzr2AzcvK6isJNe4zsimBnZ&#10;N3rKHNiMmZuRqYve2YmZws2QhGOn4jc7sca2/Kwws7G1xhqoQw6011gjXCHN5IBqjbdgOCpXxcuJ&#10;xv7DKdAIV5g4wxohotXn5B9TXqCwvrm50srLF2N/ruD5alu58nF74MFi19M9OWWw628ojqQs4kM5&#10;8ILmITmOW247cXPZy92RsJiTYk8+39vWju77lZuJCNdVH656+0Q4zBM474y84+yJZy+mXutDxmIZ&#10;tVkLHf+U4uMB/LoaH/XFEYdaI7XbOjYxdrKVZR03ETMPIPJnaL/pPOLb0ONdxUxn+2+Bl3rNx8zW&#10;IDlpgc2i/n6+6HXNiZ6yXiLnGcF2t16Ei1vIZ2xzcPJLmy8sLnnCpBV5x83+zc1+Ve/3nd+TRRZ+&#10;dNggfAVTxZEjDvpgsNyaAxuIi6yyhx+80tVC//qUATZmNLw8+UdRo3k0fs+DXX8FcUpmw2knLjr1&#10;YIgjT0kcoYoZiTNIHJOy6/W4sEh/Dw8etZs6FtHbJj8PfqVc8BfMS+PvxPWUzDE752tWXEJtPHFv&#10;cdxJxNecW0SeUzF6L/mjLqZP79pU+IdyCgfD1XQEnCQjbNQYanuij4YD5SRqpF60srK55AlsBIjk&#10;wwUr2V8k2jc0Fp8Zp9D9Ch8n3dMtn+u1Xb6vn50+W06n7e6ru/z7X+bcjHz3rs+PyBjuVmMorJAt&#10;2gTmqzavsQmOJmIfLnZc32At5HbWVay2d974h91w3WTqq39kp47qa788hfzGhF42ZeYRNn4iefBg&#10;XC78xaXTBtrUafSsgZ8uDZ6gmBB+ut6y8FCKlzKe19TLJi4OfIQrMhmczYBbKBc7ugBOtuKiftRy&#10;g6dIQUlfeHjhYoO7TviYBIeoJIF8y3gwehJclglgbRxcTpMS+9iocb3tN6eRU5T+I7vn7gts4Sev&#10;WtWmldZA/8U2dEL5foOtcFC1EPtqAzepU3Q4GJmXu9W8jOwDX6KOFZnruzTXPcyUTxTbFINQuNlC&#10;H5nWJmLJxD86qP90ufatm6xs3Tv23DPX2Tlnn2rj4GIaPY5aS/yds84+Cp6Lg+FI28dGE2uJigbH&#10;wED13yyeCr8dfPBZ8O3qKN5J1wMeLvl8dM6iyfRQhPPct9+Fu4VF6KDwLmUIF8FY8fsm+UKtexq8&#10;venwhWaW9CGHqB95ReRExfWy08Z8DT33cLv00hh74flbwMq5nDv56eonhm3dTrKQ8LIRPgD5cxs6&#10;6rjuQAQzI2tol9ZQBN/3LnyXjiWfncsAVI6LajvVDwHBmMWnhp+zvgrbUPEShFrr5UufsIf/eoad&#10;edZJ2OOH28SY/ahBBCdTwDM4jQtK6M2ApMGpNgkcFW+vq++G1zwRjt9kjuLvVIxGIvtbtr3s+QTs&#10;ePWdy8TezqDuXZyW+rx4RNKx4dPQQ1M5JoG9CfACi6MpM/cwK5l6ol3x+yh74slLbN26lzhX5QHA&#10;CVStenCCJSRZtuB3COK7FW4KK0NXHcHMCGZGMDMyB3Z4DniY6eVQ+7mBLj/ej+uLeIzaeK9xoWoK&#10;hZ3rrbHuA5s75y/21FMX2rQZ37H8ErggMwfAddEXzOsHdg4E8waSG4/vsmQIdYv9wMeDPB4Q8E95&#10;5qplV31mSibYiI0tPVX6qTA2G/0xt3igqw3PLiaOA998Mt+rmvjxsftR2yl7/GDs9RF2yWWj7Kln&#10;LiVn6lXObSUiv2U5tTtwmNcRHydRVTVQ6lPfTJK/amdUjehVJAYjmBlZLzu8XiI65d6lU271fqNn&#10;St/Cy+fpXeiaLi9QmOmnAqj408X3KYABh6xFOlwZQm5S+3xylF6Bv+5Gu/X2ePiOj7Gx1CZKktLg&#10;my8+Eu5eOJRTD7aYZLg70/FzUl+UUzrMSRb1OfGpcAyRA5qR1w8OT693WDz9i2LoZRSNz3QU9v6o&#10;Cfs7rrZJiQOpHz/OLv79r+2hvxfai29cAa/av6yx8UPOR/np5Fs2r+UcOU/plyCiEnk6xIki7h/p&#10;0qBlM3Z6Q5v4gmrw5n4BcZwI7kRwJzIH9o454GxzdC/yOp3+RY6S42J0tjmQQ/5ffQWcdSoCBUYN&#10;/2ZrA3jUir3ueECl08n+/Zg6o9dt6ZK/2vPP/85uuy0LTt2T6ZnzHSss+S52+lGutmhcdF/HJRSX&#10;OtgkMckDsb8HY1+PBG+PdH3DYsHFSQmy7Y+iX9GJ4OgJNnXmT+zSK6PtrvuK7Ol/X27z+Z1g27v8&#10;7ipEGL7B6qsXWk3FEvTLSp4rcRG8dIn9nDin7/1TdgEapvKG6H0n32YEMyO6w1b1iQgG7h0YuLP3&#10;OQwzlXcjrk9xfqvPa7tImVDVOpQDCPwId9rq8QPWiwtNL6CINldYsBacal3Gc/Q79fFoW2zVVe/Y&#10;qlXP2cJF/7DX37zNHv3HBXb1dWk288xfo3v+EN3zBHTII+hBO9Ri4w+lr+NR5CQdS57SEfRdPMpK&#10;Jv/Ubr451558+kp77fU74FV+3Grr3uf7VyCfgnMrybFcjqywuqql1lTPbzscRxcG91U02k4Mq51Y&#10;FglF3uly0D+Xt8p1ao9QBmYEMyOYGcHMyBzY4TkAEIq51mNm0lF5nrwmvUywKJGJ64vUN1fuxAew&#10;eV0hdkeQF8WGJxGe+n7PKh5XINjw6KJt7WBcyyLqET+hxn221dR/YDW171pd3XvWWP8+eupsCzZ+&#10;jN9xAXX4S6jvXk48aiV/K112E1jId9FrqaO92pO2WvBZvwVO4ltwWOn48DivcN8C0K7rcCm02lPc&#10;Nes6hZeh693ZvSby+YgOEpkDe+cccPgh7BBehmFIOGYKI4WVPl76R70uPPJJ7xyGCq94UQQhIk3r&#10;gqWKH1UjFfxqGbC2kTFfz2elI3JsBxvbwUbHj6zPCX/5DmzoDno9dDTDzws/W3sTUX560yofSsfO&#10;gkPZ4fK7bgUvOzGTt91+0ombEczc4f01ghF7J0ZE7nvX+w52hBTH0BG8k0ImbJFIP5MIG/VW6Oiw&#10;0n8sNTNcpJPKHlaukjh5RQKkng3i7RVRXSeWClM9TLQW8LG1wRN9zon+ltgN/JVt8FdKWuDOa+Ft&#10;cdw50e8KI0NY6XPi+bWHOrrr0GX6whzofJE3I5gRscsicyAyB3Z4Djgg8cGPowMYYQpj6OOmf/Tx&#10;k6PSj3wsdXAoKBQs6ojq59RMQSVfqZqiYAD/IfyUTYh0wxZqutvBUkkHeqPzPeJ/VB59K3x1rfp8&#10;A3XfiHh9HU6Cj45zFLwMhETPnXoLv4/wcbP4zzdfR1fM9K7RXWdkH43sG5E5EJkDOzEHuoLjFlgC&#10;XkqN6yK8JnPchaR1DMNQH0vdMfQZ6X4er6fHUScsVv1R5z895DUnfFb59Or5IWmiJkm8zL4ApfC3&#10;YfH7gj6rVCiv55L3Ox5nm7jV9NzzzWoPET5uTXZ4f9mJMY18Z0RvicyBPXcObA1H9Jq75wCZ8I0o&#10;uhP185LXM1x8uNvRo/s+facTsNLHTKcnSj/k+wFkx2GJEql6TidgaIDHkgZA2ZcmsFGY6QRA9vkn&#10;/aM/dz9znaET9t+PHPfcOR65t5F7+0XOAaffhQMeWOYwkzfQ1Dr5w7GoCQMhGOWuPh0U9app/H41&#10;Om7xH4Z6EB+mE3iTgltIM3lNLTRKcoLfshm7XRKUwMsmbjb9TYDvCBATb8ABsKWIX6RTOCedn8Tx&#10;nnP04uRcYOi6Oq8XjNbjL3IsI98VWZuRObDnz4FODPFxcwvMVD6juHUlXbh3eV3PxQ0kaYJPsssx&#10;xDfp/52OwlyPl9LTW6W/unxQ5YSGxP2efjP0/T7mergJdpLbJKFy3GGp8Fs85z5WhuOlfmubmBm6&#10;3sgc3/Pn+I7e4/777LPPUET/BiJ6/P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I4iCUKzAAAAIQEAABkAAABkcnMvX3JlbHMvZTJvRG9jLnht&#10;bC5yZWxzhY/LCsIwEEX3gv8QZm/TuhCRpt2I0K3UDxiSaRtsHiRR7N8bcGNBcDn3cs9h6vZlZvak&#10;ELWzAqqiBEZWOqXtKODWX3ZHYDGhVTg7SwIWitA22019pRlTHsVJ+8gyxUYBU0r+xHmUExmMhfNk&#10;czO4YDDlM4zco7zjSHxflgcevhnQrJisUwJCpypg/eKz+T/bDYOWdHbyYcimHwquTXZnIIaRkgBD&#10;SuMnrAoyA/Cm5qvHmjdQSwMEFAAAAAgAh07iQG6DjEkFAQAAFQIAABMAAABbQ29udGVudF9UeXBl&#10;c10ueG1slZFNTsMwEEb3SNzB8hYlDl0ghOJ0QcoSECoHsOxJYhH/yGNCenvstJWgokhd2jPvmzd2&#10;vZ7NSCYIqJ3l9LasKAErndK25/R9+1TcU4JRWCVGZ4HTHSBdN9dX9XbnAUmiLXI6xOgfGEM5gBFY&#10;Og82VToXjIjpGHrmhfwQPbBVVd0x6WwEG4uYM2hTt9CJzzGSzZyu9yZgOkoe9315FKfaZH4ucoX9&#10;yQQY8QQS3o9aipi2Y5NVJ2bFwapM5NKDg/Z4k9TPTMiV31Y/Bxy4l/ScQSsgryLEZ2GSO1MBmXJf&#10;NsBU/h+SLQ0Wruu0hLIN2CbsDaaj1bl0WLnWyUvDNwt1zGbLpzbfUEsBAhQAFAAAAAgAh07iQG6D&#10;jEkFAQAAFQIAABMAAAAAAAAAAQAgAAAAvFwBAFtDb250ZW50X1R5cGVzXS54bWxQSwECFAAKAAAA&#10;AACHTuJAAAAAAAAAAAAAAAAABgAAAAAAAAAAABAAAACMWgEAX3JlbHMvUEsBAhQAFAAAAAgAh07i&#10;QIoUZjzRAAAAlAEAAAsAAAAAAAAAAQAgAAAAsFoBAF9yZWxzLy5yZWxzUEsBAhQACgAAAAAAh07i&#10;QAAAAAAAAAAAAAAAAAQAAAAAAAAAAAAQAAAAAAAAAGRycy9QSwECFAAKAAAAAACHTuJAAAAAAAAA&#10;AAAAAAAACgAAAAAAAAAAABAAAACqWwEAZHJzL19yZWxzL1BLAQIUABQAAAAIAIdO4kCOIglCswAA&#10;ACEBAAAZAAAAAAAAAAEAIAAAANJbAQBkcnMvX3JlbHMvZTJvRG9jLnhtbC5yZWxzUEsBAhQAFAAA&#10;AAgAh07iQB0OmNHYAAAACAEAAA8AAAAAAAAAAQAgAAAAIgAAAGRycy9kb3ducmV2LnhtbFBLAQIU&#10;ABQAAAAIAIdO4kAr9yXEvQIAAFoGAAAOAAAAAAAAAAEAIAAAACcBAABkcnMvZTJvRG9jLnhtbFBL&#10;AQIUAAoAAAAAAIdO4kAAAAAAAAAAAAAAAAAKAAAAAAAAAAAAEAAAABAEAABkcnMvbWVkaWEvUEsB&#10;AhQAFAAAAAgAh07iQGLWn3wiVgEAxKcFABQAAAAAAAAAAQAgAAAAOAQAAGRycy9tZWRpYS9pbWFn&#10;ZTEuZW1mUEsFBgAAAAAKAAoAUgIAAPJdAQAAAA=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  <w:t>滑轮组 滑轮的应用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11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58240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CE1SKOawIAAEkFAAAOAAAAZHJzL2Uyb0RvYy54bWytVM1u&#10;1DAQviPxDpbvNLvbzXYbNVuplPaCAFEQ51nHSSz5T7a7yb4AvAEnLr3zXH0OxvbutoCQADWHZDKe&#10;+TzzfWOfnY9Kkg13Xhhd0+nRhBKumWmE7mr68cPViyUlPoBuQBrNa7rlnp6vnj87G2zFZ6Y3suGO&#10;IIj21WBr2odgq6LwrOcK/JGxXONia5yCgL+uKxoHA6IrWcwmk0UxGNdYZxj3Hr2XeZGuEn7bchbe&#10;tq3ngciaYm0hvV16r+O7WJ1B1TmwvWC7MuA/qlAgNG56gLqEAOTWid+glGDOeNOGI2ZUYdpWMJ56&#10;wG6mk1+6uenB8tQLkuPtgSb/dLDszeadI6Kp6QklGhRKdP/1y/237/d3nwm6Gu4Z0jVA4C6SNVhf&#10;Yc6NxawwXpgRRd/7PTojB2PrVPxidwTXkfbtgWo+BsLQOT85XswXJSUM18rj6fy0jDDFQ7Z1Plxz&#10;o0g0aupQysQwbF77kEP3ITvimyshJXEmfBKhT9zFbdOix5xsEGuQvuz2rlu/lI5sAKdjerXAJ28h&#10;bQ/ZW07w2VW2C09Vdv4xXI6Knj9BdqAUpGELQoeMPS+Xy1nEhkrozfUhAv51+2ks8klaQv67PVdS&#10;aALxGKOAnoHkOCRJa6iCkPw9CpJlwOOTqI+NSE2Gmp6Wsygt4IFuJQQ0lcVsr7vErzdSHDJ+YmxS&#10;lhflyZ7vx2FR60vwfaYuIWTqlMDRTCT2HJpXuiFha3GMNd43NBajeEOJ5Hg9RStrAEL+TSTSITXq&#10;Hac+T3e0wrgeESaaa9Ns8STcWie6Hqc08ZPC8bzmQcl3S7wQHv8n0IcbcPU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5TWTANcAAAAIAQAADwAAAAAAAAABACAAAAAiAAAAZHJzL2Rvd25yZXYueG1s&#10;UEsBAhQAFAAAAAgAh07iQITVIo5rAgAASQUAAA4AAAAAAAAAAQAgAAAAJgEAAGRycy9lMm9Eb2Mu&#10;eG1sUEsFBgAAAAAGAAYAWQEAAAM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1"/>
        <w:spacing w:before="312" w:after="156" w:line="360" w:lineRule="auto"/>
        <w:jc w:val="left"/>
        <w:rPr>
          <w:rFonts w:hint="eastAsia"/>
          <w:szCs w:val="21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920" cy="522605"/>
            <wp:effectExtent l="0" t="0" r="1143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初露锋芒</w:t>
      </w:r>
      <w:r>
        <w:rPr>
          <w:rFonts w:hint="eastAsia"/>
          <w:szCs w:val="21"/>
        </w:rPr>
        <w:t xml:space="preserve">    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bCs/>
          <w:kern w:val="44"/>
          <w:szCs w:val="21"/>
        </w:rPr>
        <w:drawing>
          <wp:anchor distT="0" distB="0" distL="114300" distR="114300" simplePos="0" relativeHeight="252561408" behindDoc="0" locked="0" layoutInCell="1" allowOverlap="1">
            <wp:simplePos x="0" y="0"/>
            <wp:positionH relativeFrom="column">
              <wp:posOffset>848995</wp:posOffset>
            </wp:positionH>
            <wp:positionV relativeFrom="paragraph">
              <wp:posOffset>66675</wp:posOffset>
            </wp:positionV>
            <wp:extent cx="4545965" cy="2158365"/>
            <wp:effectExtent l="0" t="0" r="635" b="635"/>
            <wp:wrapSquare wrapText="bothSides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5965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  <w:szCs w:val="21"/>
        </w:rPr>
      </w:pPr>
    </w:p>
    <w:tbl>
      <w:tblPr>
        <w:tblStyle w:val="12"/>
        <w:tblpPr w:leftFromText="180" w:rightFromText="180" w:vertAnchor="text" w:horzAnchor="page" w:tblpX="1367" w:tblpY="354"/>
        <w:tblOverlap w:val="never"/>
        <w:tblW w:w="98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2"/>
        <w:gridCol w:w="80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5" w:hRule="atLeast"/>
        </w:trPr>
        <w:tc>
          <w:tcPr>
            <w:tcW w:w="1792" w:type="dxa"/>
            <w:vMerge w:val="restart"/>
            <w:noWrap w:val="0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学习目标</w:t>
            </w:r>
          </w:p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&amp;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</w:rPr>
              <w:t>重难点</w:t>
            </w:r>
          </w:p>
        </w:tc>
        <w:tc>
          <w:tcPr>
            <w:tcW w:w="8038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1．掌握滑轮组的画法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2．能够进行简单的滑轮组力学计算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3．识记滑轮实验原理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1792" w:type="dxa"/>
            <w:vMerge w:val="continue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8038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  <w:lang w:eastAsia="zh-CN"/>
              </w:rPr>
              <w:t>1．滑轮组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  <w:lang w:eastAsia="zh-CN"/>
              </w:rPr>
              <w:t>2．滑轮实验</w:t>
            </w:r>
          </w:p>
        </w:tc>
      </w:tr>
    </w:tbl>
    <w:p>
      <w:pPr>
        <w:pStyle w:val="9"/>
        <w:spacing w:line="360" w:lineRule="auto"/>
        <w:rPr>
          <w:rFonts w:hint="default" w:ascii="Times New Roman" w:hAnsi="Times New Roman" w:cs="Times New Roman"/>
        </w:rPr>
      </w:pPr>
    </w:p>
    <w:p>
      <w:pPr>
        <w:pStyle w:val="9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060" cy="584835"/>
            <wp:effectExtent l="0" t="0" r="152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根深蒂固</w:t>
      </w:r>
    </w:p>
    <w:p>
      <w:pPr>
        <w:spacing w:line="400" w:lineRule="exact"/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drawing>
          <wp:anchor distT="0" distB="0" distL="114300" distR="114300" simplePos="0" relativeHeight="252747776" behindDoc="0" locked="0" layoutInCell="1" allowOverlap="1">
            <wp:simplePos x="0" y="0"/>
            <wp:positionH relativeFrom="column">
              <wp:posOffset>5392420</wp:posOffset>
            </wp:positionH>
            <wp:positionV relativeFrom="paragraph">
              <wp:posOffset>31115</wp:posOffset>
            </wp:positionV>
            <wp:extent cx="590550" cy="1409700"/>
            <wp:effectExtent l="0" t="0" r="6350" b="0"/>
            <wp:wrapSquare wrapText="bothSides"/>
            <wp:docPr id="24" name="图片 1" descr="DSC01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 descr="DSC012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140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黑体" w:cs="Times New Roman"/>
          <w:sz w:val="24"/>
          <w:szCs w:val="24"/>
        </w:rPr>
        <w:t>1、滑轮组的定义</w:t>
      </w:r>
    </w:p>
    <w:p>
      <w:pPr>
        <w:autoSpaceDE w:val="0"/>
        <w:autoSpaceDN w:val="0"/>
        <w:adjustRightInd w:val="0"/>
        <w:spacing w:line="400" w:lineRule="exact"/>
        <w:ind w:left="420" w:leftChars="20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szCs w:val="21"/>
        </w:rPr>
        <w:t>（1）</w:t>
      </w:r>
      <w:r>
        <w:rPr>
          <w:rFonts w:ascii="Times New Roman" w:hAnsi="Times New Roman" w:eastAsia="宋体" w:cs="Times New Roman"/>
          <w:kern w:val="0"/>
          <w:szCs w:val="21"/>
        </w:rPr>
        <w:t>定义：由定滑轮和动滑轮（至少有____定滑轮和____动滑轮）组成的滑轮组合。</w:t>
      </w:r>
    </w:p>
    <w:p>
      <w:pPr>
        <w:autoSpaceDE w:val="0"/>
        <w:autoSpaceDN w:val="0"/>
        <w:adjustRightInd w:val="0"/>
        <w:spacing w:line="400" w:lineRule="exact"/>
        <w:ind w:left="420" w:leftChars="20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szCs w:val="21"/>
        </w:rPr>
        <w:t>（2）</w:t>
      </w:r>
      <w:r>
        <w:rPr>
          <w:rFonts w:ascii="Times New Roman" w:hAnsi="Times New Roman" w:eastAsia="宋体" w:cs="Times New Roman"/>
          <w:kern w:val="0"/>
          <w:szCs w:val="21"/>
        </w:rPr>
        <w:t>实质：________杠杆。</w:t>
      </w:r>
    </w:p>
    <w:p>
      <w:pPr>
        <w:autoSpaceDE w:val="0"/>
        <w:autoSpaceDN w:val="0"/>
        <w:adjustRightInd w:val="0"/>
        <w:spacing w:line="400" w:lineRule="exact"/>
        <w:ind w:left="420" w:leftChars="20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szCs w:val="21"/>
        </w:rPr>
        <w:t>（3）</w:t>
      </w:r>
      <w:r>
        <w:rPr>
          <w:rFonts w:ascii="Times New Roman" w:hAnsi="Times New Roman" w:eastAsia="宋体" w:cs="Times New Roman"/>
          <w:kern w:val="0"/>
          <w:szCs w:val="21"/>
        </w:rPr>
        <w:t>特点：既可以_____又可以___________________。</w:t>
      </w:r>
    </w:p>
    <w:p>
      <w:pPr>
        <w:autoSpaceDE w:val="0"/>
        <w:autoSpaceDN w:val="0"/>
        <w:adjustRightInd w:val="0"/>
        <w:spacing w:line="400" w:lineRule="exact"/>
        <w:ind w:left="420" w:leftChars="200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cs="Times New Roman"/>
          <w:szCs w:val="21"/>
        </w:rPr>
        <w:t>（4）</w:t>
      </w:r>
      <w:r>
        <w:rPr>
          <w:rFonts w:ascii="Times New Roman" w:hAnsi="Times New Roman" w:eastAsia="宋体" w:cs="Times New Roman"/>
          <w:kern w:val="0"/>
          <w:szCs w:val="21"/>
        </w:rPr>
        <w:t>理想的滑轮组：理想的滑轮组（不计轴间摩擦和动滑轮重力）</w:t>
      </w:r>
    </w:p>
    <w:p>
      <w:pPr>
        <w:autoSpaceDE w:val="0"/>
        <w:autoSpaceDN w:val="0"/>
        <w:adjustRightInd w:val="0"/>
        <w:spacing w:line="400" w:lineRule="exact"/>
        <w:ind w:left="420" w:leftChars="200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则：___________；</w:t>
      </w:r>
    </w:p>
    <w:p>
      <w:pPr>
        <w:autoSpaceDE w:val="0"/>
        <w:autoSpaceDN w:val="0"/>
        <w:adjustRightInd w:val="0"/>
        <w:spacing w:line="400" w:lineRule="exact"/>
        <w:ind w:left="420" w:leftChars="200" w:firstLine="6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只忽略轮轴间的摩擦则拉力_______________________</w:t>
      </w:r>
      <w:r>
        <w:rPr>
          <w:rFonts w:hint="eastAsia" w:ascii="Times New Roman" w:hAnsi="Times New Roman" w:eastAsia="宋体" w:cs="Times New Roman"/>
          <w:kern w:val="0"/>
          <w:szCs w:val="21"/>
        </w:rPr>
        <w:t>；</w:t>
      </w:r>
    </w:p>
    <w:p>
      <w:pPr>
        <w:autoSpaceDE w:val="0"/>
        <w:autoSpaceDN w:val="0"/>
        <w:adjustRightInd w:val="0"/>
        <w:spacing w:line="400" w:lineRule="exact"/>
        <w:ind w:left="420" w:leftChars="200" w:firstLine="6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绳子自由端移动距离S</w:t>
      </w:r>
      <w:r>
        <w:rPr>
          <w:rFonts w:ascii="Times New Roman" w:hAnsi="Times New Roman" w:eastAsia="宋体" w:cs="Times New Roman"/>
          <w:kern w:val="0"/>
          <w:szCs w:val="21"/>
          <w:vertAlign w:val="subscript"/>
        </w:rPr>
        <w:t>F</w:t>
      </w:r>
      <w:r>
        <w:rPr>
          <w:rFonts w:ascii="Times New Roman" w:hAnsi="Times New Roman" w:eastAsia="宋体" w:cs="Times New Roman"/>
          <w:kern w:val="0"/>
          <w:szCs w:val="21"/>
        </w:rPr>
        <w:t>（或V</w:t>
      </w:r>
      <w:r>
        <w:rPr>
          <w:rFonts w:ascii="Times New Roman" w:hAnsi="Times New Roman" w:eastAsia="宋体" w:cs="Times New Roman"/>
          <w:kern w:val="0"/>
          <w:szCs w:val="21"/>
          <w:vertAlign w:val="subscript"/>
        </w:rPr>
        <w:t>F</w:t>
      </w:r>
      <w:r>
        <w:rPr>
          <w:rFonts w:ascii="Times New Roman" w:hAnsi="Times New Roman" w:eastAsia="宋体" w:cs="Times New Roman"/>
          <w:kern w:val="0"/>
          <w:szCs w:val="21"/>
        </w:rPr>
        <w:t>）______n倍的重物移动的距离S</w:t>
      </w:r>
      <w:r>
        <w:rPr>
          <w:rFonts w:ascii="Times New Roman" w:hAnsi="Times New Roman" w:eastAsia="宋体" w:cs="Times New Roman"/>
          <w:kern w:val="0"/>
          <w:szCs w:val="21"/>
          <w:vertAlign w:val="subscript"/>
        </w:rPr>
        <w:t>G</w:t>
      </w:r>
      <w:r>
        <w:rPr>
          <w:rFonts w:ascii="Times New Roman" w:hAnsi="Times New Roman" w:eastAsia="宋体" w:cs="Times New Roman"/>
          <w:kern w:val="0"/>
          <w:szCs w:val="21"/>
        </w:rPr>
        <w:t>（或V</w:t>
      </w:r>
      <w:r>
        <w:rPr>
          <w:rFonts w:ascii="Times New Roman" w:hAnsi="Times New Roman" w:eastAsia="宋体" w:cs="Times New Roman"/>
          <w:kern w:val="0"/>
          <w:szCs w:val="21"/>
          <w:vertAlign w:val="subscript"/>
        </w:rPr>
        <w:t>G</w:t>
      </w:r>
      <w:r>
        <w:rPr>
          <w:rFonts w:ascii="Times New Roman" w:hAnsi="Times New Roman" w:eastAsia="宋体" w:cs="Times New Roman"/>
          <w:kern w:val="0"/>
          <w:szCs w:val="21"/>
        </w:rPr>
        <w:t>）。</w:t>
      </w:r>
    </w:p>
    <w:p>
      <w:pPr>
        <w:autoSpaceDE w:val="0"/>
        <w:autoSpaceDN w:val="0"/>
        <w:adjustRightInd w:val="0"/>
        <w:spacing w:line="400" w:lineRule="exact"/>
        <w:ind w:left="420" w:leftChars="200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drawing>
          <wp:anchor distT="0" distB="0" distL="114300" distR="114300" simplePos="0" relativeHeight="252750848" behindDoc="0" locked="0" layoutInCell="1" allowOverlap="1">
            <wp:simplePos x="0" y="0"/>
            <wp:positionH relativeFrom="column">
              <wp:posOffset>3430270</wp:posOffset>
            </wp:positionH>
            <wp:positionV relativeFrom="paragraph">
              <wp:posOffset>123825</wp:posOffset>
            </wp:positionV>
            <wp:extent cx="1478280" cy="1447800"/>
            <wp:effectExtent l="0" t="0" r="0" b="0"/>
            <wp:wrapSquare wrapText="bothSides"/>
            <wp:docPr id="29" name="图片 4" descr="kin2-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4" descr="kin2-3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5941"/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144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宋体" w:cs="Times New Roman"/>
          <w:kern w:val="0"/>
          <w:szCs w:val="21"/>
        </w:rPr>
        <w:drawing>
          <wp:anchor distT="0" distB="0" distL="114300" distR="114300" simplePos="0" relativeHeight="252749824" behindDoc="0" locked="0" layoutInCell="1" allowOverlap="1">
            <wp:simplePos x="0" y="0"/>
            <wp:positionH relativeFrom="column">
              <wp:posOffset>1143000</wp:posOffset>
            </wp:positionH>
            <wp:positionV relativeFrom="paragraph">
              <wp:posOffset>169545</wp:posOffset>
            </wp:positionV>
            <wp:extent cx="1699260" cy="1310640"/>
            <wp:effectExtent l="0" t="0" r="0" b="10160"/>
            <wp:wrapSquare wrapText="bothSides"/>
            <wp:docPr id="28" name="图片 3" descr="kin2-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" descr="kin2-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8995"/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310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adjustRightInd w:val="0"/>
        <w:spacing w:line="400" w:lineRule="exact"/>
        <w:ind w:left="420" w:leftChars="200"/>
        <w:rPr>
          <w:rFonts w:ascii="Times New Roman" w:hAnsi="Times New Roman" w:cs="Times New Roman"/>
          <w:color w:val="FF0000"/>
          <w:szCs w:val="21"/>
        </w:rPr>
      </w:pPr>
    </w:p>
    <w:p>
      <w:pPr>
        <w:autoSpaceDE w:val="0"/>
        <w:autoSpaceDN w:val="0"/>
        <w:adjustRightInd w:val="0"/>
        <w:spacing w:line="400" w:lineRule="exact"/>
        <w:ind w:left="420" w:leftChars="200"/>
        <w:rPr>
          <w:rFonts w:ascii="Times New Roman" w:hAnsi="Times New Roman" w:cs="Times New Roman"/>
          <w:color w:val="FF0000"/>
          <w:szCs w:val="21"/>
        </w:rPr>
      </w:pPr>
    </w:p>
    <w:p>
      <w:pPr>
        <w:autoSpaceDE w:val="0"/>
        <w:autoSpaceDN w:val="0"/>
        <w:adjustRightInd w:val="0"/>
        <w:spacing w:line="400" w:lineRule="exact"/>
        <w:ind w:left="420" w:leftChars="200"/>
        <w:rPr>
          <w:rFonts w:ascii="Times New Roman" w:hAnsi="Times New Roman" w:cs="Times New Roman"/>
          <w:color w:val="FF0000"/>
          <w:szCs w:val="21"/>
        </w:rPr>
      </w:pPr>
    </w:p>
    <w:p>
      <w:pPr>
        <w:autoSpaceDE w:val="0"/>
        <w:autoSpaceDN w:val="0"/>
        <w:adjustRightInd w:val="0"/>
        <w:spacing w:line="400" w:lineRule="exact"/>
        <w:ind w:left="420" w:leftChars="200"/>
        <w:rPr>
          <w:rFonts w:ascii="Times New Roman" w:hAnsi="Times New Roman" w:cs="Times New Roman"/>
          <w:color w:val="FF0000"/>
          <w:szCs w:val="21"/>
        </w:rPr>
      </w:pPr>
    </w:p>
    <w:p>
      <w:pPr>
        <w:autoSpaceDE w:val="0"/>
        <w:autoSpaceDN w:val="0"/>
        <w:adjustRightInd w:val="0"/>
        <w:spacing w:line="400" w:lineRule="exact"/>
        <w:ind w:left="420" w:leftChars="200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2、滑轮组的使用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根据绕线的方式不同，可以分为图甲和图乙两种，在滑轮重力的摩擦不考虑的情况下，匀速提升重物时拉力F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=_________；F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=________。若重物上升的高度为h，则S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=_______；S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=_______。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bCs/>
          <w:kern w:val="44"/>
          <w:szCs w:val="21"/>
        </w:rPr>
      </w:pPr>
      <w:r>
        <w:rPr>
          <w:rFonts w:ascii="Times New Roman" w:hAnsi="Times New Roman" w:cs="Times New Roman"/>
          <w:bCs/>
          <w:kern w:val="44"/>
          <w:szCs w:val="21"/>
        </w:rPr>
        <w:drawing>
          <wp:anchor distT="0" distB="0" distL="114300" distR="114300" simplePos="0" relativeHeight="252755968" behindDoc="0" locked="0" layoutInCell="1" allowOverlap="1">
            <wp:simplePos x="0" y="0"/>
            <wp:positionH relativeFrom="column">
              <wp:posOffset>1137920</wp:posOffset>
            </wp:positionH>
            <wp:positionV relativeFrom="paragraph">
              <wp:posOffset>135890</wp:posOffset>
            </wp:positionV>
            <wp:extent cx="3771900" cy="1790700"/>
            <wp:effectExtent l="0" t="0" r="0" b="0"/>
            <wp:wrapSquare wrapText="bothSides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rPr>
          <w:rFonts w:ascii="Times New Roman" w:hAnsi="Times New Roman" w:cs="Times New Roman"/>
          <w:bCs/>
          <w:kern w:val="44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bCs/>
          <w:kern w:val="44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bCs/>
          <w:kern w:val="44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bCs/>
          <w:kern w:val="44"/>
          <w:szCs w:val="21"/>
        </w:rPr>
      </w:pPr>
    </w:p>
    <w:p>
      <w:pPr>
        <w:spacing w:line="400" w:lineRule="exact"/>
        <w:rPr>
          <w:rFonts w:hint="eastAsia" w:ascii="Times New Roman" w:hAnsi="Times New Roman" w:cs="Times New Roman"/>
          <w:bCs/>
          <w:kern w:val="44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bCs/>
          <w:kern w:val="44"/>
          <w:szCs w:val="21"/>
        </w:rPr>
      </w:pPr>
    </w:p>
    <w:p>
      <w:pPr>
        <w:spacing w:line="400" w:lineRule="exact"/>
        <w:ind w:firstLine="424" w:firstLineChars="202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exact"/>
        <w:ind w:firstLine="424" w:firstLineChars="202"/>
        <w:rPr>
          <w:rFonts w:ascii="Times New Roman" w:hAnsi="Times New Roman" w:cs="Times New Roman"/>
        </w:rPr>
      </w:pPr>
    </w:p>
    <w:p>
      <w:pPr>
        <w:spacing w:line="400" w:lineRule="exact"/>
        <w:ind w:firstLine="424" w:firstLineChars="202"/>
        <w:rPr>
          <w:rFonts w:ascii="Times New Roman" w:hAnsi="Times New Roman" w:cs="Times New Roman"/>
        </w:rPr>
      </w:pPr>
    </w:p>
    <w:p>
      <w:pPr>
        <w:widowControl/>
        <w:jc w:val="left"/>
        <w:rPr>
          <w:rFonts w:ascii="Times New Roman" w:hAnsi="Times New Roman" w:cs="Times New Roman"/>
          <w:color w:val="FF0000"/>
        </w:rPr>
      </w:pPr>
    </w:p>
    <w:p>
      <w:pPr>
        <w:widowControl/>
        <w:jc w:val="left"/>
        <w:rPr>
          <w:rFonts w:ascii="Times New Roman" w:hAnsi="Times New Roman" w:cs="Times New Roman"/>
          <w:color w:val="FF0000"/>
        </w:rPr>
      </w:pPr>
    </w:p>
    <w:p>
      <w:pPr>
        <w:widowControl/>
        <w:jc w:val="left"/>
        <w:rPr>
          <w:rFonts w:ascii="Times New Roman" w:hAnsi="Times New Roman" w:cs="Times New Roman"/>
          <w:color w:val="FF0000"/>
        </w:rPr>
      </w:pPr>
    </w:p>
    <w:p>
      <w:pPr>
        <w:widowControl/>
        <w:jc w:val="left"/>
        <w:rPr>
          <w:rFonts w:ascii="Times New Roman" w:hAnsi="Times New Roman" w:cs="Times New Roman"/>
          <w:color w:val="FF0000"/>
        </w:rPr>
      </w:pPr>
    </w:p>
    <w:p>
      <w:pPr>
        <w:pStyle w:val="9"/>
        <w:spacing w:line="360" w:lineRule="auto"/>
        <w:rPr>
          <w:rFonts w:ascii="Times New Roman" w:hAnsi="Times New Roman" w:eastAsia="黑体" w:cs="Times New Roman"/>
          <w:sz w:val="24"/>
          <w:szCs w:val="24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70560" cy="554990"/>
            <wp:effectExtent l="0" t="0" r="15240" b="16510"/>
            <wp:docPr id="10" name="图片 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微信图片_2019071314465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枝繁叶茂</w:t>
      </w:r>
    </w:p>
    <w:p>
      <w:pPr>
        <w:spacing w:line="400" w:lineRule="exact"/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1、滑轮组的使用</w:t>
      </w:r>
    </w:p>
    <w:p>
      <w:pPr>
        <w:spacing w:line="400" w:lineRule="exact"/>
        <w:ind w:left="424" w:leftChars="202"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4"/>
        </w:rPr>
        <w:drawing>
          <wp:anchor distT="0" distB="0" distL="114300" distR="114300" simplePos="0" relativeHeight="252881920" behindDoc="0" locked="0" layoutInCell="1" allowOverlap="1">
            <wp:simplePos x="0" y="0"/>
            <wp:positionH relativeFrom="column">
              <wp:posOffset>4445000</wp:posOffset>
            </wp:positionH>
            <wp:positionV relativeFrom="paragraph">
              <wp:posOffset>202565</wp:posOffset>
            </wp:positionV>
            <wp:extent cx="1512570" cy="480060"/>
            <wp:effectExtent l="0" t="0" r="11430" b="2540"/>
            <wp:wrapSquare wrapText="bothSides"/>
            <wp:docPr id="32" name="图片 32" descr="http://g.hiphotos.baidu.com/zhidao/pic/item/9f510fb30f2442a7bfdbb711d243ad4bd01302a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http://g.hiphotos.baidu.com/zhidao/pic/item/9f510fb30f2442a7bfdbb711d243ad4bd01302a8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257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Cs w:val="24"/>
        </w:rPr>
        <w:t>知识点一：</w:t>
      </w:r>
      <w:r>
        <w:rPr>
          <w:rFonts w:ascii="Times New Roman" w:hAnsi="Times New Roman" w:cs="Times New Roman"/>
          <w:b/>
          <w:szCs w:val="21"/>
        </w:rPr>
        <w:t>滑轮组的</w:t>
      </w:r>
      <w:r>
        <w:rPr>
          <w:rFonts w:hint="eastAsia" w:ascii="Times New Roman" w:hAnsi="Times New Roman" w:cs="Times New Roman"/>
          <w:b/>
          <w:szCs w:val="21"/>
        </w:rPr>
        <w:t>识别与</w:t>
      </w:r>
      <w:r>
        <w:rPr>
          <w:rFonts w:ascii="Times New Roman" w:hAnsi="Times New Roman" w:cs="Times New Roman"/>
          <w:b/>
          <w:szCs w:val="21"/>
        </w:rPr>
        <w:t>画图</w:t>
      </w:r>
    </w:p>
    <w:p>
      <w:pPr>
        <w:spacing w:line="400" w:lineRule="exact"/>
        <w:ind w:left="424" w:leftChars="202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【例1】如图，</w:t>
      </w:r>
      <w:r>
        <w:rPr>
          <w:rFonts w:ascii="Times New Roman" w:hAnsi="Times New Roman" w:cs="Times New Roman"/>
          <w:iCs/>
          <w:szCs w:val="24"/>
        </w:rPr>
        <w:t>A</w:t>
      </w:r>
      <w:r>
        <w:rPr>
          <w:rFonts w:ascii="Times New Roman" w:hAnsi="Times New Roman" w:cs="Times New Roman"/>
          <w:szCs w:val="24"/>
        </w:rPr>
        <w:t>、</w:t>
      </w:r>
      <w:r>
        <w:rPr>
          <w:rFonts w:ascii="Times New Roman" w:hAnsi="Times New Roman" w:cs="Times New Roman"/>
          <w:iCs/>
          <w:szCs w:val="24"/>
        </w:rPr>
        <w:t>B</w:t>
      </w:r>
      <w:r>
        <w:rPr>
          <w:rFonts w:ascii="Times New Roman" w:hAnsi="Times New Roman" w:cs="Times New Roman"/>
          <w:szCs w:val="24"/>
        </w:rPr>
        <w:t>两个滑轮中，</w:t>
      </w:r>
      <w:r>
        <w:rPr>
          <w:rFonts w:ascii="Times New Roman" w:hAnsi="Times New Roman" w:cs="Times New Roman"/>
          <w:iCs/>
          <w:szCs w:val="24"/>
        </w:rPr>
        <w:t>A</w:t>
      </w:r>
      <w:r>
        <w:rPr>
          <w:rFonts w:ascii="Times New Roman" w:hAnsi="Times New Roman" w:cs="Times New Roman"/>
          <w:szCs w:val="24"/>
        </w:rPr>
        <w:t>是______滑轮，</w:t>
      </w:r>
      <w:r>
        <w:rPr>
          <w:rFonts w:ascii="Times New Roman" w:hAnsi="Times New Roman" w:cs="Times New Roman"/>
          <w:iCs/>
          <w:szCs w:val="24"/>
        </w:rPr>
        <w:t>B</w:t>
      </w:r>
      <w:r>
        <w:rPr>
          <w:rFonts w:ascii="Times New Roman" w:hAnsi="Times New Roman" w:cs="Times New Roman"/>
          <w:szCs w:val="24"/>
        </w:rPr>
        <w:t>是_____滑轮。</w:t>
      </w:r>
    </w:p>
    <w:p>
      <w:pPr>
        <w:autoSpaceDN w:val="0"/>
        <w:spacing w:line="400" w:lineRule="exact"/>
        <w:ind w:left="424" w:leftChars="202"/>
        <w:jc w:val="left"/>
        <w:rPr>
          <w:rFonts w:ascii="Times New Roman" w:hAnsi="Times New Roman" w:cs="Times New Roman"/>
          <w:color w:val="FF0000"/>
          <w:szCs w:val="24"/>
        </w:rPr>
      </w:pPr>
    </w:p>
    <w:p>
      <w:pPr>
        <w:autoSpaceDN w:val="0"/>
        <w:spacing w:line="400" w:lineRule="exact"/>
        <w:ind w:left="424" w:leftChars="202"/>
        <w:jc w:val="left"/>
        <w:rPr>
          <w:rFonts w:ascii="Times New Roman" w:hAnsi="Times New Roman" w:cs="Times New Roman"/>
          <w:color w:val="FF0000"/>
          <w:szCs w:val="24"/>
        </w:rPr>
      </w:pPr>
    </w:p>
    <w:p>
      <w:pPr>
        <w:autoSpaceDN w:val="0"/>
        <w:spacing w:line="400" w:lineRule="exact"/>
        <w:ind w:left="424" w:leftChars="202"/>
        <w:jc w:val="left"/>
        <w:rPr>
          <w:rFonts w:ascii="Times New Roman" w:hAnsi="Times New Roman" w:cs="Times New Roman"/>
          <w:color w:val="FF0000"/>
          <w:szCs w:val="24"/>
        </w:rPr>
      </w:pPr>
    </w:p>
    <w:p>
      <w:pPr>
        <w:spacing w:line="400" w:lineRule="exact"/>
        <w:ind w:left="424" w:leftChars="202"/>
        <w:jc w:val="left"/>
        <w:rPr>
          <w:rFonts w:hint="eastAsia"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drawing>
          <wp:anchor distT="0" distB="0" distL="114300" distR="114300" simplePos="0" relativeHeight="252916736" behindDoc="1" locked="0" layoutInCell="1" allowOverlap="1">
            <wp:simplePos x="0" y="0"/>
            <wp:positionH relativeFrom="column">
              <wp:posOffset>4443095</wp:posOffset>
            </wp:positionH>
            <wp:positionV relativeFrom="paragraph">
              <wp:posOffset>62865</wp:posOffset>
            </wp:positionV>
            <wp:extent cx="575310" cy="2047875"/>
            <wp:effectExtent l="0" t="0" r="8890" b="9525"/>
            <wp:wrapTight wrapText="bothSides">
              <wp:wrapPolygon>
                <wp:start x="0" y="0"/>
                <wp:lineTo x="0" y="21433"/>
                <wp:lineTo x="20980" y="21433"/>
                <wp:lineTo x="20980" y="0"/>
                <wp:lineTo x="0" y="0"/>
              </wp:wrapPolygon>
            </wp:wrapTight>
            <wp:docPr id="33" name="图片 33" descr="魔方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魔方格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2</w:t>
      </w:r>
      <w:r>
        <w:rPr>
          <w:rFonts w:ascii="Times New Roman" w:hAnsi="Times New Roman" w:cs="Times New Roman"/>
          <w:szCs w:val="24"/>
        </w:rPr>
        <w:t>】</w:t>
      </w:r>
      <w:r>
        <w:rPr>
          <w:rFonts w:ascii="Times New Roman" w:hAnsi="Times New Roman" w:cs="Times New Roman"/>
          <w:kern w:val="0"/>
          <w:szCs w:val="21"/>
        </w:rPr>
        <w:t>用滑轮组提取重物</w:t>
      </w:r>
      <w:r>
        <w:rPr>
          <w:rFonts w:hint="eastAsia" w:ascii="Times New Roman" w:hAnsi="Times New Roman" w:cs="Times New Roman"/>
          <w:kern w:val="0"/>
          <w:szCs w:val="21"/>
        </w:rPr>
        <w:t>：</w:t>
      </w:r>
    </w:p>
    <w:p>
      <w:pPr>
        <w:spacing w:line="400" w:lineRule="exact"/>
        <w:ind w:left="424" w:leftChars="202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（1）在图中画出最省力的绳子绕法。</w:t>
      </w:r>
    </w:p>
    <w:p>
      <w:pPr>
        <w:spacing w:line="400" w:lineRule="exact"/>
        <w:ind w:left="424" w:leftChars="202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（2）若假定重物被提高1米，则拉力使绳端移动</w:t>
      </w:r>
      <w:r>
        <w:rPr>
          <w:rFonts w:ascii="Times New Roman" w:hAnsi="Times New Roman" w:cs="Times New Roman"/>
          <w:szCs w:val="21"/>
        </w:rPr>
        <w:t>_______</w:t>
      </w:r>
      <w:r>
        <w:rPr>
          <w:rFonts w:ascii="Times New Roman" w:hAnsi="Times New Roman" w:cs="Times New Roman"/>
          <w:kern w:val="0"/>
          <w:szCs w:val="21"/>
        </w:rPr>
        <w:t>米。</w:t>
      </w:r>
    </w:p>
    <w:p>
      <w:pPr>
        <w:spacing w:line="400" w:lineRule="exact"/>
        <w:ind w:left="424" w:leftChars="202"/>
        <w:jc w:val="left"/>
        <w:rPr>
          <w:rFonts w:hint="eastAsia" w:ascii="Times New Roman" w:hAnsi="Times New Roman" w:cs="Times New Roman"/>
          <w:color w:val="FF0000"/>
          <w:szCs w:val="21"/>
        </w:rPr>
      </w:pPr>
    </w:p>
    <w:p>
      <w:pPr>
        <w:spacing w:line="400" w:lineRule="exact"/>
        <w:ind w:left="424" w:leftChars="202"/>
        <w:jc w:val="left"/>
        <w:rPr>
          <w:rFonts w:hint="eastAsia" w:ascii="Times New Roman" w:hAnsi="Times New Roman" w:cs="Times New Roman"/>
          <w:color w:val="FF0000"/>
          <w:szCs w:val="21"/>
        </w:rPr>
      </w:pPr>
    </w:p>
    <w:p>
      <w:pPr>
        <w:spacing w:line="400" w:lineRule="exact"/>
        <w:ind w:left="424" w:leftChars="202"/>
        <w:jc w:val="left"/>
        <w:rPr>
          <w:rFonts w:hint="eastAsia" w:ascii="Times New Roman" w:hAnsi="Times New Roman" w:cs="Times New Roman"/>
          <w:color w:val="FF0000"/>
          <w:szCs w:val="21"/>
        </w:rPr>
      </w:pPr>
    </w:p>
    <w:p>
      <w:pPr>
        <w:spacing w:line="400" w:lineRule="exact"/>
        <w:jc w:val="left"/>
        <w:rPr>
          <w:rFonts w:hint="eastAsia" w:ascii="Times New Roman" w:hAnsi="Times New Roman" w:cs="Times New Roman"/>
          <w:color w:val="FF0000"/>
          <w:szCs w:val="21"/>
        </w:rPr>
      </w:pPr>
    </w:p>
    <w:p>
      <w:pPr>
        <w:spacing w:line="400" w:lineRule="exact"/>
        <w:jc w:val="lef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ind w:left="424" w:leftChars="202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3</w:t>
      </w:r>
      <w:r>
        <w:rPr>
          <w:rFonts w:ascii="Times New Roman" w:hAnsi="Times New Roman" w:cs="Times New Roman"/>
          <w:szCs w:val="24"/>
        </w:rPr>
        <w:t>】</w:t>
      </w:r>
      <w:r>
        <w:rPr>
          <w:rFonts w:ascii="Times New Roman" w:hAnsi="Times New Roman" w:cs="Times New Roman"/>
          <w:szCs w:val="21"/>
        </w:rPr>
        <w:t>使用滑轮组可以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424" w:leftChars="202" w:firstLine="424" w:firstLineChars="202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A．省力又省距离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B．可以省力，但不能改变力的方向</w:t>
      </w:r>
    </w:p>
    <w:p>
      <w:pPr>
        <w:spacing w:line="400" w:lineRule="exact"/>
        <w:ind w:left="424" w:leftChars="202" w:firstLine="424" w:firstLineChars="202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C．既可省力又可改变力的方向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D．费了力但可以省距离</w:t>
      </w:r>
    </w:p>
    <w:p>
      <w:pPr>
        <w:spacing w:line="400" w:lineRule="exact"/>
        <w:ind w:left="424" w:leftChars="202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autoSpaceDN w:val="0"/>
        <w:spacing w:line="400" w:lineRule="exact"/>
        <w:ind w:left="424" w:leftChars="202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知识点二：滑轮组的计算</w:t>
      </w:r>
    </w:p>
    <w:p>
      <w:pPr>
        <w:autoSpaceDN w:val="0"/>
        <w:spacing w:line="400" w:lineRule="exact"/>
        <w:ind w:left="424" w:leftChars="2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Cs w:val="24"/>
        </w:rPr>
        <w:drawing>
          <wp:anchor distT="0" distB="0" distL="114300" distR="114300" simplePos="0" relativeHeight="252856320" behindDoc="0" locked="0" layoutInCell="1" allowOverlap="1">
            <wp:simplePos x="0" y="0"/>
            <wp:positionH relativeFrom="column">
              <wp:posOffset>5414010</wp:posOffset>
            </wp:positionH>
            <wp:positionV relativeFrom="paragraph">
              <wp:posOffset>272415</wp:posOffset>
            </wp:positionV>
            <wp:extent cx="921385" cy="1209675"/>
            <wp:effectExtent l="0" t="0" r="5715" b="9525"/>
            <wp:wrapSquare wrapText="bothSides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44" r="13963" b="17053"/>
                    <a:stretch>
                      <a:fillRect/>
                    </a:stretch>
                  </pic:blipFill>
                  <pic:spPr>
                    <a:xfrm>
                      <a:off x="0" y="0"/>
                      <a:ext cx="92138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1</w:t>
      </w:r>
      <w:r>
        <w:rPr>
          <w:rFonts w:ascii="Times New Roman" w:hAnsi="Times New Roman" w:cs="Times New Roman"/>
          <w:szCs w:val="24"/>
        </w:rPr>
        <w:t>】</w:t>
      </w:r>
      <w:r>
        <w:rPr>
          <w:rFonts w:ascii="Times New Roman" w:hAnsi="Times New Roman" w:cs="Times New Roman"/>
        </w:rPr>
        <w:t>如图每只滑轮重都是2N，当拉力</w:t>
      </w:r>
      <w:r>
        <w:rPr>
          <w:rFonts w:ascii="Times New Roman" w:hAnsi="Times New Roman" w:cs="Times New Roman"/>
          <w:iCs/>
        </w:rPr>
        <w:t>F</w:t>
      </w:r>
      <w:r>
        <w:rPr>
          <w:rFonts w:ascii="Times New Roman" w:hAnsi="Times New Roman" w:cs="Times New Roman"/>
        </w:rPr>
        <w:t>为5N时，物体</w:t>
      </w:r>
      <w:r>
        <w:rPr>
          <w:rFonts w:ascii="Times New Roman" w:hAnsi="Times New Roman" w:cs="Times New Roman"/>
          <w:iCs/>
        </w:rPr>
        <w:t>G</w:t>
      </w:r>
      <w:r>
        <w:rPr>
          <w:rFonts w:ascii="Times New Roman" w:hAnsi="Times New Roman" w:cs="Times New Roman"/>
        </w:rPr>
        <w:t>可保持静止。则物重</w:t>
      </w:r>
      <w:r>
        <w:rPr>
          <w:rFonts w:ascii="Times New Roman" w:hAnsi="Times New Roman" w:cs="Times New Roman"/>
          <w:iCs/>
        </w:rPr>
        <w:t>G</w:t>
      </w:r>
      <w:r>
        <w:rPr>
          <w:rFonts w:ascii="Times New Roman" w:hAnsi="Times New Roman" w:cs="Times New Roman"/>
        </w:rPr>
        <w:t>为_</w:t>
      </w:r>
      <w:r>
        <w:rPr>
          <w:rFonts w:hint="eastAsia" w:ascii="Times New Roman" w:hAnsi="Times New Roman" w:cs="Times New Roman"/>
        </w:rPr>
        <w:t>__</w:t>
      </w:r>
      <w:r>
        <w:rPr>
          <w:rFonts w:ascii="Times New Roman" w:hAnsi="Times New Roman" w:cs="Times New Roman"/>
        </w:rPr>
        <w:t>__N，图中所标</w:t>
      </w:r>
      <w:r>
        <w:rPr>
          <w:rFonts w:ascii="Times New Roman" w:hAnsi="Times New Roman" w:cs="Times New Roman"/>
          <w:iCs/>
        </w:rPr>
        <w:t>a</w:t>
      </w:r>
      <w:r>
        <w:rPr>
          <w:rFonts w:ascii="Times New Roman" w:hAnsi="Times New Roman" w:cs="Times New Roman"/>
        </w:rPr>
        <w:t>绳承受的力是__</w:t>
      </w:r>
      <w:r>
        <w:rPr>
          <w:rFonts w:hint="eastAsia" w:ascii="Times New Roman" w:hAnsi="Times New Roman" w:cs="Times New Roman"/>
        </w:rPr>
        <w:t>__</w:t>
      </w:r>
      <w:r>
        <w:rPr>
          <w:rFonts w:ascii="Times New Roman" w:hAnsi="Times New Roman" w:cs="Times New Roman"/>
        </w:rPr>
        <w:t>_N，</w:t>
      </w:r>
      <w:r>
        <w:rPr>
          <w:rFonts w:ascii="Times New Roman" w:hAnsi="Times New Roman" w:cs="Times New Roman"/>
          <w:iCs/>
        </w:rPr>
        <w:t>b</w:t>
      </w:r>
      <w:r>
        <w:rPr>
          <w:rFonts w:ascii="Times New Roman" w:hAnsi="Times New Roman" w:cs="Times New Roman"/>
        </w:rPr>
        <w:t>绳承受的力是__</w:t>
      </w:r>
      <w:r>
        <w:rPr>
          <w:rFonts w:hint="eastAsia" w:ascii="Times New Roman" w:hAnsi="Times New Roman" w:cs="Times New Roman"/>
        </w:rPr>
        <w:t>__</w:t>
      </w:r>
      <w:r>
        <w:rPr>
          <w:rFonts w:ascii="Times New Roman" w:hAnsi="Times New Roman" w:cs="Times New Roman"/>
        </w:rPr>
        <w:t>__N。</w:t>
      </w:r>
    </w:p>
    <w:p>
      <w:pPr>
        <w:spacing w:line="400" w:lineRule="exact"/>
        <w:ind w:left="424" w:leftChars="202"/>
        <w:jc w:val="lef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ind w:left="424" w:leftChars="202"/>
        <w:jc w:val="lef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ind w:left="424" w:leftChars="202"/>
        <w:jc w:val="lef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ind w:left="424" w:leftChars="202"/>
        <w:jc w:val="lef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ind w:left="424" w:leftChars="202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FF0000"/>
        </w:rPr>
        <w:drawing>
          <wp:anchor distT="0" distB="0" distL="114300" distR="114300" simplePos="0" relativeHeight="252918784" behindDoc="0" locked="0" layoutInCell="1" allowOverlap="1">
            <wp:simplePos x="0" y="0"/>
            <wp:positionH relativeFrom="column">
              <wp:posOffset>5657850</wp:posOffset>
            </wp:positionH>
            <wp:positionV relativeFrom="paragraph">
              <wp:posOffset>321945</wp:posOffset>
            </wp:positionV>
            <wp:extent cx="544830" cy="1554480"/>
            <wp:effectExtent l="0" t="0" r="1270" b="7620"/>
            <wp:wrapSquare wrapText="bothSides"/>
            <wp:docPr id="508" name="图片 508" descr="http://pic1.mofangge.com/upload/papers/c04/20100713/20100713145524688165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" name="图片 508" descr="http://pic1.mofangge.com/upload/papers/c04/20100713/201007131455246881659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3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4"/>
        </w:rPr>
        <w:t>【例2】</w:t>
      </w:r>
      <w:r>
        <w:rPr>
          <w:rFonts w:ascii="Times New Roman" w:hAnsi="Times New Roman" w:cs="Times New Roman"/>
          <w:szCs w:val="21"/>
        </w:rPr>
        <w:t>用如下图所示的滑轮组提升物体，以及已知物体重200牛，物体匀速上升1米，不计滑轮组重及摩擦，则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424" w:leftChars="202" w:firstLine="424" w:firstLineChars="202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A．拉力为80牛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B．拉力为40牛</w:t>
      </w:r>
    </w:p>
    <w:p>
      <w:pPr>
        <w:spacing w:line="400" w:lineRule="exact"/>
        <w:ind w:left="424" w:leftChars="202" w:firstLine="424" w:firstLineChars="202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C．绳的自由端拉出4米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D．绳的自由端拉出1米</w:t>
      </w:r>
    </w:p>
    <w:p>
      <w:pPr>
        <w:spacing w:line="400" w:lineRule="exact"/>
        <w:ind w:left="424" w:leftChars="202"/>
        <w:jc w:val="lef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ind w:left="424" w:leftChars="202"/>
        <w:jc w:val="lef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ind w:left="424" w:leftChars="202"/>
        <w:jc w:val="lef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ind w:left="424" w:leftChars="202"/>
        <w:jc w:val="lef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ind w:left="424" w:leftChars="202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3</w:t>
      </w:r>
      <w:r>
        <w:rPr>
          <w:rFonts w:ascii="Times New Roman" w:hAnsi="Times New Roman" w:cs="Times New Roman"/>
          <w:szCs w:val="24"/>
        </w:rPr>
        <w:t>】</w:t>
      </w:r>
      <w:r>
        <w:rPr>
          <w:rFonts w:ascii="Times New Roman" w:hAnsi="Times New Roman" w:cs="Times New Roman"/>
          <w:szCs w:val="21"/>
        </w:rPr>
        <w:t>用滑轮组提升重物时，承担重物的绳子由两段改为四段，重物被提升的高度保持不变，则拉绳的一端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424" w:leftChars="202" w:firstLine="424" w:firstLineChars="202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A．移动的距离不变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B．移动的距离增大到原来的2倍</w:t>
      </w:r>
    </w:p>
    <w:p>
      <w:pPr>
        <w:spacing w:line="400" w:lineRule="exact"/>
        <w:ind w:left="424" w:leftChars="202" w:firstLine="424" w:firstLineChars="202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C．移动的距离减少为原来1/2倍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D．移动的距离增大到原来的4倍</w:t>
      </w:r>
    </w:p>
    <w:p>
      <w:pPr>
        <w:autoSpaceDN w:val="0"/>
        <w:spacing w:line="400" w:lineRule="exact"/>
        <w:rPr>
          <w:rFonts w:ascii="Times New Roman" w:hAnsi="Times New Roman" w:eastAsia="微软雅黑" w:cs="Times New Roman"/>
          <w:szCs w:val="24"/>
        </w:rPr>
      </w:pPr>
    </w:p>
    <w:p>
      <w:pPr>
        <w:autoSpaceDN w:val="0"/>
        <w:spacing w:line="400" w:lineRule="exact"/>
        <w:rPr>
          <w:rFonts w:ascii="Times New Roman" w:hAnsi="Times New Roman" w:eastAsia="微软雅黑" w:cs="Times New Roman"/>
          <w:szCs w:val="24"/>
        </w:rPr>
      </w:pPr>
    </w:p>
    <w:p>
      <w:pPr>
        <w:autoSpaceDN w:val="0"/>
        <w:spacing w:line="400" w:lineRule="exact"/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2、滑轮的实验</w:t>
      </w:r>
    </w:p>
    <w:p>
      <w:pPr>
        <w:autoSpaceDN w:val="0"/>
        <w:spacing w:line="400" w:lineRule="exact"/>
        <w:ind w:left="424" w:leftChars="202"/>
        <w:rPr>
          <w:rFonts w:ascii="Times New Roman" w:hAnsi="Times New Roman" w:cs="Times New Roman"/>
          <w:b/>
          <w:spacing w:val="-6"/>
          <w:szCs w:val="21"/>
        </w:rPr>
      </w:pPr>
      <w:r>
        <w:rPr>
          <w:rFonts w:ascii="Times New Roman" w:hAnsi="Times New Roman" w:cs="Times New Roman"/>
          <w:b/>
          <w:spacing w:val="-6"/>
          <w:szCs w:val="21"/>
        </w:rPr>
        <w:t>知识点一：滑轮实验情景题</w:t>
      </w:r>
    </w:p>
    <w:p>
      <w:pPr>
        <w:autoSpaceDE w:val="0"/>
        <w:autoSpaceDN w:val="0"/>
        <w:adjustRightInd w:val="0"/>
        <w:spacing w:line="400" w:lineRule="exact"/>
        <w:ind w:left="424" w:leftChars="202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【例1】某同学研究定滑轮的使用特点，他每次都匀速提起钩码，研究过程如图所示，请仔细观察图中的操作和测量结果，然后归纳得出初步结论。</w:t>
      </w:r>
    </w:p>
    <w:p>
      <w:pPr>
        <w:autoSpaceDE w:val="0"/>
        <w:autoSpaceDN w:val="0"/>
        <w:adjustRightInd w:val="0"/>
        <w:spacing w:line="400" w:lineRule="exact"/>
        <w:ind w:left="424" w:leftChars="202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drawing>
          <wp:anchor distT="0" distB="0" distL="114300" distR="114300" simplePos="0" relativeHeight="252862464" behindDoc="1" locked="0" layoutInCell="1" allowOverlap="0">
            <wp:simplePos x="0" y="0"/>
            <wp:positionH relativeFrom="column">
              <wp:posOffset>871220</wp:posOffset>
            </wp:positionH>
            <wp:positionV relativeFrom="paragraph">
              <wp:posOffset>31115</wp:posOffset>
            </wp:positionV>
            <wp:extent cx="3209925" cy="1323975"/>
            <wp:effectExtent l="0" t="0" r="3175" b="9525"/>
            <wp:wrapTopAndBottom/>
            <wp:docPr id="35" name="图片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1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98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kern w:val="0"/>
          <w:szCs w:val="21"/>
        </w:rPr>
        <w:t>（1）比较</w:t>
      </w:r>
      <w:r>
        <w:rPr>
          <w:rFonts w:hint="eastAsia" w:ascii="Times New Roman" w:hAnsi="Times New Roman" w:cs="Times New Roman"/>
          <w:kern w:val="0"/>
          <w:szCs w:val="21"/>
        </w:rPr>
        <w:t>（a）（b）</w:t>
      </w:r>
      <w:r>
        <w:rPr>
          <w:rFonts w:ascii="Times New Roman" w:hAnsi="Times New Roman" w:cs="Times New Roman"/>
          <w:kern w:val="0"/>
          <w:szCs w:val="21"/>
        </w:rPr>
        <w:t>两图可知____________________________________________________；</w:t>
      </w:r>
    </w:p>
    <w:p>
      <w:pPr>
        <w:autoSpaceDE w:val="0"/>
        <w:autoSpaceDN w:val="0"/>
        <w:adjustRightInd w:val="0"/>
        <w:spacing w:line="400" w:lineRule="exact"/>
        <w:ind w:left="424" w:leftChars="202" w:right="-153" w:rightChars="-73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（2）比较</w:t>
      </w:r>
      <w:r>
        <w:rPr>
          <w:rFonts w:hint="eastAsia" w:ascii="Times New Roman" w:hAnsi="Times New Roman" w:cs="Times New Roman"/>
          <w:kern w:val="0"/>
          <w:szCs w:val="21"/>
        </w:rPr>
        <w:t>（b）、（c）、（d）</w:t>
      </w:r>
      <w:r>
        <w:rPr>
          <w:rFonts w:ascii="Times New Roman" w:hAnsi="Times New Roman" w:cs="Times New Roman"/>
          <w:kern w:val="0"/>
          <w:szCs w:val="21"/>
        </w:rPr>
        <w:t>三图可知_______________________________________________。</w:t>
      </w:r>
    </w:p>
    <w:p>
      <w:pPr>
        <w:autoSpaceDN w:val="0"/>
        <w:spacing w:line="400" w:lineRule="exact"/>
        <w:ind w:left="424" w:leftChars="202"/>
        <w:jc w:val="left"/>
        <w:rPr>
          <w:rFonts w:ascii="Times New Roman" w:hAnsi="Times New Roman" w:cs="Times New Roman"/>
          <w:kern w:val="0"/>
          <w:szCs w:val="21"/>
        </w:rPr>
      </w:pPr>
    </w:p>
    <w:tbl>
      <w:tblPr>
        <w:tblStyle w:val="12"/>
        <w:tblpPr w:leftFromText="180" w:rightFromText="180" w:vertAnchor="text" w:horzAnchor="margin" w:tblpXSpec="right" w:tblpY="677"/>
        <w:tblOverlap w:val="never"/>
        <w:tblW w:w="5536" w:type="dxa"/>
        <w:tblInd w:w="0" w:type="dxa"/>
        <w:tblBorders>
          <w:top w:val="outset" w:color="000000" w:sz="6" w:space="0"/>
          <w:left w:val="outset" w:color="000000" w:sz="6" w:space="0"/>
          <w:bottom w:val="outset" w:color="000000" w:sz="6" w:space="0"/>
          <w:right w:val="outset" w:color="000000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9"/>
        <w:gridCol w:w="1134"/>
        <w:gridCol w:w="1560"/>
        <w:gridCol w:w="1693"/>
      </w:tblGrid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5" w:hRule="atLeast"/>
        </w:trPr>
        <w:tc>
          <w:tcPr>
            <w:tcW w:w="1149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实验次数</w:t>
            </w:r>
          </w:p>
        </w:tc>
        <w:tc>
          <w:tcPr>
            <w:tcW w:w="113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物重G/N</w:t>
            </w:r>
          </w:p>
        </w:tc>
        <w:tc>
          <w:tcPr>
            <w:tcW w:w="156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使用定滑轮时测力计的示数F</w:t>
            </w:r>
            <w:r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/N</w:t>
            </w:r>
          </w:p>
        </w:tc>
        <w:tc>
          <w:tcPr>
            <w:tcW w:w="169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使用动滑轮时测力计的示数F</w:t>
            </w:r>
            <w:r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/N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5" w:hRule="atLeast"/>
        </w:trPr>
        <w:tc>
          <w:tcPr>
            <w:tcW w:w="1149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113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1.00</w:t>
            </w:r>
          </w:p>
        </w:tc>
        <w:tc>
          <w:tcPr>
            <w:tcW w:w="156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0.60</w:t>
            </w:r>
          </w:p>
        </w:tc>
        <w:tc>
          <w:tcPr>
            <w:tcW w:w="169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0.65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5" w:hRule="atLeast"/>
        </w:trPr>
        <w:tc>
          <w:tcPr>
            <w:tcW w:w="1149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2</w:t>
            </w:r>
          </w:p>
        </w:tc>
        <w:tc>
          <w:tcPr>
            <w:tcW w:w="113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1.50</w:t>
            </w:r>
          </w:p>
        </w:tc>
        <w:tc>
          <w:tcPr>
            <w:tcW w:w="156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1.10</w:t>
            </w:r>
          </w:p>
        </w:tc>
        <w:tc>
          <w:tcPr>
            <w:tcW w:w="169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0.90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5" w:hRule="atLeast"/>
        </w:trPr>
        <w:tc>
          <w:tcPr>
            <w:tcW w:w="1149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3</w:t>
            </w:r>
          </w:p>
        </w:tc>
        <w:tc>
          <w:tcPr>
            <w:tcW w:w="113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2.00</w:t>
            </w:r>
          </w:p>
        </w:tc>
        <w:tc>
          <w:tcPr>
            <w:tcW w:w="156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1.60</w:t>
            </w:r>
          </w:p>
        </w:tc>
        <w:tc>
          <w:tcPr>
            <w:tcW w:w="169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1.15</w:t>
            </w:r>
          </w:p>
        </w:tc>
      </w:tr>
    </w:tbl>
    <w:p>
      <w:pPr>
        <w:autoSpaceDN w:val="0"/>
        <w:spacing w:line="400" w:lineRule="exact"/>
        <w:ind w:left="424" w:leftChars="202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【例</w:t>
      </w:r>
      <w:r>
        <w:rPr>
          <w:rFonts w:hint="eastAsia" w:ascii="Times New Roman" w:hAnsi="Times New Roman" w:cs="Times New Roman"/>
          <w:kern w:val="0"/>
          <w:szCs w:val="21"/>
        </w:rPr>
        <w:t>2</w:t>
      </w:r>
      <w:r>
        <w:rPr>
          <w:rFonts w:ascii="Times New Roman" w:hAnsi="Times New Roman" w:cs="Times New Roman"/>
          <w:kern w:val="0"/>
          <w:szCs w:val="21"/>
        </w:rPr>
        <w:t>】</w:t>
      </w:r>
      <w:r>
        <w:rPr>
          <w:rFonts w:ascii="Times New Roman" w:hAnsi="Times New Roman" w:cs="Times New Roman"/>
          <w:szCs w:val="21"/>
        </w:rPr>
        <w:t>小雯同学在</w:t>
      </w:r>
      <w:r>
        <w:rPr>
          <w:rFonts w:hint="eastAsia"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/>
          <w:szCs w:val="21"/>
        </w:rPr>
        <w:t>研究定滑轮和动滑轮特点</w:t>
      </w:r>
      <w:r>
        <w:rPr>
          <w:rFonts w:hint="eastAsia"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的实验中，完成了如图所示的实验，并记录了数据（如下表）。</w:t>
      </w:r>
    </w:p>
    <w:p>
      <w:pPr>
        <w:autoSpaceDN w:val="0"/>
        <w:spacing w:line="400" w:lineRule="exact"/>
        <w:ind w:left="424" w:leftChars="202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drawing>
          <wp:anchor distT="0" distB="0" distL="114300" distR="114300" simplePos="0" relativeHeight="252947456" behindDoc="0" locked="0" layoutInCell="1" allowOverlap="1">
            <wp:simplePos x="0" y="0"/>
            <wp:positionH relativeFrom="column">
              <wp:posOffset>461645</wp:posOffset>
            </wp:positionH>
            <wp:positionV relativeFrom="paragraph">
              <wp:posOffset>51435</wp:posOffset>
            </wp:positionV>
            <wp:extent cx="1562100" cy="1423035"/>
            <wp:effectExtent l="0" t="0" r="0" b="12065"/>
            <wp:wrapSquare wrapText="bothSides"/>
            <wp:docPr id="36" name="图片 304" descr="http://pic1.mofangge.com/upload/papers/c04/20101028/2010102814212347032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04" descr="http://pic1.mofangge.com/upload/papers/c04/20101028/201010281421234703263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42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utoSpaceDN w:val="0"/>
        <w:spacing w:line="400" w:lineRule="exact"/>
        <w:ind w:left="424" w:leftChars="202"/>
        <w:jc w:val="left"/>
        <w:rPr>
          <w:rFonts w:ascii="Times New Roman" w:hAnsi="Times New Roman" w:cs="Times New Roman"/>
          <w:szCs w:val="21"/>
        </w:rPr>
      </w:pPr>
    </w:p>
    <w:p>
      <w:pPr>
        <w:autoSpaceDN w:val="0"/>
        <w:spacing w:line="400" w:lineRule="exact"/>
        <w:ind w:left="424" w:leftChars="202"/>
        <w:jc w:val="left"/>
        <w:rPr>
          <w:rFonts w:ascii="Times New Roman" w:hAnsi="Times New Roman" w:cs="Times New Roman"/>
          <w:szCs w:val="21"/>
        </w:rPr>
      </w:pPr>
    </w:p>
    <w:p>
      <w:pPr>
        <w:autoSpaceDN w:val="0"/>
        <w:spacing w:line="400" w:lineRule="exact"/>
        <w:ind w:left="424" w:leftChars="202"/>
        <w:jc w:val="left"/>
        <w:rPr>
          <w:rFonts w:ascii="Times New Roman" w:hAnsi="Times New Roman" w:cs="Times New Roman"/>
          <w:szCs w:val="21"/>
        </w:rPr>
      </w:pPr>
    </w:p>
    <w:p>
      <w:pPr>
        <w:autoSpaceDN w:val="0"/>
        <w:spacing w:line="400" w:lineRule="exact"/>
        <w:ind w:left="424" w:leftChars="202"/>
        <w:jc w:val="left"/>
        <w:rPr>
          <w:rFonts w:ascii="Times New Roman" w:hAnsi="Times New Roman" w:cs="Times New Roman"/>
          <w:szCs w:val="21"/>
        </w:rPr>
      </w:pPr>
    </w:p>
    <w:p>
      <w:pPr>
        <w:autoSpaceDN w:val="0"/>
        <w:spacing w:line="400" w:lineRule="exact"/>
        <w:ind w:left="424" w:leftChars="202"/>
        <w:jc w:val="left"/>
        <w:rPr>
          <w:rFonts w:ascii="Times New Roman" w:hAnsi="Times New Roman" w:cs="Times New Roman"/>
          <w:szCs w:val="21"/>
        </w:rPr>
      </w:pPr>
    </w:p>
    <w:p>
      <w:pPr>
        <w:autoSpaceDN w:val="0"/>
        <w:spacing w:line="400" w:lineRule="exact"/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通过分析数据，她觉得与书中的结论偏差较大</w:t>
      </w:r>
      <w:r>
        <w:rPr>
          <w:rFonts w:hint="eastAsia" w:ascii="Times New Roman" w:hAnsi="Times New Roman" w:cs="Times New Roman"/>
          <w:szCs w:val="21"/>
        </w:rPr>
        <w:t>。</w:t>
      </w:r>
      <w:r>
        <w:rPr>
          <w:rFonts w:ascii="Times New Roman" w:hAnsi="Times New Roman" w:cs="Times New Roman"/>
          <w:szCs w:val="21"/>
        </w:rPr>
        <w:t>请回答下列问题：</w:t>
      </w:r>
    </w:p>
    <w:p>
      <w:pPr>
        <w:autoSpaceDN w:val="0"/>
        <w:spacing w:line="400" w:lineRule="exact"/>
        <w:ind w:left="424" w:leftChars="202" w:firstLine="2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（1）该实验中出现这样结果的主要原因是什么？</w:t>
      </w:r>
    </w:p>
    <w:p>
      <w:pPr>
        <w:autoSpaceDN w:val="0"/>
        <w:spacing w:line="400" w:lineRule="exact"/>
        <w:ind w:left="424" w:leftChars="202" w:firstLine="2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__________________________________________________________________；</w:t>
      </w:r>
    </w:p>
    <w:p>
      <w:pPr>
        <w:autoSpaceDN w:val="0"/>
        <w:spacing w:line="400" w:lineRule="exact"/>
        <w:ind w:left="424" w:leftChars="202" w:firstLine="2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（2）请你对小雯的实验方法提出合理的改进意见。</w:t>
      </w:r>
    </w:p>
    <w:p>
      <w:pPr>
        <w:autoSpaceDN w:val="0"/>
        <w:spacing w:line="400" w:lineRule="exact"/>
        <w:ind w:left="424" w:leftChars="202" w:firstLine="2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__________________________________________________________________。</w:t>
      </w:r>
    </w:p>
    <w:p>
      <w:pPr>
        <w:autoSpaceDN w:val="0"/>
        <w:spacing w:line="400" w:lineRule="exact"/>
        <w:ind w:left="424" w:leftChars="202" w:firstLine="2"/>
        <w:jc w:val="left"/>
        <w:rPr>
          <w:rFonts w:hint="eastAsia" w:ascii="Times New Roman" w:hAnsi="Times New Roman" w:cs="Times New Roman"/>
          <w:color w:val="FF0000"/>
          <w:szCs w:val="21"/>
        </w:rPr>
      </w:pPr>
    </w:p>
    <w:p>
      <w:pPr>
        <w:rPr>
          <w:rFonts w:hint="eastAsia" w:ascii="黑体" w:hAnsi="黑体" w:eastAsia="黑体" w:cs="黑体"/>
          <w:b w:val="0"/>
          <w:bCs/>
          <w:sz w:val="32"/>
          <w:szCs w:val="32"/>
        </w:rPr>
      </w:pPr>
    </w:p>
    <w:p>
      <w:pPr>
        <w:rPr>
          <w:rFonts w:hint="eastAsia" w:ascii="黑体" w:hAnsi="黑体" w:eastAsia="黑体" w:cs="黑体"/>
          <w:b w:val="0"/>
          <w:bCs/>
          <w:sz w:val="32"/>
          <w:szCs w:val="32"/>
        </w:rPr>
      </w:pPr>
    </w:p>
    <w:p>
      <w:pPr>
        <w:rPr>
          <w:rFonts w:ascii="Times New Roman" w:hAnsi="Times New Roman" w:cs="Times New Roman" w:eastAsiaTheme="majorEastAsia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</w:rPr>
        <w:t>随堂检测</w:t>
      </w:r>
    </w:p>
    <w:p>
      <w:pPr>
        <w:autoSpaceDN w:val="0"/>
        <w:spacing w:line="400" w:lineRule="exact"/>
        <w:rPr>
          <w:rFonts w:ascii="Times New Roman" w:hAnsi="Times New Roman"/>
        </w:rPr>
      </w:pPr>
      <w:r>
        <w:rPr>
          <w:rFonts w:hint="eastAsia" w:ascii="Times New Roman" w:hAnsi="Times New Roman"/>
        </w:rPr>
        <w:t>1、</w:t>
      </w:r>
      <w:r>
        <w:rPr>
          <w:rFonts w:ascii="Times New Roman" w:hAnsi="Times New Roman"/>
        </w:rPr>
        <w:t>如图甲、乙两个滑轮组，它们吊着的物体重都是</w:t>
      </w:r>
      <w:r>
        <w:rPr>
          <w:rFonts w:ascii="Times New Roman" w:hAnsi="Times New Roman"/>
          <w:iCs/>
        </w:rPr>
        <w:t>G</w:t>
      </w:r>
      <w:r>
        <w:rPr>
          <w:rFonts w:ascii="Times New Roman" w:hAnsi="Times New Roman"/>
        </w:rPr>
        <w:t>，滑轮重及摩擦均不计。当绳端拉力分别为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/>
        </w:rPr>
        <w:drawing>
          <wp:anchor distT="0" distB="0" distL="114300" distR="114300" simplePos="0" relativeHeight="253109248" behindDoc="1" locked="0" layoutInCell="1" allowOverlap="1">
            <wp:simplePos x="0" y="0"/>
            <wp:positionH relativeFrom="column">
              <wp:posOffset>4455795</wp:posOffset>
            </wp:positionH>
            <wp:positionV relativeFrom="paragraph">
              <wp:posOffset>161290</wp:posOffset>
            </wp:positionV>
            <wp:extent cx="1285875" cy="1323975"/>
            <wp:effectExtent l="0" t="0" r="9525" b="9525"/>
            <wp:wrapTight wrapText="bothSides">
              <wp:wrapPolygon>
                <wp:start x="0" y="0"/>
                <wp:lineTo x="0" y="21341"/>
                <wp:lineTo x="21333" y="21341"/>
                <wp:lineTo x="21333" y="0"/>
                <wp:lineTo x="0" y="0"/>
              </wp:wrapPolygon>
            </wp:wrapTight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Cs/>
        </w:rPr>
        <w:t>F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iCs/>
        </w:rPr>
        <w:t>F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时，物体匀速上升。则</w:t>
      </w:r>
      <w:r>
        <w:rPr>
          <w:rFonts w:ascii="Times New Roman" w:hAnsi="Times New Roman" w:cs="Times New Roman"/>
          <w:iCs/>
        </w:rPr>
        <w:t>F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与</w:t>
      </w:r>
      <w:r>
        <w:rPr>
          <w:rFonts w:ascii="Times New Roman" w:hAnsi="Times New Roman" w:cs="Times New Roman"/>
          <w:iCs/>
        </w:rPr>
        <w:t>F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之比是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autoSpaceDN w:val="0"/>
        <w:spacing w:line="400" w:lineRule="exact"/>
        <w:ind w:firstLine="424" w:firstLineChars="2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A．l</w:t>
      </w:r>
      <w:r>
        <w:rPr>
          <w:rFonts w:hint="eastAsia" w:ascii="Times New Roman" w:hAnsi="Times New Roman" w:eastAsia="宋体" w:cs="宋体"/>
        </w:rPr>
        <w:t>∶</w:t>
      </w: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B．2</w:t>
      </w:r>
      <w:r>
        <w:rPr>
          <w:rFonts w:hint="eastAsia" w:ascii="Times New Roman" w:hAnsi="Times New Roman" w:eastAsia="宋体" w:cs="宋体"/>
        </w:rPr>
        <w:t>∶</w:t>
      </w:r>
      <w:r>
        <w:rPr>
          <w:rFonts w:ascii="Times New Roman" w:hAnsi="Times New Roman" w:cs="Times New Roman"/>
        </w:rPr>
        <w:t>3</w:t>
      </w:r>
    </w:p>
    <w:p>
      <w:pPr>
        <w:autoSpaceDN w:val="0"/>
        <w:spacing w:line="400" w:lineRule="exact"/>
        <w:ind w:firstLine="424" w:firstLineChars="2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C．3</w:t>
      </w:r>
      <w:r>
        <w:rPr>
          <w:rFonts w:hint="eastAsia" w:ascii="Times New Roman" w:hAnsi="Times New Roman" w:eastAsia="宋体" w:cs="宋体"/>
        </w:rPr>
        <w:t>∶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D．4</w:t>
      </w:r>
      <w:r>
        <w:rPr>
          <w:rFonts w:hint="eastAsia" w:ascii="Times New Roman" w:hAnsi="Times New Roman" w:eastAsia="宋体" w:cs="宋体"/>
        </w:rPr>
        <w:t>∶</w:t>
      </w:r>
      <w:r>
        <w:rPr>
          <w:rFonts w:ascii="Times New Roman" w:hAnsi="Times New Roman" w:cs="Times New Roman"/>
        </w:rPr>
        <w:t>5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3089792" behindDoc="1" locked="0" layoutInCell="1" allowOverlap="1">
            <wp:simplePos x="0" y="0"/>
            <wp:positionH relativeFrom="column">
              <wp:posOffset>4202430</wp:posOffset>
            </wp:positionH>
            <wp:positionV relativeFrom="paragraph">
              <wp:posOffset>387350</wp:posOffset>
            </wp:positionV>
            <wp:extent cx="1727835" cy="1476375"/>
            <wp:effectExtent l="0" t="0" r="12065" b="9525"/>
            <wp:wrapTight wrapText="bothSides">
              <wp:wrapPolygon>
                <wp:start x="0" y="0"/>
                <wp:lineTo x="0" y="21368"/>
                <wp:lineTo x="21433" y="21368"/>
                <wp:lineTo x="21433" y="0"/>
                <wp:lineTo x="0" y="0"/>
              </wp:wrapPolygon>
            </wp:wrapTight>
            <wp:docPr id="40" name="图片框 1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框 114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870" b="12430"/>
                    <a:stretch>
                      <a:fillRect/>
                    </a:stretch>
                  </pic:blipFill>
                  <pic:spPr>
                    <a:xfrm>
                      <a:off x="0" y="0"/>
                      <a:ext cx="172783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2、</w:t>
      </w:r>
      <w:r>
        <w:rPr>
          <w:rFonts w:ascii="Times New Roman" w:hAnsi="Times New Roman" w:cs="Times New Roman"/>
          <w:kern w:val="0"/>
          <w:szCs w:val="21"/>
        </w:rPr>
        <w:t>如图所示，摩擦不计，滑轮重2N，物</w:t>
      </w:r>
      <w:r>
        <w:rPr>
          <w:rFonts w:hint="eastAsia" w:ascii="Times New Roman" w:hAnsi="Times New Roman" w:cs="Times New Roman"/>
          <w:kern w:val="0"/>
          <w:szCs w:val="21"/>
        </w:rPr>
        <w:t>体B</w:t>
      </w:r>
      <w:r>
        <w:rPr>
          <w:rFonts w:ascii="Times New Roman" w:hAnsi="Times New Roman" w:cs="Times New Roman"/>
          <w:kern w:val="0"/>
          <w:szCs w:val="21"/>
        </w:rPr>
        <w:t>重10N。在拉力</w:t>
      </w:r>
      <w:r>
        <w:rPr>
          <w:rFonts w:ascii="Times New Roman" w:hAnsi="Times New Roman" w:cs="Times New Roman"/>
          <w:iCs/>
          <w:kern w:val="0"/>
          <w:szCs w:val="21"/>
        </w:rPr>
        <w:t>F</w:t>
      </w:r>
      <w:r>
        <w:rPr>
          <w:rFonts w:ascii="Times New Roman" w:hAnsi="Times New Roman" w:cs="Times New Roman"/>
          <w:kern w:val="0"/>
          <w:szCs w:val="21"/>
        </w:rPr>
        <w:t>的作用下，物体以0.4m/s的速度匀速上升，则</w:t>
      </w:r>
      <w:r>
        <w:rPr>
          <w:rFonts w:hint="eastAsia"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（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）</w:t>
      </w:r>
    </w:p>
    <w:p>
      <w:pPr>
        <w:autoSpaceDE w:val="0"/>
        <w:autoSpaceDN w:val="0"/>
        <w:adjustRightInd w:val="0"/>
        <w:spacing w:line="400" w:lineRule="exact"/>
        <w:ind w:firstLine="424" w:firstLineChars="202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A．</w:t>
      </w:r>
      <w:r>
        <w:rPr>
          <w:rFonts w:ascii="Times New Roman" w:hAnsi="Times New Roman" w:cs="Times New Roman"/>
          <w:iCs/>
          <w:kern w:val="0"/>
          <w:szCs w:val="21"/>
        </w:rPr>
        <w:t>F</w:t>
      </w:r>
      <w:r>
        <w:rPr>
          <w:rFonts w:ascii="Times New Roman" w:hAnsi="Times New Roman" w:cs="Times New Roman"/>
          <w:kern w:val="0"/>
          <w:szCs w:val="21"/>
        </w:rPr>
        <w:t>＝5N，</w:t>
      </w:r>
      <w:r>
        <w:rPr>
          <w:rFonts w:ascii="Times New Roman" w:hAnsi="Times New Roman" w:cs="Times New Roman"/>
          <w:iCs/>
          <w:kern w:val="0"/>
          <w:szCs w:val="21"/>
        </w:rPr>
        <w:t>F</w:t>
      </w:r>
      <w:r>
        <w:rPr>
          <w:rFonts w:ascii="Times New Roman" w:hAnsi="Times New Roman" w:cs="Times New Roman"/>
          <w:kern w:val="0"/>
          <w:szCs w:val="21"/>
        </w:rPr>
        <w:t>向上的速度是0.2m/s</w:t>
      </w:r>
    </w:p>
    <w:p>
      <w:pPr>
        <w:autoSpaceDE w:val="0"/>
        <w:autoSpaceDN w:val="0"/>
        <w:adjustRightInd w:val="0"/>
        <w:spacing w:line="400" w:lineRule="exact"/>
        <w:ind w:firstLine="424" w:firstLineChars="202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B．</w:t>
      </w:r>
      <w:r>
        <w:rPr>
          <w:rFonts w:ascii="Times New Roman" w:hAnsi="Times New Roman" w:cs="Times New Roman"/>
          <w:iCs/>
          <w:kern w:val="0"/>
          <w:szCs w:val="21"/>
        </w:rPr>
        <w:t>F</w:t>
      </w:r>
      <w:r>
        <w:rPr>
          <w:rFonts w:ascii="Times New Roman" w:hAnsi="Times New Roman" w:cs="Times New Roman"/>
          <w:kern w:val="0"/>
          <w:szCs w:val="21"/>
        </w:rPr>
        <w:t>＝7N，</w:t>
      </w:r>
      <w:r>
        <w:rPr>
          <w:rFonts w:ascii="Times New Roman" w:hAnsi="Times New Roman" w:cs="Times New Roman"/>
          <w:iCs/>
          <w:kern w:val="0"/>
          <w:szCs w:val="21"/>
        </w:rPr>
        <w:t>F</w:t>
      </w:r>
      <w:r>
        <w:rPr>
          <w:rFonts w:ascii="Times New Roman" w:hAnsi="Times New Roman" w:cs="Times New Roman"/>
          <w:kern w:val="0"/>
          <w:szCs w:val="21"/>
        </w:rPr>
        <w:t>向上的速度是0.2m/s</w:t>
      </w:r>
    </w:p>
    <w:p>
      <w:pPr>
        <w:autoSpaceDE w:val="0"/>
        <w:autoSpaceDN w:val="0"/>
        <w:adjustRightInd w:val="0"/>
        <w:spacing w:line="400" w:lineRule="exact"/>
        <w:ind w:firstLine="424" w:firstLineChars="202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C．</w:t>
      </w:r>
      <w:r>
        <w:rPr>
          <w:rFonts w:ascii="Times New Roman" w:hAnsi="Times New Roman" w:cs="Times New Roman"/>
          <w:iCs/>
          <w:kern w:val="0"/>
          <w:szCs w:val="21"/>
        </w:rPr>
        <w:t>F</w:t>
      </w:r>
      <w:r>
        <w:rPr>
          <w:rFonts w:ascii="Times New Roman" w:hAnsi="Times New Roman" w:cs="Times New Roman"/>
          <w:kern w:val="0"/>
          <w:szCs w:val="21"/>
        </w:rPr>
        <w:t>＝6N，</w:t>
      </w:r>
      <w:r>
        <w:rPr>
          <w:rFonts w:ascii="Times New Roman" w:hAnsi="Times New Roman" w:cs="Times New Roman"/>
          <w:iCs/>
          <w:kern w:val="0"/>
          <w:szCs w:val="21"/>
        </w:rPr>
        <w:t>F</w:t>
      </w:r>
      <w:r>
        <w:rPr>
          <w:rFonts w:ascii="Times New Roman" w:hAnsi="Times New Roman" w:cs="Times New Roman"/>
          <w:kern w:val="0"/>
          <w:szCs w:val="21"/>
        </w:rPr>
        <w:t>向上的速度是0.8m/s</w:t>
      </w:r>
    </w:p>
    <w:p>
      <w:pPr>
        <w:autoSpaceDE w:val="0"/>
        <w:autoSpaceDN w:val="0"/>
        <w:adjustRightInd w:val="0"/>
        <w:spacing w:line="400" w:lineRule="exact"/>
        <w:ind w:firstLine="424" w:firstLineChars="202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D．</w:t>
      </w:r>
      <w:r>
        <w:rPr>
          <w:rFonts w:ascii="Times New Roman" w:hAnsi="Times New Roman" w:cs="Times New Roman"/>
          <w:iCs/>
          <w:kern w:val="0"/>
          <w:szCs w:val="21"/>
        </w:rPr>
        <w:t>F</w:t>
      </w:r>
      <w:r>
        <w:rPr>
          <w:rFonts w:ascii="Times New Roman" w:hAnsi="Times New Roman" w:cs="Times New Roman"/>
          <w:kern w:val="0"/>
          <w:szCs w:val="21"/>
        </w:rPr>
        <w:t>＝22N，</w:t>
      </w:r>
      <w:r>
        <w:rPr>
          <w:rFonts w:ascii="Times New Roman" w:hAnsi="Times New Roman" w:cs="Times New Roman"/>
          <w:iCs/>
          <w:kern w:val="0"/>
          <w:szCs w:val="21"/>
        </w:rPr>
        <w:t>F</w:t>
      </w:r>
      <w:r>
        <w:rPr>
          <w:rFonts w:ascii="Times New Roman" w:hAnsi="Times New Roman" w:cs="Times New Roman"/>
          <w:kern w:val="0"/>
          <w:szCs w:val="21"/>
        </w:rPr>
        <w:t>向上的速度是0.2m/s</w:t>
      </w:r>
    </w:p>
    <w:p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</w:rPr>
      </w:pPr>
    </w:p>
    <w:p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</w:rPr>
      </w:pPr>
    </w:p>
    <w:p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</w:rPr>
        <w:t>3、</w:t>
      </w:r>
      <w:r>
        <w:rPr>
          <w:rFonts w:ascii="Times New Roman" w:hAnsi="Times New Roman" w:cs="Times New Roman"/>
          <w:kern w:val="0"/>
          <w:szCs w:val="21"/>
        </w:rPr>
        <w:t>下列说法中正确的是</w:t>
      </w:r>
      <w:r>
        <w:rPr>
          <w:rFonts w:hint="eastAsia"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（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）</w:t>
      </w:r>
    </w:p>
    <w:p>
      <w:pPr>
        <w:autoSpaceDE w:val="0"/>
        <w:autoSpaceDN w:val="0"/>
        <w:adjustRightInd w:val="0"/>
        <w:spacing w:line="400" w:lineRule="exact"/>
        <w:ind w:firstLine="424" w:firstLineChars="202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A．滑轮组的省力情况是由其中的动滑轮个数决定的</w:t>
      </w:r>
    </w:p>
    <w:p>
      <w:pPr>
        <w:autoSpaceDE w:val="0"/>
        <w:autoSpaceDN w:val="0"/>
        <w:adjustRightInd w:val="0"/>
        <w:spacing w:line="400" w:lineRule="exact"/>
        <w:ind w:firstLine="424" w:firstLineChars="202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B．剪刀实际上是两个杠杆的组合</w:t>
      </w:r>
    </w:p>
    <w:p>
      <w:pPr>
        <w:autoSpaceDE w:val="0"/>
        <w:autoSpaceDN w:val="0"/>
        <w:adjustRightInd w:val="0"/>
        <w:spacing w:line="400" w:lineRule="exact"/>
        <w:ind w:firstLine="424" w:firstLineChars="202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C．费力杠杆是不好的，实际应用中应当尽量避免使用</w:t>
      </w:r>
    </w:p>
    <w:p>
      <w:pPr>
        <w:autoSpaceDE w:val="0"/>
        <w:autoSpaceDN w:val="0"/>
        <w:adjustRightInd w:val="0"/>
        <w:spacing w:line="400" w:lineRule="exact"/>
        <w:ind w:firstLine="424" w:firstLineChars="202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D．不论是定滑轮还是动滑轮，其轮心都相当于杠杆的支点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</w:rPr>
        <w:t>4、</w:t>
      </w:r>
      <w:r>
        <w:rPr>
          <w:rFonts w:ascii="Times New Roman" w:hAnsi="Times New Roman" w:cs="Times New Roman"/>
          <w:kern w:val="0"/>
          <w:szCs w:val="21"/>
        </w:rPr>
        <w:t>下列几种说法中正确的是</w:t>
      </w:r>
      <w:r>
        <w:rPr>
          <w:rFonts w:hint="eastAsia"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（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）</w:t>
      </w:r>
    </w:p>
    <w:p>
      <w:pPr>
        <w:autoSpaceDE w:val="0"/>
        <w:autoSpaceDN w:val="0"/>
        <w:adjustRightInd w:val="0"/>
        <w:spacing w:line="400" w:lineRule="exact"/>
        <w:ind w:firstLine="424" w:firstLineChars="202"/>
        <w:outlineLvl w:val="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A．任何一个滑轮组都具备既省力又改变动力方向的优点</w:t>
      </w:r>
    </w:p>
    <w:p>
      <w:pPr>
        <w:autoSpaceDE w:val="0"/>
        <w:autoSpaceDN w:val="0"/>
        <w:adjustRightInd w:val="0"/>
        <w:spacing w:line="400" w:lineRule="exact"/>
        <w:ind w:firstLine="424" w:firstLineChars="202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B．滑轮组的省力情况决定于动滑轮的个数</w:t>
      </w:r>
    </w:p>
    <w:p>
      <w:pPr>
        <w:autoSpaceDE w:val="0"/>
        <w:autoSpaceDN w:val="0"/>
        <w:adjustRightInd w:val="0"/>
        <w:spacing w:line="400" w:lineRule="exact"/>
        <w:ind w:firstLine="424" w:firstLineChars="202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C．滑轮组的省力情况决定于承担物重的绳子段数</w:t>
      </w:r>
    </w:p>
    <w:p>
      <w:pPr>
        <w:autoSpaceDE w:val="0"/>
        <w:autoSpaceDN w:val="0"/>
        <w:adjustRightInd w:val="0"/>
        <w:spacing w:line="400" w:lineRule="exact"/>
        <w:ind w:firstLine="424" w:firstLineChars="202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D．任何滑轮组都具有既省力又省距离的优点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</w:rPr>
        <w:t>5、</w:t>
      </w:r>
      <w:r>
        <w:rPr>
          <w:rFonts w:ascii="Times New Roman" w:hAnsi="Times New Roman" w:cs="Times New Roman"/>
          <w:kern w:val="0"/>
          <w:szCs w:val="21"/>
        </w:rPr>
        <w:t>在定滑轮和动滑轮的个数一定的情况下，决定滑轮组省力多少的规律是</w:t>
      </w:r>
      <w:r>
        <w:rPr>
          <w:rFonts w:hint="eastAsia"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（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）</w:t>
      </w:r>
    </w:p>
    <w:p>
      <w:pPr>
        <w:autoSpaceDE w:val="0"/>
        <w:autoSpaceDN w:val="0"/>
        <w:adjustRightInd w:val="0"/>
        <w:spacing w:line="400" w:lineRule="exact"/>
        <w:ind w:firstLine="424" w:firstLineChars="202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A．绳子的长度越长越省力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B．拉住定滑轮的绳子的段数越多，越省力</w:t>
      </w:r>
    </w:p>
    <w:p>
      <w:pPr>
        <w:autoSpaceDE w:val="0"/>
        <w:autoSpaceDN w:val="0"/>
        <w:adjustRightInd w:val="0"/>
        <w:spacing w:line="400" w:lineRule="exact"/>
        <w:ind w:firstLine="424" w:firstLineChars="202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C．省力多少是一定的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D．拉住动滑轮和物体的绳子的段数越多，越省力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E w:val="0"/>
        <w:autoSpaceDN w:val="0"/>
        <w:adjustRightInd w:val="0"/>
        <w:spacing w:line="400" w:lineRule="exact"/>
        <w:ind w:left="420" w:hanging="420" w:hangingChars="20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</w:rPr>
        <w:t>6、</w:t>
      </w:r>
      <w:r>
        <w:rPr>
          <w:rFonts w:ascii="Times New Roman" w:hAnsi="Times New Roman" w:cs="Times New Roman"/>
          <w:kern w:val="0"/>
          <w:szCs w:val="21"/>
        </w:rPr>
        <w:t>如图所示，滑轮重不计，滑轮与转轴的摩擦不计，在拉力</w:t>
      </w:r>
      <w:r>
        <w:rPr>
          <w:rFonts w:ascii="Times New Roman" w:hAnsi="Times New Roman" w:cs="Times New Roman"/>
          <w:iCs/>
          <w:kern w:val="0"/>
          <w:szCs w:val="21"/>
        </w:rPr>
        <w:t>F</w:t>
      </w:r>
      <w:r>
        <w:rPr>
          <w:rFonts w:ascii="Times New Roman" w:hAnsi="Times New Roman" w:cs="Times New Roman"/>
          <w:kern w:val="0"/>
          <w:szCs w:val="21"/>
        </w:rPr>
        <w:t>作用下可使物体匀速运动。</w:t>
      </w:r>
    </w:p>
    <w:p>
      <w:pPr>
        <w:autoSpaceDE w:val="0"/>
        <w:autoSpaceDN w:val="0"/>
        <w:adjustRightInd w:val="0"/>
        <w:spacing w:line="400" w:lineRule="exact"/>
        <w:ind w:left="420" w:hanging="420" w:hangingChars="20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drawing>
          <wp:anchor distT="0" distB="0" distL="114300" distR="114300" simplePos="0" relativeHeight="253147136" behindDoc="1" locked="0" layoutInCell="1" allowOverlap="1">
            <wp:simplePos x="0" y="0"/>
            <wp:positionH relativeFrom="column">
              <wp:posOffset>3916045</wp:posOffset>
            </wp:positionH>
            <wp:positionV relativeFrom="paragraph">
              <wp:posOffset>157480</wp:posOffset>
            </wp:positionV>
            <wp:extent cx="1773555" cy="491490"/>
            <wp:effectExtent l="0" t="0" r="4445" b="3810"/>
            <wp:wrapSquare wrapText="bothSides"/>
            <wp:docPr id="47" name="Picture 1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123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73555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kern w:val="0"/>
          <w:szCs w:val="21"/>
        </w:rPr>
        <w:t>（</w:t>
      </w:r>
      <w:r>
        <w:rPr>
          <w:rFonts w:hint="eastAsia" w:ascii="Times New Roman" w:hAnsi="Times New Roman" w:cs="Times New Roman"/>
          <w:kern w:val="0"/>
          <w:szCs w:val="21"/>
        </w:rPr>
        <w:t>1）</w:t>
      </w:r>
      <w:r>
        <w:rPr>
          <w:rFonts w:ascii="Times New Roman" w:hAnsi="Times New Roman" w:cs="Times New Roman"/>
          <w:kern w:val="0"/>
          <w:szCs w:val="21"/>
        </w:rPr>
        <w:t>如果拉绳的速度是</w:t>
      </w:r>
      <w:r>
        <w:rPr>
          <w:rFonts w:ascii="Times New Roman" w:hAnsi="Times New Roman" w:cs="Times New Roman"/>
          <w:iCs/>
          <w:kern w:val="0"/>
          <w:szCs w:val="21"/>
        </w:rPr>
        <w:t>v</w:t>
      </w:r>
      <w:r>
        <w:rPr>
          <w:rFonts w:ascii="Times New Roman" w:hAnsi="Times New Roman" w:cs="Times New Roman"/>
          <w:kern w:val="0"/>
          <w:szCs w:val="21"/>
        </w:rPr>
        <w:t>，则物体移动的速度</w:t>
      </w:r>
      <w:r>
        <w:rPr>
          <w:rFonts w:ascii="Times New Roman" w:hAnsi="Times New Roman" w:cs="Times New Roman"/>
          <w:iCs/>
          <w:kern w:val="0"/>
          <w:szCs w:val="21"/>
        </w:rPr>
        <w:t>v</w:t>
      </w:r>
      <w:r>
        <w:rPr>
          <w:rFonts w:ascii="Times New Roman" w:hAnsi="Times New Roman" w:cs="Times New Roman"/>
          <w:kern w:val="0"/>
          <w:szCs w:val="21"/>
          <w:vertAlign w:val="subscript"/>
        </w:rPr>
        <w:t>物</w:t>
      </w:r>
      <w:r>
        <w:rPr>
          <w:rFonts w:ascii="Times New Roman" w:hAnsi="Times New Roman" w:cs="Times New Roman"/>
          <w:kern w:val="0"/>
          <w:szCs w:val="21"/>
        </w:rPr>
        <w:t>=____</w:t>
      </w:r>
      <w:r>
        <w:rPr>
          <w:rFonts w:ascii="Times New Roman" w:hAnsi="Times New Roman" w:cs="Times New Roman"/>
          <w:iCs/>
          <w:kern w:val="0"/>
          <w:szCs w:val="21"/>
        </w:rPr>
        <w:t>v</w:t>
      </w:r>
      <w:r>
        <w:rPr>
          <w:rFonts w:ascii="Times New Roman" w:hAnsi="Times New Roman" w:cs="Times New Roman"/>
          <w:kern w:val="0"/>
          <w:szCs w:val="21"/>
        </w:rPr>
        <w:t>；</w:t>
      </w:r>
    </w:p>
    <w:p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（2）如果已知拉力</w:t>
      </w:r>
      <w:r>
        <w:rPr>
          <w:rFonts w:ascii="Times New Roman" w:hAnsi="Times New Roman" w:cs="Times New Roman"/>
          <w:iCs/>
          <w:kern w:val="0"/>
          <w:szCs w:val="21"/>
        </w:rPr>
        <w:t>F</w:t>
      </w:r>
      <w:r>
        <w:rPr>
          <w:rFonts w:ascii="Times New Roman" w:hAnsi="Times New Roman" w:cs="Times New Roman"/>
          <w:kern w:val="0"/>
          <w:szCs w:val="21"/>
        </w:rPr>
        <w:t>是6N，那么可知</w:t>
      </w:r>
      <w:r>
        <w:rPr>
          <w:rFonts w:hint="eastAsia"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（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）</w:t>
      </w:r>
    </w:p>
    <w:p>
      <w:pPr>
        <w:autoSpaceDE w:val="0"/>
        <w:autoSpaceDN w:val="0"/>
        <w:adjustRightInd w:val="0"/>
        <w:spacing w:line="400" w:lineRule="exact"/>
        <w:ind w:firstLine="424" w:firstLineChars="202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A．物重为12N</w:t>
      </w:r>
      <w:r>
        <w:rPr>
          <w:rFonts w:hint="eastAsia" w:ascii="Times New Roman" w:hAnsi="Times New Roman" w:cs="Times New Roman"/>
          <w:kern w:val="0"/>
          <w:szCs w:val="21"/>
        </w:rPr>
        <w:tab/>
      </w:r>
      <w:r>
        <w:rPr>
          <w:rFonts w:hint="eastAsia" w:ascii="Times New Roman" w:hAnsi="Times New Roman" w:cs="Times New Roman"/>
          <w:kern w:val="0"/>
          <w:szCs w:val="21"/>
        </w:rPr>
        <w:tab/>
      </w:r>
      <w:r>
        <w:rPr>
          <w:rFonts w:hint="eastAsia" w:ascii="Times New Roman" w:hAnsi="Times New Roman" w:cs="Times New Roman"/>
          <w:kern w:val="0"/>
          <w:szCs w:val="21"/>
        </w:rPr>
        <w:tab/>
      </w:r>
      <w:r>
        <w:rPr>
          <w:rFonts w:hint="eastAsia"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B．物重为3N</w:t>
      </w:r>
    </w:p>
    <w:p>
      <w:pPr>
        <w:autoSpaceDE w:val="0"/>
        <w:autoSpaceDN w:val="0"/>
        <w:adjustRightInd w:val="0"/>
        <w:spacing w:line="400" w:lineRule="exact"/>
        <w:ind w:firstLine="424" w:firstLineChars="202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C．物重为2N</w:t>
      </w:r>
      <w:r>
        <w:rPr>
          <w:rFonts w:hint="eastAsia" w:ascii="Times New Roman" w:hAnsi="Times New Roman" w:cs="Times New Roman"/>
          <w:kern w:val="0"/>
          <w:szCs w:val="21"/>
        </w:rPr>
        <w:tab/>
      </w:r>
      <w:r>
        <w:rPr>
          <w:rFonts w:hint="eastAsia" w:ascii="Times New Roman" w:hAnsi="Times New Roman" w:cs="Times New Roman"/>
          <w:kern w:val="0"/>
          <w:szCs w:val="21"/>
        </w:rPr>
        <w:tab/>
      </w:r>
      <w:r>
        <w:rPr>
          <w:rFonts w:hint="eastAsia" w:ascii="Times New Roman" w:hAnsi="Times New Roman" w:cs="Times New Roman"/>
          <w:kern w:val="0"/>
          <w:szCs w:val="21"/>
        </w:rPr>
        <w:tab/>
      </w:r>
      <w:r>
        <w:rPr>
          <w:rFonts w:hint="eastAsia" w:ascii="Times New Roman" w:hAnsi="Times New Roman" w:cs="Times New Roman"/>
          <w:kern w:val="0"/>
          <w:szCs w:val="21"/>
        </w:rPr>
        <w:tab/>
      </w:r>
      <w:r>
        <w:rPr>
          <w:rFonts w:hint="eastAsia"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D．物体受摩擦力12N</w:t>
      </w:r>
    </w:p>
    <w:p>
      <w:pPr>
        <w:autoSpaceDE w:val="0"/>
        <w:autoSpaceDN w:val="0"/>
        <w:adjustRightInd w:val="0"/>
        <w:spacing w:line="400" w:lineRule="exact"/>
        <w:ind w:firstLine="424" w:firstLineChars="202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E．物体受摩擦力3N</w:t>
      </w:r>
      <w:r>
        <w:rPr>
          <w:rFonts w:hint="eastAsia" w:ascii="Times New Roman" w:hAnsi="Times New Roman" w:cs="Times New Roman"/>
          <w:kern w:val="0"/>
          <w:szCs w:val="21"/>
        </w:rPr>
        <w:tab/>
      </w:r>
      <w:r>
        <w:rPr>
          <w:rFonts w:hint="eastAsia" w:ascii="Times New Roman" w:hAnsi="Times New Roman" w:cs="Times New Roman"/>
          <w:kern w:val="0"/>
          <w:szCs w:val="21"/>
        </w:rPr>
        <w:tab/>
      </w:r>
      <w:r>
        <w:rPr>
          <w:rFonts w:hint="eastAsia"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F．物体受摩擦力2N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</w:rPr>
        <w:t>7、</w:t>
      </w:r>
      <w:r>
        <w:rPr>
          <w:rFonts w:ascii="Times New Roman" w:hAnsi="Times New Roman" w:cs="Times New Roman"/>
          <w:kern w:val="0"/>
          <w:szCs w:val="21"/>
        </w:rPr>
        <w:t>如图所示，滑轮重及滑轮转动时的摩擦均不计。向上拉绳的速度是1.2m/s，拉绳的力</w:t>
      </w:r>
      <w:r>
        <w:rPr>
          <w:rFonts w:ascii="Times New Roman" w:hAnsi="Times New Roman" w:cs="Times New Roman"/>
          <w:iCs/>
          <w:kern w:val="0"/>
          <w:szCs w:val="21"/>
        </w:rPr>
        <w:t>F</w:t>
      </w:r>
      <w:r>
        <w:rPr>
          <w:rFonts w:ascii="Times New Roman" w:hAnsi="Times New Roman" w:cs="Times New Roman"/>
          <w:kern w:val="0"/>
          <w:szCs w:val="21"/>
        </w:rPr>
        <w:t>是9N。由此可知</w:t>
      </w:r>
      <w:r>
        <w:rPr>
          <w:rFonts w:hint="eastAsia"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（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）</w:t>
      </w:r>
    </w:p>
    <w:p>
      <w:pPr>
        <w:autoSpaceDE w:val="0"/>
        <w:autoSpaceDN w:val="0"/>
        <w:adjustRightInd w:val="0"/>
        <w:spacing w:line="400" w:lineRule="exact"/>
        <w:ind w:firstLine="424" w:firstLineChars="202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drawing>
          <wp:anchor distT="0" distB="0" distL="114300" distR="114300" simplePos="0" relativeHeight="253148160" behindDoc="0" locked="0" layoutInCell="1" allowOverlap="1">
            <wp:simplePos x="0" y="0"/>
            <wp:positionH relativeFrom="column">
              <wp:posOffset>3980815</wp:posOffset>
            </wp:positionH>
            <wp:positionV relativeFrom="paragraph">
              <wp:posOffset>76835</wp:posOffset>
            </wp:positionV>
            <wp:extent cx="1554480" cy="770255"/>
            <wp:effectExtent l="0" t="0" r="7620" b="4445"/>
            <wp:wrapNone/>
            <wp:docPr id="46" name="Picture 1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123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77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kern w:val="0"/>
          <w:szCs w:val="21"/>
        </w:rPr>
        <w:t>A．物重是27N，物体的速度是0.4m/s</w:t>
      </w:r>
    </w:p>
    <w:p>
      <w:pPr>
        <w:autoSpaceDE w:val="0"/>
        <w:autoSpaceDN w:val="0"/>
        <w:adjustRightInd w:val="0"/>
        <w:spacing w:line="400" w:lineRule="exact"/>
        <w:ind w:firstLine="424" w:firstLineChars="202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B．物重是18N，物体的速度是0.6m/s</w:t>
      </w:r>
    </w:p>
    <w:p>
      <w:pPr>
        <w:autoSpaceDE w:val="0"/>
        <w:autoSpaceDN w:val="0"/>
        <w:adjustRightInd w:val="0"/>
        <w:spacing w:line="400" w:lineRule="exact"/>
        <w:ind w:firstLine="424" w:firstLineChars="202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C．物体受到的摩擦力是27N，物体的速度是0.4m/s</w:t>
      </w:r>
    </w:p>
    <w:p>
      <w:pPr>
        <w:autoSpaceDE w:val="0"/>
        <w:autoSpaceDN w:val="0"/>
        <w:adjustRightInd w:val="0"/>
        <w:spacing w:line="400" w:lineRule="exact"/>
        <w:ind w:firstLine="424" w:firstLineChars="202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D．物体受到的摩擦力是18N，物体的速度是0.6m/s</w:t>
      </w:r>
    </w:p>
    <w:p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</w:rPr>
      </w:pPr>
    </w:p>
    <w:p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3092864" behindDoc="0" locked="0" layoutInCell="1" allowOverlap="1">
            <wp:simplePos x="0" y="0"/>
            <wp:positionH relativeFrom="column">
              <wp:posOffset>5306060</wp:posOffset>
            </wp:positionH>
            <wp:positionV relativeFrom="paragraph">
              <wp:posOffset>62865</wp:posOffset>
            </wp:positionV>
            <wp:extent cx="1247775" cy="1495425"/>
            <wp:effectExtent l="0" t="0" r="9525" b="3175"/>
            <wp:wrapSquare wrapText="bothSides"/>
            <wp:docPr id="50" name="图片框 1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框 114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37" r="58757" b="11299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8、</w:t>
      </w:r>
      <w:r>
        <w:rPr>
          <w:rFonts w:ascii="Times New Roman" w:hAnsi="Times New Roman" w:cs="Times New Roman"/>
          <w:kern w:val="0"/>
          <w:szCs w:val="21"/>
        </w:rPr>
        <w:t>图甲和乙都是由一只定滑轮和一只动滑轮组成的滑轮组，但是它们有不同点。请回答：</w:t>
      </w:r>
    </w:p>
    <w:p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（1）_____滑轮组能改变动力的方向，而_____滑轮组不改变动力的方向；</w:t>
      </w:r>
    </w:p>
    <w:p>
      <w:pPr>
        <w:autoSpaceDE w:val="0"/>
        <w:autoSpaceDN w:val="0"/>
        <w:adjustRightInd w:val="0"/>
        <w:spacing w:line="400" w:lineRule="exact"/>
        <w:ind w:left="210" w:hanging="210" w:hangingChars="10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（2）甲滑轮组有_____段绳子承担物重，而乙滑轮组有______段绳子承担物重，______滑轮组更省力些；</w:t>
      </w:r>
    </w:p>
    <w:p>
      <w:pPr>
        <w:autoSpaceDE w:val="0"/>
        <w:autoSpaceDN w:val="0"/>
        <w:adjustRightInd w:val="0"/>
        <w:spacing w:line="400" w:lineRule="exact"/>
        <w:ind w:left="210" w:hanging="210" w:hangingChars="10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（3）如果都使物体上升</w:t>
      </w:r>
      <w:r>
        <w:rPr>
          <w:rFonts w:ascii="Times New Roman" w:hAnsi="Times New Roman" w:cs="Times New Roman"/>
          <w:iCs/>
          <w:kern w:val="0"/>
          <w:szCs w:val="21"/>
        </w:rPr>
        <w:t>h</w:t>
      </w:r>
      <w:r>
        <w:rPr>
          <w:rFonts w:ascii="Times New Roman" w:hAnsi="Times New Roman" w:cs="Times New Roman"/>
          <w:kern w:val="0"/>
          <w:szCs w:val="21"/>
        </w:rPr>
        <w:t>高度，那么甲滑轮组的绳端必须向下移动________，乙滑轮组的绳端必须向上移动__________。</w:t>
      </w:r>
    </w:p>
    <w:p>
      <w:pPr>
        <w:autoSpaceDE w:val="0"/>
        <w:autoSpaceDN w:val="0"/>
        <w:adjustRightInd w:val="0"/>
        <w:spacing w:line="400" w:lineRule="exact"/>
        <w:ind w:left="210" w:hanging="210" w:hangingChars="100"/>
        <w:rPr>
          <w:rFonts w:ascii="Times New Roman" w:hAnsi="Times New Roman" w:cs="Times New Roman"/>
          <w:kern w:val="0"/>
          <w:szCs w:val="21"/>
        </w:rPr>
      </w:pPr>
    </w:p>
    <w:p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  <w:kern w:val="0"/>
          <w:szCs w:val="21"/>
        </w:rPr>
        <w:drawing>
          <wp:anchor distT="0" distB="0" distL="114300" distR="114300" simplePos="0" relativeHeight="253126656" behindDoc="0" locked="0" layoutInCell="1" allowOverlap="1">
            <wp:simplePos x="0" y="0"/>
            <wp:positionH relativeFrom="column">
              <wp:posOffset>3928110</wp:posOffset>
            </wp:positionH>
            <wp:positionV relativeFrom="paragraph">
              <wp:posOffset>184785</wp:posOffset>
            </wp:positionV>
            <wp:extent cx="685800" cy="1303020"/>
            <wp:effectExtent l="0" t="0" r="0" b="5080"/>
            <wp:wrapSquare wrapText="bothSides"/>
            <wp:docPr id="4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30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9、</w:t>
      </w:r>
      <w:r>
        <w:rPr>
          <w:rFonts w:hint="eastAsia" w:ascii="Times New Roman" w:hAnsi="Times New Roman" w:cs="Times New Roman"/>
        </w:rPr>
        <w:t>如图所示，起重机吊臂前端简单机械是</w:t>
      </w:r>
      <w:r>
        <w:rPr>
          <w:rFonts w:hint="eastAsia"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（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）</w:t>
      </w:r>
    </w:p>
    <w:p>
      <w:pPr>
        <w:autoSpaceDE w:val="0"/>
        <w:autoSpaceDN w:val="0"/>
        <w:adjustRightInd w:val="0"/>
        <w:spacing w:line="400" w:lineRule="exact"/>
        <w:ind w:firstLine="424" w:firstLineChars="20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A．定滑轮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B．动滑轮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C．滑轮组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D．轮轴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3094912" behindDoc="0" locked="0" layoutInCell="1" allowOverlap="1">
            <wp:simplePos x="0" y="0"/>
            <wp:positionH relativeFrom="column">
              <wp:posOffset>5468620</wp:posOffset>
            </wp:positionH>
            <wp:positionV relativeFrom="paragraph">
              <wp:posOffset>53975</wp:posOffset>
            </wp:positionV>
            <wp:extent cx="905510" cy="1302385"/>
            <wp:effectExtent l="0" t="0" r="8890" b="5715"/>
            <wp:wrapSquare wrapText="bothSides"/>
            <wp:docPr id="43" name="图片 43" descr="http://czwl.cooco.net.cn/files/down/test/2010/05/08/23/2010050823172848402308.files/image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http://czwl.cooco.net.cn/files/down/test/2010/05/08/23/2010050823172848402308.files/image015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551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10、</w:t>
      </w:r>
      <w:r>
        <w:rPr>
          <w:rFonts w:ascii="Times New Roman" w:hAnsi="Times New Roman" w:cs="Times New Roman"/>
          <w:color w:val="000000"/>
          <w:szCs w:val="21"/>
        </w:rPr>
        <w:t>如图所示的装置中，重600N的人用力拉绳，使装置处于静止。装置中的滑轮A重500N，滑轮B重200N，底板C重100N。不计轴摩擦及绳重，人对底板C的压力为________N。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FF0000"/>
          <w:szCs w:val="24"/>
        </w:rPr>
        <w:drawing>
          <wp:anchor distT="0" distB="0" distL="114300" distR="114300" simplePos="0" relativeHeight="253095936" behindDoc="1" locked="0" layoutInCell="1" allowOverlap="1">
            <wp:simplePos x="0" y="0"/>
            <wp:positionH relativeFrom="column">
              <wp:posOffset>3999865</wp:posOffset>
            </wp:positionH>
            <wp:positionV relativeFrom="paragraph">
              <wp:posOffset>297180</wp:posOffset>
            </wp:positionV>
            <wp:extent cx="2312670" cy="1280160"/>
            <wp:effectExtent l="0" t="0" r="11430" b="2540"/>
            <wp:wrapSquare wrapText="bothSides"/>
            <wp:docPr id="257" name="图片 22" descr="说明: C:\Users\hp\AppData\Local\Temp\trp2xhhw.nh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图片 22" descr="说明: C:\Users\hp\AppData\Local\Temp\trp2xhhw.nhn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8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267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/>
          <w:szCs w:val="21"/>
        </w:rPr>
        <w:t>11、某同学研究动滑轮的使用特点，他每次都匀速提起钩码，研究过程如图所示。请仔细观察图中的操作和测量结果（不计滑轮的重力），然后归纳得出初步结论。</w:t>
      </w:r>
    </w:p>
    <w:p>
      <w:pPr>
        <w:spacing w:line="400" w:lineRule="exac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（1）比较A、B两图可知：___</w:t>
      </w:r>
      <w:r>
        <w:rPr>
          <w:rFonts w:hint="eastAsia" w:ascii="Times New Roman" w:hAnsi="Times New Roman" w:cs="Times New Roman"/>
          <w:color w:val="000000"/>
          <w:szCs w:val="21"/>
        </w:rPr>
        <w:t>___</w:t>
      </w:r>
      <w:r>
        <w:rPr>
          <w:rFonts w:ascii="Times New Roman" w:hAnsi="Times New Roman" w:cs="Times New Roman"/>
          <w:color w:val="000000"/>
          <w:szCs w:val="21"/>
        </w:rPr>
        <w:t>_________________；</w:t>
      </w:r>
    </w:p>
    <w:p>
      <w:pPr>
        <w:spacing w:line="400" w:lineRule="exac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（2）比较B、C两图可知：____________________</w:t>
      </w:r>
      <w:r>
        <w:rPr>
          <w:rFonts w:hint="eastAsia" w:ascii="Times New Roman" w:hAnsi="Times New Roman" w:cs="Times New Roman"/>
          <w:color w:val="000000"/>
          <w:szCs w:val="21"/>
        </w:rPr>
        <w:t>___</w:t>
      </w:r>
      <w:r>
        <w:rPr>
          <w:rFonts w:ascii="Times New Roman" w:hAnsi="Times New Roman" w:cs="Times New Roman"/>
          <w:color w:val="000000"/>
          <w:szCs w:val="21"/>
        </w:rPr>
        <w:t>。</w:t>
      </w:r>
    </w:p>
    <w:p>
      <w:pPr>
        <w:spacing w:line="400" w:lineRule="exact"/>
        <w:rPr>
          <w:rFonts w:ascii="Times New Roman" w:hAnsi="Times New Roman" w:cs="Times New Roman"/>
          <w:color w:val="000000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color w:val="000000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color w:val="000000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color w:val="000000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12、某小组同学研究动滑轮的使用特点，他们先用弹簧测力计缓慢提起钩码，如图（a）所示，再分别用重力不同的动滑轮甲、乙、丙（G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甲</w:t>
      </w:r>
      <w:r>
        <w:rPr>
          <w:rFonts w:ascii="Times New Roman" w:hAnsi="Times New Roman" w:cs="Times New Roman"/>
          <w:color w:val="000000"/>
          <w:szCs w:val="21"/>
        </w:rPr>
        <w:t>＞G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乙</w:t>
      </w:r>
      <w:r>
        <w:rPr>
          <w:rFonts w:ascii="Times New Roman" w:hAnsi="Times New Roman" w:cs="Times New Roman"/>
          <w:color w:val="000000"/>
          <w:szCs w:val="21"/>
        </w:rPr>
        <w:t>＞G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丙</w:t>
      </w:r>
      <w:r>
        <w:rPr>
          <w:rFonts w:ascii="Times New Roman" w:hAnsi="Times New Roman" w:cs="Times New Roman"/>
          <w:color w:val="000000"/>
          <w:szCs w:val="21"/>
        </w:rPr>
        <w:t>）缓慢提起相同钩码，如图（b）、（c）、（d）所示。请仔细观察图中的操作和弹簧测力计的示数，然后归纳得出结论。</w:t>
      </w:r>
    </w:p>
    <w:p>
      <w:pPr>
        <w:spacing w:line="400" w:lineRule="exac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drawing>
          <wp:anchor distT="0" distB="0" distL="114300" distR="114300" simplePos="0" relativeHeight="253096960" behindDoc="0" locked="0" layoutInCell="1" allowOverlap="1">
            <wp:simplePos x="0" y="0"/>
            <wp:positionH relativeFrom="column">
              <wp:posOffset>842645</wp:posOffset>
            </wp:positionH>
            <wp:positionV relativeFrom="paragraph">
              <wp:posOffset>44450</wp:posOffset>
            </wp:positionV>
            <wp:extent cx="3019425" cy="1695450"/>
            <wp:effectExtent l="0" t="0" r="3175" b="6350"/>
            <wp:wrapTopAndBottom/>
            <wp:docPr id="259" name="图片 25" descr="说明: C:\Users\hp\AppData\Local\Temp\ezw51wgb.h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图片 25" descr="说明: C:\Users\hp\AppData\Local\Temp\ezw51wgb.hop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/>
          <w:szCs w:val="21"/>
        </w:rPr>
        <w:t>（1）比较图（a）与（b）[或（a）与（c），或（a）与（d）]两图可得：___________________________。</w:t>
      </w:r>
    </w:p>
    <w:p>
      <w:pPr>
        <w:spacing w:line="400" w:lineRule="exac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（2）比较图（b）与（c）与（d）三图可得：______________________________。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exact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3128704" behindDoc="1" locked="0" layoutInCell="1" allowOverlap="1">
            <wp:simplePos x="0" y="0"/>
            <wp:positionH relativeFrom="column">
              <wp:posOffset>4159885</wp:posOffset>
            </wp:positionH>
            <wp:positionV relativeFrom="paragraph">
              <wp:posOffset>274320</wp:posOffset>
            </wp:positionV>
            <wp:extent cx="880110" cy="1348740"/>
            <wp:effectExtent l="0" t="0" r="8890" b="10160"/>
            <wp:wrapTight wrapText="bothSides">
              <wp:wrapPolygon>
                <wp:start x="0" y="0"/>
                <wp:lineTo x="0" y="21356"/>
                <wp:lineTo x="21195" y="21356"/>
                <wp:lineTo x="21195" y="0"/>
                <wp:lineTo x="0" y="0"/>
              </wp:wrapPolygon>
            </wp:wrapTight>
            <wp:docPr id="44" name="图片 289" descr="魔方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89" descr="魔方格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011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1</w:t>
      </w:r>
      <w:r>
        <w:rPr>
          <w:rFonts w:hint="eastAsia" w:ascii="Times New Roman" w:hAnsi="Times New Roman" w:cs="Times New Roman"/>
          <w:szCs w:val="21"/>
        </w:rPr>
        <w:t>3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kern w:val="0"/>
          <w:szCs w:val="21"/>
        </w:rPr>
        <w:t>小明同学利用圆珠笔杆、钢丝、细绳制成了如图所示的滑轮组用其匀速提升重物，不考虑摩擦、笔杆和绳重，下列说法正确的是</w:t>
      </w:r>
      <w:r>
        <w:rPr>
          <w:rFonts w:hint="eastAsia"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（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）</w:t>
      </w:r>
    </w:p>
    <w:p>
      <w:pPr>
        <w:spacing w:line="400" w:lineRule="exact"/>
        <w:ind w:firstLine="424" w:firstLineChars="202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A．拉细绳的力F等于钩码重力G的1/3</w:t>
      </w:r>
    </w:p>
    <w:p>
      <w:pPr>
        <w:spacing w:line="400" w:lineRule="exact"/>
        <w:ind w:firstLine="424" w:firstLineChars="202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B．拉细绳的力F等于钩码重力G的1/7</w:t>
      </w:r>
    </w:p>
    <w:p>
      <w:pPr>
        <w:spacing w:line="400" w:lineRule="exact"/>
        <w:ind w:firstLine="424" w:firstLineChars="202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C．拉细绳的力F等于钩码重力G的1/6</w:t>
      </w:r>
    </w:p>
    <w:p>
      <w:pPr>
        <w:spacing w:line="400" w:lineRule="exact"/>
        <w:ind w:firstLine="424" w:firstLineChars="202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D．拉细绳下降的距离是钩码上升高度的1/6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eastAsia="宋体" w:cs="宋体"/>
          <w:color w:val="FF0000"/>
          <w:szCs w:val="21"/>
        </w:rPr>
        <w:drawing>
          <wp:anchor distT="0" distB="0" distL="114300" distR="114300" simplePos="0" relativeHeight="253122560" behindDoc="1" locked="0" layoutInCell="1" allowOverlap="1">
            <wp:simplePos x="0" y="0"/>
            <wp:positionH relativeFrom="column">
              <wp:posOffset>4966970</wp:posOffset>
            </wp:positionH>
            <wp:positionV relativeFrom="paragraph">
              <wp:posOffset>516890</wp:posOffset>
            </wp:positionV>
            <wp:extent cx="1257935" cy="1266190"/>
            <wp:effectExtent l="0" t="0" r="24765" b="29210"/>
            <wp:wrapTight wrapText="bothSides">
              <wp:wrapPolygon>
                <wp:start x="0" y="0"/>
                <wp:lineTo x="0" y="21448"/>
                <wp:lineTo x="21371" y="21448"/>
                <wp:lineTo x="21371" y="0"/>
                <wp:lineTo x="0" y="0"/>
              </wp:wrapPolygon>
            </wp:wrapTight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935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1</w:t>
      </w:r>
      <w:r>
        <w:rPr>
          <w:rFonts w:hint="eastAsia" w:ascii="Times New Roman" w:hAnsi="Times New Roman" w:cs="Times New Roman"/>
          <w:szCs w:val="21"/>
        </w:rPr>
        <w:t>4</w:t>
      </w:r>
      <w:r>
        <w:rPr>
          <w:rFonts w:ascii="Times New Roman" w:hAnsi="Times New Roman" w:cs="Times New Roman"/>
          <w:szCs w:val="21"/>
        </w:rPr>
        <w:t>、小明和小杰握住两根较光滑的木棍，小华将绳子的一端系在其中一根木棍上，然后如图所示依次将绳子绕过两根木棍，小明和小杰相距一定的距离握紧木棍站稳后，小华在图A处拉绳子的另一端，用很小的力便能拉动他们。</w:t>
      </w:r>
    </w:p>
    <w:p>
      <w:pPr>
        <w:spacing w:line="400" w:lineRule="exact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（1）两根木棍和绳子组成的机械相当于__________。</w:t>
      </w:r>
    </w:p>
    <w:p>
      <w:pPr>
        <w:spacing w:line="400" w:lineRule="exact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（2）若小华所用的拉力为20N，则小明和小杰受到的拉力分别为________N、________N（摩擦忽略不计）。</w:t>
      </w:r>
    </w:p>
    <w:p>
      <w:pPr>
        <w:jc w:val="both"/>
      </w:pPr>
    </w:p>
    <w:p>
      <w:pPr>
        <w:jc w:val="both"/>
      </w:pPr>
    </w:p>
    <w:p>
      <w:pPr>
        <w:pStyle w:val="9"/>
        <w:spacing w:line="360" w:lineRule="auto"/>
        <w:rPr>
          <w:rFonts w:hint="eastAsia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90880" cy="431800"/>
            <wp:effectExtent l="0" t="0" r="13970" b="6350"/>
            <wp:docPr id="6" name="图片 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微信图片_20190713144654"/>
                    <pic:cNvPicPr>
                      <a:picLocks noChangeAspect="1"/>
                    </pic:cNvPicPr>
                  </pic:nvPicPr>
                  <pic:blipFill>
                    <a:blip r:embed="rId32"/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瓜熟蒂落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1、将定滑轮和动滑轮组合在一起就组成了滑轮组，使用它既可以________________又能够__________。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pStyle w:val="18"/>
        <w:spacing w:line="400" w:lineRule="exact"/>
        <w:rPr>
          <w:rFonts w:hAnsi="Times New Roman" w:eastAsiaTheme="minorEastAsia"/>
          <w:szCs w:val="21"/>
        </w:rPr>
      </w:pPr>
      <w:r>
        <w:rPr>
          <w:rFonts w:hAnsi="Times New Roman"/>
        </w:rPr>
        <w:t>2、如图所示的装置处于平衡状态，若滑轮重和摩擦均不计，则G</w:t>
      </w:r>
      <w:r>
        <w:rPr>
          <w:rFonts w:hAnsi="Times New Roman"/>
          <w:sz w:val="24"/>
          <w:szCs w:val="24"/>
          <w:vertAlign w:val="subscript"/>
        </w:rPr>
        <w:t>1</w:t>
      </w:r>
      <w:r>
        <w:rPr>
          <w:rFonts w:hAnsi="Times New Roman"/>
        </w:rPr>
        <w:t>、G</w:t>
      </w:r>
      <w:r>
        <w:rPr>
          <w:rFonts w:hAnsi="Times New Roman"/>
          <w:sz w:val="24"/>
          <w:szCs w:val="24"/>
          <w:vertAlign w:val="subscript"/>
        </w:rPr>
        <w:t>2</w:t>
      </w:r>
      <w:r>
        <w:rPr>
          <w:rFonts w:hAnsi="Times New Roman"/>
        </w:rPr>
        <w:t>、G</w:t>
      </w:r>
      <w:r>
        <w:rPr>
          <w:rFonts w:hAnsi="Times New Roman"/>
          <w:sz w:val="24"/>
          <w:szCs w:val="24"/>
          <w:vertAlign w:val="subscript"/>
        </w:rPr>
        <w:t>3</w:t>
      </w:r>
      <w:r>
        <w:rPr>
          <w:rFonts w:hAnsi="Times New Roman"/>
        </w:rPr>
        <w:t>的关系是</w:t>
      </w:r>
      <w:r>
        <w:rPr>
          <w:rFonts w:hint="eastAsia" w:hAnsi="Times New Roman" w:eastAsiaTheme="minorEastAsia"/>
          <w:szCs w:val="21"/>
        </w:rPr>
        <w:tab/>
      </w:r>
      <w:r>
        <w:rPr>
          <w:rFonts w:hint="eastAsia" w:hAnsi="Times New Roman" w:eastAsiaTheme="minorEastAsia"/>
          <w:szCs w:val="21"/>
        </w:rPr>
        <w:t>（</w:t>
      </w:r>
      <w:r>
        <w:rPr>
          <w:rFonts w:hAnsi="Times New Roman" w:eastAsiaTheme="minorEastAsia"/>
          <w:szCs w:val="21"/>
        </w:rPr>
        <w:tab/>
      </w:r>
      <w:r>
        <w:rPr>
          <w:rFonts w:hAnsi="Times New Roman" w:eastAsiaTheme="minorEastAsia"/>
          <w:szCs w:val="21"/>
        </w:rPr>
        <w:tab/>
      </w:r>
      <w:r>
        <w:rPr>
          <w:rFonts w:hint="eastAsia" w:hAnsi="Times New Roman" w:eastAsiaTheme="minorEastAsia"/>
          <w:szCs w:val="21"/>
        </w:rPr>
        <w:t>）</w:t>
      </w:r>
    </w:p>
    <w:p>
      <w:pPr>
        <w:pStyle w:val="18"/>
        <w:spacing w:line="400" w:lineRule="exact"/>
        <w:ind w:firstLine="424" w:firstLineChars="202"/>
        <w:rPr>
          <w:rFonts w:hAnsi="Times New Roman"/>
        </w:rPr>
      </w:pPr>
      <w:r>
        <w:rPr>
          <w:rFonts w:hAnsi="Times New Roman"/>
        </w:rPr>
        <w:drawing>
          <wp:anchor distT="0" distB="0" distL="0" distR="0" simplePos="0" relativeHeight="253325312" behindDoc="0" locked="0" layoutInCell="1" allowOverlap="1">
            <wp:simplePos x="0" y="0"/>
            <wp:positionH relativeFrom="column">
              <wp:posOffset>4741545</wp:posOffset>
            </wp:positionH>
            <wp:positionV relativeFrom="paragraph">
              <wp:posOffset>27940</wp:posOffset>
            </wp:positionV>
            <wp:extent cx="1266825" cy="1180465"/>
            <wp:effectExtent l="0" t="0" r="3175" b="635"/>
            <wp:wrapSquare wrapText="bothSides"/>
            <wp:docPr id="3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180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Ansi="Times New Roman"/>
        </w:rPr>
        <w:t>A．2G</w:t>
      </w:r>
      <w:r>
        <w:rPr>
          <w:rFonts w:hAnsi="Times New Roman"/>
          <w:sz w:val="24"/>
          <w:szCs w:val="24"/>
          <w:vertAlign w:val="subscript"/>
        </w:rPr>
        <w:t>1</w:t>
      </w:r>
      <w:r>
        <w:rPr>
          <w:rFonts w:hAnsi="Times New Roman"/>
        </w:rPr>
        <w:t>=G</w:t>
      </w:r>
      <w:r>
        <w:rPr>
          <w:rFonts w:hAnsi="Times New Roman"/>
          <w:sz w:val="24"/>
          <w:szCs w:val="24"/>
          <w:vertAlign w:val="subscript"/>
        </w:rPr>
        <w:t>2</w:t>
      </w:r>
      <w:r>
        <w:rPr>
          <w:rFonts w:hAnsi="Times New Roman"/>
        </w:rPr>
        <w:t>=2G</w:t>
      </w:r>
      <w:r>
        <w:rPr>
          <w:rFonts w:hAnsi="Times New Roman"/>
          <w:sz w:val="24"/>
          <w:szCs w:val="24"/>
          <w:vertAlign w:val="subscript"/>
        </w:rPr>
        <w:t>3</w:t>
      </w:r>
      <w:r>
        <w:rPr>
          <w:rFonts w:hAnsi="Times New Roman"/>
        </w:rPr>
        <w:tab/>
      </w:r>
      <w:r>
        <w:rPr>
          <w:rFonts w:hint="eastAsia" w:hAnsi="Times New Roman"/>
        </w:rPr>
        <w:tab/>
      </w:r>
      <w:r>
        <w:rPr>
          <w:rFonts w:hAnsi="Times New Roman"/>
        </w:rPr>
        <w:t>B．G</w:t>
      </w:r>
      <w:r>
        <w:rPr>
          <w:rFonts w:hAnsi="Times New Roman"/>
          <w:sz w:val="24"/>
          <w:szCs w:val="24"/>
          <w:vertAlign w:val="subscript"/>
        </w:rPr>
        <w:t>1</w:t>
      </w:r>
      <w:r>
        <w:rPr>
          <w:rFonts w:hAnsi="Times New Roman"/>
        </w:rPr>
        <w:t>=2G</w:t>
      </w:r>
      <w:r>
        <w:rPr>
          <w:rFonts w:hAnsi="Times New Roman"/>
          <w:sz w:val="24"/>
          <w:szCs w:val="24"/>
          <w:vertAlign w:val="subscript"/>
        </w:rPr>
        <w:t>2</w:t>
      </w:r>
      <w:r>
        <w:rPr>
          <w:rFonts w:hAnsi="Times New Roman"/>
        </w:rPr>
        <w:t>=G</w:t>
      </w:r>
      <w:r>
        <w:rPr>
          <w:rFonts w:hAnsi="Times New Roman"/>
          <w:sz w:val="24"/>
          <w:szCs w:val="24"/>
          <w:vertAlign w:val="subscript"/>
        </w:rPr>
        <w:t>3</w:t>
      </w:r>
    </w:p>
    <w:p>
      <w:pPr>
        <w:pStyle w:val="18"/>
        <w:spacing w:line="400" w:lineRule="exact"/>
        <w:ind w:firstLine="424" w:firstLineChars="202"/>
        <w:rPr>
          <w:rFonts w:hAnsi="Times New Roman"/>
        </w:rPr>
      </w:pPr>
      <w:r>
        <w:rPr>
          <w:rFonts w:hAnsi="Times New Roman"/>
        </w:rPr>
        <w:t>C．G</w:t>
      </w:r>
      <w:r>
        <w:rPr>
          <w:rFonts w:hAnsi="Times New Roman"/>
          <w:sz w:val="24"/>
          <w:szCs w:val="24"/>
          <w:vertAlign w:val="subscript"/>
        </w:rPr>
        <w:t>1</w:t>
      </w:r>
      <w:r>
        <w:rPr>
          <w:rFonts w:hAnsi="Times New Roman"/>
        </w:rPr>
        <w:t>=G</w:t>
      </w:r>
      <w:r>
        <w:rPr>
          <w:rFonts w:hAnsi="Times New Roman"/>
          <w:sz w:val="24"/>
          <w:szCs w:val="24"/>
          <w:vertAlign w:val="subscript"/>
        </w:rPr>
        <w:t>2</w:t>
      </w:r>
      <w:r>
        <w:rPr>
          <w:rFonts w:hAnsi="Times New Roman"/>
        </w:rPr>
        <w:t>=G</w:t>
      </w:r>
      <w:r>
        <w:rPr>
          <w:rFonts w:hAnsi="Times New Roman"/>
          <w:sz w:val="24"/>
          <w:szCs w:val="24"/>
          <w:vertAlign w:val="subscript"/>
        </w:rPr>
        <w:t>3</w:t>
      </w:r>
      <w:r>
        <w:rPr>
          <w:rFonts w:hAnsi="Times New Roman"/>
        </w:rPr>
        <w:tab/>
      </w:r>
      <w:r>
        <w:rPr>
          <w:rFonts w:hint="eastAsia" w:hAnsi="Times New Roman"/>
        </w:rPr>
        <w:tab/>
      </w:r>
      <w:r>
        <w:rPr>
          <w:rFonts w:hAnsi="Times New Roman"/>
        </w:rPr>
        <w:t>D．3G</w:t>
      </w:r>
      <w:r>
        <w:rPr>
          <w:rFonts w:hAnsi="Times New Roman"/>
          <w:sz w:val="24"/>
          <w:szCs w:val="24"/>
          <w:vertAlign w:val="subscript"/>
        </w:rPr>
        <w:t>1</w:t>
      </w:r>
      <w:r>
        <w:rPr>
          <w:rFonts w:hAnsi="Times New Roman"/>
        </w:rPr>
        <w:t>=2G</w:t>
      </w:r>
      <w:r>
        <w:rPr>
          <w:rFonts w:hAnsi="Times New Roman"/>
          <w:sz w:val="24"/>
          <w:szCs w:val="24"/>
          <w:vertAlign w:val="subscript"/>
        </w:rPr>
        <w:t>2</w:t>
      </w:r>
      <w:r>
        <w:rPr>
          <w:rFonts w:hAnsi="Times New Roman"/>
        </w:rPr>
        <w:t>=G</w:t>
      </w:r>
      <w:r>
        <w:rPr>
          <w:rFonts w:hAnsi="Times New Roman"/>
          <w:sz w:val="24"/>
          <w:szCs w:val="24"/>
          <w:vertAlign w:val="subscript"/>
        </w:rPr>
        <w:t>3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  <w:shd w:val="clear" w:color="auto" w:fill="FFFFFF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  <w:shd w:val="clear" w:color="auto" w:fill="FFFFFF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  <w:shd w:val="clear" w:color="auto" w:fill="FFFFFF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3、如图所示，绳子与滑轮重不计，物体处于静止状态，如果M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=5kg，那么M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应等于___________kg。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  <w:shd w:val="clear" w:color="auto" w:fill="FFFFFF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3292544" behindDoc="0" locked="0" layoutInCell="1" allowOverlap="1">
            <wp:simplePos x="0" y="0"/>
            <wp:positionH relativeFrom="column">
              <wp:posOffset>5373370</wp:posOffset>
            </wp:positionH>
            <wp:positionV relativeFrom="paragraph">
              <wp:posOffset>93345</wp:posOffset>
            </wp:positionV>
            <wp:extent cx="984885" cy="937260"/>
            <wp:effectExtent l="0" t="0" r="5715" b="2540"/>
            <wp:wrapSquare wrapText="bothSides"/>
            <wp:docPr id="48" name="图片 48" descr="C:\Users\hp\AppData\Local\Temp\hnfigrdv.3s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C:\Users\hp\AppData\Local\Temp\hnfigrdv.3su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4885" cy="937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  <w:shd w:val="clear" w:color="auto" w:fill="FFFFFF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  <w:shd w:val="clear" w:color="auto" w:fill="FFFFFF"/>
        </w:rPr>
      </w:pPr>
    </w:p>
    <w:p>
      <w:pPr>
        <w:pStyle w:val="10"/>
        <w:spacing w:before="0" w:beforeAutospacing="0" w:after="0" w:afterAutospacing="0" w:line="400" w:lineRule="exact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3297664" behindDoc="0" locked="0" layoutInCell="1" allowOverlap="1">
            <wp:simplePos x="0" y="0"/>
            <wp:positionH relativeFrom="column">
              <wp:posOffset>185420</wp:posOffset>
            </wp:positionH>
            <wp:positionV relativeFrom="paragraph">
              <wp:posOffset>380365</wp:posOffset>
            </wp:positionV>
            <wp:extent cx="4467225" cy="1076325"/>
            <wp:effectExtent l="0" t="0" r="3175" b="3175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462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0763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eastAsiaTheme="minorEastAsia"/>
          <w:sz w:val="21"/>
          <w:szCs w:val="21"/>
        </w:rPr>
        <w:t>4、使用如图所示的装置来提升物体时，既能省力又能改变力的方向的装置是</w:t>
      </w:r>
      <w:r>
        <w:rPr>
          <w:rFonts w:hint="eastAsia" w:ascii="Times New Roman" w:hAnsi="Times New Roman" w:cs="Times New Roman" w:eastAsiaTheme="minorEastAsia"/>
          <w:sz w:val="21"/>
          <w:szCs w:val="21"/>
        </w:rPr>
        <w:tab/>
      </w:r>
      <w:r>
        <w:rPr>
          <w:rFonts w:hint="eastAsia" w:ascii="Times New Roman" w:hAnsi="Times New Roman" w:cs="Times New Roman" w:eastAsiaTheme="minorEastAsia"/>
          <w:sz w:val="21"/>
          <w:szCs w:val="21"/>
        </w:rPr>
        <w:t>（</w:t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hint="eastAsia" w:ascii="Times New Roman" w:hAnsi="Times New Roman" w:cs="Times New Roman" w:eastAsiaTheme="minorEastAsia"/>
          <w:sz w:val="21"/>
          <w:szCs w:val="21"/>
        </w:rPr>
        <w:t>）</w:t>
      </w:r>
    </w:p>
    <w:p>
      <w:pPr>
        <w:pStyle w:val="10"/>
        <w:spacing w:before="0" w:beforeAutospacing="0" w:after="0" w:afterAutospacing="0" w:line="400" w:lineRule="exact"/>
        <w:rPr>
          <w:rFonts w:ascii="Times New Roman" w:hAnsi="Times New Roman" w:cs="Times New Roman" w:eastAsiaTheme="minorEastAsia"/>
          <w:sz w:val="21"/>
          <w:szCs w:val="21"/>
        </w:rPr>
      </w:pPr>
    </w:p>
    <w:p>
      <w:pPr>
        <w:pStyle w:val="10"/>
        <w:spacing w:before="0" w:beforeAutospacing="0" w:after="0" w:afterAutospacing="0" w:line="400" w:lineRule="exact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color w:val="0000FF"/>
          <w:sz w:val="21"/>
          <w:szCs w:val="21"/>
        </w:rPr>
        <w:drawing>
          <wp:anchor distT="0" distB="0" distL="114300" distR="114300" simplePos="0" relativeHeight="253298688" behindDoc="0" locked="0" layoutInCell="1" allowOverlap="1">
            <wp:simplePos x="0" y="0"/>
            <wp:positionH relativeFrom="column">
              <wp:posOffset>109220</wp:posOffset>
            </wp:positionH>
            <wp:positionV relativeFrom="paragraph">
              <wp:posOffset>297815</wp:posOffset>
            </wp:positionV>
            <wp:extent cx="5270500" cy="1035050"/>
            <wp:effectExtent l="0" t="0" r="0" b="6350"/>
            <wp:wrapTopAndBottom/>
            <wp:docPr id="49" name="图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92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40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eastAsiaTheme="minorEastAsia"/>
          <w:sz w:val="21"/>
          <w:szCs w:val="21"/>
        </w:rPr>
        <w:t>5、如图所示的四种机械提起同一重物，不计机械自重和摩擦，最省力的是</w:t>
      </w:r>
      <w:r>
        <w:rPr>
          <w:rFonts w:hint="eastAsia" w:ascii="Times New Roman" w:hAnsi="Times New Roman" w:cs="Times New Roman" w:eastAsiaTheme="minorEastAsia"/>
          <w:sz w:val="21"/>
          <w:szCs w:val="21"/>
        </w:rPr>
        <w:tab/>
      </w:r>
      <w:r>
        <w:rPr>
          <w:rFonts w:hint="eastAsia" w:ascii="Times New Roman" w:hAnsi="Times New Roman" w:cs="Times New Roman" w:eastAsiaTheme="minorEastAsia"/>
          <w:sz w:val="21"/>
          <w:szCs w:val="21"/>
        </w:rPr>
        <w:t>（</w:t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hint="eastAsia" w:ascii="Times New Roman" w:hAnsi="Times New Roman" w:cs="Times New Roman" w:eastAsiaTheme="minorEastAsia"/>
          <w:sz w:val="21"/>
          <w:szCs w:val="21"/>
        </w:rPr>
        <w:t>）</w:t>
      </w:r>
    </w:p>
    <w:p>
      <w:pPr>
        <w:pStyle w:val="10"/>
        <w:spacing w:before="0" w:beforeAutospacing="0" w:after="0" w:afterAutospacing="0" w:line="400" w:lineRule="exact"/>
        <w:rPr>
          <w:rFonts w:ascii="Times New Roman" w:hAnsi="Times New Roman" w:cs="Times New Roman" w:eastAsiaTheme="minorEastAsia"/>
          <w:sz w:val="21"/>
          <w:szCs w:val="21"/>
        </w:rPr>
      </w:pPr>
    </w:p>
    <w:p>
      <w:pPr>
        <w:pStyle w:val="10"/>
        <w:spacing w:before="0" w:beforeAutospacing="0" w:after="0" w:afterAutospacing="0" w:line="400" w:lineRule="exact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drawing>
          <wp:anchor distT="0" distB="0" distL="114300" distR="114300" simplePos="0" relativeHeight="253299712" behindDoc="0" locked="0" layoutInCell="1" allowOverlap="1">
            <wp:simplePos x="0" y="0"/>
            <wp:positionH relativeFrom="column">
              <wp:posOffset>604520</wp:posOffset>
            </wp:positionH>
            <wp:positionV relativeFrom="paragraph">
              <wp:posOffset>542925</wp:posOffset>
            </wp:positionV>
            <wp:extent cx="4200525" cy="685800"/>
            <wp:effectExtent l="0" t="0" r="3175" b="0"/>
            <wp:wrapTopAndBottom/>
            <wp:docPr id="51" name="图片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195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eastAsiaTheme="minorEastAsia"/>
          <w:sz w:val="21"/>
          <w:szCs w:val="21"/>
        </w:rPr>
        <w:t>6、同一物体沿相同水平地面被匀速移动，如下图所示，拉力分别为F</w:t>
      </w:r>
      <w:r>
        <w:rPr>
          <w:rFonts w:ascii="Times New Roman" w:hAnsi="Times New Roman" w:cs="Times New Roman" w:eastAsiaTheme="minorEastAsia"/>
          <w:sz w:val="21"/>
          <w:szCs w:val="21"/>
          <w:vertAlign w:val="subscript"/>
        </w:rPr>
        <w:t>甲</w:t>
      </w:r>
      <w:r>
        <w:rPr>
          <w:rFonts w:ascii="Times New Roman" w:hAnsi="Times New Roman" w:cs="Times New Roman" w:eastAsiaTheme="minorEastAsia"/>
          <w:sz w:val="21"/>
          <w:szCs w:val="21"/>
        </w:rPr>
        <w:t>、F</w:t>
      </w:r>
      <w:r>
        <w:rPr>
          <w:rFonts w:ascii="Times New Roman" w:hAnsi="Times New Roman" w:cs="Times New Roman" w:eastAsiaTheme="minorEastAsia"/>
          <w:sz w:val="21"/>
          <w:szCs w:val="21"/>
          <w:vertAlign w:val="subscript"/>
        </w:rPr>
        <w:t>乙</w:t>
      </w:r>
      <w:r>
        <w:rPr>
          <w:rFonts w:ascii="Times New Roman" w:hAnsi="Times New Roman" w:cs="Times New Roman" w:eastAsiaTheme="minorEastAsia"/>
          <w:sz w:val="21"/>
          <w:szCs w:val="21"/>
        </w:rPr>
        <w:t>、F</w:t>
      </w:r>
      <w:r>
        <w:rPr>
          <w:rFonts w:ascii="Times New Roman" w:hAnsi="Times New Roman" w:cs="Times New Roman" w:eastAsiaTheme="minorEastAsia"/>
          <w:sz w:val="21"/>
          <w:szCs w:val="21"/>
          <w:vertAlign w:val="subscript"/>
        </w:rPr>
        <w:t>丙</w:t>
      </w:r>
      <w:r>
        <w:rPr>
          <w:rFonts w:ascii="Times New Roman" w:hAnsi="Times New Roman" w:cs="Times New Roman" w:eastAsiaTheme="minorEastAsia"/>
          <w:sz w:val="21"/>
          <w:szCs w:val="21"/>
        </w:rPr>
        <w:t>，不</w:t>
      </w:r>
      <w:r>
        <w:rPr>
          <w:rFonts w:hint="eastAsia" w:ascii="Times New Roman" w:hAnsi="Times New Roman" w:cs="Times New Roman" w:eastAsiaTheme="minorEastAsia"/>
          <w:sz w:val="21"/>
          <w:szCs w:val="21"/>
        </w:rPr>
        <w:t>计</w:t>
      </w:r>
      <w:r>
        <w:rPr>
          <w:rFonts w:ascii="Times New Roman" w:hAnsi="Times New Roman" w:cs="Times New Roman" w:eastAsiaTheme="minorEastAsia"/>
          <w:sz w:val="21"/>
          <w:szCs w:val="21"/>
        </w:rPr>
        <w:t>滑轮与轻绳间的摩擦，比较它们的大小，则</w:t>
      </w:r>
      <w:r>
        <w:rPr>
          <w:rFonts w:hint="eastAsia" w:ascii="Times New Roman" w:hAnsi="Times New Roman" w:cs="Times New Roman" w:eastAsiaTheme="minorEastAsia"/>
          <w:sz w:val="21"/>
          <w:szCs w:val="21"/>
        </w:rPr>
        <w:tab/>
      </w:r>
      <w:r>
        <w:rPr>
          <w:rFonts w:hint="eastAsia" w:ascii="Times New Roman" w:hAnsi="Times New Roman" w:cs="Times New Roman" w:eastAsiaTheme="minorEastAsia"/>
          <w:sz w:val="21"/>
          <w:szCs w:val="21"/>
        </w:rPr>
        <w:t>（</w:t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hint="eastAsia" w:ascii="Times New Roman" w:hAnsi="Times New Roman" w:cs="Times New Roman" w:eastAsiaTheme="minorEastAsia"/>
          <w:sz w:val="21"/>
          <w:szCs w:val="21"/>
        </w:rPr>
        <w:t>）</w:t>
      </w:r>
    </w:p>
    <w:p>
      <w:pPr>
        <w:pStyle w:val="10"/>
        <w:spacing w:before="0" w:beforeAutospacing="0" w:after="0" w:afterAutospacing="0" w:line="400" w:lineRule="exact"/>
        <w:ind w:firstLine="424" w:firstLineChars="202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A．F</w:t>
      </w:r>
      <w:r>
        <w:rPr>
          <w:rFonts w:ascii="Times New Roman" w:hAnsi="Times New Roman" w:cs="Times New Roman" w:eastAsiaTheme="minorEastAsia"/>
          <w:sz w:val="21"/>
          <w:szCs w:val="21"/>
          <w:vertAlign w:val="subscript"/>
        </w:rPr>
        <w:t>甲</w:t>
      </w:r>
      <w:r>
        <w:rPr>
          <w:rFonts w:ascii="Times New Roman" w:hAnsi="Times New Roman" w:cs="Times New Roman" w:eastAsiaTheme="minorEastAsia"/>
          <w:sz w:val="21"/>
          <w:szCs w:val="21"/>
        </w:rPr>
        <w:t>＜F</w:t>
      </w:r>
      <w:r>
        <w:rPr>
          <w:rFonts w:ascii="Times New Roman" w:hAnsi="Times New Roman" w:cs="Times New Roman" w:eastAsiaTheme="minorEastAsia"/>
          <w:sz w:val="21"/>
          <w:szCs w:val="21"/>
          <w:vertAlign w:val="subscript"/>
        </w:rPr>
        <w:t>乙</w:t>
      </w:r>
      <w:r>
        <w:rPr>
          <w:rFonts w:ascii="Times New Roman" w:hAnsi="Times New Roman" w:cs="Times New Roman" w:eastAsiaTheme="minorEastAsia"/>
          <w:sz w:val="21"/>
          <w:szCs w:val="21"/>
        </w:rPr>
        <w:t>＜F</w:t>
      </w:r>
      <w:r>
        <w:rPr>
          <w:rFonts w:ascii="Times New Roman" w:hAnsi="Times New Roman" w:cs="Times New Roman" w:eastAsiaTheme="minorEastAsia"/>
          <w:sz w:val="21"/>
          <w:szCs w:val="21"/>
          <w:vertAlign w:val="subscript"/>
        </w:rPr>
        <w:t>丙</w:t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ascii="Times New Roman" w:hAnsi="Times New Roman" w:cs="Times New Roman" w:eastAsiaTheme="minorEastAsia"/>
          <w:sz w:val="21"/>
          <w:szCs w:val="21"/>
        </w:rPr>
        <w:t>B．F</w:t>
      </w:r>
      <w:r>
        <w:rPr>
          <w:rFonts w:ascii="Times New Roman" w:hAnsi="Times New Roman" w:cs="Times New Roman" w:eastAsiaTheme="minorEastAsia"/>
          <w:sz w:val="21"/>
          <w:szCs w:val="21"/>
          <w:vertAlign w:val="subscript"/>
        </w:rPr>
        <w:t>甲</w:t>
      </w:r>
      <w:r>
        <w:rPr>
          <w:rFonts w:ascii="Times New Roman" w:hAnsi="Times New Roman" w:cs="Times New Roman" w:eastAsiaTheme="minorEastAsia"/>
          <w:sz w:val="21"/>
          <w:szCs w:val="21"/>
        </w:rPr>
        <w:t>＞F</w:t>
      </w:r>
      <w:r>
        <w:rPr>
          <w:rFonts w:ascii="Times New Roman" w:hAnsi="Times New Roman" w:cs="Times New Roman" w:eastAsiaTheme="minorEastAsia"/>
          <w:sz w:val="21"/>
          <w:szCs w:val="21"/>
          <w:vertAlign w:val="subscript"/>
        </w:rPr>
        <w:t>乙</w:t>
      </w:r>
      <w:r>
        <w:rPr>
          <w:rFonts w:ascii="Times New Roman" w:hAnsi="Times New Roman" w:cs="Times New Roman" w:eastAsiaTheme="minorEastAsia"/>
          <w:sz w:val="21"/>
          <w:szCs w:val="21"/>
        </w:rPr>
        <w:t>＞F</w:t>
      </w:r>
      <w:r>
        <w:rPr>
          <w:rFonts w:ascii="Times New Roman" w:hAnsi="Times New Roman" w:cs="Times New Roman" w:eastAsiaTheme="minorEastAsia"/>
          <w:sz w:val="21"/>
          <w:szCs w:val="21"/>
          <w:vertAlign w:val="subscript"/>
        </w:rPr>
        <w:t>丙</w:t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ascii="Times New Roman" w:hAnsi="Times New Roman" w:cs="Times New Roman" w:eastAsiaTheme="minorEastAsia"/>
          <w:sz w:val="21"/>
          <w:szCs w:val="21"/>
        </w:rPr>
        <w:t>C．F</w:t>
      </w:r>
      <w:r>
        <w:rPr>
          <w:rFonts w:ascii="Times New Roman" w:hAnsi="Times New Roman" w:cs="Times New Roman" w:eastAsiaTheme="minorEastAsia"/>
          <w:sz w:val="21"/>
          <w:szCs w:val="21"/>
          <w:vertAlign w:val="subscript"/>
        </w:rPr>
        <w:t>甲</w:t>
      </w:r>
      <w:r>
        <w:rPr>
          <w:rFonts w:ascii="Times New Roman" w:hAnsi="Times New Roman" w:cs="Times New Roman" w:eastAsiaTheme="minorEastAsia"/>
          <w:sz w:val="21"/>
          <w:szCs w:val="21"/>
        </w:rPr>
        <w:t>&gt;F</w:t>
      </w:r>
      <w:r>
        <w:rPr>
          <w:rFonts w:ascii="Times New Roman" w:hAnsi="Times New Roman" w:cs="Times New Roman" w:eastAsiaTheme="minorEastAsia"/>
          <w:sz w:val="21"/>
          <w:szCs w:val="21"/>
          <w:vertAlign w:val="subscript"/>
        </w:rPr>
        <w:t>乙</w:t>
      </w:r>
      <w:r>
        <w:rPr>
          <w:rFonts w:ascii="Times New Roman" w:hAnsi="Times New Roman" w:cs="Times New Roman" w:eastAsiaTheme="minorEastAsia"/>
          <w:sz w:val="21"/>
          <w:szCs w:val="21"/>
        </w:rPr>
        <w:t>＝F</w:t>
      </w:r>
      <w:r>
        <w:rPr>
          <w:rFonts w:ascii="Times New Roman" w:hAnsi="Times New Roman" w:cs="Times New Roman" w:eastAsiaTheme="minorEastAsia"/>
          <w:sz w:val="21"/>
          <w:szCs w:val="21"/>
          <w:vertAlign w:val="subscript"/>
        </w:rPr>
        <w:t>丙</w:t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ascii="Times New Roman" w:hAnsi="Times New Roman" w:cs="Times New Roman" w:eastAsiaTheme="minorEastAsia"/>
          <w:sz w:val="21"/>
          <w:szCs w:val="21"/>
        </w:rPr>
        <w:t>D．F</w:t>
      </w:r>
      <w:r>
        <w:rPr>
          <w:rFonts w:ascii="Times New Roman" w:hAnsi="Times New Roman" w:cs="Times New Roman" w:eastAsiaTheme="minorEastAsia"/>
          <w:sz w:val="21"/>
          <w:szCs w:val="21"/>
          <w:vertAlign w:val="subscript"/>
        </w:rPr>
        <w:t>甲</w:t>
      </w:r>
      <w:r>
        <w:rPr>
          <w:rFonts w:ascii="Times New Roman" w:hAnsi="Times New Roman" w:cs="Times New Roman" w:eastAsiaTheme="minorEastAsia"/>
          <w:sz w:val="21"/>
          <w:szCs w:val="21"/>
        </w:rPr>
        <w:t>＝F</w:t>
      </w:r>
      <w:r>
        <w:rPr>
          <w:rFonts w:ascii="Times New Roman" w:hAnsi="Times New Roman" w:cs="Times New Roman" w:eastAsiaTheme="minorEastAsia"/>
          <w:sz w:val="21"/>
          <w:szCs w:val="21"/>
          <w:vertAlign w:val="subscript"/>
        </w:rPr>
        <w:t>乙</w:t>
      </w:r>
      <w:r>
        <w:rPr>
          <w:rFonts w:ascii="Times New Roman" w:hAnsi="Times New Roman" w:cs="Times New Roman" w:eastAsiaTheme="minorEastAsia"/>
          <w:sz w:val="21"/>
          <w:szCs w:val="21"/>
        </w:rPr>
        <w:t>＞F</w:t>
      </w:r>
      <w:r>
        <w:rPr>
          <w:rFonts w:ascii="Times New Roman" w:hAnsi="Times New Roman" w:cs="Times New Roman" w:eastAsiaTheme="minorEastAsia"/>
          <w:sz w:val="21"/>
          <w:szCs w:val="21"/>
          <w:vertAlign w:val="subscript"/>
        </w:rPr>
        <w:t>丙</w:t>
      </w:r>
    </w:p>
    <w:p>
      <w:pPr>
        <w:spacing w:line="400" w:lineRule="exact"/>
        <w:rPr>
          <w:rFonts w:ascii="Times New Roman" w:hAnsi="Times New Roman" w:cs="Times New Roman"/>
          <w:bCs/>
          <w:color w:val="000000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bCs/>
          <w:color w:val="000000"/>
          <w:szCs w:val="21"/>
        </w:rPr>
      </w:pPr>
      <w:r>
        <w:rPr>
          <w:rFonts w:ascii="Times New Roman" w:hAnsi="Times New Roman" w:cs="Times New Roman"/>
          <w:bCs/>
          <w:color w:val="000000"/>
          <w:szCs w:val="21"/>
        </w:rPr>
        <w:t>7、</w:t>
      </w:r>
      <w:r>
        <w:rPr>
          <w:rFonts w:hint="eastAsia" w:ascii="Times New Roman" w:hAnsi="Times New Roman" w:cs="Times New Roman"/>
          <w:bCs/>
          <w:color w:val="000000"/>
          <w:szCs w:val="21"/>
        </w:rPr>
        <w:t>小科想用滑轮组匀速提升重1200N的物体，却发现所用的绳子最多能承受500N的力，若不计滑轮重及摩擦，则滑轮组中至少有</w:t>
      </w:r>
      <w:r>
        <w:rPr>
          <w:rFonts w:hint="eastAsia" w:ascii="Times New Roman" w:hAnsi="Times New Roman" w:cs="Times New Roman"/>
          <w:bCs/>
          <w:color w:val="000000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）</w:t>
      </w:r>
    </w:p>
    <w:p>
      <w:pPr>
        <w:spacing w:line="400" w:lineRule="exact"/>
        <w:ind w:firstLine="424" w:firstLineChars="202"/>
        <w:rPr>
          <w:rFonts w:ascii="Times New Roman" w:hAnsi="Times New Roman" w:cs="Times New Roman"/>
          <w:bCs/>
          <w:color w:val="000000"/>
          <w:szCs w:val="21"/>
        </w:rPr>
      </w:pPr>
      <w:r>
        <w:rPr>
          <w:rFonts w:hint="eastAsia" w:ascii="Times New Roman" w:hAnsi="Times New Roman" w:cs="Times New Roman"/>
          <w:bCs/>
          <w:color w:val="000000"/>
          <w:szCs w:val="21"/>
        </w:rPr>
        <w:t>A．一个定滑轮和二个动滑轮</w:t>
      </w:r>
      <w:r>
        <w:rPr>
          <w:rFonts w:hint="eastAsia" w:ascii="Times New Roman" w:hAnsi="Times New Roman" w:cs="Times New Roman"/>
          <w:bCs/>
          <w:color w:val="000000"/>
          <w:szCs w:val="21"/>
        </w:rPr>
        <w:tab/>
      </w:r>
      <w:r>
        <w:rPr>
          <w:rFonts w:hint="eastAsia" w:ascii="Times New Roman" w:hAnsi="Times New Roman" w:cs="Times New Roman"/>
          <w:bCs/>
          <w:color w:val="000000"/>
          <w:szCs w:val="21"/>
        </w:rPr>
        <w:tab/>
      </w:r>
      <w:r>
        <w:rPr>
          <w:rFonts w:hint="eastAsia" w:ascii="Times New Roman" w:hAnsi="Times New Roman" w:cs="Times New Roman"/>
          <w:bCs/>
          <w:color w:val="000000"/>
          <w:szCs w:val="21"/>
        </w:rPr>
        <w:t>B．一个定滑轮和一个动滑轮</w:t>
      </w:r>
    </w:p>
    <w:p>
      <w:pPr>
        <w:spacing w:line="400" w:lineRule="exact"/>
        <w:ind w:firstLine="424" w:firstLineChars="202"/>
        <w:rPr>
          <w:rFonts w:ascii="Times New Roman" w:hAnsi="Times New Roman" w:cs="Times New Roman"/>
          <w:bCs/>
          <w:color w:val="000000"/>
          <w:szCs w:val="21"/>
        </w:rPr>
      </w:pPr>
      <w:r>
        <w:rPr>
          <w:rFonts w:hint="eastAsia" w:ascii="Times New Roman" w:hAnsi="Times New Roman" w:cs="Times New Roman"/>
          <w:bCs/>
          <w:color w:val="000000"/>
          <w:szCs w:val="21"/>
        </w:rPr>
        <w:t>C．二个定滑轮和一个动滑轮</w:t>
      </w:r>
      <w:r>
        <w:rPr>
          <w:rFonts w:hint="eastAsia" w:ascii="Times New Roman" w:hAnsi="Times New Roman" w:cs="Times New Roman"/>
          <w:bCs/>
          <w:color w:val="000000"/>
          <w:szCs w:val="21"/>
        </w:rPr>
        <w:tab/>
      </w:r>
      <w:r>
        <w:rPr>
          <w:rFonts w:hint="eastAsia" w:ascii="Times New Roman" w:hAnsi="Times New Roman" w:cs="Times New Roman"/>
          <w:bCs/>
          <w:color w:val="000000"/>
          <w:szCs w:val="21"/>
        </w:rPr>
        <w:tab/>
      </w:r>
      <w:r>
        <w:rPr>
          <w:rFonts w:hint="eastAsia" w:ascii="Times New Roman" w:hAnsi="Times New Roman" w:cs="Times New Roman"/>
          <w:bCs/>
          <w:color w:val="000000"/>
          <w:szCs w:val="21"/>
        </w:rPr>
        <w:t>D．二个定滑轮和二个动滑轮</w:t>
      </w:r>
    </w:p>
    <w:p>
      <w:pPr>
        <w:spacing w:line="400" w:lineRule="exact"/>
        <w:rPr>
          <w:rFonts w:ascii="Times New Roman" w:hAnsi="Times New Roman" w:cs="Times New Roman"/>
          <w:bCs/>
          <w:color w:val="000000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bCs/>
          <w:color w:val="000000"/>
          <w:szCs w:val="21"/>
        </w:rPr>
      </w:pPr>
      <w:r>
        <w:rPr>
          <w:rFonts w:ascii="Times New Roman" w:hAnsi="Times New Roman" w:cs="Times New Roman"/>
          <w:bCs/>
          <w:color w:val="000000"/>
          <w:szCs w:val="21"/>
        </w:rPr>
        <w:t>8、利用一个定滑轮和一个动滑轮组成的滑轮组提起重600牛的物体，最小的拉力是（不计动滑轮重力及摩擦）</w:t>
      </w:r>
      <w:r>
        <w:rPr>
          <w:rFonts w:hint="eastAsia" w:ascii="Times New Roman" w:hAnsi="Times New Roman" w:cs="Times New Roman"/>
          <w:bCs/>
          <w:color w:val="000000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）</w:t>
      </w:r>
    </w:p>
    <w:p>
      <w:pPr>
        <w:spacing w:line="400" w:lineRule="exact"/>
        <w:ind w:firstLine="424" w:firstLineChars="202"/>
        <w:rPr>
          <w:rFonts w:ascii="Times New Roman" w:hAnsi="Times New Roman" w:cs="Times New Roman"/>
          <w:bCs/>
          <w:color w:val="000000"/>
          <w:szCs w:val="21"/>
        </w:rPr>
      </w:pPr>
      <w:r>
        <w:rPr>
          <w:rFonts w:ascii="Times New Roman" w:hAnsi="Times New Roman" w:cs="Times New Roman"/>
          <w:bCs/>
          <w:color w:val="000000"/>
          <w:szCs w:val="21"/>
        </w:rPr>
        <w:t>A．600牛</w:t>
      </w:r>
      <w:r>
        <w:rPr>
          <w:rFonts w:ascii="Times New Roman" w:hAnsi="Times New Roman" w:cs="Times New Roman"/>
          <w:bCs/>
          <w:color w:val="000000"/>
          <w:szCs w:val="21"/>
        </w:rPr>
        <w:tab/>
      </w:r>
      <w:r>
        <w:rPr>
          <w:rFonts w:hint="eastAsia" w:ascii="Times New Roman" w:hAnsi="Times New Roman" w:cs="Times New Roman"/>
          <w:bCs/>
          <w:color w:val="000000"/>
          <w:szCs w:val="21"/>
        </w:rPr>
        <w:tab/>
      </w:r>
      <w:r>
        <w:rPr>
          <w:rFonts w:ascii="Times New Roman" w:hAnsi="Times New Roman" w:cs="Times New Roman"/>
          <w:bCs/>
          <w:color w:val="000000"/>
          <w:szCs w:val="21"/>
        </w:rPr>
        <w:tab/>
      </w:r>
      <w:r>
        <w:rPr>
          <w:rFonts w:ascii="Times New Roman" w:hAnsi="Times New Roman" w:cs="Times New Roman"/>
          <w:bCs/>
          <w:color w:val="000000"/>
          <w:szCs w:val="21"/>
        </w:rPr>
        <w:t>B．300牛</w:t>
      </w:r>
      <w:r>
        <w:rPr>
          <w:rFonts w:ascii="Times New Roman" w:hAnsi="Times New Roman" w:cs="Times New Roman"/>
          <w:bCs/>
          <w:color w:val="000000"/>
          <w:szCs w:val="21"/>
        </w:rPr>
        <w:tab/>
      </w:r>
      <w:r>
        <w:rPr>
          <w:rFonts w:hint="eastAsia" w:ascii="Times New Roman" w:hAnsi="Times New Roman" w:cs="Times New Roman"/>
          <w:bCs/>
          <w:color w:val="000000"/>
          <w:szCs w:val="21"/>
        </w:rPr>
        <w:tab/>
      </w:r>
      <w:r>
        <w:rPr>
          <w:rFonts w:ascii="Times New Roman" w:hAnsi="Times New Roman" w:cs="Times New Roman"/>
          <w:bCs/>
          <w:color w:val="000000"/>
          <w:szCs w:val="21"/>
        </w:rPr>
        <w:tab/>
      </w:r>
      <w:r>
        <w:rPr>
          <w:rFonts w:ascii="Times New Roman" w:hAnsi="Times New Roman" w:cs="Times New Roman"/>
          <w:bCs/>
          <w:color w:val="000000"/>
          <w:szCs w:val="21"/>
        </w:rPr>
        <w:t>C．200牛</w:t>
      </w:r>
      <w:r>
        <w:rPr>
          <w:rFonts w:ascii="Times New Roman" w:hAnsi="Times New Roman" w:cs="Times New Roman"/>
          <w:bCs/>
          <w:color w:val="000000"/>
          <w:szCs w:val="21"/>
        </w:rPr>
        <w:tab/>
      </w:r>
      <w:r>
        <w:rPr>
          <w:rFonts w:hint="eastAsia" w:ascii="Times New Roman" w:hAnsi="Times New Roman" w:cs="Times New Roman"/>
          <w:bCs/>
          <w:color w:val="000000"/>
          <w:szCs w:val="21"/>
        </w:rPr>
        <w:tab/>
      </w:r>
      <w:r>
        <w:rPr>
          <w:rFonts w:ascii="Times New Roman" w:hAnsi="Times New Roman" w:cs="Times New Roman"/>
          <w:bCs/>
          <w:color w:val="000000"/>
          <w:szCs w:val="21"/>
        </w:rPr>
        <w:tab/>
      </w:r>
      <w:r>
        <w:rPr>
          <w:rFonts w:ascii="Times New Roman" w:hAnsi="Times New Roman" w:cs="Times New Roman"/>
          <w:bCs/>
          <w:color w:val="000000"/>
          <w:szCs w:val="21"/>
        </w:rPr>
        <w:t>D．100牛</w:t>
      </w:r>
    </w:p>
    <w:p>
      <w:pPr>
        <w:spacing w:line="400" w:lineRule="exact"/>
        <w:rPr>
          <w:rFonts w:ascii="Times New Roman" w:hAnsi="Times New Roman" w:cs="Times New Roman"/>
          <w:bCs/>
          <w:kern w:val="44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9</w:t>
      </w:r>
      <w:r>
        <w:rPr>
          <w:rFonts w:ascii="Times New Roman" w:hAnsi="Times New Roman" w:cs="Times New Roman"/>
          <w:color w:val="000000"/>
          <w:szCs w:val="21"/>
        </w:rPr>
        <w:t>、有一滑轮组由三根绳子与动滑轮连接，已知动滑轮重20N，提起物体重70N，不计绳重和摩擦，则使重物匀速上升时所用的拉力</w:t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）</w:t>
      </w:r>
    </w:p>
    <w:p>
      <w:pPr>
        <w:autoSpaceDN w:val="0"/>
        <w:spacing w:line="400" w:lineRule="exact"/>
        <w:ind w:firstLine="424" w:firstLineChars="202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A．90N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B．50N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C．270N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D．30N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drawing>
          <wp:anchor distT="0" distB="0" distL="114300" distR="114300" simplePos="0" relativeHeight="253324288" behindDoc="0" locked="0" layoutInCell="1" allowOverlap="1">
            <wp:simplePos x="0" y="0"/>
            <wp:positionH relativeFrom="column">
              <wp:posOffset>5324475</wp:posOffset>
            </wp:positionH>
            <wp:positionV relativeFrom="paragraph">
              <wp:posOffset>596900</wp:posOffset>
            </wp:positionV>
            <wp:extent cx="842010" cy="1371600"/>
            <wp:effectExtent l="0" t="0" r="8890" b="0"/>
            <wp:wrapSquare wrapText="bothSides"/>
            <wp:docPr id="2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201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/>
          <w:szCs w:val="21"/>
        </w:rPr>
        <w:t>1</w:t>
      </w:r>
      <w:r>
        <w:rPr>
          <w:rFonts w:hint="eastAsia" w:ascii="Times New Roman" w:hAnsi="Times New Roman" w:cs="Times New Roman"/>
          <w:color w:val="000000"/>
          <w:szCs w:val="21"/>
        </w:rPr>
        <w:t>0</w:t>
      </w:r>
      <w:r>
        <w:rPr>
          <w:rFonts w:ascii="Times New Roman" w:hAnsi="Times New Roman" w:cs="Times New Roman"/>
          <w:color w:val="000000"/>
          <w:szCs w:val="21"/>
        </w:rPr>
        <w:t>、</w:t>
      </w:r>
      <w:r>
        <w:rPr>
          <w:rFonts w:hint="eastAsia" w:ascii="Times New Roman" w:hAnsi="Times New Roman" w:cs="Times New Roman"/>
          <w:color w:val="000000"/>
          <w:szCs w:val="21"/>
        </w:rPr>
        <w:t>如图是胖子和瘦子两人用滑轮组锻炼身体的简易装置（不考虑轮重和摩擦）。使用时：（1）瘦子固定不动，胖子用力F</w:t>
      </w:r>
      <w:r>
        <w:rPr>
          <w:rFonts w:hint="eastAsia" w:ascii="Times New Roman" w:hAnsi="Times New Roman" w:cs="Times New Roman"/>
          <w:color w:val="000000"/>
          <w:szCs w:val="21"/>
          <w:vertAlign w:val="subscript"/>
        </w:rPr>
        <w:t>A</w:t>
      </w:r>
      <w:r>
        <w:rPr>
          <w:rFonts w:hint="eastAsia" w:ascii="Times New Roman" w:hAnsi="Times New Roman" w:cs="Times New Roman"/>
          <w:color w:val="000000"/>
          <w:szCs w:val="21"/>
        </w:rPr>
        <w:t>拉绳使货物G匀速上升。（2）胖子固定不动，瘦子用力F</w:t>
      </w:r>
      <w:r>
        <w:rPr>
          <w:rFonts w:hint="eastAsia" w:ascii="Times New Roman" w:hAnsi="Times New Roman" w:cs="Times New Roman"/>
          <w:color w:val="000000"/>
          <w:szCs w:val="21"/>
          <w:vertAlign w:val="subscript"/>
        </w:rPr>
        <w:t>B</w:t>
      </w:r>
      <w:r>
        <w:rPr>
          <w:rFonts w:hint="eastAsia" w:ascii="Times New Roman" w:hAnsi="Times New Roman" w:cs="Times New Roman"/>
          <w:color w:val="000000"/>
          <w:szCs w:val="21"/>
        </w:rPr>
        <w:t>拉绳使货物G匀速上升。下列说法中正确的是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）</w:t>
      </w:r>
    </w:p>
    <w:p>
      <w:pPr>
        <w:spacing w:line="400" w:lineRule="exact"/>
        <w:ind w:firstLine="424" w:firstLineChars="202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A．F</w:t>
      </w:r>
      <w:r>
        <w:rPr>
          <w:rFonts w:hint="eastAsia" w:ascii="Times New Roman" w:hAnsi="Times New Roman" w:cs="Times New Roman"/>
          <w:color w:val="000000"/>
          <w:szCs w:val="21"/>
          <w:vertAlign w:val="subscript"/>
        </w:rPr>
        <w:t>A</w:t>
      </w:r>
      <w:r>
        <w:rPr>
          <w:rFonts w:hint="eastAsia" w:ascii="Times New Roman" w:hAnsi="Times New Roman" w:cs="Times New Roman"/>
          <w:color w:val="000000"/>
          <w:szCs w:val="21"/>
        </w:rPr>
        <w:t>＜G</w:t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>B．F</w:t>
      </w:r>
      <w:r>
        <w:rPr>
          <w:rFonts w:hint="eastAsia" w:ascii="Times New Roman" w:hAnsi="Times New Roman" w:cs="Times New Roman"/>
          <w:color w:val="000000"/>
          <w:szCs w:val="21"/>
          <w:vertAlign w:val="subscript"/>
        </w:rPr>
        <w:t>B</w:t>
      </w:r>
      <w:r>
        <w:rPr>
          <w:rFonts w:hint="eastAsia" w:ascii="Times New Roman" w:hAnsi="Times New Roman" w:cs="Times New Roman"/>
          <w:color w:val="000000"/>
          <w:szCs w:val="21"/>
        </w:rPr>
        <w:t>＜G</w:t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>C．F</w:t>
      </w:r>
      <w:r>
        <w:rPr>
          <w:rFonts w:hint="eastAsia" w:ascii="Times New Roman" w:hAnsi="Times New Roman" w:cs="Times New Roman"/>
          <w:color w:val="000000"/>
          <w:szCs w:val="21"/>
          <w:vertAlign w:val="subscript"/>
        </w:rPr>
        <w:t>A</w:t>
      </w:r>
      <w:r>
        <w:rPr>
          <w:rFonts w:hint="eastAsia" w:ascii="Times New Roman" w:hAnsi="Times New Roman" w:cs="Times New Roman"/>
          <w:color w:val="000000"/>
          <w:szCs w:val="21"/>
        </w:rPr>
        <w:t>=2G</w:t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>D．F</w:t>
      </w:r>
      <w:r>
        <w:rPr>
          <w:rFonts w:hint="eastAsia" w:ascii="Times New Roman" w:hAnsi="Times New Roman" w:cs="Times New Roman"/>
          <w:color w:val="000000"/>
          <w:szCs w:val="21"/>
          <w:vertAlign w:val="subscript"/>
        </w:rPr>
        <w:t>B</w:t>
      </w:r>
      <w:r>
        <w:rPr>
          <w:rFonts w:hint="eastAsia" w:ascii="Times New Roman" w:hAnsi="Times New Roman" w:cs="Times New Roman"/>
          <w:color w:val="000000"/>
          <w:szCs w:val="21"/>
        </w:rPr>
        <w:t>=2G</w:t>
      </w:r>
    </w:p>
    <w:p>
      <w:pPr>
        <w:autoSpaceDN w:val="0"/>
        <w:spacing w:line="400" w:lineRule="exact"/>
        <w:rPr>
          <w:rFonts w:ascii="Times New Roman" w:hAnsi="Times New Roman" w:cs="Times New Roman"/>
          <w:szCs w:val="21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szCs w:val="21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szCs w:val="21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szCs w:val="21"/>
        </w:rPr>
        <w:t>1</w:t>
      </w:r>
      <w:r>
        <w:rPr>
          <w:rFonts w:hint="eastAsia" w:ascii="Times New Roman" w:hAnsi="Times New Roman" w:cs="Times New Roman"/>
          <w:szCs w:val="21"/>
        </w:rPr>
        <w:t>1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color w:val="000000"/>
        </w:rPr>
        <w:t>小明同学按照图所示装置对动滑轮特点进行了探究，记录的数据如右表：通过分析数据。她觉得与</w:t>
      </w:r>
      <w:r>
        <w:rPr>
          <w:rFonts w:hint="eastAsia" w:ascii="Times New Roman" w:hAnsi="Times New Roman" w:cs="Times New Roman"/>
          <w:color w:val="000000"/>
        </w:rPr>
        <w:t>“</w:t>
      </w:r>
      <w:r>
        <w:rPr>
          <w:rFonts w:ascii="Times New Roman" w:hAnsi="Times New Roman" w:cs="Times New Roman"/>
          <w:color w:val="000000"/>
        </w:rPr>
        <w:t>使用动滑轮能省一半的力</w:t>
      </w:r>
      <w:r>
        <w:rPr>
          <w:rFonts w:hint="eastAsia" w:ascii="Times New Roman" w:hAnsi="Times New Roman" w:cs="Times New Roman"/>
          <w:color w:val="000000"/>
        </w:rPr>
        <w:t>”</w:t>
      </w:r>
      <w:r>
        <w:rPr>
          <w:rFonts w:ascii="Times New Roman" w:hAnsi="Times New Roman" w:cs="Times New Roman"/>
          <w:color w:val="000000"/>
        </w:rPr>
        <w:t>的结论偏差较大。你一定也做过这样的实验，回想你的实验经历，回答下列问题：</w:t>
      </w:r>
    </w:p>
    <w:tbl>
      <w:tblPr>
        <w:tblStyle w:val="13"/>
        <w:tblpPr w:leftFromText="180" w:rightFromText="180" w:vertAnchor="text" w:horzAnchor="page" w:tblpX="6177" w:tblpY="19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1051"/>
        <w:gridCol w:w="2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line="400" w:lineRule="exac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实验次数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物重</w:t>
            </w:r>
            <w:r>
              <w:rPr>
                <w:rFonts w:ascii="Times New Roman" w:hAnsi="Times New Roman" w:cs="Times New Roman"/>
                <w:iCs/>
                <w:color w:val="000000"/>
              </w:rPr>
              <w:t>G</w:t>
            </w:r>
            <w:r>
              <w:rPr>
                <w:rFonts w:ascii="Times New Roman" w:hAnsi="Times New Roman" w:cs="Times New Roman"/>
                <w:color w:val="000000"/>
              </w:rPr>
              <w:t>/N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弹簧测力计的示数</w:t>
            </w:r>
            <w:r>
              <w:rPr>
                <w:rFonts w:ascii="Times New Roman" w:hAnsi="Times New Roman" w:cs="Times New Roman"/>
                <w:iCs/>
                <w:color w:val="000000"/>
              </w:rPr>
              <w:t>F</w:t>
            </w:r>
            <w:r>
              <w:rPr>
                <w:rFonts w:ascii="Times New Roman" w:hAnsi="Times New Roman" w:cs="Times New Roman"/>
                <w:color w:val="000000"/>
              </w:rPr>
              <w:t>/N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line="400" w:lineRule="exac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1.0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line="400" w:lineRule="exac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1.5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line="400" w:lineRule="exac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2.0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1.3</w:t>
            </w:r>
          </w:p>
        </w:tc>
      </w:tr>
    </w:tbl>
    <w:p>
      <w:pPr>
        <w:spacing w:line="400" w:lineRule="exac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drawing>
          <wp:anchor distT="0" distB="0" distL="114300" distR="114300" simplePos="0" relativeHeight="253344768" behindDoc="0" locked="0" layoutInCell="1" allowOverlap="1">
            <wp:simplePos x="0" y="0"/>
            <wp:positionH relativeFrom="column">
              <wp:posOffset>1400175</wp:posOffset>
            </wp:positionH>
            <wp:positionV relativeFrom="paragraph">
              <wp:posOffset>170180</wp:posOffset>
            </wp:positionV>
            <wp:extent cx="400050" cy="926465"/>
            <wp:effectExtent l="0" t="0" r="6350" b="635"/>
            <wp:wrapNone/>
            <wp:docPr id="52" name="图片 52" descr="http://czwl.cooco.net.cn/files/down/test/2011/12/17/19/2011121719414127557770.files/image0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http://czwl.cooco.net.cn/files/down/test/2011/12/17/19/2011121719414127557770.files/image021.gif"/>
                    <pic:cNvPicPr>
                      <a:picLocks noChangeAspect="1" noChangeArrowheads="1"/>
                    </pic:cNvPicPr>
                  </pic:nvPicPr>
                  <pic:blipFill>
                    <a:blip r:embed="rId39" r:link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38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rPr>
          <w:rFonts w:ascii="Times New Roman" w:hAnsi="Times New Roman" w:cs="Times New Roman"/>
          <w:color w:val="000000"/>
        </w:rPr>
      </w:pPr>
    </w:p>
    <w:p>
      <w:pPr>
        <w:spacing w:line="400" w:lineRule="exact"/>
        <w:rPr>
          <w:rFonts w:ascii="Times New Roman" w:hAnsi="Times New Roman" w:cs="Times New Roman"/>
          <w:color w:val="000000"/>
        </w:rPr>
      </w:pPr>
    </w:p>
    <w:p>
      <w:pPr>
        <w:spacing w:line="400" w:lineRule="exact"/>
        <w:rPr>
          <w:rFonts w:ascii="Times New Roman" w:hAnsi="Times New Roman" w:cs="Times New Roman"/>
          <w:color w:val="000000"/>
        </w:rPr>
      </w:pPr>
    </w:p>
    <w:p>
      <w:pPr>
        <w:spacing w:line="400" w:lineRule="exact"/>
        <w:rPr>
          <w:rFonts w:ascii="Times New Roman" w:hAnsi="Times New Roman" w:cs="Times New Roman"/>
          <w:color w:val="000000"/>
        </w:rPr>
      </w:pPr>
    </w:p>
    <w:p>
      <w:pPr>
        <w:spacing w:line="400" w:lineRule="exac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（1）该实验中出现这样结果的主要原因是_________________和________________________。</w:t>
      </w:r>
    </w:p>
    <w:p>
      <w:pPr>
        <w:spacing w:line="400" w:lineRule="exac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（2）在该实验时还应注意_________________________________。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szCs w:val="21"/>
        </w:rPr>
      </w:pP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12</w:t>
      </w:r>
      <w:r>
        <w:rPr>
          <w:rFonts w:ascii="Times New Roman" w:hAnsi="Times New Roman" w:cs="Times New Roman"/>
          <w:szCs w:val="21"/>
        </w:rPr>
        <w:t>、用</w:t>
      </w:r>
      <w:r>
        <w:rPr>
          <w:rFonts w:hint="eastAsia"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/>
          <w:szCs w:val="21"/>
        </w:rPr>
        <w:t>一动、一定</w:t>
      </w:r>
      <w:r>
        <w:rPr>
          <w:rFonts w:hint="eastAsia"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组成的滑轮组来匀速提升重物时，所需要的力与不使用滑轮组直接提升重物时相比较，最多可省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autoSpaceDN w:val="0"/>
        <w:spacing w:line="400" w:lineRule="exact"/>
        <w:ind w:firstLine="424" w:firstLineChars="202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A．1/3的力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B．1/2的力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C．2/3的力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D．3/4的力</w:t>
      </w:r>
    </w:p>
    <w:p>
      <w:pP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</w:p>
    <w:p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能力提升</w:t>
      </w:r>
    </w:p>
    <w:p>
      <w:pPr>
        <w:pStyle w:val="18"/>
        <w:spacing w:line="400" w:lineRule="exact"/>
        <w:rPr>
          <w:rFonts w:hAnsi="Times New Roman"/>
        </w:rPr>
      </w:pPr>
      <w:r>
        <w:rPr>
          <w:rFonts w:hint="eastAsia" w:hAnsi="Times New Roman"/>
        </w:rPr>
        <w:t>1、</w:t>
      </w:r>
      <w:r>
        <w:rPr>
          <w:rFonts w:hAnsi="Times New Roman"/>
        </w:rPr>
        <w:t>n个动滑轮和一个定滑轮组成滑轮组，每个动滑轮的质量与所悬挂的物体质量相等</w:t>
      </w:r>
      <w:r>
        <w:rPr>
          <w:rFonts w:hint="eastAsia" w:hAnsi="Times New Roman"/>
        </w:rPr>
        <w:t>。</w:t>
      </w:r>
      <w:r>
        <w:rPr>
          <w:rFonts w:hAnsi="Times New Roman"/>
        </w:rPr>
        <w:t>不计一切摩擦和绳的重力，滑轮组平衡时拉力大小为F，如图所示</w:t>
      </w:r>
      <w:r>
        <w:rPr>
          <w:rFonts w:hint="eastAsia" w:hAnsi="Times New Roman"/>
        </w:rPr>
        <w:t>。</w:t>
      </w:r>
      <w:r>
        <w:rPr>
          <w:rFonts w:hAnsi="Times New Roman"/>
        </w:rPr>
        <w:t>若在图示中再增加一个同样质量的动滑轮，其它条件不变，则滑轮组再次平衡时拉力大小为</w:t>
      </w:r>
      <w:r>
        <w:rPr>
          <w:rFonts w:hint="eastAsia" w:hAnsi="Times New Roman" w:eastAsiaTheme="minorEastAsia"/>
          <w:szCs w:val="21"/>
        </w:rPr>
        <w:tab/>
      </w:r>
      <w:r>
        <w:rPr>
          <w:rFonts w:hint="eastAsia" w:hAnsi="Times New Roman" w:eastAsiaTheme="minorEastAsia"/>
          <w:szCs w:val="21"/>
        </w:rPr>
        <w:t>（</w:t>
      </w:r>
      <w:r>
        <w:rPr>
          <w:rFonts w:hAnsi="Times New Roman" w:eastAsiaTheme="minorEastAsia"/>
          <w:szCs w:val="21"/>
        </w:rPr>
        <w:tab/>
      </w:r>
      <w:r>
        <w:rPr>
          <w:rFonts w:hAnsi="Times New Roman" w:eastAsiaTheme="minorEastAsia"/>
          <w:szCs w:val="21"/>
        </w:rPr>
        <w:tab/>
      </w:r>
      <w:r>
        <w:rPr>
          <w:rFonts w:hint="eastAsia" w:hAnsi="Times New Roman" w:eastAsiaTheme="minorEastAsia"/>
          <w:szCs w:val="21"/>
        </w:rPr>
        <w:t>）</w:t>
      </w:r>
    </w:p>
    <w:p>
      <w:pPr>
        <w:pStyle w:val="18"/>
        <w:spacing w:line="400" w:lineRule="exact"/>
        <w:ind w:firstLine="424" w:firstLineChars="202"/>
        <w:rPr>
          <w:rFonts w:hAnsi="Times New Roman"/>
        </w:rPr>
      </w:pPr>
      <w:r>
        <w:rPr>
          <w:rFonts w:hAnsi="Times New Roman"/>
        </w:rPr>
        <w:t>A．F</w:t>
      </w:r>
      <w:r>
        <w:rPr>
          <w:rFonts w:hint="eastAsia" w:hAnsi="Times New Roman"/>
        </w:rPr>
        <w:t>/2</w:t>
      </w:r>
      <w:r>
        <w:rPr>
          <w:rFonts w:hint="eastAsia" w:hAnsi="Times New Roman"/>
        </w:rPr>
        <w:tab/>
      </w:r>
      <w:r>
        <w:rPr>
          <w:rFonts w:hint="eastAsia" w:hAnsi="Times New Roman"/>
        </w:rPr>
        <w:tab/>
      </w:r>
      <w:r>
        <w:rPr>
          <w:rFonts w:hint="eastAsia" w:hAnsi="Times New Roman"/>
        </w:rPr>
        <w:tab/>
      </w:r>
      <w:r>
        <w:rPr>
          <w:rFonts w:hAnsi="Times New Roman"/>
        </w:rPr>
        <w:t>B．F</w:t>
      </w:r>
      <w:r>
        <w:rPr>
          <w:rFonts w:hAnsi="Times New Roman"/>
        </w:rPr>
        <w:tab/>
      </w:r>
      <w:r>
        <w:rPr>
          <w:rFonts w:hint="eastAsia" w:hAnsi="Times New Roman"/>
        </w:rPr>
        <w:tab/>
      </w:r>
      <w:r>
        <w:rPr>
          <w:rFonts w:hAnsi="Times New Roman"/>
        </w:rPr>
        <w:t>C．</w:t>
      </w:r>
      <w:r>
        <w:rPr>
          <w:rFonts w:hint="eastAsia" w:hAnsi="Times New Roman"/>
        </w:rPr>
        <w:t>n</w:t>
      </w:r>
      <w:r>
        <w:rPr>
          <w:rFonts w:hAnsi="Times New Roman"/>
        </w:rPr>
        <w:t>F</w:t>
      </w:r>
      <w:r>
        <w:rPr>
          <w:rFonts w:hint="eastAsia" w:hAnsi="Times New Roman"/>
        </w:rPr>
        <w:t>/（n+1）</w:t>
      </w:r>
      <w:r>
        <w:rPr>
          <w:rFonts w:hAnsi="Times New Roman"/>
        </w:rPr>
        <w:tab/>
      </w:r>
      <w:r>
        <w:rPr>
          <w:rFonts w:hint="eastAsia" w:hAnsi="Times New Roman"/>
        </w:rPr>
        <w:tab/>
      </w:r>
      <w:r>
        <w:rPr>
          <w:rFonts w:hAnsi="Times New Roman"/>
        </w:rPr>
        <w:t>D．</w:t>
      </w:r>
      <w:r>
        <w:rPr>
          <w:rFonts w:hint="eastAsia" w:hAnsi="Times New Roman"/>
        </w:rPr>
        <w:t>（n+1）</w:t>
      </w:r>
      <w:r>
        <w:rPr>
          <w:rFonts w:hAnsi="Times New Roman"/>
        </w:rPr>
        <w:t>F</w:t>
      </w:r>
      <w:r>
        <w:rPr>
          <w:rFonts w:hint="eastAsia" w:hAnsi="Times New Roman"/>
        </w:rPr>
        <w:t>/n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color w:val="333333"/>
          <w:szCs w:val="21"/>
        </w:rPr>
      </w:pPr>
    </w:p>
    <w:p>
      <w:pPr>
        <w:pStyle w:val="18"/>
        <w:spacing w:line="400" w:lineRule="exact"/>
        <w:rPr>
          <w:rFonts w:hAnsi="Times New Roman"/>
        </w:rPr>
      </w:pPr>
      <w:r>
        <w:rPr>
          <w:rFonts w:hAnsi="Times New Roman"/>
          <w:color w:val="333333"/>
          <w:szCs w:val="21"/>
        </w:rPr>
        <w:drawing>
          <wp:anchor distT="0" distB="0" distL="114300" distR="114300" simplePos="0" relativeHeight="253527040" behindDoc="0" locked="0" layoutInCell="1" allowOverlap="1">
            <wp:simplePos x="0" y="0"/>
            <wp:positionH relativeFrom="column">
              <wp:posOffset>4887595</wp:posOffset>
            </wp:positionH>
            <wp:positionV relativeFrom="paragraph">
              <wp:posOffset>310515</wp:posOffset>
            </wp:positionV>
            <wp:extent cx="1413510" cy="922020"/>
            <wp:effectExtent l="0" t="0" r="8890" b="5080"/>
            <wp:wrapSquare wrapText="bothSides"/>
            <wp:docPr id="17" name="Picture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3510" cy="92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hAnsi="Times New Roman"/>
        </w:rPr>
        <w:t>2、</w:t>
      </w:r>
      <w:r>
        <w:rPr>
          <w:rFonts w:hAnsi="Times New Roman"/>
        </w:rPr>
        <w:t>已知重500N的人站在2500N重的小船上，如图所示，当他用50N的拉力拉绳时，船做匀速直线运动，则船所受阻力多大？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</w:p>
    <w:p>
      <w:pPr>
        <w:pStyle w:val="18"/>
        <w:spacing w:line="400" w:lineRule="exact"/>
        <w:rPr>
          <w:rFonts w:hAnsi="Times New Roman"/>
          <w:color w:val="FF0000"/>
          <w:szCs w:val="21"/>
        </w:rPr>
      </w:pPr>
    </w:p>
    <w:p>
      <w:pPr>
        <w:pStyle w:val="18"/>
        <w:spacing w:line="400" w:lineRule="exact"/>
        <w:rPr>
          <w:rFonts w:hAnsi="Times New Roman"/>
          <w:color w:val="FF0000"/>
          <w:szCs w:val="21"/>
        </w:rPr>
      </w:pPr>
      <w:bookmarkStart w:id="0" w:name="_GoBack"/>
      <w:bookmarkEnd w:id="0"/>
    </w:p>
    <w:p>
      <w:pPr>
        <w:pStyle w:val="18"/>
        <w:spacing w:line="400" w:lineRule="exact"/>
        <w:rPr>
          <w:rFonts w:hAnsi="Times New Roman"/>
        </w:rPr>
      </w:pPr>
      <w:r>
        <w:rPr>
          <w:rFonts w:hint="eastAsia" w:hAnsi="Times New Roman"/>
        </w:rPr>
        <w:t>3、</w:t>
      </w:r>
      <w:r>
        <w:rPr>
          <w:rFonts w:hAnsi="Times New Roman"/>
        </w:rPr>
        <w:t>如图所示，一根细线绕过三个滑轮，两端固定在A、B两点，两动滑轮下所挂物体质量分别为m</w:t>
      </w:r>
      <w:r>
        <w:rPr>
          <w:rFonts w:hAnsi="Times New Roman"/>
          <w:sz w:val="24"/>
          <w:szCs w:val="24"/>
          <w:vertAlign w:val="subscript"/>
        </w:rPr>
        <w:t>1</w:t>
      </w:r>
      <w:r>
        <w:rPr>
          <w:rFonts w:hAnsi="Times New Roman"/>
        </w:rPr>
        <w:t>、m</w:t>
      </w:r>
      <w:r>
        <w:rPr>
          <w:rFonts w:hAnsi="Times New Roman"/>
          <w:sz w:val="24"/>
          <w:szCs w:val="24"/>
          <w:vertAlign w:val="subscript"/>
        </w:rPr>
        <w:t>2</w:t>
      </w:r>
      <w:r>
        <w:rPr>
          <w:rFonts w:hAnsi="Times New Roman"/>
        </w:rPr>
        <w:t>，两动滑轮上细线的夹角分别为α和β（α</w:t>
      </w:r>
      <w:r>
        <w:rPr>
          <w:rFonts w:hint="eastAsia" w:hAnsi="Times New Roman"/>
        </w:rPr>
        <w:t>＞</w:t>
      </w:r>
      <w:r>
        <w:rPr>
          <w:rFonts w:hAnsi="Times New Roman"/>
        </w:rPr>
        <w:t>β），不计一切摩擦，则m</w:t>
      </w:r>
      <w:r>
        <w:rPr>
          <w:rFonts w:hAnsi="Times New Roman"/>
          <w:sz w:val="24"/>
          <w:szCs w:val="24"/>
          <w:vertAlign w:val="subscript"/>
        </w:rPr>
        <w:t>1</w:t>
      </w:r>
      <w:r>
        <w:rPr>
          <w:rFonts w:hAnsi="Times New Roman"/>
        </w:rPr>
        <w:t>、m</w:t>
      </w:r>
      <w:r>
        <w:rPr>
          <w:rFonts w:hAnsi="Times New Roman"/>
          <w:sz w:val="24"/>
          <w:szCs w:val="24"/>
          <w:vertAlign w:val="subscript"/>
        </w:rPr>
        <w:t>2</w:t>
      </w:r>
      <w:r>
        <w:rPr>
          <w:rFonts w:hAnsi="Times New Roman"/>
        </w:rPr>
        <w:t>的大小关系是</w:t>
      </w:r>
      <w:r>
        <w:rPr>
          <w:rFonts w:hint="eastAsia" w:hAnsi="Times New Roman" w:eastAsiaTheme="minorEastAsia"/>
          <w:szCs w:val="21"/>
        </w:rPr>
        <w:tab/>
      </w:r>
      <w:r>
        <w:rPr>
          <w:rFonts w:hint="eastAsia" w:hAnsi="Times New Roman" w:eastAsiaTheme="minorEastAsia"/>
          <w:szCs w:val="21"/>
        </w:rPr>
        <w:t>（</w:t>
      </w:r>
      <w:r>
        <w:rPr>
          <w:rFonts w:hAnsi="Times New Roman" w:eastAsiaTheme="minorEastAsia"/>
          <w:szCs w:val="21"/>
        </w:rPr>
        <w:tab/>
      </w:r>
      <w:r>
        <w:rPr>
          <w:rFonts w:hAnsi="Times New Roman" w:eastAsiaTheme="minorEastAsia"/>
          <w:szCs w:val="21"/>
        </w:rPr>
        <w:tab/>
      </w:r>
      <w:r>
        <w:rPr>
          <w:rFonts w:hint="eastAsia" w:hAnsi="Times New Roman" w:eastAsiaTheme="minorEastAsia"/>
          <w:szCs w:val="21"/>
        </w:rPr>
        <w:t>）</w:t>
      </w:r>
    </w:p>
    <w:p>
      <w:pPr>
        <w:pStyle w:val="18"/>
        <w:spacing w:line="400" w:lineRule="exact"/>
        <w:ind w:firstLine="424" w:firstLineChars="202"/>
        <w:rPr>
          <w:rFonts w:hAnsi="Times New Roman"/>
        </w:rPr>
      </w:pPr>
      <w:r>
        <w:rPr>
          <w:rFonts w:hint="eastAsia" w:hAnsi="Times New Roman"/>
        </w:rPr>
        <w:drawing>
          <wp:anchor distT="0" distB="0" distL="114300" distR="114300" simplePos="0" relativeHeight="253528064" behindDoc="0" locked="0" layoutInCell="1" allowOverlap="1">
            <wp:simplePos x="0" y="0"/>
            <wp:positionH relativeFrom="column">
              <wp:posOffset>4585970</wp:posOffset>
            </wp:positionH>
            <wp:positionV relativeFrom="paragraph">
              <wp:posOffset>27940</wp:posOffset>
            </wp:positionV>
            <wp:extent cx="1581150" cy="838200"/>
            <wp:effectExtent l="0" t="0" r="6350" b="0"/>
            <wp:wrapSquare wrapText="bothSides"/>
            <wp:docPr id="5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Ansi="Times New Roman"/>
        </w:rPr>
        <w:t>A．m</w:t>
      </w:r>
      <w:r>
        <w:rPr>
          <w:rFonts w:hAnsi="Times New Roman"/>
          <w:sz w:val="24"/>
          <w:szCs w:val="24"/>
          <w:vertAlign w:val="subscript"/>
        </w:rPr>
        <w:t>1</w:t>
      </w:r>
      <w:r>
        <w:rPr>
          <w:rFonts w:hint="eastAsia" w:hAnsi="Times New Roman"/>
        </w:rPr>
        <w:t>＞</w:t>
      </w:r>
      <w:r>
        <w:rPr>
          <w:rFonts w:hAnsi="Times New Roman"/>
        </w:rPr>
        <w:t>m</w:t>
      </w:r>
      <w:r>
        <w:rPr>
          <w:rFonts w:hAnsi="Times New Roman"/>
          <w:sz w:val="24"/>
          <w:szCs w:val="24"/>
          <w:vertAlign w:val="subscript"/>
        </w:rPr>
        <w:t>2</w:t>
      </w:r>
      <w:r>
        <w:rPr>
          <w:rFonts w:hAnsi="Times New Roman"/>
        </w:rPr>
        <w:tab/>
      </w:r>
      <w:r>
        <w:rPr>
          <w:rFonts w:hint="eastAsia" w:hAnsi="Times New Roman"/>
        </w:rPr>
        <w:tab/>
      </w:r>
      <w:r>
        <w:rPr>
          <w:rFonts w:hint="eastAsia" w:hAnsi="Times New Roman"/>
        </w:rPr>
        <w:tab/>
      </w:r>
      <w:r>
        <w:rPr>
          <w:rFonts w:hint="eastAsia" w:hAnsi="Times New Roman"/>
        </w:rPr>
        <w:tab/>
      </w:r>
      <w:r>
        <w:rPr>
          <w:rFonts w:hint="eastAsia" w:hAnsi="Times New Roman"/>
        </w:rPr>
        <w:tab/>
      </w:r>
      <w:r>
        <w:rPr>
          <w:rFonts w:hAnsi="Times New Roman"/>
        </w:rPr>
        <w:t>B．m</w:t>
      </w:r>
      <w:r>
        <w:rPr>
          <w:rFonts w:hAnsi="Times New Roman"/>
          <w:sz w:val="24"/>
          <w:szCs w:val="24"/>
          <w:vertAlign w:val="subscript"/>
        </w:rPr>
        <w:t>1</w:t>
      </w:r>
      <w:r>
        <w:rPr>
          <w:rFonts w:hint="eastAsia" w:hAnsi="Times New Roman"/>
        </w:rPr>
        <w:t>＜</w:t>
      </w:r>
      <w:r>
        <w:rPr>
          <w:rFonts w:hAnsi="Times New Roman"/>
        </w:rPr>
        <w:t>m</w:t>
      </w:r>
      <w:r>
        <w:rPr>
          <w:rFonts w:hAnsi="Times New Roman"/>
          <w:sz w:val="24"/>
          <w:szCs w:val="24"/>
          <w:vertAlign w:val="subscript"/>
        </w:rPr>
        <w:t>2</w:t>
      </w:r>
    </w:p>
    <w:p>
      <w:pPr>
        <w:pStyle w:val="18"/>
        <w:spacing w:line="400" w:lineRule="exact"/>
        <w:ind w:firstLine="424" w:firstLineChars="202"/>
        <w:rPr>
          <w:rFonts w:hAnsi="Times New Roman"/>
        </w:rPr>
      </w:pPr>
      <w:r>
        <w:rPr>
          <w:rFonts w:hAnsi="Times New Roman"/>
        </w:rPr>
        <w:t>C．m</w:t>
      </w:r>
      <w:r>
        <w:rPr>
          <w:rFonts w:hAnsi="Times New Roman"/>
          <w:sz w:val="24"/>
          <w:szCs w:val="24"/>
          <w:vertAlign w:val="subscript"/>
        </w:rPr>
        <w:t>1</w:t>
      </w:r>
      <w:r>
        <w:rPr>
          <w:rFonts w:hAnsi="Times New Roman"/>
        </w:rPr>
        <w:t>=m</w:t>
      </w:r>
      <w:r>
        <w:rPr>
          <w:rFonts w:hAnsi="Times New Roman"/>
          <w:sz w:val="24"/>
          <w:szCs w:val="24"/>
          <w:vertAlign w:val="subscript"/>
        </w:rPr>
        <w:t>2</w:t>
      </w:r>
      <w:r>
        <w:rPr>
          <w:rFonts w:hAnsi="Times New Roman"/>
        </w:rPr>
        <w:tab/>
      </w:r>
      <w:r>
        <w:rPr>
          <w:rFonts w:hint="eastAsia" w:hAnsi="Times New Roman"/>
        </w:rPr>
        <w:tab/>
      </w:r>
      <w:r>
        <w:rPr>
          <w:rFonts w:hint="eastAsia" w:hAnsi="Times New Roman"/>
        </w:rPr>
        <w:tab/>
      </w:r>
      <w:r>
        <w:rPr>
          <w:rFonts w:hint="eastAsia" w:hAnsi="Times New Roman"/>
        </w:rPr>
        <w:tab/>
      </w:r>
      <w:r>
        <w:rPr>
          <w:rFonts w:hint="eastAsia" w:hAnsi="Times New Roman"/>
        </w:rPr>
        <w:tab/>
      </w:r>
      <w:r>
        <w:rPr>
          <w:rFonts w:hAnsi="Times New Roman"/>
        </w:rPr>
        <w:t>D．无法确定</w:t>
      </w:r>
    </w:p>
    <w:p>
      <w:pPr>
        <w:pStyle w:val="18"/>
        <w:spacing w:line="400" w:lineRule="exact"/>
        <w:rPr>
          <w:rFonts w:hAnsi="Times New Roman"/>
        </w:rPr>
      </w:pPr>
    </w:p>
    <w:p>
      <w:pPr>
        <w:pStyle w:val="18"/>
        <w:spacing w:line="400" w:lineRule="exact"/>
        <w:rPr>
          <w:rFonts w:hAnsi="Times New Roman"/>
        </w:rPr>
      </w:pPr>
    </w:p>
    <w:p>
      <w:pPr>
        <w:pStyle w:val="18"/>
        <w:spacing w:line="400" w:lineRule="exact"/>
        <w:rPr>
          <w:rFonts w:hAnsi="Times New Roman"/>
        </w:rPr>
      </w:pPr>
      <w:r>
        <w:rPr>
          <w:rFonts w:hAnsi="Times New Roman"/>
        </w:rPr>
        <w:drawing>
          <wp:anchor distT="0" distB="0" distL="114300" distR="114300" simplePos="0" relativeHeight="253529088" behindDoc="0" locked="0" layoutInCell="1" allowOverlap="1">
            <wp:simplePos x="0" y="0"/>
            <wp:positionH relativeFrom="column">
              <wp:posOffset>4478020</wp:posOffset>
            </wp:positionH>
            <wp:positionV relativeFrom="paragraph">
              <wp:posOffset>1815465</wp:posOffset>
            </wp:positionV>
            <wp:extent cx="1934210" cy="1381125"/>
            <wp:effectExtent l="0" t="0" r="8890" b="3175"/>
            <wp:wrapSquare wrapText="bothSides"/>
            <wp:docPr id="18" name="Picture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421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hAnsi="Times New Roman"/>
        </w:rPr>
        <w:t>4、</w:t>
      </w:r>
      <w:r>
        <w:rPr>
          <w:rFonts w:hAnsi="Times New Roman"/>
        </w:rPr>
        <w:t>如图所示，是一个上肢力量健身器示意图</w:t>
      </w:r>
      <w:r>
        <w:rPr>
          <w:rFonts w:hint="eastAsia" w:hAnsi="Times New Roman"/>
        </w:rPr>
        <w:t>。</w:t>
      </w:r>
      <w:r>
        <w:rPr>
          <w:rFonts w:hAnsi="Times New Roman"/>
        </w:rPr>
        <w:t>配重A受到的重力为1200N，配重A的上方连有一根弹簧测力计D，可以显示所受的拉力大小，但当它所受拉力在0～2500N范围内时，其形变可以忽略不计</w:t>
      </w:r>
      <w:r>
        <w:rPr>
          <w:rFonts w:hint="eastAsia" w:hAnsi="Times New Roman"/>
        </w:rPr>
        <w:t>。</w:t>
      </w:r>
      <w:r>
        <w:rPr>
          <w:rFonts w:hAnsi="Times New Roman"/>
        </w:rPr>
        <w:t>B是动滑轮，C是定滑轮；杠杆EH可绕O点在竖直平面内转动，OE：OH=1：6</w:t>
      </w:r>
      <w:r>
        <w:rPr>
          <w:rFonts w:hint="eastAsia" w:hAnsi="Times New Roman"/>
        </w:rPr>
        <w:t>。</w:t>
      </w:r>
      <w:r>
        <w:rPr>
          <w:rFonts w:hAnsi="Times New Roman"/>
        </w:rPr>
        <w:t>小阳受到的重力为600N，他通过细绳在H点施加竖直向下的拉力为T</w:t>
      </w:r>
      <w:r>
        <w:rPr>
          <w:rFonts w:hAnsi="Times New Roman"/>
          <w:sz w:val="24"/>
          <w:szCs w:val="24"/>
          <w:vertAlign w:val="subscript"/>
        </w:rPr>
        <w:t>1</w:t>
      </w:r>
      <w:r>
        <w:rPr>
          <w:rFonts w:hAnsi="Times New Roman"/>
        </w:rPr>
        <w:t>时，杠杆在水平位置平衡，小阳对地面的压力为F</w:t>
      </w:r>
      <w:r>
        <w:rPr>
          <w:rFonts w:hAnsi="Times New Roman"/>
          <w:sz w:val="24"/>
          <w:szCs w:val="24"/>
          <w:vertAlign w:val="subscript"/>
        </w:rPr>
        <w:t>1</w:t>
      </w:r>
      <w:r>
        <w:rPr>
          <w:rFonts w:hAnsi="Times New Roman"/>
        </w:rPr>
        <w:t>，配重A受到绳子的拉力为F</w:t>
      </w:r>
      <w:r>
        <w:rPr>
          <w:rFonts w:hAnsi="Times New Roman"/>
          <w:sz w:val="24"/>
          <w:szCs w:val="24"/>
          <w:vertAlign w:val="subscript"/>
        </w:rPr>
        <w:t>A1</w:t>
      </w:r>
      <w:r>
        <w:rPr>
          <w:rFonts w:hAnsi="Times New Roman"/>
        </w:rPr>
        <w:t>，配重A上方的弹簧测力计D显示受到的拉力F</w:t>
      </w:r>
      <w:r>
        <w:rPr>
          <w:rFonts w:hAnsi="Times New Roman"/>
          <w:sz w:val="24"/>
          <w:szCs w:val="24"/>
          <w:vertAlign w:val="subscript"/>
        </w:rPr>
        <w:t>D1</w:t>
      </w:r>
      <w:r>
        <w:rPr>
          <w:rFonts w:hAnsi="Times New Roman"/>
        </w:rPr>
        <w:t>为2×10</w:t>
      </w:r>
      <w:r>
        <w:rPr>
          <w:rFonts w:hAnsi="Times New Roman"/>
          <w:sz w:val="24"/>
          <w:szCs w:val="24"/>
          <w:vertAlign w:val="superscript"/>
        </w:rPr>
        <w:t>3</w:t>
      </w:r>
      <w:r>
        <w:rPr>
          <w:rFonts w:hAnsi="Times New Roman"/>
        </w:rPr>
        <w:t>N；小阳通过细绳在H点施加竖直向下的拉力为T</w:t>
      </w:r>
      <w:r>
        <w:rPr>
          <w:rFonts w:hAnsi="Times New Roman"/>
          <w:sz w:val="24"/>
          <w:szCs w:val="24"/>
          <w:vertAlign w:val="subscript"/>
        </w:rPr>
        <w:t>2</w:t>
      </w:r>
      <w:r>
        <w:rPr>
          <w:rFonts w:hAnsi="Times New Roman"/>
        </w:rPr>
        <w:t>时，杠杆仍在水平位置平衡，小阳对地面的压力为F</w:t>
      </w:r>
      <w:r>
        <w:rPr>
          <w:rFonts w:hAnsi="Times New Roman"/>
          <w:sz w:val="24"/>
          <w:szCs w:val="24"/>
          <w:vertAlign w:val="subscript"/>
        </w:rPr>
        <w:t>2</w:t>
      </w:r>
      <w:r>
        <w:rPr>
          <w:rFonts w:hAnsi="Times New Roman"/>
        </w:rPr>
        <w:t>，配重A受到绳子的拉力为F</w:t>
      </w:r>
      <w:r>
        <w:rPr>
          <w:rFonts w:hAnsi="Times New Roman"/>
          <w:sz w:val="24"/>
          <w:szCs w:val="24"/>
          <w:vertAlign w:val="subscript"/>
        </w:rPr>
        <w:t>A2</w:t>
      </w:r>
      <w:r>
        <w:rPr>
          <w:rFonts w:hAnsi="Times New Roman"/>
        </w:rPr>
        <w:t>，配重A上方的弹簧测力计D显示受到的拉力F</w:t>
      </w:r>
      <w:r>
        <w:rPr>
          <w:rFonts w:hAnsi="Times New Roman"/>
          <w:sz w:val="24"/>
          <w:szCs w:val="24"/>
          <w:vertAlign w:val="subscript"/>
        </w:rPr>
        <w:t>D2</w:t>
      </w:r>
      <w:r>
        <w:rPr>
          <w:rFonts w:hAnsi="Times New Roman"/>
        </w:rPr>
        <w:t>为2.3×10</w:t>
      </w:r>
      <w:r>
        <w:rPr>
          <w:rFonts w:hAnsi="Times New Roman"/>
          <w:sz w:val="24"/>
          <w:szCs w:val="24"/>
          <w:vertAlign w:val="superscript"/>
        </w:rPr>
        <w:t>3</w:t>
      </w:r>
      <w:r>
        <w:rPr>
          <w:rFonts w:hAnsi="Times New Roman"/>
        </w:rPr>
        <w:t>N</w:t>
      </w:r>
      <w:r>
        <w:rPr>
          <w:rFonts w:hint="eastAsia" w:hAnsi="Times New Roman"/>
        </w:rPr>
        <w:t>。</w:t>
      </w:r>
      <w:r>
        <w:rPr>
          <w:rFonts w:hAnsi="Times New Roman"/>
        </w:rPr>
        <w:t>已知F</w:t>
      </w:r>
      <w:r>
        <w:rPr>
          <w:rFonts w:hAnsi="Times New Roman"/>
          <w:sz w:val="24"/>
          <w:szCs w:val="24"/>
          <w:vertAlign w:val="subscript"/>
        </w:rPr>
        <w:t>1</w:t>
      </w:r>
      <w:r>
        <w:rPr>
          <w:rFonts w:hAnsi="Times New Roman"/>
        </w:rPr>
        <w:t>：F</w:t>
      </w:r>
      <w:r>
        <w:rPr>
          <w:rFonts w:hAnsi="Times New Roman"/>
          <w:sz w:val="24"/>
          <w:szCs w:val="24"/>
          <w:vertAlign w:val="subscript"/>
        </w:rPr>
        <w:t>2</w:t>
      </w:r>
      <w:r>
        <w:rPr>
          <w:rFonts w:hAnsi="Times New Roman"/>
        </w:rPr>
        <w:t>=7：5</w:t>
      </w:r>
      <w:r>
        <w:rPr>
          <w:rFonts w:hint="eastAsia" w:hAnsi="Times New Roman"/>
        </w:rPr>
        <w:t>。</w:t>
      </w:r>
      <w:r>
        <w:rPr>
          <w:rFonts w:hAnsi="Times New Roman"/>
        </w:rPr>
        <w:t>（杠杆EH、弹簧D和绳的质量以及滑轮与轴的摩擦均忽略不计）</w:t>
      </w:r>
      <w:r>
        <w:rPr>
          <w:rFonts w:hint="eastAsia" w:hAnsi="Times New Roman"/>
        </w:rPr>
        <w:t>。</w:t>
      </w:r>
      <w:r>
        <w:rPr>
          <w:rFonts w:hAnsi="Times New Roman"/>
        </w:rPr>
        <w:t>求：（1）拉力F</w:t>
      </w:r>
      <w:r>
        <w:rPr>
          <w:rFonts w:hAnsi="Times New Roman"/>
          <w:sz w:val="24"/>
          <w:szCs w:val="24"/>
          <w:vertAlign w:val="subscript"/>
        </w:rPr>
        <w:t>A1</w:t>
      </w:r>
      <w:r>
        <w:rPr>
          <w:rFonts w:hint="eastAsia" w:hAnsi="Times New Roman"/>
        </w:rPr>
        <w:t>；</w:t>
      </w:r>
      <w:r>
        <w:rPr>
          <w:rFonts w:hAnsi="Times New Roman"/>
        </w:rPr>
        <w:t>（2）拉力T</w:t>
      </w:r>
      <w:r>
        <w:rPr>
          <w:rFonts w:hAnsi="Times New Roman"/>
          <w:sz w:val="24"/>
          <w:szCs w:val="24"/>
          <w:vertAlign w:val="subscript"/>
        </w:rPr>
        <w:t>2</w:t>
      </w:r>
      <w:r>
        <w:rPr>
          <w:rFonts w:hint="eastAsia" w:hAnsi="Times New Roman"/>
        </w:rPr>
        <w:t>；</w:t>
      </w:r>
      <w:r>
        <w:rPr>
          <w:rFonts w:hAnsi="Times New Roman"/>
        </w:rPr>
        <w:t>（3）压力F</w:t>
      </w:r>
      <w:r>
        <w:rPr>
          <w:rFonts w:hAnsi="Times New Roman"/>
          <w:sz w:val="24"/>
          <w:szCs w:val="24"/>
          <w:vertAlign w:val="subscript"/>
        </w:rPr>
        <w:t>2</w:t>
      </w:r>
      <w:r>
        <w:rPr>
          <w:rFonts w:hint="eastAsia" w:hAnsi="Times New Roman"/>
        </w:rPr>
        <w:t>。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tabs>
          <w:tab w:val="left" w:pos="3835"/>
        </w:tabs>
        <w:bidi w:val="0"/>
        <w:jc w:val="left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293" w:right="782" w:bottom="782" w:left="1123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3360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JvSDC8VAgAAEwQAAA4AAABkcnMvZTJvRG9jLnhtbK1TTY7T&#10;MBTeI3EHy3uatAyjqmo6KjMqQqqYkQpi7Tp2Y8n2s2y3STkA3IAVG/acq+fg2Wk6aIYVYuN88fv/&#10;3uf5TWc0OQgfFNiKjkclJcJyqJXdVfTTx9WrKSUhMlszDVZU9CgCvVm8fDFv3UxMoAFdC08wiQ2z&#10;1lW0idHNiiLwRhgWRuCERaMEb1jEX78ras9azG50MSnL66IFXzsPXISAt3e9kS5yfikFj/dSBhGJ&#10;rij2FvPp87lNZ7GYs9nOM9cofm6D/UMXhimLRS+p7lhkZO/Vs1RGcQ8BZBxxMAVIqbjIM+A04/LJ&#10;NJuGOZFnQXKCu9AU/l9a/uHw4ImqK3pFiWUGV3T6/u3049fp51dylehpXZih18ahX+zeQodrHu4D&#10;XqapO+lN+uI8BO1I9PFCrugi4SloOplOSzRxtA0/mL94DHc+xHcCDEmgoh63l0llh3WIvevgkqpZ&#10;WCmt8wa1JW1Fr1+/KXPAxYLJtcUaaYi+2YRit+3Ok22hPuJgHnplBMdXCouvWYgPzKMUsGGUd7zH&#10;Q2rAInBGlDTgv/ztPvnjhtBKSYvSqqhF7VOi31vcXFLhAPwAtgOwe3MLqNUxPhvHM8QAH/UApQfz&#10;GTW/TDXQxCzHShWNA7yNvbzxzXCxXGanvfNq1/QBqDvH4tpuHE9lEpHBLfcRycwcJ4J6Vs68ofLy&#10;ls6vJEn7z//s9fiWF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1KMbNYAAAAJAQAADwAAAAAA&#10;AAABACAAAAAiAAAAZHJzL2Rvd25yZXYueG1sUEsBAhQAFAAAAAgAh07iQJvSDC8VAgAAEwQAAA4A&#10;AAAAAAAAAQAgAAAAJQ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31750</wp:posOffset>
              </wp:positionH>
              <wp:positionV relativeFrom="paragraph">
                <wp:posOffset>-3175</wp:posOffset>
              </wp:positionV>
              <wp:extent cx="6332220" cy="825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32220" cy="825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2.5pt;margin-top:-0.25pt;height:0.65pt;width:498.6pt;z-index:251667456;mso-width-relative:page;mso-height-relative:page;" filled="f" stroked="t" coordsize="21600,21600" o:gfxdata="UEsDBAoAAAAAAIdO4kAAAAAAAAAAAAAAAAAEAAAAZHJzL1BLAwQUAAAACACHTuJA59YZ+tcAAAAF&#10;AQAADwAAAGRycy9kb3ducmV2LnhtbE2PT0sDMRTE74LfITzBW5t0obas+7aI0FYEobZaPaab5+7S&#10;zcuSpH/89qYnexxmmPlNMTvbThzJh9YxwmioQBBXzrRcI3xs5oMpiBA1G905JoRfCjArb28KnRt3&#10;4nc6rmMtUgmHXCM0Mfa5lKFqyOowdD1x8n6ctzom6WtpvD6lctvJTKkHaXXLaaHRPT03VO3XB4sw&#10;ed1v/cu2X9Xf8vNp+WUWq8nbAvH+bqQeQUQ6x/8wXPATOpSJaecObILoEMbpSUQYjEFcXKWyDMQO&#10;YQqyLOQ1ffkHUEsDBBQAAAAIAIdO4kD8hdMd5wEAAKQDAAAOAAAAZHJzL2Uyb0RvYy54bWytU0uO&#10;EzEQ3SNxB8t70p0OM4RWOrOYEDYIIvHZV/zptuSfbE86uQQXQGIHK5az5zYMx6DshPDbIMTGKrue&#10;n+u9Ki+u9kaTnQhROdvR6aSmRFjmuLJ9R1+/Wj+YUxITWA7aWdHRg4j0ann/3mL0rWjc4DQXgSCJ&#10;je3oOzqk5NuqimwQBuLEeWExKV0wkHAb+ooHGJHd6Kqp68tqdIH74JiIEU9XxyRdFn4pBUsvpIwi&#10;Ed1RrC2VNZR1m9dquYC2D+AHxU5lwD9UYUBZfPRMtYIE5CaoP6iMYsFFJ9OEOVM5KRUTRQOqmda/&#10;qXk5gBdFC5oT/dmm+P9o2fPdJhDFOzqjxILBFt29u/3y9sPXz+9xvfv0kcyySaOPLWKv7SacdtFv&#10;Qla8l8EQqZV/g/0vHqAqsi8WH84Wi30iDA8vZ7OmabATDHPz5uIik1dHlszmQ0xPhTMkBx3VymYD&#10;oIXds5iO0O+QfKwtGbH0+bTOlIADJDUkDI1HSdH25XJ0WvG10jpfiaHfXutAdoAjMV0/fPxodarh&#10;F1h+ZQVxOOJKKsOgHQTwJ5aTdPBolsWpprkGIzglWuAnyFFBJlD6b5AoX1t0IXt8dDVHW8cP2Job&#10;H1Q/oBXTUmXO4CgUz05jm2ft531h+vG5lt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59YZ+tcA&#10;AAAFAQAADwAAAAAAAAABACAAAAAiAAAAZHJzL2Rvd25yZXYueG1sUEsBAhQAFAAAAAgAh07iQPyF&#10;0x3nAQAApAMAAA4AAAAAAAAAAQAgAAAAJgEAAGRycy9lMm9Eb2MueG1sUEsFBgAAAAAGAAYAWQEA&#10;AH8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 w:ascii="华文行楷" w:eastAsia="华文行楷"/>
        <w:color w:val="1F497D"/>
        <w:sz w:val="20"/>
        <w:szCs w:val="28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" name="图片 1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eastAsia="zh-CN"/>
      </w:rPr>
      <w:tab/>
    </w:r>
  </w:p>
  <w:p>
    <w:pPr>
      <w:pStyle w:val="8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66675</wp:posOffset>
              </wp:positionH>
              <wp:positionV relativeFrom="paragraph">
                <wp:posOffset>155575</wp:posOffset>
              </wp:positionV>
              <wp:extent cx="6287135" cy="27940"/>
              <wp:effectExtent l="0" t="19050" r="18415" b="2921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87135" cy="2794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5.25pt;margin-top:12.25pt;height:2.2pt;width:495.05pt;z-index:251662336;mso-width-relative:page;mso-height-relative:page;" filled="f" stroked="t" coordsize="21600,21600" o:gfxdata="UEsDBAoAAAAAAIdO4kAAAAAAAAAAAAAAAAAEAAAAZHJzL1BLAwQUAAAACACHTuJAHJx2Y9cAAAAJ&#10;AQAADwAAAGRycy9kb3ducmV2LnhtbE1P20oDMRB9F/yHMIJvNmlRW9fNFhGsIgi92NbHdDPuLt1M&#10;liS9+PdOn9qn4cw5nEs+PrpW7DHExpOGfk+BQCq9bajS8L14uxuBiMmQNa0n1PCHEcbF9VVuMusP&#10;NMP9PFWCTShmRkOdUpdJGcsanYk93yEx9+uDM4lhqKQN5sDmrpUDpR6lMw1xQm06fK2x3M53TsPw&#10;c7sKH6tuWv3I5cv72k6mw6+J1rc3ffUMIuExncVwqs/VoeBOG78jG0XLWD2wUsPgnu+JVxwHYsOf&#10;0RPIIpeXC4p/UEsDBBQAAAAIAIdO4kAJfIkV7QEAAKUDAAAOAAAAZHJzL2Uyb0RvYy54bWytU0uO&#10;EzEQ3SNxB8t70umeYZJppTOLCWGDYCQ++4o/3Zb8k+1JJ5fgAkjsYMVy9tyG4RiUnRB+G4TYlMqu&#10;8qt6r8qLq53RZCtCVM52tJ5MKRGWOa5s39HXr9aP5pTEBJaDdlZ0dC8ivVo+fLAYfSsaNzjNRSAI&#10;YmM7+o4OKfm2qiIbhIE4cV5YDEoXDCQ8hr7iAUZEN7pqptOLanSB++CYiBFvV4cgXRZ8KQVLL6SM&#10;IhHdUewtFRuK3WRbLRfQ9gH8oNixDfiHLgwoi0VPUCtIQG6D+gPKKBZcdDJNmDOVk1IxUTggm3r6&#10;G5uXA3hRuKA40Z9kiv8Plj3f3gSieEcbSiwYHNH9u7svbz98/fwe7f2nj6TJIo0+tph7bW/C8RT9&#10;TciMdzIYIrXyb3D+RQNkRXZF4v1JYrFLhOHlRTOf1WePKWEYa2aX52UE1QEmw/kQ01PhDMlOR7Wy&#10;WQFoYfssJiyNqd9T8rW2ZOzo2bye4nQZ4AZJDQld45FTtH15HJ1WfK20zk9i6DfXOpAt4E7U6/PL&#10;2SozROBf0nKVFcThkFdCh20ZBPAnlpO096iWxbWmuQcjOCVa4C/IHgJCm0Dpv8nE0tpiB1nkg6zZ&#10;2zi+x9nc+qD6AaWoS5c5grtQ+j3ubV62n88F6cfvWn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Jx2Y9cAAAAJAQAADwAAAAAAAAABACAAAAAiAAAAZHJzL2Rvd25yZXYueG1sUEsBAhQAFAAAAAgA&#10;h07iQAl8iRXtAQAApQMAAA4AAAAAAAAAAQAgAAAAJgEAAGRycy9lMm9Eb2MueG1sUEsFBgAAAAAG&#10;AAYAWQEAAIU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  <w:r>
      <w:rPr>
        <w:rFonts w:hint="eastAsia" w:ascii="华文行楷" w:eastAsia="华文行楷"/>
        <w:sz w:val="20"/>
        <w:szCs w:val="28"/>
      </w:rPr>
      <w:t>成长为梦想中的自己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1F2606D"/>
    <w:rsid w:val="02103E12"/>
    <w:rsid w:val="03F05128"/>
    <w:rsid w:val="05CD2577"/>
    <w:rsid w:val="0689319D"/>
    <w:rsid w:val="0720661B"/>
    <w:rsid w:val="09934FC3"/>
    <w:rsid w:val="0B393D3E"/>
    <w:rsid w:val="0D0634ED"/>
    <w:rsid w:val="0F430626"/>
    <w:rsid w:val="115D0F91"/>
    <w:rsid w:val="11F9776F"/>
    <w:rsid w:val="152C56FB"/>
    <w:rsid w:val="183141F7"/>
    <w:rsid w:val="1C366986"/>
    <w:rsid w:val="1E7B1B50"/>
    <w:rsid w:val="249B2E31"/>
    <w:rsid w:val="29FF490B"/>
    <w:rsid w:val="2DBB7D20"/>
    <w:rsid w:val="2F484450"/>
    <w:rsid w:val="33E84921"/>
    <w:rsid w:val="3BA533DE"/>
    <w:rsid w:val="3BDE52A3"/>
    <w:rsid w:val="3E1E3B82"/>
    <w:rsid w:val="3F947054"/>
    <w:rsid w:val="433F16C9"/>
    <w:rsid w:val="47EA79EB"/>
    <w:rsid w:val="4A532010"/>
    <w:rsid w:val="4B0B3D25"/>
    <w:rsid w:val="4FED04D4"/>
    <w:rsid w:val="54946230"/>
    <w:rsid w:val="557725AC"/>
    <w:rsid w:val="59877F77"/>
    <w:rsid w:val="5B525883"/>
    <w:rsid w:val="5D842D20"/>
    <w:rsid w:val="63582487"/>
    <w:rsid w:val="64162535"/>
    <w:rsid w:val="64795496"/>
    <w:rsid w:val="64FA6380"/>
    <w:rsid w:val="664A4668"/>
    <w:rsid w:val="664C16B1"/>
    <w:rsid w:val="66985EBC"/>
    <w:rsid w:val="672A0B91"/>
    <w:rsid w:val="678845B7"/>
    <w:rsid w:val="67DB4D86"/>
    <w:rsid w:val="6AB52260"/>
    <w:rsid w:val="6BB223DD"/>
    <w:rsid w:val="713D32F0"/>
    <w:rsid w:val="72CC0E41"/>
    <w:rsid w:val="73B5681A"/>
    <w:rsid w:val="7A1C7F7F"/>
    <w:rsid w:val="7C5B4B08"/>
    <w:rsid w:val="7F2A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1"/>
    <w:pPr>
      <w:ind w:left="258"/>
      <w:outlineLvl w:val="1"/>
    </w:pPr>
    <w:rPr>
      <w:rFonts w:ascii="黑体" w:hAnsi="黑体" w:eastAsia="黑体" w:cs="黑体"/>
      <w:sz w:val="24"/>
      <w:szCs w:val="24"/>
      <w:lang w:val="zh-CN" w:eastAsia="zh-CN" w:bidi="zh-CN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character" w:default="1" w:styleId="14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qFormat/>
    <w:uiPriority w:val="99"/>
    <w:pPr>
      <w:jc w:val="left"/>
    </w:pPr>
    <w:rPr>
      <w:rFonts w:ascii="Times New Roman" w:hAnsi="Times New Roman" w:eastAsia="宋体" w:cs="Times New Roman"/>
      <w:szCs w:val="24"/>
    </w:rPr>
  </w:style>
  <w:style w:type="paragraph" w:styleId="5">
    <w:name w:val="Body Text"/>
    <w:basedOn w:val="1"/>
    <w:qFormat/>
    <w:uiPriority w:val="1"/>
    <w:pPr>
      <w:ind w:left="678"/>
    </w:pPr>
    <w:rPr>
      <w:rFonts w:ascii="宋体" w:hAnsi="宋体" w:eastAsia="宋体" w:cs="宋体"/>
      <w:sz w:val="21"/>
      <w:szCs w:val="21"/>
      <w:lang w:val="zh-CN" w:eastAsia="zh-CN" w:bidi="zh-CN"/>
    </w:rPr>
  </w:style>
  <w:style w:type="paragraph" w:styleId="6">
    <w:name w:val="Plain Text"/>
    <w:basedOn w:val="1"/>
    <w:uiPriority w:val="0"/>
    <w:rPr>
      <w:rFonts w:ascii="宋体" w:hAnsi="Courier New" w:cs="Times New Roman"/>
      <w:szCs w:val="22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10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1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13">
    <w:name w:val="Table Grid"/>
    <w:basedOn w:val="12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5">
    <w:name w:val="annotation reference"/>
    <w:qFormat/>
    <w:uiPriority w:val="0"/>
    <w:rPr>
      <w:sz w:val="21"/>
      <w:szCs w:val="21"/>
    </w:rPr>
  </w:style>
  <w:style w:type="paragraph" w:customStyle="1" w:styleId="16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7">
    <w:name w:val="biaoti051"/>
    <w:qFormat/>
    <w:uiPriority w:val="0"/>
    <w:rPr>
      <w:b/>
      <w:bCs/>
      <w:color w:val="FF00FF"/>
    </w:rPr>
  </w:style>
  <w:style w:type="paragraph" w:customStyle="1" w:styleId="18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styleId="19">
    <w:name w:val="List Paragraph"/>
    <w:basedOn w:val="1"/>
    <w:qFormat/>
    <w:uiPriority w:val="1"/>
    <w:pPr>
      <w:spacing w:before="131"/>
      <w:ind w:left="1205" w:hanging="528"/>
    </w:pPr>
    <w:rPr>
      <w:rFonts w:ascii="宋体" w:hAnsi="宋体" w:eastAsia="宋体" w:cs="宋体"/>
      <w:lang w:val="zh-CN" w:eastAsia="zh-CN" w:bidi="zh-CN"/>
    </w:rPr>
  </w:style>
  <w:style w:type="paragraph" w:customStyle="1" w:styleId="20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21">
    <w:name w:val="p0"/>
    <w:basedOn w:val="1"/>
    <w:qFormat/>
    <w:uiPriority w:val="0"/>
    <w:pPr>
      <w:widowControl/>
    </w:pPr>
    <w:rPr>
      <w:kern w:val="0"/>
      <w:szCs w:val="21"/>
    </w:rPr>
  </w:style>
  <w:style w:type="paragraph" w:customStyle="1" w:styleId="22">
    <w:name w:val="列出段落4"/>
    <w:basedOn w:val="1"/>
    <w:unhideWhenUsed/>
    <w:qFormat/>
    <w:uiPriority w:val="99"/>
    <w:pPr>
      <w:ind w:firstLine="420" w:firstLineChars="200"/>
    </w:pPr>
  </w:style>
  <w:style w:type="character" w:customStyle="1" w:styleId="23">
    <w:name w:val="标题 1 Char1"/>
    <w:basedOn w:val="14"/>
    <w:link w:val="2"/>
    <w:qFormat/>
    <w:uiPriority w:val="0"/>
    <w:rPr>
      <w:rFonts w:ascii="黑体" w:hAnsi="黑体" w:eastAsia="黑体" w:cs="黑体"/>
      <w:sz w:val="24"/>
      <w:szCs w:val="24"/>
      <w:lang w:val="zh-CN" w:eastAsia="zh-CN" w:bidi="zh-CN"/>
    </w:rPr>
  </w:style>
  <w:style w:type="paragraph" w:customStyle="1" w:styleId="24">
    <w:name w:val="Char Char Char Char Char Char Char Char Char Char 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paragraph" w:customStyle="1" w:styleId="25">
    <w:name w:val="列出段落2"/>
    <w:basedOn w:val="1"/>
    <w:unhideWhenUsed/>
    <w:qFormat/>
    <w:uiPriority w:val="99"/>
    <w:pPr>
      <w:ind w:firstLine="420" w:firstLineChars="200"/>
    </w:pPr>
  </w:style>
  <w:style w:type="paragraph" w:customStyle="1" w:styleId="26">
    <w:name w:val="p15"/>
    <w:basedOn w:val="1"/>
    <w:qFormat/>
    <w:uiPriority w:val="0"/>
    <w:pPr>
      <w:widowControl/>
    </w:pPr>
    <w:rPr>
      <w:kern w:val="0"/>
      <w:szCs w:val="21"/>
    </w:rPr>
  </w:style>
  <w:style w:type="paragraph" w:customStyle="1" w:styleId="27">
    <w:name w:val="列出段落1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28">
    <w:name w:val="正文 A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Times New Roman" w:hAnsi="Times New Roman" w:eastAsia="Times New Roman" w:cs="Times New Roman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29">
    <w:name w:val="下标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  <w:style w:type="paragraph" w:styleId="30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">
    <w:name w:val="默认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hint="eastAsia" w:ascii="Arial Unicode MS" w:hAnsi="Arial Unicode MS" w:eastAsia="Helvetica" w:cs="Arial Unicode MS"/>
      <w:color w:val="000000"/>
      <w:kern w:val="0"/>
      <w:sz w:val="22"/>
      <w:szCs w:val="22"/>
      <w:lang w:val="zh-TW" w:eastAsia="zh-TW" w:bidi="ar-SA"/>
    </w:rPr>
  </w:style>
  <w:style w:type="paragraph" w:customStyle="1" w:styleId="32">
    <w:name w:val="样式1"/>
    <w:basedOn w:val="1"/>
    <w:qFormat/>
    <w:uiPriority w:val="0"/>
    <w:pPr>
      <w:spacing w:line="400" w:lineRule="exact"/>
      <w:ind w:firstLine="424" w:firstLineChars="202"/>
    </w:pPr>
    <w:rPr>
      <w:rFonts w:ascii="Times New Roman" w:hAnsi="Times New Roman" w:cs="Times New Roman"/>
      <w:lang w:val="zh-TW" w:eastAsia="zh-T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png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theme" Target="theme/theme1.xml"/><Relationship Id="rId45" Type="http://schemas.openxmlformats.org/officeDocument/2006/relationships/fontTable" Target="fontTable.xml"/><Relationship Id="rId44" Type="http://schemas.openxmlformats.org/officeDocument/2006/relationships/customXml" Target="../customXml/item1.xml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http://czwl.cooco.net.cn/files/down/test/2011/12/17/19/2011121719414127557770.files/image021.gif" TargetMode="External"/><Relationship Id="rId4" Type="http://schemas.openxmlformats.org/officeDocument/2006/relationships/footer" Target="footer1.xml"/><Relationship Id="rId39" Type="http://schemas.openxmlformats.org/officeDocument/2006/relationships/image" Target="media/image36.GIF"/><Relationship Id="rId38" Type="http://schemas.openxmlformats.org/officeDocument/2006/relationships/image" Target="media/image35.png"/><Relationship Id="rId37" Type="http://schemas.openxmlformats.org/officeDocument/2006/relationships/image" Target="media/image34.jpeg"/><Relationship Id="rId36" Type="http://schemas.openxmlformats.org/officeDocument/2006/relationships/image" Target="media/image33.jpe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header" Target="header1.xml"/><Relationship Id="rId29" Type="http://schemas.openxmlformats.org/officeDocument/2006/relationships/image" Target="media/image26.png"/><Relationship Id="rId28" Type="http://schemas.microsoft.com/office/2007/relationships/hdphoto" Target="media/image25.wdp"/><Relationship Id="rId27" Type="http://schemas.openxmlformats.org/officeDocument/2006/relationships/image" Target="media/image24.png"/><Relationship Id="rId26" Type="http://schemas.microsoft.com/office/2007/relationships/hdphoto" Target="media/image23.wdp"/><Relationship Id="rId25" Type="http://schemas.openxmlformats.org/officeDocument/2006/relationships/image" Target="media/image22.jpe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GIF"/><Relationship Id="rId18" Type="http://schemas.openxmlformats.org/officeDocument/2006/relationships/image" Target="media/image15.png"/><Relationship Id="rId17" Type="http://schemas.openxmlformats.org/officeDocument/2006/relationships/image" Target="media/image14.GIF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8439</Words>
  <Characters>11238</Characters>
  <Lines>0</Lines>
  <Paragraphs>0</Paragraphs>
  <TotalTime>4</TotalTime>
  <ScaleCrop>false</ScaleCrop>
  <LinksUpToDate>false</LinksUpToDate>
  <CharactersWithSpaces>13103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dcterms:modified xsi:type="dcterms:W3CDTF">2022-01-16T14:25:24Z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