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3D2F" w14:textId="2D069E82" w:rsidR="003E5561" w:rsidRDefault="00874260">
      <w:r>
        <w:t>Scanning Hidden Treasure Medium</w:t>
      </w:r>
    </w:p>
    <w:p w14:paraId="71FBA4CF" w14:textId="5DEE9342" w:rsidR="00874260" w:rsidRDefault="00874260"/>
    <w:p w14:paraId="249420C5" w14:textId="3BFF50BC" w:rsidR="00874260" w:rsidRDefault="00874260">
      <w:r w:rsidRPr="00874260">
        <w:t>http://treasurehunt.cityinthe.cloud/</w:t>
      </w:r>
    </w:p>
    <w:p w14:paraId="2BEECD64" w14:textId="77777777" w:rsidR="00453A5B" w:rsidRDefault="00453A5B">
      <w:pPr>
        <w:rPr>
          <w:noProof/>
        </w:rPr>
      </w:pPr>
    </w:p>
    <w:p w14:paraId="5C37D01A" w14:textId="68735773" w:rsidR="00874260" w:rsidRDefault="00874260">
      <w:r>
        <w:rPr>
          <w:noProof/>
        </w:rPr>
        <w:drawing>
          <wp:inline distT="0" distB="0" distL="0" distR="0" wp14:anchorId="37F7348E" wp14:editId="7912FCA6">
            <wp:extent cx="5927743" cy="25502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" t="10514" r="167" b="13198"/>
                    <a:stretch/>
                  </pic:blipFill>
                  <pic:spPr bwMode="auto">
                    <a:xfrm>
                      <a:off x="0" y="0"/>
                      <a:ext cx="5928339" cy="255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453A7" w14:textId="77777777" w:rsidR="00453A5B" w:rsidRDefault="00453A5B">
      <w:pPr>
        <w:rPr>
          <w:noProof/>
        </w:rPr>
      </w:pPr>
    </w:p>
    <w:p w14:paraId="2AAE450E" w14:textId="3A609D5B" w:rsidR="00681DA4" w:rsidRDefault="00681DA4">
      <w:bookmarkStart w:id="0" w:name="_GoBack"/>
      <w:bookmarkEnd w:id="0"/>
    </w:p>
    <w:sectPr w:rsidR="0068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60"/>
    <w:rsid w:val="00142C25"/>
    <w:rsid w:val="00453A5B"/>
    <w:rsid w:val="00676777"/>
    <w:rsid w:val="00681DA4"/>
    <w:rsid w:val="00874260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9DBF"/>
  <w15:chartTrackingRefBased/>
  <w15:docId w15:val="{A6C1ADE3-A9B0-45D3-A96F-CA4B6795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2018-09-07T03:45:00Z</dcterms:created>
  <dcterms:modified xsi:type="dcterms:W3CDTF">2018-09-07T03:45:00Z</dcterms:modified>
</cp:coreProperties>
</file>