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311E" w14:textId="77777777" w:rsidR="003E5561" w:rsidRDefault="00815055">
      <w:r>
        <w:t>Wireless Access Exploitation Cracking 2 Medium</w:t>
      </w:r>
    </w:p>
    <w:p w14:paraId="216249DB" w14:textId="77777777" w:rsidR="00815055" w:rsidRDefault="00815055"/>
    <w:p w14:paraId="75F227ED" w14:textId="77777777" w:rsidR="0059744D" w:rsidRDefault="0059744D" w:rsidP="00815055">
      <w:pPr>
        <w:rPr>
          <w:noProof/>
        </w:rPr>
      </w:pPr>
    </w:p>
    <w:p w14:paraId="52B81712" w14:textId="304F86C6" w:rsidR="00815055" w:rsidRPr="00815055" w:rsidRDefault="00815055" w:rsidP="0081505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393611F" wp14:editId="2821B5FE">
            <wp:extent cx="5911887" cy="26559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435" r="521" b="10112"/>
                    <a:stretch/>
                  </pic:blipFill>
                  <pic:spPr bwMode="auto">
                    <a:xfrm>
                      <a:off x="0" y="0"/>
                      <a:ext cx="5912683" cy="265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5055">
        <w:t xml:space="preserve"> </w:t>
      </w:r>
      <w:r w:rsidRPr="00815055">
        <w:rPr>
          <w:rFonts w:ascii="Times New Roman" w:eastAsia="Times New Roman" w:hAnsi="Times New Roman" w:cs="Times New Roman"/>
          <w:sz w:val="24"/>
          <w:szCs w:val="24"/>
        </w:rPr>
        <w:t>What channel was the victim network operating on?</w:t>
      </w:r>
    </w:p>
    <w:p w14:paraId="7B59F66F" w14:textId="77777777" w:rsidR="00815055" w:rsidRPr="00815055" w:rsidRDefault="00815055" w:rsidP="0081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055">
        <w:rPr>
          <w:rFonts w:ascii="Times New Roman" w:eastAsia="Times New Roman" w:hAnsi="Times New Roman" w:cs="Times New Roman"/>
          <w:sz w:val="24"/>
          <w:szCs w:val="24"/>
        </w:rPr>
        <w:t xml:space="preserve">What is the ESSID of the targeted </w:t>
      </w:r>
      <w:proofErr w:type="spellStart"/>
      <w:r w:rsidRPr="00815055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815055">
        <w:rPr>
          <w:rFonts w:ascii="Times New Roman" w:eastAsia="Times New Roman" w:hAnsi="Times New Roman" w:cs="Times New Roman"/>
          <w:sz w:val="24"/>
          <w:szCs w:val="24"/>
        </w:rPr>
        <w:t xml:space="preserve"> network?</w:t>
      </w:r>
    </w:p>
    <w:p w14:paraId="45500BEA" w14:textId="77777777" w:rsidR="00815055" w:rsidRPr="00815055" w:rsidRDefault="00815055" w:rsidP="008150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055">
        <w:rPr>
          <w:rFonts w:ascii="Times New Roman" w:eastAsia="Times New Roman" w:hAnsi="Times New Roman" w:cs="Times New Roman"/>
          <w:sz w:val="24"/>
          <w:szCs w:val="24"/>
        </w:rPr>
        <w:t xml:space="preserve">What is the MAC address of the victim that was </w:t>
      </w:r>
      <w:proofErr w:type="spellStart"/>
      <w:r w:rsidRPr="00815055">
        <w:rPr>
          <w:rFonts w:ascii="Times New Roman" w:eastAsia="Times New Roman" w:hAnsi="Times New Roman" w:cs="Times New Roman"/>
          <w:sz w:val="24"/>
          <w:szCs w:val="24"/>
        </w:rPr>
        <w:t>deauthenticated</w:t>
      </w:r>
      <w:proofErr w:type="spellEnd"/>
      <w:r w:rsidRPr="0081505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E5F922" w14:textId="77777777" w:rsidR="00815055" w:rsidRDefault="00815055" w:rsidP="00815055">
      <w:pPr>
        <w:spacing w:after="0" w:line="240" w:lineRule="auto"/>
      </w:pPr>
      <w:r w:rsidRPr="00815055">
        <w:rPr>
          <w:rFonts w:ascii="Times New Roman" w:eastAsia="Times New Roman" w:hAnsi="Times New Roman" w:cs="Times New Roman"/>
          <w:sz w:val="24"/>
          <w:szCs w:val="24"/>
        </w:rPr>
        <w:t>What is the wireless password?</w:t>
      </w:r>
      <w:r w:rsidRPr="0081505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073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.1pt" o:ole="">
            <v:imagedata r:id="rId5" o:title=""/>
          </v:shape>
          <w:control r:id="rId6" w:name="DefaultOcxName" w:shapeid="_x0000_i1028"/>
        </w:object>
      </w:r>
    </w:p>
    <w:sectPr w:rsidR="0081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55"/>
    <w:rsid w:val="00142C25"/>
    <w:rsid w:val="0059744D"/>
    <w:rsid w:val="00676777"/>
    <w:rsid w:val="00815055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8D4E19"/>
  <w15:chartTrackingRefBased/>
  <w15:docId w15:val="{7654E52C-6BFB-4384-A612-349F0AA3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2018-09-07T03:58:00Z</dcterms:created>
  <dcterms:modified xsi:type="dcterms:W3CDTF">2018-09-07T03:58:00Z</dcterms:modified>
</cp:coreProperties>
</file>