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F1E01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5F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IV</w:t>
      </w:r>
    </w:p>
    <w:p w14:paraId="652EED78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5F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Cross-Device Synchronization &amp; Offline Intelligence</w:t>
      </w:r>
    </w:p>
    <w:p w14:paraId="5458FE04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This is honestly one of the most underrated features.</w:t>
      </w:r>
    </w:p>
    <w:p w14:paraId="7515CF18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Students shouldn't think:</w:t>
      </w:r>
    </w:p>
    <w:p w14:paraId="60B6BE48" w14:textId="77777777" w:rsidR="001B5FBA" w:rsidRPr="001B5FBA" w:rsidRDefault="001B5FBA" w:rsidP="001B5F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"Where is my data?"</w:t>
      </w:r>
    </w:p>
    <w:p w14:paraId="5DAEC604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They should think:</w:t>
      </w:r>
    </w:p>
    <w:p w14:paraId="14EF7CF2" w14:textId="77777777" w:rsidR="001B5FBA" w:rsidRPr="001B5FBA" w:rsidRDefault="001B5FBA" w:rsidP="001B5F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"It just works."</w:t>
      </w:r>
    </w:p>
    <w:p w14:paraId="4298FC32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607E4AC1">
          <v:rect id="_x0000_i1025" style="width:0;height:1.5pt" o:hralign="center" o:hrstd="t" o:hr="t" fillcolor="#a0a0a0" stroked="f"/>
        </w:pict>
      </w:r>
    </w:p>
    <w:p w14:paraId="020FF16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This volume would define things like:</w:t>
      </w:r>
    </w:p>
    <w:p w14:paraId="38AD54E3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Universal Sync</w:t>
      </w:r>
    </w:p>
    <w:p w14:paraId="6C9E5916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A lesson started on Android continues on Desktop.</w:t>
      </w:r>
    </w:p>
    <w:p w14:paraId="11CCA2EC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A note created on Desktop appears on Tablet.</w:t>
      </w:r>
    </w:p>
    <w:p w14:paraId="7292EA02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Tasks completed offline sync automatically.</w:t>
      </w:r>
    </w:p>
    <w:p w14:paraId="09284A5D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Exam progress is preserved.</w:t>
      </w:r>
    </w:p>
    <w:p w14:paraId="69B97A2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AI conversations continue everywhere.</w:t>
      </w:r>
    </w:p>
    <w:p w14:paraId="0B90C028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6806BDAE">
          <v:rect id="_x0000_i1026" style="width:0;height:1.5pt" o:hralign="center" o:hrstd="t" o:hr="t" fillcolor="#a0a0a0" stroked="f"/>
        </w:pict>
      </w:r>
    </w:p>
    <w:p w14:paraId="4B286DA9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📡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Offline-First Philosophy</w:t>
      </w:r>
    </w:p>
    <w:p w14:paraId="6903CFE6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524B8CC9" w14:textId="77777777" w:rsidR="001B5FBA" w:rsidRPr="001B5FBA" w:rsidRDefault="001B5FBA" w:rsidP="001B5F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"Offline mode"</w:t>
      </w:r>
    </w:p>
    <w:p w14:paraId="3764D9E1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330764EE" w14:textId="77777777" w:rsidR="001B5FBA" w:rsidRPr="001B5FBA" w:rsidRDefault="001B5FBA" w:rsidP="001B5F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b/>
          <w:bCs/>
          <w:sz w:val="24"/>
          <w:szCs w:val="24"/>
        </w:rPr>
        <w:t>Offline-first architecture.</w:t>
      </w:r>
    </w:p>
    <w:p w14:paraId="3DB7D048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lastRenderedPageBreak/>
        <w:t>Meaning the app assumes connectivity can disappear at any time.</w:t>
      </w:r>
    </w:p>
    <w:p w14:paraId="4FBE417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Everything should continue working whenever possible.</w:t>
      </w:r>
    </w:p>
    <w:p w14:paraId="50E2F807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65A7A7CE">
          <v:rect id="_x0000_i1027" style="width:0;height:1.5pt" o:hralign="center" o:hrstd="t" o:hr="t" fillcolor="#a0a0a0" stroked="f"/>
        </w:pict>
      </w:r>
    </w:p>
    <w:p w14:paraId="2E521769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Intelligent Sync</w:t>
      </w:r>
    </w:p>
    <w:p w14:paraId="1E58DC15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Instead of syncing everything...</w:t>
      </w:r>
    </w:p>
    <w:p w14:paraId="51FFC94D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Sync intelligently.</w:t>
      </w:r>
    </w:p>
    <w:p w14:paraId="5CDA673D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1B767F3" w14:textId="77777777" w:rsidR="001B5FBA" w:rsidRPr="001B5FBA" w:rsidRDefault="001B5FBA" w:rsidP="001B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Sync today's planner first. </w:t>
      </w:r>
    </w:p>
    <w:p w14:paraId="341BB87C" w14:textId="77777777" w:rsidR="001B5FBA" w:rsidRPr="001B5FBA" w:rsidRDefault="001B5FBA" w:rsidP="001B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Then tasks. </w:t>
      </w:r>
    </w:p>
    <w:p w14:paraId="26813368" w14:textId="77777777" w:rsidR="001B5FBA" w:rsidRPr="001B5FBA" w:rsidRDefault="001B5FBA" w:rsidP="001B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Then Cortex memory. </w:t>
      </w:r>
    </w:p>
    <w:p w14:paraId="459DE5C3" w14:textId="77777777" w:rsidR="001B5FBA" w:rsidRPr="001B5FBA" w:rsidRDefault="001B5FBA" w:rsidP="001B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Then analytics. </w:t>
      </w:r>
    </w:p>
    <w:p w14:paraId="55844088" w14:textId="77777777" w:rsidR="001B5FBA" w:rsidRPr="001B5FBA" w:rsidRDefault="001B5FBA" w:rsidP="001B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Large media later. </w:t>
      </w:r>
    </w:p>
    <w:p w14:paraId="4DAC8150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Students get what they need first.</w:t>
      </w:r>
    </w:p>
    <w:p w14:paraId="6DE9C715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6BDD83BE">
          <v:rect id="_x0000_i1028" style="width:0;height:1.5pt" o:hralign="center" o:hrstd="t" o:hr="t" fillcolor="#a0a0a0" stroked="f"/>
        </w:pict>
      </w:r>
    </w:p>
    <w:p w14:paraId="3C87557C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⚔️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Conflict Resolution</w:t>
      </w:r>
    </w:p>
    <w:p w14:paraId="2EE73C68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78052AC2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Desktop:</w:t>
      </w:r>
    </w:p>
    <w:p w14:paraId="79465187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Task marked complete.</w:t>
      </w:r>
    </w:p>
    <w:p w14:paraId="19B2AE64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Phone:</w:t>
      </w:r>
    </w:p>
    <w:p w14:paraId="76D90007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Task edited while offline.</w:t>
      </w:r>
    </w:p>
    <w:p w14:paraId="7DE2F43E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When syncing...</w:t>
      </w:r>
    </w:p>
    <w:p w14:paraId="06C0D75A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Don't overwrite.</w:t>
      </w:r>
    </w:p>
    <w:p w14:paraId="2F124FA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Merge intelligently.</w:t>
      </w:r>
    </w:p>
    <w:p w14:paraId="6C8720E5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Or ask the user only when necessary.</w:t>
      </w:r>
    </w:p>
    <w:p w14:paraId="1705DFDD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2C13FE2B">
          <v:rect id="_x0000_i1029" style="width:0;height:1.5pt" o:hralign="center" o:hrstd="t" o:hr="t" fillcolor="#a0a0a0" stroked="f"/>
        </w:pict>
      </w:r>
    </w:p>
    <w:p w14:paraId="5769DFB3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📦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Downloads</w:t>
      </w:r>
    </w:p>
    <w:p w14:paraId="13B7BBA2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Students choose:</w:t>
      </w:r>
    </w:p>
    <w:p w14:paraId="0AA5F505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Download:</w:t>
      </w:r>
    </w:p>
    <w:p w14:paraId="1BB57904" w14:textId="77777777" w:rsidR="001B5FBA" w:rsidRPr="001B5FBA" w:rsidRDefault="001B5FBA" w:rsidP="001B5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Entire subject. </w:t>
      </w:r>
    </w:p>
    <w:p w14:paraId="1BF04AC6" w14:textId="77777777" w:rsidR="001B5FBA" w:rsidRPr="001B5FBA" w:rsidRDefault="001B5FBA" w:rsidP="001B5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One chapter. </w:t>
      </w:r>
    </w:p>
    <w:p w14:paraId="6C7149DF" w14:textId="77777777" w:rsidR="001B5FBA" w:rsidRPr="001B5FBA" w:rsidRDefault="001B5FBA" w:rsidP="001B5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AI lessons. </w:t>
      </w:r>
    </w:p>
    <w:p w14:paraId="512BD5D7" w14:textId="77777777" w:rsidR="001B5FBA" w:rsidRPr="001B5FBA" w:rsidRDefault="001B5FBA" w:rsidP="001B5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Formula sheets. </w:t>
      </w:r>
    </w:p>
    <w:p w14:paraId="19B76D41" w14:textId="77777777" w:rsidR="001B5FBA" w:rsidRPr="001B5FBA" w:rsidRDefault="001B5FBA" w:rsidP="001B5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Past work. </w:t>
      </w:r>
    </w:p>
    <w:p w14:paraId="2CE7096B" w14:textId="77777777" w:rsidR="001B5FBA" w:rsidRPr="001B5FBA" w:rsidRDefault="001B5FBA" w:rsidP="001B5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5FBA">
        <w:rPr>
          <w:rFonts w:ascii="Times New Roman" w:eastAsia="Times New Roman" w:hAnsi="Times New Roman" w:cs="Times New Roman"/>
          <w:sz w:val="24"/>
          <w:szCs w:val="24"/>
        </w:rPr>
        <w:t>Practicals</w:t>
      </w:r>
      <w:proofErr w:type="spellEnd"/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610731" w14:textId="77777777" w:rsidR="001B5FBA" w:rsidRPr="001B5FBA" w:rsidRDefault="001B5FBA" w:rsidP="001B5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Revision packs. </w:t>
      </w:r>
    </w:p>
    <w:p w14:paraId="435DBAE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The app manages storage automatically.</w:t>
      </w:r>
    </w:p>
    <w:p w14:paraId="7DD89439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160A9210">
          <v:rect id="_x0000_i1030" style="width:0;height:1.5pt" o:hralign="center" o:hrstd="t" o:hr="t" fillcolor="#a0a0a0" stroked="f"/>
        </w:pict>
      </w:r>
    </w:p>
    <w:p w14:paraId="78BB3A27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☁️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Seamless Continuity</w:t>
      </w:r>
    </w:p>
    <w:p w14:paraId="41B2D64A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D3B2EC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Android</w:t>
      </w:r>
    </w:p>
    <w:p w14:paraId="4883B9A3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↓</w:t>
      </w:r>
    </w:p>
    <w:p w14:paraId="00757B02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Lesson stops at page 8</w:t>
      </w:r>
    </w:p>
    <w:p w14:paraId="35FCB892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17F66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↓</w:t>
      </w:r>
    </w:p>
    <w:p w14:paraId="5AC1407F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D43D2D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Windows</w:t>
      </w:r>
    </w:p>
    <w:p w14:paraId="633BB68C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D6F27A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20EF16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8104BF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Automatically opens page 8</w:t>
      </w:r>
    </w:p>
    <w:p w14:paraId="3F9FE07D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3F1BA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↓</w:t>
      </w:r>
    </w:p>
    <w:p w14:paraId="420D5000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C2EB57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Continue Learning</w:t>
      </w:r>
    </w:p>
    <w:p w14:paraId="37CB2C31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No searching.</w:t>
      </w:r>
    </w:p>
    <w:p w14:paraId="086B2780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No remembering.</w:t>
      </w:r>
    </w:p>
    <w:p w14:paraId="11D708DC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No manual syncing.</w:t>
      </w:r>
    </w:p>
    <w:p w14:paraId="017B8B9C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2E922C81">
          <v:rect id="_x0000_i1031" style="width:0;height:1.5pt" o:hralign="center" o:hrstd="t" o:hr="t" fillcolor="#a0a0a0" stroked="f"/>
        </w:pict>
      </w:r>
    </w:p>
    <w:p w14:paraId="7BA78F2C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📶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Awareness</w:t>
      </w:r>
    </w:p>
    <w:p w14:paraId="662C9154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lastRenderedPageBreak/>
        <w:t>Detect:</w:t>
      </w:r>
    </w:p>
    <w:p w14:paraId="56D0431E" w14:textId="77777777" w:rsidR="001B5FBA" w:rsidRPr="001B5FBA" w:rsidRDefault="001B5FBA" w:rsidP="001B5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</w:p>
    <w:p w14:paraId="0EABBC8E" w14:textId="77777777" w:rsidR="001B5FBA" w:rsidRPr="001B5FBA" w:rsidRDefault="001B5FBA" w:rsidP="001B5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Mobile data </w:t>
      </w:r>
    </w:p>
    <w:p w14:paraId="6D6D4137" w14:textId="77777777" w:rsidR="001B5FBA" w:rsidRPr="001B5FBA" w:rsidRDefault="001B5FBA" w:rsidP="001B5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Poor connection </w:t>
      </w:r>
    </w:p>
    <w:p w14:paraId="136BCC93" w14:textId="77777777" w:rsidR="001B5FBA" w:rsidRPr="001B5FBA" w:rsidRDefault="001B5FBA" w:rsidP="001B5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Offline </w:t>
      </w:r>
    </w:p>
    <w:p w14:paraId="2993E4F7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Adapt automatically.</w:t>
      </w:r>
    </w:p>
    <w:p w14:paraId="29C3AF19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32123FA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On Wi-Fi:</w:t>
      </w:r>
    </w:p>
    <w:p w14:paraId="396E1C1E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Download updates.</w:t>
      </w:r>
    </w:p>
    <w:p w14:paraId="50396CC2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On mobile data:</w:t>
      </w:r>
    </w:p>
    <w:p w14:paraId="460E41B7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Only sync essentials.</w:t>
      </w:r>
    </w:p>
    <w:p w14:paraId="2BFBF142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Offline:</w:t>
      </w:r>
    </w:p>
    <w:p w14:paraId="7B633A67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Queue changes.</w:t>
      </w:r>
    </w:p>
    <w:p w14:paraId="28C481EC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38C22FA6">
          <v:rect id="_x0000_i1032" style="width:0;height:1.5pt" o:hralign="center" o:hrstd="t" o:hr="t" fillcolor="#a0a0a0" stroked="f"/>
        </w:pict>
      </w:r>
    </w:p>
    <w:p w14:paraId="15B901FE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🔋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Battery Awareness</w:t>
      </w:r>
    </w:p>
    <w:p w14:paraId="758E3D25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If battery is low:</w:t>
      </w:r>
    </w:p>
    <w:p w14:paraId="6CCCA668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Reduce background sync.</w:t>
      </w:r>
    </w:p>
    <w:p w14:paraId="0218C844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Delay non-essential downloads.</w:t>
      </w:r>
    </w:p>
    <w:p w14:paraId="0BC77C26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Keep study sessions uninterrupted.</w:t>
      </w:r>
    </w:p>
    <w:p w14:paraId="7EF26E0F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0CAAC488">
          <v:rect id="_x0000_i1033" style="width:0;height:1.5pt" o:hralign="center" o:hrstd="t" o:hr="t" fillcolor="#a0a0a0" stroked="f"/>
        </w:pict>
      </w:r>
    </w:p>
    <w:p w14:paraId="35752562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Cortex Memory Sync</w:t>
      </w:r>
    </w:p>
    <w:p w14:paraId="6A27F98A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One of the coolest ideas.</w:t>
      </w:r>
    </w:p>
    <w:p w14:paraId="1A9D1447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Cortex shouldn't remember separately on every device.</w:t>
      </w:r>
    </w:p>
    <w:p w14:paraId="171FA5E9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It should have </w:t>
      </w:r>
      <w:r w:rsidRPr="001B5FBA">
        <w:rPr>
          <w:rFonts w:ascii="Times New Roman" w:eastAsia="Times New Roman" w:hAnsi="Times New Roman" w:cs="Times New Roman"/>
          <w:b/>
          <w:bCs/>
          <w:sz w:val="24"/>
          <w:szCs w:val="24"/>
        </w:rPr>
        <w:t>one evolving memory</w:t>
      </w:r>
      <w:r w:rsidRPr="001B5F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CA560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lastRenderedPageBreak/>
        <w:t>Meaning:</w:t>
      </w:r>
    </w:p>
    <w:p w14:paraId="2FD12386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You ask a question on Android.</w:t>
      </w:r>
    </w:p>
    <w:p w14:paraId="054CA8BF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Continue on Desktop.</w:t>
      </w:r>
    </w:p>
    <w:p w14:paraId="68F24B6D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Cortex remembers everything.</w:t>
      </w:r>
    </w:p>
    <w:p w14:paraId="32447C99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Exactly where the conversation stopped.</w:t>
      </w:r>
    </w:p>
    <w:p w14:paraId="086CD7EC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0E4244FD">
          <v:rect id="_x0000_i1034" style="width:0;height:1.5pt" o:hralign="center" o:hrstd="t" o:hr="t" fillcolor="#a0a0a0" stroked="f"/>
        </w:pict>
      </w:r>
    </w:p>
    <w:p w14:paraId="52A42025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Sync Dashboard</w:t>
      </w:r>
    </w:p>
    <w:p w14:paraId="7D721A1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Instead of hiding sync...</w:t>
      </w:r>
    </w:p>
    <w:p w14:paraId="1D6088E1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Show it beautifully.</w:t>
      </w:r>
    </w:p>
    <w:p w14:paraId="1B6FD803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CBEAE61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1B5FBA">
        <w:rPr>
          <w:rFonts w:ascii="Courier New" w:eastAsia="Times New Roman" w:hAnsi="Courier New" w:cs="Courier New"/>
          <w:sz w:val="20"/>
          <w:szCs w:val="20"/>
        </w:rPr>
        <w:t xml:space="preserve"> Lessons synced</w:t>
      </w:r>
    </w:p>
    <w:p w14:paraId="2A347710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860A7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1B5FBA">
        <w:rPr>
          <w:rFonts w:ascii="Courier New" w:eastAsia="Times New Roman" w:hAnsi="Courier New" w:cs="Courier New"/>
          <w:sz w:val="20"/>
          <w:szCs w:val="20"/>
        </w:rPr>
        <w:t xml:space="preserve"> Planner synced</w:t>
      </w:r>
    </w:p>
    <w:p w14:paraId="5730B737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19CF0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1B5FBA">
        <w:rPr>
          <w:rFonts w:ascii="Courier New" w:eastAsia="Times New Roman" w:hAnsi="Courier New" w:cs="Courier New"/>
          <w:sz w:val="20"/>
          <w:szCs w:val="20"/>
        </w:rPr>
        <w:t xml:space="preserve"> Notes synced</w:t>
      </w:r>
    </w:p>
    <w:p w14:paraId="0A1E6281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5B500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ambria Math" w:eastAsia="Times New Roman" w:hAnsi="Cambria Math" w:cs="Cambria Math"/>
          <w:sz w:val="20"/>
          <w:szCs w:val="20"/>
        </w:rPr>
        <w:t>⟳</w:t>
      </w:r>
      <w:r w:rsidRPr="001B5FBA">
        <w:rPr>
          <w:rFonts w:ascii="Courier New" w:eastAsia="Times New Roman" w:hAnsi="Courier New" w:cs="Courier New"/>
          <w:sz w:val="20"/>
          <w:szCs w:val="20"/>
        </w:rPr>
        <w:t xml:space="preserve"> Analytics syncing</w:t>
      </w:r>
    </w:p>
    <w:p w14:paraId="37ED8C12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3593E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Segoe UI Emoji" w:eastAsia="Times New Roman" w:hAnsi="Segoe UI Emoji" w:cs="Segoe UI Emoji"/>
          <w:sz w:val="20"/>
          <w:szCs w:val="20"/>
        </w:rPr>
        <w:t>⏳</w:t>
      </w:r>
      <w:r w:rsidRPr="001B5FBA">
        <w:rPr>
          <w:rFonts w:ascii="Courier New" w:eastAsia="Times New Roman" w:hAnsi="Courier New" w:cs="Courier New"/>
          <w:sz w:val="20"/>
          <w:szCs w:val="20"/>
        </w:rPr>
        <w:t xml:space="preserve"> AI conversations queued</w:t>
      </w:r>
    </w:p>
    <w:p w14:paraId="7A237D08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0901F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Last sync:</w:t>
      </w:r>
    </w:p>
    <w:p w14:paraId="6525C49C" w14:textId="77777777" w:rsidR="001B5FBA" w:rsidRPr="001B5FBA" w:rsidRDefault="001B5FBA" w:rsidP="001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5FBA">
        <w:rPr>
          <w:rFonts w:ascii="Courier New" w:eastAsia="Times New Roman" w:hAnsi="Courier New" w:cs="Courier New"/>
          <w:sz w:val="20"/>
          <w:szCs w:val="20"/>
        </w:rPr>
        <w:t>2 minutes ago</w:t>
      </w:r>
    </w:p>
    <w:p w14:paraId="74F47C38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Transparent.</w:t>
      </w:r>
    </w:p>
    <w:p w14:paraId="624E7198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14:paraId="7668BAC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Reassuring.</w:t>
      </w:r>
    </w:p>
    <w:p w14:paraId="2AD2F123" w14:textId="77777777" w:rsidR="001B5FBA" w:rsidRPr="001B5FBA" w:rsidRDefault="001B5FBA" w:rsidP="001B5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pict w14:anchorId="1F5D5E80">
          <v:rect id="_x0000_i1035" style="width:0;height:1.5pt" o:hralign="center" o:hrstd="t" o:hr="t" fillcolor="#a0a0a0" stroked="f"/>
        </w:pict>
      </w:r>
    </w:p>
    <w:p w14:paraId="79799B10" w14:textId="77777777" w:rsidR="001B5FBA" w:rsidRPr="001B5FBA" w:rsidRDefault="001B5FBA" w:rsidP="001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FBA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1B5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Study Continuity</w:t>
      </w:r>
    </w:p>
    <w:p w14:paraId="493E9C5D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 xml:space="preserve">Imagine opening </w:t>
      </w:r>
      <w:proofErr w:type="spellStart"/>
      <w:r w:rsidRPr="001B5FBA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B5F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176D4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Instead of Dashboard.</w:t>
      </w:r>
    </w:p>
    <w:p w14:paraId="0D384ABB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lastRenderedPageBreak/>
        <w:t>You see:</w:t>
      </w:r>
    </w:p>
    <w:p w14:paraId="4397A5C0" w14:textId="77777777" w:rsidR="001B5FBA" w:rsidRPr="001B5FBA" w:rsidRDefault="001B5FBA" w:rsidP="001B5F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Continue yesterday's Mechanics lesson?</w:t>
      </w:r>
    </w:p>
    <w:p w14:paraId="2BBEA1F7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One click.</w:t>
      </w:r>
    </w:p>
    <w:p w14:paraId="4B584883" w14:textId="77777777" w:rsidR="001B5FBA" w:rsidRPr="001B5FBA" w:rsidRDefault="001B5FBA" w:rsidP="001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FBA">
        <w:rPr>
          <w:rFonts w:ascii="Times New Roman" w:eastAsia="Times New Roman" w:hAnsi="Times New Roman" w:cs="Times New Roman"/>
          <w:sz w:val="24"/>
          <w:szCs w:val="24"/>
        </w:rPr>
        <w:t>You're back exactly where you stopped.</w:t>
      </w:r>
    </w:p>
    <w:p w14:paraId="3CDA3112" w14:textId="77777777" w:rsidR="001B5FBA" w:rsidRDefault="001B5FBA"/>
    <w:sectPr w:rsidR="001B5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81013"/>
    <w:multiLevelType w:val="multilevel"/>
    <w:tmpl w:val="C2C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107"/>
    <w:multiLevelType w:val="multilevel"/>
    <w:tmpl w:val="E83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022AA"/>
    <w:multiLevelType w:val="multilevel"/>
    <w:tmpl w:val="20E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77397">
    <w:abstractNumId w:val="2"/>
  </w:num>
  <w:num w:numId="2" w16cid:durableId="958873019">
    <w:abstractNumId w:val="0"/>
  </w:num>
  <w:num w:numId="3" w16cid:durableId="2040617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BA"/>
    <w:rsid w:val="001B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1156"/>
  <w15:chartTrackingRefBased/>
  <w15:docId w15:val="{61727799-98AF-46A7-B88E-3C5ABEED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F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5F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5FB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B5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5F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F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5F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5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7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81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3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6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1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4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9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7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8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62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2026-07-28T19:11:00Z</dcterms:created>
  <dcterms:modified xsi:type="dcterms:W3CDTF">2026-07-28T19:11:00Z</dcterms:modified>
</cp:coreProperties>
</file>