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9C7632" w14:textId="77777777" w:rsidR="007B47C6" w:rsidRPr="007B47C6" w:rsidRDefault="007B47C6" w:rsidP="007B47C6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kern w:val="36"/>
          <w:sz w:val="48"/>
          <w:szCs w:val="48"/>
          <w:lang w:eastAsia="en-IN"/>
        </w:rPr>
      </w:pPr>
      <w:bookmarkStart w:id="0" w:name="_GoBack"/>
      <w:bookmarkEnd w:id="0"/>
      <w:r w:rsidRPr="007B47C6">
        <w:rPr>
          <w:rFonts w:ascii="Arial" w:eastAsia="Times New Roman" w:hAnsi="Arial" w:cs="Arial"/>
          <w:kern w:val="36"/>
          <w:sz w:val="48"/>
          <w:szCs w:val="48"/>
          <w:lang w:eastAsia="en-IN"/>
        </w:rPr>
        <w:t>The System-Monitoring Interface Tables</w:t>
      </w:r>
    </w:p>
    <w:p w14:paraId="3695AB70" w14:textId="6F88B97D" w:rsidR="006F13A2" w:rsidRDefault="006F13A2"/>
    <w:p w14:paraId="1915FC5F" w14:textId="77777777" w:rsidR="007B47C6" w:rsidRPr="007B47C6" w:rsidRDefault="007B47C6" w:rsidP="007B47C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  <w:r w:rsidRPr="007B47C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The </w:t>
      </w:r>
      <w:r w:rsidRPr="007B47C6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  <w:lang w:eastAsia="en-IN"/>
        </w:rPr>
        <w:t>sysmaster</w:t>
      </w:r>
      <w:r w:rsidRPr="007B47C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 database contains many tables that you can use to monitor your system.</w:t>
      </w:r>
    </w:p>
    <w:p w14:paraId="29CD1EC9" w14:textId="77777777" w:rsidR="007B47C6" w:rsidRDefault="007B47C6" w:rsidP="007B47C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178BE"/>
          <w:sz w:val="24"/>
          <w:szCs w:val="24"/>
          <w:bdr w:val="none" w:sz="0" w:space="0" w:color="auto" w:frame="1"/>
          <w:lang w:eastAsia="en-IN"/>
        </w:rPr>
      </w:pPr>
    </w:p>
    <w:p w14:paraId="7B7F7AC9" w14:textId="3D22BCD7" w:rsidR="007B47C6" w:rsidRPr="007B47C6" w:rsidRDefault="007B47C6" w:rsidP="007B47C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  <w:r w:rsidRPr="007B47C6">
        <w:rPr>
          <w:rFonts w:ascii="Arial" w:eastAsia="Times New Roman" w:hAnsi="Arial" w:cs="Arial"/>
          <w:b/>
          <w:bCs/>
          <w:color w:val="4178BE"/>
          <w:sz w:val="24"/>
          <w:szCs w:val="24"/>
          <w:bdr w:val="none" w:sz="0" w:space="0" w:color="auto" w:frame="1"/>
          <w:lang w:eastAsia="en-IN"/>
        </w:rPr>
        <w:t>Tip</w:t>
      </w:r>
      <w:r>
        <w:rPr>
          <w:rFonts w:ascii="Arial" w:eastAsia="Times New Roman" w:hAnsi="Arial" w:cs="Arial"/>
          <w:b/>
          <w:bCs/>
          <w:color w:val="4178BE"/>
          <w:sz w:val="24"/>
          <w:szCs w:val="24"/>
          <w:bdr w:val="none" w:sz="0" w:space="0" w:color="auto" w:frame="1"/>
          <w:lang w:eastAsia="en-IN"/>
        </w:rPr>
        <w:t xml:space="preserve"> </w:t>
      </w:r>
      <w:r w:rsidRPr="007B47C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For each system-monitoring interface (SMI) table, there is a corresponding view with the same name. For the best results, query the views that are associated with tables instead of querying the underlying tables directly.</w:t>
      </w:r>
    </w:p>
    <w:p w14:paraId="16022940" w14:textId="77777777" w:rsidR="007B47C6" w:rsidRDefault="007B47C6" w:rsidP="007B47C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</w:p>
    <w:p w14:paraId="39BBB2A8" w14:textId="77777777" w:rsidR="007B47C6" w:rsidRDefault="007B47C6" w:rsidP="007B47C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  <w:r w:rsidRPr="007B47C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Many other tables in the </w:t>
      </w:r>
      <w:r w:rsidRPr="007B47C6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  <w:lang w:eastAsia="en-IN"/>
        </w:rPr>
        <w:t>sysmaster</w:t>
      </w:r>
      <w:r w:rsidRPr="007B47C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 xml:space="preserve"> database are part of the system-monitoring interface but are not documented. </w:t>
      </w:r>
    </w:p>
    <w:p w14:paraId="4E1ED58D" w14:textId="77777777" w:rsidR="007B47C6" w:rsidRDefault="007B47C6" w:rsidP="007B47C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</w:p>
    <w:p w14:paraId="05C3A7A0" w14:textId="77777777" w:rsidR="007B47C6" w:rsidRDefault="007B47C6" w:rsidP="007B47C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  <w:r w:rsidRPr="007B47C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 xml:space="preserve">Their schemas and column content can change from version to version. </w:t>
      </w:r>
    </w:p>
    <w:p w14:paraId="7D80816C" w14:textId="77777777" w:rsidR="007B47C6" w:rsidRDefault="007B47C6" w:rsidP="007B47C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</w:p>
    <w:p w14:paraId="64966CA6" w14:textId="3E0268F0" w:rsidR="007B47C6" w:rsidRPr="007B47C6" w:rsidRDefault="007B47C6" w:rsidP="007B47C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  <w:r w:rsidRPr="007B47C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The </w:t>
      </w:r>
      <w:proofErr w:type="spellStart"/>
      <w:r w:rsidRPr="007B47C6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  <w:lang w:eastAsia="en-IN"/>
        </w:rPr>
        <w:t>flags_text</w:t>
      </w:r>
      <w:proofErr w:type="spellEnd"/>
      <w:r w:rsidRPr="007B47C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 table now contains more rows. To view the new rows, first drop and then re-create the </w:t>
      </w:r>
      <w:r w:rsidRPr="007B47C6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  <w:lang w:eastAsia="en-IN"/>
        </w:rPr>
        <w:t>sysmaster</w:t>
      </w:r>
      <w:r w:rsidRPr="007B47C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 database.</w:t>
      </w:r>
    </w:p>
    <w:p w14:paraId="6F5B92E2" w14:textId="77777777" w:rsidR="007B47C6" w:rsidRDefault="007B47C6" w:rsidP="007B47C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</w:p>
    <w:p w14:paraId="79D3116A" w14:textId="45F1FBF4" w:rsidR="007B47C6" w:rsidRPr="007B47C6" w:rsidRDefault="007B47C6" w:rsidP="007B47C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  <w:r w:rsidRPr="007B47C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The following table lists the SMI tables.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271"/>
        <w:gridCol w:w="4559"/>
        <w:gridCol w:w="2196"/>
      </w:tblGrid>
      <w:tr w:rsidR="007B47C6" w:rsidRPr="007B47C6" w14:paraId="0EF73401" w14:textId="77777777" w:rsidTr="007B47C6">
        <w:trPr>
          <w:tblHeader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1500C0A" w14:textId="77777777" w:rsidR="007B47C6" w:rsidRPr="007B47C6" w:rsidRDefault="007B47C6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B4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Table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6EAB146" w14:textId="77777777" w:rsidR="007B47C6" w:rsidRPr="007B47C6" w:rsidRDefault="007B47C6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B4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49FBBDF" w14:textId="77777777" w:rsidR="007B47C6" w:rsidRPr="007B47C6" w:rsidRDefault="007B47C6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B4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Reference</w:t>
            </w:r>
          </w:p>
        </w:tc>
      </w:tr>
      <w:tr w:rsidR="007B47C6" w:rsidRPr="007B47C6" w14:paraId="3384086A" w14:textId="77777777" w:rsidTr="007B47C6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92C39C" w14:textId="77777777" w:rsidR="007B47C6" w:rsidRPr="007B47C6" w:rsidRDefault="007B47C6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B4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sysadtinfo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6708D1" w14:textId="77777777" w:rsidR="007B47C6" w:rsidRPr="007B47C6" w:rsidRDefault="007B47C6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47C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Auditing configuration information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CA2F44" w14:textId="77777777" w:rsidR="007B47C6" w:rsidRPr="007B47C6" w:rsidRDefault="00396138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" w:anchor="ids_adr_0212" w:history="1">
              <w:proofErr w:type="spellStart"/>
              <w:r w:rsidR="007B47C6" w:rsidRPr="007B47C6">
                <w:rPr>
                  <w:rFonts w:ascii="Times New Roman" w:eastAsia="Times New Roman" w:hAnsi="Times New Roman" w:cs="Times New Roman"/>
                  <w:color w:val="734098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sysadtinfo</w:t>
              </w:r>
              <w:proofErr w:type="spellEnd"/>
            </w:hyperlink>
          </w:p>
        </w:tc>
      </w:tr>
      <w:tr w:rsidR="007B47C6" w:rsidRPr="007B47C6" w14:paraId="08C8FBFF" w14:textId="77777777" w:rsidTr="007B47C6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4393A3" w14:textId="77777777" w:rsidR="007B47C6" w:rsidRPr="007B47C6" w:rsidRDefault="007B47C6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B4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sysaudit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83B8D9" w14:textId="77777777" w:rsidR="007B47C6" w:rsidRPr="007B47C6" w:rsidRDefault="007B47C6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47C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Auditing event masks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570E36" w14:textId="77777777" w:rsidR="007B47C6" w:rsidRPr="007B47C6" w:rsidRDefault="00396138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" w:anchor="ids_adr_0212" w:history="1">
              <w:proofErr w:type="spellStart"/>
              <w:r w:rsidR="007B47C6" w:rsidRPr="007B47C6">
                <w:rPr>
                  <w:rFonts w:ascii="Times New Roman" w:eastAsia="Times New Roman" w:hAnsi="Times New Roman" w:cs="Times New Roman"/>
                  <w:color w:val="734098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sysadtinfo</w:t>
              </w:r>
              <w:proofErr w:type="spellEnd"/>
            </w:hyperlink>
          </w:p>
        </w:tc>
      </w:tr>
      <w:tr w:rsidR="007B47C6" w:rsidRPr="007B47C6" w14:paraId="5972C0C3" w14:textId="77777777" w:rsidTr="007B47C6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7818F7" w14:textId="77777777" w:rsidR="007B47C6" w:rsidRPr="007B47C6" w:rsidRDefault="007B47C6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B4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syscheckpoint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627F78" w14:textId="77777777" w:rsidR="007B47C6" w:rsidRPr="007B47C6" w:rsidRDefault="007B47C6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47C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Checkpoint information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C0D9DD" w14:textId="77777777" w:rsidR="007B47C6" w:rsidRPr="007B47C6" w:rsidRDefault="00396138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" w:anchor="ids_adr_0215" w:history="1">
              <w:proofErr w:type="spellStart"/>
              <w:r w:rsidR="007B47C6" w:rsidRPr="007B47C6">
                <w:rPr>
                  <w:rFonts w:ascii="Times New Roman" w:eastAsia="Times New Roman" w:hAnsi="Times New Roman" w:cs="Times New Roman"/>
                  <w:color w:val="734098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syscheckpoint</w:t>
              </w:r>
              <w:proofErr w:type="spellEnd"/>
            </w:hyperlink>
          </w:p>
        </w:tc>
      </w:tr>
      <w:tr w:rsidR="007B47C6" w:rsidRPr="007B47C6" w14:paraId="45EAD5F0" w14:textId="77777777" w:rsidTr="007B47C6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59CBA3" w14:textId="77777777" w:rsidR="007B47C6" w:rsidRPr="007B47C6" w:rsidRDefault="007B47C6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B4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syschkio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E5FB0A" w14:textId="77777777" w:rsidR="007B47C6" w:rsidRPr="007B47C6" w:rsidRDefault="007B47C6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47C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Chunk I/O statistics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DC8BC5" w14:textId="77777777" w:rsidR="007B47C6" w:rsidRPr="007B47C6" w:rsidRDefault="00396138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" w:anchor="ids_adr_0214" w:history="1">
              <w:proofErr w:type="spellStart"/>
              <w:r w:rsidR="007B47C6" w:rsidRPr="007B47C6">
                <w:rPr>
                  <w:rFonts w:ascii="Times New Roman" w:eastAsia="Times New Roman" w:hAnsi="Times New Roman" w:cs="Times New Roman"/>
                  <w:color w:val="734098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syschkio</w:t>
              </w:r>
              <w:proofErr w:type="spellEnd"/>
            </w:hyperlink>
          </w:p>
        </w:tc>
      </w:tr>
      <w:tr w:rsidR="007B47C6" w:rsidRPr="007B47C6" w14:paraId="0890A8FC" w14:textId="77777777" w:rsidTr="007B47C6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1E3C11" w14:textId="77777777" w:rsidR="007B47C6" w:rsidRPr="007B47C6" w:rsidRDefault="007B47C6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B4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syschunks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F336E2" w14:textId="77777777" w:rsidR="007B47C6" w:rsidRPr="007B47C6" w:rsidRDefault="007B47C6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47C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Chunk information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8D6CB7" w14:textId="77777777" w:rsidR="007B47C6" w:rsidRPr="007B47C6" w:rsidRDefault="00396138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" w:anchor="ids_adr_0216" w:history="1">
              <w:proofErr w:type="spellStart"/>
              <w:r w:rsidR="007B47C6" w:rsidRPr="007B47C6">
                <w:rPr>
                  <w:rFonts w:ascii="Times New Roman" w:eastAsia="Times New Roman" w:hAnsi="Times New Roman" w:cs="Times New Roman"/>
                  <w:color w:val="734098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syschunks</w:t>
              </w:r>
              <w:proofErr w:type="spellEnd"/>
            </w:hyperlink>
          </w:p>
        </w:tc>
      </w:tr>
      <w:tr w:rsidR="007B47C6" w:rsidRPr="007B47C6" w14:paraId="457C1C3F" w14:textId="77777777" w:rsidTr="007B47C6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AF92CE" w14:textId="77777777" w:rsidR="007B47C6" w:rsidRPr="007B47C6" w:rsidRDefault="007B47C6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B4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syscluster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9FB8B5" w14:textId="77777777" w:rsidR="007B47C6" w:rsidRPr="007B47C6" w:rsidRDefault="007B47C6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47C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High-availability cluster information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7DE9B8" w14:textId="77777777" w:rsidR="007B47C6" w:rsidRPr="007B47C6" w:rsidRDefault="00396138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" w:anchor="ids_adr_1090" w:history="1">
              <w:proofErr w:type="spellStart"/>
              <w:r w:rsidR="007B47C6" w:rsidRPr="007B47C6">
                <w:rPr>
                  <w:rFonts w:ascii="Times New Roman" w:eastAsia="Times New Roman" w:hAnsi="Times New Roman" w:cs="Times New Roman"/>
                  <w:color w:val="734098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syscluster</w:t>
              </w:r>
              <w:proofErr w:type="spellEnd"/>
            </w:hyperlink>
          </w:p>
        </w:tc>
      </w:tr>
      <w:tr w:rsidR="007B47C6" w:rsidRPr="007B47C6" w14:paraId="61B2C698" w14:textId="77777777" w:rsidTr="007B47C6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548603" w14:textId="77777777" w:rsidR="007B47C6" w:rsidRPr="007B47C6" w:rsidRDefault="007B47C6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B4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syscmsmsla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A5F4DC" w14:textId="77777777" w:rsidR="007B47C6" w:rsidRPr="007B47C6" w:rsidRDefault="007B47C6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47C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Connection Manager information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AF789C" w14:textId="77777777" w:rsidR="007B47C6" w:rsidRPr="007B47C6" w:rsidRDefault="00396138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" w:anchor="ids_adr_0218" w:history="1">
              <w:proofErr w:type="spellStart"/>
              <w:r w:rsidR="007B47C6" w:rsidRPr="007B47C6">
                <w:rPr>
                  <w:rFonts w:ascii="Times New Roman" w:eastAsia="Times New Roman" w:hAnsi="Times New Roman" w:cs="Times New Roman"/>
                  <w:color w:val="734098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syscmsmsla</w:t>
              </w:r>
              <w:proofErr w:type="spellEnd"/>
            </w:hyperlink>
          </w:p>
        </w:tc>
      </w:tr>
      <w:tr w:rsidR="007B47C6" w:rsidRPr="007B47C6" w14:paraId="11FF1CFB" w14:textId="77777777" w:rsidTr="007B47C6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79B1D4" w14:textId="77777777" w:rsidR="007B47C6" w:rsidRPr="007B47C6" w:rsidRDefault="007B47C6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B4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syscmsmtab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A7C81D" w14:textId="77777777" w:rsidR="007B47C6" w:rsidRPr="007B47C6" w:rsidRDefault="007B47C6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47C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Connection Manager information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B4DFEC" w14:textId="77777777" w:rsidR="007B47C6" w:rsidRPr="007B47C6" w:rsidRDefault="00396138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" w:anchor="ids_adr_0219" w:history="1">
              <w:proofErr w:type="spellStart"/>
              <w:r w:rsidR="007B47C6" w:rsidRPr="007B47C6">
                <w:rPr>
                  <w:rFonts w:ascii="Times New Roman" w:eastAsia="Times New Roman" w:hAnsi="Times New Roman" w:cs="Times New Roman"/>
                  <w:color w:val="734098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syscmsmtab</w:t>
              </w:r>
              <w:proofErr w:type="spellEnd"/>
            </w:hyperlink>
          </w:p>
        </w:tc>
      </w:tr>
      <w:tr w:rsidR="007B47C6" w:rsidRPr="007B47C6" w14:paraId="2BF80DF6" w14:textId="77777777" w:rsidTr="007B47C6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077E29" w14:textId="77777777" w:rsidR="007B47C6" w:rsidRPr="007B47C6" w:rsidRDefault="007B47C6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B4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syscmsmunit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7FAE7B" w14:textId="77777777" w:rsidR="007B47C6" w:rsidRPr="007B47C6" w:rsidRDefault="007B47C6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47C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Information for each Connection Manager unit in a Connection Manager configuration file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557862" w14:textId="77777777" w:rsidR="007B47C6" w:rsidRPr="007B47C6" w:rsidRDefault="00396138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" w:anchor="ids_adr_1170" w:history="1">
              <w:proofErr w:type="spellStart"/>
              <w:r w:rsidR="007B47C6" w:rsidRPr="007B47C6">
                <w:rPr>
                  <w:rFonts w:ascii="Times New Roman" w:eastAsia="Times New Roman" w:hAnsi="Times New Roman" w:cs="Times New Roman"/>
                  <w:color w:val="734098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syscmsmunit</w:t>
              </w:r>
              <w:proofErr w:type="spellEnd"/>
            </w:hyperlink>
          </w:p>
        </w:tc>
      </w:tr>
      <w:tr w:rsidR="007B47C6" w:rsidRPr="007B47C6" w14:paraId="1EA15704" w14:textId="77777777" w:rsidTr="007B47C6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3C5F58" w14:textId="77777777" w:rsidR="007B47C6" w:rsidRPr="007B47C6" w:rsidRDefault="007B47C6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B4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syscompdicts_full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22B006" w14:textId="77777777" w:rsidR="007B47C6" w:rsidRPr="007B47C6" w:rsidRDefault="007B47C6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47C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Compression dictionary information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C7B617" w14:textId="77777777" w:rsidR="007B47C6" w:rsidRPr="007B47C6" w:rsidRDefault="00396138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" w:history="1">
              <w:proofErr w:type="spellStart"/>
              <w:r w:rsidR="007B47C6" w:rsidRPr="007B47C6">
                <w:rPr>
                  <w:rFonts w:ascii="Times New Roman" w:eastAsia="Times New Roman" w:hAnsi="Times New Roman" w:cs="Times New Roman"/>
                  <w:color w:val="734098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syscompdicts_full</w:t>
              </w:r>
              <w:proofErr w:type="spellEnd"/>
            </w:hyperlink>
          </w:p>
        </w:tc>
      </w:tr>
      <w:tr w:rsidR="007B47C6" w:rsidRPr="007B47C6" w14:paraId="023EC10F" w14:textId="77777777" w:rsidTr="007B47C6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93F2F2" w14:textId="77777777" w:rsidR="007B47C6" w:rsidRPr="007B47C6" w:rsidRDefault="007B47C6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4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sysconfig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DBF41E" w14:textId="77777777" w:rsidR="007B47C6" w:rsidRPr="007B47C6" w:rsidRDefault="007B47C6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47C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Configuration information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312AAC" w14:textId="77777777" w:rsidR="007B47C6" w:rsidRPr="007B47C6" w:rsidRDefault="00396138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" w:anchor="ids_adr_0220" w:history="1">
              <w:r w:rsidR="007B47C6" w:rsidRPr="007B47C6">
                <w:rPr>
                  <w:rFonts w:ascii="Times New Roman" w:eastAsia="Times New Roman" w:hAnsi="Times New Roman" w:cs="Times New Roman"/>
                  <w:color w:val="734098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sysconfig</w:t>
              </w:r>
            </w:hyperlink>
          </w:p>
        </w:tc>
      </w:tr>
      <w:tr w:rsidR="007B47C6" w:rsidRPr="007B47C6" w14:paraId="031769ED" w14:textId="77777777" w:rsidTr="007B47C6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81153F" w14:textId="77777777" w:rsidR="007B47C6" w:rsidRPr="007B47C6" w:rsidRDefault="007B47C6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4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sysdatabases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18DF97" w14:textId="77777777" w:rsidR="007B47C6" w:rsidRPr="007B47C6" w:rsidRDefault="007B47C6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47C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Database information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467C32" w14:textId="77777777" w:rsidR="007B47C6" w:rsidRPr="007B47C6" w:rsidRDefault="00396138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" w:anchor="ids_adr_0221" w:history="1">
              <w:r w:rsidR="007B47C6" w:rsidRPr="007B47C6">
                <w:rPr>
                  <w:rFonts w:ascii="Times New Roman" w:eastAsia="Times New Roman" w:hAnsi="Times New Roman" w:cs="Times New Roman"/>
                  <w:color w:val="734098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sysdatabases</w:t>
              </w:r>
            </w:hyperlink>
          </w:p>
        </w:tc>
      </w:tr>
      <w:tr w:rsidR="007B47C6" w:rsidRPr="007B47C6" w14:paraId="375E48F6" w14:textId="77777777" w:rsidTr="007B47C6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4761D2" w14:textId="77777777" w:rsidR="007B47C6" w:rsidRPr="007B47C6" w:rsidRDefault="007B47C6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B4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sysdbslocale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807C06" w14:textId="77777777" w:rsidR="007B47C6" w:rsidRPr="007B47C6" w:rsidRDefault="007B47C6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47C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Locale information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22CEA5" w14:textId="77777777" w:rsidR="007B47C6" w:rsidRPr="007B47C6" w:rsidRDefault="00396138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" w:anchor="ids_adr_0222" w:history="1">
              <w:proofErr w:type="spellStart"/>
              <w:r w:rsidR="007B47C6" w:rsidRPr="007B47C6">
                <w:rPr>
                  <w:rFonts w:ascii="Times New Roman" w:eastAsia="Times New Roman" w:hAnsi="Times New Roman" w:cs="Times New Roman"/>
                  <w:color w:val="734098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sysdbslocale</w:t>
              </w:r>
              <w:proofErr w:type="spellEnd"/>
            </w:hyperlink>
          </w:p>
        </w:tc>
      </w:tr>
      <w:tr w:rsidR="007B47C6" w:rsidRPr="007B47C6" w14:paraId="56C7A75C" w14:textId="77777777" w:rsidTr="007B47C6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21E7F9" w14:textId="77777777" w:rsidR="007B47C6" w:rsidRPr="007B47C6" w:rsidRDefault="007B47C6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B4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sysdbspaces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CD16CC" w14:textId="77777777" w:rsidR="007B47C6" w:rsidRPr="007B47C6" w:rsidRDefault="007B47C6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47C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Dbspace information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F053B3" w14:textId="77777777" w:rsidR="007B47C6" w:rsidRPr="007B47C6" w:rsidRDefault="00396138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" w:anchor="ids_adr_0228" w:history="1">
              <w:proofErr w:type="spellStart"/>
              <w:r w:rsidR="007B47C6" w:rsidRPr="007B47C6">
                <w:rPr>
                  <w:rFonts w:ascii="Times New Roman" w:eastAsia="Times New Roman" w:hAnsi="Times New Roman" w:cs="Times New Roman"/>
                  <w:color w:val="734098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sysextents</w:t>
              </w:r>
              <w:proofErr w:type="spellEnd"/>
            </w:hyperlink>
          </w:p>
        </w:tc>
      </w:tr>
      <w:tr w:rsidR="007B47C6" w:rsidRPr="007B47C6" w14:paraId="3942DFC2" w14:textId="77777777" w:rsidTr="007B47C6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6C4A24" w14:textId="77777777" w:rsidR="007B47C6" w:rsidRPr="007B47C6" w:rsidRDefault="007B47C6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B4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sysdri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651921" w14:textId="77777777" w:rsidR="007B47C6" w:rsidRPr="007B47C6" w:rsidRDefault="007B47C6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47C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Data-replication information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81B67F" w14:textId="77777777" w:rsidR="007B47C6" w:rsidRPr="007B47C6" w:rsidRDefault="00396138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" w:anchor="ids_adr_0224" w:history="1">
              <w:proofErr w:type="spellStart"/>
              <w:r w:rsidR="007B47C6" w:rsidRPr="007B47C6">
                <w:rPr>
                  <w:rFonts w:ascii="Times New Roman" w:eastAsia="Times New Roman" w:hAnsi="Times New Roman" w:cs="Times New Roman"/>
                  <w:color w:val="734098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sysdri</w:t>
              </w:r>
              <w:proofErr w:type="spellEnd"/>
            </w:hyperlink>
          </w:p>
        </w:tc>
      </w:tr>
      <w:tr w:rsidR="007B47C6" w:rsidRPr="007B47C6" w14:paraId="1F1B1F22" w14:textId="77777777" w:rsidTr="007B47C6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8EE31A" w14:textId="77777777" w:rsidR="007B47C6" w:rsidRPr="007B47C6" w:rsidRDefault="007B47C6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B4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sysdual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AB3D2D" w14:textId="77777777" w:rsidR="007B47C6" w:rsidRPr="007B47C6" w:rsidRDefault="007B47C6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47C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Is a single-row table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56D44A" w14:textId="77777777" w:rsidR="007B47C6" w:rsidRPr="007B47C6" w:rsidRDefault="00396138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" w:anchor="ids_adr_0225" w:history="1">
              <w:proofErr w:type="spellStart"/>
              <w:r w:rsidR="007B47C6" w:rsidRPr="007B47C6">
                <w:rPr>
                  <w:rFonts w:ascii="Times New Roman" w:eastAsia="Times New Roman" w:hAnsi="Times New Roman" w:cs="Times New Roman"/>
                  <w:color w:val="734098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sysdual</w:t>
              </w:r>
              <w:proofErr w:type="spellEnd"/>
            </w:hyperlink>
          </w:p>
        </w:tc>
      </w:tr>
      <w:tr w:rsidR="007B47C6" w:rsidRPr="007B47C6" w14:paraId="545503C9" w14:textId="77777777" w:rsidTr="007B47C6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8625C1" w14:textId="77777777" w:rsidR="007B47C6" w:rsidRPr="007B47C6" w:rsidRDefault="007B47C6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B4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sysenv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63451E" w14:textId="77777777" w:rsidR="007B47C6" w:rsidRPr="007B47C6" w:rsidRDefault="007B47C6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47C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Server startup environment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5F47DF" w14:textId="77777777" w:rsidR="007B47C6" w:rsidRPr="007B47C6" w:rsidRDefault="00396138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0" w:anchor="ids_adr_0226" w:history="1">
              <w:proofErr w:type="spellStart"/>
              <w:r w:rsidR="007B47C6" w:rsidRPr="007B47C6">
                <w:rPr>
                  <w:rFonts w:ascii="Times New Roman" w:eastAsia="Times New Roman" w:hAnsi="Times New Roman" w:cs="Times New Roman"/>
                  <w:color w:val="734098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sysenv</w:t>
              </w:r>
              <w:proofErr w:type="spellEnd"/>
            </w:hyperlink>
          </w:p>
        </w:tc>
      </w:tr>
      <w:tr w:rsidR="007B47C6" w:rsidRPr="007B47C6" w14:paraId="603F8344" w14:textId="77777777" w:rsidTr="007B47C6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7F24B0" w14:textId="77777777" w:rsidR="007B47C6" w:rsidRPr="007B47C6" w:rsidRDefault="007B47C6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B4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lastRenderedPageBreak/>
              <w:t>sysenvses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AF58A5" w14:textId="77777777" w:rsidR="007B47C6" w:rsidRPr="007B47C6" w:rsidRDefault="007B47C6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47C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Session-level environment variable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E86A37" w14:textId="77777777" w:rsidR="007B47C6" w:rsidRPr="007B47C6" w:rsidRDefault="00396138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1" w:anchor="ids_adr_0227" w:history="1">
              <w:proofErr w:type="spellStart"/>
              <w:r w:rsidR="007B47C6" w:rsidRPr="007B47C6">
                <w:rPr>
                  <w:rFonts w:ascii="Times New Roman" w:eastAsia="Times New Roman" w:hAnsi="Times New Roman" w:cs="Times New Roman"/>
                  <w:color w:val="734098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sysenvses</w:t>
              </w:r>
              <w:proofErr w:type="spellEnd"/>
            </w:hyperlink>
          </w:p>
        </w:tc>
      </w:tr>
      <w:tr w:rsidR="007B47C6" w:rsidRPr="007B47C6" w14:paraId="53472713" w14:textId="77777777" w:rsidTr="007B47C6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9BA5E2" w14:textId="77777777" w:rsidR="007B47C6" w:rsidRPr="007B47C6" w:rsidRDefault="007B47C6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B4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sysextents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37DBAC" w14:textId="77777777" w:rsidR="007B47C6" w:rsidRPr="007B47C6" w:rsidRDefault="007B47C6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47C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Extent-allocation information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F2FFAC" w14:textId="77777777" w:rsidR="007B47C6" w:rsidRPr="007B47C6" w:rsidRDefault="00396138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2" w:anchor="ids_adr_0228" w:history="1">
              <w:proofErr w:type="spellStart"/>
              <w:r w:rsidR="007B47C6" w:rsidRPr="007B47C6">
                <w:rPr>
                  <w:rFonts w:ascii="Times New Roman" w:eastAsia="Times New Roman" w:hAnsi="Times New Roman" w:cs="Times New Roman"/>
                  <w:color w:val="734098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sysextents</w:t>
              </w:r>
              <w:proofErr w:type="spellEnd"/>
            </w:hyperlink>
          </w:p>
        </w:tc>
      </w:tr>
      <w:tr w:rsidR="007B47C6" w:rsidRPr="007B47C6" w14:paraId="629B8059" w14:textId="77777777" w:rsidTr="007B47C6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B2E994" w14:textId="77777777" w:rsidR="007B47C6" w:rsidRPr="007B47C6" w:rsidRDefault="007B47C6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B4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sysextspaces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B7BF43" w14:textId="77777777" w:rsidR="007B47C6" w:rsidRPr="007B47C6" w:rsidRDefault="007B47C6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47C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External spaces information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3147C8" w14:textId="77777777" w:rsidR="007B47C6" w:rsidRPr="007B47C6" w:rsidRDefault="00396138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3" w:anchor="ids_adr_0229" w:history="1">
              <w:proofErr w:type="spellStart"/>
              <w:r w:rsidR="007B47C6" w:rsidRPr="007B47C6">
                <w:rPr>
                  <w:rFonts w:ascii="Times New Roman" w:eastAsia="Times New Roman" w:hAnsi="Times New Roman" w:cs="Times New Roman"/>
                  <w:color w:val="734098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sysextspaces</w:t>
              </w:r>
              <w:proofErr w:type="spellEnd"/>
            </w:hyperlink>
          </w:p>
        </w:tc>
      </w:tr>
      <w:tr w:rsidR="007B47C6" w:rsidRPr="007B47C6" w14:paraId="02B6D0D9" w14:textId="77777777" w:rsidTr="007B47C6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97B51F" w14:textId="77777777" w:rsidR="007B47C6" w:rsidRPr="007B47C6" w:rsidRDefault="007B47C6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B4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sysha_lagtime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0C1120" w14:textId="77777777" w:rsidR="007B47C6" w:rsidRPr="007B47C6" w:rsidRDefault="007B47C6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47C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Secondary server lag-time statistics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F9A836" w14:textId="77777777" w:rsidR="007B47C6" w:rsidRPr="007B47C6" w:rsidRDefault="00396138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4" w:anchor="ids_adr_0230" w:history="1">
              <w:proofErr w:type="spellStart"/>
              <w:r w:rsidR="007B47C6" w:rsidRPr="007B47C6">
                <w:rPr>
                  <w:rFonts w:ascii="Times New Roman" w:eastAsia="Times New Roman" w:hAnsi="Times New Roman" w:cs="Times New Roman"/>
                  <w:color w:val="734098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sysha_lagtime</w:t>
              </w:r>
              <w:proofErr w:type="spellEnd"/>
              <w:r w:rsidR="007B47C6" w:rsidRPr="007B47C6">
                <w:rPr>
                  <w:rFonts w:ascii="Times New Roman" w:eastAsia="Times New Roman" w:hAnsi="Times New Roman" w:cs="Times New Roman"/>
                  <w:color w:val="734098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 xml:space="preserve"> Table</w:t>
              </w:r>
            </w:hyperlink>
          </w:p>
        </w:tc>
      </w:tr>
      <w:tr w:rsidR="007B47C6" w:rsidRPr="007B47C6" w14:paraId="521E8898" w14:textId="77777777" w:rsidTr="007B47C6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76D545" w14:textId="77777777" w:rsidR="007B47C6" w:rsidRPr="007B47C6" w:rsidRDefault="007B47C6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B4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sysha_type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E099FF" w14:textId="77777777" w:rsidR="007B47C6" w:rsidRPr="007B47C6" w:rsidRDefault="007B47C6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47C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Information about connected servers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80CBFC" w14:textId="77777777" w:rsidR="007B47C6" w:rsidRPr="007B47C6" w:rsidRDefault="00396138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5" w:anchor="ids_adr_0231" w:history="1">
              <w:proofErr w:type="spellStart"/>
              <w:r w:rsidR="007B47C6" w:rsidRPr="007B47C6">
                <w:rPr>
                  <w:rFonts w:ascii="Times New Roman" w:eastAsia="Times New Roman" w:hAnsi="Times New Roman" w:cs="Times New Roman"/>
                  <w:color w:val="734098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sysha_type</w:t>
              </w:r>
              <w:proofErr w:type="spellEnd"/>
            </w:hyperlink>
          </w:p>
        </w:tc>
      </w:tr>
      <w:tr w:rsidR="007B47C6" w:rsidRPr="007B47C6" w14:paraId="32263C6F" w14:textId="77777777" w:rsidTr="007B47C6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6B0768" w14:textId="77777777" w:rsidR="007B47C6" w:rsidRPr="007B47C6" w:rsidRDefault="007B47C6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B4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sysha_workload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0818F7" w14:textId="77777777" w:rsidR="007B47C6" w:rsidRPr="007B47C6" w:rsidRDefault="007B47C6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47C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Secondary server workload statistics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B2A30E" w14:textId="77777777" w:rsidR="007B47C6" w:rsidRPr="007B47C6" w:rsidRDefault="00396138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6" w:anchor="ids_adr_0232" w:history="1">
              <w:proofErr w:type="spellStart"/>
              <w:r w:rsidR="007B47C6" w:rsidRPr="007B47C6">
                <w:rPr>
                  <w:rFonts w:ascii="Times New Roman" w:eastAsia="Times New Roman" w:hAnsi="Times New Roman" w:cs="Times New Roman"/>
                  <w:color w:val="734098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sysha_workload</w:t>
              </w:r>
              <w:proofErr w:type="spellEnd"/>
            </w:hyperlink>
          </w:p>
        </w:tc>
      </w:tr>
      <w:tr w:rsidR="007B47C6" w:rsidRPr="007B47C6" w14:paraId="4449107A" w14:textId="77777777" w:rsidTr="007B47C6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E93AF9" w14:textId="77777777" w:rsidR="007B47C6" w:rsidRPr="007B47C6" w:rsidRDefault="007B47C6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B4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sysipl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885BB1" w14:textId="77777777" w:rsidR="007B47C6" w:rsidRPr="007B47C6" w:rsidRDefault="007B47C6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47C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Index page logging information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326B3E" w14:textId="77777777" w:rsidR="007B47C6" w:rsidRPr="007B47C6" w:rsidRDefault="00396138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7" w:anchor="ids_adr_0233" w:history="1">
              <w:proofErr w:type="spellStart"/>
              <w:r w:rsidR="007B47C6" w:rsidRPr="007B47C6">
                <w:rPr>
                  <w:rFonts w:ascii="Times New Roman" w:eastAsia="Times New Roman" w:hAnsi="Times New Roman" w:cs="Times New Roman"/>
                  <w:color w:val="734098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sysipl</w:t>
              </w:r>
              <w:proofErr w:type="spellEnd"/>
            </w:hyperlink>
          </w:p>
        </w:tc>
      </w:tr>
      <w:tr w:rsidR="007B47C6" w:rsidRPr="007B47C6" w14:paraId="1A5DB233" w14:textId="77777777" w:rsidTr="007B47C6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09E1D3" w14:textId="77777777" w:rsidR="007B47C6" w:rsidRPr="007B47C6" w:rsidRDefault="007B47C6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B4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syslocks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293CC3" w14:textId="77777777" w:rsidR="007B47C6" w:rsidRPr="007B47C6" w:rsidRDefault="007B47C6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47C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Active locks information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0CC7E7" w14:textId="77777777" w:rsidR="007B47C6" w:rsidRPr="007B47C6" w:rsidRDefault="00396138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8" w:anchor="ids_adr_0234" w:history="1">
              <w:proofErr w:type="spellStart"/>
              <w:r w:rsidR="007B47C6" w:rsidRPr="007B47C6">
                <w:rPr>
                  <w:rFonts w:ascii="Times New Roman" w:eastAsia="Times New Roman" w:hAnsi="Times New Roman" w:cs="Times New Roman"/>
                  <w:color w:val="734098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syslocks</w:t>
              </w:r>
              <w:proofErr w:type="spellEnd"/>
            </w:hyperlink>
          </w:p>
        </w:tc>
      </w:tr>
      <w:tr w:rsidR="007B47C6" w:rsidRPr="007B47C6" w14:paraId="10A27089" w14:textId="77777777" w:rsidTr="007B47C6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8A1ABB" w14:textId="77777777" w:rsidR="007B47C6" w:rsidRPr="007B47C6" w:rsidRDefault="007B47C6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B4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syslogs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30475C" w14:textId="77777777" w:rsidR="007B47C6" w:rsidRPr="007B47C6" w:rsidRDefault="007B47C6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47C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Logical-log file information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2E5C94" w14:textId="77777777" w:rsidR="007B47C6" w:rsidRPr="007B47C6" w:rsidRDefault="00396138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9" w:anchor="ids_adr_0235" w:history="1">
              <w:proofErr w:type="spellStart"/>
              <w:r w:rsidR="007B47C6" w:rsidRPr="007B47C6">
                <w:rPr>
                  <w:rFonts w:ascii="Times New Roman" w:eastAsia="Times New Roman" w:hAnsi="Times New Roman" w:cs="Times New Roman"/>
                  <w:color w:val="734098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syslogs</w:t>
              </w:r>
              <w:proofErr w:type="spellEnd"/>
            </w:hyperlink>
          </w:p>
        </w:tc>
      </w:tr>
      <w:tr w:rsidR="007B47C6" w:rsidRPr="007B47C6" w14:paraId="4A958F30" w14:textId="77777777" w:rsidTr="007B47C6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C3F848" w14:textId="77777777" w:rsidR="007B47C6" w:rsidRPr="007B47C6" w:rsidRDefault="007B47C6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B4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syslogfil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18CB0E" w14:textId="77777777" w:rsidR="007B47C6" w:rsidRPr="007B47C6" w:rsidRDefault="007B47C6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47C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System log file information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32BD51" w14:textId="77777777" w:rsidR="007B47C6" w:rsidRPr="007B47C6" w:rsidRDefault="00396138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0" w:history="1">
              <w:proofErr w:type="spellStart"/>
              <w:r w:rsidR="007B47C6" w:rsidRPr="007B47C6">
                <w:rPr>
                  <w:rFonts w:ascii="Times New Roman" w:eastAsia="Times New Roman" w:hAnsi="Times New Roman" w:cs="Times New Roman"/>
                  <w:color w:val="734098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syslogfil</w:t>
              </w:r>
              <w:proofErr w:type="spellEnd"/>
              <w:r w:rsidR="007B47C6" w:rsidRPr="007B47C6">
                <w:rPr>
                  <w:rFonts w:ascii="Times New Roman" w:eastAsia="Times New Roman" w:hAnsi="Times New Roman" w:cs="Times New Roman"/>
                  <w:color w:val="734098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 xml:space="preserve"> table</w:t>
              </w:r>
            </w:hyperlink>
          </w:p>
        </w:tc>
      </w:tr>
      <w:tr w:rsidR="007B47C6" w:rsidRPr="007B47C6" w14:paraId="0B634A91" w14:textId="77777777" w:rsidTr="007B47C6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A2F835" w14:textId="77777777" w:rsidR="007B47C6" w:rsidRPr="007B47C6" w:rsidRDefault="007B47C6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B4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sysmgminfo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18E5F1" w14:textId="77777777" w:rsidR="007B47C6" w:rsidRPr="007B47C6" w:rsidRDefault="007B47C6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47C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Memory Grant Manager and Parallel Data Query information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3A1C79" w14:textId="77777777" w:rsidR="007B47C6" w:rsidRPr="007B47C6" w:rsidRDefault="00396138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1" w:anchor="ids_adr_0236" w:history="1">
              <w:proofErr w:type="spellStart"/>
              <w:r w:rsidR="007B47C6" w:rsidRPr="007B47C6">
                <w:rPr>
                  <w:rFonts w:ascii="Times New Roman" w:eastAsia="Times New Roman" w:hAnsi="Times New Roman" w:cs="Times New Roman"/>
                  <w:color w:val="734098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sysmgminfo</w:t>
              </w:r>
              <w:proofErr w:type="spellEnd"/>
            </w:hyperlink>
          </w:p>
        </w:tc>
      </w:tr>
      <w:tr w:rsidR="007B47C6" w:rsidRPr="007B47C6" w14:paraId="57A34B67" w14:textId="77777777" w:rsidTr="007B47C6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3052D8" w14:textId="77777777" w:rsidR="007B47C6" w:rsidRPr="007B47C6" w:rsidRDefault="007B47C6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B4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sysnetclienttype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E73530" w14:textId="77777777" w:rsidR="007B47C6" w:rsidRPr="007B47C6" w:rsidRDefault="007B47C6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47C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Client type network activity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F02AB5" w14:textId="77777777" w:rsidR="007B47C6" w:rsidRPr="007B47C6" w:rsidRDefault="00396138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2" w:anchor="ids_adr_0237" w:history="1">
              <w:proofErr w:type="spellStart"/>
              <w:r w:rsidR="007B47C6" w:rsidRPr="007B47C6">
                <w:rPr>
                  <w:rFonts w:ascii="Times New Roman" w:eastAsia="Times New Roman" w:hAnsi="Times New Roman" w:cs="Times New Roman"/>
                  <w:color w:val="734098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sysnetclienttype</w:t>
              </w:r>
              <w:proofErr w:type="spellEnd"/>
            </w:hyperlink>
          </w:p>
        </w:tc>
      </w:tr>
      <w:tr w:rsidR="007B47C6" w:rsidRPr="007B47C6" w14:paraId="4F23A0B9" w14:textId="77777777" w:rsidTr="007B47C6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908C9B" w14:textId="77777777" w:rsidR="007B47C6" w:rsidRPr="007B47C6" w:rsidRDefault="007B47C6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B4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sysnetglobal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6ED625" w14:textId="77777777" w:rsidR="007B47C6" w:rsidRPr="007B47C6" w:rsidRDefault="007B47C6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47C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Global network information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1A405B" w14:textId="77777777" w:rsidR="007B47C6" w:rsidRPr="007B47C6" w:rsidRDefault="00396138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3" w:anchor="ids_adr_0238" w:history="1">
              <w:proofErr w:type="spellStart"/>
              <w:r w:rsidR="007B47C6" w:rsidRPr="007B47C6">
                <w:rPr>
                  <w:rFonts w:ascii="Times New Roman" w:eastAsia="Times New Roman" w:hAnsi="Times New Roman" w:cs="Times New Roman"/>
                  <w:color w:val="734098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sysnetglobal</w:t>
              </w:r>
              <w:proofErr w:type="spellEnd"/>
            </w:hyperlink>
          </w:p>
        </w:tc>
      </w:tr>
      <w:tr w:rsidR="007B47C6" w:rsidRPr="007B47C6" w14:paraId="0105BDBC" w14:textId="77777777" w:rsidTr="007B47C6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D9C5DB" w14:textId="77777777" w:rsidR="007B47C6" w:rsidRPr="007B47C6" w:rsidRDefault="007B47C6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B4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sysnetworkio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882492" w14:textId="77777777" w:rsidR="007B47C6" w:rsidRPr="007B47C6" w:rsidRDefault="007B47C6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47C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Network I/O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EFCFDA" w14:textId="77777777" w:rsidR="007B47C6" w:rsidRPr="007B47C6" w:rsidRDefault="00396138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4" w:anchor="ids_adr_0239" w:history="1">
              <w:proofErr w:type="spellStart"/>
              <w:r w:rsidR="007B47C6" w:rsidRPr="007B47C6">
                <w:rPr>
                  <w:rFonts w:ascii="Times New Roman" w:eastAsia="Times New Roman" w:hAnsi="Times New Roman" w:cs="Times New Roman"/>
                  <w:color w:val="734098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sysnetworkio</w:t>
              </w:r>
              <w:proofErr w:type="spellEnd"/>
              <w:r w:rsidR="007B47C6" w:rsidRPr="007B47C6">
                <w:rPr>
                  <w:rFonts w:ascii="Times New Roman" w:eastAsia="Times New Roman" w:hAnsi="Times New Roman" w:cs="Times New Roman"/>
                  <w:color w:val="734098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 xml:space="preserve"> table</w:t>
              </w:r>
            </w:hyperlink>
          </w:p>
        </w:tc>
      </w:tr>
      <w:tr w:rsidR="007B47C6" w:rsidRPr="007B47C6" w14:paraId="1D6F3982" w14:textId="77777777" w:rsidTr="007B47C6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4C7930" w14:textId="77777777" w:rsidR="007B47C6" w:rsidRPr="007B47C6" w:rsidRDefault="007B47C6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B4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sysonlinelog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D20081" w14:textId="77777777" w:rsidR="007B47C6" w:rsidRPr="007B47C6" w:rsidRDefault="007B47C6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47C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Online log information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6A208A" w14:textId="77777777" w:rsidR="007B47C6" w:rsidRPr="007B47C6" w:rsidRDefault="00396138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5" w:anchor="ids_adr_0240" w:history="1">
              <w:proofErr w:type="spellStart"/>
              <w:r w:rsidR="007B47C6" w:rsidRPr="007B47C6">
                <w:rPr>
                  <w:rFonts w:ascii="Times New Roman" w:eastAsia="Times New Roman" w:hAnsi="Times New Roman" w:cs="Times New Roman"/>
                  <w:color w:val="734098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sysonlinelog</w:t>
              </w:r>
              <w:proofErr w:type="spellEnd"/>
            </w:hyperlink>
          </w:p>
        </w:tc>
      </w:tr>
      <w:tr w:rsidR="007B47C6" w:rsidRPr="007B47C6" w14:paraId="43CDFC7A" w14:textId="77777777" w:rsidTr="007B47C6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FDEEDE" w14:textId="77777777" w:rsidR="007B47C6" w:rsidRPr="007B47C6" w:rsidRDefault="007B47C6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4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sysprofile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C18ECA" w14:textId="77777777" w:rsidR="007B47C6" w:rsidRPr="007B47C6" w:rsidRDefault="007B47C6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47C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System-profile information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8FDAE9" w14:textId="77777777" w:rsidR="007B47C6" w:rsidRPr="007B47C6" w:rsidRDefault="00396138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6" w:anchor="ids_adr_0241" w:history="1">
              <w:r w:rsidR="007B47C6" w:rsidRPr="007B47C6">
                <w:rPr>
                  <w:rFonts w:ascii="Times New Roman" w:eastAsia="Times New Roman" w:hAnsi="Times New Roman" w:cs="Times New Roman"/>
                  <w:color w:val="734098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sysprofile</w:t>
              </w:r>
            </w:hyperlink>
          </w:p>
        </w:tc>
      </w:tr>
      <w:tr w:rsidR="007B47C6" w:rsidRPr="007B47C6" w14:paraId="1969BB74" w14:textId="77777777" w:rsidTr="007B47C6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5BBA5F" w14:textId="77777777" w:rsidR="007B47C6" w:rsidRPr="007B47C6" w:rsidRDefault="007B47C6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B4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sysproxyagents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09B77C" w14:textId="77777777" w:rsidR="007B47C6" w:rsidRPr="007B47C6" w:rsidRDefault="007B47C6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47C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Information about all the proxy agent threads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D0FC3F" w14:textId="77777777" w:rsidR="007B47C6" w:rsidRPr="007B47C6" w:rsidRDefault="00396138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7" w:anchor="ids_adr_0242" w:history="1">
              <w:proofErr w:type="spellStart"/>
              <w:r w:rsidR="007B47C6" w:rsidRPr="007B47C6">
                <w:rPr>
                  <w:rFonts w:ascii="Times New Roman" w:eastAsia="Times New Roman" w:hAnsi="Times New Roman" w:cs="Times New Roman"/>
                  <w:color w:val="734098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sysproxyagents</w:t>
              </w:r>
              <w:proofErr w:type="spellEnd"/>
            </w:hyperlink>
          </w:p>
        </w:tc>
      </w:tr>
      <w:tr w:rsidR="007B47C6" w:rsidRPr="007B47C6" w14:paraId="2CAF383D" w14:textId="77777777" w:rsidTr="007B47C6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491E52" w14:textId="77777777" w:rsidR="007B47C6" w:rsidRPr="007B47C6" w:rsidRDefault="007B47C6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B4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sysproxydistributors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1CE6B5" w14:textId="77777777" w:rsidR="007B47C6" w:rsidRPr="007B47C6" w:rsidRDefault="007B47C6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47C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Proxy distributor information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CBB36E" w14:textId="77777777" w:rsidR="007B47C6" w:rsidRPr="007B47C6" w:rsidRDefault="00396138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8" w:anchor="ids_adr_0243" w:history="1">
              <w:proofErr w:type="spellStart"/>
              <w:r w:rsidR="007B47C6" w:rsidRPr="007B47C6">
                <w:rPr>
                  <w:rFonts w:ascii="Times New Roman" w:eastAsia="Times New Roman" w:hAnsi="Times New Roman" w:cs="Times New Roman"/>
                  <w:color w:val="734098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sysproxydistributors</w:t>
              </w:r>
              <w:proofErr w:type="spellEnd"/>
            </w:hyperlink>
          </w:p>
        </w:tc>
      </w:tr>
      <w:tr w:rsidR="007B47C6" w:rsidRPr="007B47C6" w14:paraId="3F5B00FE" w14:textId="77777777" w:rsidTr="007B47C6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0D3541" w14:textId="77777777" w:rsidR="007B47C6" w:rsidRPr="007B47C6" w:rsidRDefault="007B47C6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B4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sysproxysessions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C0E82F" w14:textId="77777777" w:rsidR="007B47C6" w:rsidRPr="007B47C6" w:rsidRDefault="007B47C6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47C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Information about sessions that use updatable secondary servers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9850A8" w14:textId="77777777" w:rsidR="007B47C6" w:rsidRPr="007B47C6" w:rsidRDefault="00396138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9" w:anchor="ids_adr_0244" w:history="1">
              <w:proofErr w:type="spellStart"/>
              <w:r w:rsidR="007B47C6" w:rsidRPr="007B47C6">
                <w:rPr>
                  <w:rFonts w:ascii="Times New Roman" w:eastAsia="Times New Roman" w:hAnsi="Times New Roman" w:cs="Times New Roman"/>
                  <w:color w:val="734098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sysproxysessions</w:t>
              </w:r>
              <w:proofErr w:type="spellEnd"/>
              <w:r w:rsidR="007B47C6" w:rsidRPr="007B47C6">
                <w:rPr>
                  <w:rFonts w:ascii="Times New Roman" w:eastAsia="Times New Roman" w:hAnsi="Times New Roman" w:cs="Times New Roman"/>
                  <w:color w:val="734098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 xml:space="preserve"> table</w:t>
              </w:r>
            </w:hyperlink>
          </w:p>
        </w:tc>
      </w:tr>
      <w:tr w:rsidR="007B47C6" w:rsidRPr="007B47C6" w14:paraId="23D00C03" w14:textId="77777777" w:rsidTr="007B47C6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41E073" w14:textId="77777777" w:rsidR="007B47C6" w:rsidRPr="007B47C6" w:rsidRDefault="007B47C6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B4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sysproxytxnops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4C5CE3" w14:textId="77777777" w:rsidR="007B47C6" w:rsidRPr="007B47C6" w:rsidRDefault="007B47C6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47C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Information about transactions that are run through each proxy distributor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946ABF" w14:textId="77777777" w:rsidR="007B47C6" w:rsidRPr="007B47C6" w:rsidRDefault="00396138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0" w:anchor="ids_adr_0245" w:history="1">
              <w:proofErr w:type="spellStart"/>
              <w:r w:rsidR="007B47C6" w:rsidRPr="007B47C6">
                <w:rPr>
                  <w:rFonts w:ascii="Times New Roman" w:eastAsia="Times New Roman" w:hAnsi="Times New Roman" w:cs="Times New Roman"/>
                  <w:color w:val="734098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sysproxytxnops</w:t>
              </w:r>
              <w:proofErr w:type="spellEnd"/>
              <w:r w:rsidR="007B47C6" w:rsidRPr="007B47C6">
                <w:rPr>
                  <w:rFonts w:ascii="Times New Roman" w:eastAsia="Times New Roman" w:hAnsi="Times New Roman" w:cs="Times New Roman"/>
                  <w:color w:val="734098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 xml:space="preserve"> table</w:t>
              </w:r>
            </w:hyperlink>
          </w:p>
        </w:tc>
      </w:tr>
      <w:tr w:rsidR="007B47C6" w:rsidRPr="007B47C6" w14:paraId="4C341193" w14:textId="77777777" w:rsidTr="007B47C6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6994C5" w14:textId="77777777" w:rsidR="007B47C6" w:rsidRPr="007B47C6" w:rsidRDefault="007B47C6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B4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sysproxytxns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7D46ED" w14:textId="77777777" w:rsidR="007B47C6" w:rsidRPr="007B47C6" w:rsidRDefault="007B47C6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47C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Information about all of the current transactions that run through each proxy distributor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16A13B" w14:textId="77777777" w:rsidR="007B47C6" w:rsidRPr="007B47C6" w:rsidRDefault="00396138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1" w:anchor="ids_adr_0246" w:history="1">
              <w:proofErr w:type="spellStart"/>
              <w:r w:rsidR="007B47C6" w:rsidRPr="007B47C6">
                <w:rPr>
                  <w:rFonts w:ascii="Times New Roman" w:eastAsia="Times New Roman" w:hAnsi="Times New Roman" w:cs="Times New Roman"/>
                  <w:color w:val="734098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sysproxytxns</w:t>
              </w:r>
              <w:proofErr w:type="spellEnd"/>
              <w:r w:rsidR="007B47C6" w:rsidRPr="007B47C6">
                <w:rPr>
                  <w:rFonts w:ascii="Times New Roman" w:eastAsia="Times New Roman" w:hAnsi="Times New Roman" w:cs="Times New Roman"/>
                  <w:color w:val="734098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 xml:space="preserve"> table</w:t>
              </w:r>
            </w:hyperlink>
          </w:p>
        </w:tc>
      </w:tr>
      <w:tr w:rsidR="007B47C6" w:rsidRPr="007B47C6" w14:paraId="66AA0985" w14:textId="77777777" w:rsidTr="007B47C6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9316A3" w14:textId="77777777" w:rsidR="007B47C6" w:rsidRPr="007B47C6" w:rsidRDefault="007B47C6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4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sysptprof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D823B7" w14:textId="77777777" w:rsidR="007B47C6" w:rsidRPr="007B47C6" w:rsidRDefault="007B47C6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47C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Table information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DED550" w14:textId="77777777" w:rsidR="007B47C6" w:rsidRPr="007B47C6" w:rsidRDefault="00396138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2" w:anchor="ids_adr_0247" w:history="1">
              <w:r w:rsidR="007B47C6" w:rsidRPr="007B47C6">
                <w:rPr>
                  <w:rFonts w:ascii="Times New Roman" w:eastAsia="Times New Roman" w:hAnsi="Times New Roman" w:cs="Times New Roman"/>
                  <w:color w:val="734098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sysptprof table</w:t>
              </w:r>
            </w:hyperlink>
          </w:p>
        </w:tc>
      </w:tr>
      <w:tr w:rsidR="007B47C6" w:rsidRPr="007B47C6" w14:paraId="7F4121E0" w14:textId="77777777" w:rsidTr="007B47C6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3C1AA5" w14:textId="77777777" w:rsidR="007B47C6" w:rsidRPr="007B47C6" w:rsidRDefault="007B47C6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B4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sysrsslog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D6F1ED" w14:textId="77777777" w:rsidR="007B47C6" w:rsidRPr="007B47C6" w:rsidRDefault="007B47C6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47C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RS secondary server information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0BDD9A" w14:textId="77777777" w:rsidR="007B47C6" w:rsidRPr="007B47C6" w:rsidRDefault="00396138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3" w:anchor="ids_adr_0251" w:history="1">
              <w:proofErr w:type="spellStart"/>
              <w:r w:rsidR="007B47C6" w:rsidRPr="007B47C6">
                <w:rPr>
                  <w:rFonts w:ascii="Times New Roman" w:eastAsia="Times New Roman" w:hAnsi="Times New Roman" w:cs="Times New Roman"/>
                  <w:color w:val="734098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sysrsslog</w:t>
              </w:r>
              <w:proofErr w:type="spellEnd"/>
            </w:hyperlink>
          </w:p>
        </w:tc>
      </w:tr>
      <w:tr w:rsidR="007B47C6" w:rsidRPr="007B47C6" w14:paraId="0C38A53D" w14:textId="77777777" w:rsidTr="007B47C6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BD92C7" w14:textId="77777777" w:rsidR="007B47C6" w:rsidRPr="007B47C6" w:rsidRDefault="007B47C6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B4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sysscblst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B48E46" w14:textId="77777777" w:rsidR="007B47C6" w:rsidRPr="007B47C6" w:rsidRDefault="007B47C6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47C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Memory by user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C2CCD4" w14:textId="77777777" w:rsidR="007B47C6" w:rsidRPr="007B47C6" w:rsidRDefault="00396138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4" w:anchor="ids_adr_0252" w:history="1">
              <w:proofErr w:type="spellStart"/>
              <w:r w:rsidR="007B47C6" w:rsidRPr="007B47C6">
                <w:rPr>
                  <w:rFonts w:ascii="Times New Roman" w:eastAsia="Times New Roman" w:hAnsi="Times New Roman" w:cs="Times New Roman"/>
                  <w:color w:val="734098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sysscblst</w:t>
              </w:r>
              <w:proofErr w:type="spellEnd"/>
            </w:hyperlink>
          </w:p>
        </w:tc>
      </w:tr>
      <w:tr w:rsidR="007B47C6" w:rsidRPr="007B47C6" w14:paraId="1F10EE03" w14:textId="77777777" w:rsidTr="007B47C6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27BC92" w14:textId="77777777" w:rsidR="007B47C6" w:rsidRPr="007B47C6" w:rsidRDefault="007B47C6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4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syssesprof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7A1BB6" w14:textId="77777777" w:rsidR="007B47C6" w:rsidRPr="007B47C6" w:rsidRDefault="007B47C6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47C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Counts of various user actions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85D388" w14:textId="77777777" w:rsidR="007B47C6" w:rsidRPr="007B47C6" w:rsidRDefault="00396138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5" w:anchor="ids_adr_0254" w:history="1">
              <w:r w:rsidR="007B47C6" w:rsidRPr="007B47C6">
                <w:rPr>
                  <w:rFonts w:ascii="Times New Roman" w:eastAsia="Times New Roman" w:hAnsi="Times New Roman" w:cs="Times New Roman"/>
                  <w:color w:val="734098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syssesprof</w:t>
              </w:r>
            </w:hyperlink>
          </w:p>
        </w:tc>
      </w:tr>
      <w:tr w:rsidR="007B47C6" w:rsidRPr="007B47C6" w14:paraId="28287211" w14:textId="77777777" w:rsidTr="007B47C6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87A841" w14:textId="77777777" w:rsidR="007B47C6" w:rsidRPr="007B47C6" w:rsidRDefault="007B47C6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B4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syssesappinfo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4EA42C" w14:textId="77777777" w:rsidR="007B47C6" w:rsidRPr="007B47C6" w:rsidRDefault="007B47C6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47C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Distributed Relational Database Architecture™ (DRDA) client-session information.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FD0EAB" w14:textId="77777777" w:rsidR="007B47C6" w:rsidRPr="007B47C6" w:rsidRDefault="00396138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6" w:anchor="ids_adr_0253" w:history="1">
              <w:proofErr w:type="spellStart"/>
              <w:r w:rsidR="007B47C6" w:rsidRPr="007B47C6">
                <w:rPr>
                  <w:rFonts w:ascii="Times New Roman" w:eastAsia="Times New Roman" w:hAnsi="Times New Roman" w:cs="Times New Roman"/>
                  <w:color w:val="734098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syssesappinfo</w:t>
              </w:r>
              <w:proofErr w:type="spellEnd"/>
            </w:hyperlink>
          </w:p>
        </w:tc>
      </w:tr>
      <w:tr w:rsidR="007B47C6" w:rsidRPr="007B47C6" w14:paraId="706E244D" w14:textId="77777777" w:rsidTr="007B47C6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ACB5A4" w14:textId="77777777" w:rsidR="007B47C6" w:rsidRPr="007B47C6" w:rsidRDefault="007B47C6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B4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lastRenderedPageBreak/>
              <w:t>syssessions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C128A6" w14:textId="77777777" w:rsidR="007B47C6" w:rsidRPr="007B47C6" w:rsidRDefault="007B47C6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47C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Description of each user connected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413A80" w14:textId="77777777" w:rsidR="007B47C6" w:rsidRPr="007B47C6" w:rsidRDefault="00396138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7" w:anchor="ids_adr_0255" w:history="1">
              <w:proofErr w:type="spellStart"/>
              <w:r w:rsidR="007B47C6" w:rsidRPr="007B47C6">
                <w:rPr>
                  <w:rFonts w:ascii="Times New Roman" w:eastAsia="Times New Roman" w:hAnsi="Times New Roman" w:cs="Times New Roman"/>
                  <w:color w:val="734098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syssessions</w:t>
              </w:r>
              <w:proofErr w:type="spellEnd"/>
            </w:hyperlink>
          </w:p>
        </w:tc>
      </w:tr>
      <w:tr w:rsidR="007B47C6" w:rsidRPr="007B47C6" w14:paraId="35071EB1" w14:textId="77777777" w:rsidTr="007B47C6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739C14" w14:textId="77777777" w:rsidR="007B47C6" w:rsidRPr="007B47C6" w:rsidRDefault="007B47C6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B4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syssmx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3779B8" w14:textId="77777777" w:rsidR="007B47C6" w:rsidRPr="007B47C6" w:rsidRDefault="007B47C6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47C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SMX (server multiplexer group) connection information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454224" w14:textId="77777777" w:rsidR="007B47C6" w:rsidRPr="007B47C6" w:rsidRDefault="00396138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8" w:anchor="ids_adr_0256" w:history="1">
              <w:proofErr w:type="spellStart"/>
              <w:r w:rsidR="007B47C6" w:rsidRPr="007B47C6">
                <w:rPr>
                  <w:rFonts w:ascii="Times New Roman" w:eastAsia="Times New Roman" w:hAnsi="Times New Roman" w:cs="Times New Roman"/>
                  <w:color w:val="734098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syssmx</w:t>
              </w:r>
              <w:proofErr w:type="spellEnd"/>
            </w:hyperlink>
          </w:p>
        </w:tc>
      </w:tr>
      <w:tr w:rsidR="007B47C6" w:rsidRPr="007B47C6" w14:paraId="5E1CC046" w14:textId="77777777" w:rsidTr="007B47C6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314E4E" w14:textId="77777777" w:rsidR="007B47C6" w:rsidRPr="007B47C6" w:rsidRDefault="007B47C6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B4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syssmxses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95F6A8" w14:textId="77777777" w:rsidR="007B47C6" w:rsidRPr="007B47C6" w:rsidRDefault="007B47C6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47C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SMX (server multiplexer group) session information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24494B" w14:textId="77777777" w:rsidR="007B47C6" w:rsidRPr="007B47C6" w:rsidRDefault="00396138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9" w:anchor="ids_adr_0257" w:history="1">
              <w:proofErr w:type="spellStart"/>
              <w:r w:rsidR="007B47C6" w:rsidRPr="007B47C6">
                <w:rPr>
                  <w:rFonts w:ascii="Times New Roman" w:eastAsia="Times New Roman" w:hAnsi="Times New Roman" w:cs="Times New Roman"/>
                  <w:color w:val="734098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syssmxses</w:t>
              </w:r>
              <w:proofErr w:type="spellEnd"/>
            </w:hyperlink>
          </w:p>
        </w:tc>
      </w:tr>
      <w:tr w:rsidR="007B47C6" w:rsidRPr="007B47C6" w14:paraId="1E4B8E4B" w14:textId="77777777" w:rsidTr="007B47C6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092B5A" w14:textId="77777777" w:rsidR="007B47C6" w:rsidRPr="007B47C6" w:rsidRDefault="007B47C6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B4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syssqexplain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D0E114" w14:textId="77777777" w:rsidR="007B47C6" w:rsidRPr="007B47C6" w:rsidRDefault="007B47C6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47C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SQL statement information that is enabled by the SET EXPLAIN statement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579DBF" w14:textId="77777777" w:rsidR="007B47C6" w:rsidRPr="007B47C6" w:rsidRDefault="00396138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0" w:anchor="ids_adr_1104" w:history="1">
              <w:proofErr w:type="spellStart"/>
              <w:r w:rsidR="007B47C6" w:rsidRPr="007B47C6">
                <w:rPr>
                  <w:rFonts w:ascii="Times New Roman" w:eastAsia="Times New Roman" w:hAnsi="Times New Roman" w:cs="Times New Roman"/>
                  <w:color w:val="734098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syssqexplain</w:t>
              </w:r>
              <w:proofErr w:type="spellEnd"/>
              <w:r w:rsidR="007B47C6" w:rsidRPr="007B47C6">
                <w:rPr>
                  <w:rFonts w:ascii="Times New Roman" w:eastAsia="Times New Roman" w:hAnsi="Times New Roman" w:cs="Times New Roman"/>
                  <w:color w:val="734098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 xml:space="preserve"> table</w:t>
              </w:r>
            </w:hyperlink>
          </w:p>
        </w:tc>
      </w:tr>
      <w:tr w:rsidR="007B47C6" w:rsidRPr="007B47C6" w14:paraId="3CC66875" w14:textId="77777777" w:rsidTr="007B47C6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9E87EB" w14:textId="77777777" w:rsidR="007B47C6" w:rsidRPr="007B47C6" w:rsidRDefault="007B47C6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B4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syssqltrace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D136D0" w14:textId="77777777" w:rsidR="007B47C6" w:rsidRPr="007B47C6" w:rsidRDefault="007B47C6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47C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SQL statement information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308762" w14:textId="77777777" w:rsidR="007B47C6" w:rsidRPr="007B47C6" w:rsidRDefault="00396138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1" w:anchor="ids_adr_0258" w:history="1">
              <w:proofErr w:type="spellStart"/>
              <w:r w:rsidR="007B47C6" w:rsidRPr="007B47C6">
                <w:rPr>
                  <w:rFonts w:ascii="Times New Roman" w:eastAsia="Times New Roman" w:hAnsi="Times New Roman" w:cs="Times New Roman"/>
                  <w:color w:val="734098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syssqltrace</w:t>
              </w:r>
              <w:proofErr w:type="spellEnd"/>
            </w:hyperlink>
          </w:p>
        </w:tc>
      </w:tr>
      <w:tr w:rsidR="007B47C6" w:rsidRPr="007B47C6" w14:paraId="4FFF205A" w14:textId="77777777" w:rsidTr="007B47C6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A230A4" w14:textId="77777777" w:rsidR="007B47C6" w:rsidRPr="007B47C6" w:rsidRDefault="007B47C6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B4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syssqltrace_hvar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30B8C7" w14:textId="77777777" w:rsidR="007B47C6" w:rsidRPr="007B47C6" w:rsidRDefault="007B47C6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47C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SQL statement tracing host variable information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2D82C9" w14:textId="77777777" w:rsidR="007B47C6" w:rsidRPr="007B47C6" w:rsidRDefault="00396138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2" w:anchor="ids_adr_1195" w:history="1">
              <w:proofErr w:type="spellStart"/>
              <w:r w:rsidR="007B47C6" w:rsidRPr="007B47C6">
                <w:rPr>
                  <w:rFonts w:ascii="Times New Roman" w:eastAsia="Times New Roman" w:hAnsi="Times New Roman" w:cs="Times New Roman"/>
                  <w:color w:val="734098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syssqltrace_hvar</w:t>
              </w:r>
              <w:proofErr w:type="spellEnd"/>
            </w:hyperlink>
          </w:p>
        </w:tc>
      </w:tr>
      <w:tr w:rsidR="007B47C6" w:rsidRPr="007B47C6" w14:paraId="21738C2B" w14:textId="77777777" w:rsidTr="007B47C6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88F38A" w14:textId="77777777" w:rsidR="007B47C6" w:rsidRPr="007B47C6" w:rsidRDefault="007B47C6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B4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syssqltrace_info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F3BC9D" w14:textId="77777777" w:rsidR="007B47C6" w:rsidRPr="007B47C6" w:rsidRDefault="007B47C6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47C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SQL profile trace system information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97B7D0" w14:textId="77777777" w:rsidR="007B47C6" w:rsidRPr="007B47C6" w:rsidRDefault="00396138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3" w:anchor="ids_adr_0259" w:history="1">
              <w:proofErr w:type="spellStart"/>
              <w:r w:rsidR="007B47C6" w:rsidRPr="007B47C6">
                <w:rPr>
                  <w:rFonts w:ascii="Times New Roman" w:eastAsia="Times New Roman" w:hAnsi="Times New Roman" w:cs="Times New Roman"/>
                  <w:color w:val="734098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syssqltrace_info</w:t>
              </w:r>
              <w:proofErr w:type="spellEnd"/>
            </w:hyperlink>
          </w:p>
        </w:tc>
      </w:tr>
      <w:tr w:rsidR="007B47C6" w:rsidRPr="007B47C6" w14:paraId="614DA8B8" w14:textId="77777777" w:rsidTr="007B47C6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D50CC9" w14:textId="77777777" w:rsidR="007B47C6" w:rsidRPr="007B47C6" w:rsidRDefault="007B47C6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B4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syssqltrace_iter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585994" w14:textId="77777777" w:rsidR="007B47C6" w:rsidRPr="007B47C6" w:rsidRDefault="007B47C6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47C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SQL statement iterators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716572" w14:textId="77777777" w:rsidR="007B47C6" w:rsidRPr="007B47C6" w:rsidRDefault="00396138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4" w:anchor="ids_adr_0260" w:history="1">
              <w:proofErr w:type="spellStart"/>
              <w:r w:rsidR="007B47C6" w:rsidRPr="007B47C6">
                <w:rPr>
                  <w:rFonts w:ascii="Times New Roman" w:eastAsia="Times New Roman" w:hAnsi="Times New Roman" w:cs="Times New Roman"/>
                  <w:color w:val="734098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syssqltrace_iter</w:t>
              </w:r>
              <w:proofErr w:type="spellEnd"/>
            </w:hyperlink>
          </w:p>
        </w:tc>
      </w:tr>
      <w:tr w:rsidR="007B47C6" w:rsidRPr="007B47C6" w14:paraId="79D31B33" w14:textId="77777777" w:rsidTr="007B47C6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4E80AB" w14:textId="77777777" w:rsidR="007B47C6" w:rsidRPr="007B47C6" w:rsidRDefault="007B47C6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B4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syssrcrss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AB1A8F" w14:textId="77777777" w:rsidR="007B47C6" w:rsidRPr="007B47C6" w:rsidRDefault="007B47C6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47C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RS secondary server statistics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268BEE" w14:textId="77777777" w:rsidR="007B47C6" w:rsidRPr="007B47C6" w:rsidRDefault="00396138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5" w:anchor="ids_adr_0261" w:history="1">
              <w:proofErr w:type="spellStart"/>
              <w:r w:rsidR="007B47C6" w:rsidRPr="007B47C6">
                <w:rPr>
                  <w:rFonts w:ascii="Times New Roman" w:eastAsia="Times New Roman" w:hAnsi="Times New Roman" w:cs="Times New Roman"/>
                  <w:color w:val="734098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syssrcrss</w:t>
              </w:r>
              <w:proofErr w:type="spellEnd"/>
            </w:hyperlink>
          </w:p>
        </w:tc>
      </w:tr>
      <w:tr w:rsidR="007B47C6" w:rsidRPr="007B47C6" w14:paraId="7B596490" w14:textId="77777777" w:rsidTr="007B47C6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C7698A" w14:textId="77777777" w:rsidR="007B47C6" w:rsidRPr="007B47C6" w:rsidRDefault="007B47C6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B4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syssrcsds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28B045" w14:textId="77777777" w:rsidR="007B47C6" w:rsidRPr="007B47C6" w:rsidRDefault="007B47C6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47C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SD secondary server statistics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FF1870" w14:textId="77777777" w:rsidR="007B47C6" w:rsidRPr="007B47C6" w:rsidRDefault="00396138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6" w:anchor="ids_adr_0262" w:history="1">
              <w:proofErr w:type="spellStart"/>
              <w:r w:rsidR="007B47C6" w:rsidRPr="007B47C6">
                <w:rPr>
                  <w:rFonts w:ascii="Times New Roman" w:eastAsia="Times New Roman" w:hAnsi="Times New Roman" w:cs="Times New Roman"/>
                  <w:color w:val="734098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syssrcsds</w:t>
              </w:r>
              <w:proofErr w:type="spellEnd"/>
            </w:hyperlink>
          </w:p>
        </w:tc>
      </w:tr>
      <w:tr w:rsidR="007B47C6" w:rsidRPr="007B47C6" w14:paraId="7C44435B" w14:textId="77777777" w:rsidTr="007B47C6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73ED63" w14:textId="77777777" w:rsidR="007B47C6" w:rsidRPr="007B47C6" w:rsidRDefault="007B47C6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B4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systabnames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66B939" w14:textId="77777777" w:rsidR="007B47C6" w:rsidRPr="007B47C6" w:rsidRDefault="007B47C6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47C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Database, owner, and table name for the </w:t>
            </w:r>
            <w:proofErr w:type="spellStart"/>
            <w:r w:rsidRPr="007B47C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tblspace</w:t>
            </w:r>
            <w:proofErr w:type="spellEnd"/>
            <w:r w:rsidRPr="007B47C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r w:rsidRPr="007B4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tblspace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DC7369" w14:textId="77777777" w:rsidR="007B47C6" w:rsidRPr="007B47C6" w:rsidRDefault="00396138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7" w:anchor="ids_adr_0263" w:history="1">
              <w:proofErr w:type="spellStart"/>
              <w:r w:rsidR="007B47C6" w:rsidRPr="007B47C6">
                <w:rPr>
                  <w:rFonts w:ascii="Times New Roman" w:eastAsia="Times New Roman" w:hAnsi="Times New Roman" w:cs="Times New Roman"/>
                  <w:color w:val="734098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systabnames</w:t>
              </w:r>
              <w:proofErr w:type="spellEnd"/>
            </w:hyperlink>
          </w:p>
        </w:tc>
      </w:tr>
      <w:tr w:rsidR="007B47C6" w:rsidRPr="007B47C6" w14:paraId="782DE43C" w14:textId="77777777" w:rsidTr="007B47C6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D8ED72" w14:textId="77777777" w:rsidR="007B47C6" w:rsidRPr="007B47C6" w:rsidRDefault="007B47C6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B4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systabpaghdrs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1A2420" w14:textId="77777777" w:rsidR="007B47C6" w:rsidRPr="007B47C6" w:rsidRDefault="007B47C6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47C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Page headers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E8C72D" w14:textId="77777777" w:rsidR="007B47C6" w:rsidRPr="007B47C6" w:rsidRDefault="007B47C6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47C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None</w:t>
            </w:r>
          </w:p>
        </w:tc>
      </w:tr>
      <w:tr w:rsidR="007B47C6" w:rsidRPr="007B47C6" w14:paraId="0EFEE00E" w14:textId="77777777" w:rsidTr="007B47C6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99B84D" w14:textId="77777777" w:rsidR="007B47C6" w:rsidRPr="007B47C6" w:rsidRDefault="007B47C6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B4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systhreads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402809" w14:textId="77777777" w:rsidR="007B47C6" w:rsidRPr="007B47C6" w:rsidRDefault="007B47C6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47C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Wait statistics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4C8E61" w14:textId="77777777" w:rsidR="007B47C6" w:rsidRPr="007B47C6" w:rsidRDefault="00396138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8" w:anchor="ids_adr_0264" w:history="1">
              <w:proofErr w:type="spellStart"/>
              <w:r w:rsidR="007B47C6" w:rsidRPr="007B47C6">
                <w:rPr>
                  <w:rFonts w:ascii="Times New Roman" w:eastAsia="Times New Roman" w:hAnsi="Times New Roman" w:cs="Times New Roman"/>
                  <w:color w:val="734098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systhreads</w:t>
              </w:r>
              <w:proofErr w:type="spellEnd"/>
            </w:hyperlink>
          </w:p>
        </w:tc>
      </w:tr>
      <w:tr w:rsidR="007B47C6" w:rsidRPr="007B47C6" w14:paraId="5B5BB6C8" w14:textId="77777777" w:rsidTr="007B47C6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E63121" w14:textId="77777777" w:rsidR="007B47C6" w:rsidRPr="007B47C6" w:rsidRDefault="007B47C6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B4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systrgrss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F7BA19" w14:textId="77777777" w:rsidR="007B47C6" w:rsidRPr="007B47C6" w:rsidRDefault="007B47C6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47C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RS secondary server statistics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AB1544" w14:textId="77777777" w:rsidR="007B47C6" w:rsidRPr="007B47C6" w:rsidRDefault="00396138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9" w:anchor="ids_adr_0265" w:history="1">
              <w:proofErr w:type="spellStart"/>
              <w:r w:rsidR="007B47C6" w:rsidRPr="007B47C6">
                <w:rPr>
                  <w:rFonts w:ascii="Times New Roman" w:eastAsia="Times New Roman" w:hAnsi="Times New Roman" w:cs="Times New Roman"/>
                  <w:color w:val="734098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systrgrss</w:t>
              </w:r>
              <w:proofErr w:type="spellEnd"/>
            </w:hyperlink>
          </w:p>
        </w:tc>
      </w:tr>
      <w:tr w:rsidR="007B47C6" w:rsidRPr="007B47C6" w14:paraId="394E7987" w14:textId="77777777" w:rsidTr="007B47C6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7FF1C4" w14:textId="77777777" w:rsidR="007B47C6" w:rsidRPr="007B47C6" w:rsidRDefault="007B47C6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B4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systrgsds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6AE79D" w14:textId="77777777" w:rsidR="007B47C6" w:rsidRPr="007B47C6" w:rsidRDefault="007B47C6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47C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SD secondary server statistics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442BBC" w14:textId="77777777" w:rsidR="007B47C6" w:rsidRPr="007B47C6" w:rsidRDefault="00396138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0" w:anchor="ids_adr_0266" w:history="1">
              <w:proofErr w:type="spellStart"/>
              <w:r w:rsidR="007B47C6" w:rsidRPr="007B47C6">
                <w:rPr>
                  <w:rFonts w:ascii="Times New Roman" w:eastAsia="Times New Roman" w:hAnsi="Times New Roman" w:cs="Times New Roman"/>
                  <w:color w:val="734098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systrgsds</w:t>
              </w:r>
              <w:proofErr w:type="spellEnd"/>
            </w:hyperlink>
          </w:p>
        </w:tc>
      </w:tr>
      <w:tr w:rsidR="007B47C6" w:rsidRPr="007B47C6" w14:paraId="7A309483" w14:textId="77777777" w:rsidTr="007B47C6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990CA8" w14:textId="77777777" w:rsidR="007B47C6" w:rsidRPr="007B47C6" w:rsidRDefault="007B47C6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B4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sysvpprof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874FFE" w14:textId="77777777" w:rsidR="007B47C6" w:rsidRPr="007B47C6" w:rsidRDefault="007B47C6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47C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 and system CPU used by each virtual processor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147747" w14:textId="77777777" w:rsidR="007B47C6" w:rsidRPr="007B47C6" w:rsidRDefault="00396138" w:rsidP="007B4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1" w:anchor="ids_adr_0267" w:history="1">
              <w:proofErr w:type="spellStart"/>
              <w:r w:rsidR="007B47C6" w:rsidRPr="007B47C6">
                <w:rPr>
                  <w:rFonts w:ascii="Times New Roman" w:eastAsia="Times New Roman" w:hAnsi="Times New Roman" w:cs="Times New Roman"/>
                  <w:color w:val="734098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sysvpprof</w:t>
              </w:r>
              <w:proofErr w:type="spellEnd"/>
            </w:hyperlink>
          </w:p>
        </w:tc>
      </w:tr>
      <w:tr w:rsidR="007B47C6" w:rsidRPr="007B47C6" w14:paraId="08AFBEC6" w14:textId="77777777" w:rsidTr="007B47C6">
        <w:trPr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BE6EDC" w14:textId="77777777" w:rsidR="007B47C6" w:rsidRPr="007B47C6" w:rsidRDefault="007B47C6" w:rsidP="007B47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</w:pPr>
            <w:r w:rsidRPr="007B47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bdr w:val="none" w:sz="0" w:space="0" w:color="auto" w:frame="1"/>
                <w:lang w:eastAsia="en-IN"/>
              </w:rPr>
              <w:t>Table 1. SMI tables</w:t>
            </w:r>
          </w:p>
        </w:tc>
      </w:tr>
    </w:tbl>
    <w:p w14:paraId="6B40F196" w14:textId="77777777" w:rsidR="007B47C6" w:rsidRDefault="007B47C6"/>
    <w:sectPr w:rsidR="007B47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7C6"/>
    <w:rsid w:val="00396138"/>
    <w:rsid w:val="006F13A2"/>
    <w:rsid w:val="007B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0F1BC"/>
  <w15:chartTrackingRefBased/>
  <w15:docId w15:val="{67E40574-2BC9-4959-BF54-FB3B032C5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47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7C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shortdesc">
    <w:name w:val="shortdesc"/>
    <w:basedOn w:val="Normal"/>
    <w:rsid w:val="007B47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B47C6"/>
    <w:rPr>
      <w:b/>
      <w:bCs/>
    </w:rPr>
  </w:style>
  <w:style w:type="character" w:customStyle="1" w:styleId="tiptitle">
    <w:name w:val="tiptitle"/>
    <w:basedOn w:val="DefaultParagraphFont"/>
    <w:rsid w:val="007B47C6"/>
  </w:style>
  <w:style w:type="paragraph" w:customStyle="1" w:styleId="p">
    <w:name w:val="p"/>
    <w:basedOn w:val="Normal"/>
    <w:rsid w:val="007B47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blecap">
    <w:name w:val="tablecap"/>
    <w:basedOn w:val="DefaultParagraphFont"/>
    <w:rsid w:val="007B47C6"/>
  </w:style>
  <w:style w:type="character" w:styleId="Hyperlink">
    <w:name w:val="Hyperlink"/>
    <w:basedOn w:val="DefaultParagraphFont"/>
    <w:uiPriority w:val="99"/>
    <w:semiHidden/>
    <w:unhideWhenUsed/>
    <w:rsid w:val="007B47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79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4201">
              <w:marLeft w:val="0"/>
              <w:marRight w:val="0"/>
              <w:marTop w:val="0"/>
              <w:marBottom w:val="0"/>
              <w:divBdr>
                <w:top w:val="single" w:sz="12" w:space="0" w:color="4178BE"/>
                <w:left w:val="single" w:sz="12" w:space="15" w:color="4178BE"/>
                <w:bottom w:val="single" w:sz="12" w:space="15" w:color="4178BE"/>
                <w:right w:val="single" w:sz="12" w:space="15" w:color="4178BE"/>
              </w:divBdr>
            </w:div>
            <w:div w:id="8795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ibm.com/support/knowledgecenter/SSGU8G_14.1.0/com.ibm.adref.doc/ids_adr_1062.htm?view=kc" TargetMode="External"/><Relationship Id="rId18" Type="http://schemas.openxmlformats.org/officeDocument/2006/relationships/hyperlink" Target="https://www.ibm.com/support/knowledgecenter/SSGU8G_14.1.0/com.ibm.adref.doc/ids_adr_0224.htm?view=kc" TargetMode="External"/><Relationship Id="rId26" Type="http://schemas.openxmlformats.org/officeDocument/2006/relationships/hyperlink" Target="https://www.ibm.com/support/knowledgecenter/SSGU8G_14.1.0/com.ibm.adref.doc/ids_adr_0232.htm?view=kc" TargetMode="External"/><Relationship Id="rId39" Type="http://schemas.openxmlformats.org/officeDocument/2006/relationships/hyperlink" Target="https://www.ibm.com/support/knowledgecenter/SSGU8G_14.1.0/com.ibm.adref.doc/ids_adr_0244.htm?view=kc" TargetMode="External"/><Relationship Id="rId21" Type="http://schemas.openxmlformats.org/officeDocument/2006/relationships/hyperlink" Target="https://www.ibm.com/support/knowledgecenter/SSGU8G_14.1.0/com.ibm.adref.doc/ids_adr_0227.htm?view=kc" TargetMode="External"/><Relationship Id="rId34" Type="http://schemas.openxmlformats.org/officeDocument/2006/relationships/hyperlink" Target="https://www.ibm.com/support/knowledgecenter/SSGU8G_14.1.0/com.ibm.adref.doc/ids_adr_0239.htm?view=kc" TargetMode="External"/><Relationship Id="rId42" Type="http://schemas.openxmlformats.org/officeDocument/2006/relationships/hyperlink" Target="https://www.ibm.com/support/knowledgecenter/SSGU8G_14.1.0/com.ibm.adref.doc/ids_adr_0247.htm?view=kc" TargetMode="External"/><Relationship Id="rId47" Type="http://schemas.openxmlformats.org/officeDocument/2006/relationships/hyperlink" Target="https://www.ibm.com/support/knowledgecenter/SSGU8G_14.1.0/com.ibm.adref.doc/ids_adr_0255.htm?view=kc" TargetMode="External"/><Relationship Id="rId50" Type="http://schemas.openxmlformats.org/officeDocument/2006/relationships/hyperlink" Target="https://www.ibm.com/support/knowledgecenter/SSGU8G_14.1.0/com.ibm.adref.doc/ids_adr_1104.htm?view=kc" TargetMode="External"/><Relationship Id="rId55" Type="http://schemas.openxmlformats.org/officeDocument/2006/relationships/hyperlink" Target="https://www.ibm.com/support/knowledgecenter/SSGU8G_14.1.0/com.ibm.adref.doc/ids_adr_0261.htm?view=kc" TargetMode="External"/><Relationship Id="rId63" Type="http://schemas.openxmlformats.org/officeDocument/2006/relationships/theme" Target="theme/theme1.xml"/><Relationship Id="rId7" Type="http://schemas.openxmlformats.org/officeDocument/2006/relationships/hyperlink" Target="https://www.ibm.com/support/knowledgecenter/SSGU8G_14.1.0/com.ibm.adref.doc/ids_adr_0214.htm?view=kc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ibm.com/support/knowledgecenter/SSGU8G_14.1.0/com.ibm.adref.doc/ids_adr_0222.htm?view=kc" TargetMode="External"/><Relationship Id="rId20" Type="http://schemas.openxmlformats.org/officeDocument/2006/relationships/hyperlink" Target="https://www.ibm.com/support/knowledgecenter/SSGU8G_14.1.0/com.ibm.adref.doc/ids_adr_0226.htm?view=kc" TargetMode="External"/><Relationship Id="rId29" Type="http://schemas.openxmlformats.org/officeDocument/2006/relationships/hyperlink" Target="https://www.ibm.com/support/knowledgecenter/SSGU8G_14.1.0/com.ibm.adref.doc/ids_adr_0235.htm?view=kc" TargetMode="External"/><Relationship Id="rId41" Type="http://schemas.openxmlformats.org/officeDocument/2006/relationships/hyperlink" Target="https://www.ibm.com/support/knowledgecenter/SSGU8G_14.1.0/com.ibm.adref.doc/ids_adr_0246.htm?view=kc" TargetMode="External"/><Relationship Id="rId54" Type="http://schemas.openxmlformats.org/officeDocument/2006/relationships/hyperlink" Target="https://www.ibm.com/support/knowledgecenter/SSGU8G_14.1.0/com.ibm.adref.doc/ids_adr_0260.htm?view=kc" TargetMode="External"/><Relationship Id="rId6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ibm.com/support/knowledgecenter/SSGU8G_14.1.0/com.ibm.adref.doc/ids_adr_0215.htm?view=kc" TargetMode="External"/><Relationship Id="rId11" Type="http://schemas.openxmlformats.org/officeDocument/2006/relationships/hyperlink" Target="https://www.ibm.com/support/knowledgecenter/SSGU8G_14.1.0/com.ibm.adref.doc/ids_adr_0219.htm?view=kc" TargetMode="External"/><Relationship Id="rId24" Type="http://schemas.openxmlformats.org/officeDocument/2006/relationships/hyperlink" Target="https://www.ibm.com/support/knowledgecenter/SSGU8G_14.1.0/com.ibm.adref.doc/ids_adr_0230.htm?view=kc" TargetMode="External"/><Relationship Id="rId32" Type="http://schemas.openxmlformats.org/officeDocument/2006/relationships/hyperlink" Target="https://www.ibm.com/support/knowledgecenter/SSGU8G_14.1.0/com.ibm.adref.doc/ids_adr_0237.htm?view=kc" TargetMode="External"/><Relationship Id="rId37" Type="http://schemas.openxmlformats.org/officeDocument/2006/relationships/hyperlink" Target="https://www.ibm.com/support/knowledgecenter/SSGU8G_14.1.0/com.ibm.adref.doc/ids_adr_0242.htm?view=kc" TargetMode="External"/><Relationship Id="rId40" Type="http://schemas.openxmlformats.org/officeDocument/2006/relationships/hyperlink" Target="https://www.ibm.com/support/knowledgecenter/SSGU8G_14.1.0/com.ibm.adref.doc/ids_adr_0245.htm?view=kc" TargetMode="External"/><Relationship Id="rId45" Type="http://schemas.openxmlformats.org/officeDocument/2006/relationships/hyperlink" Target="https://www.ibm.com/support/knowledgecenter/SSGU8G_14.1.0/com.ibm.adref.doc/ids_adr_0254.htm?view=kc" TargetMode="External"/><Relationship Id="rId53" Type="http://schemas.openxmlformats.org/officeDocument/2006/relationships/hyperlink" Target="https://www.ibm.com/support/knowledgecenter/SSGU8G_14.1.0/com.ibm.adref.doc/ids_adr_0259.htm?view=kc" TargetMode="External"/><Relationship Id="rId58" Type="http://schemas.openxmlformats.org/officeDocument/2006/relationships/hyperlink" Target="https://www.ibm.com/support/knowledgecenter/SSGU8G_14.1.0/com.ibm.adref.doc/ids_adr_0264.htm?view=kc" TargetMode="External"/><Relationship Id="rId5" Type="http://schemas.openxmlformats.org/officeDocument/2006/relationships/hyperlink" Target="https://www.ibm.com/support/knowledgecenter/SSGU8G_14.1.0/com.ibm.adref.doc/ids_adr_0212.htm?view=kc" TargetMode="External"/><Relationship Id="rId15" Type="http://schemas.openxmlformats.org/officeDocument/2006/relationships/hyperlink" Target="https://www.ibm.com/support/knowledgecenter/SSGU8G_14.1.0/com.ibm.adref.doc/ids_adr_0221.htm?view=kc" TargetMode="External"/><Relationship Id="rId23" Type="http://schemas.openxmlformats.org/officeDocument/2006/relationships/hyperlink" Target="https://www.ibm.com/support/knowledgecenter/SSGU8G_14.1.0/com.ibm.adref.doc/ids_adr_0229.htm?view=kc" TargetMode="External"/><Relationship Id="rId28" Type="http://schemas.openxmlformats.org/officeDocument/2006/relationships/hyperlink" Target="https://www.ibm.com/support/knowledgecenter/SSGU8G_14.1.0/com.ibm.adref.doc/ids_adr_0234.htm?view=kc" TargetMode="External"/><Relationship Id="rId36" Type="http://schemas.openxmlformats.org/officeDocument/2006/relationships/hyperlink" Target="https://www.ibm.com/support/knowledgecenter/SSGU8G_14.1.0/com.ibm.adref.doc/ids_adr_0241.htm?view=kc" TargetMode="External"/><Relationship Id="rId49" Type="http://schemas.openxmlformats.org/officeDocument/2006/relationships/hyperlink" Target="https://www.ibm.com/support/knowledgecenter/SSGU8G_14.1.0/com.ibm.adref.doc/ids_adr_0257.htm?view=kc" TargetMode="External"/><Relationship Id="rId57" Type="http://schemas.openxmlformats.org/officeDocument/2006/relationships/hyperlink" Target="https://www.ibm.com/support/knowledgecenter/SSGU8G_14.1.0/com.ibm.adref.doc/ids_adr_0263.htm?view=kc" TargetMode="External"/><Relationship Id="rId61" Type="http://schemas.openxmlformats.org/officeDocument/2006/relationships/hyperlink" Target="https://www.ibm.com/support/knowledgecenter/SSGU8G_14.1.0/com.ibm.adref.doc/ids_adr_0267.htm?view=kc" TargetMode="External"/><Relationship Id="rId10" Type="http://schemas.openxmlformats.org/officeDocument/2006/relationships/hyperlink" Target="https://www.ibm.com/support/knowledgecenter/SSGU8G_14.1.0/com.ibm.adref.doc/ids_adr_0218.htm?view=kc" TargetMode="External"/><Relationship Id="rId19" Type="http://schemas.openxmlformats.org/officeDocument/2006/relationships/hyperlink" Target="https://www.ibm.com/support/knowledgecenter/SSGU8G_14.1.0/com.ibm.adref.doc/ids_adr_0225.htm?view=kc" TargetMode="External"/><Relationship Id="rId31" Type="http://schemas.openxmlformats.org/officeDocument/2006/relationships/hyperlink" Target="https://www.ibm.com/support/knowledgecenter/SSGU8G_14.1.0/com.ibm.adref.doc/ids_adr_0236.htm?view=kc" TargetMode="External"/><Relationship Id="rId44" Type="http://schemas.openxmlformats.org/officeDocument/2006/relationships/hyperlink" Target="https://www.ibm.com/support/knowledgecenter/SSGU8G_14.1.0/com.ibm.adref.doc/ids_adr_0252.htm?view=kc" TargetMode="External"/><Relationship Id="rId52" Type="http://schemas.openxmlformats.org/officeDocument/2006/relationships/hyperlink" Target="https://www.ibm.com/support/knowledgecenter/SSGU8G_14.1.0/com.ibm.adref.doc/ids_adr_1195.htm?view=kc" TargetMode="External"/><Relationship Id="rId60" Type="http://schemas.openxmlformats.org/officeDocument/2006/relationships/hyperlink" Target="https://www.ibm.com/support/knowledgecenter/SSGU8G_14.1.0/com.ibm.adref.doc/ids_adr_0266.htm?view=kc" TargetMode="External"/><Relationship Id="rId4" Type="http://schemas.openxmlformats.org/officeDocument/2006/relationships/hyperlink" Target="https://www.ibm.com/support/knowledgecenter/SSGU8G_14.1.0/com.ibm.adref.doc/ids_adr_0212.htm?view=kc" TargetMode="External"/><Relationship Id="rId9" Type="http://schemas.openxmlformats.org/officeDocument/2006/relationships/hyperlink" Target="https://www.ibm.com/support/knowledgecenter/SSGU8G_14.1.0/com.ibm.adref.doc/ids_adr_1090.htm?view=kc" TargetMode="External"/><Relationship Id="rId14" Type="http://schemas.openxmlformats.org/officeDocument/2006/relationships/hyperlink" Target="https://www.ibm.com/support/knowledgecenter/SSGU8G_14.1.0/com.ibm.adref.doc/ids_adr_0220.htm?view=kc" TargetMode="External"/><Relationship Id="rId22" Type="http://schemas.openxmlformats.org/officeDocument/2006/relationships/hyperlink" Target="https://www.ibm.com/support/knowledgecenter/SSGU8G_14.1.0/com.ibm.adref.doc/ids_adr_0228.htm?view=kc" TargetMode="External"/><Relationship Id="rId27" Type="http://schemas.openxmlformats.org/officeDocument/2006/relationships/hyperlink" Target="https://www.ibm.com/support/knowledgecenter/SSGU8G_14.1.0/com.ibm.adref.doc/ids_adr_0233.htm?view=kc" TargetMode="External"/><Relationship Id="rId30" Type="http://schemas.openxmlformats.org/officeDocument/2006/relationships/hyperlink" Target="https://www.ibm.com/support/knowledgecenter/SSGU8G_14.1.0/com.ibm.adref.doc/ids_adr_1092.htm?view=kc" TargetMode="External"/><Relationship Id="rId35" Type="http://schemas.openxmlformats.org/officeDocument/2006/relationships/hyperlink" Target="https://www.ibm.com/support/knowledgecenter/SSGU8G_14.1.0/com.ibm.adref.doc/ids_adr_0240.htm?view=kc" TargetMode="External"/><Relationship Id="rId43" Type="http://schemas.openxmlformats.org/officeDocument/2006/relationships/hyperlink" Target="https://www.ibm.com/support/knowledgecenter/SSGU8G_14.1.0/com.ibm.adref.doc/ids_adr_0251.htm?view=kc" TargetMode="External"/><Relationship Id="rId48" Type="http://schemas.openxmlformats.org/officeDocument/2006/relationships/hyperlink" Target="https://www.ibm.com/support/knowledgecenter/SSGU8G_14.1.0/com.ibm.adref.doc/ids_adr_0256.htm?view=kc" TargetMode="External"/><Relationship Id="rId56" Type="http://schemas.openxmlformats.org/officeDocument/2006/relationships/hyperlink" Target="https://www.ibm.com/support/knowledgecenter/SSGU8G_14.1.0/com.ibm.adref.doc/ids_adr_0262.htm?view=kc" TargetMode="External"/><Relationship Id="rId8" Type="http://schemas.openxmlformats.org/officeDocument/2006/relationships/hyperlink" Target="https://www.ibm.com/support/knowledgecenter/SSGU8G_14.1.0/com.ibm.adref.doc/ids_adr_0216.htm?view=kc" TargetMode="External"/><Relationship Id="rId51" Type="http://schemas.openxmlformats.org/officeDocument/2006/relationships/hyperlink" Target="https://www.ibm.com/support/knowledgecenter/SSGU8G_14.1.0/com.ibm.adref.doc/ids_adr_0258.htm?view=kc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ibm.com/support/knowledgecenter/SSGU8G_14.1.0/com.ibm.adref.doc/ids_adr_1170.htm?view=kc" TargetMode="External"/><Relationship Id="rId17" Type="http://schemas.openxmlformats.org/officeDocument/2006/relationships/hyperlink" Target="https://www.ibm.com/support/knowledgecenter/SSGU8G_14.1.0/com.ibm.adref.doc/ids_adr_0228.htm?view=kc" TargetMode="External"/><Relationship Id="rId25" Type="http://schemas.openxmlformats.org/officeDocument/2006/relationships/hyperlink" Target="https://www.ibm.com/support/knowledgecenter/SSGU8G_14.1.0/com.ibm.adref.doc/ids_adr_0231.htm?view=kc" TargetMode="External"/><Relationship Id="rId33" Type="http://schemas.openxmlformats.org/officeDocument/2006/relationships/hyperlink" Target="https://www.ibm.com/support/knowledgecenter/SSGU8G_14.1.0/com.ibm.adref.doc/ids_adr_0238.htm?view=kc" TargetMode="External"/><Relationship Id="rId38" Type="http://schemas.openxmlformats.org/officeDocument/2006/relationships/hyperlink" Target="https://www.ibm.com/support/knowledgecenter/SSGU8G_14.1.0/com.ibm.adref.doc/ids_adr_0243.htm?view=kc" TargetMode="External"/><Relationship Id="rId46" Type="http://schemas.openxmlformats.org/officeDocument/2006/relationships/hyperlink" Target="https://www.ibm.com/support/knowledgecenter/SSGU8G_14.1.0/com.ibm.adref.doc/ids_adr_0253.htm?view=kc" TargetMode="External"/><Relationship Id="rId59" Type="http://schemas.openxmlformats.org/officeDocument/2006/relationships/hyperlink" Target="https://www.ibm.com/support/knowledgecenter/SSGU8G_14.1.0/com.ibm.adref.doc/ids_adr_0265.htm?view=k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1810</Words>
  <Characters>10322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Pashum rajessh</dc:creator>
  <cp:keywords/>
  <dc:description/>
  <cp:lastModifiedBy>Microsoft account</cp:lastModifiedBy>
  <cp:revision>2</cp:revision>
  <dcterms:created xsi:type="dcterms:W3CDTF">2024-07-26T00:14:00Z</dcterms:created>
  <dcterms:modified xsi:type="dcterms:W3CDTF">2024-07-26T00:14:00Z</dcterms:modified>
</cp:coreProperties>
</file>