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54" w:rsidRDefault="00B1054D">
      <w:r w:rsidRPr="00B1054D">
        <w:t>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</w:t>
      </w:r>
    </w:p>
    <w:p w:rsidR="00802AF2" w:rsidRDefault="00DC3661">
      <w:r>
        <w:t>-----------------------------------------------------------------------------------------------------------------------------------</w:t>
      </w:r>
    </w:p>
    <w:p w:rsidR="00B1054D" w:rsidRDefault="00B1054D">
      <w:r w:rsidRPr="00B1054D"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</w:t>
      </w:r>
      <w:r>
        <w:t xml:space="preserve">SECOND </w:t>
      </w:r>
      <w:r w:rsidRPr="00B1054D">
        <w:t xml:space="preserve"> COLUMN)" + Chr(13) + Chr(10) + "&lt;/TD&gt;&lt;TD bgcolor=Write the backgroung color of cell or leave it blank&gt;" + Chr(13) + Chr(10) + "&lt;P&gt;Write your Text here (</w:t>
      </w:r>
      <w:r>
        <w:t>THIRD</w:t>
      </w:r>
      <w:r w:rsidRPr="00B1054D">
        <w:t xml:space="preserve"> COLUMN)" + Chr(13) + Chr(10) + "&lt;/TD&gt;&lt;/TR&gt;" + Chr(13) + Chr(10) +</w:t>
      </w:r>
    </w:p>
    <w:p w:rsidR="00DC3661" w:rsidRDefault="00DC3661">
      <w:r>
        <w:t>-------------------------------------------------------------------------------------------------------------------------------------</w:t>
      </w:r>
    </w:p>
    <w:p w:rsidR="00B1054D" w:rsidRDefault="00802AF2" w:rsidP="00802AF2">
      <w:r>
        <w:t>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  + Chr(13) + Chr(10) + "&lt;P&gt;Write your Text here (FOURTH COLUMN)" + Chr(13) + Chr(10) + "&lt;/TD&gt;&lt;TD bgcolor=Write the backgroung color of cell or leave it blank&gt;" + Chr(13) + Chr(10) + "&lt;/TD&gt;&lt;/TR&gt;" + Chr(13) + Chr(10) +</w:t>
      </w:r>
    </w:p>
    <w:p w:rsidR="00DC3661" w:rsidRDefault="00DC3661" w:rsidP="00802AF2">
      <w:r>
        <w:t>----------------------------------------------------------------------------------------------------------------------------------------</w:t>
      </w:r>
    </w:p>
    <w:p w:rsidR="00C26087" w:rsidRDefault="00C26087" w:rsidP="00C26087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</w:t>
      </w:r>
      <w:r w:rsidR="00EF4AA6">
        <w:t>SECOND</w:t>
      </w:r>
      <w:r>
        <w:t xml:space="preserve"> COLUMN)" + Chr(13) + Chr(10) + "&lt;/TD&gt;&lt;TD bgcolor=Write the backgroung color of cell or leave it blank&gt;" + Chr(13) + Chr(10) + "&lt;P&gt;Write your Text here (</w:t>
      </w:r>
      <w:r w:rsidR="00EF4AA6">
        <w:t>THIRD</w:t>
      </w:r>
      <w:r>
        <w:t xml:space="preserve"> COLUMN)" + Chr(13) + Chr(10) + "&lt;/TD&gt;&lt;TD bgcolor=Write the backgroung color of cell or leave it blank&gt;" _</w:t>
      </w:r>
    </w:p>
    <w:p w:rsidR="00B1054D" w:rsidRDefault="00C26087" w:rsidP="00C26087">
      <w:r>
        <w:t xml:space="preserve">  + Chr(13) + Chr(10) + "&lt;P&gt;Write your Text here (</w:t>
      </w:r>
      <w:r w:rsidR="00EF4AA6">
        <w:t>FOURTH</w:t>
      </w:r>
      <w:r>
        <w:t xml:space="preserve"> COLUMN)" + Chr(13) + Chr(10) + "&lt;/TD&gt;&lt;TD bgcolor=Write the backgroung color of cell or leave it blank&gt;" + Chr(13) + Chr(10) + "&lt;P&gt;Write your Text here (</w:t>
      </w:r>
      <w:r w:rsidR="00EF4AA6">
        <w:t>FIFTH</w:t>
      </w:r>
      <w:r>
        <w:t xml:space="preserve"> COLUMN)" + Chr(13) + Chr(10) + "&lt;/TD&gt;&lt;TD bgcolor=Write the backgroung color of cell or leave it blank&gt;" + Chr(13) + Chr(10) + "&lt;/TD&gt;&lt;/TR&gt;" + Chr(13) + Chr(10) +</w:t>
      </w:r>
    </w:p>
    <w:p w:rsidR="00B1054D" w:rsidRDefault="00B1054D"/>
    <w:p w:rsidR="00802AF2" w:rsidRDefault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DC3661" w:rsidRDefault="00DC3661" w:rsidP="00802AF2"/>
    <w:p w:rsidR="00802AF2" w:rsidRDefault="00802AF2" w:rsidP="00802AF2">
      <w:r>
        <w:t>Private Sub Combo3_Click()</w:t>
      </w:r>
    </w:p>
    <w:p w:rsidR="00802AF2" w:rsidRDefault="00802AF2" w:rsidP="00802AF2">
      <w:r>
        <w:t>Select Case Combo3.List(Combo3.ListIndex)</w:t>
      </w:r>
    </w:p>
    <w:p w:rsidR="00802AF2" w:rsidRDefault="00802AF2" w:rsidP="00802AF2">
      <w:r>
        <w:t>Case "1 * 1"</w:t>
      </w:r>
    </w:p>
    <w:p w:rsidR="00802AF2" w:rsidRDefault="00802AF2" w:rsidP="00802AF2">
      <w:r>
        <w:t xml:space="preserve"> RTBox.SelText = RTBox.SelText + Chr(13) + Chr(10) + "&lt;P&gt;&lt;TABLE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"&lt;/TABLE&gt;&lt;/P&gt;"</w:t>
      </w:r>
    </w:p>
    <w:p w:rsidR="00802AF2" w:rsidRDefault="00802AF2" w:rsidP="00802AF2"/>
    <w:p w:rsidR="00802AF2" w:rsidRDefault="00802AF2" w:rsidP="00802AF2">
      <w:r>
        <w:t>Case "1 * 2"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"1 * 3"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"1 * 4"</w:t>
      </w:r>
    </w:p>
    <w:p w:rsidR="00802AF2" w:rsidRDefault="00802AF2" w:rsidP="00802AF2">
      <w:r>
        <w:lastRenderedPageBreak/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(4th cell of the FIRST COLUMN)" + Chr(13) + Chr(10) + "&lt;/TD&gt;&lt;TD bgcolor=Write the backgroung color of cell or leave it blank&gt;"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"1 * 5"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"2 * 1"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</w:t>
      </w:r>
      <w:r>
        <w:lastRenderedPageBreak/>
        <w:t>bgcolor=Write the backgroung color of cell or leave it blank&gt;" + Chr(13) + Chr(10) + "&lt;P&gt;Write your Text here (2st cell of the FIRST ROW)" + Chr(13) + Chr(10) + "&lt;/TD&gt;" + Chr(13) + Chr(10) + "&lt;/TABLE&gt;&lt;/P&gt;"</w:t>
      </w:r>
    </w:p>
    <w:p w:rsidR="00802AF2" w:rsidRDefault="00802AF2" w:rsidP="00802AF2"/>
    <w:p w:rsidR="00802AF2" w:rsidRDefault="00802AF2" w:rsidP="00802AF2">
      <w:r>
        <w:t>Case "2 * 2"</w:t>
      </w:r>
    </w:p>
    <w:p w:rsidR="00802AF2" w:rsidRDefault="00802AF2" w:rsidP="00802AF2">
      <w:r>
        <w:t xml:space="preserve"> 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802AF2" w:rsidRDefault="00802AF2" w:rsidP="00802AF2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"2 * 3"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802AF2" w:rsidRDefault="00802AF2" w:rsidP="00802AF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"2 * 4"</w:t>
      </w:r>
    </w:p>
    <w:p w:rsidR="00802AF2" w:rsidRDefault="00802AF2" w:rsidP="00802AF2">
      <w:r>
        <w:lastRenderedPageBreak/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"3 * 1"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"&lt;/TABLE&gt;&lt;/P&gt;"</w:t>
      </w:r>
    </w:p>
    <w:p w:rsidR="00802AF2" w:rsidRDefault="00802AF2" w:rsidP="00802AF2"/>
    <w:p w:rsidR="00802AF2" w:rsidRDefault="00802AF2" w:rsidP="00802AF2">
      <w:r>
        <w:t>Case "3 * 2"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</w:t>
      </w:r>
      <w:r>
        <w:lastRenderedPageBreak/>
        <w:t>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802AF2" w:rsidRDefault="00802AF2" w:rsidP="00802AF2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"3 * 3"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802AF2" w:rsidRDefault="00802AF2" w:rsidP="00802AF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802AF2" w:rsidRDefault="00802AF2" w:rsidP="00802AF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lastRenderedPageBreak/>
        <w:t>Case "3 * 4"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802AF2" w:rsidRDefault="00802AF2" w:rsidP="00802AF2">
      <w:r>
        <w:t>"&lt;/TABLE&gt;&lt;/P&gt;"</w:t>
      </w:r>
    </w:p>
    <w:p w:rsidR="00802AF2" w:rsidRDefault="00802AF2" w:rsidP="00802AF2"/>
    <w:p w:rsidR="00802AF2" w:rsidRDefault="00802AF2" w:rsidP="00802AF2">
      <w:r>
        <w:t>Case "4 * 1"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</w:t>
      </w:r>
      <w:r>
        <w:lastRenderedPageBreak/>
        <w:t>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802AF2" w:rsidRDefault="00802AF2" w:rsidP="00802AF2">
      <w:r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"&lt;/TABLE&gt;&lt;/P&gt;"</w:t>
      </w:r>
    </w:p>
    <w:p w:rsidR="00802AF2" w:rsidRDefault="00802AF2" w:rsidP="00802AF2"/>
    <w:p w:rsidR="00802AF2" w:rsidRDefault="00802AF2" w:rsidP="00802AF2">
      <w:r>
        <w:t>Case "4 * 2"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802AF2" w:rsidRDefault="00802AF2" w:rsidP="00802AF2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802AF2" w:rsidRDefault="00802AF2" w:rsidP="00802AF2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"4 * 3"</w:t>
      </w:r>
    </w:p>
    <w:p w:rsidR="00802AF2" w:rsidRDefault="00802AF2" w:rsidP="00802AF2">
      <w:r>
        <w:t xml:space="preserve"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</w:t>
      </w:r>
      <w:r>
        <w:lastRenderedPageBreak/>
        <w:t>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802AF2" w:rsidRDefault="00802AF2" w:rsidP="00802AF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802AF2" w:rsidRDefault="00802AF2" w:rsidP="00802AF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802AF2" w:rsidRDefault="00802AF2" w:rsidP="00802AF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"4 * 4"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</w:t>
      </w:r>
      <w:r>
        <w:lastRenderedPageBreak/>
        <w:t>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802AF2" w:rsidRDefault="00802AF2" w:rsidP="00802AF2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802AF2" w:rsidRDefault="00802AF2" w:rsidP="00802AF2">
      <w:r>
        <w:t xml:space="preserve">  "&lt;/TABLE&gt;&lt;/P&gt;"</w:t>
      </w:r>
    </w:p>
    <w:p w:rsidR="00802AF2" w:rsidRDefault="00802AF2" w:rsidP="00802AF2"/>
    <w:p w:rsidR="00802AF2" w:rsidRDefault="00802AF2" w:rsidP="00802AF2">
      <w:r>
        <w:t>Case "5 * 1"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</w:t>
      </w:r>
      <w:r>
        <w:lastRenderedPageBreak/>
        <w:t>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802AF2" w:rsidRDefault="00802AF2" w:rsidP="00802AF2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802AF2" w:rsidRDefault="00802AF2" w:rsidP="00802AF2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"&lt;/TABLE&gt;&lt;/P&gt;"</w:t>
      </w:r>
    </w:p>
    <w:p w:rsidR="00802AF2" w:rsidRDefault="00802AF2" w:rsidP="00802AF2"/>
    <w:p w:rsidR="00802AF2" w:rsidRDefault="00802AF2" w:rsidP="00802AF2">
      <w:r>
        <w:t>Case "5 * 2"</w:t>
      </w:r>
    </w:p>
    <w:p w:rsidR="00802AF2" w:rsidRDefault="00802AF2" w:rsidP="00802AF2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802AF2" w:rsidRDefault="00802AF2" w:rsidP="00802AF2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802AF2" w:rsidRDefault="00802AF2" w:rsidP="00802AF2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"5 * 3"</w:t>
      </w:r>
    </w:p>
    <w:p w:rsidR="00802AF2" w:rsidRDefault="00802AF2" w:rsidP="00802AF2">
      <w:r>
        <w:lastRenderedPageBreak/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802AF2" w:rsidRDefault="00802AF2" w:rsidP="00802AF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802AF2" w:rsidRDefault="00802AF2" w:rsidP="00802AF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802AF2" w:rsidRDefault="00802AF2" w:rsidP="00802AF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802AF2" w:rsidRDefault="00802AF2" w:rsidP="00802AF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"&lt;/TABLE&gt;&lt;/P&gt;"</w:t>
      </w:r>
    </w:p>
    <w:p w:rsidR="00802AF2" w:rsidRDefault="00802AF2" w:rsidP="00802AF2"/>
    <w:p w:rsidR="00802AF2" w:rsidRDefault="00802AF2" w:rsidP="00802AF2">
      <w:r>
        <w:t>Case "5 * 4"</w:t>
      </w:r>
    </w:p>
    <w:p w:rsidR="00802AF2" w:rsidRDefault="00802AF2" w:rsidP="00802AF2">
      <w:r>
        <w:t xml:space="preserve">  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</w:t>
      </w:r>
      <w:r>
        <w:lastRenderedPageBreak/>
        <w:t>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802AF2" w:rsidRDefault="00802AF2" w:rsidP="00802AF2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802AF2" w:rsidRDefault="00802AF2" w:rsidP="00802AF2">
      <w:r>
        <w:t xml:space="preserve">  "&lt;TR&gt;" + Chr(13) + Chr(10) + "&lt;TD bgcolor=Write the backgroung color of cell or leave it blank&gt;" + Chr(13) + Chr(10) + "&lt;P&gt;Write your Text here ( FIRST COLUMN)" + Chr(13) + Chr(10) + "&lt;/TD&gt;&lt;TD </w:t>
      </w:r>
      <w:r>
        <w:lastRenderedPageBreak/>
        <w:t>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802AF2" w:rsidRDefault="00802AF2" w:rsidP="00802AF2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802AF2" w:rsidRDefault="00802AF2" w:rsidP="00802AF2">
      <w:r>
        <w:t>"&lt;/TABLE&gt;&lt;/P&gt;"</w:t>
      </w:r>
    </w:p>
    <w:p w:rsidR="00802AF2" w:rsidRDefault="00802AF2" w:rsidP="00802AF2">
      <w:r>
        <w:t>End Select</w:t>
      </w:r>
    </w:p>
    <w:p w:rsidR="00802AF2" w:rsidRDefault="00802AF2" w:rsidP="00802AF2">
      <w:r>
        <w:t>End Sub</w:t>
      </w:r>
    </w:p>
    <w:sectPr w:rsidR="00802AF2" w:rsidSect="0075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054D"/>
    <w:rsid w:val="00750C54"/>
    <w:rsid w:val="00802AF2"/>
    <w:rsid w:val="00B1054D"/>
    <w:rsid w:val="00C26087"/>
    <w:rsid w:val="00DC3661"/>
    <w:rsid w:val="00EF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5827</Words>
  <Characters>33217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2010-05-08T13:00:00Z</dcterms:created>
  <dcterms:modified xsi:type="dcterms:W3CDTF">2010-05-08T13:31:00Z</dcterms:modified>
</cp:coreProperties>
</file>