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B7176" w14:textId="0CF3368C" w:rsidR="009B6E17" w:rsidRPr="0020383B" w:rsidRDefault="009B6E17" w:rsidP="009B6E17">
      <w:pPr>
        <w:contextualSpacing/>
        <w:rPr>
          <w:rFonts w:ascii="Arial" w:hAnsi="Arial" w:cs="Arial"/>
          <w:sz w:val="24"/>
          <w:szCs w:val="24"/>
        </w:rPr>
      </w:pPr>
    </w:p>
    <w:p w14:paraId="02FAD920" w14:textId="74B5C45F" w:rsidR="00A53ACB" w:rsidRPr="0020383B" w:rsidRDefault="009B6E17" w:rsidP="009B6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Go to /react_node_backend</w:t>
      </w:r>
    </w:p>
    <w:p w14:paraId="6D68593B" w14:textId="77777777" w:rsidR="009B6E17" w:rsidRPr="0020383B" w:rsidRDefault="009B6E17" w:rsidP="009B6E17">
      <w:pPr>
        <w:pStyle w:val="ListParagraph"/>
        <w:rPr>
          <w:rFonts w:ascii="Arial" w:hAnsi="Arial" w:cs="Arial"/>
          <w:sz w:val="24"/>
          <w:szCs w:val="24"/>
        </w:rPr>
      </w:pPr>
    </w:p>
    <w:p w14:paraId="0D3D80FE" w14:textId="77777777" w:rsidR="00A53ACB" w:rsidRPr="0020383B" w:rsidRDefault="00A53ACB" w:rsidP="00A53A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 xml:space="preserve">Install all dependencies as mentioned in package.json </w:t>
      </w:r>
    </w:p>
    <w:p w14:paraId="1AA97253" w14:textId="2D4A0F66" w:rsidR="00A53ACB" w:rsidRPr="0020383B" w:rsidRDefault="00A53ACB" w:rsidP="00A53A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npm install</w:t>
      </w:r>
    </w:p>
    <w:p w14:paraId="52F6E72E" w14:textId="77777777" w:rsidR="00A53ACB" w:rsidRPr="0020383B" w:rsidRDefault="00A53ACB" w:rsidP="00A53ACB">
      <w:pPr>
        <w:pStyle w:val="ListParagraph"/>
        <w:rPr>
          <w:rFonts w:ascii="Arial" w:hAnsi="Arial" w:cs="Arial"/>
          <w:sz w:val="24"/>
          <w:szCs w:val="24"/>
        </w:rPr>
      </w:pPr>
    </w:p>
    <w:p w14:paraId="284BA1CA" w14:textId="7E03568A" w:rsidR="00A53ACB" w:rsidRPr="0020383B" w:rsidRDefault="00A53ACB" w:rsidP="00A53A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Run below command</w:t>
      </w:r>
      <w:r w:rsidR="009B6E17" w:rsidRPr="0020383B">
        <w:rPr>
          <w:rFonts w:ascii="Arial" w:hAnsi="Arial" w:cs="Arial"/>
          <w:sz w:val="24"/>
          <w:szCs w:val="24"/>
        </w:rPr>
        <w:t xml:space="preserve"> </w:t>
      </w:r>
      <w:r w:rsidRPr="0020383B">
        <w:rPr>
          <w:rFonts w:ascii="Arial" w:hAnsi="Arial" w:cs="Arial"/>
          <w:sz w:val="24"/>
          <w:szCs w:val="24"/>
        </w:rPr>
        <w:t>:</w:t>
      </w:r>
      <w:r w:rsidR="009B6E17" w:rsidRPr="0020383B">
        <w:rPr>
          <w:rFonts w:ascii="Arial" w:hAnsi="Arial" w:cs="Arial"/>
          <w:sz w:val="24"/>
          <w:szCs w:val="24"/>
        </w:rPr>
        <w:t xml:space="preserve"> </w:t>
      </w:r>
    </w:p>
    <w:p w14:paraId="7E0F2B27" w14:textId="05F34041" w:rsidR="009B6E17" w:rsidRPr="0020383B" w:rsidRDefault="00A53ACB" w:rsidP="00A53A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npm run start-dev</w:t>
      </w:r>
      <w:r w:rsidR="009B6E17" w:rsidRPr="0020383B">
        <w:rPr>
          <w:rFonts w:ascii="Arial" w:hAnsi="Arial" w:cs="Arial"/>
          <w:sz w:val="24"/>
          <w:szCs w:val="24"/>
        </w:rPr>
        <w:t xml:space="preserve"> at location :</w:t>
      </w:r>
      <w:r w:rsidR="00253561">
        <w:rPr>
          <w:rFonts w:ascii="Arial" w:hAnsi="Arial" w:cs="Arial"/>
          <w:sz w:val="24"/>
          <w:szCs w:val="24"/>
        </w:rPr>
        <w:t xml:space="preserve"> </w:t>
      </w:r>
      <w:r w:rsidR="00253561" w:rsidRPr="0020383B">
        <w:rPr>
          <w:rFonts w:ascii="Arial" w:hAnsi="Arial" w:cs="Arial"/>
          <w:sz w:val="24"/>
          <w:szCs w:val="24"/>
        </w:rPr>
        <w:t>/react_node_backend</w:t>
      </w:r>
    </w:p>
    <w:p w14:paraId="788F9354" w14:textId="39F750BB" w:rsidR="00A53ACB" w:rsidRPr="0020383B" w:rsidRDefault="00A53ACB" w:rsidP="00A53A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This will start ReactJS server on 3000 port and NodeJS server will start at 3001 port.</w:t>
      </w:r>
    </w:p>
    <w:p w14:paraId="5FE0EC79" w14:textId="7DE84BC8" w:rsidR="009B6E17" w:rsidRPr="0020383B" w:rsidRDefault="009B6E17" w:rsidP="009B6E17">
      <w:pPr>
        <w:rPr>
          <w:rFonts w:ascii="Arial" w:hAnsi="Arial" w:cs="Arial"/>
          <w:sz w:val="24"/>
          <w:szCs w:val="24"/>
        </w:rPr>
      </w:pPr>
    </w:p>
    <w:p w14:paraId="2AAF20D8" w14:textId="191F5BB1" w:rsidR="009B6E17" w:rsidRPr="0020383B" w:rsidRDefault="009B6E17" w:rsidP="009B6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Go to /kafka_backend</w:t>
      </w:r>
    </w:p>
    <w:p w14:paraId="1B8BD371" w14:textId="77777777" w:rsidR="009B6E17" w:rsidRPr="0020383B" w:rsidRDefault="009B6E17" w:rsidP="009B6E17">
      <w:pPr>
        <w:pStyle w:val="ListParagraph"/>
        <w:rPr>
          <w:rFonts w:ascii="Arial" w:hAnsi="Arial" w:cs="Arial"/>
          <w:sz w:val="24"/>
          <w:szCs w:val="24"/>
        </w:rPr>
      </w:pPr>
    </w:p>
    <w:p w14:paraId="5E3B48C7" w14:textId="77777777" w:rsidR="009B6E17" w:rsidRPr="0020383B" w:rsidRDefault="009B6E17" w:rsidP="009B6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 xml:space="preserve">Install all dependencies as mentioned in package.json </w:t>
      </w:r>
    </w:p>
    <w:p w14:paraId="2363D303" w14:textId="77777777" w:rsidR="009B6E17" w:rsidRPr="0020383B" w:rsidRDefault="009B6E17" w:rsidP="009B6E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npm install</w:t>
      </w:r>
    </w:p>
    <w:p w14:paraId="47A2CFF7" w14:textId="77777777" w:rsidR="009B6E17" w:rsidRPr="0020383B" w:rsidRDefault="009B6E17" w:rsidP="009B6E17">
      <w:pPr>
        <w:pStyle w:val="ListParagraph"/>
        <w:rPr>
          <w:rFonts w:ascii="Arial" w:hAnsi="Arial" w:cs="Arial"/>
          <w:sz w:val="24"/>
          <w:szCs w:val="24"/>
        </w:rPr>
      </w:pPr>
    </w:p>
    <w:p w14:paraId="4C110135" w14:textId="6500C9EA" w:rsidR="009B6E17" w:rsidRPr="0020383B" w:rsidRDefault="009B6E17" w:rsidP="009B6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Run below command : /kafka_backend</w:t>
      </w:r>
    </w:p>
    <w:p w14:paraId="43683D39" w14:textId="7A0DDB5F" w:rsidR="009B6E17" w:rsidRPr="0020383B" w:rsidRDefault="009B6E17" w:rsidP="009B6E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 xml:space="preserve">npm start </w:t>
      </w:r>
      <w:r w:rsidRPr="0020383B">
        <w:rPr>
          <w:rFonts w:ascii="Arial" w:hAnsi="Arial" w:cs="Arial"/>
          <w:b/>
          <w:sz w:val="24"/>
          <w:szCs w:val="24"/>
        </w:rPr>
        <w:t>or</w:t>
      </w:r>
      <w:r w:rsidRPr="0020383B">
        <w:rPr>
          <w:rFonts w:ascii="Arial" w:hAnsi="Arial" w:cs="Arial"/>
          <w:sz w:val="24"/>
          <w:szCs w:val="24"/>
        </w:rPr>
        <w:t xml:space="preserve"> node server.js</w:t>
      </w:r>
    </w:p>
    <w:p w14:paraId="11018DED" w14:textId="5760AEE4" w:rsidR="009B6E17" w:rsidRDefault="009B6E17" w:rsidP="009B6E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This will start Kafka Backend NodeJS server.</w:t>
      </w:r>
    </w:p>
    <w:p w14:paraId="33224C47" w14:textId="34BED70F" w:rsidR="0020383B" w:rsidRDefault="0020383B" w:rsidP="0020383B">
      <w:pPr>
        <w:rPr>
          <w:rFonts w:ascii="Arial" w:hAnsi="Arial" w:cs="Arial"/>
          <w:sz w:val="24"/>
          <w:szCs w:val="24"/>
        </w:rPr>
      </w:pPr>
    </w:p>
    <w:p w14:paraId="184D3304" w14:textId="0D271A1D" w:rsidR="0020383B" w:rsidRPr="0020383B" w:rsidRDefault="0020383B" w:rsidP="0020383B">
      <w:pPr>
        <w:rPr>
          <w:rFonts w:ascii="Arial" w:hAnsi="Arial" w:cs="Arial"/>
          <w:b/>
          <w:sz w:val="24"/>
          <w:szCs w:val="24"/>
        </w:rPr>
      </w:pPr>
      <w:r w:rsidRPr="0020383B">
        <w:rPr>
          <w:rFonts w:ascii="Arial" w:hAnsi="Arial" w:cs="Arial"/>
          <w:b/>
          <w:sz w:val="24"/>
          <w:szCs w:val="24"/>
        </w:rPr>
        <w:t>Guidelines:</w:t>
      </w:r>
    </w:p>
    <w:p w14:paraId="0C7DE166" w14:textId="77777777" w:rsidR="0020383B" w:rsidRPr="001877F1" w:rsidRDefault="0020383B" w:rsidP="009B6E17">
      <w:pPr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>To add react component and define path</w:t>
      </w:r>
    </w:p>
    <w:p w14:paraId="70B14163" w14:textId="13EFF568" w:rsidR="0020383B" w:rsidRDefault="0020383B" w:rsidP="0020383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component file at : </w:t>
      </w:r>
      <w:r w:rsidRPr="0020383B">
        <w:rPr>
          <w:rFonts w:ascii="Arial" w:hAnsi="Arial" w:cs="Arial"/>
          <w:sz w:val="24"/>
          <w:szCs w:val="24"/>
        </w:rPr>
        <w:t>react_node_backend : src/Components</w:t>
      </w:r>
    </w:p>
    <w:p w14:paraId="53B03A08" w14:textId="1E2D3F82" w:rsidR="009B6E17" w:rsidRPr="0020383B" w:rsidRDefault="0020383B" w:rsidP="0020383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20383B">
        <w:rPr>
          <w:rFonts w:ascii="Arial" w:hAnsi="Arial" w:cs="Arial"/>
          <w:sz w:val="24"/>
          <w:szCs w:val="24"/>
        </w:rPr>
        <w:t>hen add the path in react_node_backend/src/index.js</w:t>
      </w:r>
      <w:r>
        <w:rPr>
          <w:rFonts w:ascii="Arial" w:hAnsi="Arial" w:cs="Arial"/>
          <w:sz w:val="24"/>
          <w:szCs w:val="24"/>
        </w:rPr>
        <w:t xml:space="preserve"> and also define path there.</w:t>
      </w:r>
    </w:p>
    <w:p w14:paraId="2C31040F" w14:textId="77777777" w:rsidR="0020383B" w:rsidRPr="001877F1" w:rsidRDefault="0020383B" w:rsidP="009B6E17">
      <w:pPr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 xml:space="preserve">To add and API: </w:t>
      </w:r>
    </w:p>
    <w:p w14:paraId="74888B66" w14:textId="0671BF2D" w:rsidR="0020383B" w:rsidRPr="0020383B" w:rsidRDefault="0020383B" w:rsidP="002038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 xml:space="preserve">Go to react_node_backend/app/routes.routes.js </w:t>
      </w:r>
    </w:p>
    <w:p w14:paraId="54BFD3EC" w14:textId="6DB69B35" w:rsidR="0020383B" w:rsidRPr="0020383B" w:rsidRDefault="0020383B" w:rsidP="002038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Add route like login.</w:t>
      </w:r>
    </w:p>
    <w:p w14:paraId="116D37B1" w14:textId="6DA85DF5" w:rsidR="0020383B" w:rsidRPr="0020383B" w:rsidRDefault="0020383B" w:rsidP="002038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Go to react_node_backend/app/controllers/controller.js</w:t>
      </w:r>
    </w:p>
    <w:p w14:paraId="6F2969A6" w14:textId="43098800" w:rsidR="0020383B" w:rsidRPr="0020383B" w:rsidRDefault="0020383B" w:rsidP="002038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383B">
        <w:rPr>
          <w:rFonts w:ascii="Arial" w:hAnsi="Arial" w:cs="Arial"/>
          <w:sz w:val="24"/>
          <w:szCs w:val="24"/>
        </w:rPr>
        <w:t>Provide implementation as login.</w:t>
      </w:r>
    </w:p>
    <w:p w14:paraId="08E0DAC4" w14:textId="2B900511" w:rsidR="0020383B" w:rsidRPr="001877F1" w:rsidRDefault="0020383B" w:rsidP="0020383B">
      <w:pPr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>When Creating new topic:</w:t>
      </w:r>
    </w:p>
    <w:p w14:paraId="576DEFC9" w14:textId="5E3FDEC3" w:rsidR="0020383B" w:rsidRDefault="0020383B" w:rsidP="0020383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kafka_backend/server.js</w:t>
      </w:r>
    </w:p>
    <w:p w14:paraId="5351C365" w14:textId="2F794960" w:rsidR="0020383B" w:rsidRDefault="001877F1" w:rsidP="0020383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code to create topic. Understand the code and your topic creation code similar to existing code.</w:t>
      </w:r>
    </w:p>
    <w:p w14:paraId="5B00BD5E" w14:textId="4BAE5D65" w:rsidR="001877F1" w:rsidRDefault="001877F1" w:rsidP="0020383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the same in kafka_topics.bat file located parallel to kafka_backend.</w:t>
      </w:r>
    </w:p>
    <w:p w14:paraId="7B41D988" w14:textId="4EE8FE1B" w:rsidR="00ED6548" w:rsidRDefault="00ED6548" w:rsidP="0020383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users can also create their own .sh file.</w:t>
      </w:r>
      <w:bookmarkStart w:id="0" w:name="_GoBack"/>
      <w:bookmarkEnd w:id="0"/>
    </w:p>
    <w:p w14:paraId="4DAECFF4" w14:textId="466C9A2F" w:rsidR="001877F1" w:rsidRDefault="001877F1" w:rsidP="001877F1">
      <w:pPr>
        <w:pStyle w:val="ListParagraph"/>
        <w:rPr>
          <w:rFonts w:ascii="Arial" w:hAnsi="Arial" w:cs="Arial"/>
          <w:sz w:val="24"/>
          <w:szCs w:val="24"/>
        </w:rPr>
      </w:pPr>
    </w:p>
    <w:p w14:paraId="7F8A881B" w14:textId="6FFF152B" w:rsidR="001877F1" w:rsidRPr="001877F1" w:rsidRDefault="001877F1" w:rsidP="001877F1">
      <w:pPr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>Creating Mongoose Schema</w:t>
      </w:r>
    </w:p>
    <w:p w14:paraId="27DBF527" w14:textId="77777777" w:rsidR="001877F1" w:rsidRDefault="001877F1" w:rsidP="001877F1">
      <w:pPr>
        <w:pStyle w:val="ListParagraph"/>
        <w:rPr>
          <w:rFonts w:ascii="Arial" w:hAnsi="Arial" w:cs="Arial"/>
          <w:sz w:val="24"/>
          <w:szCs w:val="24"/>
        </w:rPr>
      </w:pPr>
    </w:p>
    <w:p w14:paraId="4F63CF0C" w14:textId="22142658" w:rsidR="001877F1" w:rsidRDefault="001877F1" w:rsidP="001877F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kafka_backend/model and store schmea file here. </w:t>
      </w:r>
    </w:p>
    <w:p w14:paraId="5FDEB7B3" w14:textId="3B81FB7A" w:rsidR="001877F1" w:rsidRDefault="001877F1" w:rsidP="001877F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77F1">
        <w:rPr>
          <w:rFonts w:ascii="Arial" w:hAnsi="Arial" w:cs="Arial"/>
          <w:sz w:val="24"/>
          <w:szCs w:val="24"/>
        </w:rPr>
        <w:t>Also provide atleast findById, findAll,create,update method in that file itself. It is required as per project document.</w:t>
      </w:r>
    </w:p>
    <w:p w14:paraId="04994300" w14:textId="28B8680F" w:rsidR="001877F1" w:rsidRDefault="001877F1" w:rsidP="001877F1">
      <w:pPr>
        <w:rPr>
          <w:rFonts w:ascii="Arial" w:hAnsi="Arial" w:cs="Arial"/>
          <w:sz w:val="24"/>
          <w:szCs w:val="24"/>
        </w:rPr>
      </w:pPr>
    </w:p>
    <w:p w14:paraId="609CBF6B" w14:textId="38A9D2CB" w:rsidR="001877F1" w:rsidRDefault="001877F1" w:rsidP="001877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API implementation in kafka_backend</w:t>
      </w:r>
    </w:p>
    <w:p w14:paraId="66087B5A" w14:textId="2AE663B1" w:rsidR="001877F1" w:rsidRPr="001877F1" w:rsidRDefault="001877F1" w:rsidP="001877F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consumer in server.js of kafka_backend follow pattern as per login_request.</w:t>
      </w:r>
    </w:p>
    <w:p w14:paraId="01E0D6F9" w14:textId="77777777" w:rsidR="001877F1" w:rsidRPr="001877F1" w:rsidRDefault="001877F1" w:rsidP="001877F1">
      <w:pPr>
        <w:ind w:left="360"/>
        <w:rPr>
          <w:rFonts w:ascii="Arial" w:hAnsi="Arial" w:cs="Arial"/>
          <w:b/>
          <w:sz w:val="24"/>
          <w:szCs w:val="24"/>
        </w:rPr>
      </w:pPr>
    </w:p>
    <w:p w14:paraId="457CD24D" w14:textId="63938114" w:rsidR="001877F1" w:rsidRPr="001877F1" w:rsidRDefault="001877F1" w:rsidP="001877F1">
      <w:pPr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>Most Important</w:t>
      </w:r>
    </w:p>
    <w:p w14:paraId="5133B90C" w14:textId="075ED096" w:rsidR="001877F1" w:rsidRDefault="001877F1" w:rsidP="00187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carefully. Protect others code. We will soon define commit process to be followed by all.</w:t>
      </w:r>
    </w:p>
    <w:p w14:paraId="1C221853" w14:textId="049E8A7E" w:rsidR="001877F1" w:rsidRDefault="001877F1" w:rsidP="00187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D402BA" w14:textId="7E81A507" w:rsidR="001877F1" w:rsidRPr="001877F1" w:rsidRDefault="001877F1" w:rsidP="001877F1">
      <w:pPr>
        <w:ind w:left="360"/>
        <w:rPr>
          <w:rFonts w:ascii="Arial" w:hAnsi="Arial" w:cs="Arial"/>
          <w:b/>
          <w:sz w:val="24"/>
          <w:szCs w:val="24"/>
        </w:rPr>
      </w:pPr>
      <w:r w:rsidRPr="001877F1">
        <w:rPr>
          <w:rFonts w:ascii="Arial" w:hAnsi="Arial" w:cs="Arial"/>
          <w:b/>
          <w:sz w:val="24"/>
          <w:szCs w:val="24"/>
        </w:rPr>
        <w:t xml:space="preserve">Happy Coding </w:t>
      </w:r>
      <w:r w:rsidRPr="001877F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BF2C79" w14:textId="107ED132" w:rsidR="0020383B" w:rsidRPr="0020383B" w:rsidRDefault="0020383B" w:rsidP="009B6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20383B" w:rsidRPr="0020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E24"/>
    <w:multiLevelType w:val="hybridMultilevel"/>
    <w:tmpl w:val="018A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253"/>
    <w:multiLevelType w:val="hybridMultilevel"/>
    <w:tmpl w:val="E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781D"/>
    <w:multiLevelType w:val="hybridMultilevel"/>
    <w:tmpl w:val="0128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C3766"/>
    <w:multiLevelType w:val="hybridMultilevel"/>
    <w:tmpl w:val="24D6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27C94"/>
    <w:multiLevelType w:val="hybridMultilevel"/>
    <w:tmpl w:val="0F80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125711"/>
    <w:rsid w:val="001877F1"/>
    <w:rsid w:val="0020383B"/>
    <w:rsid w:val="00253561"/>
    <w:rsid w:val="004E37CA"/>
    <w:rsid w:val="006D5E9A"/>
    <w:rsid w:val="009B6E17"/>
    <w:rsid w:val="00A53ACB"/>
    <w:rsid w:val="00A55911"/>
    <w:rsid w:val="00BA2C94"/>
    <w:rsid w:val="00D95E05"/>
    <w:rsid w:val="00ED6548"/>
    <w:rsid w:val="00F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43DD"/>
  <w15:chartTrackingRefBased/>
  <w15:docId w15:val="{DDDADE12-04B5-4454-B18B-3903EF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Kagdi</dc:creator>
  <cp:keywords/>
  <dc:description/>
  <cp:lastModifiedBy>Vajid Kagdi</cp:lastModifiedBy>
  <cp:revision>25</cp:revision>
  <dcterms:created xsi:type="dcterms:W3CDTF">2018-03-15T17:57:00Z</dcterms:created>
  <dcterms:modified xsi:type="dcterms:W3CDTF">2018-04-10T07:03:00Z</dcterms:modified>
</cp:coreProperties>
</file>