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7695A" w14:textId="77777777" w:rsidR="003820CB" w:rsidRPr="003820CB" w:rsidRDefault="003820CB" w:rsidP="003820CB">
      <w:r w:rsidRPr="003820CB">
        <w:t xml:space="preserve">Here’s your </w:t>
      </w:r>
      <w:r w:rsidRPr="003820CB">
        <w:rPr>
          <w:b/>
          <w:bCs/>
        </w:rPr>
        <w:t>Day 8 Daily Script Note</w:t>
      </w:r>
      <w:r w:rsidRPr="003820CB">
        <w:t xml:space="preserve"> covering everything you’ve written and practiced — with </w:t>
      </w:r>
      <w:r w:rsidRPr="003820CB">
        <w:rPr>
          <w:b/>
          <w:bCs/>
        </w:rPr>
        <w:t>clear, in-depth explanations</w:t>
      </w:r>
      <w:r w:rsidRPr="003820CB">
        <w:t xml:space="preserve"> for better understanding and future review.</w:t>
      </w:r>
    </w:p>
    <w:p w14:paraId="6F0195E8" w14:textId="77777777" w:rsidR="003820CB" w:rsidRPr="003820CB" w:rsidRDefault="003820CB" w:rsidP="003820CB">
      <w:r w:rsidRPr="003820CB">
        <w:pict w14:anchorId="481A70E1">
          <v:rect id="_x0000_i1079" style="width:0;height:1.5pt" o:hralign="center" o:hrstd="t" o:hr="t" fillcolor="#a0a0a0" stroked="f"/>
        </w:pict>
      </w:r>
    </w:p>
    <w:p w14:paraId="2AE0DAEC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🗓️</w:t>
      </w:r>
      <w:r w:rsidRPr="003820CB">
        <w:rPr>
          <w:b/>
          <w:bCs/>
        </w:rPr>
        <w:t xml:space="preserve"> Day 8 – CSS: Styling Basics and Media Presentation</w:t>
      </w:r>
    </w:p>
    <w:p w14:paraId="0F3B4A1B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🔶</w:t>
      </w:r>
      <w:r w:rsidRPr="003820CB">
        <w:rPr>
          <w:b/>
          <w:bCs/>
        </w:rPr>
        <w:t xml:space="preserve"> What I Learned Today</w:t>
      </w:r>
    </w:p>
    <w:p w14:paraId="7096B463" w14:textId="77777777" w:rsidR="003820CB" w:rsidRPr="003820CB" w:rsidRDefault="003820CB" w:rsidP="003820CB">
      <w:r w:rsidRPr="003820CB">
        <w:pict w14:anchorId="396954AF">
          <v:rect id="_x0000_i1080" style="width:0;height:1.5pt" o:hralign="center" o:hrstd="t" o:hr="t" fillcolor="#a0a0a0" stroked="f"/>
        </w:pict>
      </w:r>
    </w:p>
    <w:p w14:paraId="60933E36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🧠</w:t>
      </w:r>
      <w:r w:rsidRPr="003820CB">
        <w:rPr>
          <w:b/>
          <w:bCs/>
        </w:rPr>
        <w:t xml:space="preserve"> 1. CSS Types (How to Write CSS)</w:t>
      </w:r>
    </w:p>
    <w:p w14:paraId="0BC68E63" w14:textId="77777777" w:rsidR="003820CB" w:rsidRPr="003820CB" w:rsidRDefault="003820CB" w:rsidP="003820CB">
      <w:r w:rsidRPr="003820CB">
        <w:t xml:space="preserve">There are </w:t>
      </w:r>
      <w:r w:rsidRPr="003820CB">
        <w:rPr>
          <w:b/>
          <w:bCs/>
        </w:rPr>
        <w:t>three main ways to apply CSS</w:t>
      </w:r>
      <w:r w:rsidRPr="003820CB">
        <w:t xml:space="preserve"> to HTML:</w:t>
      </w:r>
    </w:p>
    <w:p w14:paraId="5B512D9A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1. Inline CSS</w:t>
      </w:r>
    </w:p>
    <w:p w14:paraId="544F4B47" w14:textId="77777777" w:rsidR="003820CB" w:rsidRPr="003820CB" w:rsidRDefault="003820CB" w:rsidP="003820CB">
      <w:r w:rsidRPr="003820CB">
        <w:t>&lt;h1 style="color: red;"&gt;Heading&lt;/h1&gt;</w:t>
      </w:r>
    </w:p>
    <w:p w14:paraId="0107D6F0" w14:textId="77777777" w:rsidR="003820CB" w:rsidRPr="003820CB" w:rsidRDefault="003820CB" w:rsidP="003820CB">
      <w:pPr>
        <w:numPr>
          <w:ilvl w:val="0"/>
          <w:numId w:val="1"/>
        </w:numPr>
      </w:pPr>
      <w:r w:rsidRPr="003820CB">
        <w:t>CSS is written directly in the tag.</w:t>
      </w:r>
    </w:p>
    <w:p w14:paraId="24CD5722" w14:textId="77777777" w:rsidR="003820CB" w:rsidRPr="003820CB" w:rsidRDefault="003820CB" w:rsidP="003820CB">
      <w:pPr>
        <w:numPr>
          <w:ilvl w:val="0"/>
          <w:numId w:val="1"/>
        </w:numPr>
      </w:pPr>
      <w:r w:rsidRPr="003820CB">
        <w:rPr>
          <w:rFonts w:ascii="Segoe UI Emoji" w:hAnsi="Segoe UI Emoji" w:cs="Segoe UI Emoji"/>
        </w:rPr>
        <w:t>❌</w:t>
      </w:r>
      <w:r w:rsidRPr="003820CB">
        <w:t xml:space="preserve"> Not recommended for large projects.</w:t>
      </w:r>
    </w:p>
    <w:p w14:paraId="749471B1" w14:textId="77777777" w:rsidR="003820CB" w:rsidRPr="003820CB" w:rsidRDefault="003820CB" w:rsidP="003820CB">
      <w:pPr>
        <w:numPr>
          <w:ilvl w:val="0"/>
          <w:numId w:val="1"/>
        </w:numPr>
      </w:pPr>
      <w:r w:rsidRPr="003820CB">
        <w:rPr>
          <w:rFonts w:ascii="Segoe UI Emoji" w:hAnsi="Segoe UI Emoji" w:cs="Segoe UI Emoji"/>
        </w:rPr>
        <w:t>✅</w:t>
      </w:r>
      <w:r w:rsidRPr="003820CB">
        <w:t xml:space="preserve"> Good for quick tests or one-time tweaks.</w:t>
      </w:r>
    </w:p>
    <w:p w14:paraId="7DDA7D6F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2. Internal CSS</w:t>
      </w:r>
    </w:p>
    <w:p w14:paraId="420B03BC" w14:textId="77777777" w:rsidR="003820CB" w:rsidRPr="003820CB" w:rsidRDefault="003820CB" w:rsidP="003820CB">
      <w:r w:rsidRPr="003820CB">
        <w:t>&lt;head&gt;</w:t>
      </w:r>
    </w:p>
    <w:p w14:paraId="3B9B193D" w14:textId="77777777" w:rsidR="003820CB" w:rsidRPr="003820CB" w:rsidRDefault="003820CB" w:rsidP="003820CB">
      <w:r w:rsidRPr="003820CB">
        <w:t xml:space="preserve">  &lt;style&gt;</w:t>
      </w:r>
    </w:p>
    <w:p w14:paraId="4824201D" w14:textId="77777777" w:rsidR="003820CB" w:rsidRPr="003820CB" w:rsidRDefault="003820CB" w:rsidP="003820CB">
      <w:r w:rsidRPr="003820CB">
        <w:t xml:space="preserve">    p {</w:t>
      </w:r>
    </w:p>
    <w:p w14:paraId="2CF0C20B" w14:textId="77777777" w:rsidR="003820CB" w:rsidRPr="003820CB" w:rsidRDefault="003820CB" w:rsidP="003820CB">
      <w:r w:rsidRPr="003820CB">
        <w:t xml:space="preserve">      color: green;</w:t>
      </w:r>
    </w:p>
    <w:p w14:paraId="2B50DABE" w14:textId="77777777" w:rsidR="003820CB" w:rsidRPr="003820CB" w:rsidRDefault="003820CB" w:rsidP="003820CB">
      <w:r w:rsidRPr="003820CB">
        <w:t xml:space="preserve">    }</w:t>
      </w:r>
    </w:p>
    <w:p w14:paraId="57E46E15" w14:textId="77777777" w:rsidR="003820CB" w:rsidRPr="003820CB" w:rsidRDefault="003820CB" w:rsidP="003820CB">
      <w:r w:rsidRPr="003820CB">
        <w:t xml:space="preserve">  &lt;/style&gt;</w:t>
      </w:r>
    </w:p>
    <w:p w14:paraId="71600B45" w14:textId="77777777" w:rsidR="003820CB" w:rsidRPr="003820CB" w:rsidRDefault="003820CB" w:rsidP="003820CB">
      <w:r w:rsidRPr="003820CB">
        <w:t>&lt;/head&gt;</w:t>
      </w:r>
    </w:p>
    <w:p w14:paraId="0C9D48A3" w14:textId="77777777" w:rsidR="003820CB" w:rsidRPr="003820CB" w:rsidRDefault="003820CB" w:rsidP="003820CB">
      <w:pPr>
        <w:numPr>
          <w:ilvl w:val="0"/>
          <w:numId w:val="2"/>
        </w:numPr>
      </w:pPr>
      <w:r w:rsidRPr="003820CB">
        <w:t>CSS is placed inside &lt;style&gt; tags within the HTML file.</w:t>
      </w:r>
    </w:p>
    <w:p w14:paraId="08F83E5B" w14:textId="77777777" w:rsidR="003820CB" w:rsidRPr="003820CB" w:rsidRDefault="003820CB" w:rsidP="003820CB">
      <w:pPr>
        <w:numPr>
          <w:ilvl w:val="0"/>
          <w:numId w:val="2"/>
        </w:numPr>
      </w:pPr>
      <w:r w:rsidRPr="003820CB">
        <w:rPr>
          <w:rFonts w:ascii="Segoe UI Emoji" w:hAnsi="Segoe UI Emoji" w:cs="Segoe UI Emoji"/>
        </w:rPr>
        <w:t>✅</w:t>
      </w:r>
      <w:r w:rsidRPr="003820CB">
        <w:t xml:space="preserve"> Good for small projects or quick demos.</w:t>
      </w:r>
    </w:p>
    <w:p w14:paraId="367CD1D2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3. External CSS</w:t>
      </w:r>
    </w:p>
    <w:p w14:paraId="6D8A37EF" w14:textId="77777777" w:rsidR="003820CB" w:rsidRPr="003820CB" w:rsidRDefault="003820CB" w:rsidP="003820CB">
      <w:r w:rsidRPr="003820CB">
        <w:t>&lt;head&gt;</w:t>
      </w:r>
    </w:p>
    <w:p w14:paraId="6A90B313" w14:textId="77777777" w:rsidR="003820CB" w:rsidRPr="003820CB" w:rsidRDefault="003820CB" w:rsidP="003820CB">
      <w:r w:rsidRPr="003820CB">
        <w:t xml:space="preserve">  &lt;link rel="stylesheet" href="styles.css"&gt;</w:t>
      </w:r>
    </w:p>
    <w:p w14:paraId="4C32C56E" w14:textId="77777777" w:rsidR="003820CB" w:rsidRPr="003820CB" w:rsidRDefault="003820CB" w:rsidP="003820CB">
      <w:r w:rsidRPr="003820CB">
        <w:lastRenderedPageBreak/>
        <w:t>&lt;/head&gt;</w:t>
      </w:r>
    </w:p>
    <w:p w14:paraId="52CCEB85" w14:textId="77777777" w:rsidR="003820CB" w:rsidRPr="003820CB" w:rsidRDefault="003820CB" w:rsidP="003820CB">
      <w:pPr>
        <w:numPr>
          <w:ilvl w:val="0"/>
          <w:numId w:val="3"/>
        </w:numPr>
      </w:pPr>
      <w:r w:rsidRPr="003820CB">
        <w:t>CSS is written in a separate .css file.</w:t>
      </w:r>
    </w:p>
    <w:p w14:paraId="1A743000" w14:textId="77777777" w:rsidR="003820CB" w:rsidRPr="003820CB" w:rsidRDefault="003820CB" w:rsidP="003820CB">
      <w:pPr>
        <w:numPr>
          <w:ilvl w:val="0"/>
          <w:numId w:val="3"/>
        </w:numPr>
      </w:pPr>
      <w:r w:rsidRPr="003820CB">
        <w:rPr>
          <w:rFonts w:ascii="Segoe UI Emoji" w:hAnsi="Segoe UI Emoji" w:cs="Segoe UI Emoji"/>
        </w:rPr>
        <w:t>✅</w:t>
      </w:r>
      <w:r w:rsidRPr="003820CB">
        <w:t xml:space="preserve"> Best for large projects.</w:t>
      </w:r>
    </w:p>
    <w:p w14:paraId="76622BF1" w14:textId="77777777" w:rsidR="003820CB" w:rsidRPr="003820CB" w:rsidRDefault="003820CB" w:rsidP="003820CB">
      <w:pPr>
        <w:numPr>
          <w:ilvl w:val="0"/>
          <w:numId w:val="3"/>
        </w:numPr>
      </w:pPr>
      <w:r w:rsidRPr="003820CB">
        <w:rPr>
          <w:rFonts w:ascii="Segoe UI Emoji" w:hAnsi="Segoe UI Emoji" w:cs="Segoe UI Emoji"/>
        </w:rPr>
        <w:t>✅</w:t>
      </w:r>
      <w:r w:rsidRPr="003820CB">
        <w:t xml:space="preserve"> Helps organize and reuse styles.</w:t>
      </w:r>
    </w:p>
    <w:p w14:paraId="2F3CA261" w14:textId="77777777" w:rsidR="003820CB" w:rsidRPr="003820CB" w:rsidRDefault="003820CB" w:rsidP="003820CB">
      <w:r w:rsidRPr="003820CB">
        <w:pict w14:anchorId="18E29B76">
          <v:rect id="_x0000_i1081" style="width:0;height:1.5pt" o:hralign="center" o:hrstd="t" o:hr="t" fillcolor="#a0a0a0" stroked="f"/>
        </w:pict>
      </w:r>
    </w:p>
    <w:p w14:paraId="442E3762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🎨</w:t>
      </w:r>
      <w:r w:rsidRPr="003820CB">
        <w:rPr>
          <w:b/>
          <w:bCs/>
        </w:rPr>
        <w:t xml:space="preserve"> 2. CSS Selectors and Styling</w:t>
      </w:r>
    </w:p>
    <w:p w14:paraId="3C0F83C4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Group Selectors</w:t>
      </w:r>
    </w:p>
    <w:p w14:paraId="3A3ED5E3" w14:textId="77777777" w:rsidR="003820CB" w:rsidRPr="003820CB" w:rsidRDefault="003820CB" w:rsidP="003820CB">
      <w:r w:rsidRPr="003820CB">
        <w:t>div, p {</w:t>
      </w:r>
    </w:p>
    <w:p w14:paraId="17A03D95" w14:textId="77777777" w:rsidR="003820CB" w:rsidRPr="003820CB" w:rsidRDefault="003820CB" w:rsidP="003820CB">
      <w:r w:rsidRPr="003820CB">
        <w:t xml:space="preserve">  color: red;</w:t>
      </w:r>
    </w:p>
    <w:p w14:paraId="796747FB" w14:textId="77777777" w:rsidR="003820CB" w:rsidRPr="003820CB" w:rsidRDefault="003820CB" w:rsidP="003820CB">
      <w:r w:rsidRPr="003820CB">
        <w:t xml:space="preserve">  background-color: aqua;</w:t>
      </w:r>
    </w:p>
    <w:p w14:paraId="0A4153A2" w14:textId="77777777" w:rsidR="003820CB" w:rsidRPr="003820CB" w:rsidRDefault="003820CB" w:rsidP="003820CB">
      <w:r w:rsidRPr="003820CB">
        <w:t>}</w:t>
      </w:r>
    </w:p>
    <w:p w14:paraId="0732339D" w14:textId="77777777" w:rsidR="003820CB" w:rsidRPr="003820CB" w:rsidRDefault="003820CB" w:rsidP="003820CB">
      <w:pPr>
        <w:numPr>
          <w:ilvl w:val="0"/>
          <w:numId w:val="4"/>
        </w:numPr>
      </w:pPr>
      <w:r w:rsidRPr="003820CB">
        <w:t>Applies the same styles to both &lt;div&gt; and &lt;p&gt; tags.</w:t>
      </w:r>
    </w:p>
    <w:p w14:paraId="2BF2C5A2" w14:textId="77777777" w:rsidR="003820CB" w:rsidRPr="003820CB" w:rsidRDefault="003820CB" w:rsidP="003820CB">
      <w:pPr>
        <w:numPr>
          <w:ilvl w:val="0"/>
          <w:numId w:val="4"/>
        </w:numPr>
      </w:pPr>
      <w:r w:rsidRPr="003820CB">
        <w:t>Saves code and makes your CSS cleaner.</w:t>
      </w:r>
    </w:p>
    <w:p w14:paraId="1B94A927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Single Element Selector</w:t>
      </w:r>
    </w:p>
    <w:p w14:paraId="3129F3B8" w14:textId="77777777" w:rsidR="003820CB" w:rsidRPr="003820CB" w:rsidRDefault="003820CB" w:rsidP="003820CB">
      <w:r w:rsidRPr="003820CB">
        <w:t>div {</w:t>
      </w:r>
    </w:p>
    <w:p w14:paraId="31779650" w14:textId="77777777" w:rsidR="003820CB" w:rsidRPr="003820CB" w:rsidRDefault="003820CB" w:rsidP="003820CB">
      <w:r w:rsidRPr="003820CB">
        <w:t xml:space="preserve">  color: blueviolet;</w:t>
      </w:r>
    </w:p>
    <w:p w14:paraId="53CE44F1" w14:textId="77777777" w:rsidR="003820CB" w:rsidRPr="003820CB" w:rsidRDefault="003820CB" w:rsidP="003820CB">
      <w:r w:rsidRPr="003820CB">
        <w:t xml:space="preserve">  background-color: antiquewhite;</w:t>
      </w:r>
    </w:p>
    <w:p w14:paraId="2B37AF23" w14:textId="77777777" w:rsidR="003820CB" w:rsidRPr="003820CB" w:rsidRDefault="003820CB" w:rsidP="003820CB">
      <w:r w:rsidRPr="003820CB">
        <w:t>}</w:t>
      </w:r>
    </w:p>
    <w:p w14:paraId="1246A689" w14:textId="77777777" w:rsidR="003820CB" w:rsidRPr="003820CB" w:rsidRDefault="003820CB" w:rsidP="003820CB">
      <w:pPr>
        <w:numPr>
          <w:ilvl w:val="0"/>
          <w:numId w:val="5"/>
        </w:numPr>
      </w:pPr>
      <w:r w:rsidRPr="003820CB">
        <w:t>Targets only the &lt;div&gt; elements.</w:t>
      </w:r>
    </w:p>
    <w:p w14:paraId="3B6FA0EC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Inline Styling Example:</w:t>
      </w:r>
    </w:p>
    <w:p w14:paraId="447D5EB1" w14:textId="77777777" w:rsidR="003820CB" w:rsidRPr="003820CB" w:rsidRDefault="003820CB" w:rsidP="003820CB">
      <w:r w:rsidRPr="003820CB">
        <w:t>&lt;h1 style="color: rgb(104, 104, 43); background-color: bisque;"&gt;About me&lt;/h1&gt;</w:t>
      </w:r>
    </w:p>
    <w:p w14:paraId="18A687CA" w14:textId="77777777" w:rsidR="003820CB" w:rsidRPr="003820CB" w:rsidRDefault="003820CB" w:rsidP="003820CB">
      <w:pPr>
        <w:numPr>
          <w:ilvl w:val="0"/>
          <w:numId w:val="6"/>
        </w:numPr>
      </w:pPr>
      <w:r w:rsidRPr="003820CB">
        <w:t>Used inside the tag using the style attribute.</w:t>
      </w:r>
    </w:p>
    <w:p w14:paraId="47B421E8" w14:textId="77777777" w:rsidR="003820CB" w:rsidRPr="003820CB" w:rsidRDefault="003820CB" w:rsidP="003820CB">
      <w:r w:rsidRPr="003820CB">
        <w:pict w14:anchorId="4872C832">
          <v:rect id="_x0000_i1082" style="width:0;height:1.5pt" o:hralign="center" o:hrstd="t" o:hr="t" fillcolor="#a0a0a0" stroked="f"/>
        </w:pict>
      </w:r>
    </w:p>
    <w:p w14:paraId="64858CBB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🧾</w:t>
      </w:r>
      <w:r w:rsidRPr="003820CB">
        <w:rPr>
          <w:b/>
          <w:bCs/>
        </w:rPr>
        <w:t xml:space="preserve"> 3. Practical HTML Content Styling Example</w:t>
      </w:r>
    </w:p>
    <w:p w14:paraId="7274DEC3" w14:textId="77777777" w:rsidR="003820CB" w:rsidRPr="003820CB" w:rsidRDefault="003820CB" w:rsidP="003820CB">
      <w:r w:rsidRPr="003820CB">
        <w:t>&lt;div&gt;i am a good boy.&lt;/div&gt;</w:t>
      </w:r>
    </w:p>
    <w:p w14:paraId="0892D036" w14:textId="77777777" w:rsidR="003820CB" w:rsidRPr="003820CB" w:rsidRDefault="003820CB" w:rsidP="003820CB"/>
    <w:p w14:paraId="034A545A" w14:textId="77777777" w:rsidR="003820CB" w:rsidRPr="003820CB" w:rsidRDefault="003820CB" w:rsidP="003820CB">
      <w:r w:rsidRPr="003820CB">
        <w:t xml:space="preserve">&lt;p&gt;Hello! </w:t>
      </w:r>
      <w:r w:rsidRPr="003820CB">
        <w:rPr>
          <w:rFonts w:ascii="Segoe UI Emoji" w:hAnsi="Segoe UI Emoji" w:cs="Segoe UI Emoji"/>
        </w:rPr>
        <w:t>👋</w:t>
      </w:r>
      <w:r w:rsidRPr="003820CB">
        <w:t xml:space="preserve"> I’m Ting Tong... turning ideas into real-world digital solutions.&lt;/p&gt;</w:t>
      </w:r>
    </w:p>
    <w:p w14:paraId="5592C507" w14:textId="77777777" w:rsidR="003820CB" w:rsidRPr="003820CB" w:rsidRDefault="003820CB" w:rsidP="003820CB"/>
    <w:p w14:paraId="7A9D908F" w14:textId="77777777" w:rsidR="003820CB" w:rsidRPr="003820CB" w:rsidRDefault="003820CB" w:rsidP="003820CB">
      <w:r w:rsidRPr="003820CB">
        <w:t>&lt;ol&gt;</w:t>
      </w:r>
    </w:p>
    <w:p w14:paraId="09BFA7D4" w14:textId="77777777" w:rsidR="003820CB" w:rsidRPr="003820CB" w:rsidRDefault="003820CB" w:rsidP="003820CB">
      <w:r w:rsidRPr="003820CB">
        <w:t xml:space="preserve">  &lt;li&gt;inline CSS (avoid)&lt;/li&gt;</w:t>
      </w:r>
    </w:p>
    <w:p w14:paraId="18961675" w14:textId="77777777" w:rsidR="003820CB" w:rsidRPr="003820CB" w:rsidRDefault="003820CB" w:rsidP="003820CB">
      <w:r w:rsidRPr="003820CB">
        <w:t xml:space="preserve">  &lt;li&gt;internal CSS (for small site)&lt;/li&gt;</w:t>
      </w:r>
    </w:p>
    <w:p w14:paraId="50E840F3" w14:textId="77777777" w:rsidR="003820CB" w:rsidRPr="003820CB" w:rsidRDefault="003820CB" w:rsidP="003820CB">
      <w:r w:rsidRPr="003820CB">
        <w:t xml:space="preserve">  &lt;li&gt;external CSS (for large project)&lt;/li&gt;</w:t>
      </w:r>
    </w:p>
    <w:p w14:paraId="791077D3" w14:textId="77777777" w:rsidR="003820CB" w:rsidRPr="003820CB" w:rsidRDefault="003820CB" w:rsidP="003820CB">
      <w:r w:rsidRPr="003820CB">
        <w:t>&lt;/ol&gt;</w:t>
      </w:r>
    </w:p>
    <w:p w14:paraId="07D1D9C9" w14:textId="77777777" w:rsidR="003820CB" w:rsidRPr="003820CB" w:rsidRDefault="003820CB" w:rsidP="003820CB">
      <w:pPr>
        <w:numPr>
          <w:ilvl w:val="0"/>
          <w:numId w:val="7"/>
        </w:numPr>
      </w:pPr>
      <w:r w:rsidRPr="003820CB">
        <w:t>You're writing meaningful content and practicing how to style it.</w:t>
      </w:r>
    </w:p>
    <w:p w14:paraId="189C9883" w14:textId="77777777" w:rsidR="003820CB" w:rsidRPr="003820CB" w:rsidRDefault="003820CB" w:rsidP="003820CB">
      <w:pPr>
        <w:numPr>
          <w:ilvl w:val="0"/>
          <w:numId w:val="7"/>
        </w:numPr>
      </w:pPr>
      <w:r w:rsidRPr="003820CB">
        <w:t>Organized and structured code using &lt;div&gt;, &lt;p&gt;, &lt;ol&gt;, and &lt;li&gt;.</w:t>
      </w:r>
    </w:p>
    <w:p w14:paraId="4A939EAC" w14:textId="77777777" w:rsidR="003820CB" w:rsidRPr="003820CB" w:rsidRDefault="003820CB" w:rsidP="003820CB">
      <w:r w:rsidRPr="003820CB">
        <w:pict w14:anchorId="76770731">
          <v:rect id="_x0000_i1083" style="width:0;height:1.5pt" o:hralign="center" o:hrstd="t" o:hr="t" fillcolor="#a0a0a0" stroked="f"/>
        </w:pict>
      </w:r>
    </w:p>
    <w:p w14:paraId="1C3B1875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📺</w:t>
      </w:r>
      <w:r w:rsidRPr="003820CB">
        <w:rPr>
          <w:b/>
          <w:bCs/>
        </w:rPr>
        <w:t xml:space="preserve"> 4. Audio and Video Embedding with CSS Styling</w:t>
      </w:r>
    </w:p>
    <w:p w14:paraId="22261088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Basic HTML for Media</w:t>
      </w:r>
    </w:p>
    <w:p w14:paraId="2954E496" w14:textId="77777777" w:rsidR="003820CB" w:rsidRPr="003820CB" w:rsidRDefault="003820CB" w:rsidP="003820CB">
      <w:r w:rsidRPr="003820CB">
        <w:t>&lt;video src="video.mp4" controls&gt;&lt;/video&gt;</w:t>
      </w:r>
    </w:p>
    <w:p w14:paraId="38D2044B" w14:textId="77777777" w:rsidR="003820CB" w:rsidRPr="003820CB" w:rsidRDefault="003820CB" w:rsidP="003820CB">
      <w:r w:rsidRPr="003820CB">
        <w:t>&lt;audio src="audio.mp3" controls&gt;&lt;/audio&gt;</w:t>
      </w:r>
    </w:p>
    <w:p w14:paraId="6BFB74C1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✅</w:t>
      </w:r>
      <w:r w:rsidRPr="003820CB">
        <w:rPr>
          <w:b/>
          <w:bCs/>
        </w:rPr>
        <w:t xml:space="preserve"> CSS Media Styling</w:t>
      </w:r>
    </w:p>
    <w:p w14:paraId="28BB0334" w14:textId="77777777" w:rsidR="003820CB" w:rsidRPr="003820CB" w:rsidRDefault="003820CB" w:rsidP="003820CB">
      <w:r w:rsidRPr="003820CB">
        <w:t>video, audio {</w:t>
      </w:r>
    </w:p>
    <w:p w14:paraId="2976BBBB" w14:textId="77777777" w:rsidR="003820CB" w:rsidRPr="003820CB" w:rsidRDefault="003820CB" w:rsidP="003820CB">
      <w:r w:rsidRPr="003820CB">
        <w:t xml:space="preserve">  width: 100%;</w:t>
      </w:r>
    </w:p>
    <w:p w14:paraId="4B0CC69B" w14:textId="77777777" w:rsidR="003820CB" w:rsidRPr="003820CB" w:rsidRDefault="003820CB" w:rsidP="003820CB">
      <w:r w:rsidRPr="003820CB">
        <w:t xml:space="preserve">  max-width: 300px;</w:t>
      </w:r>
    </w:p>
    <w:p w14:paraId="442C01B3" w14:textId="77777777" w:rsidR="003820CB" w:rsidRPr="003820CB" w:rsidRDefault="003820CB" w:rsidP="003820CB">
      <w:r w:rsidRPr="003820CB">
        <w:t xml:space="preserve">  border: 2px solid #ccc;</w:t>
      </w:r>
    </w:p>
    <w:p w14:paraId="6749FE40" w14:textId="77777777" w:rsidR="003820CB" w:rsidRPr="003820CB" w:rsidRDefault="003820CB" w:rsidP="003820CB">
      <w:r w:rsidRPr="003820CB">
        <w:t xml:space="preserve">  border-radius: 8px;</w:t>
      </w:r>
    </w:p>
    <w:p w14:paraId="1CABCF5E" w14:textId="77777777" w:rsidR="003820CB" w:rsidRPr="003820CB" w:rsidRDefault="003820CB" w:rsidP="003820CB">
      <w:r w:rsidRPr="003820CB">
        <w:t xml:space="preserve">  box-shadow: 0 2px 6px rgba(0, 0, 0, 0.1);</w:t>
      </w:r>
    </w:p>
    <w:p w14:paraId="063F1521" w14:textId="77777777" w:rsidR="003820CB" w:rsidRPr="003820CB" w:rsidRDefault="003820CB" w:rsidP="003820CB">
      <w:r w:rsidRPr="003820CB">
        <w:t>}</w:t>
      </w:r>
    </w:p>
    <w:p w14:paraId="3D1A4D82" w14:textId="77777777" w:rsidR="003820CB" w:rsidRPr="003820CB" w:rsidRDefault="003820CB" w:rsidP="003820CB">
      <w:pPr>
        <w:numPr>
          <w:ilvl w:val="0"/>
          <w:numId w:val="8"/>
        </w:numPr>
      </w:pPr>
      <w:r w:rsidRPr="003820CB">
        <w:rPr>
          <w:b/>
          <w:bCs/>
        </w:rPr>
        <w:t>max-width</w:t>
      </w:r>
      <w:r w:rsidRPr="003820CB">
        <w:t xml:space="preserve"> ensures responsiveness.</w:t>
      </w:r>
    </w:p>
    <w:p w14:paraId="351C48BF" w14:textId="77777777" w:rsidR="003820CB" w:rsidRPr="003820CB" w:rsidRDefault="003820CB" w:rsidP="003820CB">
      <w:pPr>
        <w:numPr>
          <w:ilvl w:val="0"/>
          <w:numId w:val="8"/>
        </w:numPr>
      </w:pPr>
      <w:r w:rsidRPr="003820CB">
        <w:rPr>
          <w:b/>
          <w:bCs/>
        </w:rPr>
        <w:t>border</w:t>
      </w:r>
      <w:r w:rsidRPr="003820CB">
        <w:t xml:space="preserve"> and </w:t>
      </w:r>
      <w:r w:rsidRPr="003820CB">
        <w:rPr>
          <w:b/>
          <w:bCs/>
        </w:rPr>
        <w:t>box-shadow</w:t>
      </w:r>
      <w:r w:rsidRPr="003820CB">
        <w:t xml:space="preserve"> improve appearance.</w:t>
      </w:r>
    </w:p>
    <w:p w14:paraId="191F9D08" w14:textId="77777777" w:rsidR="003820CB" w:rsidRPr="003820CB" w:rsidRDefault="003820CB" w:rsidP="003820CB">
      <w:pPr>
        <w:numPr>
          <w:ilvl w:val="0"/>
          <w:numId w:val="8"/>
        </w:numPr>
      </w:pPr>
      <w:r w:rsidRPr="003820CB">
        <w:rPr>
          <w:b/>
          <w:bCs/>
        </w:rPr>
        <w:t>border-radius</w:t>
      </w:r>
      <w:r w:rsidRPr="003820CB">
        <w:t xml:space="preserve"> gives rounded corners.</w:t>
      </w:r>
    </w:p>
    <w:p w14:paraId="6CD806FB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lastRenderedPageBreak/>
        <w:t>✅</w:t>
      </w:r>
      <w:r w:rsidRPr="003820CB">
        <w:rPr>
          <w:b/>
          <w:bCs/>
        </w:rPr>
        <w:t xml:space="preserve"> Responsive Media</w:t>
      </w:r>
    </w:p>
    <w:p w14:paraId="3690CB89" w14:textId="77777777" w:rsidR="003820CB" w:rsidRPr="003820CB" w:rsidRDefault="003820CB" w:rsidP="003820CB">
      <w:r w:rsidRPr="003820CB">
        <w:t>@media (min-width: 768px) {</w:t>
      </w:r>
    </w:p>
    <w:p w14:paraId="6BDD2673" w14:textId="77777777" w:rsidR="003820CB" w:rsidRPr="003820CB" w:rsidRDefault="003820CB" w:rsidP="003820CB">
      <w:r w:rsidRPr="003820CB">
        <w:t xml:space="preserve">  video, audio {</w:t>
      </w:r>
    </w:p>
    <w:p w14:paraId="1E190842" w14:textId="77777777" w:rsidR="003820CB" w:rsidRPr="003820CB" w:rsidRDefault="003820CB" w:rsidP="003820CB">
      <w:r w:rsidRPr="003820CB">
        <w:t xml:space="preserve">    max-width: 400px;</w:t>
      </w:r>
    </w:p>
    <w:p w14:paraId="415E96D5" w14:textId="77777777" w:rsidR="003820CB" w:rsidRPr="003820CB" w:rsidRDefault="003820CB" w:rsidP="003820CB">
      <w:r w:rsidRPr="003820CB">
        <w:t xml:space="preserve">  }</w:t>
      </w:r>
    </w:p>
    <w:p w14:paraId="64CD2E76" w14:textId="77777777" w:rsidR="003820CB" w:rsidRPr="003820CB" w:rsidRDefault="003820CB" w:rsidP="003820CB">
      <w:r w:rsidRPr="003820CB">
        <w:t>}</w:t>
      </w:r>
    </w:p>
    <w:p w14:paraId="2E7C50D7" w14:textId="77777777" w:rsidR="003820CB" w:rsidRPr="003820CB" w:rsidRDefault="003820CB" w:rsidP="003820CB">
      <w:pPr>
        <w:numPr>
          <w:ilvl w:val="0"/>
          <w:numId w:val="9"/>
        </w:numPr>
      </w:pPr>
      <w:r w:rsidRPr="003820CB">
        <w:t>This media query increases the width of media files on bigger screens (like tablets or desktops).</w:t>
      </w:r>
    </w:p>
    <w:p w14:paraId="72361820" w14:textId="77777777" w:rsidR="003820CB" w:rsidRPr="003820CB" w:rsidRDefault="003820CB" w:rsidP="003820CB">
      <w:r w:rsidRPr="003820CB">
        <w:pict w14:anchorId="4F5BEB9F">
          <v:rect id="_x0000_i1084" style="width:0;height:1.5pt" o:hralign="center" o:hrstd="t" o:hr="t" fillcolor="#a0a0a0" stroked="f"/>
        </w:pict>
      </w:r>
    </w:p>
    <w:p w14:paraId="20488388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🧑</w:t>
      </w:r>
      <w:r w:rsidRPr="003820CB">
        <w:rPr>
          <w:b/>
          <w:bCs/>
        </w:rPr>
        <w:t>‍</w:t>
      </w:r>
      <w:r w:rsidRPr="003820CB">
        <w:rPr>
          <w:rFonts w:ascii="Segoe UI Emoji" w:hAnsi="Segoe UI Emoji" w:cs="Segoe UI Emoji"/>
          <w:b/>
          <w:bCs/>
        </w:rPr>
        <w:t>💻</w:t>
      </w:r>
      <w:r w:rsidRPr="003820CB">
        <w:rPr>
          <w:b/>
          <w:bCs/>
        </w:rPr>
        <w:t xml:space="preserve"> 5. Good Practices Learned</w:t>
      </w:r>
    </w:p>
    <w:p w14:paraId="18EAAE48" w14:textId="77777777" w:rsidR="003820CB" w:rsidRPr="003820CB" w:rsidRDefault="003820CB" w:rsidP="003820CB">
      <w:pPr>
        <w:numPr>
          <w:ilvl w:val="0"/>
          <w:numId w:val="10"/>
        </w:numPr>
      </w:pPr>
      <w:r w:rsidRPr="003820CB">
        <w:t>Keep design consistent.</w:t>
      </w:r>
    </w:p>
    <w:p w14:paraId="7E2CCAA2" w14:textId="77777777" w:rsidR="003820CB" w:rsidRPr="003820CB" w:rsidRDefault="003820CB" w:rsidP="003820CB">
      <w:pPr>
        <w:numPr>
          <w:ilvl w:val="0"/>
          <w:numId w:val="10"/>
        </w:numPr>
      </w:pPr>
      <w:r w:rsidRPr="003820CB">
        <w:t>Use external CSS for scaling.</w:t>
      </w:r>
    </w:p>
    <w:p w14:paraId="176697D3" w14:textId="77777777" w:rsidR="003820CB" w:rsidRPr="003820CB" w:rsidRDefault="003820CB" w:rsidP="003820CB">
      <w:pPr>
        <w:numPr>
          <w:ilvl w:val="0"/>
          <w:numId w:val="10"/>
        </w:numPr>
      </w:pPr>
      <w:r w:rsidRPr="003820CB">
        <w:t>Use flex layout for arranging videos/audios in rows (flex-wrap: wrap;, justify-content: center;).</w:t>
      </w:r>
    </w:p>
    <w:p w14:paraId="55DB2D94" w14:textId="77777777" w:rsidR="003820CB" w:rsidRPr="003820CB" w:rsidRDefault="003820CB" w:rsidP="003820CB">
      <w:pPr>
        <w:numPr>
          <w:ilvl w:val="0"/>
          <w:numId w:val="10"/>
        </w:numPr>
      </w:pPr>
      <w:r w:rsidRPr="003820CB">
        <w:t>Keep font, spacing, and colors easy on the eyes (font-family: Arial, sans-serif;).</w:t>
      </w:r>
    </w:p>
    <w:p w14:paraId="54705BE2" w14:textId="77777777" w:rsidR="003820CB" w:rsidRPr="003820CB" w:rsidRDefault="003820CB" w:rsidP="003820CB">
      <w:r w:rsidRPr="003820CB">
        <w:pict w14:anchorId="146B0051">
          <v:rect id="_x0000_i1085" style="width:0;height:1.5pt" o:hralign="center" o:hrstd="t" o:hr="t" fillcolor="#a0a0a0" stroked="f"/>
        </w:pict>
      </w:r>
    </w:p>
    <w:p w14:paraId="7581D420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t>📌</w:t>
      </w:r>
      <w:r w:rsidRPr="003820CB">
        <w:rPr>
          <w:b/>
          <w:bCs/>
        </w:rPr>
        <w:t xml:space="preserve"> Summary: What I Practiced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4799"/>
      </w:tblGrid>
      <w:tr w:rsidR="003820CB" w:rsidRPr="003820CB" w14:paraId="0E4249BD" w14:textId="77777777" w:rsidTr="003820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B3C677" w14:textId="77777777" w:rsidR="003820CB" w:rsidRPr="003820CB" w:rsidRDefault="003820CB" w:rsidP="003820CB">
            <w:pPr>
              <w:rPr>
                <w:b/>
                <w:bCs/>
              </w:rPr>
            </w:pPr>
            <w:r w:rsidRPr="003820CB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BD17A00" w14:textId="77777777" w:rsidR="003820CB" w:rsidRPr="003820CB" w:rsidRDefault="003820CB" w:rsidP="003820CB">
            <w:pPr>
              <w:rPr>
                <w:b/>
                <w:bCs/>
              </w:rPr>
            </w:pPr>
            <w:r w:rsidRPr="003820CB">
              <w:rPr>
                <w:b/>
                <w:bCs/>
              </w:rPr>
              <w:t>What I Did</w:t>
            </w:r>
          </w:p>
        </w:tc>
      </w:tr>
      <w:tr w:rsidR="003820CB" w:rsidRPr="003820CB" w14:paraId="29DE0FB4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952E" w14:textId="77777777" w:rsidR="003820CB" w:rsidRPr="003820CB" w:rsidRDefault="003820CB" w:rsidP="003820CB">
            <w:r w:rsidRPr="003820CB">
              <w:t>CSS Types</w:t>
            </w:r>
          </w:p>
        </w:tc>
        <w:tc>
          <w:tcPr>
            <w:tcW w:w="0" w:type="auto"/>
            <w:vAlign w:val="center"/>
            <w:hideMark/>
          </w:tcPr>
          <w:p w14:paraId="2A4EBE0F" w14:textId="77777777" w:rsidR="003820CB" w:rsidRPr="003820CB" w:rsidRDefault="003820CB" w:rsidP="003820CB">
            <w:r w:rsidRPr="003820CB">
              <w:t>Practiced inline, internal, external</w:t>
            </w:r>
          </w:p>
        </w:tc>
      </w:tr>
      <w:tr w:rsidR="003820CB" w:rsidRPr="003820CB" w14:paraId="43F27DDF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D4674" w14:textId="77777777" w:rsidR="003820CB" w:rsidRPr="003820CB" w:rsidRDefault="003820CB" w:rsidP="003820CB">
            <w:r w:rsidRPr="003820CB">
              <w:t>Group Styling</w:t>
            </w:r>
          </w:p>
        </w:tc>
        <w:tc>
          <w:tcPr>
            <w:tcW w:w="0" w:type="auto"/>
            <w:vAlign w:val="center"/>
            <w:hideMark/>
          </w:tcPr>
          <w:p w14:paraId="6354B6B7" w14:textId="77777777" w:rsidR="003820CB" w:rsidRPr="003820CB" w:rsidRDefault="003820CB" w:rsidP="003820CB">
            <w:r w:rsidRPr="003820CB">
              <w:t>Styled both &lt;div&gt; and &lt;p&gt;</w:t>
            </w:r>
          </w:p>
        </w:tc>
      </w:tr>
      <w:tr w:rsidR="003820CB" w:rsidRPr="003820CB" w14:paraId="74861658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3A35C" w14:textId="77777777" w:rsidR="003820CB" w:rsidRPr="003820CB" w:rsidRDefault="003820CB" w:rsidP="003820CB">
            <w:r w:rsidRPr="003820CB">
              <w:t>HTML Media</w:t>
            </w:r>
          </w:p>
        </w:tc>
        <w:tc>
          <w:tcPr>
            <w:tcW w:w="0" w:type="auto"/>
            <w:vAlign w:val="center"/>
            <w:hideMark/>
          </w:tcPr>
          <w:p w14:paraId="7A2EE7F8" w14:textId="77777777" w:rsidR="003820CB" w:rsidRPr="003820CB" w:rsidRDefault="003820CB" w:rsidP="003820CB">
            <w:r w:rsidRPr="003820CB">
              <w:t>Embedded and styled &lt;audio&gt; and &lt;video&gt;</w:t>
            </w:r>
          </w:p>
        </w:tc>
      </w:tr>
      <w:tr w:rsidR="003820CB" w:rsidRPr="003820CB" w14:paraId="1788B2B0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4148B" w14:textId="77777777" w:rsidR="003820CB" w:rsidRPr="003820CB" w:rsidRDefault="003820CB" w:rsidP="003820CB">
            <w:r w:rsidRPr="003820CB">
              <w:t>Responsive CSS</w:t>
            </w:r>
          </w:p>
        </w:tc>
        <w:tc>
          <w:tcPr>
            <w:tcW w:w="0" w:type="auto"/>
            <w:vAlign w:val="center"/>
            <w:hideMark/>
          </w:tcPr>
          <w:p w14:paraId="38650BF6" w14:textId="77777777" w:rsidR="003820CB" w:rsidRPr="003820CB" w:rsidRDefault="003820CB" w:rsidP="003820CB">
            <w:r w:rsidRPr="003820CB">
              <w:t>Used @media for screen adjustments</w:t>
            </w:r>
          </w:p>
        </w:tc>
      </w:tr>
      <w:tr w:rsidR="003820CB" w:rsidRPr="003820CB" w14:paraId="28DE7942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C700" w14:textId="77777777" w:rsidR="003820CB" w:rsidRPr="003820CB" w:rsidRDefault="003820CB" w:rsidP="003820CB">
            <w:r w:rsidRPr="003820CB">
              <w:t>Clean Layout</w:t>
            </w:r>
          </w:p>
        </w:tc>
        <w:tc>
          <w:tcPr>
            <w:tcW w:w="0" w:type="auto"/>
            <w:vAlign w:val="center"/>
            <w:hideMark/>
          </w:tcPr>
          <w:p w14:paraId="7A4E4C9F" w14:textId="77777777" w:rsidR="003820CB" w:rsidRPr="003820CB" w:rsidRDefault="003820CB" w:rsidP="003820CB">
            <w:r w:rsidRPr="003820CB">
              <w:t>Used Flexbox for media sections</w:t>
            </w:r>
          </w:p>
        </w:tc>
      </w:tr>
      <w:tr w:rsidR="003820CB" w:rsidRPr="003820CB" w14:paraId="4DD0A69B" w14:textId="77777777" w:rsidTr="003820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E9870" w14:textId="77777777" w:rsidR="003820CB" w:rsidRPr="003820CB" w:rsidRDefault="003820CB" w:rsidP="003820CB">
            <w:r w:rsidRPr="003820CB">
              <w:t>Content Presentation</w:t>
            </w:r>
          </w:p>
        </w:tc>
        <w:tc>
          <w:tcPr>
            <w:tcW w:w="0" w:type="auto"/>
            <w:vAlign w:val="center"/>
            <w:hideMark/>
          </w:tcPr>
          <w:p w14:paraId="6B8AFB1E" w14:textId="77777777" w:rsidR="003820CB" w:rsidRPr="003820CB" w:rsidRDefault="003820CB" w:rsidP="003820CB">
            <w:r w:rsidRPr="003820CB">
              <w:t>Practiced writing with real content ("About Me")</w:t>
            </w:r>
          </w:p>
        </w:tc>
      </w:tr>
    </w:tbl>
    <w:p w14:paraId="58947A20" w14:textId="77777777" w:rsidR="003820CB" w:rsidRPr="003820CB" w:rsidRDefault="003820CB" w:rsidP="003820CB">
      <w:r w:rsidRPr="003820CB">
        <w:pict w14:anchorId="67F7D6D3">
          <v:rect id="_x0000_i1086" style="width:0;height:1.5pt" o:hralign="center" o:hrstd="t" o:hr="t" fillcolor="#a0a0a0" stroked="f"/>
        </w:pict>
      </w:r>
    </w:p>
    <w:p w14:paraId="531DF417" w14:textId="77777777" w:rsidR="003820CB" w:rsidRPr="003820CB" w:rsidRDefault="003820CB" w:rsidP="003820CB">
      <w:pPr>
        <w:rPr>
          <w:b/>
          <w:bCs/>
        </w:rPr>
      </w:pPr>
      <w:r w:rsidRPr="003820CB">
        <w:rPr>
          <w:rFonts w:ascii="Segoe UI Emoji" w:hAnsi="Segoe UI Emoji" w:cs="Segoe UI Emoji"/>
          <w:b/>
          <w:bCs/>
        </w:rPr>
        <w:lastRenderedPageBreak/>
        <w:t>📘</w:t>
      </w:r>
      <w:r w:rsidRPr="003820CB">
        <w:rPr>
          <w:b/>
          <w:bCs/>
        </w:rPr>
        <w:t xml:space="preserve"> Final Thought</w:t>
      </w:r>
    </w:p>
    <w:p w14:paraId="3F2A07B9" w14:textId="77777777" w:rsidR="003820CB" w:rsidRPr="003820CB" w:rsidRDefault="003820CB" w:rsidP="003820CB">
      <w:r w:rsidRPr="003820CB">
        <w:t xml:space="preserve">Today, I built a solid foundation in CSS and learned to </w:t>
      </w:r>
      <w:r w:rsidRPr="003820CB">
        <w:rPr>
          <w:b/>
          <w:bCs/>
        </w:rPr>
        <w:t>style HTML</w:t>
      </w:r>
      <w:r w:rsidRPr="003820CB">
        <w:t xml:space="preserve"> efficiently. I can now create basic </w:t>
      </w:r>
      <w:r w:rsidRPr="003820CB">
        <w:rPr>
          <w:b/>
          <w:bCs/>
        </w:rPr>
        <w:t>responsive, styled websites</w:t>
      </w:r>
      <w:r w:rsidRPr="003820CB">
        <w:t xml:space="preserve"> that look clean and organized. Tomorrow, I will dive deeper into selectors, class &amp; ID, and CSS layout systems like </w:t>
      </w:r>
      <w:r w:rsidRPr="003820CB">
        <w:rPr>
          <w:b/>
          <w:bCs/>
        </w:rPr>
        <w:t>Flexbox</w:t>
      </w:r>
      <w:r w:rsidRPr="003820CB">
        <w:t xml:space="preserve"> and </w:t>
      </w:r>
      <w:r w:rsidRPr="003820CB">
        <w:rPr>
          <w:b/>
          <w:bCs/>
        </w:rPr>
        <w:t>Grid</w:t>
      </w:r>
      <w:r w:rsidRPr="003820CB">
        <w:t>.</w:t>
      </w:r>
    </w:p>
    <w:p w14:paraId="4A77173A" w14:textId="77777777" w:rsidR="003820CB" w:rsidRPr="003820CB" w:rsidRDefault="003820CB" w:rsidP="003820CB">
      <w:r w:rsidRPr="003820CB">
        <w:pict w14:anchorId="29F94DB9">
          <v:rect id="_x0000_i1087" style="width:0;height:1.5pt" o:hralign="center" o:hrstd="t" o:hr="t" fillcolor="#a0a0a0" stroked="f"/>
        </w:pict>
      </w:r>
    </w:p>
    <w:p w14:paraId="55C2EFCD" w14:textId="77777777" w:rsidR="003820CB" w:rsidRPr="003820CB" w:rsidRDefault="003820CB" w:rsidP="003820CB">
      <w:r w:rsidRPr="003820CB">
        <w:t>Would you like me to prepare a downloadable PDF of this daily note for your study archive?</w:t>
      </w:r>
    </w:p>
    <w:p w14:paraId="3A93582D" w14:textId="77777777" w:rsidR="002A4D88" w:rsidRDefault="002A4D88"/>
    <w:sectPr w:rsidR="002A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D7F64"/>
    <w:multiLevelType w:val="multilevel"/>
    <w:tmpl w:val="EC70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750C4"/>
    <w:multiLevelType w:val="multilevel"/>
    <w:tmpl w:val="5982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070A2"/>
    <w:multiLevelType w:val="multilevel"/>
    <w:tmpl w:val="80EC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F0A4D"/>
    <w:multiLevelType w:val="multilevel"/>
    <w:tmpl w:val="CC3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416F81"/>
    <w:multiLevelType w:val="multilevel"/>
    <w:tmpl w:val="154C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E23A8"/>
    <w:multiLevelType w:val="multilevel"/>
    <w:tmpl w:val="4E60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910A54"/>
    <w:multiLevelType w:val="multilevel"/>
    <w:tmpl w:val="E93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A5C7D"/>
    <w:multiLevelType w:val="multilevel"/>
    <w:tmpl w:val="F988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565D8"/>
    <w:multiLevelType w:val="multilevel"/>
    <w:tmpl w:val="CFA4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C38D6"/>
    <w:multiLevelType w:val="multilevel"/>
    <w:tmpl w:val="49B8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107292">
    <w:abstractNumId w:val="9"/>
  </w:num>
  <w:num w:numId="2" w16cid:durableId="1747797991">
    <w:abstractNumId w:val="2"/>
  </w:num>
  <w:num w:numId="3" w16cid:durableId="1381829593">
    <w:abstractNumId w:val="4"/>
  </w:num>
  <w:num w:numId="4" w16cid:durableId="1646544773">
    <w:abstractNumId w:val="5"/>
  </w:num>
  <w:num w:numId="5" w16cid:durableId="1144003800">
    <w:abstractNumId w:val="1"/>
  </w:num>
  <w:num w:numId="6" w16cid:durableId="1725327686">
    <w:abstractNumId w:val="6"/>
  </w:num>
  <w:num w:numId="7" w16cid:durableId="1682733004">
    <w:abstractNumId w:val="8"/>
  </w:num>
  <w:num w:numId="8" w16cid:durableId="267977071">
    <w:abstractNumId w:val="0"/>
  </w:num>
  <w:num w:numId="9" w16cid:durableId="716783168">
    <w:abstractNumId w:val="3"/>
  </w:num>
  <w:num w:numId="10" w16cid:durableId="12180109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4C"/>
    <w:rsid w:val="002A4D88"/>
    <w:rsid w:val="003820CB"/>
    <w:rsid w:val="00826A0F"/>
    <w:rsid w:val="00940BF9"/>
    <w:rsid w:val="00AA494C"/>
    <w:rsid w:val="00C94611"/>
    <w:rsid w:val="00E62CDA"/>
    <w:rsid w:val="00EB6818"/>
    <w:rsid w:val="00F6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A30F2-0A39-476F-9E65-5568BC7C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9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9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9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9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9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9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9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9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9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9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ABDULLAH AL MAHFUZ</dc:creator>
  <cp:keywords/>
  <dc:description/>
  <cp:lastModifiedBy>MD. ABDULLAH AL MAHFUZ</cp:lastModifiedBy>
  <cp:revision>2</cp:revision>
  <dcterms:created xsi:type="dcterms:W3CDTF">2025-07-10T09:55:00Z</dcterms:created>
  <dcterms:modified xsi:type="dcterms:W3CDTF">2025-07-10T09:55:00Z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059a2813-4e44-47cc-9a36-cb256b61b9cc</vt:lpwstr>
  </property>
</Properties>
</file>