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9BD643" w14:paraId="2C078E63" wp14:textId="02414181">
      <w:pPr>
        <w:spacing w:line="240" w:lineRule="auto"/>
        <w:ind w:left="2160" w:firstLine="0"/>
        <w:rPr>
          <w:rFonts w:ascii="Times New Roman" w:hAnsi="Times New Roman" w:eastAsia="Times New Roman" w:cs="Times New Roman"/>
          <w:sz w:val="56"/>
          <w:szCs w:val="56"/>
        </w:rPr>
      </w:pPr>
      <w:bookmarkStart w:name="_GoBack" w:id="0"/>
      <w:bookmarkEnd w:id="0"/>
      <w:r w:rsidRPr="219BD643" w:rsidR="2D3BF835">
        <w:rPr>
          <w:rFonts w:ascii="Times New Roman" w:hAnsi="Times New Roman" w:eastAsia="Times New Roman" w:cs="Times New Roman"/>
          <w:sz w:val="56"/>
          <w:szCs w:val="56"/>
        </w:rPr>
        <w:t>Ground Truth Preparation</w:t>
      </w:r>
    </w:p>
    <w:p w:rsidR="2D3BF835" w:rsidP="219BD643" w:rsidRDefault="2D3BF835" w14:paraId="4D3C1BF8" w14:textId="36F3DB3A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219BD643" w:rsidR="2D3BF835">
        <w:rPr>
          <w:rFonts w:ascii="Times New Roman" w:hAnsi="Times New Roman" w:eastAsia="Times New Roman" w:cs="Times New Roman"/>
          <w:sz w:val="36"/>
          <w:szCs w:val="36"/>
        </w:rPr>
        <w:t xml:space="preserve">Folder: </w:t>
      </w:r>
      <w:proofErr w:type="spellStart"/>
      <w:r w:rsidRPr="219BD643" w:rsidR="2D3BF835">
        <w:rPr>
          <w:rFonts w:ascii="Times New Roman" w:hAnsi="Times New Roman" w:eastAsia="Times New Roman" w:cs="Times New Roman"/>
          <w:sz w:val="36"/>
          <w:szCs w:val="36"/>
        </w:rPr>
        <w:t>annotation_preparation</w:t>
      </w:r>
      <w:proofErr w:type="spellEnd"/>
    </w:p>
    <w:p w:rsidR="2D3BF835" w:rsidP="219BD643" w:rsidRDefault="2D3BF835" w14:paraId="39E0F5D8" w14:textId="671244FD">
      <w:pPr>
        <w:pStyle w:val="ListParagraph"/>
        <w:numPr>
          <w:ilvl w:val="1"/>
          <w:numId w:val="4"/>
        </w:numPr>
        <w:spacing w:line="240" w:lineRule="auto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219BD643" w:rsidR="2D3BF835">
        <w:rPr>
          <w:rFonts w:ascii="Times New Roman" w:hAnsi="Times New Roman" w:eastAsia="Times New Roman" w:cs="Times New Roman"/>
          <w:sz w:val="36"/>
          <w:szCs w:val="36"/>
        </w:rPr>
        <w:t>Two types of annotation files have been used</w:t>
      </w:r>
    </w:p>
    <w:p w:rsidR="1BF69346" w:rsidP="219BD643" w:rsidRDefault="1BF69346" w14:paraId="43A94717" w14:textId="48DB1EB5">
      <w:pPr>
        <w:pStyle w:val="ListParagraph"/>
        <w:numPr>
          <w:ilvl w:val="2"/>
          <w:numId w:val="3"/>
        </w:num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9BD643" w:rsidR="1BF69346">
        <w:rPr>
          <w:rFonts w:ascii="Times New Roman" w:hAnsi="Times New Roman" w:eastAsia="Times New Roman" w:cs="Times New Roman"/>
          <w:sz w:val="28"/>
          <w:szCs w:val="28"/>
        </w:rPr>
        <w:t>elbit_action_instances_train.pkl</w:t>
      </w:r>
      <w:proofErr w:type="spellEnd"/>
      <w:r w:rsidRPr="219BD643" w:rsidR="1BF69346">
        <w:rPr>
          <w:rFonts w:ascii="Times New Roman" w:hAnsi="Times New Roman" w:eastAsia="Times New Roman" w:cs="Times New Roman"/>
          <w:sz w:val="28"/>
          <w:szCs w:val="28"/>
        </w:rPr>
        <w:t xml:space="preserve">/ </w:t>
      </w:r>
      <w:proofErr w:type="spellStart"/>
      <w:r w:rsidRPr="219BD643" w:rsidR="1BF69346">
        <w:rPr>
          <w:rFonts w:ascii="Times New Roman" w:hAnsi="Times New Roman" w:eastAsia="Times New Roman" w:cs="Times New Roman"/>
          <w:sz w:val="28"/>
          <w:szCs w:val="28"/>
        </w:rPr>
        <w:t>elbit_action_instances_validation.pkl</w:t>
      </w:r>
      <w:proofErr w:type="spellEnd"/>
    </w:p>
    <w:p w:rsidR="7D76A385" w:rsidP="219BD643" w:rsidRDefault="7D76A385" w14:paraId="637DD34A" w14:textId="022E4508">
      <w:pPr>
        <w:pStyle w:val="ListParagraph"/>
        <w:numPr>
          <w:ilvl w:val="2"/>
          <w:numId w:val="3"/>
        </w:numPr>
        <w:spacing w:line="24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9BD643" w:rsidR="7D76A385">
        <w:rPr>
          <w:rFonts w:ascii="Times New Roman" w:hAnsi="Times New Roman" w:eastAsia="Times New Roman" w:cs="Times New Roman"/>
          <w:sz w:val="28"/>
          <w:szCs w:val="28"/>
        </w:rPr>
        <w:t>e</w:t>
      </w:r>
      <w:r w:rsidRPr="219BD643" w:rsidR="1BF69346">
        <w:rPr>
          <w:rFonts w:ascii="Times New Roman" w:hAnsi="Times New Roman" w:eastAsia="Times New Roman" w:cs="Times New Roman"/>
          <w:sz w:val="28"/>
          <w:szCs w:val="28"/>
        </w:rPr>
        <w:t>lbit_video_annots_train.pkl</w:t>
      </w:r>
      <w:proofErr w:type="spellEnd"/>
      <w:r w:rsidRPr="219BD643" w:rsidR="1BF69346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219BD643" w:rsidR="1BF69346">
        <w:rPr>
          <w:rFonts w:ascii="Times New Roman" w:hAnsi="Times New Roman" w:eastAsia="Times New Roman" w:cs="Times New Roman"/>
          <w:sz w:val="28"/>
          <w:szCs w:val="28"/>
        </w:rPr>
        <w:t>elbit_video_annots_validation.pkl</w:t>
      </w:r>
      <w:proofErr w:type="spellEnd"/>
    </w:p>
    <w:p w:rsidR="219BD643" w:rsidP="219BD643" w:rsidRDefault="219BD643" w14:paraId="122ACDCC" w14:textId="093BDE68">
      <w:pPr>
        <w:pStyle w:val="Normal"/>
        <w:spacing w:line="240" w:lineRule="auto"/>
        <w:ind w:left="1800"/>
        <w:jc w:val="left"/>
        <w:rPr>
          <w:rFonts w:ascii="Times New Roman" w:hAnsi="Times New Roman" w:eastAsia="Times New Roman" w:cs="Times New Roman"/>
        </w:rPr>
      </w:pPr>
    </w:p>
    <w:p w:rsidR="56421AE3" w:rsidP="219BD643" w:rsidRDefault="56421AE3" w14:paraId="5EDAF1FE" w14:textId="20894A38">
      <w:pPr>
        <w:pStyle w:val="ListParagraph"/>
        <w:numPr>
          <w:ilvl w:val="1"/>
          <w:numId w:val="3"/>
        </w:numPr>
        <w:spacing w:line="240" w:lineRule="auto"/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219BD643" w:rsidR="56421AE3">
        <w:rPr>
          <w:rFonts w:ascii="Times New Roman" w:hAnsi="Times New Roman" w:eastAsia="Times New Roman" w:cs="Times New Roman"/>
          <w:sz w:val="36"/>
          <w:szCs w:val="36"/>
        </w:rPr>
        <w:t>elbit_action_instances_train.pkl</w:t>
      </w:r>
      <w:proofErr w:type="spellEnd"/>
      <w:r w:rsidRPr="219BD643" w:rsidR="524DF85A">
        <w:rPr>
          <w:rFonts w:ascii="Times New Roman" w:hAnsi="Times New Roman" w:eastAsia="Times New Roman" w:cs="Times New Roman"/>
          <w:sz w:val="36"/>
          <w:szCs w:val="36"/>
        </w:rPr>
        <w:t xml:space="preserve">/ </w:t>
      </w:r>
      <w:proofErr w:type="spellStart"/>
      <w:r w:rsidRPr="219BD643" w:rsidR="524DF85A">
        <w:rPr>
          <w:rFonts w:ascii="Times New Roman" w:hAnsi="Times New Roman" w:eastAsia="Times New Roman" w:cs="Times New Roman"/>
          <w:sz w:val="36"/>
          <w:szCs w:val="36"/>
        </w:rPr>
        <w:t>elbit_action_instances_validation.pkl</w:t>
      </w:r>
      <w:proofErr w:type="spellEnd"/>
    </w:p>
    <w:p w:rsidR="56421AE3" w:rsidP="219BD643" w:rsidRDefault="56421AE3" w14:paraId="2346D907" w14:textId="34B03D78">
      <w:pPr>
        <w:pStyle w:val="ListParagraph"/>
        <w:numPr>
          <w:ilvl w:val="2"/>
          <w:numId w:val="3"/>
        </w:numPr>
        <w:spacing w:line="240" w:lineRule="auto"/>
        <w:jc w:val="left"/>
        <w:rPr>
          <w:sz w:val="28"/>
          <w:szCs w:val="28"/>
        </w:rPr>
      </w:pPr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List of dictionaries</w:t>
      </w:r>
    </w:p>
    <w:p w:rsidR="56421AE3" w:rsidP="219BD643" w:rsidRDefault="56421AE3" w14:paraId="65AAF8F8" w14:textId="22412AFB">
      <w:pPr>
        <w:pStyle w:val="ListParagraph"/>
        <w:numPr>
          <w:ilvl w:val="2"/>
          <w:numId w:val="3"/>
        </w:numPr>
        <w:spacing w:line="240" w:lineRule="auto"/>
        <w:jc w:val="left"/>
        <w:rPr>
          <w:sz w:val="28"/>
          <w:szCs w:val="28"/>
        </w:rPr>
      </w:pPr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Each Dictionary Structure</w:t>
      </w:r>
    </w:p>
    <w:p w:rsidR="56421AE3" w:rsidP="219BD643" w:rsidRDefault="56421AE3" w14:paraId="66A5BF76" w14:textId="7B0CA458">
      <w:pPr>
        <w:pStyle w:val="ListParagraph"/>
        <w:numPr>
          <w:ilvl w:val="3"/>
          <w:numId w:val="3"/>
        </w:numPr>
        <w:spacing w:line="240" w:lineRule="auto"/>
        <w:jc w:val="left"/>
        <w:rPr>
          <w:sz w:val="28"/>
          <w:szCs w:val="28"/>
        </w:rPr>
      </w:pPr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 xml:space="preserve">Say the dictionary variable, </w:t>
      </w:r>
      <w:proofErr w:type="spellStart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instance_dictionary</w:t>
      </w:r>
      <w:proofErr w:type="spellEnd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 xml:space="preserve"> = {}</w:t>
      </w:r>
    </w:p>
    <w:p w:rsidR="56421AE3" w:rsidP="219BD643" w:rsidRDefault="56421AE3" w14:paraId="1CA3111C" w14:textId="3926B6D4">
      <w:pPr>
        <w:pStyle w:val="Normal"/>
        <w:spacing w:line="240" w:lineRule="auto"/>
        <w:ind w:left="324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Instance_dictionary</w:t>
      </w:r>
      <w:proofErr w:type="spellEnd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 xml:space="preserve"> = {</w:t>
      </w:r>
    </w:p>
    <w:p w:rsidR="56421AE3" w:rsidP="219BD643" w:rsidRDefault="56421AE3" w14:paraId="06877614" w14:textId="5C400522">
      <w:pPr>
        <w:pStyle w:val="Normal"/>
        <w:spacing w:line="240" w:lineRule="auto"/>
        <w:ind w:left="43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‘</w:t>
      </w:r>
      <w:proofErr w:type="spellStart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annotation_path</w:t>
      </w:r>
      <w:proofErr w:type="spellEnd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’:</w:t>
      </w:r>
      <w:r w:rsidRPr="219BD643" w:rsidR="084798E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219BD643" w:rsidR="30AB0209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219BD643" w:rsidR="084798E7">
        <w:rPr>
          <w:rFonts w:ascii="Times New Roman" w:hAnsi="Times New Roman" w:eastAsia="Times New Roman" w:cs="Times New Roman"/>
          <w:sz w:val="28"/>
          <w:szCs w:val="28"/>
        </w:rPr>
        <w:t>./</w:t>
      </w:r>
      <w:proofErr w:type="gramEnd"/>
      <w:r w:rsidRPr="219BD643" w:rsidR="084798E7">
        <w:rPr>
          <w:rFonts w:ascii="Times New Roman" w:hAnsi="Times New Roman" w:eastAsia="Times New Roman" w:cs="Times New Roman"/>
          <w:sz w:val="28"/>
          <w:szCs w:val="28"/>
        </w:rPr>
        <w:t>annotations/'vlc-record-2019-08-20-06h37m17s-rtsp_10.248.32.69_RTP-Multicast_pMediaProfile1-_gt.txt'’</w:t>
      </w:r>
    </w:p>
    <w:p w:rsidR="56421AE3" w:rsidP="219BD643" w:rsidRDefault="56421AE3" w14:paraId="0A235B78" w14:textId="19D91217">
      <w:pPr>
        <w:pStyle w:val="Normal"/>
        <w:spacing w:line="240" w:lineRule="auto"/>
        <w:ind w:left="43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‘</w:t>
      </w:r>
      <w:proofErr w:type="spellStart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video_path</w:t>
      </w:r>
      <w:proofErr w:type="spellEnd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’:</w:t>
      </w:r>
      <w:r w:rsidRPr="219BD643" w:rsidR="1FFA815B">
        <w:rPr>
          <w:rFonts w:ascii="Times New Roman" w:hAnsi="Times New Roman" w:eastAsia="Times New Roman" w:cs="Times New Roman"/>
          <w:sz w:val="28"/>
          <w:szCs w:val="28"/>
        </w:rPr>
        <w:t xml:space="preserve"> “</w:t>
      </w:r>
      <w:r w:rsidRPr="219BD643" w:rsidR="6C8D4D1E">
        <w:rPr>
          <w:rFonts w:ascii="Times New Roman" w:hAnsi="Times New Roman" w:eastAsia="Times New Roman" w:cs="Times New Roman"/>
          <w:sz w:val="28"/>
          <w:szCs w:val="28"/>
        </w:rPr>
        <w:t>./</w:t>
      </w:r>
      <w:proofErr w:type="spellStart"/>
      <w:r w:rsidRPr="219BD643" w:rsidR="6C8D4D1E">
        <w:rPr>
          <w:rFonts w:ascii="Times New Roman" w:hAnsi="Times New Roman" w:eastAsia="Times New Roman" w:cs="Times New Roman"/>
          <w:sz w:val="28"/>
          <w:szCs w:val="28"/>
        </w:rPr>
        <w:t>video_frames</w:t>
      </w:r>
      <w:proofErr w:type="spellEnd"/>
      <w:r w:rsidRPr="219BD643" w:rsidR="6C8D4D1E">
        <w:rPr>
          <w:rFonts w:ascii="Times New Roman" w:hAnsi="Times New Roman" w:eastAsia="Times New Roman" w:cs="Times New Roman"/>
          <w:sz w:val="28"/>
          <w:szCs w:val="28"/>
        </w:rPr>
        <w:t>/</w:t>
      </w:r>
      <w:r w:rsidRPr="219BD643" w:rsidR="668CB608">
        <w:rPr>
          <w:rFonts w:ascii="Times New Roman" w:hAnsi="Times New Roman" w:eastAsia="Times New Roman" w:cs="Times New Roman"/>
          <w:sz w:val="28"/>
          <w:szCs w:val="28"/>
        </w:rPr>
        <w:t>vlc-record-2019-08-20-06h37m17s-rtsp_10.248.32.69_RTP-Multicast_pMediaProfile1-.avi</w:t>
      </w:r>
      <w:r w:rsidRPr="219BD643" w:rsidR="74F0C9D1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56421AE3" w:rsidP="219BD643" w:rsidRDefault="56421AE3" w14:paraId="09DAB27D" w14:textId="6025C0AC">
      <w:pPr>
        <w:pStyle w:val="Normal"/>
        <w:spacing w:line="240" w:lineRule="auto"/>
        <w:ind w:left="43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‘</w:t>
      </w:r>
      <w:proofErr w:type="spellStart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action_name</w:t>
      </w:r>
      <w:proofErr w:type="spellEnd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’:</w:t>
      </w:r>
      <w:r w:rsidRPr="219BD643" w:rsidR="7D05B02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19BD643" w:rsidR="038D8237">
        <w:rPr>
          <w:rFonts w:ascii="Times New Roman" w:hAnsi="Times New Roman" w:eastAsia="Times New Roman" w:cs="Times New Roman"/>
          <w:sz w:val="28"/>
          <w:szCs w:val="28"/>
        </w:rPr>
        <w:t>’walking</w:t>
      </w:r>
      <w:r w:rsidRPr="219BD643" w:rsidR="038D8237">
        <w:rPr>
          <w:rFonts w:ascii="Times New Roman" w:hAnsi="Times New Roman" w:eastAsia="Times New Roman" w:cs="Times New Roman"/>
          <w:sz w:val="28"/>
          <w:szCs w:val="28"/>
        </w:rPr>
        <w:t>’</w:t>
      </w:r>
    </w:p>
    <w:p w:rsidR="56421AE3" w:rsidP="219BD643" w:rsidRDefault="56421AE3" w14:paraId="6249C2A7" w14:textId="70E5CCF4">
      <w:pPr>
        <w:pStyle w:val="Normal"/>
        <w:spacing w:line="240" w:lineRule="auto"/>
        <w:ind w:left="43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‘</w:t>
      </w:r>
      <w:proofErr w:type="spellStart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instance_id</w:t>
      </w:r>
      <w:proofErr w:type="spellEnd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’:</w:t>
      </w:r>
      <w:r w:rsidRPr="219BD643" w:rsidR="5FCE3C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19BD643" w:rsidR="2A313A75">
        <w:rPr>
          <w:rFonts w:ascii="Times New Roman" w:hAnsi="Times New Roman" w:eastAsia="Times New Roman" w:cs="Times New Roman"/>
          <w:sz w:val="28"/>
          <w:szCs w:val="28"/>
        </w:rPr>
        <w:t>’</w:t>
      </w:r>
      <w:r w:rsidRPr="219BD643" w:rsidR="102F1EF0">
        <w:rPr>
          <w:rFonts w:ascii="Times New Roman" w:hAnsi="Times New Roman" w:eastAsia="Times New Roman" w:cs="Times New Roman"/>
          <w:sz w:val="28"/>
          <w:szCs w:val="28"/>
        </w:rPr>
        <w:t>walking1’</w:t>
      </w:r>
    </w:p>
    <w:p w:rsidR="56421AE3" w:rsidP="219BD643" w:rsidRDefault="56421AE3" w14:paraId="11073E86" w14:textId="464BFB00">
      <w:pPr>
        <w:pStyle w:val="Normal"/>
        <w:spacing w:line="240" w:lineRule="auto"/>
        <w:ind w:left="43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‘</w:t>
      </w:r>
      <w:proofErr w:type="spellStart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start_frame</w:t>
      </w:r>
      <w:proofErr w:type="spellEnd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’:</w:t>
      </w:r>
      <w:r w:rsidRPr="219BD643" w:rsidR="6FC910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19BD643" w:rsidR="6C2AD92C">
        <w:rPr>
          <w:rFonts w:ascii="Times New Roman" w:hAnsi="Times New Roman" w:eastAsia="Times New Roman" w:cs="Times New Roman"/>
          <w:sz w:val="28"/>
          <w:szCs w:val="28"/>
        </w:rPr>
        <w:t>712</w:t>
      </w:r>
    </w:p>
    <w:p w:rsidR="56421AE3" w:rsidP="219BD643" w:rsidRDefault="56421AE3" w14:paraId="1B92BAAF" w14:textId="17B40661">
      <w:pPr>
        <w:pStyle w:val="Normal"/>
        <w:spacing w:line="240" w:lineRule="auto"/>
        <w:ind w:left="43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‘</w:t>
      </w:r>
      <w:proofErr w:type="spellStart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end_frame</w:t>
      </w:r>
      <w:proofErr w:type="spellEnd"/>
      <w:r w:rsidRPr="219BD643" w:rsidR="56421AE3">
        <w:rPr>
          <w:rFonts w:ascii="Times New Roman" w:hAnsi="Times New Roman" w:eastAsia="Times New Roman" w:cs="Times New Roman"/>
          <w:sz w:val="28"/>
          <w:szCs w:val="28"/>
        </w:rPr>
        <w:t>’:</w:t>
      </w:r>
      <w:r w:rsidRPr="219BD643" w:rsidR="6FC9107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19BD643" w:rsidR="6DDBA908">
        <w:rPr>
          <w:rFonts w:ascii="Times New Roman" w:hAnsi="Times New Roman" w:eastAsia="Times New Roman" w:cs="Times New Roman"/>
          <w:sz w:val="28"/>
          <w:szCs w:val="28"/>
        </w:rPr>
        <w:t>1500</w:t>
      </w:r>
      <w:r w:rsidRPr="219BD643" w:rsidR="7A0F3ED6">
        <w:rPr>
          <w:rFonts w:ascii="Times New Roman" w:hAnsi="Times New Roman" w:eastAsia="Times New Roman" w:cs="Times New Roman"/>
          <w:sz w:val="28"/>
          <w:szCs w:val="28"/>
        </w:rPr>
        <w:t>,</w:t>
      </w:r>
    </w:p>
    <w:p w:rsidR="7A0F3ED6" w:rsidP="219BD643" w:rsidRDefault="7A0F3ED6" w14:paraId="2A60C475" w14:textId="6D67CF66">
      <w:pPr>
        <w:pStyle w:val="Normal"/>
        <w:spacing w:line="240" w:lineRule="auto"/>
        <w:ind w:left="43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19BD643" w:rsidR="7A0F3ED6">
        <w:rPr>
          <w:rFonts w:ascii="Times New Roman" w:hAnsi="Times New Roman" w:eastAsia="Times New Roman" w:cs="Times New Roman"/>
          <w:sz w:val="28"/>
          <w:szCs w:val="28"/>
        </w:rPr>
        <w:t>‘</w:t>
      </w:r>
      <w:proofErr w:type="spellStart"/>
      <w:r w:rsidRPr="219BD643" w:rsidR="7A0F3ED6">
        <w:rPr>
          <w:rFonts w:ascii="Times New Roman" w:hAnsi="Times New Roman" w:eastAsia="Times New Roman" w:cs="Times New Roman"/>
          <w:sz w:val="28"/>
          <w:szCs w:val="28"/>
        </w:rPr>
        <w:t>frame_bbox</w:t>
      </w:r>
      <w:proofErr w:type="spellEnd"/>
      <w:r w:rsidRPr="219BD643" w:rsidR="7A0F3ED6">
        <w:rPr>
          <w:rFonts w:ascii="Times New Roman" w:hAnsi="Times New Roman" w:eastAsia="Times New Roman" w:cs="Times New Roman"/>
          <w:sz w:val="28"/>
          <w:szCs w:val="28"/>
        </w:rPr>
        <w:t>’:</w:t>
      </w:r>
      <w:r w:rsidRPr="219BD643" w:rsidR="4C083830">
        <w:rPr>
          <w:rFonts w:ascii="Times New Roman" w:hAnsi="Times New Roman" w:eastAsia="Times New Roman" w:cs="Times New Roman"/>
          <w:sz w:val="28"/>
          <w:szCs w:val="28"/>
        </w:rPr>
        <w:t>{</w:t>
      </w:r>
    </w:p>
    <w:p w:rsidR="65F3B7FA" w:rsidP="219BD643" w:rsidRDefault="65F3B7FA" w14:paraId="38FA5EA3" w14:textId="5A4D150D">
      <w:pPr>
        <w:pStyle w:val="Normal"/>
        <w:spacing w:line="240" w:lineRule="auto"/>
        <w:ind w:left="43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9BD643" w:rsidR="65F3B7FA">
        <w:rPr>
          <w:rFonts w:ascii="Times New Roman" w:hAnsi="Times New Roman" w:eastAsia="Times New Roman" w:cs="Times New Roman"/>
          <w:sz w:val="28"/>
          <w:szCs w:val="28"/>
        </w:rPr>
        <w:t>i</w:t>
      </w:r>
      <w:r w:rsidRPr="219BD643" w:rsidR="10D64F10">
        <w:rPr>
          <w:rFonts w:ascii="Times New Roman" w:hAnsi="Times New Roman" w:eastAsia="Times New Roman" w:cs="Times New Roman"/>
          <w:sz w:val="28"/>
          <w:szCs w:val="28"/>
        </w:rPr>
        <w:t>nstance_</w:t>
      </w:r>
      <w:r w:rsidRPr="219BD643" w:rsidR="10D64F10">
        <w:rPr>
          <w:rFonts w:ascii="Times New Roman" w:hAnsi="Times New Roman" w:eastAsia="Times New Roman" w:cs="Times New Roman"/>
          <w:sz w:val="28"/>
          <w:szCs w:val="28"/>
        </w:rPr>
        <w:t>id</w:t>
      </w:r>
      <w:proofErr w:type="spellEnd"/>
      <w:r w:rsidRPr="219BD643" w:rsidR="10D64F10">
        <w:rPr>
          <w:rFonts w:ascii="Times New Roman" w:hAnsi="Times New Roman" w:eastAsia="Times New Roman" w:cs="Times New Roman"/>
          <w:sz w:val="28"/>
          <w:szCs w:val="28"/>
        </w:rPr>
        <w:t>:{</w:t>
      </w:r>
    </w:p>
    <w:p w:rsidR="10D64F10" w:rsidP="219BD643" w:rsidRDefault="10D64F10" w14:paraId="282285FA" w14:textId="40135F95">
      <w:pPr>
        <w:pStyle w:val="Normal"/>
        <w:spacing w:line="240" w:lineRule="auto"/>
        <w:ind w:left="504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9BD643" w:rsidR="10D64F10">
        <w:rPr>
          <w:rFonts w:ascii="Times New Roman" w:hAnsi="Times New Roman" w:eastAsia="Times New Roman" w:cs="Times New Roman"/>
          <w:sz w:val="28"/>
          <w:szCs w:val="28"/>
        </w:rPr>
        <w:t>frame_no</w:t>
      </w:r>
      <w:proofErr w:type="spellEnd"/>
      <w:r w:rsidRPr="219BD643" w:rsidR="10D64F10">
        <w:rPr>
          <w:rFonts w:ascii="Times New Roman" w:hAnsi="Times New Roman" w:eastAsia="Times New Roman" w:cs="Times New Roman"/>
          <w:sz w:val="28"/>
          <w:szCs w:val="28"/>
        </w:rPr>
        <w:t>: [</w:t>
      </w:r>
      <w:proofErr w:type="spellStart"/>
      <w:r w:rsidRPr="219BD643" w:rsidR="10D64F10">
        <w:rPr>
          <w:rFonts w:ascii="Times New Roman" w:hAnsi="Times New Roman" w:eastAsia="Times New Roman" w:cs="Times New Roman"/>
          <w:sz w:val="28"/>
          <w:szCs w:val="28"/>
        </w:rPr>
        <w:t>x</w:t>
      </w:r>
      <w:r w:rsidRPr="219BD643" w:rsidR="69D761C0">
        <w:rPr>
          <w:rFonts w:ascii="Times New Roman" w:hAnsi="Times New Roman" w:eastAsia="Times New Roman" w:cs="Times New Roman"/>
          <w:sz w:val="28"/>
          <w:szCs w:val="28"/>
          <w:vertAlign w:val="subscript"/>
        </w:rPr>
        <w:t>min</w:t>
      </w:r>
      <w:proofErr w:type="spellEnd"/>
      <w:r w:rsidRPr="219BD643" w:rsidR="10D64F10">
        <w:rPr>
          <w:rFonts w:ascii="Times New Roman" w:hAnsi="Times New Roman" w:eastAsia="Times New Roman" w:cs="Times New Roman"/>
          <w:sz w:val="28"/>
          <w:szCs w:val="28"/>
        </w:rPr>
        <w:t>,</w:t>
      </w:r>
      <w:r w:rsidRPr="219BD643" w:rsidR="1794D34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9BD643" w:rsidR="10D64F10">
        <w:rPr>
          <w:rFonts w:ascii="Times New Roman" w:hAnsi="Times New Roman" w:eastAsia="Times New Roman" w:cs="Times New Roman"/>
          <w:sz w:val="28"/>
          <w:szCs w:val="28"/>
        </w:rPr>
        <w:t>y</w:t>
      </w:r>
      <w:r w:rsidRPr="219BD643" w:rsidR="46068ACD">
        <w:rPr>
          <w:rFonts w:ascii="Times New Roman" w:hAnsi="Times New Roman" w:eastAsia="Times New Roman" w:cs="Times New Roman"/>
          <w:sz w:val="28"/>
          <w:szCs w:val="28"/>
          <w:vertAlign w:val="subscript"/>
        </w:rPr>
        <w:t>min</w:t>
      </w:r>
      <w:proofErr w:type="spellEnd"/>
      <w:r w:rsidRPr="219BD643" w:rsidR="10D64F10">
        <w:rPr>
          <w:rFonts w:ascii="Times New Roman" w:hAnsi="Times New Roman" w:eastAsia="Times New Roman" w:cs="Times New Roman"/>
          <w:sz w:val="28"/>
          <w:szCs w:val="28"/>
        </w:rPr>
        <w:t>,</w:t>
      </w:r>
      <w:r w:rsidRPr="219BD643" w:rsidR="405E928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9BD643" w:rsidR="119AE75E">
        <w:rPr>
          <w:rFonts w:ascii="Times New Roman" w:hAnsi="Times New Roman" w:eastAsia="Times New Roman" w:cs="Times New Roman"/>
          <w:sz w:val="28"/>
          <w:szCs w:val="28"/>
        </w:rPr>
        <w:t>x</w:t>
      </w:r>
      <w:r w:rsidRPr="219BD643" w:rsidR="119AE75E">
        <w:rPr>
          <w:rFonts w:ascii="Times New Roman" w:hAnsi="Times New Roman" w:eastAsia="Times New Roman" w:cs="Times New Roman"/>
          <w:sz w:val="28"/>
          <w:szCs w:val="28"/>
          <w:vertAlign w:val="subscript"/>
        </w:rPr>
        <w:t>max</w:t>
      </w:r>
      <w:proofErr w:type="spellEnd"/>
      <w:r w:rsidRPr="219BD643" w:rsidR="119AE75E">
        <w:rPr>
          <w:rFonts w:ascii="Times New Roman" w:hAnsi="Times New Roman" w:eastAsia="Times New Roman" w:cs="Times New Roman"/>
          <w:sz w:val="28"/>
          <w:szCs w:val="28"/>
        </w:rPr>
        <w:t>,</w:t>
      </w:r>
      <w:r w:rsidRPr="219BD643" w:rsidR="42661AE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219BD643" w:rsidR="119AE75E">
        <w:rPr>
          <w:rFonts w:ascii="Times New Roman" w:hAnsi="Times New Roman" w:eastAsia="Times New Roman" w:cs="Times New Roman"/>
          <w:sz w:val="28"/>
          <w:szCs w:val="28"/>
        </w:rPr>
        <w:t>y</w:t>
      </w:r>
      <w:r w:rsidRPr="219BD643" w:rsidR="119AE75E">
        <w:rPr>
          <w:rFonts w:ascii="Times New Roman" w:hAnsi="Times New Roman" w:eastAsia="Times New Roman" w:cs="Times New Roman"/>
          <w:sz w:val="28"/>
          <w:szCs w:val="28"/>
          <w:vertAlign w:val="subscript"/>
        </w:rPr>
        <w:t>max</w:t>
      </w:r>
      <w:proofErr w:type="spellEnd"/>
      <w:r w:rsidRPr="219BD643" w:rsidR="10D64F10">
        <w:rPr>
          <w:rFonts w:ascii="Times New Roman" w:hAnsi="Times New Roman" w:eastAsia="Times New Roman" w:cs="Times New Roman"/>
          <w:sz w:val="28"/>
          <w:szCs w:val="28"/>
        </w:rPr>
        <w:t>]</w:t>
      </w:r>
    </w:p>
    <w:p w:rsidR="10D64F10" w:rsidP="219BD643" w:rsidRDefault="10D64F10" w14:paraId="7CC0E4D2" w14:textId="58EAABE6">
      <w:pPr>
        <w:pStyle w:val="Normal"/>
        <w:spacing w:line="240" w:lineRule="auto"/>
        <w:ind w:left="43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19BD643" w:rsidR="10D64F1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4C083830" w:rsidP="219BD643" w:rsidRDefault="4C083830" w14:paraId="60278FFD" w14:textId="67C119A2">
      <w:pPr>
        <w:pStyle w:val="Normal"/>
        <w:spacing w:line="240" w:lineRule="auto"/>
        <w:ind w:left="432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19BD643" w:rsidR="4C083830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798160B2" w:rsidP="219BD643" w:rsidRDefault="798160B2" w14:paraId="64E776D1" w14:textId="30968A77">
      <w:pPr>
        <w:pStyle w:val="Normal"/>
        <w:spacing w:line="240" w:lineRule="auto"/>
        <w:ind w:left="324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19BD643" w:rsidR="798160B2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219BD643" w:rsidP="219BD643" w:rsidRDefault="219BD643" w14:paraId="0DA638C2" w14:textId="6CB91235">
      <w:pPr>
        <w:pStyle w:val="Normal"/>
        <w:spacing w:line="240" w:lineRule="auto"/>
        <w:ind w:left="3240" w:firstLine="0"/>
        <w:jc w:val="left"/>
        <w:rPr>
          <w:rFonts w:ascii="Times New Roman" w:hAnsi="Times New Roman" w:eastAsia="Times New Roman" w:cs="Times New Roman"/>
        </w:rPr>
      </w:pPr>
    </w:p>
    <w:p w:rsidR="0F1C63F5" w:rsidP="219BD643" w:rsidRDefault="0F1C63F5" w14:paraId="1BF92012" w14:textId="0A7ECBE9">
      <w:pPr>
        <w:pStyle w:val="ListParagraph"/>
        <w:numPr>
          <w:ilvl w:val="1"/>
          <w:numId w:val="7"/>
        </w:numPr>
        <w:spacing w:line="240" w:lineRule="auto"/>
        <w:jc w:val="left"/>
        <w:rPr>
          <w:rFonts w:ascii="Times New Roman" w:hAnsi="Times New Roman" w:eastAsia="Times New Roman" w:cs="Times New Roman"/>
          <w:sz w:val="36"/>
          <w:szCs w:val="36"/>
        </w:rPr>
      </w:pPr>
      <w:proofErr w:type="spellStart"/>
      <w:r w:rsidRPr="219BD643" w:rsidR="0F1C63F5">
        <w:rPr>
          <w:rFonts w:ascii="Times New Roman" w:hAnsi="Times New Roman" w:eastAsia="Times New Roman" w:cs="Times New Roman"/>
          <w:sz w:val="36"/>
          <w:szCs w:val="36"/>
        </w:rPr>
        <w:t>elbit_video_annots_train.pkl</w:t>
      </w:r>
      <w:proofErr w:type="spellEnd"/>
      <w:r w:rsidRPr="219BD643" w:rsidR="79318B83">
        <w:rPr>
          <w:rFonts w:ascii="Times New Roman" w:hAnsi="Times New Roman" w:eastAsia="Times New Roman" w:cs="Times New Roman"/>
          <w:sz w:val="36"/>
          <w:szCs w:val="36"/>
        </w:rPr>
        <w:t>/</w:t>
      </w:r>
      <w:proofErr w:type="spellStart"/>
      <w:r w:rsidRPr="219BD643" w:rsidR="79318B83">
        <w:rPr>
          <w:rFonts w:ascii="Times New Roman" w:hAnsi="Times New Roman" w:eastAsia="Times New Roman" w:cs="Times New Roman"/>
          <w:sz w:val="36"/>
          <w:szCs w:val="36"/>
        </w:rPr>
        <w:t>elbit_video_annots_validation.pkl</w:t>
      </w:r>
      <w:proofErr w:type="spellEnd"/>
    </w:p>
    <w:p w:rsidR="063DBCD3" w:rsidP="219BD643" w:rsidRDefault="063DBCD3" w14:paraId="2500E668" w14:textId="3E28D6DF">
      <w:pPr>
        <w:pStyle w:val="ListParagraph"/>
        <w:numPr>
          <w:ilvl w:val="2"/>
          <w:numId w:val="7"/>
        </w:numPr>
        <w:spacing w:line="240" w:lineRule="auto"/>
        <w:jc w:val="left"/>
        <w:rPr>
          <w:sz w:val="28"/>
          <w:szCs w:val="28"/>
        </w:rPr>
      </w:pPr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Dictionary for each video.</w:t>
      </w:r>
    </w:p>
    <w:p w:rsidR="063DBCD3" w:rsidP="219BD643" w:rsidRDefault="063DBCD3" w14:paraId="6DE9C0F0" w14:textId="1226FC86">
      <w:pPr>
        <w:pStyle w:val="ListParagraph"/>
        <w:numPr>
          <w:ilvl w:val="2"/>
          <w:numId w:val="7"/>
        </w:numPr>
        <w:spacing w:line="240" w:lineRule="auto"/>
        <w:jc w:val="left"/>
        <w:rPr>
          <w:sz w:val="28"/>
          <w:szCs w:val="28"/>
        </w:rPr>
      </w:pPr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For each video, each frame information is saved</w:t>
      </w:r>
    </w:p>
    <w:p w:rsidR="287B4BFE" w:rsidP="219BD643" w:rsidRDefault="287B4BFE" w14:paraId="53DE220C" w14:textId="12896F2D">
      <w:pPr>
        <w:pStyle w:val="ListParagraph"/>
        <w:numPr>
          <w:ilvl w:val="2"/>
          <w:numId w:val="7"/>
        </w:numPr>
        <w:spacing w:line="240" w:lineRule="auto"/>
        <w:jc w:val="left"/>
        <w:rPr>
          <w:sz w:val="28"/>
          <w:szCs w:val="28"/>
        </w:rPr>
      </w:pPr>
      <w:r w:rsidRPr="219BD643" w:rsidR="287B4BFE">
        <w:rPr>
          <w:rFonts w:ascii="Times New Roman" w:hAnsi="Times New Roman" w:eastAsia="Times New Roman" w:cs="Times New Roman"/>
          <w:sz w:val="28"/>
          <w:szCs w:val="28"/>
        </w:rPr>
        <w:t xml:space="preserve">The whole Dictionary structure: </w:t>
      </w:r>
    </w:p>
    <w:p w:rsidR="063DBCD3" w:rsidP="219BD643" w:rsidRDefault="063DBCD3" w14:paraId="42257692" w14:textId="7D64ABD3">
      <w:pPr>
        <w:pStyle w:val="ListParagraph"/>
        <w:numPr>
          <w:ilvl w:val="3"/>
          <w:numId w:val="7"/>
        </w:numPr>
        <w:spacing w:line="240" w:lineRule="auto"/>
        <w:jc w:val="left"/>
        <w:rPr>
          <w:sz w:val="28"/>
          <w:szCs w:val="28"/>
        </w:rPr>
      </w:pPr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 xml:space="preserve">Say the dictionary variable, </w:t>
      </w:r>
      <w:proofErr w:type="spellStart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video_frame_dictionary</w:t>
      </w:r>
      <w:proofErr w:type="spellEnd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 xml:space="preserve"> = {}</w:t>
      </w:r>
    </w:p>
    <w:p w:rsidR="063DBCD3" w:rsidP="219BD643" w:rsidRDefault="063DBCD3" w14:paraId="00CAD9C3" w14:textId="06973B2E">
      <w:pPr>
        <w:pStyle w:val="Normal"/>
        <w:spacing w:line="240" w:lineRule="auto"/>
        <w:ind w:left="25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Video_frame_dictionary</w:t>
      </w:r>
      <w:proofErr w:type="spellEnd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 xml:space="preserve"> = {</w:t>
      </w:r>
    </w:p>
    <w:p w:rsidR="063DBCD3" w:rsidP="219BD643" w:rsidRDefault="063DBCD3" w14:paraId="5F69F552" w14:textId="6D0030D2">
      <w:pPr>
        <w:pStyle w:val="Normal"/>
        <w:spacing w:line="240" w:lineRule="auto"/>
        <w:ind w:left="360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video_path</w:t>
      </w:r>
      <w:proofErr w:type="spellEnd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:{</w:t>
      </w:r>
    </w:p>
    <w:p w:rsidR="063DBCD3" w:rsidP="219BD643" w:rsidRDefault="063DBCD3" w14:paraId="44E6B951" w14:textId="6C5FFC12">
      <w:pPr>
        <w:pStyle w:val="Normal"/>
        <w:spacing w:line="240" w:lineRule="auto"/>
        <w:ind w:left="43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frame_no</w:t>
      </w:r>
      <w:proofErr w:type="spellEnd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:{</w:t>
      </w:r>
    </w:p>
    <w:p w:rsidR="063DBCD3" w:rsidP="219BD643" w:rsidRDefault="063DBCD3" w14:paraId="07247D5A" w14:textId="0C39F522">
      <w:pPr>
        <w:pStyle w:val="Normal"/>
        <w:spacing w:line="240" w:lineRule="auto"/>
        <w:ind w:left="5040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instance_id</w:t>
      </w:r>
      <w:proofErr w:type="spellEnd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: [</w:t>
      </w:r>
      <w:proofErr w:type="spellStart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x</w:t>
      </w:r>
      <w:r w:rsidRPr="219BD643" w:rsidR="063DBCD3">
        <w:rPr>
          <w:rFonts w:ascii="Times New Roman" w:hAnsi="Times New Roman" w:eastAsia="Times New Roman" w:cs="Times New Roman"/>
          <w:sz w:val="28"/>
          <w:szCs w:val="28"/>
          <w:vertAlign w:val="subscript"/>
        </w:rPr>
        <w:t>min</w:t>
      </w:r>
      <w:proofErr w:type="spellEnd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y</w:t>
      </w:r>
      <w:r w:rsidRPr="219BD643" w:rsidR="063DBCD3">
        <w:rPr>
          <w:rFonts w:ascii="Times New Roman" w:hAnsi="Times New Roman" w:eastAsia="Times New Roman" w:cs="Times New Roman"/>
          <w:sz w:val="28"/>
          <w:szCs w:val="28"/>
          <w:vertAlign w:val="subscript"/>
        </w:rPr>
        <w:t>min</w:t>
      </w:r>
      <w:proofErr w:type="spellEnd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x</w:t>
      </w:r>
      <w:r w:rsidRPr="219BD643" w:rsidR="063DBCD3">
        <w:rPr>
          <w:rFonts w:ascii="Times New Roman" w:hAnsi="Times New Roman" w:eastAsia="Times New Roman" w:cs="Times New Roman"/>
          <w:sz w:val="28"/>
          <w:szCs w:val="28"/>
          <w:vertAlign w:val="subscript"/>
        </w:rPr>
        <w:t>max</w:t>
      </w:r>
      <w:proofErr w:type="spellEnd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y</w:t>
      </w:r>
      <w:r w:rsidRPr="219BD643" w:rsidR="063DBCD3">
        <w:rPr>
          <w:rFonts w:ascii="Times New Roman" w:hAnsi="Times New Roman" w:eastAsia="Times New Roman" w:cs="Times New Roman"/>
          <w:sz w:val="28"/>
          <w:szCs w:val="28"/>
          <w:vertAlign w:val="subscript"/>
        </w:rPr>
        <w:t>max</w:t>
      </w:r>
      <w:proofErr w:type="spellEnd"/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]</w:t>
      </w:r>
    </w:p>
    <w:p w:rsidR="063DBCD3" w:rsidP="219BD643" w:rsidRDefault="063DBCD3" w14:paraId="775AF853" w14:textId="3AE8D19F">
      <w:pPr>
        <w:pStyle w:val="Normal"/>
        <w:spacing w:line="240" w:lineRule="auto"/>
        <w:ind w:left="43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063DBCD3" w:rsidP="219BD643" w:rsidRDefault="063DBCD3" w14:paraId="2A275425" w14:textId="25811989">
      <w:pPr>
        <w:pStyle w:val="Normal"/>
        <w:spacing w:line="240" w:lineRule="auto"/>
        <w:ind w:left="360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063DBCD3" w:rsidP="219BD643" w:rsidRDefault="063DBCD3" w14:paraId="0CACE650" w14:textId="1065AF64">
      <w:pPr>
        <w:pStyle w:val="Normal"/>
        <w:spacing w:line="240" w:lineRule="auto"/>
        <w:ind w:left="252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19BD643" w:rsidR="063DBCD3">
        <w:rPr>
          <w:rFonts w:ascii="Times New Roman" w:hAnsi="Times New Roman" w:eastAsia="Times New Roman" w:cs="Times New Roman"/>
          <w:sz w:val="28"/>
          <w:szCs w:val="28"/>
        </w:rPr>
        <w:t>}</w:t>
      </w:r>
    </w:p>
    <w:p w:rsidR="219BD643" w:rsidP="219BD643" w:rsidRDefault="219BD643" w14:paraId="616FB2BF" w14:textId="17EA2625">
      <w:pPr>
        <w:pStyle w:val="Normal"/>
        <w:ind w:left="3240" w:firstLine="720"/>
        <w:jc w:val="left"/>
        <w:rPr>
          <w:rFonts w:ascii="Times New Roman" w:hAnsi="Times New Roman" w:eastAsia="Times New Roman" w:cs="Times New Roman"/>
        </w:rPr>
      </w:pPr>
    </w:p>
    <w:p w:rsidR="0628FF0B" w:rsidP="219BD643" w:rsidRDefault="0628FF0B" w14:paraId="2E028107" w14:textId="75863F8B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  <w:r w:rsidRPr="219BD643" w:rsidR="0628FF0B">
        <w:rPr>
          <w:rFonts w:ascii="Times New Roman" w:hAnsi="Times New Roman" w:eastAsia="Times New Roman" w:cs="Times New Roman"/>
        </w:rPr>
        <w:t xml:space="preserve"> </w:t>
      </w:r>
    </w:p>
    <w:p w:rsidR="219BD643" w:rsidP="219BD643" w:rsidRDefault="219BD643" w14:paraId="163241A7" w14:textId="4572A0CC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2FF1E5EB" w14:textId="2ACEF73F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42275949" w14:textId="73A9E4E9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2ED99487" w14:textId="0B77CABF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7BF9F2CD" w14:textId="69166BA0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639F203B" w14:textId="0E85D1A9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2B56C88D" w14:textId="190E271F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562F48E9" w14:textId="61B839A2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260DE547" w14:textId="58211350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50296681" w14:textId="4E99089E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65C6C425" w14:textId="5B10ED5C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298224EE" w14:textId="4C77C125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3BB4D800" w14:textId="542D6B36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1973BC66" w14:textId="59483612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228A4FF1" w14:textId="41CA36BC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661D5566" w14:textId="48FBF942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3749CA35" w14:textId="2F998114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5B8B756E" w14:textId="7BA5E6AB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423254C5" w14:textId="6E000203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49098324" w14:textId="63B6EC1D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0ACF9939" w14:textId="1AA6274E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40914672" w14:textId="328C55D9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28EBEAF7" w14:textId="59B70C89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1E4257BF" w14:textId="40A18A2E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094C2A21" w14:textId="1AC68CE6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24B62E19" w14:textId="7E36106A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65C39C43" w14:textId="5C829AD9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13C6FCBA" w14:textId="19AFCD0E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26160BF9" w14:textId="036310B4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441669BF" w14:textId="7005750A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119B96ED" w14:textId="49D8E825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250FC9A2" w14:textId="3CA347A8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4BF66E2A" w14:textId="7EAAD499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6894925E" w14:textId="0BA62074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1FFE2F0A" w14:textId="4136080F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19516CCF" w14:textId="0D650E8E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1D0D6E4F" w14:textId="5EE87EEB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4E2CD9DC" w14:textId="71178D88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11B74C12" w14:textId="334FA391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64198069" w14:textId="6C69E6A3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064B4CC9" w14:textId="6C577BE7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702C8CFB" w14:textId="1DA67677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p w:rsidR="219BD643" w:rsidP="219BD643" w:rsidRDefault="219BD643" w14:paraId="7D23A806" w14:textId="38BBB9F7">
      <w:pPr>
        <w:pStyle w:val="Normal"/>
        <w:ind w:left="720" w:firstLine="720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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6458044"/>
  <w15:docId w15:val="{dd743dba-d0ad-4b77-838c-e1dc7f5587e2}"/>
  <w:rsids>
    <w:rsidRoot w:val="66458044"/>
    <w:rsid w:val="0378B97F"/>
    <w:rsid w:val="038D8237"/>
    <w:rsid w:val="04F47792"/>
    <w:rsid w:val="05FBBAB3"/>
    <w:rsid w:val="06103FD9"/>
    <w:rsid w:val="0628FF0B"/>
    <w:rsid w:val="063DBCD3"/>
    <w:rsid w:val="06723D93"/>
    <w:rsid w:val="0676E745"/>
    <w:rsid w:val="084798E7"/>
    <w:rsid w:val="0E1F4DCD"/>
    <w:rsid w:val="0EE2172F"/>
    <w:rsid w:val="0F1C63F5"/>
    <w:rsid w:val="102F1EF0"/>
    <w:rsid w:val="10D64F10"/>
    <w:rsid w:val="116F8A0C"/>
    <w:rsid w:val="119AE75E"/>
    <w:rsid w:val="11EFD60A"/>
    <w:rsid w:val="13631532"/>
    <w:rsid w:val="1794D34A"/>
    <w:rsid w:val="19D7DAC9"/>
    <w:rsid w:val="19DDDAA9"/>
    <w:rsid w:val="1BF69346"/>
    <w:rsid w:val="1C228D59"/>
    <w:rsid w:val="1FFA815B"/>
    <w:rsid w:val="20E7AD6A"/>
    <w:rsid w:val="2114AAEC"/>
    <w:rsid w:val="219BD643"/>
    <w:rsid w:val="21AE9E36"/>
    <w:rsid w:val="22289FF5"/>
    <w:rsid w:val="24CF858E"/>
    <w:rsid w:val="261F1485"/>
    <w:rsid w:val="287B4BFE"/>
    <w:rsid w:val="289CC37C"/>
    <w:rsid w:val="290ED076"/>
    <w:rsid w:val="2A313A75"/>
    <w:rsid w:val="2D3BF835"/>
    <w:rsid w:val="2D6906CA"/>
    <w:rsid w:val="2DA4C17B"/>
    <w:rsid w:val="2E8FF4D8"/>
    <w:rsid w:val="30AB0209"/>
    <w:rsid w:val="381DDB17"/>
    <w:rsid w:val="3A3FC068"/>
    <w:rsid w:val="3BBAA0C1"/>
    <w:rsid w:val="3DB9D6BE"/>
    <w:rsid w:val="405E9282"/>
    <w:rsid w:val="42661AE1"/>
    <w:rsid w:val="44157BC8"/>
    <w:rsid w:val="46068ACD"/>
    <w:rsid w:val="47BAEDAE"/>
    <w:rsid w:val="49505EA0"/>
    <w:rsid w:val="4C083830"/>
    <w:rsid w:val="5087E71E"/>
    <w:rsid w:val="524DF85A"/>
    <w:rsid w:val="5268FCEA"/>
    <w:rsid w:val="53502325"/>
    <w:rsid w:val="53E847CD"/>
    <w:rsid w:val="54473AFF"/>
    <w:rsid w:val="561F8D01"/>
    <w:rsid w:val="56421AE3"/>
    <w:rsid w:val="569BE466"/>
    <w:rsid w:val="58290DC3"/>
    <w:rsid w:val="5B511858"/>
    <w:rsid w:val="5E8AC581"/>
    <w:rsid w:val="5F32E6FF"/>
    <w:rsid w:val="5FCE3C9D"/>
    <w:rsid w:val="5FED307B"/>
    <w:rsid w:val="6121D1A8"/>
    <w:rsid w:val="64C4A845"/>
    <w:rsid w:val="65F3B7FA"/>
    <w:rsid w:val="66458044"/>
    <w:rsid w:val="667B787E"/>
    <w:rsid w:val="668CB608"/>
    <w:rsid w:val="68C658C7"/>
    <w:rsid w:val="68FCEC96"/>
    <w:rsid w:val="690874A6"/>
    <w:rsid w:val="69D761C0"/>
    <w:rsid w:val="69ED6BB5"/>
    <w:rsid w:val="6B89B2CB"/>
    <w:rsid w:val="6BF78E87"/>
    <w:rsid w:val="6C2AD92C"/>
    <w:rsid w:val="6C8D4D1E"/>
    <w:rsid w:val="6DDBA908"/>
    <w:rsid w:val="6FC9107F"/>
    <w:rsid w:val="7189D11A"/>
    <w:rsid w:val="74F0C9D1"/>
    <w:rsid w:val="755F9569"/>
    <w:rsid w:val="7788274F"/>
    <w:rsid w:val="79318B83"/>
    <w:rsid w:val="79795325"/>
    <w:rsid w:val="798160B2"/>
    <w:rsid w:val="7A0F3ED6"/>
    <w:rsid w:val="7D05B029"/>
    <w:rsid w:val="7D11BA77"/>
    <w:rsid w:val="7D4702B0"/>
    <w:rsid w:val="7D76A385"/>
    <w:rsid w:val="7DB4E5E2"/>
    <w:rsid w:val="7E32A6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6b795b9affa45a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2020-07-30T07:09:47.2813617Z</dcterms:created>
  <dcterms:modified xsi:type="dcterms:W3CDTF">2020-07-30T08:33:25.8840814Z</dcterms:modified>
  <dc:creator>Md Mahfuz Al Hasan</dc:creator>
  <lastModifiedBy>Md Mahfuz Al Hasan</lastModifiedBy>
</coreProperties>
</file>