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Nabhan Wahid Nuraj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A. K. M Wahedur Rahman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ST. Mary's School, Jamalkhan,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+8801819967728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41126041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