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Fahmida Ruhi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Badrul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+8801730589968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53226121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