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Sohail Saad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Salim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Central Public School &amp;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+8801843365631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61126052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