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MD.Jubayed Hossain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Kobir Ahammed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Orbit residential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+8801887000492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91126013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