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Subrur Murshed Mobeen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Suhal Rana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BN School and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01712944302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74125056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