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515172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1E1668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Date: </w:t>
            </w:r>
            <w:r w:rsidR="00117351">
              <w:rPr>
                <w:rFonts w:ascii="Times New Roman" w:hAnsi="Times New Roman" w:cs="Times New Roman"/>
                <w:sz w:val="28"/>
              </w:rPr>
              <w:t>04</w:t>
            </w:r>
            <w:r w:rsidR="008832A5">
              <w:rPr>
                <w:rFonts w:ascii="Times New Roman" w:hAnsi="Times New Roman" w:cs="Times New Roman"/>
                <w:sz w:val="28"/>
              </w:rPr>
              <w:t>/0</w:t>
            </w:r>
            <w:r w:rsidR="00117351">
              <w:rPr>
                <w:rFonts w:ascii="Times New Roman" w:hAnsi="Times New Roman" w:cs="Times New Roman"/>
                <w:sz w:val="28"/>
              </w:rPr>
              <w:t>5</w:t>
            </w:r>
            <w:r w:rsidR="008832A5">
              <w:rPr>
                <w:rFonts w:ascii="Times New Roman" w:hAnsi="Times New Roman" w:cs="Times New Roman"/>
                <w:sz w:val="28"/>
              </w:rPr>
              <w:t>/2012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1E1668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1E1668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HOPV1200001</w:t>
            </w:r>
            <w:r w:rsidR="00117351">
              <w:rPr>
                <w:rFonts w:ascii="Times New Roman" w:hAnsi="Times New Roman" w:cs="Times New Roman"/>
                <w:b/>
                <w:bCs/>
                <w:color w:val="000000"/>
              </w:rPr>
              <w:t>8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17351">
              <w:rPr>
                <w:rFonts w:ascii="Times New Roman" w:hAnsi="Times New Roman" w:cs="Times New Roman"/>
                <w:sz w:val="24"/>
              </w:rPr>
              <w:t>Mahinda</w:t>
            </w:r>
            <w:proofErr w:type="spellEnd"/>
            <w:r w:rsidR="0011735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17351">
              <w:rPr>
                <w:rFonts w:ascii="Times New Roman" w:hAnsi="Times New Roman" w:cs="Times New Roman"/>
                <w:sz w:val="24"/>
              </w:rPr>
              <w:t>Jayakody</w:t>
            </w:r>
            <w:proofErr w:type="spellEnd"/>
          </w:p>
          <w:p w:rsidR="004F76AE" w:rsidRPr="00EB1FB1" w:rsidRDefault="00A148AA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8832A5">
                          <w:t xml:space="preserve"> </w:t>
                        </w:r>
                        <w:r w:rsidR="00117351">
                          <w:t>155</w:t>
                        </w:r>
                        <w:r w:rsidR="00321708">
                          <w:t>,</w:t>
                        </w:r>
                        <w:r w:rsidR="00117351">
                          <w:t>555</w:t>
                        </w:r>
                        <w:r w:rsidR="007714E8">
                          <w:t>.</w:t>
                        </w:r>
                        <w:r w:rsidR="00117351">
                          <w:t>55</w:t>
                        </w:r>
                      </w:p>
                    </w:txbxContent>
                  </v:textbox>
                </v:shape>
              </w:pict>
            </w:r>
          </w:p>
          <w:p w:rsidR="0011735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D1C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17351">
              <w:rPr>
                <w:rFonts w:ascii="Times New Roman" w:hAnsi="Times New Roman" w:cs="Times New Roman"/>
                <w:sz w:val="24"/>
              </w:rPr>
              <w:t xml:space="preserve">Hundred and fifty five thousand five </w:t>
            </w:r>
          </w:p>
          <w:p w:rsidR="004F76AE" w:rsidRPr="00EB1FB1" w:rsidRDefault="00117351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Hundred fifty five and cents fifty </w:t>
            </w:r>
            <w:r w:rsidR="00F60D20">
              <w:rPr>
                <w:rFonts w:ascii="Times New Roman" w:hAnsi="Times New Roman" w:cs="Times New Roman"/>
                <w:sz w:val="24"/>
              </w:rPr>
              <w:t>five.</w:t>
            </w:r>
          </w:p>
          <w:p w:rsidR="004F76AE" w:rsidRPr="00EB1FB1" w:rsidRDefault="0030644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17351">
              <w:rPr>
                <w:rFonts w:ascii="Times New Roman" w:hAnsi="Times New Roman" w:cs="Times New Roman"/>
                <w:sz w:val="24"/>
              </w:rPr>
              <w:t xml:space="preserve">Being pay for Real-estate and General Ledger </w:t>
            </w:r>
            <w:r w:rsidR="00F60D20">
              <w:rPr>
                <w:rFonts w:ascii="Times New Roman" w:hAnsi="Times New Roman" w:cs="Times New Roman"/>
                <w:sz w:val="24"/>
              </w:rPr>
              <w:t xml:space="preserve">Development </w:t>
            </w:r>
            <w:r w:rsidR="00117351">
              <w:rPr>
                <w:rFonts w:ascii="Times New Roman" w:hAnsi="Times New Roman" w:cs="Times New Roman"/>
                <w:sz w:val="24"/>
              </w:rPr>
              <w:t>Payment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No           : </w:t>
            </w:r>
            <w:r w:rsidR="00117351">
              <w:rPr>
                <w:rFonts w:ascii="Times New Roman" w:hAnsi="Times New Roman" w:cs="Times New Roman"/>
                <w:sz w:val="24"/>
              </w:rPr>
              <w:t xml:space="preserve"> 416487</w:t>
            </w:r>
          </w:p>
          <w:p w:rsidR="004F76AE" w:rsidRPr="00C538FF" w:rsidRDefault="004F76AE" w:rsidP="00DF7CB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F7CBB" w:rsidTr="00515172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DF7CBB" w:rsidRDefault="00DF7CBB" w:rsidP="00452B57">
            <w:pPr>
              <w:ind w:left="960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515172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="00DF7CBB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4146" w:rsidRDefault="00184146" w:rsidP="004F76AE">
      <w:r>
        <w:separator/>
      </w:r>
    </w:p>
  </w:endnote>
  <w:endnote w:type="continuationSeparator" w:id="0">
    <w:p w:rsidR="00184146" w:rsidRDefault="00184146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4146" w:rsidRDefault="00184146" w:rsidP="004F76AE">
      <w:r>
        <w:separator/>
      </w:r>
    </w:p>
  </w:footnote>
  <w:footnote w:type="continuationSeparator" w:id="0">
    <w:p w:rsidR="00184146" w:rsidRDefault="00184146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748F9"/>
    <w:rsid w:val="001046CD"/>
    <w:rsid w:val="00117351"/>
    <w:rsid w:val="00184146"/>
    <w:rsid w:val="001E1668"/>
    <w:rsid w:val="00245DCA"/>
    <w:rsid w:val="00257718"/>
    <w:rsid w:val="002C7417"/>
    <w:rsid w:val="00301DBD"/>
    <w:rsid w:val="0030644E"/>
    <w:rsid w:val="00321708"/>
    <w:rsid w:val="0033564B"/>
    <w:rsid w:val="003B6D07"/>
    <w:rsid w:val="00452B57"/>
    <w:rsid w:val="004F76AE"/>
    <w:rsid w:val="00515172"/>
    <w:rsid w:val="006004CB"/>
    <w:rsid w:val="006355FC"/>
    <w:rsid w:val="006A00E7"/>
    <w:rsid w:val="00734A9A"/>
    <w:rsid w:val="00756370"/>
    <w:rsid w:val="007630D2"/>
    <w:rsid w:val="007714E8"/>
    <w:rsid w:val="007A7325"/>
    <w:rsid w:val="008832A5"/>
    <w:rsid w:val="008C5093"/>
    <w:rsid w:val="00956E41"/>
    <w:rsid w:val="00990C2C"/>
    <w:rsid w:val="00A148AA"/>
    <w:rsid w:val="00AE1691"/>
    <w:rsid w:val="00B10A31"/>
    <w:rsid w:val="00B76111"/>
    <w:rsid w:val="00BE0A99"/>
    <w:rsid w:val="00C538FF"/>
    <w:rsid w:val="00D076BE"/>
    <w:rsid w:val="00D151A4"/>
    <w:rsid w:val="00DF7CBB"/>
    <w:rsid w:val="00EA3B9F"/>
    <w:rsid w:val="00EA6ECE"/>
    <w:rsid w:val="00EB1FB1"/>
    <w:rsid w:val="00ED00CA"/>
    <w:rsid w:val="00ED1C89"/>
    <w:rsid w:val="00F60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501</Characters>
  <Application>Microsoft Office Word</Application>
  <DocSecurity>0</DocSecurity>
  <Lines>4</Lines>
  <Paragraphs>1</Paragraphs>
  <ScaleCrop>false</ScaleCrop>
  <Company>Hewlett-Packard</Company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2</cp:revision>
  <dcterms:created xsi:type="dcterms:W3CDTF">2012-05-04T02:39:00Z</dcterms:created>
  <dcterms:modified xsi:type="dcterms:W3CDTF">2012-05-04T02:39:00Z</dcterms:modified>
</cp:coreProperties>
</file>