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E0129" w:rsidRDefault="002E0129">
      <w:r w:rsidRPr="002E0129">
        <w:drawing>
          <wp:inline distT="0" distB="0" distL="0" distR="0" wp14:anchorId="72DBA049" wp14:editId="15129D14">
            <wp:extent cx="5731510" cy="603885"/>
            <wp:effectExtent l="0" t="0" r="0" b="5715"/>
            <wp:docPr id="65604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9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5D647CB8" wp14:editId="0091C047">
            <wp:extent cx="5321300" cy="508000"/>
            <wp:effectExtent l="0" t="0" r="0" b="0"/>
            <wp:docPr id="1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1C4B32A7" wp14:editId="1B45C662">
            <wp:extent cx="5715000" cy="914400"/>
            <wp:effectExtent l="0" t="0" r="0" b="0"/>
            <wp:docPr id="9062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5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35523227" wp14:editId="0FD42021">
            <wp:extent cx="5080000" cy="673100"/>
            <wp:effectExtent l="0" t="0" r="0" b="0"/>
            <wp:docPr id="5521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1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6D42087E" wp14:editId="79F7FE33">
            <wp:extent cx="5731510" cy="1002030"/>
            <wp:effectExtent l="0" t="0" r="0" b="1270"/>
            <wp:docPr id="65092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1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019FC7FC" wp14:editId="63DD8A70">
            <wp:extent cx="5731510" cy="1435735"/>
            <wp:effectExtent l="0" t="0" r="0" b="0"/>
            <wp:docPr id="673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0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/>
    <w:p w:rsidR="002E0129" w:rsidRDefault="002E0129">
      <w:r w:rsidRPr="002E0129">
        <w:drawing>
          <wp:inline distT="0" distB="0" distL="0" distR="0" wp14:anchorId="71B54D7F" wp14:editId="2A9B212D">
            <wp:extent cx="5731510" cy="1509395"/>
            <wp:effectExtent l="0" t="0" r="0" b="1905"/>
            <wp:docPr id="17940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9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lastRenderedPageBreak/>
        <w:drawing>
          <wp:inline distT="0" distB="0" distL="0" distR="0" wp14:anchorId="1FDFBD01" wp14:editId="3E6DC73F">
            <wp:extent cx="6150276" cy="2797810"/>
            <wp:effectExtent l="0" t="0" r="0" b="0"/>
            <wp:docPr id="5714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28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374" cy="28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6302C735" wp14:editId="4F0C7806">
            <wp:extent cx="5575300" cy="1346200"/>
            <wp:effectExtent l="0" t="0" r="0" b="0"/>
            <wp:docPr id="94183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36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p w:rsidR="002E0129" w:rsidRDefault="002E0129">
      <w:r w:rsidRPr="002E0129">
        <w:drawing>
          <wp:inline distT="0" distB="0" distL="0" distR="0" wp14:anchorId="6C6CC83B" wp14:editId="681081C6">
            <wp:extent cx="5731510" cy="4204970"/>
            <wp:effectExtent l="0" t="0" r="0" b="0"/>
            <wp:docPr id="16832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39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>
      <w:r w:rsidRPr="002E0129">
        <w:lastRenderedPageBreak/>
        <w:drawing>
          <wp:inline distT="0" distB="0" distL="0" distR="0" wp14:anchorId="2FDE0648" wp14:editId="6B88BA2A">
            <wp:extent cx="5702300" cy="1778000"/>
            <wp:effectExtent l="0" t="0" r="0" b="0"/>
            <wp:docPr id="171434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6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29" w:rsidRDefault="002E0129"/>
    <w:sectPr w:rsidR="002E0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29"/>
    <w:rsid w:val="002E0129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0BCF2"/>
  <w15:chartTrackingRefBased/>
  <w15:docId w15:val="{B85C412C-56C4-D84E-AEEF-98A1F18B8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Viswanathan</dc:creator>
  <cp:keywords/>
  <dc:description/>
  <cp:lastModifiedBy>Mahesh Kumar Viswanathan</cp:lastModifiedBy>
  <cp:revision>1</cp:revision>
  <dcterms:created xsi:type="dcterms:W3CDTF">2025-06-23T16:53:00Z</dcterms:created>
  <dcterms:modified xsi:type="dcterms:W3CDTF">2025-06-24T04:11:00Z</dcterms:modified>
</cp:coreProperties>
</file>