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Mahmoud Sharkawy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Software Engineering Student | Frontend &amp; Full-Stack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Cairo, Egypt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hyperlink w:history="1" r:id="rIdqvhiv0wvhnv0hqif4rpdn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+20 109 509 8055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hyperlink w:history="1" r:id="rIdg_pjj0pxgcualjx1xrekv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mahmoud12bn5@gmail.com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hyperlink w:history="1" r:id="rIdday4m4lbpqcbb7spbzz7t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mahmoud-sharkawy-portfolio.vercel.app</w:t>
        </w:r>
      </w:hyperlink>
    </w:p>
    <w:p>
      <w:pPr>
        <w:spacing w:after="60"/>
        <w:jc w:val="center"/>
      </w:pPr>
      <w:hyperlink w:history="1" r:id="rIdgjjyofajrvdszcbybv0s3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linkedin.com/in/mahmoud-sharkawy-bb1561249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hyperlink w:history="1" r:id="rIdw7nyd6ratxahslljxhurg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github.com/mahmoudsharks09</w:t>
        </w:r>
      </w:hyperlink>
    </w:p>
    <w:p>
      <w:pPr>
        <w:pBdr>
          <w:bottom w:val="single" w:color="222222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Software Engineering student at AASTMT (expected 2028) who builds and deploys web applications with React, TypeScript and JavaScript. Completed a six-month Full Stack course at AMIT and a professional internship at GASCO. Seeking a software engineering internship or part-time role in frontend, backend or full-stack development.</w:t>
      </w:r>
    </w:p>
    <w:p>
      <w:pPr>
        <w:pBdr>
          <w:bottom w:val="single" w:color="222222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Science in Software Engineering</w:t>
      </w:r>
      <w:r>
        <w:rPr>
          <w:rFonts w:ascii="Calibri" w:cs="Calibri" w:eastAsia="Calibri" w:hAnsi="Calibri"/>
          <w:sz w:val="19"/>
          <w:szCs w:val="19"/>
        </w:rPr>
        <w:t xml:space="preserve">	Expected 2028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Arab Academy for Science, Technology and Maritime Transport (AASTMT)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Currently in third year.</w:t>
      </w:r>
    </w:p>
    <w:p>
      <w:pPr>
        <w:pBdr>
          <w:bottom w:val="single" w:color="222222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Ahwa: café finder for students in Cairo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Live: </w:t>
      </w:r>
      <w:hyperlink w:history="1" r:id="rIdp02u63say7tn759p71wo2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ahwa-cairo.vercel.app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Code: </w:t>
      </w:r>
      <w:hyperlink w:history="1" r:id="rIdhs5mkxivehol3ezytvhrd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github.com/mahmoudsharks09/ahwa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sz w:val="19"/>
          <w:szCs w:val="19"/>
        </w:rPr>
        <w:t xml:space="preserve">React 19, TypeScript, Vite, Leaflet, React Router, OpenStreetMap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 bilingual English/Arabic web app with full right-to-left (RTL) support that maps 341 real Cairo cafés from OpenStreetMap data.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Calculated live open-now status in Cairo time and added filters for Wi-Fi, outdoor seating, air conditioning, no smoking and area.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Implemented saved cafés and personal notes, and deployed the app on Vercel.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GoMart: e-commerce storefront with admin dashboard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Live: </w:t>
      </w:r>
      <w:hyperlink w:history="1" r:id="rIdygop4zt1waked0rpz-lmn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gomart-amit.vercel.app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Code: </w:t>
      </w:r>
      <w:hyperlink w:history="1" r:id="rIdzl7ham67soabrtyj3wgkv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github.com/mahmoudsharks09/GoMart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sz w:val="19"/>
          <w:szCs w:val="19"/>
        </w:rPr>
        <w:t xml:space="preserve">React 19, Vite, React Router, Bootstrap, React Bootstrap, REST API (DummyJSON)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Developed a storefront with a product catalog, category browsing, search, filters, product detail pages and a cart with live totals.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Implemented login with role-based access control (Admin, Moderator, Tester) and an admin dashboard with create, read, update and delete (CRUD) for products.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Integrated product data from the DummyJSON REST API and deployed on Vercel.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Serenite: one-page storefront concept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Live: </w:t>
      </w:r>
      <w:hyperlink w:history="1" r:id="rIdkqm3phco_nndwcroncx_9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serenite-website-seven.vercel.app</w:t>
        </w:r>
      </w:hyperlink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Code: </w:t>
      </w:r>
      <w:hyperlink w:history="1" r:id="rIdpat8gdb1dnjvkoxucwsfy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github.com/mahmoudsharks09/serenite-website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sz w:val="19"/>
          <w:szCs w:val="19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Hand-coded a responsive single-page shop with a product collection and add-to-bag flow in plain HTML, CSS and JavaScript, with no framework or build step.</w:t>
      </w:r>
    </w:p>
    <w:p>
      <w:pPr>
        <w:pBdr>
          <w:bottom w:val="single" w:color="222222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Intern, GASCO (Egyptian Natural Gas Company)</w:t>
      </w:r>
      <w:r>
        <w:rPr>
          <w:rFonts w:ascii="Calibri" w:cs="Calibri" w:eastAsia="Calibri" w:hAnsi="Calibri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Completed a professional internship and received a certificate of completion.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Freelance Web Developer, Self-employed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and shipped work for real-world requirements.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Full Stack Web Development Course, AMIT</w:t>
      </w:r>
      <w:r>
        <w:rPr>
          <w:rFonts w:ascii="Calibri" w:cs="Calibri" w:eastAsia="Calibri" w:hAnsi="Calibri"/>
          <w:sz w:val="19"/>
          <w:szCs w:val="19"/>
        </w:rPr>
        <w:t xml:space="preserve">	6 months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Completed a six-month full-stack development training program.</w:t>
      </w:r>
    </w:p>
    <w:p>
      <w:pPr>
        <w:pBdr>
          <w:bottom w:val="single" w:color="222222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Java, Python, C, C++, JavaScript, TypeScript, HTML, CSS,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sz w:val="19"/>
          <w:szCs w:val="19"/>
        </w:rPr>
        <w:t xml:space="preserve">React, Node.js, React Router, Bootstrap, Leaflet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Vite, Vercel, VS Code, IntelliJ IDEA, Figma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Concepts: </w:t>
      </w:r>
      <w:r>
        <w:rPr>
          <w:rFonts w:ascii="Calibri" w:cs="Calibri" w:eastAsia="Calibri" w:hAnsi="Calibri"/>
          <w:sz w:val="19"/>
          <w:szCs w:val="19"/>
        </w:rPr>
        <w:t xml:space="preserve">REST APIs, responsive web design, internationalization (RTL), role-based access control</w:t>
      </w:r>
    </w:p>
    <w:p>
      <w:pPr>
        <w:pBdr>
          <w:bottom w:val="single" w:color="222222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ADDITIONAL INFORMATION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GASCO Internship Certificate (2025)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Activities: </w:t>
      </w:r>
      <w:r>
        <w:rPr>
          <w:rFonts w:ascii="Calibri" w:cs="Calibri" w:eastAsia="Calibri" w:hAnsi="Calibri"/>
          <w:sz w:val="19"/>
          <w:szCs w:val="19"/>
        </w:rPr>
        <w:t xml:space="preserve">Google Developer Student Club (GDSC); technical clubs and volunteering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Arabic (native), English (B2)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vhiv0wvhnv0hqif4rpdn" Type="http://schemas.openxmlformats.org/officeDocument/2006/relationships/hyperlink" Target="tel:+201095098055" TargetMode="External"/><Relationship Id="rIdg_pjj0pxgcualjx1xrekv" Type="http://schemas.openxmlformats.org/officeDocument/2006/relationships/hyperlink" Target="mailto:mahmoud12bn5@gmail.com" TargetMode="External"/><Relationship Id="rIdday4m4lbpqcbb7spbzz7t" Type="http://schemas.openxmlformats.org/officeDocument/2006/relationships/hyperlink" Target="https://mahmoud-sharkawy-portfolio.vercel.app" TargetMode="External"/><Relationship Id="rIdgjjyofajrvdszcbybv0s3" Type="http://schemas.openxmlformats.org/officeDocument/2006/relationships/hyperlink" Target="https://www.linkedin.com/in/mahmoud-sharkawy-bb1561249" TargetMode="External"/><Relationship Id="rIdw7nyd6ratxahslljxhurg" Type="http://schemas.openxmlformats.org/officeDocument/2006/relationships/hyperlink" Target="https://github.com/mahmoudsharks09" TargetMode="External"/><Relationship Id="rIdp02u63say7tn759p71wo2" Type="http://schemas.openxmlformats.org/officeDocument/2006/relationships/hyperlink" Target="https://ahwa-cairo.vercel.app" TargetMode="External"/><Relationship Id="rIdhs5mkxivehol3ezytvhrd" Type="http://schemas.openxmlformats.org/officeDocument/2006/relationships/hyperlink" Target="https://github.com/mahmoudsharks09/ahwa" TargetMode="External"/><Relationship Id="rIdygop4zt1waked0rpz-lmn" Type="http://schemas.openxmlformats.org/officeDocument/2006/relationships/hyperlink" Target="https://gomart-amit.vercel.app" TargetMode="External"/><Relationship Id="rIdzl7ham67soabrtyj3wgkv" Type="http://schemas.openxmlformats.org/officeDocument/2006/relationships/hyperlink" Target="https://github.com/mahmoudsharks09/GoMart" TargetMode="External"/><Relationship Id="rIdkqm3phco_nndwcroncx_9" Type="http://schemas.openxmlformats.org/officeDocument/2006/relationships/hyperlink" Target="https://serenite-website-seven.vercel.app" TargetMode="External"/><Relationship Id="rIdpat8gdb1dnjvkoxucwsfy" Type="http://schemas.openxmlformats.org/officeDocument/2006/relationships/hyperlink" Target="https://github.com/mahmoudsharks09/serenite-website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Sharkawy CV</dc:title>
  <dc:creator>Mahmoud Sharkawy</dc:creator>
  <cp:lastModifiedBy>Un-named</cp:lastModifiedBy>
  <cp:revision>1</cp:revision>
  <dcterms:created xsi:type="dcterms:W3CDTF">2026-10-18T01:24:05.915Z</dcterms:created>
  <dcterms:modified xsi:type="dcterms:W3CDTF">2026-10-18T01:24:05.916Z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