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encoding="UTF-8"?&gt;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="RecipeApp.RegisterPage"&gt;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ContentPage.Content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="20, 10"&gt;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="Create new Account"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HorizontalTextAlignment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BoxView</w:t>
      </w:r>
      <w:proofErr w:type="spellEnd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="0,0,0,20"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="Choose username"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="#2b2b2b"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="5,0,0,0" 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="Fill in username"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="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EntryInput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="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Entry_TextChanged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" &gt;&lt;/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="Pick a password"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="#2b2b2b"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="5,0,0,0" 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="Fill in password"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="PasswordInput1"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="</w:t>
      </w:r>
      <w:proofErr w:type="spellStart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Password_TextChanged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="Confirm password"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="#2b2b2b"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="5,0,0,0" 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="Fill in password"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="PasswordInput2"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 xml:space="preserve"> ="Password2_TextChanged" 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C306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="Register"/&gt;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061">
        <w:rPr>
          <w:rFonts w:ascii="Consolas" w:hAnsi="Consolas" w:cs="Consolas"/>
          <w:color w:val="A31515"/>
          <w:sz w:val="19"/>
          <w:szCs w:val="19"/>
          <w:lang w:val="en-US"/>
        </w:rPr>
        <w:t>ContentPage.Content</w:t>
      </w:r>
      <w:proofErr w:type="spellEnd"/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5F78" w:rsidRDefault="00CC5F78" w:rsidP="003C3061"/>
    <w:p w:rsidR="003C3061" w:rsidRDefault="003C3061" w:rsidP="003C3061"/>
    <w:p w:rsidR="003C3061" w:rsidRDefault="003C3061" w:rsidP="003C3061"/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RecipeApp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061">
        <w:rPr>
          <w:rFonts w:ascii="Consolas" w:hAnsi="Consolas" w:cs="Consolas"/>
          <w:color w:val="2B91AF"/>
          <w:sz w:val="19"/>
          <w:szCs w:val="19"/>
          <w:lang w:val="en-US"/>
        </w:rPr>
        <w:t>RegisterPage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C3061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RegisterPage()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Entry_TextChanged(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C3061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(e.NewTextValue.Length &gt; 20)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EntryInput.Text = EntryInput.Text.Remove(20);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Password_TextChanged(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C3061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(e.NewTextValue.Length &gt; 20)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PasswordInput1.Text = PasswordInput1.Text.Remove(20);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Password2_TextChanged(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C3061">
        <w:rPr>
          <w:rFonts w:ascii="Consolas" w:hAnsi="Consolas" w:cs="Consolas"/>
          <w:color w:val="2B91AF"/>
          <w:sz w:val="19"/>
          <w:szCs w:val="19"/>
          <w:lang w:val="en-US"/>
        </w:rPr>
        <w:t>TextChangedEventArgs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0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(e.NewTextValue.Length &gt; 20)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3061" w:rsidRP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PasswordInput2.Text = PasswordInput2.Text.Remove(20);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0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C3061" w:rsidRDefault="003C3061" w:rsidP="003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061" w:rsidRDefault="003C3061" w:rsidP="003C3061">
      <w:bookmarkStart w:id="0" w:name="_GoBack"/>
      <w:bookmarkEnd w:id="0"/>
    </w:p>
    <w:sectPr w:rsidR="003C3061" w:rsidSect="00C60F9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61"/>
    <w:rsid w:val="003C3061"/>
    <w:rsid w:val="008F02B7"/>
    <w:rsid w:val="00CC5F78"/>
    <w:rsid w:val="00E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E884"/>
  <w15:chartTrackingRefBased/>
  <w15:docId w15:val="{8BC614BA-43D3-4977-B875-77E0D914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</dc:creator>
  <cp:keywords/>
  <dc:description/>
  <cp:lastModifiedBy>Muhammed Incekara</cp:lastModifiedBy>
  <cp:revision>1</cp:revision>
  <dcterms:created xsi:type="dcterms:W3CDTF">2017-06-30T13:22:00Z</dcterms:created>
  <dcterms:modified xsi:type="dcterms:W3CDTF">2017-06-30T13:22:00Z</dcterms:modified>
</cp:coreProperties>
</file>