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60E4B" w14:textId="65700109" w:rsidR="008C371A" w:rsidRDefault="008C371A" w:rsidP="008C371A">
      <w:r>
        <w:t>Block diagram</w:t>
      </w:r>
    </w:p>
    <w:p w14:paraId="07A34E92" w14:textId="6D86624D" w:rsidR="00642745" w:rsidRDefault="008C371A" w:rsidP="008C371A">
      <w:r w:rsidRPr="008C371A">
        <w:rPr>
          <w:noProof/>
        </w:rPr>
        <w:drawing>
          <wp:inline distT="0" distB="0" distL="0" distR="0" wp14:anchorId="24147ABB" wp14:editId="3613B74B">
            <wp:extent cx="4960399" cy="7942521"/>
            <wp:effectExtent l="0" t="0" r="0" b="1905"/>
            <wp:docPr id="2038526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940" cy="794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6382F" w14:textId="6C6C142B" w:rsidR="008C371A" w:rsidRDefault="001363B6" w:rsidP="008C371A">
      <w:r w:rsidRPr="001363B6">
        <w:lastRenderedPageBreak/>
        <w:drawing>
          <wp:inline distT="0" distB="0" distL="0" distR="0" wp14:anchorId="094EAF75" wp14:editId="747B94E7">
            <wp:extent cx="5943600" cy="8190230"/>
            <wp:effectExtent l="0" t="0" r="0" b="1270"/>
            <wp:docPr id="1257046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0466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71A"/>
    <w:rsid w:val="001363B6"/>
    <w:rsid w:val="00321D2C"/>
    <w:rsid w:val="004A27AB"/>
    <w:rsid w:val="00584A08"/>
    <w:rsid w:val="005F79EA"/>
    <w:rsid w:val="00642745"/>
    <w:rsid w:val="006D1B1E"/>
    <w:rsid w:val="008C371A"/>
    <w:rsid w:val="008E7D35"/>
    <w:rsid w:val="00B4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F7D4B"/>
  <w15:chartTrackingRefBased/>
  <w15:docId w15:val="{31F39AD8-0FBD-4DF1-A87F-7DA61FCEB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qFormat/>
    <w:rsid w:val="008E7D35"/>
    <w:pPr>
      <w:widowControl w:val="0"/>
      <w:autoSpaceDE w:val="0"/>
      <w:autoSpaceDN w:val="0"/>
      <w:spacing w:line="240" w:lineRule="auto"/>
      <w:ind w:firstLine="0"/>
    </w:pPr>
    <w:rPr>
      <w:rFonts w:ascii="Calibri" w:eastAsia="Calibri" w:hAnsi="Calibri" w:cs="Calibri"/>
      <w:b/>
      <w:bCs/>
      <w:color w:val="000000" w:themeColor="text1"/>
      <w:spacing w:val="-10"/>
      <w:kern w:val="28"/>
      <w:sz w:val="32"/>
      <w:szCs w:val="56"/>
    </w:rPr>
  </w:style>
  <w:style w:type="paragraph" w:customStyle="1" w:styleId="Minenocollapse">
    <w:name w:val="Mine (no collapse)"/>
    <w:autoRedefine/>
    <w:qFormat/>
    <w:rsid w:val="008E7D35"/>
    <w:pPr>
      <w:widowControl w:val="0"/>
      <w:autoSpaceDE w:val="0"/>
      <w:autoSpaceDN w:val="0"/>
      <w:spacing w:line="240" w:lineRule="auto"/>
      <w:ind w:firstLine="0"/>
    </w:pPr>
    <w:rPr>
      <w:rFonts w:ascii="Calibri" w:eastAsia="Calibri" w:hAnsi="Calibri" w:cs="Calibri"/>
      <w:b/>
      <w:bCs/>
      <w:color w:val="000000" w:themeColor="text1"/>
      <w:spacing w:val="-10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Aleyna Khan</dc:creator>
  <cp:keywords/>
  <dc:description/>
  <cp:lastModifiedBy>Aleyna Khan</cp:lastModifiedBy>
  <cp:revision>7</cp:revision>
  <dcterms:created xsi:type="dcterms:W3CDTF">2024-12-14T20:16:00Z</dcterms:created>
  <dcterms:modified xsi:type="dcterms:W3CDTF">2024-12-15T07:50:00Z</dcterms:modified>
</cp:coreProperties>
</file>