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4208d6029af4d18" /><Relationship Type="http://schemas.openxmlformats.org/package/2006/relationships/metadata/core-properties" Target="package/services/metadata/core-properties/a863c8edf2c0401d9572cdc17d987a1b.psmdcp" Id="Rbf87da3b377a4f3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“Московский Авиационный Институт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Курсовая работа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курсу “Вычислительные системы”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семестр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Задание 3. Вещественный тип. Приближенные вычисления. Табулирование функций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28BFB60" w:rsidRDefault="00000000" w14:paraId="009B5F5E" wp14:textId="3A217BD1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Студент: Шелаев С.И</w:t>
      </w:r>
    </w:p>
    <w:p xmlns:wp14="http://schemas.microsoft.com/office/word/2010/wordml" w:rsidRPr="00000000" w:rsidR="00000000" w:rsidDel="00000000" w:rsidP="628BFB60" w:rsidRDefault="00000000" w14:paraId="00000018" wp14:textId="52DA5674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Группа: М8О-108Б-22, </w:t>
      </w:r>
    </w:p>
    <w:p xmlns:wp14="http://schemas.microsoft.com/office/word/2010/wordml" w:rsidRPr="00000000" w:rsidR="00000000" w:rsidDel="00000000" w:rsidP="628BFB60" w:rsidRDefault="00000000" w14:paraId="00000019" wp14:textId="76A17060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№ по списку 24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Руководитель: Сахарин Н.А.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Дата: 28.12.12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Оценка: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5102.362204724409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Москва, 2022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Содержание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right="105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ОБЩИЙ МЕТОД РЕШЕНИЯ ……………………………………………… 3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ОБЩИЕ СВЕДЕНИЯ О ПРОГРАММЕ ……………………………………. 3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ВХОДНЫЙ ДАННЫЕ ……………………………………………………..... 7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ВЫХОДНЫЕ ДАННЫЕ ………………………………………………...…... 7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ВЫВОДЫ …………………………………………………………………….. 9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right="-37.53280839894917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1. Задача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RPr="00000000" w:rsidDel="00000000" w:rsidR="0000000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ε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*k, где </w:t>
      </w:r>
      <w:r w:rsidRPr="00000000" w:rsidDel="00000000" w:rsidR="0000000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ε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Pr="00000000" w:rsidDel="00000000" w:rsidR="00000000">
        <w:rPr>
          <w:color w:val="333333"/>
          <w:sz w:val="24"/>
          <w:szCs w:val="24"/>
          <w:highlight w:val="white"/>
          <w:rtl w:val="0"/>
        </w:rPr>
        <w:t xml:space="preserve">ε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обеспечивать корректные размеры генерируемой таблицы. 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2. Вариант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105" w:type="dxa"/>
        <w:jc w:val="left"/>
        <w:tblInd w:w="-100.0000000000000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615"/>
        <w:gridCol w:w="4920"/>
        <w:gridCol w:w="636"/>
        <w:gridCol w:w="833"/>
        <w:gridCol w:w="2100"/>
      </w:tblGrid>
      <w:tr xmlns:wp14="http://schemas.microsoft.com/office/word/2010/wordml" w:rsidTr="628BFB60" w14:paraId="3012EB9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Ряд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Функция</w:t>
            </w:r>
          </w:p>
        </w:tc>
      </w:tr>
      <w:tr xmlns:wp14="http://schemas.microsoft.com/office/word/2010/wordml" w:rsidTr="628BFB60" w14:paraId="440CE25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4" wp14:textId="7936B9D2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</w:pPr>
            <w:r w:rsidRPr="628BFB60" w:rsidR="628BFB60">
              <w:rPr>
                <w:rFonts w:ascii="Times New Roman" w:hAnsi="Times New Roman" w:eastAsia="Times New Roman" w:cs="Times New Roman"/>
                <w:sz w:val="30"/>
                <w:szCs w:val="30"/>
              </w:rPr>
              <w:t>24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5" wp14:textId="51DBF6EC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1+</m:t>
                </m:r>
                <m:f xmlns:m="http://schemas.openxmlformats.org/officeDocument/2006/math"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>𝑥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1</m:t>
                    </m:r>
                  </m:den>
                </m:f>
                <m:r xmlns:m="http://schemas.openxmlformats.org/officeDocument/2006/math">
                  <m:t xmlns:m="http://schemas.openxmlformats.org/officeDocument/2006/math">+</m:t>
                </m:r>
                <m:f xmlns:m="http://schemas.openxmlformats.org/officeDocument/2006/math"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>𝑥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  <m:r xmlns:m="http://schemas.openxmlformats.org/officeDocument/2006/math">
                  <m:t xmlns:m="http://schemas.openxmlformats.org/officeDocument/2006/math">+…+</m:t>
                </m:r>
                <m:f xmlns:m="http://schemas.openxmlformats.org/officeDocument/2006/math"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>𝑥</m:t>
                        </m:r>
                      </m:e>
                      <m:sup>
                        <m:r>
                          <m:t>2</m:t>
                        </m:r>
                        <m:r>
                          <m:t>𝑛</m:t>
                        </m:r>
                      </m:sup>
                    </m:sSup>
                  </m:num>
                  <m:den>
                    <m:r>
                      <m:t>𝑛</m:t>
                    </m:r>
                    <m:r>
                      <m:t>!</m:t>
                    </m:r>
                  </m:den>
                </m:f>
              </m:oMath>
            </m:oMathPara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6" wp14:textId="2EE34CFE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8BFB60" w:rsidR="628BFB60">
              <w:rPr>
                <w:rFonts w:ascii="Times New Roman" w:hAnsi="Times New Roman" w:eastAsia="Times New Roman" w:cs="Times New Roman"/>
                <w:sz w:val="30"/>
                <w:szCs w:val="30"/>
              </w:rPr>
              <w:t>0,0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7" wp14:textId="16DFA3EB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8BFB60" w:rsidR="628BFB60">
              <w:rPr>
                <w:rFonts w:ascii="Times New Roman" w:hAnsi="Times New Roman" w:eastAsia="Times New Roman" w:cs="Times New Roman"/>
                <w:sz w:val="30"/>
                <w:szCs w:val="30"/>
              </w:rPr>
              <w:t>1,0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8" wp14:textId="027A25DD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𝑒</m:t>
                    </m:r>
                  </m:e>
                  <m:sup>
                    <m:sSup>
                      <m:sSupPr>
                        <m:ctrlPr/>
                      </m:sSupPr>
                      <m:e>
                        <m:r>
                          <m:t>𝑥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sup>
                </m:sSup>
              </m:oMath>
            </m:oMathPara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9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3. Общий метод решения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0000005C" wp14:textId="73AC207B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Вычисление значения функции в некоторой точке на отрезке от 0,0 до 1,0 двумя способами.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способ - использование программных средств, встроенных в стандартную  математическую библиотеку языка Си “math.c”.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 способ - при помощи ряда Тейлора.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Аппаратное обеспечение: домашний ноутбук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Операционная система: </w:t>
      </w:r>
      <w:r w:rsidRPr="00000000" w:rsidDel="00000000" w:rsidR="00000000">
        <w:rPr>
          <w:rFonts w:ascii="Times New Roman" w:hAnsi="Times New Roman" w:eastAsia="Times New Roman" w:cs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Язык и система программирования: С, GNU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28BFB60" w:rsidRDefault="00000000" w14:paraId="0000006F" wp14:textId="039D4D90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RPr="628BFB60" w:rsidR="628BFB6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ε*k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color w:val="333333"/>
          <w:sz w:val="36"/>
          <w:szCs w:val="36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tbl>
      <w:tblPr>
        <w:tblW w:w="9030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175"/>
            <w:gridCol w:w="2910"/>
            <w:gridCol w:w="4020"/>
          </w:tblGrid>
        </w:tblGridChange>
        <w:gridCol w:w="2175"/>
        <w:gridCol w:w="6855"/>
      </w:tblGrid>
      <w:tr xmlns:wp14="http://schemas.microsoft.com/office/word/2010/wordml" w:rsidTr="31FA27E8" w14:paraId="0FA56219" wp14:textId="77777777">
        <w:trPr>
          <w:cantSplit w:val="0"/>
          <w:tblHeader w:val="0"/>
          <w:trHeight w:val="300"/>
        </w:trPr>
        <w:tc>
          <w:tcPr>
            <w:tcW w:w="21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tcW w:w="685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 xmlns:wp14="http://schemas.microsoft.com/office/word/2010/wordml" w:rsidTr="31FA27E8" w14:paraId="7EB80C77" wp14:textId="77777777">
        <w:trPr>
          <w:cantSplit w:val="0"/>
          <w:tblHeader w:val="0"/>
          <w:trHeight w:val="300"/>
        </w:trPr>
        <w:tc>
          <w:tcPr>
            <w:tcW w:w="21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tcW w:w="685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 xmlns:wp14="http://schemas.microsoft.com/office/word/2010/wordml" w:rsidTr="31FA27E8" w14:paraId="1F0AA5F9" wp14:textId="77777777">
        <w:trPr>
          <w:cantSplit w:val="0"/>
          <w:tblHeader w:val="0"/>
          <w:trHeight w:val="300"/>
        </w:trPr>
        <w:tc>
          <w:tcPr>
            <w:tcW w:w="21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func</w:t>
            </w:r>
          </w:p>
        </w:tc>
        <w:tc>
          <w:tcPr>
            <w:tcW w:w="685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1FA27E8" w:rsidRDefault="00000000" w14:paraId="0000007D" wp14:textId="2B4FCBE9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31FA27E8" w:rsidR="31FA27E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  <w:t xml:space="preserve">Вычисляет значение входной функции </w:t>
            </w:r>
          </w:p>
        </w:tc>
      </w:tr>
      <w:tr xmlns:wp14="http://schemas.microsoft.com/office/word/2010/wordml" w:rsidTr="31FA27E8" w14:paraId="58299099" wp14:textId="77777777">
        <w:trPr>
          <w:cantSplit w:val="0"/>
          <w:tblHeader w:val="0"/>
          <w:trHeight w:val="300"/>
        </w:trPr>
        <w:tc>
          <w:tcPr>
            <w:tcW w:w="21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1FA27E8" w:rsidRDefault="00000000" w14:paraId="0000007E" wp14:textId="75ED91F6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31FA27E8" w:rsidR="31FA27E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  <w:t>factorial</w:t>
            </w:r>
          </w:p>
        </w:tc>
        <w:tc>
          <w:tcPr>
            <w:tcW w:w="685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1FA27E8" w:rsidRDefault="00000000" w14:paraId="00000080" wp14:textId="4978195C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</w:pPr>
            <w:r w:rsidRPr="31FA27E8" w:rsidR="31FA27E8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  <w:t>Cчитает факториал заданного числа</w:t>
            </w:r>
          </w:p>
        </w:tc>
      </w:tr>
      <w:tr w:rsidR="31FA27E8" w:rsidTr="31FA27E8" w14:paraId="6BC4C639">
        <w:trPr>
          <w:cantSplit w:val="0"/>
          <w:tblHeader w:val="0"/>
          <w:trHeight w:val="300"/>
        </w:trPr>
        <w:tc>
          <w:tcPr>
            <w:tcW w:w="21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1FA27E8" w:rsidP="31FA27E8" w:rsidRDefault="31FA27E8" w14:paraId="0C22B1B4" w14:textId="40341550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</w:pPr>
          </w:p>
        </w:tc>
        <w:tc>
          <w:tcPr>
            <w:tcW w:w="685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1FA27E8" w:rsidP="31FA27E8" w:rsidRDefault="31FA27E8" w14:paraId="4FC4FF8A" w14:textId="735565EC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81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2. Описание переменных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W w:w="9029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4514"/>
            <w:gridCol w:w="4514"/>
          </w:tblGrid>
        </w:tblGridChange>
        <w:gridCol w:w="4514"/>
        <w:gridCol w:w="4514"/>
      </w:tblGrid>
      <w:tr xmlns:wp14="http://schemas.microsoft.com/office/word/2010/wordml" w:rsidTr="31FA27E8" w14:paraId="2C90CC6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 xmlns:wp14="http://schemas.microsoft.com/office/word/2010/wordml" w:rsidTr="31FA27E8" w14:paraId="33BF26B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eps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 xmlns:wp14="http://schemas.microsoft.com/office/word/2010/wordml" w:rsidTr="31FA27E8" w14:paraId="64D37A3F" wp14:textId="77777777">
        <w:trPr>
          <w:cantSplit w:val="0"/>
          <w:tblHeader w:val="0"/>
          <w:trHeight w:val="1035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const long double 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Эмпирический коэффициент для эпсилон</w:t>
            </w:r>
          </w:p>
        </w:tc>
      </w:tr>
      <w:tr xmlns:wp14="http://schemas.microsoft.com/office/word/2010/wordml" w:rsidTr="31FA27E8" w14:paraId="1A2A7E1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1FA27E8" w:rsidRDefault="00000000" w14:paraId="0000008A" wp14:textId="641A81ED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FA27E8" w:rsidR="31FA27E8">
              <w:rPr>
                <w:rFonts w:ascii="Times New Roman" w:hAnsi="Times New Roman" w:eastAsia="Times New Roman" w:cs="Times New Roman"/>
                <w:sz w:val="28"/>
                <w:szCs w:val="28"/>
              </w:rPr>
              <w:t>int max_iters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Максимальное число итераций</w:t>
            </w:r>
          </w:p>
        </w:tc>
      </w:tr>
      <w:tr xmlns:wp14="http://schemas.microsoft.com/office/word/2010/wordml" w:rsidTr="31FA27E8" w14:paraId="50D312D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1FA27E8" w:rsidRDefault="00000000" w14:paraId="0000008C" wp14:textId="25591459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FA27E8" w:rsidR="31FA27E8">
              <w:rPr>
                <w:rFonts w:ascii="Times New Roman" w:hAnsi="Times New Roman" w:eastAsia="Times New Roman" w:cs="Times New Roman"/>
                <w:sz w:val="28"/>
                <w:szCs w:val="28"/>
              </w:rPr>
              <w:t>long double a, b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 xmlns:wp14="http://schemas.microsoft.com/office/word/2010/wordml" w:rsidTr="31FA27E8" w14:paraId="3139A20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0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Количество частей, на которые разбивается отрезок [a, b]</w:t>
            </w:r>
          </w:p>
        </w:tc>
      </w:tr>
      <w:tr xmlns:wp14="http://schemas.microsoft.com/office/word/2010/wordml" w:rsidTr="31FA27E8" w14:paraId="1358094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2" wp14:textId="283003E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FA27E8" w:rsidR="31FA27E8">
              <w:rPr>
                <w:rFonts w:ascii="Times New Roman" w:hAnsi="Times New Roman" w:eastAsia="Times New Roman" w:cs="Times New Roman"/>
                <w:sz w:val="28"/>
                <w:szCs w:val="28"/>
              </w:rPr>
              <w:t>long double d, ans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1FA27E8" w:rsidRDefault="00000000" w14:paraId="00000093" wp14:textId="35F8CFDE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pPr>
            <w:r w:rsidRPr="31FA27E8" w:rsidR="31FA27E8">
              <w:rPr>
                <w:rFonts w:ascii="Times New Roman" w:hAnsi="Times New Roman" w:eastAsia="Times New Roman" w:cs="Times New Roman"/>
                <w:sz w:val="28"/>
                <w:szCs w:val="28"/>
              </w:rPr>
              <w:t>Переменные с помощью которых находится сумма ряда</w:t>
            </w:r>
          </w:p>
        </w:tc>
      </w:tr>
      <w:tr xmlns:wp14="http://schemas.microsoft.com/office/word/2010/wordml" w:rsidTr="31FA27E8" w14:paraId="365100C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 xmlns:wp14="http://schemas.microsoft.com/office/word/2010/wordml" w:rsidTr="31FA27E8" w14:paraId="4F6444D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6" wp14:textId="1EED639A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FA27E8" w:rsidR="31FA27E8">
              <w:rPr>
                <w:rFonts w:ascii="Times New Roman" w:hAnsi="Times New Roman" w:eastAsia="Times New Roman" w:cs="Times New Roman"/>
                <w:sz w:val="28"/>
                <w:szCs w:val="28"/>
              </w:rPr>
              <w:t>int сnt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Текущая итерация</w:t>
            </w:r>
          </w:p>
        </w:tc>
      </w:tr>
      <w:tr w:rsidR="31FA27E8" w:rsidTr="31FA27E8" w14:paraId="5255AA40">
        <w:trPr>
          <w:cantSplit w:val="0"/>
          <w:tblHeader w:val="0"/>
          <w:trHeight w:val="300"/>
        </w:trPr>
        <w:tc>
          <w:tcPr>
            <w:tcW w:w="4514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1FA27E8" w:rsidP="31FA27E8" w:rsidRDefault="31FA27E8" w14:paraId="679A8AC5" w14:textId="49CCA2F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pPr>
          </w:p>
        </w:tc>
        <w:tc>
          <w:tcPr>
            <w:tcW w:w="4514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31FA27E8" w:rsidP="31FA27E8" w:rsidRDefault="31FA27E8" w14:paraId="4C133646" w14:textId="4F6AE54B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98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28BFB60" w:rsidRDefault="00000000" wp14:textId="77777777" w14:paraId="0000009F">
      <w:pPr>
        <w:pStyle w:val="Normal"/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Pr="00000000" w:rsidR="00000000" w:rsidDel="00000000" w:rsidP="00000000" w:rsidRDefault="00000000" w14:paraId="000000A0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1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8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. Протокол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Код программы:</w:t>
      </w:r>
    </w:p>
    <w:p xmlns:wp14="http://schemas.microsoft.com/office/word/2010/wordml" w:rsidRPr="00000000" w:rsidR="00000000" w:rsidDel="00000000" w:rsidP="628BFB60" w:rsidRDefault="00000000" w14:paraId="766E53AD" wp14:textId="06686A3A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#include &lt;stdio.h&gt;</w:t>
      </w:r>
    </w:p>
    <w:p xmlns:wp14="http://schemas.microsoft.com/office/word/2010/wordml" w:rsidRPr="00000000" w:rsidR="00000000" w:rsidDel="00000000" w:rsidP="628BFB60" w:rsidRDefault="00000000" w14:paraId="0299DF75" wp14:textId="261D7F4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#include &lt;math.h&gt;</w:t>
      </w:r>
    </w:p>
    <w:p xmlns:wp14="http://schemas.microsoft.com/office/word/2010/wordml" w:rsidRPr="00000000" w:rsidR="00000000" w:rsidDel="00000000" w:rsidP="628BFB60" w:rsidRDefault="00000000" w14:paraId="3863F687" wp14:textId="5CB47BE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78D427FF" wp14:textId="7B7151A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const long double k = 10e2;</w:t>
      </w:r>
    </w:p>
    <w:p xmlns:wp14="http://schemas.microsoft.com/office/word/2010/wordml" w:rsidRPr="00000000" w:rsidR="00000000" w:rsidDel="00000000" w:rsidP="628BFB60" w:rsidRDefault="00000000" w14:paraId="6BDFF866" wp14:textId="6E7D5E3B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const int max_iters = 100;</w:t>
      </w:r>
    </w:p>
    <w:p xmlns:wp14="http://schemas.microsoft.com/office/word/2010/wordml" w:rsidRPr="00000000" w:rsidR="00000000" w:rsidDel="00000000" w:rsidP="628BFB60" w:rsidRDefault="00000000" w14:paraId="47ACEE05" wp14:textId="410F00A7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5FCC896E" wp14:textId="534D1DAA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29E6F9EA" wp14:textId="28174562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3589DCBD" wp14:textId="58988787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long double machine_eps() {</w:t>
      </w:r>
    </w:p>
    <w:p xmlns:wp14="http://schemas.microsoft.com/office/word/2010/wordml" w:rsidRPr="00000000" w:rsidR="00000000" w:rsidDel="00000000" w:rsidP="628BFB60" w:rsidRDefault="00000000" w14:paraId="44D69A1C" wp14:textId="2158778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eps = 1.0;</w:t>
      </w:r>
    </w:p>
    <w:p xmlns:wp14="http://schemas.microsoft.com/office/word/2010/wordml" w:rsidRPr="00000000" w:rsidR="00000000" w:rsidDel="00000000" w:rsidP="628BFB60" w:rsidRDefault="00000000" w14:paraId="6D426B08" wp14:textId="5E214381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while ((1.0 + eps) &gt; 1.0) {</w:t>
      </w:r>
    </w:p>
    <w:p xmlns:wp14="http://schemas.microsoft.com/office/word/2010/wordml" w:rsidRPr="00000000" w:rsidR="00000000" w:rsidDel="00000000" w:rsidP="628BFB60" w:rsidRDefault="00000000" w14:paraId="79F231FD" wp14:textId="5CFEFC88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eps/=2;</w:t>
      </w:r>
    </w:p>
    <w:p xmlns:wp14="http://schemas.microsoft.com/office/word/2010/wordml" w:rsidRPr="00000000" w:rsidR="00000000" w:rsidDel="00000000" w:rsidP="628BFB60" w:rsidRDefault="00000000" w14:paraId="3B6951F5" wp14:textId="45F5A35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xmlns:wp14="http://schemas.microsoft.com/office/word/2010/wordml" w:rsidRPr="00000000" w:rsidR="00000000" w:rsidDel="00000000" w:rsidP="628BFB60" w:rsidRDefault="00000000" w14:paraId="73CF34DF" wp14:textId="6B675866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return eps;</w:t>
      </w:r>
    </w:p>
    <w:p xmlns:wp14="http://schemas.microsoft.com/office/word/2010/wordml" w:rsidRPr="00000000" w:rsidR="00000000" w:rsidDel="00000000" w:rsidP="628BFB60" w:rsidRDefault="00000000" w14:paraId="74E53AF9" wp14:textId="25CAEC3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628BFB60" w:rsidRDefault="00000000" w14:paraId="0CE5EA2C" wp14:textId="3F2F73A2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6711DB5B" wp14:textId="6C54D693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long double func(long double x) {</w:t>
      </w:r>
    </w:p>
    <w:p xmlns:wp14="http://schemas.microsoft.com/office/word/2010/wordml" w:rsidRPr="00000000" w:rsidR="00000000" w:rsidDel="00000000" w:rsidP="628BFB60" w:rsidRDefault="00000000" w14:paraId="6DA8B1CB" wp14:textId="5BC2AA67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return exp( pow(x,2));</w:t>
      </w:r>
    </w:p>
    <w:p xmlns:wp14="http://schemas.microsoft.com/office/word/2010/wordml" w:rsidRPr="00000000" w:rsidR="00000000" w:rsidDel="00000000" w:rsidP="628BFB60" w:rsidRDefault="00000000" w14:paraId="04604F77" wp14:textId="0DB3F2A8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628BFB60" w:rsidRDefault="00000000" w14:paraId="6F17A844" wp14:textId="23D09B64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44A12877" wp14:textId="6B091E4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long double factorial(int n) {</w:t>
      </w:r>
    </w:p>
    <w:p xmlns:wp14="http://schemas.microsoft.com/office/word/2010/wordml" w:rsidRPr="00000000" w:rsidR="00000000" w:rsidDel="00000000" w:rsidP="628BFB60" w:rsidRDefault="00000000" w14:paraId="5C4F0A74" wp14:textId="0947467C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ans = 1;</w:t>
      </w:r>
    </w:p>
    <w:p xmlns:wp14="http://schemas.microsoft.com/office/word/2010/wordml" w:rsidRPr="00000000" w:rsidR="00000000" w:rsidDel="00000000" w:rsidP="628BFB60" w:rsidRDefault="00000000" w14:paraId="43160AD3" wp14:textId="35D8083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for (long double i = 2; i &lt;= n; i ++) {</w:t>
      </w:r>
    </w:p>
    <w:p xmlns:wp14="http://schemas.microsoft.com/office/word/2010/wordml" w:rsidRPr="00000000" w:rsidR="00000000" w:rsidDel="00000000" w:rsidP="628BFB60" w:rsidRDefault="00000000" w14:paraId="390406BD" wp14:textId="6432423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ans = ans * i;</w:t>
      </w:r>
    </w:p>
    <w:p xmlns:wp14="http://schemas.microsoft.com/office/word/2010/wordml" w:rsidRPr="00000000" w:rsidR="00000000" w:rsidDel="00000000" w:rsidP="628BFB60" w:rsidRDefault="00000000" w14:paraId="067076A1" wp14:textId="0F8D6498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xmlns:wp14="http://schemas.microsoft.com/office/word/2010/wordml" w:rsidRPr="00000000" w:rsidR="00000000" w:rsidDel="00000000" w:rsidP="628BFB60" w:rsidRDefault="00000000" w14:paraId="03F8FD07" wp14:textId="69DBA091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return ans;</w:t>
      </w:r>
    </w:p>
    <w:p xmlns:wp14="http://schemas.microsoft.com/office/word/2010/wordml" w:rsidRPr="00000000" w:rsidR="00000000" w:rsidDel="00000000" w:rsidP="628BFB60" w:rsidRDefault="00000000" w14:paraId="35F4340B" wp14:textId="662B8C9C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628BFB60" w:rsidRDefault="00000000" w14:paraId="5EA32BC9" wp14:textId="740DCD3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525985BD" wp14:textId="1D7198A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int main () {</w:t>
      </w:r>
    </w:p>
    <w:p xmlns:wp14="http://schemas.microsoft.com/office/word/2010/wordml" w:rsidRPr="00000000" w:rsidR="00000000" w:rsidDel="00000000" w:rsidP="628BFB60" w:rsidRDefault="00000000" w14:paraId="6ED97F53" wp14:textId="7BF2B0A2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ans, f;</w:t>
      </w:r>
    </w:p>
    <w:p xmlns:wp14="http://schemas.microsoft.com/office/word/2010/wordml" w:rsidRPr="00000000" w:rsidR="00000000" w:rsidDel="00000000" w:rsidP="628BFB60" w:rsidRDefault="00000000" w14:paraId="7B80B466" wp14:textId="334179D6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int n, cnt;</w:t>
      </w:r>
    </w:p>
    <w:p xmlns:wp14="http://schemas.microsoft.com/office/word/2010/wordml" w:rsidRPr="00000000" w:rsidR="00000000" w:rsidDel="00000000" w:rsidP="628BFB60" w:rsidRDefault="00000000" w14:paraId="3C2388A3" wp14:textId="29D56FD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printf("Машинное эпсилон для типа long double  = %.20Lf\n", machine_eps());</w:t>
      </w:r>
    </w:p>
    <w:p xmlns:wp14="http://schemas.microsoft.com/office/word/2010/wordml" w:rsidRPr="00000000" w:rsidR="00000000" w:rsidDel="00000000" w:rsidP="628BFB60" w:rsidRDefault="00000000" w14:paraId="4318CC01" wp14:textId="327A9E23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printf("Введите число n\n");</w:t>
      </w:r>
    </w:p>
    <w:p xmlns:wp14="http://schemas.microsoft.com/office/word/2010/wordml" w:rsidRPr="00000000" w:rsidR="00000000" w:rsidDel="00000000" w:rsidP="628BFB60" w:rsidRDefault="00000000" w14:paraId="1D6A1654" wp14:textId="45E17F0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scanf("%d", &amp;n);</w:t>
      </w:r>
    </w:p>
    <w:p xmlns:wp14="http://schemas.microsoft.com/office/word/2010/wordml" w:rsidRPr="00000000" w:rsidR="00000000" w:rsidDel="00000000" w:rsidP="628BFB60" w:rsidRDefault="00000000" w14:paraId="3BEDC5C4" wp14:textId="66B8CA5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printf("n = %d, \n", n);</w:t>
      </w:r>
    </w:p>
    <w:p xmlns:wp14="http://schemas.microsoft.com/office/word/2010/wordml" w:rsidRPr="00000000" w:rsidR="00000000" w:rsidDel="00000000" w:rsidP="628BFB60" w:rsidRDefault="00000000" w14:paraId="4EA2F05C" wp14:textId="50A1F730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a = 0.0;</w:t>
      </w:r>
    </w:p>
    <w:p xmlns:wp14="http://schemas.microsoft.com/office/word/2010/wordml" w:rsidRPr="00000000" w:rsidR="00000000" w:rsidDel="00000000" w:rsidP="628BFB60" w:rsidRDefault="00000000" w14:paraId="45C28B7F" wp14:textId="7380C0A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b = 1.0;</w:t>
      </w:r>
    </w:p>
    <w:p xmlns:wp14="http://schemas.microsoft.com/office/word/2010/wordml" w:rsidRPr="00000000" w:rsidR="00000000" w:rsidDel="00000000" w:rsidP="628BFB60" w:rsidRDefault="00000000" w14:paraId="03AECF75" wp14:textId="1BDA19D1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xmlns:wp14="http://schemas.microsoft.com/office/word/2010/wordml" w:rsidRPr="00000000" w:rsidR="00000000" w:rsidDel="00000000" w:rsidP="628BFB60" w:rsidRDefault="00000000" w14:paraId="7817CF84" wp14:textId="614A0D94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printf("Таблица значений ряда Тейлора и стандартной функции для f(x) = e^(x^2)\n");</w:t>
      </w:r>
    </w:p>
    <w:p xmlns:wp14="http://schemas.microsoft.com/office/word/2010/wordml" w:rsidRPr="00000000" w:rsidR="00000000" w:rsidDel="00000000" w:rsidP="628BFB60" w:rsidRDefault="00000000" w14:paraId="26DA6D58" wp14:textId="44362E6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printf("___________________________________________________________________\n");</w:t>
      </w:r>
    </w:p>
    <w:p xmlns:wp14="http://schemas.microsoft.com/office/word/2010/wordml" w:rsidRPr="00000000" w:rsidR="00000000" w:rsidDel="00000000" w:rsidP="628BFB60" w:rsidRDefault="00000000" w14:paraId="3C1B4D8A" wp14:textId="1B9006AA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printf("|   x  |         sum         |      f(x)          |число итераций|\n");</w:t>
      </w:r>
    </w:p>
    <w:p xmlns:wp14="http://schemas.microsoft.com/office/word/2010/wordml" w:rsidRPr="00000000" w:rsidR="00000000" w:rsidDel="00000000" w:rsidP="628BFB60" w:rsidRDefault="00000000" w14:paraId="087681FF" wp14:textId="62D5B3B1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printf("___________________________________________________________________\n");</w:t>
      </w:r>
    </w:p>
    <w:p xmlns:wp14="http://schemas.microsoft.com/office/word/2010/wordml" w:rsidRPr="00000000" w:rsidR="00000000" w:rsidDel="00000000" w:rsidP="628BFB60" w:rsidRDefault="00000000" w14:paraId="3007BE9F" wp14:textId="39A21A03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x = 0;</w:t>
      </w:r>
    </w:p>
    <w:p xmlns:wp14="http://schemas.microsoft.com/office/word/2010/wordml" w:rsidRPr="00000000" w:rsidR="00000000" w:rsidDel="00000000" w:rsidP="628BFB60" w:rsidRDefault="00000000" w14:paraId="2FE7C8A5" wp14:textId="0A4AE67A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for (int i = 1; i &lt;= n+1; i++) {</w:t>
      </w:r>
    </w:p>
    <w:p xmlns:wp14="http://schemas.microsoft.com/office/word/2010/wordml" w:rsidRPr="00000000" w:rsidR="00000000" w:rsidDel="00000000" w:rsidP="628BFB60" w:rsidRDefault="00000000" w14:paraId="594617FC" wp14:textId="4A19406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long double d = 1;</w:t>
      </w:r>
    </w:p>
    <w:p xmlns:wp14="http://schemas.microsoft.com/office/word/2010/wordml" w:rsidRPr="00000000" w:rsidR="00000000" w:rsidDel="00000000" w:rsidP="628BFB60" w:rsidRDefault="00000000" w14:paraId="4EE4CED9" wp14:textId="4AA0062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x = x+((a - b)/n);</w:t>
      </w:r>
    </w:p>
    <w:p xmlns:wp14="http://schemas.microsoft.com/office/word/2010/wordml" w:rsidRPr="00000000" w:rsidR="00000000" w:rsidDel="00000000" w:rsidP="628BFB60" w:rsidRDefault="00000000" w14:paraId="4E79D9C1" wp14:textId="22703D7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ans = 0;</w:t>
      </w:r>
    </w:p>
    <w:p xmlns:wp14="http://schemas.microsoft.com/office/word/2010/wordml" w:rsidRPr="00000000" w:rsidR="00000000" w:rsidDel="00000000" w:rsidP="628BFB60" w:rsidRDefault="00000000" w14:paraId="7C85DC2C" wp14:textId="6BED59AC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cnt = 1;</w:t>
      </w:r>
    </w:p>
    <w:p xmlns:wp14="http://schemas.microsoft.com/office/word/2010/wordml" w:rsidRPr="00000000" w:rsidR="00000000" w:rsidDel="00000000" w:rsidP="628BFB60" w:rsidRDefault="00000000" w14:paraId="55924691" wp14:textId="1D9631E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f = func (x);</w:t>
      </w:r>
    </w:p>
    <w:p xmlns:wp14="http://schemas.microsoft.com/office/word/2010/wordml" w:rsidRPr="00000000" w:rsidR="00000000" w:rsidDel="00000000" w:rsidP="628BFB60" w:rsidRDefault="00000000" w14:paraId="0AA1081D" wp14:textId="3633A200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while (fabs(d) &gt;  machine_eps() * k &amp;&amp; cnt &lt; max_iters ) {</w:t>
      </w:r>
    </w:p>
    <w:p xmlns:wp14="http://schemas.microsoft.com/office/word/2010/wordml" w:rsidRPr="00000000" w:rsidR="00000000" w:rsidDel="00000000" w:rsidP="628BFB60" w:rsidRDefault="00000000" w14:paraId="5149136F" wp14:textId="4B8D1207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    d = (pow(x,2*cnt)) / (factorial(cnt));</w:t>
      </w:r>
    </w:p>
    <w:p xmlns:wp14="http://schemas.microsoft.com/office/word/2010/wordml" w:rsidRPr="00000000" w:rsidR="00000000" w:rsidDel="00000000" w:rsidP="628BFB60" w:rsidRDefault="00000000" w14:paraId="1076112F" wp14:textId="2B8328E6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    ans = ans + d;</w:t>
      </w:r>
    </w:p>
    <w:p xmlns:wp14="http://schemas.microsoft.com/office/word/2010/wordml" w:rsidRPr="00000000" w:rsidR="00000000" w:rsidDel="00000000" w:rsidP="628BFB60" w:rsidRDefault="00000000" w14:paraId="1BDAA6E5" wp14:textId="3C406BF6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    cnt++;</w:t>
      </w:r>
    </w:p>
    <w:p xmlns:wp14="http://schemas.microsoft.com/office/word/2010/wordml" w:rsidRPr="00000000" w:rsidR="00000000" w:rsidDel="00000000" w:rsidP="628BFB60" w:rsidRDefault="00000000" w14:paraId="00F4ABC0" wp14:textId="3AD1F5AC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xmlns:wp14="http://schemas.microsoft.com/office/word/2010/wordml" w:rsidRPr="00000000" w:rsidR="00000000" w:rsidDel="00000000" w:rsidP="628BFB60" w:rsidRDefault="00000000" w14:paraId="7F26B901" wp14:textId="3E9BD11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printf("| %.3Lf | %.20Lf | %.20Lf |      %d       |\n", x, ans, f, cnt);</w:t>
      </w:r>
    </w:p>
    <w:p xmlns:wp14="http://schemas.microsoft.com/office/word/2010/wordml" w:rsidRPr="00000000" w:rsidR="00000000" w:rsidDel="00000000" w:rsidP="628BFB60" w:rsidRDefault="00000000" w14:paraId="4763DAA3" wp14:textId="1793154B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printf("___________________________________________________________________\n");</w:t>
      </w:r>
    </w:p>
    <w:p xmlns:wp14="http://schemas.microsoft.com/office/word/2010/wordml" w:rsidRPr="00000000" w:rsidR="00000000" w:rsidDel="00000000" w:rsidP="628BFB60" w:rsidRDefault="00000000" w14:paraId="5C978497" wp14:textId="4E7AE6A8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xmlns:wp14="http://schemas.microsoft.com/office/word/2010/wordml" w:rsidRPr="00000000" w:rsidR="00000000" w:rsidDel="00000000" w:rsidP="628BFB60" w:rsidRDefault="00000000" w14:paraId="1C262506" wp14:textId="35F1F3D0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xmlns:wp14="http://schemas.microsoft.com/office/word/2010/wordml" w:rsidRPr="00000000" w:rsidR="00000000" w:rsidDel="00000000" w:rsidP="628BFB60" w:rsidRDefault="00000000" w14:paraId="327D925B" wp14:textId="7E0236A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xmlns:wp14="http://schemas.microsoft.com/office/word/2010/wordml" w:rsidRPr="00000000" w:rsidR="00000000" w:rsidDel="00000000" w:rsidP="628BFB60" w:rsidRDefault="00000000" w14:paraId="50C75F78" wp14:textId="22C34FB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628BFB60" w:rsidRDefault="00000000" w14:paraId="000000A4" wp14:textId="77777777">
      <w:pPr>
        <w:pStyle w:val="Normal"/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DE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w:rsidR="31FA27E8" w:rsidP="31FA27E8" w:rsidRDefault="31FA27E8" w14:paraId="0940E94E" w14:textId="185F5965">
      <w:pPr>
        <w:ind w:left="0" w:right="-39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FA27E8" w:rsidR="31FA27E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9. Входные данные</w:t>
      </w:r>
    </w:p>
    <w:p xmlns:wp14="http://schemas.microsoft.com/office/word/2010/wordml" w:rsidRPr="00000000" w:rsidR="00000000" w:rsidDel="00000000" w:rsidP="00000000" w:rsidRDefault="00000000" w14:paraId="000000E2" wp14:textId="34E8AA6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FA27E8" w:rsidR="31FA27E8">
        <w:rPr>
          <w:rFonts w:ascii="Times New Roman" w:hAnsi="Times New Roman" w:eastAsia="Times New Roman" w:cs="Times New Roman"/>
          <w:sz w:val="28"/>
          <w:szCs w:val="28"/>
        </w:rPr>
        <w:t>8, 10, 13</w:t>
      </w:r>
    </w:p>
    <w:p w:rsidR="628BFB60" w:rsidP="628BFB60" w:rsidRDefault="628BFB60" w14:paraId="678C9655" w14:textId="55CC7359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E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31FA27E8" w:rsidR="31FA27E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10. Выходные данные</w:t>
      </w:r>
    </w:p>
    <w:p w:rsidR="31FA27E8" w:rsidP="31FA27E8" w:rsidRDefault="31FA27E8" w14:paraId="04697D7A" w14:textId="175DEA9A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serafim@serafim-VirtualBox:~/programs$ gcc -Wall test.c -g -lm -o a.out</w:t>
      </w:r>
    </w:p>
    <w:p w:rsidR="31FA27E8" w:rsidP="31FA27E8" w:rsidRDefault="31FA27E8" w14:paraId="34CD47F1" w14:textId="26FA0378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serafim@serafim-VirtualBox:~/programs$ ./a.out</w:t>
      </w:r>
    </w:p>
    <w:p w:rsidR="31FA27E8" w:rsidP="31FA27E8" w:rsidRDefault="31FA27E8" w14:paraId="3A68DE84" w14:textId="008979FF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Машинное эпсилон для типа long double  = 0.00000000000000000005</w:t>
      </w:r>
    </w:p>
    <w:p w:rsidR="31FA27E8" w:rsidP="31FA27E8" w:rsidRDefault="31FA27E8" w14:paraId="5F931B86" w14:textId="55C0FE08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Введите число n</w:t>
      </w:r>
    </w:p>
    <w:p w:rsidR="31FA27E8" w:rsidP="31FA27E8" w:rsidRDefault="31FA27E8" w14:paraId="0BF9E671" w14:textId="14F2FFF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8</w:t>
      </w:r>
    </w:p>
    <w:p w:rsidR="31FA27E8" w:rsidP="31FA27E8" w:rsidRDefault="31FA27E8" w14:paraId="0AAB21C6" w14:textId="4A604A81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 = 8, </w:t>
      </w:r>
    </w:p>
    <w:p w:rsidR="31FA27E8" w:rsidP="31FA27E8" w:rsidRDefault="31FA27E8" w14:paraId="27092C43" w14:textId="39681A30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Таблица значений ряда Тейлора и стандартной функции для f(x) = e^(x^2)</w:t>
      </w:r>
    </w:p>
    <w:p w:rsidR="31FA27E8" w:rsidP="31FA27E8" w:rsidRDefault="31FA27E8" w14:paraId="00D7C01F" w14:textId="05757C12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7A020BA6" w14:textId="7EDB6F36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  x  |         sum         |      f(x)          |число итераций|</w:t>
      </w:r>
    </w:p>
    <w:p w:rsidR="31FA27E8" w:rsidP="31FA27E8" w:rsidRDefault="31FA27E8" w14:paraId="74F9FE29" w14:textId="0C86B535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5847C974" w14:textId="3B4625FA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-0.12 | 1.01574770858668574731 | 1.01574770858668572693 |      8       |</w:t>
      </w:r>
    </w:p>
    <w:p w:rsidR="31FA27E8" w:rsidP="31FA27E8" w:rsidRDefault="31FA27E8" w14:paraId="6698D3C4" w14:textId="2418A4B6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7D8F8287" w14:textId="604B2253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-0.25 | 1.06449445891785942925 | 1.06449445891785932083 |      10       |</w:t>
      </w:r>
    </w:p>
    <w:p w:rsidR="31FA27E8" w:rsidP="31FA27E8" w:rsidRDefault="31FA27E8" w14:paraId="5FCCE7E2" w14:textId="72B1E4E5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46C7151D" w14:textId="1C5C5AED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-0.38 | 1.15099294469117644911 | 1.15099294469117641171 |      12       |</w:t>
      </w:r>
    </w:p>
    <w:p w:rsidR="31FA27E8" w:rsidP="31FA27E8" w:rsidRDefault="31FA27E8" w14:paraId="6FD99CA5" w14:textId="54089691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2BB4D7F1" w14:textId="0413960C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-0.50 | 1.28402541668774148394 | 1.28402541668774139438 |      14       |</w:t>
      </w:r>
    </w:p>
    <w:p w:rsidR="31FA27E8" w:rsidP="31FA27E8" w:rsidRDefault="31FA27E8" w14:paraId="7D74DD9A" w14:textId="56914C3A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16D92DE4" w14:textId="1FC8AF95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-0.62 | 1.47790419541173842727 | 1.47790419541173845275 |      15       |</w:t>
      </w:r>
    </w:p>
    <w:p w:rsidR="31FA27E8" w:rsidP="31FA27E8" w:rsidRDefault="31FA27E8" w14:paraId="42363F69" w14:textId="6F196A84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46756216" w14:textId="0AA7E94F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-0.75 | 1.75505465696029855707 | 1.75505465696029849809 |      17       |</w:t>
      </w:r>
    </w:p>
    <w:p w:rsidR="31FA27E8" w:rsidP="31FA27E8" w:rsidRDefault="31FA27E8" w14:paraId="6EF9CFB3" w14:textId="53CC28E1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65B22E18" w14:textId="422EE5F5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-0.88 | 2.15033791595229995430 | 2.15033791595230017180 |      18       |</w:t>
      </w:r>
    </w:p>
    <w:p w:rsidR="31FA27E8" w:rsidP="31FA27E8" w:rsidRDefault="31FA27E8" w14:paraId="036285DD" w14:textId="7346DD6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0CB95A59" w14:textId="3300F3BC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-1.00 | 2.71828182845904523499 | 2.71828182845904509080 |      20       |</w:t>
      </w:r>
    </w:p>
    <w:p w:rsidR="31FA27E8" w:rsidP="31FA27E8" w:rsidRDefault="31FA27E8" w14:paraId="1B891ECC" w14:textId="54B5B5D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7426BA20" w14:textId="5743B142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-1.12 | 3.54530786122354133957 | 3.54530786122354113488 |      21       |</w:t>
      </w:r>
    </w:p>
    <w:p w:rsidR="31FA27E8" w:rsidP="31FA27E8" w:rsidRDefault="31FA27E8" w14:paraId="39E66C8B" w14:textId="166F5799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6B2EB689" w14:textId="52EED839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serafim@serafim-VirtualBox:~/programs$ ./a.out</w:t>
      </w:r>
    </w:p>
    <w:p w:rsidR="31FA27E8" w:rsidP="31FA27E8" w:rsidRDefault="31FA27E8" w14:paraId="70DE60E8" w14:textId="4E208C25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Машинное эпсилон для типа long double  = 0.00000000000000000005</w:t>
      </w:r>
    </w:p>
    <w:p w:rsidR="31FA27E8" w:rsidP="31FA27E8" w:rsidRDefault="31FA27E8" w14:paraId="315888E9" w14:textId="664A08B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Введите число n</w:t>
      </w:r>
    </w:p>
    <w:p w:rsidR="31FA27E8" w:rsidP="31FA27E8" w:rsidRDefault="31FA27E8" w14:paraId="652A8A54" w14:textId="4B6CB8EA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10</w:t>
      </w:r>
    </w:p>
    <w:p w:rsidR="31FA27E8" w:rsidP="31FA27E8" w:rsidRDefault="31FA27E8" w14:paraId="1167EBA9" w14:textId="15AF00A8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 = 10, </w:t>
      </w:r>
    </w:p>
    <w:p w:rsidR="31FA27E8" w:rsidP="31FA27E8" w:rsidRDefault="31FA27E8" w14:paraId="275E60C8" w14:textId="07E67908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Таблица значений ряда Тейлора и стандартной функции для f(x) = e^(x^2)</w:t>
      </w:r>
    </w:p>
    <w:p w:rsidR="31FA27E8" w:rsidP="31FA27E8" w:rsidRDefault="31FA27E8" w14:paraId="49E6389A" w14:textId="142A305E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5A604388" w14:textId="63DA27D8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  x  |         sum         |      f(x)          |число итераций|</w:t>
      </w:r>
    </w:p>
    <w:p w:rsidR="31FA27E8" w:rsidP="31FA27E8" w:rsidRDefault="31FA27E8" w14:paraId="75FF8FE6" w14:textId="75D2ACFA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311465D6" w14:textId="179A2831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-0.10 | 1.01005016708416805939 | 1.01005016708416794913 |      8       |</w:t>
      </w:r>
    </w:p>
    <w:p w:rsidR="31FA27E8" w:rsidP="31FA27E8" w:rsidRDefault="31FA27E8" w14:paraId="13BC871E" w14:textId="7E9B93A4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32280A75" w14:textId="1F84CB14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-0.20 | 1.04081077419238823476 | 1.04081077419238821058 |      10       |</w:t>
      </w:r>
    </w:p>
    <w:p w:rsidR="31FA27E8" w:rsidP="31FA27E8" w:rsidRDefault="31FA27E8" w14:paraId="4281C104" w14:textId="228BF040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4D1883AC" w14:textId="2D98C00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-0.30 | 1.09417428370521035432 | 1.09417428370521041536 |      11       |</w:t>
      </w:r>
    </w:p>
    <w:p w:rsidR="31FA27E8" w:rsidP="31FA27E8" w:rsidRDefault="31FA27E8" w14:paraId="43427506" w14:textId="3154D61C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79FF20AE" w14:textId="0D8A384E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-0.40 | 1.17351087099181026802 | 1.17351087099181028428 |      12       |</w:t>
      </w:r>
    </w:p>
    <w:p w:rsidR="31FA27E8" w:rsidP="31FA27E8" w:rsidRDefault="31FA27E8" w14:paraId="4D766923" w14:textId="1FB96722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40DC4570" w14:textId="306FD970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-0.50 | 1.28402541668774148394 | 1.28402541668774139438 |      14       |</w:t>
      </w:r>
    </w:p>
    <w:p w:rsidR="31FA27E8" w:rsidP="31FA27E8" w:rsidRDefault="31FA27E8" w14:paraId="66808480" w14:textId="16C68249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060FF0E4" w14:textId="14AA4A20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-0.60 | 1.43332941456034023884 | 1.43332941456034013150 |      15       |</w:t>
      </w:r>
    </w:p>
    <w:p w:rsidR="31FA27E8" w:rsidP="31FA27E8" w:rsidRDefault="31FA27E8" w14:paraId="3B2DE27A" w14:textId="332279D3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4F72633C" w14:textId="66BA4AD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-0.70 | 1.63231621995537887378 | 1.63231621995537889980 |      16       |</w:t>
      </w:r>
    </w:p>
    <w:p w:rsidR="31FA27E8" w:rsidP="31FA27E8" w:rsidRDefault="31FA27E8" w14:paraId="7BD77ABE" w14:textId="5D1D8714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0849C4D7" w14:textId="6A8E1147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-0.80 | 1.89648087930495153443 | 1.89648087930495168330 |      17       |</w:t>
      </w:r>
    </w:p>
    <w:p w:rsidR="31FA27E8" w:rsidP="31FA27E8" w:rsidRDefault="31FA27E8" w14:paraId="065A7A80" w14:textId="50D71E44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7AD9EE39" w14:textId="160A15AF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-0.90 | 2.24790798667647149416 | 2.24790798667647173659 |      19       |</w:t>
      </w:r>
    </w:p>
    <w:p w:rsidR="31FA27E8" w:rsidP="31FA27E8" w:rsidRDefault="31FA27E8" w14:paraId="7A9C0EB8" w14:textId="3A7B6F1A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0D96DA6E" w14:textId="61F9DA6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-1.00 | 2.71828182845904523499 | 2.71828182845904509080 |      20       |</w:t>
      </w:r>
    </w:p>
    <w:p w:rsidR="31FA27E8" w:rsidP="31FA27E8" w:rsidRDefault="31FA27E8" w14:paraId="6A0FD153" w14:textId="05273B5A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5D18BC5D" w14:textId="57A5C4F5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-1.10 | 3.35348465254902429488 | 3.35348465254902450283 |      21       |</w:t>
      </w:r>
    </w:p>
    <w:p w:rsidR="31FA27E8" w:rsidP="31FA27E8" w:rsidRDefault="31FA27E8" w14:paraId="43AFA398" w14:textId="2219C82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625A3171" w14:textId="656C91C0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serafim@serafim-VirtualBox:~/programs$ ./a.out</w:t>
      </w:r>
    </w:p>
    <w:p w:rsidR="31FA27E8" w:rsidP="31FA27E8" w:rsidRDefault="31FA27E8" w14:paraId="1B2AE096" w14:textId="5E0C84DF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Машинное эпсилон для типа long double  = 0.00000000000000000005</w:t>
      </w:r>
    </w:p>
    <w:p w:rsidR="31FA27E8" w:rsidP="31FA27E8" w:rsidRDefault="31FA27E8" w14:paraId="0665B077" w14:textId="44CB3FDC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Введите число n</w:t>
      </w:r>
    </w:p>
    <w:p w:rsidR="31FA27E8" w:rsidP="31FA27E8" w:rsidRDefault="31FA27E8" w14:paraId="56BD7D02" w14:textId="60A40E0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13</w:t>
      </w:r>
    </w:p>
    <w:p w:rsidR="31FA27E8" w:rsidP="31FA27E8" w:rsidRDefault="31FA27E8" w14:paraId="0B924326" w14:textId="47587BCC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 = 13, </w:t>
      </w:r>
    </w:p>
    <w:p w:rsidR="31FA27E8" w:rsidP="31FA27E8" w:rsidRDefault="31FA27E8" w14:paraId="7EED8BE7" w14:textId="3958522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Таблица значений ряда Тейлора и стандартной функции для f(x) = e^(x^2)</w:t>
      </w:r>
    </w:p>
    <w:p w:rsidR="31FA27E8" w:rsidP="31FA27E8" w:rsidRDefault="31FA27E8" w14:paraId="36500DCB" w14:textId="19BFDEBB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___________________________________________________________________</w:t>
      </w:r>
    </w:p>
    <w:p w:rsidR="31FA27E8" w:rsidP="31FA27E8" w:rsidRDefault="31FA27E8" w14:paraId="22BBCE19" w14:textId="5F02030D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|   x  |         sum         |      f(x)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124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1FA27E8" w:rsidRDefault="00000000" w14:paraId="00000125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FA27E8" w:rsidR="31FA27E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11. Вывод</w:t>
      </w:r>
    </w:p>
    <w:p w:rsidR="31FA27E8" w:rsidP="31FA27E8" w:rsidRDefault="31FA27E8" w14:paraId="2E68646C" w14:textId="074FF780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FA27E8" w:rsidR="31FA27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Входе выполнения данного задания было получени представление о реализации вещественных типов данных в СИ. Кроме того были получены знания о математических формалах, например формула Тейлора.</w:t>
      </w:r>
    </w:p>
    <w:sectPr>
      <w:headerReference w:type="default" r:id="rId6"/>
      <w:footerReference w:type="default" r:id="rId7"/>
      <w:footerReference w:type="first" r:id="rId8"/>
      <w:pgSz w:w="11909" w:h="16834" w:orient="portrait"/>
      <w:pgMar w:top="1440" w:right="1440" w:bottom="1440" w:left="1440" w:header="720" w:footer="720"/>
      <w:pgNumType w:start="1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27" wp14:textId="77777777">
    <w:pPr>
      <w:rPr/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28" wp14:textId="77777777">
    <w:pPr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26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28BFB60"/>
    <w:rsid w:val="31FA27E8"/>
    <w:rsid w:val="628BFB6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D10A38"/>
  <w15:docId w15:val="{B27B0B19-593B-4C89-9031-5043E46E2C2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footer" Target="footer2.xml" Id="rId7" /><Relationship Type="http://schemas.openxmlformats.org/officeDocument/2006/relationships/footer" Target="foot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