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EFC66" w14:textId="2FC80C9A" w:rsidR="00052259" w:rsidRPr="00D10A62" w:rsidRDefault="00D10A62" w:rsidP="00D10A62">
      <w:pPr>
        <w:jc w:val="center"/>
        <w:rPr>
          <w:b/>
          <w:bCs/>
          <w:sz w:val="28"/>
          <w:szCs w:val="28"/>
        </w:rPr>
      </w:pPr>
      <w:r w:rsidRPr="00D10A62">
        <w:rPr>
          <w:b/>
          <w:bCs/>
          <w:sz w:val="28"/>
          <w:szCs w:val="28"/>
        </w:rPr>
        <w:t>Workshop 1</w:t>
      </w:r>
    </w:p>
    <w:p w14:paraId="1BC97F28" w14:textId="5406E6C3" w:rsidR="00290C01" w:rsidRDefault="00D10A62" w:rsidP="00D10A62">
      <w:pPr>
        <w:jc w:val="center"/>
        <w:rPr>
          <w:b/>
          <w:bCs/>
          <w:sz w:val="28"/>
          <w:szCs w:val="28"/>
        </w:rPr>
      </w:pPr>
      <w:r w:rsidRPr="00D10A62">
        <w:rPr>
          <w:b/>
          <w:bCs/>
          <w:sz w:val="28"/>
          <w:szCs w:val="28"/>
        </w:rPr>
        <w:t>Cấu trúc: If-else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vi-VN"/>
          <w14:ligatures w14:val="standardContextual"/>
        </w:rPr>
        <w:id w:val="1542167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CAC4F9" w14:textId="14C39348" w:rsidR="00705C6C" w:rsidRDefault="00705C6C">
          <w:pPr>
            <w:pStyle w:val="uMucluc"/>
          </w:pPr>
          <w:r>
            <w:rPr>
              <w:lang w:val="vi-VN"/>
            </w:rPr>
            <w:t>Nội dung</w:t>
          </w:r>
        </w:p>
        <w:p w14:paraId="40B79574" w14:textId="25DB5454" w:rsidR="00104652" w:rsidRDefault="00705C6C">
          <w:pPr>
            <w:pStyle w:val="Muclu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84599" w:history="1">
            <w:r w:rsidR="00104652" w:rsidRPr="00DF1A6F">
              <w:rPr>
                <w:rStyle w:val="Siuktni"/>
                <w:b/>
                <w:bCs/>
                <w:noProof/>
              </w:rPr>
              <w:t>1.Đề bài:</w:t>
            </w:r>
            <w:r w:rsidR="00104652">
              <w:rPr>
                <w:noProof/>
                <w:webHidden/>
              </w:rPr>
              <w:tab/>
            </w:r>
            <w:r w:rsidR="00104652">
              <w:rPr>
                <w:noProof/>
                <w:webHidden/>
              </w:rPr>
              <w:fldChar w:fldCharType="begin"/>
            </w:r>
            <w:r w:rsidR="00104652">
              <w:rPr>
                <w:noProof/>
                <w:webHidden/>
              </w:rPr>
              <w:instrText xml:space="preserve"> PAGEREF _Toc220484599 \h </w:instrText>
            </w:r>
            <w:r w:rsidR="00104652">
              <w:rPr>
                <w:noProof/>
                <w:webHidden/>
              </w:rPr>
            </w:r>
            <w:r w:rsidR="00104652">
              <w:rPr>
                <w:noProof/>
                <w:webHidden/>
              </w:rPr>
              <w:fldChar w:fldCharType="separate"/>
            </w:r>
            <w:r w:rsidR="00104652">
              <w:rPr>
                <w:noProof/>
                <w:webHidden/>
              </w:rPr>
              <w:t>2</w:t>
            </w:r>
            <w:r w:rsidR="00104652">
              <w:rPr>
                <w:noProof/>
                <w:webHidden/>
              </w:rPr>
              <w:fldChar w:fldCharType="end"/>
            </w:r>
          </w:hyperlink>
        </w:p>
        <w:p w14:paraId="5DED472D" w14:textId="7233FB69" w:rsidR="00104652" w:rsidRDefault="00104652">
          <w:pPr>
            <w:pStyle w:val="Muclu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84600" w:history="1">
            <w:r w:rsidRPr="00DF1A6F">
              <w:rPr>
                <w:rStyle w:val="Siuktni"/>
                <w:b/>
                <w:bCs/>
                <w:noProof/>
              </w:rPr>
              <w:t>2.Thông tin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0607D" w14:textId="386769EB" w:rsidR="00104652" w:rsidRDefault="00104652">
          <w:pPr>
            <w:pStyle w:val="Muclu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84601" w:history="1">
            <w:r w:rsidRPr="00DF1A6F">
              <w:rPr>
                <w:rStyle w:val="Siuktni"/>
                <w:b/>
                <w:bCs/>
                <w:noProof/>
              </w:rPr>
              <w:t>3.Bài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7EC4" w14:textId="58D97B5A" w:rsidR="00104652" w:rsidRDefault="00104652">
          <w:pPr>
            <w:pStyle w:val="Muclu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84602" w:history="1">
            <w:r w:rsidRPr="00DF1A6F">
              <w:rPr>
                <w:rStyle w:val="Siuktni"/>
                <w:b/>
                <w:bCs/>
                <w:noProof/>
              </w:rPr>
              <w:t>3.1 Thuật toán</w:t>
            </w:r>
            <w:r w:rsidRPr="00DF1A6F">
              <w:rPr>
                <w:rStyle w:val="Siuktn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5F9A6" w14:textId="7ECA8DDE" w:rsidR="00104652" w:rsidRDefault="00104652">
          <w:pPr>
            <w:pStyle w:val="Muclu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84603" w:history="1">
            <w:r w:rsidRPr="00DF1A6F">
              <w:rPr>
                <w:rStyle w:val="Siuktni"/>
                <w:b/>
                <w:bCs/>
                <w:noProof/>
              </w:rPr>
              <w:t>3.2 Code đầy đủ: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723FA" w14:textId="67AA12F8" w:rsidR="00104652" w:rsidRDefault="00104652">
          <w:pPr>
            <w:pStyle w:val="Muclu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84604" w:history="1">
            <w:r w:rsidRPr="00DF1A6F">
              <w:rPr>
                <w:rStyle w:val="Siuktni"/>
                <w:b/>
                <w:bCs/>
                <w:noProof/>
              </w:rPr>
              <w:t>3.3   Kết quả chạy: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2363" w14:textId="1247CFD5" w:rsidR="00104652" w:rsidRDefault="00104652">
          <w:pPr>
            <w:pStyle w:val="Muclu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84605" w:history="1">
            <w:r w:rsidRPr="00DF1A6F">
              <w:rPr>
                <w:rStyle w:val="Siuktni"/>
                <w:b/>
                <w:bCs/>
                <w:noProof/>
              </w:rPr>
              <w:t>4.Bài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6404B" w14:textId="5835D49A" w:rsidR="00104652" w:rsidRDefault="00104652">
          <w:pPr>
            <w:pStyle w:val="Muclu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84606" w:history="1">
            <w:r w:rsidRPr="00DF1A6F">
              <w:rPr>
                <w:rStyle w:val="Siuktni"/>
                <w:b/>
                <w:bCs/>
                <w:noProof/>
              </w:rPr>
              <w:t>4.1 Thuật toán: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D40FB" w14:textId="1B2D9691" w:rsidR="00104652" w:rsidRDefault="00104652">
          <w:pPr>
            <w:pStyle w:val="Muclu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84607" w:history="1">
            <w:r w:rsidRPr="00DF1A6F">
              <w:rPr>
                <w:rStyle w:val="Siuktni"/>
                <w:b/>
                <w:bCs/>
                <w:noProof/>
              </w:rPr>
              <w:t>4.2 Code đầy đủ: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2BED1" w14:textId="4FF852C0" w:rsidR="00104652" w:rsidRDefault="00104652">
          <w:pPr>
            <w:pStyle w:val="Muclu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84608" w:history="1">
            <w:r w:rsidRPr="00DF1A6F">
              <w:rPr>
                <w:rStyle w:val="Siuktni"/>
                <w:b/>
                <w:bCs/>
                <w:noProof/>
              </w:rPr>
              <w:t>4.3 Kết quả chạy: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343A0" w14:textId="4EDF2567" w:rsidR="00705C6C" w:rsidRDefault="00705C6C">
          <w:r>
            <w:rPr>
              <w:b/>
              <w:bCs/>
              <w:lang w:val="vi-VN"/>
            </w:rPr>
            <w:fldChar w:fldCharType="end"/>
          </w:r>
        </w:p>
      </w:sdtContent>
    </w:sdt>
    <w:p w14:paraId="1CE7117D" w14:textId="5928EAF6" w:rsidR="00705C6C" w:rsidRDefault="00705C6C" w:rsidP="00705C6C">
      <w:pPr>
        <w:pStyle w:val="uMucluc"/>
      </w:pPr>
    </w:p>
    <w:p w14:paraId="72334905" w14:textId="77777777" w:rsidR="00705C6C" w:rsidRDefault="00705C6C" w:rsidP="00D10A62">
      <w:pPr>
        <w:jc w:val="center"/>
        <w:rPr>
          <w:b/>
          <w:bCs/>
          <w:sz w:val="28"/>
          <w:szCs w:val="28"/>
        </w:rPr>
      </w:pPr>
    </w:p>
    <w:p w14:paraId="38642EE5" w14:textId="77777777" w:rsidR="00290C01" w:rsidRDefault="00290C01" w:rsidP="00D10A62">
      <w:pPr>
        <w:jc w:val="center"/>
        <w:rPr>
          <w:b/>
          <w:bCs/>
          <w:sz w:val="28"/>
          <w:szCs w:val="28"/>
        </w:rPr>
      </w:pPr>
    </w:p>
    <w:p w14:paraId="27CFBB21" w14:textId="77777777" w:rsidR="00290C01" w:rsidRDefault="00290C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92E924" w14:textId="77777777" w:rsidR="00D10A62" w:rsidRPr="00705C6C" w:rsidRDefault="00D10A62" w:rsidP="00705C6C">
      <w:pPr>
        <w:pStyle w:val="u1"/>
        <w:rPr>
          <w:b/>
          <w:bCs/>
        </w:rPr>
      </w:pPr>
    </w:p>
    <w:p w14:paraId="28316AEC" w14:textId="75CF06B7" w:rsidR="00D10A62" w:rsidRPr="00705C6C" w:rsidRDefault="00290C01" w:rsidP="00705C6C">
      <w:pPr>
        <w:pStyle w:val="u1"/>
        <w:rPr>
          <w:b/>
          <w:bCs/>
        </w:rPr>
      </w:pPr>
      <w:bookmarkStart w:id="0" w:name="_Toc220484599"/>
      <w:r w:rsidRPr="00705C6C">
        <w:rPr>
          <w:b/>
          <w:bCs/>
        </w:rPr>
        <w:t>1.</w:t>
      </w:r>
      <w:r w:rsidR="00D10A62" w:rsidRPr="00705C6C">
        <w:rPr>
          <w:b/>
          <w:bCs/>
        </w:rPr>
        <w:t>Đề bài:</w:t>
      </w:r>
      <w:bookmarkEnd w:id="0"/>
    </w:p>
    <w:p w14:paraId="2EE0F527" w14:textId="77777777" w:rsidR="00D10A62" w:rsidRPr="00495F09" w:rsidRDefault="00D10A62" w:rsidP="00D10A62">
      <w:pPr>
        <w:rPr>
          <w:b/>
          <w:bCs/>
        </w:rPr>
      </w:pPr>
      <w:r w:rsidRPr="00495F09">
        <w:rPr>
          <w:b/>
          <w:bCs/>
        </w:rPr>
        <w:t xml:space="preserve">Bài 1: </w:t>
      </w:r>
    </w:p>
    <w:p w14:paraId="0729B363" w14:textId="77777777" w:rsidR="00D10A62" w:rsidRPr="00495F09" w:rsidRDefault="00D10A62" w:rsidP="00D10A62">
      <w:r w:rsidRPr="00495F09">
        <w:rPr>
          <w:b/>
          <w:bCs/>
        </w:rPr>
        <w:t>Tính cước taxi chuyên nghiệp</w:t>
      </w:r>
      <w:r w:rsidRPr="00495F09">
        <w:t xml:space="preserve"> Viết chương trình tính tiền taxi với quy định:</w:t>
      </w:r>
    </w:p>
    <w:p w14:paraId="65D384C0" w14:textId="77777777" w:rsidR="00D10A62" w:rsidRPr="00495F09" w:rsidRDefault="00D10A62" w:rsidP="00D10A62">
      <w:pPr>
        <w:numPr>
          <w:ilvl w:val="0"/>
          <w:numId w:val="2"/>
        </w:numPr>
        <w:spacing w:before="60" w:after="60" w:line="312" w:lineRule="auto"/>
        <w:jc w:val="both"/>
      </w:pPr>
      <w:r w:rsidRPr="00495F09">
        <w:t>Giá mở cửa: 12.000đ cho 0.5km đầu tiên.</w:t>
      </w:r>
    </w:p>
    <w:p w14:paraId="7E98A4E5" w14:textId="77777777" w:rsidR="00D10A62" w:rsidRPr="00495F09" w:rsidRDefault="00D10A62" w:rsidP="00D10A62">
      <w:pPr>
        <w:numPr>
          <w:ilvl w:val="0"/>
          <w:numId w:val="2"/>
        </w:numPr>
        <w:spacing w:before="60" w:after="60" w:line="312" w:lineRule="auto"/>
        <w:jc w:val="both"/>
      </w:pPr>
      <w:r w:rsidRPr="00495F09">
        <w:t>Từ 0.5km đến 30km: 15.000đ/km.</w:t>
      </w:r>
    </w:p>
    <w:p w14:paraId="40FADBA7" w14:textId="77777777" w:rsidR="00D10A62" w:rsidRPr="00495F09" w:rsidRDefault="00D10A62" w:rsidP="00D10A62">
      <w:pPr>
        <w:numPr>
          <w:ilvl w:val="0"/>
          <w:numId w:val="2"/>
        </w:numPr>
        <w:spacing w:before="60" w:after="60" w:line="312" w:lineRule="auto"/>
        <w:jc w:val="both"/>
      </w:pPr>
      <w:r w:rsidRPr="00495F09">
        <w:t>Từ km thứ 31 trở đi: 12.000đ/km.</w:t>
      </w:r>
    </w:p>
    <w:p w14:paraId="72C9763F" w14:textId="77777777" w:rsidR="00D10A62" w:rsidRPr="00495F09" w:rsidRDefault="00D10A62" w:rsidP="00D10A62">
      <w:pPr>
        <w:numPr>
          <w:ilvl w:val="0"/>
          <w:numId w:val="2"/>
        </w:numPr>
        <w:spacing w:before="60" w:after="60" w:line="312" w:lineRule="auto"/>
        <w:jc w:val="both"/>
      </w:pPr>
      <w:r w:rsidRPr="00495F09">
        <w:t>Nếu thời gian chờ trên 5 phút, mỗi phút tiếp theo tính 1.000đ/phút.</w:t>
      </w:r>
    </w:p>
    <w:p w14:paraId="6A596A98" w14:textId="77777777" w:rsidR="00D10A62" w:rsidRPr="00495F09" w:rsidRDefault="00D10A62" w:rsidP="00D10A62">
      <w:r>
        <w:rPr>
          <w:b/>
          <w:bCs/>
        </w:rPr>
        <w:t>Bài 2</w:t>
      </w:r>
      <w:r w:rsidRPr="00495F09">
        <w:rPr>
          <w:b/>
          <w:bCs/>
        </w:rPr>
        <w:t>: Xếp hạng học thuật tín chỉ</w:t>
      </w:r>
      <w:r w:rsidRPr="00495F09">
        <w:t xml:space="preserve"> Nhập vào điểm chuyên cần (10%), điểm giữa kỳ (30%) và điểm cuối kỳ (60%).</w:t>
      </w:r>
    </w:p>
    <w:p w14:paraId="035B339F" w14:textId="77777777" w:rsidR="00D10A62" w:rsidRPr="00495F09" w:rsidRDefault="00D10A62" w:rsidP="00D10A62">
      <w:pPr>
        <w:numPr>
          <w:ilvl w:val="0"/>
          <w:numId w:val="3"/>
        </w:numPr>
        <w:spacing w:before="60" w:after="60" w:line="312" w:lineRule="auto"/>
        <w:jc w:val="both"/>
      </w:pPr>
      <w:r w:rsidRPr="00495F09">
        <w:t>Tính điểm tổng kết.</w:t>
      </w:r>
    </w:p>
    <w:p w14:paraId="5CD80B8A" w14:textId="77777777" w:rsidR="00D10A62" w:rsidRPr="00495F09" w:rsidRDefault="00D10A62" w:rsidP="00D10A62">
      <w:pPr>
        <w:numPr>
          <w:ilvl w:val="0"/>
          <w:numId w:val="3"/>
        </w:numPr>
        <w:spacing w:before="60" w:after="60" w:line="312" w:lineRule="auto"/>
        <w:jc w:val="both"/>
      </w:pPr>
      <w:r w:rsidRPr="00495F09">
        <w:t>Chuyển từ thang điểm 10 sang thang điểm chữ (A, B, C, D, F).</w:t>
      </w:r>
    </w:p>
    <w:p w14:paraId="3F61E526" w14:textId="6ED2EF69" w:rsidR="00D10A62" w:rsidRDefault="00D10A62" w:rsidP="00D10A62">
      <w:pPr>
        <w:numPr>
          <w:ilvl w:val="0"/>
          <w:numId w:val="3"/>
        </w:numPr>
        <w:spacing w:before="60" w:after="60" w:line="312" w:lineRule="auto"/>
        <w:jc w:val="both"/>
      </w:pPr>
      <w:r w:rsidRPr="00495F09">
        <w:t>Sử dụng if để kiểm tra điều kiện tốt nghiệp: Không có điểm thành phần nào dưới 4.0 và điểm tổng kết chữ khác 'F'.</w:t>
      </w:r>
    </w:p>
    <w:p w14:paraId="45163703" w14:textId="77777777" w:rsidR="00D10A62" w:rsidRDefault="00D10A62" w:rsidP="00D10A62">
      <w:pPr>
        <w:spacing w:before="60" w:after="60" w:line="312" w:lineRule="auto"/>
        <w:ind w:left="720"/>
        <w:jc w:val="both"/>
      </w:pPr>
    </w:p>
    <w:p w14:paraId="2681D4D9" w14:textId="330F11F8" w:rsidR="00BE0B59" w:rsidRPr="00290C01" w:rsidRDefault="00290C01" w:rsidP="00290C01">
      <w:pPr>
        <w:pStyle w:val="u1"/>
        <w:rPr>
          <w:b/>
          <w:bCs/>
        </w:rPr>
      </w:pPr>
      <w:bookmarkStart w:id="1" w:name="_Toc220484600"/>
      <w:r w:rsidRPr="00290C01">
        <w:rPr>
          <w:b/>
          <w:bCs/>
        </w:rPr>
        <w:t>2.</w:t>
      </w:r>
      <w:r w:rsidR="00D10A62" w:rsidRPr="00290C01">
        <w:rPr>
          <w:b/>
          <w:bCs/>
        </w:rPr>
        <w:t>Thông tin tác giả</w:t>
      </w:r>
      <w:bookmarkEnd w:id="1"/>
    </w:p>
    <w:p w14:paraId="5B980342" w14:textId="6D8BC7EE" w:rsidR="00D10A62" w:rsidRPr="00BE0B59" w:rsidRDefault="00D10A62" w:rsidP="00BE0B59">
      <w:pPr>
        <w:pStyle w:val="oancuaDanhsach"/>
        <w:spacing w:before="60" w:after="60" w:line="312" w:lineRule="auto"/>
        <w:jc w:val="both"/>
        <w:rPr>
          <w:b/>
          <w:bCs/>
        </w:rPr>
      </w:pPr>
      <w:r>
        <w:t>Mã sinh viên: DE200440</w:t>
      </w:r>
    </w:p>
    <w:p w14:paraId="2552CE57" w14:textId="680F3F19" w:rsidR="00D10A62" w:rsidRDefault="00BE0B59" w:rsidP="00D10A62">
      <w:pPr>
        <w:spacing w:before="60" w:after="60" w:line="312" w:lineRule="auto"/>
        <w:jc w:val="both"/>
      </w:pPr>
      <w:r>
        <w:t xml:space="preserve">             </w:t>
      </w:r>
      <w:r w:rsidR="00D10A62">
        <w:t>Họ Tên: Mai Đăng Thế Bảo</w:t>
      </w:r>
    </w:p>
    <w:p w14:paraId="6575A6D5" w14:textId="38F636F2" w:rsidR="00D10A62" w:rsidRDefault="00BE0B59" w:rsidP="00D10A62">
      <w:pPr>
        <w:spacing w:before="60" w:after="60" w:line="312" w:lineRule="auto"/>
        <w:jc w:val="both"/>
      </w:pPr>
      <w:r>
        <w:t xml:space="preserve">             </w:t>
      </w:r>
      <w:r w:rsidR="00D10A62">
        <w:t xml:space="preserve">Link GitHub: </w:t>
      </w:r>
      <w:hyperlink r:id="rId6" w:history="1">
        <w:r w:rsidR="00D10A62" w:rsidRPr="008D01F9">
          <w:rPr>
            <w:rStyle w:val="Siuktni"/>
          </w:rPr>
          <w:t>https://github.com/maidangthebao22/PRF192</w:t>
        </w:r>
      </w:hyperlink>
    </w:p>
    <w:p w14:paraId="17E786CE" w14:textId="77777777" w:rsidR="00D10A62" w:rsidRDefault="00D10A62" w:rsidP="00D10A62">
      <w:pPr>
        <w:spacing w:before="60" w:after="60" w:line="312" w:lineRule="auto"/>
        <w:jc w:val="both"/>
      </w:pPr>
    </w:p>
    <w:p w14:paraId="5E03D419" w14:textId="2DBB4227" w:rsidR="00D10A62" w:rsidRPr="00290C01" w:rsidRDefault="00290C01" w:rsidP="00290C01">
      <w:pPr>
        <w:pStyle w:val="u1"/>
        <w:rPr>
          <w:b/>
          <w:bCs/>
        </w:rPr>
      </w:pPr>
      <w:bookmarkStart w:id="2" w:name="_Toc220484601"/>
      <w:r>
        <w:rPr>
          <w:b/>
          <w:bCs/>
        </w:rPr>
        <w:t>3.</w:t>
      </w:r>
      <w:r w:rsidR="00D10A62" w:rsidRPr="00290C01">
        <w:rPr>
          <w:b/>
          <w:bCs/>
        </w:rPr>
        <w:t>Bài 1</w:t>
      </w:r>
      <w:r w:rsidR="00BE0B59" w:rsidRPr="00290C01">
        <w:rPr>
          <w:b/>
          <w:bCs/>
        </w:rPr>
        <w:t>:</w:t>
      </w:r>
      <w:bookmarkEnd w:id="2"/>
    </w:p>
    <w:p w14:paraId="169C25D7" w14:textId="6B541CF1" w:rsidR="00BE0B59" w:rsidRPr="00290C01" w:rsidRDefault="00290C01" w:rsidP="00290C01">
      <w:pPr>
        <w:pStyle w:val="u2"/>
      </w:pPr>
      <w:r w:rsidRPr="00705C6C">
        <w:rPr>
          <w:b/>
          <w:bCs/>
        </w:rPr>
        <w:t xml:space="preserve"> </w:t>
      </w:r>
      <w:bookmarkStart w:id="3" w:name="_Toc220484602"/>
      <w:r w:rsidRPr="00705C6C">
        <w:rPr>
          <w:b/>
          <w:bCs/>
        </w:rPr>
        <w:t xml:space="preserve">3.1 </w:t>
      </w:r>
      <w:r w:rsidR="00BE0B59" w:rsidRPr="00705C6C">
        <w:rPr>
          <w:b/>
          <w:bCs/>
        </w:rPr>
        <w:t>Thuật toán</w:t>
      </w:r>
      <w:r w:rsidR="00BE0B59" w:rsidRPr="00290C01">
        <w:t>:</w:t>
      </w:r>
      <w:bookmarkEnd w:id="3"/>
    </w:p>
    <w:p w14:paraId="43E8DF70" w14:textId="6785E069" w:rsidR="00BE0B59" w:rsidRDefault="00BE0B59" w:rsidP="00BE0B59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Khai báo biến:</w:t>
      </w:r>
    </w:p>
    <w:p w14:paraId="1069731C" w14:textId="3E74B053" w:rsidR="00416D14" w:rsidRDefault="00705C6C" w:rsidP="00416D14">
      <w:pPr>
        <w:pStyle w:val="oancuaDanhsach"/>
        <w:spacing w:before="60" w:after="60" w:line="312" w:lineRule="auto"/>
        <w:ind w:left="1440"/>
        <w:jc w:val="both"/>
      </w:pPr>
      <w:r w:rsidRPr="00416D14">
        <w:rPr>
          <w:noProof/>
        </w:rPr>
        <w:drawing>
          <wp:inline distT="0" distB="0" distL="0" distR="0" wp14:anchorId="1D9D46BB" wp14:editId="35AF40F6">
            <wp:extent cx="3353268" cy="400106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EF5D" w14:textId="56C4F4F0" w:rsidR="00BE0B59" w:rsidRDefault="00BE0B59" w:rsidP="00BE0B59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Kiểm tra</w:t>
      </w:r>
      <w:r w:rsidR="0007357A">
        <w:t>:</w:t>
      </w:r>
    </w:p>
    <w:p w14:paraId="039ACD62" w14:textId="58F08C25" w:rsidR="0007357A" w:rsidRDefault="0007357A" w:rsidP="0007357A">
      <w:pPr>
        <w:pStyle w:val="oancuaDanhsach"/>
        <w:spacing w:before="60" w:after="60" w:line="312" w:lineRule="auto"/>
        <w:ind w:left="1440"/>
        <w:jc w:val="both"/>
      </w:pPr>
      <w:r w:rsidRPr="0007357A">
        <w:rPr>
          <w:noProof/>
        </w:rPr>
        <w:drawing>
          <wp:inline distT="0" distB="0" distL="0" distR="0" wp14:anchorId="022517FD" wp14:editId="1F3D513E">
            <wp:extent cx="3658111" cy="828791"/>
            <wp:effectExtent l="0" t="0" r="0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DDDB" w14:textId="5D9D8D0D" w:rsidR="0007357A" w:rsidRDefault="0007357A" w:rsidP="0007357A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Tính số tiền trả:</w:t>
      </w:r>
    </w:p>
    <w:p w14:paraId="7D74E0B3" w14:textId="07DD375B" w:rsidR="0007357A" w:rsidRDefault="0007357A" w:rsidP="0007357A">
      <w:pPr>
        <w:pStyle w:val="oancuaDanhsach"/>
        <w:spacing w:before="60" w:after="60" w:line="312" w:lineRule="auto"/>
        <w:ind w:left="1440"/>
        <w:jc w:val="both"/>
      </w:pPr>
      <w:r w:rsidRPr="0007357A">
        <w:rPr>
          <w:noProof/>
        </w:rPr>
        <w:lastRenderedPageBreak/>
        <w:drawing>
          <wp:inline distT="0" distB="0" distL="0" distR="0" wp14:anchorId="22B38FAE" wp14:editId="60CA72B8">
            <wp:extent cx="5737860" cy="257175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663" cy="25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67C0" w14:textId="77777777" w:rsidR="0007357A" w:rsidRDefault="0007357A" w:rsidP="0007357A">
      <w:pPr>
        <w:spacing w:before="60" w:after="60" w:line="312" w:lineRule="auto"/>
        <w:jc w:val="both"/>
      </w:pPr>
    </w:p>
    <w:p w14:paraId="627FD4ED" w14:textId="4EF10DF7" w:rsidR="0007357A" w:rsidRPr="00290C01" w:rsidRDefault="00290C01" w:rsidP="00290C01">
      <w:pPr>
        <w:pStyle w:val="u2"/>
        <w:rPr>
          <w:b/>
          <w:bCs/>
        </w:rPr>
      </w:pPr>
      <w:bookmarkStart w:id="4" w:name="_Toc220484603"/>
      <w:r w:rsidRPr="00290C01">
        <w:rPr>
          <w:b/>
          <w:bCs/>
        </w:rPr>
        <w:lastRenderedPageBreak/>
        <w:t xml:space="preserve">3.2 </w:t>
      </w:r>
      <w:r w:rsidR="0007357A" w:rsidRPr="00290C01">
        <w:rPr>
          <w:b/>
          <w:bCs/>
        </w:rPr>
        <w:t>Code đầy đủ:</w:t>
      </w:r>
      <w:bookmarkEnd w:id="4"/>
    </w:p>
    <w:p w14:paraId="2F79B3F6" w14:textId="03342E26" w:rsidR="0007357A" w:rsidRDefault="0007357A" w:rsidP="0007357A">
      <w:pPr>
        <w:spacing w:before="60" w:after="60" w:line="312" w:lineRule="auto"/>
        <w:jc w:val="both"/>
      </w:pPr>
      <w:r w:rsidRPr="0007357A">
        <w:rPr>
          <w:noProof/>
        </w:rPr>
        <w:drawing>
          <wp:inline distT="0" distB="0" distL="0" distR="0" wp14:anchorId="03DB14D7" wp14:editId="31CF61F4">
            <wp:extent cx="5943600" cy="554990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9D97" w14:textId="77777777" w:rsidR="0007357A" w:rsidRDefault="0007357A" w:rsidP="0007357A">
      <w:pPr>
        <w:spacing w:before="60" w:after="60" w:line="312" w:lineRule="auto"/>
        <w:jc w:val="both"/>
      </w:pPr>
    </w:p>
    <w:p w14:paraId="70F446E2" w14:textId="4BEA062B" w:rsidR="00416D14" w:rsidRPr="00290C01" w:rsidRDefault="00416D14" w:rsidP="00290C01">
      <w:pPr>
        <w:pStyle w:val="u2"/>
        <w:rPr>
          <w:b/>
          <w:bCs/>
        </w:rPr>
      </w:pPr>
      <w:r w:rsidRPr="00290C01">
        <w:rPr>
          <w:b/>
          <w:bCs/>
        </w:rPr>
        <w:t xml:space="preserve">      </w:t>
      </w:r>
      <w:bookmarkStart w:id="5" w:name="_Toc220484604"/>
      <w:r w:rsidR="00290C01" w:rsidRPr="00290C01">
        <w:rPr>
          <w:b/>
          <w:bCs/>
        </w:rPr>
        <w:t>3.3</w:t>
      </w:r>
      <w:r w:rsidRPr="00290C01">
        <w:rPr>
          <w:b/>
          <w:bCs/>
        </w:rPr>
        <w:t xml:space="preserve">   </w:t>
      </w:r>
      <w:r w:rsidR="0007357A" w:rsidRPr="00290C01">
        <w:rPr>
          <w:b/>
          <w:bCs/>
        </w:rPr>
        <w:t>Kết quả chạy:</w:t>
      </w:r>
      <w:bookmarkEnd w:id="5"/>
    </w:p>
    <w:p w14:paraId="4650E26F" w14:textId="68A59311" w:rsidR="00416D14" w:rsidRDefault="00416D14" w:rsidP="00416D14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 w:rsidRPr="00416D14">
        <w:t>Test case 1: Nhập đúng</w:t>
      </w:r>
    </w:p>
    <w:p w14:paraId="7688FE47" w14:textId="508E52A3" w:rsidR="00416D14" w:rsidRDefault="00416D14" w:rsidP="00416D14">
      <w:pPr>
        <w:pStyle w:val="oancuaDanhsach"/>
        <w:spacing w:before="60" w:after="60" w:line="312" w:lineRule="auto"/>
        <w:ind w:left="1440"/>
        <w:jc w:val="both"/>
      </w:pPr>
      <w:r w:rsidRPr="00416D14">
        <w:rPr>
          <w:noProof/>
        </w:rPr>
        <w:drawing>
          <wp:inline distT="0" distB="0" distL="0" distR="0" wp14:anchorId="0E55AEC2" wp14:editId="6A8720B0">
            <wp:extent cx="5821680" cy="1033721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448" cy="103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39DB" w14:textId="6B55E7EA" w:rsidR="00416D14" w:rsidRDefault="00416D14" w:rsidP="00416D14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Test case 2: Nhập sai</w:t>
      </w:r>
    </w:p>
    <w:p w14:paraId="27342AC8" w14:textId="14EFEF56" w:rsidR="00416D14" w:rsidRDefault="00416D14" w:rsidP="00416D14">
      <w:pPr>
        <w:pStyle w:val="oancuaDanhsach"/>
        <w:spacing w:before="60" w:after="60" w:line="312" w:lineRule="auto"/>
        <w:ind w:left="1440"/>
        <w:jc w:val="both"/>
      </w:pPr>
      <w:r w:rsidRPr="00416D14">
        <w:rPr>
          <w:noProof/>
        </w:rPr>
        <w:lastRenderedPageBreak/>
        <w:drawing>
          <wp:inline distT="0" distB="0" distL="0" distR="0" wp14:anchorId="53BD5FFA" wp14:editId="2317DA54">
            <wp:extent cx="4801270" cy="933580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1A28" w14:textId="033CC4EC" w:rsidR="00416D14" w:rsidRDefault="00416D14" w:rsidP="00416D14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Test case 3: Nhập sai</w:t>
      </w:r>
    </w:p>
    <w:p w14:paraId="40C30292" w14:textId="39DE7826" w:rsidR="00416D14" w:rsidRDefault="00416D14" w:rsidP="00416D14">
      <w:pPr>
        <w:pStyle w:val="oancuaDanhsach"/>
        <w:spacing w:before="60" w:after="60" w:line="312" w:lineRule="auto"/>
        <w:ind w:left="1440"/>
        <w:jc w:val="both"/>
      </w:pPr>
      <w:r w:rsidRPr="00416D14">
        <w:rPr>
          <w:noProof/>
        </w:rPr>
        <w:drawing>
          <wp:inline distT="0" distB="0" distL="0" distR="0" wp14:anchorId="26B41FC0" wp14:editId="6732C956">
            <wp:extent cx="5353797" cy="1009791"/>
            <wp:effectExtent l="0" t="0" r="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C005" w14:textId="3FAB64DB" w:rsidR="001771CE" w:rsidRPr="00705C6C" w:rsidRDefault="00104652" w:rsidP="00104652">
      <w:pPr>
        <w:pStyle w:val="u1"/>
        <w:ind w:left="720"/>
        <w:rPr>
          <w:b/>
          <w:bCs/>
        </w:rPr>
      </w:pPr>
      <w:bookmarkStart w:id="6" w:name="_Toc220484605"/>
      <w:r>
        <w:rPr>
          <w:b/>
          <w:bCs/>
        </w:rPr>
        <w:t>4.</w:t>
      </w:r>
      <w:r w:rsidR="001771CE" w:rsidRPr="00705C6C">
        <w:rPr>
          <w:b/>
          <w:bCs/>
        </w:rPr>
        <w:t>Bài 2:</w:t>
      </w:r>
      <w:bookmarkEnd w:id="6"/>
    </w:p>
    <w:p w14:paraId="020218FA" w14:textId="2584DE67" w:rsidR="00705C6C" w:rsidRPr="00104652" w:rsidRDefault="00705C6C" w:rsidP="00705C6C">
      <w:pPr>
        <w:pStyle w:val="u2"/>
        <w:rPr>
          <w:b/>
          <w:bCs/>
        </w:rPr>
      </w:pPr>
      <w:bookmarkStart w:id="7" w:name="_Toc220484606"/>
      <w:r w:rsidRPr="00104652">
        <w:rPr>
          <w:b/>
          <w:bCs/>
        </w:rPr>
        <w:t xml:space="preserve">4.1 </w:t>
      </w:r>
      <w:r w:rsidR="001771CE" w:rsidRPr="00104652">
        <w:rPr>
          <w:b/>
          <w:bCs/>
        </w:rPr>
        <w:t>Thuật toán:</w:t>
      </w:r>
      <w:bookmarkEnd w:id="7"/>
    </w:p>
    <w:p w14:paraId="4E8171EA" w14:textId="6EDB6222" w:rsidR="001771CE" w:rsidRDefault="001771CE" w:rsidP="001771CE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Khai báo biến:</w:t>
      </w:r>
    </w:p>
    <w:p w14:paraId="402F3FB6" w14:textId="016749DC" w:rsidR="001771CE" w:rsidRDefault="001771CE" w:rsidP="001771CE">
      <w:pPr>
        <w:pStyle w:val="oancuaDanhsach"/>
        <w:spacing w:before="60" w:after="60" w:line="312" w:lineRule="auto"/>
        <w:ind w:left="1440"/>
        <w:jc w:val="both"/>
      </w:pPr>
      <w:r w:rsidRPr="001771CE">
        <w:rPr>
          <w:noProof/>
        </w:rPr>
        <w:drawing>
          <wp:inline distT="0" distB="0" distL="0" distR="0" wp14:anchorId="72893FD5" wp14:editId="1662B017">
            <wp:extent cx="2657846" cy="466790"/>
            <wp:effectExtent l="0" t="0" r="9525" b="9525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1373" w14:textId="27CB00E4" w:rsidR="001771CE" w:rsidRDefault="001771CE" w:rsidP="001771CE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Kiểm tra:</w:t>
      </w:r>
    </w:p>
    <w:p w14:paraId="107E4518" w14:textId="2D4905D8" w:rsidR="001771CE" w:rsidRDefault="00104652" w:rsidP="001771CE">
      <w:pPr>
        <w:pStyle w:val="oancuaDanhsach"/>
        <w:spacing w:before="60" w:after="60" w:line="312" w:lineRule="auto"/>
        <w:ind w:left="1440"/>
        <w:jc w:val="both"/>
      </w:pPr>
      <w:r>
        <w:t xml:space="preserve"> </w:t>
      </w:r>
      <w:r w:rsidR="001771CE" w:rsidRPr="001771CE">
        <w:rPr>
          <w:noProof/>
        </w:rPr>
        <w:drawing>
          <wp:inline distT="0" distB="0" distL="0" distR="0" wp14:anchorId="3772075F" wp14:editId="2C91A8C5">
            <wp:extent cx="4810796" cy="2915057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A1B7" w14:textId="5F46F95E" w:rsidR="001771CE" w:rsidRDefault="001771CE" w:rsidP="001771CE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Tính điểm tổng kết:</w:t>
      </w:r>
    </w:p>
    <w:p w14:paraId="29384CB2" w14:textId="7E70F60D" w:rsidR="001771CE" w:rsidRDefault="001771CE" w:rsidP="001771CE">
      <w:pPr>
        <w:pStyle w:val="oancuaDanhsach"/>
        <w:spacing w:before="60" w:after="60" w:line="312" w:lineRule="auto"/>
        <w:ind w:left="1440"/>
        <w:jc w:val="both"/>
      </w:pPr>
      <w:r w:rsidRPr="001771CE">
        <w:rPr>
          <w:noProof/>
        </w:rPr>
        <w:lastRenderedPageBreak/>
        <w:drawing>
          <wp:inline distT="0" distB="0" distL="0" distR="0" wp14:anchorId="187404BE" wp14:editId="35E6B63B">
            <wp:extent cx="3296110" cy="3067478"/>
            <wp:effectExtent l="0" t="0" r="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4C6" w14:textId="2E22DFFE" w:rsidR="001771CE" w:rsidRPr="00705C6C" w:rsidRDefault="001771CE" w:rsidP="00705C6C">
      <w:pPr>
        <w:pStyle w:val="u2"/>
        <w:rPr>
          <w:b/>
          <w:bCs/>
        </w:rPr>
      </w:pPr>
      <w:r w:rsidRPr="00705C6C">
        <w:rPr>
          <w:b/>
          <w:bCs/>
        </w:rPr>
        <w:lastRenderedPageBreak/>
        <w:t xml:space="preserve">  </w:t>
      </w:r>
      <w:r w:rsidR="00E65D48" w:rsidRPr="00705C6C">
        <w:rPr>
          <w:b/>
          <w:bCs/>
        </w:rPr>
        <w:t xml:space="preserve"> </w:t>
      </w:r>
      <w:r w:rsidRPr="00705C6C">
        <w:rPr>
          <w:b/>
          <w:bCs/>
        </w:rPr>
        <w:t xml:space="preserve"> </w:t>
      </w:r>
      <w:bookmarkStart w:id="8" w:name="_Toc220484607"/>
      <w:r w:rsidR="00705C6C" w:rsidRPr="00705C6C">
        <w:rPr>
          <w:b/>
          <w:bCs/>
        </w:rPr>
        <w:t xml:space="preserve">4.2 </w:t>
      </w:r>
      <w:r w:rsidRPr="00705C6C">
        <w:rPr>
          <w:b/>
          <w:bCs/>
        </w:rPr>
        <w:t>Code đầy đủ:</w:t>
      </w:r>
      <w:bookmarkEnd w:id="8"/>
    </w:p>
    <w:p w14:paraId="79D841BA" w14:textId="74A6FB50" w:rsidR="001771CE" w:rsidRDefault="001771CE" w:rsidP="001771CE">
      <w:pPr>
        <w:spacing w:before="60" w:after="60" w:line="312" w:lineRule="auto"/>
        <w:jc w:val="both"/>
      </w:pPr>
      <w:r w:rsidRPr="001771CE">
        <w:rPr>
          <w:noProof/>
        </w:rPr>
        <w:drawing>
          <wp:inline distT="0" distB="0" distL="0" distR="0" wp14:anchorId="45042380" wp14:editId="4AD2ADA8">
            <wp:extent cx="4372585" cy="6058746"/>
            <wp:effectExtent l="0" t="0" r="9525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B7EF" w14:textId="6D798781" w:rsidR="00E65D48" w:rsidRPr="00705C6C" w:rsidRDefault="00705C6C" w:rsidP="00705C6C">
      <w:pPr>
        <w:pStyle w:val="u2"/>
        <w:rPr>
          <w:b/>
          <w:bCs/>
        </w:rPr>
      </w:pPr>
      <w:bookmarkStart w:id="9" w:name="_Toc220484608"/>
      <w:r w:rsidRPr="00705C6C">
        <w:rPr>
          <w:b/>
          <w:bCs/>
        </w:rPr>
        <w:t xml:space="preserve">4.3 </w:t>
      </w:r>
      <w:r w:rsidR="00E65D48" w:rsidRPr="00705C6C">
        <w:rPr>
          <w:b/>
          <w:bCs/>
        </w:rPr>
        <w:t>Kết quả chạy:</w:t>
      </w:r>
      <w:bookmarkEnd w:id="9"/>
    </w:p>
    <w:p w14:paraId="62AE441B" w14:textId="2C2E6EB5" w:rsidR="00E65D48" w:rsidRDefault="00E65D48" w:rsidP="00E65D48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 w:rsidRPr="00E65D48">
        <w:t>Test case 1:</w:t>
      </w:r>
      <w:r>
        <w:t xml:space="preserve"> Nhập đúng</w:t>
      </w:r>
    </w:p>
    <w:p w14:paraId="66259917" w14:textId="7D9449EE" w:rsidR="00E65D48" w:rsidRDefault="00E65D48" w:rsidP="00E65D48">
      <w:pPr>
        <w:pStyle w:val="oancuaDanhsach"/>
        <w:spacing w:before="60" w:after="60" w:line="312" w:lineRule="auto"/>
        <w:ind w:left="1440"/>
        <w:jc w:val="both"/>
      </w:pPr>
      <w:r w:rsidRPr="00E65D48">
        <w:rPr>
          <w:noProof/>
        </w:rPr>
        <w:lastRenderedPageBreak/>
        <w:drawing>
          <wp:inline distT="0" distB="0" distL="0" distR="0" wp14:anchorId="7EAE6C21" wp14:editId="047739E2">
            <wp:extent cx="3962953" cy="1495634"/>
            <wp:effectExtent l="0" t="0" r="0" b="9525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18B1" w14:textId="3AAB208B" w:rsidR="00E65D48" w:rsidRDefault="00E65D48" w:rsidP="00E65D48">
      <w:pPr>
        <w:pStyle w:val="oancuaDanhsach"/>
        <w:spacing w:before="60" w:after="60" w:line="312" w:lineRule="auto"/>
        <w:ind w:left="1440"/>
        <w:jc w:val="both"/>
      </w:pPr>
    </w:p>
    <w:p w14:paraId="57553A5F" w14:textId="3DF83DB4" w:rsidR="00E65D48" w:rsidRDefault="00E65D48" w:rsidP="00E65D48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Test case 2: Nhập đúng</w:t>
      </w:r>
    </w:p>
    <w:p w14:paraId="64CC6933" w14:textId="38E7F9C6" w:rsidR="00E65D48" w:rsidRDefault="00E65D48" w:rsidP="00E65D48">
      <w:pPr>
        <w:pStyle w:val="oancuaDanhsach"/>
        <w:spacing w:before="60" w:after="60" w:line="312" w:lineRule="auto"/>
        <w:ind w:left="1440"/>
        <w:jc w:val="both"/>
      </w:pPr>
      <w:r w:rsidRPr="00E65D48">
        <w:rPr>
          <w:noProof/>
        </w:rPr>
        <w:drawing>
          <wp:inline distT="0" distB="0" distL="0" distR="0" wp14:anchorId="3665ED95" wp14:editId="7F583FFF">
            <wp:extent cx="4991797" cy="1562318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D6E6" w14:textId="61EBD07B" w:rsidR="00E65D48" w:rsidRDefault="00E65D48" w:rsidP="00E65D48">
      <w:pPr>
        <w:pStyle w:val="oancuaDanhsach"/>
        <w:numPr>
          <w:ilvl w:val="1"/>
          <w:numId w:val="3"/>
        </w:numPr>
        <w:spacing w:before="60" w:after="60" w:line="312" w:lineRule="auto"/>
        <w:jc w:val="both"/>
      </w:pPr>
      <w:r>
        <w:t>Test case 3: Nhập sai</w:t>
      </w:r>
    </w:p>
    <w:p w14:paraId="0027EF08" w14:textId="1709C8AC" w:rsidR="00E65D48" w:rsidRDefault="00E65D48" w:rsidP="00E65D48">
      <w:pPr>
        <w:pStyle w:val="oancuaDanhsach"/>
        <w:spacing w:before="60" w:after="60" w:line="312" w:lineRule="auto"/>
        <w:ind w:left="1440"/>
        <w:jc w:val="both"/>
      </w:pPr>
      <w:r w:rsidRPr="00E65D48">
        <w:rPr>
          <w:noProof/>
        </w:rPr>
        <w:drawing>
          <wp:inline distT="0" distB="0" distL="0" distR="0" wp14:anchorId="6D641BE4" wp14:editId="348EE4E2">
            <wp:extent cx="3810532" cy="1038370"/>
            <wp:effectExtent l="0" t="0" r="0" b="9525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F194" w14:textId="77777777" w:rsidR="00E65D48" w:rsidRPr="00E65D48" w:rsidRDefault="00E65D48" w:rsidP="00E65D48">
      <w:pPr>
        <w:pStyle w:val="oancuaDanhsach"/>
        <w:spacing w:before="60" w:after="60" w:line="312" w:lineRule="auto"/>
        <w:ind w:left="1440"/>
        <w:jc w:val="both"/>
      </w:pPr>
    </w:p>
    <w:p w14:paraId="40F4CF54" w14:textId="77777777" w:rsidR="00416D14" w:rsidRDefault="00416D14" w:rsidP="00416D14">
      <w:pPr>
        <w:pStyle w:val="oancuaDanhsach"/>
        <w:spacing w:before="60" w:after="60" w:line="312" w:lineRule="auto"/>
        <w:ind w:left="1440"/>
        <w:jc w:val="both"/>
      </w:pPr>
    </w:p>
    <w:p w14:paraId="0E2D8480" w14:textId="3F488053" w:rsidR="00416D14" w:rsidRDefault="00416D14" w:rsidP="00416D14">
      <w:pPr>
        <w:spacing w:before="60" w:after="60" w:line="312" w:lineRule="auto"/>
        <w:jc w:val="both"/>
      </w:pPr>
    </w:p>
    <w:p w14:paraId="463A2273" w14:textId="77777777" w:rsidR="00416D14" w:rsidRPr="00416D14" w:rsidRDefault="00416D14" w:rsidP="00416D14">
      <w:pPr>
        <w:pStyle w:val="oancuaDanhsach"/>
        <w:spacing w:before="60" w:after="60" w:line="312" w:lineRule="auto"/>
        <w:ind w:left="1440"/>
        <w:jc w:val="both"/>
      </w:pPr>
    </w:p>
    <w:p w14:paraId="03B8BC3C" w14:textId="77777777" w:rsidR="0007357A" w:rsidRDefault="0007357A" w:rsidP="0007357A">
      <w:pPr>
        <w:spacing w:before="60" w:after="60" w:line="312" w:lineRule="auto"/>
        <w:jc w:val="both"/>
      </w:pPr>
    </w:p>
    <w:p w14:paraId="67561317" w14:textId="77777777" w:rsidR="0007357A" w:rsidRDefault="0007357A" w:rsidP="0007357A">
      <w:pPr>
        <w:pStyle w:val="oancuaDanhsach"/>
        <w:spacing w:before="60" w:after="60" w:line="312" w:lineRule="auto"/>
        <w:ind w:left="1440"/>
        <w:jc w:val="both"/>
      </w:pPr>
    </w:p>
    <w:p w14:paraId="7F6E418A" w14:textId="77777777" w:rsidR="0007357A" w:rsidRDefault="0007357A" w:rsidP="0007357A">
      <w:pPr>
        <w:pStyle w:val="oancuaDanhsach"/>
        <w:spacing w:before="60" w:after="60" w:line="312" w:lineRule="auto"/>
        <w:ind w:left="1440"/>
        <w:jc w:val="both"/>
      </w:pPr>
    </w:p>
    <w:p w14:paraId="022DCF9B" w14:textId="77777777" w:rsidR="00BE0B59" w:rsidRPr="00495F09" w:rsidRDefault="00BE0B59" w:rsidP="00BE0B59">
      <w:pPr>
        <w:pStyle w:val="oancuaDanhsach"/>
        <w:spacing w:before="60" w:after="60" w:line="312" w:lineRule="auto"/>
        <w:jc w:val="both"/>
      </w:pPr>
    </w:p>
    <w:p w14:paraId="39CD4B15" w14:textId="2F8F7DFC" w:rsidR="00D10A62" w:rsidRDefault="00D10A62" w:rsidP="00D10A62"/>
    <w:p w14:paraId="6A296DCA" w14:textId="77777777" w:rsidR="00D10A62" w:rsidRDefault="00D10A62" w:rsidP="00D10A62"/>
    <w:sectPr w:rsidR="00D10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14679"/>
    <w:multiLevelType w:val="multilevel"/>
    <w:tmpl w:val="A4CE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A69A1"/>
    <w:multiLevelType w:val="hybridMultilevel"/>
    <w:tmpl w:val="65A86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F4AAD"/>
    <w:multiLevelType w:val="multilevel"/>
    <w:tmpl w:val="5662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34F5D"/>
    <w:multiLevelType w:val="hybridMultilevel"/>
    <w:tmpl w:val="A7C84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002121">
    <w:abstractNumId w:val="3"/>
  </w:num>
  <w:num w:numId="2" w16cid:durableId="1401177811">
    <w:abstractNumId w:val="0"/>
  </w:num>
  <w:num w:numId="3" w16cid:durableId="50614017">
    <w:abstractNumId w:val="2"/>
  </w:num>
  <w:num w:numId="4" w16cid:durableId="160006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62"/>
    <w:rsid w:val="00052259"/>
    <w:rsid w:val="0007357A"/>
    <w:rsid w:val="00104652"/>
    <w:rsid w:val="001771CE"/>
    <w:rsid w:val="0021177F"/>
    <w:rsid w:val="00290C01"/>
    <w:rsid w:val="002E2F8A"/>
    <w:rsid w:val="00375656"/>
    <w:rsid w:val="00416D14"/>
    <w:rsid w:val="00631323"/>
    <w:rsid w:val="00705C6C"/>
    <w:rsid w:val="00896841"/>
    <w:rsid w:val="00944B16"/>
    <w:rsid w:val="00BE0B59"/>
    <w:rsid w:val="00D10A62"/>
    <w:rsid w:val="00D66EEC"/>
    <w:rsid w:val="00E65D48"/>
    <w:rsid w:val="00E8768F"/>
    <w:rsid w:val="00F9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CF7E"/>
  <w15:chartTrackingRefBased/>
  <w15:docId w15:val="{59134228-A4DC-4294-88E7-E88EBCAC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90C01"/>
    <w:pPr>
      <w:keepNext/>
      <w:keepLines/>
      <w:spacing w:before="60" w:after="6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90C01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10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10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10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10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10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10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10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90C01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290C01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10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10A6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10A6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10A6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10A6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10A6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10A6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10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1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10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10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10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10A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10A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10A6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10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10A6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10A62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D10A62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10A62"/>
    <w:rPr>
      <w:color w:val="605E5C"/>
      <w:shd w:val="clear" w:color="auto" w:fill="E1DFDD"/>
    </w:rPr>
  </w:style>
  <w:style w:type="paragraph" w:styleId="uMucluc">
    <w:name w:val="TOC Heading"/>
    <w:basedOn w:val="u1"/>
    <w:next w:val="Binhthng"/>
    <w:uiPriority w:val="39"/>
    <w:unhideWhenUsed/>
    <w:qFormat/>
    <w:rsid w:val="00290C01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290C0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290C01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Mucluc3">
    <w:name w:val="toc 3"/>
    <w:basedOn w:val="Binhthng"/>
    <w:next w:val="Binhthng"/>
    <w:autoRedefine/>
    <w:uiPriority w:val="39"/>
    <w:unhideWhenUsed/>
    <w:rsid w:val="00290C0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idangthebao22/PRF192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29A38-5C04-4927-A32F-DAF36BBDC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Thế</dc:creator>
  <cp:keywords/>
  <dc:description/>
  <cp:lastModifiedBy>Bảo Thế</cp:lastModifiedBy>
  <cp:revision>2</cp:revision>
  <dcterms:created xsi:type="dcterms:W3CDTF">2026-01-28T02:24:00Z</dcterms:created>
  <dcterms:modified xsi:type="dcterms:W3CDTF">2026-01-28T02:24:00Z</dcterms:modified>
</cp:coreProperties>
</file>