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13" w:rsidRDefault="00126C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Fundación Universitaria Para El Desarrollo Humano</w:t>
      </w:r>
    </w:p>
    <w:p w:rsidR="00F05C13" w:rsidRDefault="00126C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Ingeniería de Software</w:t>
      </w: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126CE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LENGUAJE DE </w:t>
      </w:r>
      <w:proofErr w:type="gramStart"/>
      <w:r>
        <w:rPr>
          <w:b/>
          <w:sz w:val="24"/>
          <w:szCs w:val="24"/>
        </w:rPr>
        <w:t>PROGRAMACIÓN(</w:t>
      </w:r>
      <w:proofErr w:type="gramEnd"/>
      <w:r>
        <w:rPr>
          <w:b/>
          <w:sz w:val="24"/>
          <w:szCs w:val="24"/>
        </w:rPr>
        <w:t>PROGRAMMER)</w:t>
      </w: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F05C13">
      <w:pPr>
        <w:rPr>
          <w:b/>
          <w:sz w:val="28"/>
          <w:szCs w:val="28"/>
        </w:rPr>
      </w:pPr>
    </w:p>
    <w:p w:rsidR="00F05C13" w:rsidRDefault="00126C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TAYRON TORRES LOPEZ</w:t>
      </w:r>
    </w:p>
    <w:p w:rsidR="00F05C13" w:rsidRDefault="00126C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MAIKOL STEVEN PELAEZ</w:t>
      </w: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F05C13">
      <w:pPr>
        <w:jc w:val="center"/>
        <w:rPr>
          <w:b/>
          <w:sz w:val="28"/>
          <w:szCs w:val="28"/>
        </w:rPr>
      </w:pPr>
    </w:p>
    <w:p w:rsidR="00F05C13" w:rsidRDefault="00126C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 DE MARZO DE 2019</w:t>
      </w:r>
    </w:p>
    <w:p w:rsidR="00F05C13" w:rsidRDefault="00126C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BOGOTA DC</w:t>
      </w:r>
    </w:p>
    <w:p w:rsidR="00F05C13" w:rsidRDefault="00F05C13"/>
    <w:p w:rsidR="00141A0D" w:rsidRDefault="00141A0D"/>
    <w:p w:rsidR="00141A0D" w:rsidRDefault="00141A0D"/>
    <w:p w:rsidR="00141A0D" w:rsidRDefault="00141A0D"/>
    <w:p w:rsidR="00F05C13" w:rsidRDefault="00126CE5">
      <w:proofErr w:type="spellStart"/>
      <w:r>
        <w:t>Login</w:t>
      </w:r>
      <w:proofErr w:type="spellEnd"/>
    </w:p>
    <w:p w:rsidR="00F05C13" w:rsidRDefault="00F05C13"/>
    <w:p w:rsidR="00F05C13" w:rsidRDefault="00126CE5">
      <w:r>
        <w:rPr>
          <w:noProof/>
          <w:lang w:val="es-CO"/>
        </w:rPr>
        <w:drawing>
          <wp:inline distT="114300" distB="114300" distL="114300" distR="114300">
            <wp:extent cx="4314825" cy="36099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C13" w:rsidRDefault="00F05C13"/>
    <w:p w:rsidR="00141A0D" w:rsidRDefault="00141A0D"/>
    <w:p w:rsidR="00F05C13" w:rsidRDefault="00126CE5">
      <w:r>
        <w:t>Usuarios</w:t>
      </w:r>
    </w:p>
    <w:p w:rsidR="0002189F" w:rsidRDefault="0002189F"/>
    <w:p w:rsidR="00141A0D" w:rsidRDefault="00141A0D">
      <w:r>
        <w:t xml:space="preserve">En el módulo de usuarios se registraran las personas que utilizaran el software </w:t>
      </w:r>
      <w:r w:rsidR="0002189F">
        <w:t xml:space="preserve">para visualizar </w:t>
      </w:r>
      <w:r>
        <w:t>de la trazabilidad del envió</w:t>
      </w:r>
      <w:r w:rsidR="007F655E">
        <w:t xml:space="preserve"> de u</w:t>
      </w:r>
      <w:r w:rsidR="0002189F">
        <w:t>n origen a un destino.</w:t>
      </w:r>
    </w:p>
    <w:p w:rsidR="00141A0D" w:rsidRDefault="00141A0D"/>
    <w:p w:rsidR="008F5BD1" w:rsidRDefault="008F5BD1">
      <w:pPr>
        <w:rPr>
          <w:noProof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283845</wp:posOffset>
            </wp:positionV>
            <wp:extent cx="573405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ight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w:t>usuarios Listar.</w:t>
      </w:r>
    </w:p>
    <w:p w:rsidR="008F5BD1" w:rsidRDefault="008F5BD1">
      <w:pPr>
        <w:rPr>
          <w:noProof/>
          <w:lang w:val="es-CO"/>
        </w:rPr>
      </w:pPr>
    </w:p>
    <w:p w:rsidR="008F5BD1" w:rsidRDefault="008F5BD1">
      <w:pPr>
        <w:rPr>
          <w:noProof/>
          <w:lang w:val="es-CO"/>
        </w:rPr>
      </w:pPr>
    </w:p>
    <w:p w:rsidR="008F5BD1" w:rsidRDefault="008F5BD1">
      <w:pPr>
        <w:rPr>
          <w:noProof/>
          <w:lang w:val="es-CO"/>
        </w:rPr>
      </w:pPr>
    </w:p>
    <w:p w:rsidR="00F05C13" w:rsidRDefault="00F05C13"/>
    <w:p w:rsidR="00F05C13" w:rsidRDefault="00F05C13"/>
    <w:p w:rsidR="00F05C13" w:rsidRDefault="00F05C13"/>
    <w:p w:rsidR="00F05C13" w:rsidRDefault="00F05C13"/>
    <w:p w:rsidR="00F05C13" w:rsidRDefault="00F05C13"/>
    <w:p w:rsidR="00F05C13" w:rsidRDefault="00F05C13"/>
    <w:p w:rsidR="00F05C13" w:rsidRDefault="00F05C13"/>
    <w:p w:rsidR="00F05C13" w:rsidRDefault="00F05C13"/>
    <w:p w:rsidR="00F05C13" w:rsidRDefault="00F05C13"/>
    <w:p w:rsidR="00F05C13" w:rsidRDefault="00EA091B">
      <w:r>
        <w:t xml:space="preserve">Usuarios </w:t>
      </w:r>
      <w:r w:rsidR="00126CE5">
        <w:t xml:space="preserve"> agregar</w:t>
      </w:r>
    </w:p>
    <w:p w:rsidR="00F05C13" w:rsidRDefault="00126CE5">
      <w:pPr>
        <w:rPr>
          <w:highlight w:val="yellow"/>
        </w:rPr>
      </w:pPr>
      <w:r>
        <w:rPr>
          <w:noProof/>
          <w:lang w:val="es-CO"/>
        </w:rPr>
        <w:drawing>
          <wp:inline distT="114300" distB="114300" distL="114300" distR="114300">
            <wp:extent cx="4438650" cy="28194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89F" w:rsidRDefault="0002189F">
      <w:pPr>
        <w:rPr>
          <w:highlight w:val="yellow"/>
        </w:rPr>
      </w:pPr>
    </w:p>
    <w:p w:rsidR="0002189F" w:rsidRDefault="0002189F">
      <w:pPr>
        <w:rPr>
          <w:highlight w:val="yellow"/>
        </w:rPr>
      </w:pPr>
    </w:p>
    <w:p w:rsidR="0002189F" w:rsidRDefault="0002189F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EA091B" w:rsidRDefault="00EA091B">
      <w:pPr>
        <w:rPr>
          <w:highlight w:val="yellow"/>
        </w:rPr>
      </w:pPr>
    </w:p>
    <w:p w:rsidR="007F655E" w:rsidRDefault="00126CE5">
      <w:r>
        <w:lastRenderedPageBreak/>
        <w:t>Bodegas</w:t>
      </w:r>
    </w:p>
    <w:p w:rsidR="007F655E" w:rsidRDefault="007F655E"/>
    <w:p w:rsidR="007F655E" w:rsidRDefault="007F655E">
      <w:r>
        <w:t xml:space="preserve">En este módulo se registrara las bodegas disponibles para recibir y enviar </w:t>
      </w:r>
      <w:r w:rsidR="00EA091B">
        <w:t xml:space="preserve">paquetes </w:t>
      </w:r>
      <w:r>
        <w:t>etc.</w:t>
      </w:r>
    </w:p>
    <w:p w:rsidR="00EA091B" w:rsidRDefault="00EA091B"/>
    <w:p w:rsidR="00EA091B" w:rsidRDefault="00EA091B">
      <w:r>
        <w:t>Listar bodegas</w:t>
      </w:r>
    </w:p>
    <w:p w:rsidR="00F05C13" w:rsidRDefault="00126CE5">
      <w:r>
        <w:rPr>
          <w:noProof/>
          <w:lang w:val="es-CO"/>
        </w:rPr>
        <w:drawing>
          <wp:inline distT="114300" distB="114300" distL="114300" distR="114300">
            <wp:extent cx="4333875" cy="38100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C13" w:rsidRDefault="00F05C13"/>
    <w:p w:rsidR="00F05C13" w:rsidRDefault="00F05C13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EA091B" w:rsidRDefault="00EA091B"/>
    <w:p w:rsidR="00F05C13" w:rsidRDefault="00126CE5">
      <w:r>
        <w:t>Bodegas opción agregar</w:t>
      </w:r>
    </w:p>
    <w:p w:rsidR="00F05C13" w:rsidRDefault="00126CE5">
      <w:r>
        <w:rPr>
          <w:noProof/>
          <w:lang w:val="es-CO"/>
        </w:rPr>
        <w:drawing>
          <wp:inline distT="114300" distB="114300" distL="114300" distR="114300">
            <wp:extent cx="4286250" cy="38195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C13" w:rsidRDefault="00F05C13"/>
    <w:p w:rsidR="00F05C13" w:rsidRDefault="00F05C13"/>
    <w:p w:rsidR="00F05C13" w:rsidRDefault="00126CE5">
      <w:r>
        <w:t>Tarifas</w:t>
      </w:r>
    </w:p>
    <w:p w:rsidR="00525142" w:rsidRDefault="00525142"/>
    <w:p w:rsidR="00525142" w:rsidRDefault="00525142">
      <w:r>
        <w:t xml:space="preserve">Modulo tarifas calculara el valor del </w:t>
      </w:r>
      <w:proofErr w:type="spellStart"/>
      <w:r>
        <w:t>envio</w:t>
      </w:r>
      <w:proofErr w:type="spellEnd"/>
      <w:r>
        <w:t xml:space="preserve"> dependiendo el destino y el peso del paquete dando un valor automático en pesos.</w:t>
      </w:r>
    </w:p>
    <w:p w:rsidR="00F05C13" w:rsidRDefault="00126CE5">
      <w:r>
        <w:rPr>
          <w:noProof/>
          <w:lang w:val="es-CO"/>
        </w:rPr>
        <w:drawing>
          <wp:inline distT="114300" distB="114300" distL="114300" distR="114300">
            <wp:extent cx="5524500" cy="2971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C13" w:rsidRDefault="00126CE5">
      <w:r>
        <w:t>Tarifas opción agregar</w:t>
      </w:r>
    </w:p>
    <w:p w:rsidR="00F05C13" w:rsidRDefault="00F05C13"/>
    <w:p w:rsidR="00F05C13" w:rsidRDefault="00126CE5">
      <w:r>
        <w:rPr>
          <w:noProof/>
          <w:lang w:val="es-CO"/>
        </w:rPr>
        <w:lastRenderedPageBreak/>
        <w:drawing>
          <wp:inline distT="114300" distB="114300" distL="114300" distR="114300">
            <wp:extent cx="4371975" cy="38766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C13" w:rsidRDefault="00F05C13"/>
    <w:p w:rsidR="00C10643" w:rsidRDefault="00C10643"/>
    <w:p w:rsidR="00F05C13" w:rsidRDefault="00C10643">
      <w:r>
        <w:t>Envíos</w:t>
      </w:r>
    </w:p>
    <w:p w:rsidR="00F05C13" w:rsidRDefault="00F05C13"/>
    <w:p w:rsidR="00C10643" w:rsidRDefault="00C10643">
      <w:r>
        <w:t>El módulo de envíos se registran los paquetes a enviar, el sistema gestionara el valor a cobrar al usuario final adicional se verá la trazabilidad del paquete en qué estado se encuentra.</w:t>
      </w:r>
    </w:p>
    <w:p w:rsidR="00C10643" w:rsidRDefault="00C10643"/>
    <w:p w:rsidR="00F05C13" w:rsidRDefault="00126CE5">
      <w:r>
        <w:rPr>
          <w:noProof/>
          <w:lang w:val="es-CO"/>
        </w:rPr>
        <w:drawing>
          <wp:inline distT="114300" distB="114300" distL="114300" distR="114300">
            <wp:extent cx="5133975" cy="3371850"/>
            <wp:effectExtent l="0" t="0" r="9525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C13" w:rsidRDefault="00F05C13"/>
    <w:p w:rsidR="00F05C13" w:rsidRDefault="00F05C13"/>
    <w:p w:rsidR="00F05C13" w:rsidRDefault="00F05C13"/>
    <w:p w:rsidR="00F05C13" w:rsidRDefault="00A4337B">
      <w:r>
        <w:t xml:space="preserve">Agregar </w:t>
      </w:r>
      <w:proofErr w:type="spellStart"/>
      <w:r>
        <w:t>envio</w:t>
      </w:r>
      <w:proofErr w:type="spellEnd"/>
      <w:r>
        <w:t>.</w:t>
      </w:r>
    </w:p>
    <w:p w:rsidR="00F05C13" w:rsidRDefault="00F05C13"/>
    <w:p w:rsidR="00F05C13" w:rsidRDefault="00126CE5">
      <w:r>
        <w:rPr>
          <w:noProof/>
          <w:lang w:val="es-CO"/>
        </w:rPr>
        <w:drawing>
          <wp:inline distT="114300" distB="114300" distL="114300" distR="114300">
            <wp:extent cx="4267200" cy="380047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C13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CE5" w:rsidRDefault="00126CE5" w:rsidP="00EA091B">
      <w:pPr>
        <w:spacing w:line="240" w:lineRule="auto"/>
      </w:pPr>
      <w:r>
        <w:separator/>
      </w:r>
    </w:p>
  </w:endnote>
  <w:endnote w:type="continuationSeparator" w:id="0">
    <w:p w:rsidR="00126CE5" w:rsidRDefault="00126CE5" w:rsidP="00EA0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CE5" w:rsidRDefault="00126CE5" w:rsidP="00EA091B">
      <w:pPr>
        <w:spacing w:line="240" w:lineRule="auto"/>
      </w:pPr>
      <w:r>
        <w:separator/>
      </w:r>
    </w:p>
  </w:footnote>
  <w:footnote w:type="continuationSeparator" w:id="0">
    <w:p w:rsidR="00126CE5" w:rsidRDefault="00126CE5" w:rsidP="00EA0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91B" w:rsidRDefault="00EA091B">
    <w:pPr>
      <w:pStyle w:val="Encabezado"/>
    </w:pPr>
  </w:p>
  <w:p w:rsidR="00EA091B" w:rsidRDefault="00EA09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5C13"/>
    <w:rsid w:val="0002189F"/>
    <w:rsid w:val="00126CE5"/>
    <w:rsid w:val="00141A0D"/>
    <w:rsid w:val="00525142"/>
    <w:rsid w:val="007F655E"/>
    <w:rsid w:val="008F5BD1"/>
    <w:rsid w:val="00A4337B"/>
    <w:rsid w:val="00C10643"/>
    <w:rsid w:val="00C50F08"/>
    <w:rsid w:val="00EA091B"/>
    <w:rsid w:val="00F0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6B5F5-8772-448C-8A82-9062E942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A091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91B"/>
  </w:style>
  <w:style w:type="paragraph" w:styleId="Piedepgina">
    <w:name w:val="footer"/>
    <w:basedOn w:val="Normal"/>
    <w:link w:val="PiedepginaCar"/>
    <w:uiPriority w:val="99"/>
    <w:unhideWhenUsed/>
    <w:rsid w:val="00EA091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Maikol Steven Pelaez Betancur</cp:lastModifiedBy>
  <cp:revision>7</cp:revision>
  <dcterms:created xsi:type="dcterms:W3CDTF">2019-03-21T17:52:00Z</dcterms:created>
  <dcterms:modified xsi:type="dcterms:W3CDTF">2019-03-21T18:35:00Z</dcterms:modified>
</cp:coreProperties>
</file>