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&lt;!DOCTYPE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 xml:space="preserve"> html</w:t>
      </w:r>
      <w:r w:rsidRPr="00F51AB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html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lang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"en"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"scroll-smooth"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charset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"UTF-8"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name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"viewport"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content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title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VISCAPE Sport — Vietnamese-Inspired Sportswear &amp; Pickleball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title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name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"description"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content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"VISCAPE Sport brings modern sportswear and pickleball equipment together with a contemporary Vietnamese visual identity. International Sport. Vietnamese Soul."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Tailwind CSS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src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"https://cdn.tailwindcss.com"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tailwind.config =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theme: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extend: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colors: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navy: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'#0E2545'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gold: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'#C99A4A'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ivory: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'#F5F1E8'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dark: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'#111111'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accentGreen: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'#557B0B'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lightGreen: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'#9BCC37'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fontFamily: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sans: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'Inter'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'sans-serif'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display: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'Space Grotesk'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'sans-serif'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Google Fonts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"preconnect"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"https://fonts.googleapis.com"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"preconnect"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"https://fonts.gstatic.com"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crossorigin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"https://fonts.googleapis.com/css2?family=Inter:wght@300;400;500;600;700&amp;family=Space+Grotesk:wght@400;500;600;700&amp;display=swap"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"stylesheet"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Lucide Icons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src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"https://unpkg.com/lucide@latest"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style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::-webkit-scrollbar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width: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8px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::-webkit-scrollbar-track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#F5F1E8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::-webkit-scrollbar-thumb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#C99A4A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border-radius: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4px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style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"bg-ivory text-dark font-sans antialiased selection:bg-gold selection:text-white"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"loader"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z-50 bg-navy flex flex-col items-center justify-center transition-opacity duration-700"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"text-center"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h1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text-4xl md:text-6xl text-white tracking-widest font-bold mb-2"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VISCAPE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h1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"text-gold tracking-[0.3em] text-sm md:text-base uppercase mb-8"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Sport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"w-48 h-[2px] bg-white/20 relative overflow-hidden mx-auto rounded-full"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"loader-bar"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inset-0 bg-gold w-0 transition-all duration-300"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"text-ivory/60 text-xs mt-4 tracking-widest"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INTERNATIONAL SPORT. VIETNAMESE SOUL.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header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"site-header"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"sticky top-0 z-45 bg-navy text-white shadow-md py-4 px-6 md:px-12 flex items-center justify-between transition-all duration-300"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Logo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gap-2 cursor-pointer"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"router.navigate('home')"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svg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"w-7 h-7 text-gold"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viewBox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"0 0 24 24"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"currentColor"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path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"M12 2L2 22h20L12 2zm0 4l7.5 14h-15L12 6z"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/&gt;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svg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text-lg tracking-wider block leading-none"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VISCAPE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"text-[8px] tracking-[0.2em] text-gold uppercase block"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Sport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Navigation (Wireframe center)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nav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"hidden lg:flex items-center gap-8 font-medium text-xs tracking-widest uppercase"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"router.navigate('home')"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Home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Shop All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'paddles')"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Paddles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'apparel')"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Apparel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"router.navigate('collections')"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Collections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"router.navigate('about')"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Our Story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nav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Right Icons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gap-5"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"openSearch()"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aria-label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"w-5 h-5"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"toggleCart()"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 transition-colors relative"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aria-label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"shopping-bag"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"w-5 h-5"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"cart-badge"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-top-2 -right-2 bg-gold text-navy text-[10px] font-bold w-4 h-4 rounded-full flex items-center justify-center scale-0 transition-transform"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"toggleMobileMenu()"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"lg:hidden hover:text-gold transition-colors"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aria-label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"Menu"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"menu"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"w-6 h-6"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header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"mobile-menu"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bg-navy z-50 transform translate-x-full transition-transform duration-500 flex flex-col justify-between p-8 text-white lg:hidden"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justify-between"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svg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"w-8 h-8 text-gold"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viewBox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"0 0 24 24"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"currentColor"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path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"M12 2L2 22h20L12 2zm0 4l7.5 14h-15L12 6z"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/&gt;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svg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text-xl tracking-wider"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VISCAPE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"toggleMobileMenu()"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"p-2 text-ivory 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"x"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"w-7 h-7"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flex-col gap-6 text-xl font-display font-bold uppercase"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"router.navigate('home'); toggleMobileMenu();"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Home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"router.navigate('shop'); toggleMobileMenu();"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Shop All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'paddles'); toggleMobileMenu();"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Paddles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'apparel'); toggleMobileMenu();"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Apparel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"router.navigate('collections'); toggleMobileMenu();"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Collections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"router.navigate('about'); toggleMobileMenu();"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Our Story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text-ivory/60 border-t border-white/10 pt-4 flex justify-between"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SAIGON, VIETNAM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10° 46' N / 106° 41' 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"search-modal"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bg-navy/95 z-50 opacity-0 pointer-events-none transition-opacity duration-300 flex flex-col p-6 md:p-16"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justify-end"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"closeSearch()"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"text-white hover:text-gold p-2"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"x"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"w-8 h-8"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"max-w-3xl mx-auto w-full mt-12"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"text-gold text-xs uppercase tracking-[0.2em] mb-3"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Quick Search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"relative border-b-2 border-white/30 pb-2"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input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type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"search-input"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oninput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"handleSearch(this.value)"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placeholder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 paddles, apparel, collections..."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"w-full bg-transparent text-white font-display text-2xl md:text-4xl outline-none placeholder:text-white/30"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right-0 top-1/2 -translate-y-1/2 text-white/50 w-7 h-7"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"search-results"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"mt-8 grid grid-cols-1 sm:grid-cols-2 gap-4 max-h-[50vh] overflow-y-auto pr-2"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"cart-drawer"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z-50 bg-black/60 opacity-0 pointer-events-none transition-opacity duration-300 flex justify-end"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"cart-panel"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"w-full max-w-md bg-white h-full shadow-2xl flex flex-col transform translate-x-full transition-transform duration-300"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"p-6 border-b border-gray-100 flex items-center justify-between bg-navy text-white"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gap-3"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"shopping-bag"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"w-5 h-5 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h3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text-lg uppercase tracking-wider"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Your Cart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h3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"cart-count-badge"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"bg-gold text-navy text-xs px-2 py-0.5 rounded-full font-bold"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"toggleCart()"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"text-white/80 hover:text-white"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"x"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"w-6 h-6"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"cart-items-container"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"flex-1 overflow-y-auto p-6 space-y-4 divide-y divide-gray-100"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"cart-footer"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"p-6 border-t border-gray-100 bg-ivory"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"space-y-2 mb-6"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justify-between text-sm text-gray-600"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Subtotal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"cart-subtotal"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text-dark"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$0.00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justify-between text-sm text-gray-600"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Shipping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"text-accentGreen font-medium"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Free Express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justify-between text-base font-display font-bold text-dark pt-2 border-t border-gray-200"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Total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"cart-total"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"text-navy"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$0.00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"router.navigate('checkout')"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"w-full bg-navy text-white py-4 rounded-xl font-display font-bold uppercase tracking-wider hover:bg-gold transition-colors shadow-lg"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Proceed to Checkout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main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"app-container"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"min-h-screen"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Rendered dynamically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main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footer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"bg-navy text-white pt-16 pb-12 px-6 md:px-16 border-t border-gold/20"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"max-w-7xl mx-auto grid grid-cols-1 md:grid-cols-4 gap-12 mb-12"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"space-y-4"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gap-2"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svg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"w-7 h-7 text-gold"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viewBox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"0 0 24 24"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"currentColor"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path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"M12 2L2 22h20L12 2zm0 4l7.5 14h-15L12 6z"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/&gt;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svg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text-lg tracking-wider"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VISCAPE Sport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"text-ivory/70 text-xs leading-relaxed"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International Sport. Vietnamese Soul. Designed in Saigon for elite performance.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h4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text-xs uppercase tracking-[0.2em] mb-4 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Shop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h4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"space-y-2 text-xs text-ivory/70"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'paddles')"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Paddles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'apparel')"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Apparel &amp; Tops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"router.navigate('shop', 'accessories')"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Accessories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h4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text-xs uppercase tracking-[0.2em] mb-4 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About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h4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"space-y-2 text-xs text-ivory/70"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"router.navigate('about')"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Our Story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"router.navigate('collections')"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Collections 01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Athlete Journal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h4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"font-display font-bold text-xs uppercase tracking-[0.2em] mb-4 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Support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h4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"space-y-2 text-xs text-ivory/70"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Shipping &amp; Returns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Warranty &amp; Care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Contact Us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"max-w-7xl mx-auto pt-6 border-t border-white/10 flex flex-col md:flex-row justify-between items-center text-[10px] text-ivory/50"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© 2026 VISCAPE Sport. All rights reserved. Saigon, Vietnam.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gap-4 mt-2 md:mt-0"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Privacy Policy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"#"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"hover:text-gold"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Terms of Service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footer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"toast"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bottom-8 right-8 z-50 bg-navy text-white px-6 py-4 rounded-xl shadow-2xl flex items-center gap-3 transform translate-y-32 transition-transform duration-300 border border-gold/30"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data-lucide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"check-circle"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"w-5 h-5 text-gold"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"toast-message"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font-medium"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Added to cart successfully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[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'viscape-heritage'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HERITAGE'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'paddles'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'Dong Son'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185.00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4.9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128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'https://images.unsplash.com/photo-1612872087720-bb876e2e67d1?auto=format&amp;fit=crop&amp;w=1000&amp;q=80'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'https://images.unsplash.com/photo-1595435934249-5df7ed86e1c0?auto=format&amp;fit=crop&amp;w=1000&amp;q=80'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'Inspired by Đông Sơn bronze drums and sacred crane motifs. Engineered for supreme power and tactile control.'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'Toray T700 Raw Carbon Fiber'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weight: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'7.9 - 8.2 oz'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grip: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'4.25 inch Cushioned Perforated'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length: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'16.5 inch'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core: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'16mm Polymer Honeycomb'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surface: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'Raw Textured Spin Friction'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level: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'Advanced / Tournament Player'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'Black &amp; Gold'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'Matte Bronze'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'viscape-lotus'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LOTUS'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'paddles'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'Lotus'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175.00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4.8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94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'https://images.unsplash.com/photo-1534438327276-14e5300c3a48?auto=format&amp;fit=crop&amp;w=1000&amp;q=80'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'https://images.unsplash.com/photo-1511882150382-421056c89033?auto=format&amp;fit=crop&amp;w=1000&amp;q=80'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'Elegance in motion. Warm ivory finish adorned with delicate pink lotus line art and refined emerald accents.'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'Carbon Fiber &amp; Fiberglass Blend'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weight: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'7.7 - 8.0 oz'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grip: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'4.25 inch Ivory White Grip'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length: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'16.0 inch'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core: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'14mm Precision Polymer'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surface: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'Smooth Matte UV Shield'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level: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'Intermediate / All-Court'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'Ivory &amp; Gold'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'Emerald'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'viscape-saigon'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SAIGON'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'paddles'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'Saigon'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190.00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5.0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156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'https://images.unsplash.com/photo-1574629810360-7efbbe195018?auto=format&amp;fit=crop&amp;w=1000&amp;q=80'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'https://images.unsplash.com/photo-1563853142-b035dd74b0cb?auto=format&amp;fit=crop&amp;w=1000&amp;q=80'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 tribute to architectural heritage and urban rhythm. Deep night skyline engraving with radiant gold linework.'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'Aerospace Grade Carbon Fiber'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weight: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'8.0 - 8.3 oz'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grip: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'4.375 inch Perforated Black'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length: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'16.75 inch'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core: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'16mm Power Core'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surface: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'Carbon Friction Surface Gen-2'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level: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'Elite / Pro Tournament'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'Midnight Black'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'Urban Blue'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'viscape-performance-tee'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Performance Tee'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'apparel'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'Dong Son'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68.00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4.8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72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'https://images.unsplash.com/photo-1521572267360-ee0c2909d518?auto=format&amp;fit=crop&amp;w=1000&amp;q=80'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'https://images.unsplash.com/photo-1583743814966-8936f5b7be1a?auto=format&amp;fit=crop&amp;w=1000&amp;q=80'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'Ultra-breathable moisture-wicking athletic knit featuring subtle geometric collar detailing inspired by Vietnamese architecture.'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'88% Recycled Poly, 12% Elastane'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weight: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'140 GSM Lightweight'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fit: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'Athletic Tailored Fit'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care: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'Machine wash cold, tumble dry low'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origin: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'Made in Vietnam'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'Navy'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'Ivory'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'Black'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sizes: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'XL'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'viscape-court-shirt'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Court Polo'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'apparel'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'Lotus'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82.00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4.9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110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'https://images.unsplash.com/photo-1625910513411-ed00b375e3e3?auto=format&amp;fit=crop&amp;w=1000&amp;q=80'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'https://images.unsplash.com/photo-1598033129183-c4f50c736f10?auto=format&amp;fit=crop&amp;w=1000&amp;q=80'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'Sophisticated quarter-zip collar with lotus-inspired floral engraving zipper pull and premium stretch fabric.'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'92% Performance Poly, 8% Spandex'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weight: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'160 GSM Breathable Tech'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fit: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'Modern Athletic'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care: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'Wash with similar colors'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origin: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'Made in Vietnam'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'Ivory'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'Sky Blue'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'Deep Navy'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sizes: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'XL'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'viscape-training-shorts'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Training Shorts'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'apparel'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'Saigon'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75.00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4.7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64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'https://images.unsplash.com/photo-1519766304817-4f37bda74a29?auto=format&amp;fit=crop&amp;w=1000&amp;q=80'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'https://images.unsplash.com/photo-1562157873-818bc0726f68?auto=format&amp;fit=crop&amp;w=1000&amp;q=80'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'Lightweight four-way stretch shorts designed for explosive lateral movement on the pickleball court.'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'86% Polyester, 14% Spandex'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weight: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'130 GSM Ultralight'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fit: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'7-inch Inseam, Athletic Cut'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care: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'Do not bleach'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origin: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'Made in Vietnam'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'Navy'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'Dark Green'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'Black'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sizes: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'XL'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'viscape-pro-bag'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Pro Court Bag'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'accessories'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'Dong Son'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140.00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4.9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45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'https://images.unsplash.com/photo-1553062407-98eeb64c6a62?auto=format&amp;fit=crop&amp;w=1000&amp;q=80'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'https://images.unsplash.com/photo-1548036328-c9fa89d128fa?auto=format&amp;fit=crop&amp;w=1000&amp;q=80'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'Spacious multi-compartment paddle bag with thermal paddle insulation and dedicated shoe garage.'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'Water-Resistant Ballistic Nylon'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dimensions: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'20" x 14" x 9"'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capacity: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'Holds up to 6 paddles'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hardware: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'Gold-finished custom zippers'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'Matte Black'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'Navy Gold'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'viscape-cap'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name: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 Performance Cap'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category: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'accessories'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collection: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'Lotus'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price: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42.00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rating: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4.8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reviewsCount: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88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'https://images.unsplash.com/photo-1588850561407-ed78c282e89b?auto=format&amp;fit=crop&amp;w=1000&amp;q=80'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altImage: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'https://images.unsplash.com/photo-1534215485520-4e207b99c7f6?auto=format&amp;fit=crop&amp;w=1000&amp;q=80'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description: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'Ultralight sun-shielding athletic cap with moisture-wicking headband and discreet gold embroidered logo.'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details: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material: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'100% Technical Performance Fabric'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closure: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'Adjustable strap with metal buckle'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sweatband: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'Quick-dry absorbent mesh'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variants: [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'Ivory'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'Navy'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'Olive'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inStock: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];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cart =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JSON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.parse(localStorage.getItem(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'viscape_cart'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)) || [];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currentRoute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'home'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routeParam =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null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selectedFilter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router =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navigate: (route, param =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null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currentRoute = route;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routeParam = param;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window.scrollTo({ top: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behavior: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'smooth'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render();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(window.innerWidth &lt;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1024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mobileMenu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'mobile-menu'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(mobileMenu &amp;&amp; !mobileMenu.classList.contains(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'translate-x-full'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toggleMobileMenu();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window.addEventListener(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'DOMContentLoaded'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()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setTimeout(()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loader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'loader'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loader.style.opacity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setTimeout(() =&gt; loader.remove(),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700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bar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'loader-bar'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(bar) bar.style.width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'100%'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updateCartUI();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lucide.createIcons();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toggleCart()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drawer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'cart-drawer'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panel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'cart-panel'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(drawer.classList.contains(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'pointer-events-none'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drawer.classList.remove(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'opacity-0'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'pointer-events-none'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panel.classList.remove(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'translate-x-full'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renderCartItems();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drawer.classList.add(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'opacity-0'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'pointer-events-none'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panel.classList.add(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'translate-x-full'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toggleMobileMenu()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menu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'mobile-menu'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menu.classList.toggle(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'translate-x-full'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openSearch()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modal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'search-modal'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modal.classList.remove(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'opacity-0'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'pointer-events-none'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'search-input'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).focus();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closeSearch()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modal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'search-modal'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modal.classList.add(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'opacity-0'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'pointer-events-none'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showToast(message)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toast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'toast'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'toast-message'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message;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toast.classList.remove(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'translate-y-32'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setTimeout(()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toast.classList.add(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'translate-y-32'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3000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addToCart(productId, variant =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null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size =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null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product =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.find(p =&gt; p.id === productId);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(!product)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existingItem = cart.find(item =&gt; item.id === productId &amp;&amp; item.variant === variant &amp;&amp; item.size === size);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(existingItem)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existingItem.quantity +=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cart.push({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id: product.id,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name: product.name,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price: product.price,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image: product.image,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variant: variant || product.variants[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size: size || (product.sizes ? product.sizes[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] :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null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),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quantity: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localStorage.setItem(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'viscape_cart'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JSON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.stringify(cart));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updateCartUI();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showToast(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`Added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to cart`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toggleCart();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updateQuantity(index, delta)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cart[index].quantity += delta;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(cart[index].quantity &lt;=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cart.splice(index,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localStorage.setItem(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'viscape_cart'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JSON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.stringify(cart));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updateCartUI();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renderCartItems();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updateCartUI()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totalItems = cart.reduce((sum, item) =&gt; sum + item.quantity,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badges = document.querySelectorAll(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'#cart-badge, #cart-count-badge'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badges.forEach(badge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badge.innerText = totalItems;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(totalItems &gt;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badge.classList.remove(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'scale-0'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badge.classList.add(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'scale-100'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badge.classList.remove(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'scale-100'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badge.classList.add(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'scale-0'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renderCartItems()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container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'cart-items-container'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subtotalEl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'cart-subtotal'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totalEl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'cart-total'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(cart.length ===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class="text-center py-16 text-gray-400"&gt;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&lt;i data-lucide="shopping-bag" class="w-12 h-12 mx-auto mb-4 stroke-[1]"&gt;&lt;/i&gt;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&lt;p class="font-display font-medium text-lg text-dark"&gt;Your cart is empty&lt;/p&gt;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&lt;p class="text-xs text-gray-500 mt-1"&gt;Explore our collections and elevate your game.&lt;/p&gt;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&lt;button onclick="toggleCart(); router.navigate('shop');" class="mt-6 bg-navy text-white text-xs px-6 py-3 rounded-lg uppercase tracking-wider font-bold"&gt;Start Shopping&lt;/button&gt;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subtotalEl.innerText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'$0.00'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totalEl.innerText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'$0.00'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lucide.createIcons();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subtotal 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container.innerHTML = cart.map((item, index)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subtotal += item.price * item.quantity;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class="flex gap-4 py-4 items-center"&gt;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alt="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class="w-20 h-20 object-cover rounded-lg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class="flex-1"&gt;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&lt;h4 class="font-display font-bold text-sm text-dark"&gt;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&lt;/h4&gt;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&lt;p class="text-xs text-gray-500 mt-0.5"&gt;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${item.variant}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${item.size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'• Size: 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+ item.size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&lt;p class="text-sm font-bold text-navy mt-1"&gt;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${item.price.toFixed(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class="flex items-center gap-3 mt-2"&gt;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    &lt;div class="flex items-center border border-gray-200 rounded-md"&gt;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&lt;button onclick="updateQuantity(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${index}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, -1)" class="px-2 py-0.5 text-gray-500 hover:text-dark"&gt;-&lt;/button&gt;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&lt;span class="px-2 text-xs font-bold"&gt;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${item.quantity}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&lt;button onclick="updateQuantity(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${index}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, 1)" class="px-2 py-0.5 text-gray-500 hover:text-dark"&gt;+&lt;/button&gt;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onclick="updateQuantity(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${index}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, -item.quantity)" class="text-xs text-red-500 hover:underline"&gt;Remove&lt;/button&gt;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subtotalEl.innerText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${subtotal.toFixed(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totalEl.innerText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${subtotal.toFixed(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lucide.createIcons();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handleSearch(query)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container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'search-results'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(!query.trim())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results =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.filter(p =&gt; p.name.toLowerCase().includes(query.toLowerCase()) || p.description.toLowerCase().includes(query.toLowerCase()));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(results.length ===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`&lt;p class="text-white/60 text-sm col-span-2"&gt;No products found matching 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${query}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"&lt;/p&gt;`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container.innerHTML = results.map(p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onclick="closeSearch(); router.navigate('product', 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 class="flex gap-4 p-3 bg-white/5 rounded-xl hover:bg-white/10 transition-colors cursor-pointer items-center"&gt;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alt="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class="w-16 h-16 object-cover rounded-lg"&gt;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&lt;span class="text-gold text-[10px] uppercase tracking-wider block"&gt;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${p.category}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&lt;h4 class="font-display font-bold text-white text-sm"&gt;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&lt;/h4&gt;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&lt;p class="text-white/70 text-xs font-semibold mt-1"&gt;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${p.price.toFixed(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container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'app-container'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(currentRoute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'home'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renderHome();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(currentRoute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'shop'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renderShop(routeParam);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(currentRoute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'product'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renderProductDetail(routeParam);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(currentRoute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'collections'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renderCollections();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(currentRoute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'about'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renderAbout();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(currentRoute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'checkout'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container.innerHTML = renderCheckout();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lucide.createIcons();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Homepage structured exactly according to wireframe Image 1: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Top Header -&gt; Hero Background banner -&gt; 4x4 Grid in Main area -&gt; Box 1, Box 2, Box 3 -&gt; Footer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renderHome()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&lt;!-- Background Banner / Hero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&lt;section class="relative bg-navy text-white py-20 px-6 md:px-16 overflow-hidden"&gt;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class="absolute inset-0 opacity-45 bg-cover bg-center" style="background-image: url('https://images.unsplash.com/photo-1554068865-24cecd4e34b8?auto=format&amp;fit=crop&amp;w=2000&amp;q=80')"&gt;&lt;/div&gt;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class="max-w-7xl mx-auto relative z-10 py-12"&gt;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&lt;span class="text-gold text-xs font-mono tracking-[0.3em] uppercase block mb-3"&gt;10° 46' N / 106° 41' E — SAIGON&lt;/span&gt;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&lt;h1 class="font-display font-bold text-5xl md:text-7xl uppercase leading-none mb-6"&gt;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PLAY.&lt;br&gt;YOUR WAY.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&lt;/h1&gt;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&lt;p class="text-ivory/80 text-lg max-w-xl font-light mb-8"&gt;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International sport. Vietnamese soul. Engineered for precision and style on the pickleball court.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&lt;button onclick="router.navigate('shop')" class="bg-gold text-navy px-8 py-4 rounded-xl font-display font-bold uppercase tracking-wider hover:bg-white transition-all shadow-xl"&gt;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Shop Collections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&lt;/section&gt;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&lt;!-- 4x4 Grid Section (Main Grid layout matching Wireframe Image 1)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&lt;section class="py-20 px-6 md:px-16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class="max-w-7xl mx-auto"&gt;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class="flex justify-between items-end mb-12"&gt;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&lt;span class="text-gold text-xs font-mono tracking-[0.25em] uppercase font-bold"&gt;Featured Catalog&lt;/span&gt;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&lt;h2 class="font-display font-bold text-3xl md:text-5xl text-navy uppercase mt-2"&gt;THE 4X4 GRID EDITION&lt;/h2&gt;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&lt;button onclick="router.navigate('shop')" class="text-navy font-display font-bold uppercase text-xs hover:text-gold transition-colors"&gt;View All Products →&lt;/button&gt;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&lt;!-- 16 Items representing the 4x4 Grid from Wireframe Image 1 --&gt;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class="grid grid-cols-2 md:grid-cols-4 gap-6"&gt;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${[...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...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].map((p, i)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class="group bg-white rounded-xl overflow-hidden border border-gray-200 shadow-sm hover:shadow-lg transition-all flex flex-col justify-between"&gt;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class="relative aspect-square bg-gray-100 overflow-hidden cursor-pointer" onclick="router.navigate('product', 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alt="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class="w-full h-full object-cover group-hover:scale-105 transition-transform duration-500"&gt;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&lt;span class="absolute top-3 left-3 bg-navy/90 text-white text-[9px] uppercase px-2 py-0.5 rounded font-mono"&gt;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${p.collection}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&lt;button onclick="event.stopPropagation(); addToCart('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 class="absolute bottom-3 left-3 right-3 bg-navy text-white py-2.5 rounded-lg font-display font-bold text-[11px] uppercase tracking-wider opacity-0 translate-y-2 group-hover:opacity-100 group-hover:translate-y-0 transition-all hover:bg-gold shadow"&gt;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    Add to Cart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        &lt;div class="p-4"&gt;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&lt;span class="text-[10px] text-gray-400 uppercase tracking-widest"&gt;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${p.category}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&lt;h3 onclick="router.navigate('product', 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 class="font-display font-bold text-sm text-dark truncate cursor-pointer hover:text-gold"&gt;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#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${i+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&lt;p class="text-xs font-bold text-navy mt-1"&gt;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${p.price.toFixed(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&lt;/section&gt;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&lt;!-- Box 1, Box 2, Box 3 Section matching Wireframe Image 1 Bottom layout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&lt;section class="py-20 px-6 md:px-16 bg-white border-t border-gray-200"&gt;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class="max-w-7xl mx-auto"&gt;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class="text-center max-w-xl mx-auto mb-16"&gt;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&lt;span class="text-gold text-xs font-mono tracking-[0.3em] uppercase"&gt;Core Pillars&lt;/span&gt;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&lt;h2 class="font-display font-bold text-3xl md:text-4xl text-navy uppercase mt-2"&gt;VISCAPE EXPERIENCE&lt;/h2&gt;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class="grid grid-cols-1 md:grid-cols-3 gap-8"&gt;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&lt;!-- Box 1 --&gt;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class="bg-ivory border border-gray-200 p-8 rounded-2xl flex flex-col justify-between hover:border-gold transition-colors"&gt;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&lt;span class="text-gold font-mono text-xs tracking-widest block mb-4"&gt;BOX 1&lt;/span&gt;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&lt;h3 class="font-display font-bold text-2xl text-navy mb-3 uppercase"&gt;Đông Sơn Heritage&lt;/h3&gt;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&lt;p class="text-gray-600 text-sm leading-relaxed"&gt;Sacred bronze drum motifs and crane line art fused into advanced Toray T700 raw carbon pickleball paddles.&lt;/p&gt;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onclick="router.navigate('shop', 'paddles')" class="mt-8 text-xs font-bold uppercase text-navy hover:text-gold flex items-center gap-2"&gt;Explore Paddles →&lt;/button&gt;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&lt;!-- Box 2 --&gt;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class="bg-ivory border border-gray-200 p-8 rounded-2xl flex flex-col justify-between hover:border-gold transition-colors"&gt;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&lt;span class="text-gold font-mono text-xs tracking-widest block mb-4"&gt;BOX 2&lt;/span&gt;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&lt;h3 class="font-display font-bold text-2xl text-navy mb-3 uppercase"&gt;Vietnamese Motion Apparel&lt;/h3&gt;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&lt;p class="text-gray-600 text-sm leading-relaxed"&gt;Breathable, moisture-wicking technical fabrics designed with understated elegance for maximum court mobility.&lt;/p&gt;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onclick="router.navigate('shop', 'apparel')" class="mt-8 text-xs font-bold uppercase text-navy hover:text-gold flex items-center gap-2"&gt;Explore Apparel →&lt;/button&gt;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&lt;!-- Box 3 --&gt;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class="bg-ivory border border-gray-200 p-8 rounded-2xl flex flex-col justify-between hover:border-gold transition-colors"&gt;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&lt;span class="text-gold font-mono text-xs tracking-widest block mb-4"&gt;BOX 3&lt;/span&gt;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&lt;h3 class="font-display font-bold text-2xl text-navy mb-3 uppercase"&gt;Saigon Soul &amp; Culture&lt;/h3&gt;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&lt;p class="text-gray-600 text-sm leading-relaxed"&gt;A contemporary sportswear brand born in Saigon, standing proudly alongside international sport icons.&lt;/p&gt;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onclick="router.navigate('about')" class="mt-8 text-xs font-bold uppercase text-navy hover:text-gold flex items-center gap-2"&gt;Our Story →&lt;/button&gt;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&lt;/section&gt;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renderProductCard(p)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class="group bg-white rounded-2xl overflow-hidden border border-gray-100 shadow-sm hover:shadow-xl transition-all duration-300 flex flex-col justify-between"&gt;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class="relative overflow-hidden bg-ivory aspect-[4/5] cursor-pointer" onclick="router.navigate('product', 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alt="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class="w-full h-full object-cover group-hover:scale-105 transition-transform duration-500"&gt;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&lt;span class="absolute top-4 left-4 bg-navy/80 backdrop-blur-sm text-white text-[10px] uppercase font-mono tracking-widest px-2.5 py-1 rounded-md"&gt;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${p.collection}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&lt;button onclick="event.stopPropagation(); addToCart('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 class="absolute bottom-4 left-4 right-4 bg-navy text-white py-3 rounded-xl font-display font-bold text-xs uppercase tracking-wider opacity-0 translate-y-4 group-hover:opacity-100 group-hover:translate-y-0 transition-all duration-300 hover:bg-gold flex items-center justify-center gap-2 shadow-lg"&gt;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&lt;i data-lucide="shopping-bag" class="w-4 h-4"&gt;&lt;/i&gt; Add to Cart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class="p-6 flex flex-col flex-1 justify-between"&gt;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class="flex justify-between items-start mb-2"&gt;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&lt;span class="text-xs text-gray-400 uppercase tracking-widest"&gt;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${p.category}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class="flex items-center gap-1 text-xs text-gold font-bold"&gt;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&lt;i data-lucide="star" class="w-3.5 h-3.5 fill-current"&gt;&lt;/i&gt;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${p.rating}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&lt;h3 onclick="router.navigate('product', 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 class="font-display font-bold text-lg text-dark hover:text-gold transition-colors cursor-pointer"&gt;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&lt;p class="text-xs text-gray-500 mt-1 line-clamp-2"&gt;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${p.description}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class="flex items-center justify-between mt-6 pt-4 border-t border-gray-100"&gt;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&lt;span class="font-display font-bold text-lg text-navy"&gt;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${p.price.toFixed(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class="flex gap-1.5"&gt;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${p.variants.map(v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`&lt;span class="w-3 h-3 rounded-full border border-gray-300" style="background-color: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${v.includes(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'Gold'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'#C99A4A'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v.includes(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'Ivory'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'#F5F1E8'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'#0E2545'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"&gt;&lt;/span&gt;`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renderShop(initialCategory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selectedFilter = initialCategory;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class="pt-24 pb-24 px-6 md:px-16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class="max-w-7xl mx-auto"&gt;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&lt;div class="mb-12 space-y-4"&gt;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&lt;span class="text-gold text-xs font-mono tracking-[0.25em] uppercase font-bold"&gt;VISCAPE Catalog&lt;/span&gt;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&lt;h1 class="font-display font-bold text-5xl md:text-7xl text-navy uppercase"&gt;FIND YOUR GAME.&lt;/h1&gt;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&lt;p class="text-gray-600 max-w-xl text-lg font-light"&gt;Engineered for absolute dominance. Explore high-performance paddles, technical apparel, and court accessories.&lt;/p&gt;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class="flex flex-col md:flex-row justify-between items-start md:items-center gap-4 mb-12 pb-6 border-b border-gray-200"&gt;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class="flex flex-wrap gap-2"&gt;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onclick="filterProducts('all')" class="filter-btn px-5 py-2.5 rounded-full text-xs font-display font-bold uppercase tracking-wider transition-all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${selectedFilter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'bg-navy text-white shadow-md'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'bg-white text-gray-600 hover:bg-gray-100'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"&gt;All&lt;/button&gt;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onclick="filterProducts('paddles')" class="filter-btn px-5 py-2.5 rounded-full text-xs font-display font-bold uppercase tracking-wider transition-all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${selectedFilter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'paddles'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'bg-navy text-white shadow-md'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'bg-white text-gray-600 hover:bg-gray-100'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"&gt;Paddles&lt;/button&gt;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onclick="filterProducts('apparel')" class="filter-btn px-5 py-2.5 rounded-full text-xs font-display font-bold uppercase tracking-wider transition-all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${selectedFilter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'apparel'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'bg-navy text-white shadow-md'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'bg-white text-gray-600 hover:bg-gray-100'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"&gt;Apparel&lt;/button&gt;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onclick="filterProducts('accessories')" class="filter-btn px-5 py-2.5 rounded-full text-xs font-display font-bold uppercase tracking-wider transition-all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${selectedFilter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'accessories'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'bg-navy text-white shadow-md'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'bg-white text-gray-600 hover:bg-gray-100'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"&gt;Accessories&lt;/button&gt;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class="flex items-center gap-3 w-full md:w-auto justify-between"&gt;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&lt;span class="text-xs text-gray-500 font-mono" id="product-count"&gt;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.length}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products&lt;/span&gt;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&lt;select id="sort-select" onchange="sortProducts(this.value)" class="bg-white border border-gray-200 px-4 py-2 rounded-xl text-xs font-medium text-dark outline-none cursor-pointer"&gt;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&lt;option value="featured"&gt;Featured&lt;/option&gt;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&lt;option value="newest"&gt;Newest&lt;/option&gt;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&lt;option value="low-high"&gt;Price: Low to High&lt;/option&gt;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&lt;option value="high-low"&gt;Price: High to Low&lt;/option&gt;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    &lt;/select&gt;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id="shop-grid" class="grid grid-cols-1 sm:grid-cols-2 lg:grid-cols-4 gap-8"&gt;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${(selectedFilter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.filter(p =&gt; p.category === selectedFilter)).map(p =&gt; renderProductCard(p)).join(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filterProducts(category)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selectedFilter = category;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grid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'shop-grid'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buttons = document.querySelectorAll(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'.filter-btn'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buttons.forEach(btn =&gt;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(btn.innerText.toLowerCase().includes(category) || (category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&amp;&amp; btn.innerText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btn.className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'filter-btn px-5 py-2.5 rounded-full text-xs font-display font-bold uppercase tracking-wider transition-all bg-navy text-white shadow-md'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btn.className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'filter-btn px-5 py-2.5 rounded-full text-xs font-display font-bold uppercase tracking-wider transition-all bg-white text-gray-600 hover:bg-gray-100'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filtered = category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.filter(p =&gt; p.category === category);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'product-count'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).innerText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${filtered.length}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products`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grid.innerHTML = filtered.map(p =&gt; renderProductCard(p)).join(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lucide.createIcons();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sortProducts(criteria)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sorted = [...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(selectedFilter !==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sorted = sorted.filter(p =&gt; p.category === selectedFilter);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(criteria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'low-high'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sorted.sort((a,b) =&gt; a.price - b.price);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(criteria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'high-low'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sorted.sort((a,b) =&gt; b.price - a.price);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(criteria ===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'newest'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sorted.reverse();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grid = document.getElementById(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'shop-grid'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grid.innerHTML = sorted.map(p =&gt; renderProductCard(p)).join(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lucide.createIcons();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renderProductDetail(productId)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product =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.find(p =&gt; p.id === productId) ||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PRODUCTS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class="pt-24 pb-24 px-6 md:px-16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class="max-w-7xl mx-auto"&gt;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class="text-xs text-gray-500 mb-8 flex items-center gap-2"&gt;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&lt;a href="#" onclick="router.navigate('home')" class="hover:text-navy"&gt;Home&lt;/a&gt; / 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&lt;a href="#" onclick="router.navigate('shop')" class="hover:text-navy"&gt;Shop&lt;/a&gt; / 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&lt;span class="text-navy font-semibold"&gt;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class="grid grid-cols-1 lg:grid-cols-2 gap-16 items-start"&gt;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class="space-y-4"&gt;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class="bg-white rounded-3xl overflow-hidden shadow-sm aspect-square border border-gray-200"&gt;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&lt;img id="main-image"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alt="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class="w-full h-full object-cover"&gt;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class="grid grid-cols-2 gap-4"&gt;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onclick="document.getElementById('main-image').src='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'" class="bg-white rounded-2xl overflow-hidden aspect-[4/3] cursor-pointer border border-gray-200 hover:border-gold"&gt;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class="w-full h-full object-cover"&gt;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onclick="document.getElementById('main-image').src='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${product.altImage}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'" class="bg-white rounded-2xl overflow-hidden aspect-[4/3] cursor-pointer border border-gray-200 hover:border-gold"&gt;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${product.altImage}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class="w-full h-full object-cover"&gt;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class="space-y-8"&gt;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        &lt;span class="bg-gold/20 text-gold text-xs font-bold uppercase tracking-widest px-3 py-1 rounded-full"&gt;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${product.collection}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Collection&lt;/span&gt;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&lt;h1 class="font-display font-bold text-4xl md:text-5xl text-navy uppercase mt-3"&gt;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&lt;/h1&gt;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&lt;p class="text-2xl font-display font-bold text-dark mt-2"&gt;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${product.price.toFixed(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&lt;p class="text-gray-600 text-base leading-relaxed font-light"&gt;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${product.description}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Designed with Vietnamese-inspired visual geometry.&lt;/p&gt;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class="flex items-center gap-3 text-sm text-gray-500"&gt;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class="flex text-gold"&gt;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'&lt;i data-lucide="star" class="w-4 h-4 fill-current"&gt;&lt;/i&gt;'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.repeat(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&lt;span class="font-bold text-dark"&gt;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${product.rating}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&lt;span&gt;(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${product.reviewsCount}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verified reviews)&lt;/span&gt;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class="space-y-3"&gt;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&lt;label class="text-xs font-display font-bold uppercase tracking-wider text-dark block"&gt;Color Variant&lt;/label&gt;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class="flex gap-3"&gt;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${product.variants.map((v, i)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`&lt;button onclick="selectVariant(this)" class="variant-btn px-4 py-2 rounded-xl border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${i ===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'border-navy bg-navy text-white'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'border-gray-200 bg-white text-dark'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text-xs font-bold uppercase tracking-wider transition-all"&gt;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${v}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&lt;/button&gt;`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${product.sizes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class="space-y-3"&gt;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&lt;label class="text-xs font-display font-bold uppercase tracking-wider text-dark block"&gt;Size&lt;/label&gt;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&lt;div class="flex gap-3"&gt;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${product.sizes.map((s, i)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`&lt;button onclick="selectSize(this)" class="size-btn w-12 h-12 rounded-xl border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${i ===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?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'border-navy bg-navy text-white'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'border-gray-200 bg-white text-dark'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text-xs font-bold flex items-center justify-center"&gt;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${s}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&lt;/button&gt;`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class="flex gap-4 pt-4"&gt;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&lt;button onclick="addToCart('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')" class="flex-1 bg-navy text-white py-4 rounded-xl font-display font-bold uppercase tracking-wider hover:bg-gold transition-colors shadow-xl flex items-center justify-center gap-2"&gt;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            &lt;i data-lucide="shopping-bag" class="w-5 h-5"&gt;&lt;/i&gt; Add to Cart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&lt;button onclick="addToCart('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${product.id}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'); toggleCart();" class="bg-gold text-navy px-8 py-4 rounded-xl font-display font-bold uppercase tracking-wider hover:bg-dark hover:text-white transition-colors"&gt;Buy Now&lt;/button&gt;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&lt;div class="border-t border-gray-200 pt-8 space-y-4"&gt;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&lt;h3 class="font-display font-bold text-sm uppercase tracking-widest text-navy"&gt;Technical Specifications&lt;/h3&gt;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&lt;div class="grid grid-cols-2 gap-4 text-xs"&gt;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Object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.entries(product.details).map(([key, val])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`&lt;div class="bg-white p-4 rounded-xl border border-gray-100"&gt;&lt;span class="text-gray-400 uppercase tracking-wider block mb-1"&gt;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${key}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&lt;/span&gt;&lt;span class="font-bold text-dark"&gt;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${val}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&lt;/span&gt;&lt;/div&gt;`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selectVariant(btn)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document.querySelectorAll(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'.variant-btn'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).forEach(b =&gt; b.className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'variant-btn px-4 py-2 rounded-xl border border-gray-200 bg-white text-dark text-xs font-bold uppercase tracking-wider transition-all'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btn.className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'variant-btn px-4 py-2 rounded-xl border border-navy bg-navy text-white text-xs font-bold uppercase tracking-wider transition-all'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selectSize(btn)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document.querySelectorAll(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'.size-btn'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).forEach(b =&gt; b.className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'size-btn w-12 h-12 rounded-xl border border-gray-200 bg-white text-dark text-xs font-bold flex items-center justify-center'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btn.className =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'size-btn w-12 h-12 rounded-xl border border-navy bg-navy text-white text-xs font-bold flex items-center justify-center'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renderCollections()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class="pt-24 pb-24 px-6 md:px-16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&lt;div class="max-w-7xl mx-auto space-y-24"&gt;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class="text-center max-w-2xl mx-auto space-y-4"&gt;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&lt;span class="text-gold text-xs font-mono tracking-[0.3em] uppercase"&gt;Editorial Archive&lt;/span&gt;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&lt;h1 class="font-display font-bold text-4xl md:text-7xl uppercase text-navy"&gt;COLLECTIONS.&lt;/h1&gt;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&lt;p class="text-gray-600 text-lg font-light"&gt;Where international sport meets the timeless artistic heritage of Vietnam.&lt;/p&gt;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class="grid grid-cols-1 lg:grid-cols-2 gap-12 items-center bg-white p-8 md:p-12 rounded-3xl border border-gray-200 shadow-sm"&gt;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class="space-y-6"&gt;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&lt;span class="bg-gold/20 text-gold text-xs font-bold uppercase tracking-widest px-3 py-1 rounded-full"&gt;Collection 01&lt;/span&gt;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&lt;h2 class="font-display font-bold text-3xl md:text-5xl uppercase text-navy"&gt;VIETNAMESE MOTION&lt;/h2&gt;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&lt;p class="text-gray-600 leading-relaxed font-light"&gt;The debut flagship collection from VISCAPE Sport. Drawing inspiration from Đông Sơn bronze drums, sacred lotus blossoms, and the radiant Saigon skyline.&lt;/p&gt;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onclick="router.navigate('shop')" class="bg-navy text-white px-8 py-4 rounded-xl font-display font-bold uppercase tracking-wider hover:bg-gold transition-colors"&gt;Explore Collection 01&lt;/button&gt;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class="rounded-2xl overflow-hidden aspect-[4/3] bg-navy"&gt;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&lt;img src="https://images.unsplash.com/photo-1534438327276-14e5300c3a48?auto=format&amp;fit=crop&amp;w=1000&amp;q=80" class="w-full h-full object-cover"&gt;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renderAbout()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class="pt-24 pb-24 px-6 md:px-16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class="max-w-5xl mx-auto space-y-20"&gt;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class="text-center space-y-6"&gt;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&lt;span class="text-gold text-xs font-mono tracking-[0.3em] uppercase"&gt;Brand Manifesto&lt;/span&gt;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 xml:space="preserve">                            &lt;h1 class="font-display font-bold text-5xl md:text-8xl text-navy uppercase leading-none"&gt;NOT JUST A SPORT.&lt;br&gt;A CULTURE IN MOTION.&lt;/h1&gt;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&lt;p class="text-gray-600 text-xl font-light max-w-2xl mx-auto"&gt;VISCAPE Sport explores the vibrant intersection between global athletic competition and contemporary Vietnamese visual culture.&lt;/p&gt;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renderCheckout()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(cart.length ===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class="pt-24 pb-24 px-6 text-center bg-ivory min-h-[70vh] flex flex-col items-center justify-center"&gt;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&lt;h2 class="font-display font-bold text-3xl mb-4 text-navy"&gt;Your cart is empty&lt;/h2&gt;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&lt;button onclick="router.navigate('shop')" class="bg-navy text-white px-8 py-4 rounded-xl font-display font-bold uppercase tracking-wider"&gt;Return to Shop&lt;/button&gt;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subtotal = cart.reduce((sum, item) =&gt; sum + item.price * item.quantity, 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&lt;div class="pt-24 pb-24 px-6 md:px-16 bg-ivory"&gt;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&lt;div class="max-w-7xl mx-auto grid grid-cols-1 lg:grid-cols-2 gap-16"&gt;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class="space-y-8 bg-white p-8 md:p-12 rounded-3xl border border-gray-200 shadow-sm"&gt;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&lt;h1 class="font-display font-bold text-3xl uppercase text-navy"&gt;Shipping &amp; Payment&lt;/h1&gt;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&lt;form onsubmit="handleCheckoutSubmit(event)" class="space-y-6"&gt;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&lt;input type="email" required placeholder="Email Address" class="w-full bg-ivory border border-gray-200 px-4 py-3.5 rounded-xl text-sm outline-none"&gt;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&lt;input type="tel" required placeholder="Phone Number" class="w-full bg-ivory border border-gray-200 px-4 py-3.5 rounded-xl text-sm outline-none"&gt;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&lt;input type="text" required placeholder="Street Address" class="w-full bg-ivory border border-gray-200 px-4 py-3.5 rounded-xl text-sm outline-none"&gt;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&lt;button type="submit" class="w-full bg-navy text-white py-4 rounded-xl font-display font-bold uppercase tracking-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>wider hover:bg-gold transition-colors shadow-xl"&gt;Place Order (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${subtotal.toFixed(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)&lt;/button&gt;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&lt;/form&gt;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&lt;div class="space-y-8 bg-white p-8 md:p-12 rounded-3xl border border-gray-200 shadow-sm h-fit"&gt;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&lt;h3 class="font-display font-bold text-xl uppercase text-navy pb-4 border-b"&gt;Order Summary&lt;/h3&gt;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class="space-y-4 max-h-80 overflow-y-auto"&gt;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${cart.map(item =&gt; 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`&lt;div class="flex gap-4 items-center"&gt;&lt;img src="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${item.image}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 class="w-16 h-16 object-cover rounded-lg"&gt;&lt;div class="flex-1"&gt;&lt;h4 class="font-display font-bold text-sm"&gt;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${item.name}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&lt;/h4&gt;&lt;p class="text-xs text-gray-500"&gt;Qty: 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${item.quantity}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&lt;/p&gt;&lt;/div&gt;&lt;span class="font-bold text-sm"&gt;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${(item.price * item.quantity).toFixed(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&lt;/span&gt;&lt;/div&gt;`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).join(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&lt;div class="pt-6 border-t font-display font-bold text-navy flex justify-between text-lg"&gt;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    &lt;span&gt;Total&lt;/span&gt;&lt;span&gt;</w:t>
      </w:r>
      <w:r w:rsidRPr="00F51AB4">
        <w:rPr>
          <w:rFonts w:ascii="Menlo" w:eastAsia="Times New Roman" w:hAnsi="Menlo" w:cs="Menlo"/>
          <w:color w:val="CD3131"/>
          <w:kern w:val="0"/>
          <w:sz w:val="21"/>
          <w:szCs w:val="21"/>
          <w14:ligatures w14:val="none"/>
        </w:rPr>
        <w:t>$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${subtotal.toFixed(</w:t>
      </w:r>
      <w:r w:rsidRPr="00F51AB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)}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    &lt;/div&gt;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           `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F51A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handleCheckoutSubmit(e) {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e.preventDefault();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cart = [];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localStorage.setItem(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'viscape_cart'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F51AB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JSON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.stringify(cart));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updateCartUI();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router.navigate(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'home'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showToast(</w:t>
      </w:r>
      <w:r w:rsidRPr="00F51A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"Order placed successfully! Thank you for choosing VISCAPE Sport."</w:t>
      </w: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F51AB4" w:rsidRPr="00F51AB4" w:rsidRDefault="00F51AB4" w:rsidP="00F51AB4">
      <w:pPr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F51AB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html</w:t>
      </w:r>
      <w:r w:rsidRPr="00F51AB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:rsidR="00C00652" w:rsidRDefault="00C00652"/>
    <w:sectPr w:rsidR="00C00652" w:rsidSect="007E4507">
      <w:pgSz w:w="11906" w:h="16838"/>
      <w:pgMar w:top="488" w:right="1050" w:bottom="460" w:left="1435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B4"/>
    <w:rsid w:val="003225E1"/>
    <w:rsid w:val="0046334B"/>
    <w:rsid w:val="007E4507"/>
    <w:rsid w:val="00AE150B"/>
    <w:rsid w:val="00C00652"/>
    <w:rsid w:val="00CD3F04"/>
    <w:rsid w:val="00F5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1299AC1-F57B-2046-BD15-62B0320F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A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1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9289</Words>
  <Characters>52952</Characters>
  <Application>Microsoft Office Word</Application>
  <DocSecurity>0</DocSecurity>
  <Lines>441</Lines>
  <Paragraphs>124</Paragraphs>
  <ScaleCrop>false</ScaleCrop>
  <Company/>
  <LinksUpToDate>false</LinksUpToDate>
  <CharactersWithSpaces>62117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Minh Đương </dc:creator>
  <cp:keywords/>
  <dc:description/>
  <cp:lastModifiedBy>Mai Minh Đương </cp:lastModifiedBy>
  <cp:revision>1</cp:revision>
  <dcterms:created xsi:type="dcterms:W3CDTF">2026-10-01T01:01:00Z</dcterms:created>
  <dcterms:modified xsi:type="dcterms:W3CDTF">2026-10-01T01:01:00Z</dcterms:modified>
</cp:coreProperties>
</file>