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FCBF8E" w:rsidP="120A04EA" w:rsidRDefault="3EFCBF8E" w14:paraId="56B0221E" w14:textId="262658C3">
      <w:pPr>
        <w:pStyle w:val="Normal"/>
      </w:pPr>
      <w:r w:rsidR="3EFCBF8E">
        <w:rPr/>
        <w:t xml:space="preserve">I am a fourth-year </w:t>
      </w:r>
      <w:r w:rsidR="37FE2EFE">
        <w:rPr/>
        <w:t>Ph.D</w:t>
      </w:r>
      <w:r w:rsidR="3EFCBF8E">
        <w:rPr/>
        <w:t xml:space="preserve"> student in </w:t>
      </w:r>
      <w:r w:rsidR="544F48F9">
        <w:rPr/>
        <w:t>mathematics</w:t>
      </w:r>
      <w:r w:rsidR="05B1E047">
        <w:rPr/>
        <w:t>. M</w:t>
      </w:r>
      <w:r w:rsidR="0588BC83">
        <w:rPr/>
        <w:t>y research interest</w:t>
      </w:r>
      <w:r w:rsidR="44051CE9">
        <w:rPr/>
        <w:t>s are</w:t>
      </w:r>
      <w:r w:rsidR="0588BC83">
        <w:rPr/>
        <w:t xml:space="preserve"> </w:t>
      </w:r>
      <w:r w:rsidR="57CC9377">
        <w:rPr/>
        <w:t>symplectic</w:t>
      </w:r>
      <w:r w:rsidR="57CC9377">
        <w:rPr/>
        <w:t xml:space="preserve"> and contact topology</w:t>
      </w:r>
      <w:r w:rsidR="4C53823C">
        <w:rPr/>
        <w:t xml:space="preserve">, </w:t>
      </w:r>
      <w:r w:rsidR="0EF24E97">
        <w:rPr/>
        <w:t>low-dimensional topology</w:t>
      </w:r>
      <w:r w:rsidR="494B6AE0">
        <w:rPr/>
        <w:t>,</w:t>
      </w:r>
      <w:r w:rsidR="0EF24E97">
        <w:rPr/>
        <w:t xml:space="preserve"> and algebraic topology</w:t>
      </w:r>
      <w:r w:rsidR="007679E7">
        <w:rPr/>
        <w:t>.</w:t>
      </w:r>
      <w:r w:rsidR="2E436360">
        <w:rPr/>
        <w:t xml:space="preserve"> </w:t>
      </w:r>
      <w:r w:rsidR="36BC5AB5">
        <w:rPr/>
        <w:t>Benefited</w:t>
      </w:r>
      <w:r w:rsidR="36BC5AB5">
        <w:rPr/>
        <w:t xml:space="preserve"> </w:t>
      </w:r>
      <w:r w:rsidR="1EFB5BC3">
        <w:rPr/>
        <w:t xml:space="preserve">from a liberal arts college </w:t>
      </w:r>
      <w:r w:rsidR="6E0ED5AF">
        <w:rPr/>
        <w:t>education myself,</w:t>
      </w:r>
      <w:r w:rsidR="2E436360">
        <w:rPr/>
        <w:t xml:space="preserve"> I </w:t>
      </w:r>
      <w:r w:rsidR="4D84964B">
        <w:rPr/>
        <w:t xml:space="preserve">also aspire </w:t>
      </w:r>
      <w:r w:rsidR="2E436360">
        <w:rPr/>
        <w:t xml:space="preserve">to </w:t>
      </w:r>
      <w:r w:rsidR="4970F3B3">
        <w:rPr/>
        <w:t>be</w:t>
      </w:r>
      <w:r w:rsidR="05B45645">
        <w:rPr/>
        <w:t>come</w:t>
      </w:r>
      <w:r w:rsidR="4970F3B3">
        <w:rPr/>
        <w:t xml:space="preserve"> a </w:t>
      </w:r>
      <w:r w:rsidR="272A674C">
        <w:rPr/>
        <w:t>teacher who</w:t>
      </w:r>
      <w:r w:rsidR="2E1CBEFC">
        <w:rPr/>
        <w:t xml:space="preserve"> </w:t>
      </w:r>
      <w:r w:rsidR="0A990301">
        <w:rPr/>
        <w:t>commits to</w:t>
      </w:r>
      <w:r w:rsidR="2E1CBEFC">
        <w:rPr/>
        <w:t xml:space="preserve"> the humanity aspect of math learning by</w:t>
      </w:r>
      <w:r w:rsidR="57DC4AD4">
        <w:rPr/>
        <w:t xml:space="preserve"> interacting closely with my students</w:t>
      </w:r>
      <w:r w:rsidR="0C051A6F">
        <w:rPr/>
        <w:t xml:space="preserve">, </w:t>
      </w:r>
      <w:r w:rsidR="3E6B5E49">
        <w:rPr/>
        <w:t>promot</w:t>
      </w:r>
      <w:r w:rsidR="4A250595">
        <w:rPr/>
        <w:t xml:space="preserve">ing </w:t>
      </w:r>
      <w:r w:rsidR="3E6B5E49">
        <w:rPr/>
        <w:t xml:space="preserve">collaborative </w:t>
      </w:r>
      <w:r w:rsidR="3AFAB6D9">
        <w:rPr/>
        <w:t xml:space="preserve">and active </w:t>
      </w:r>
      <w:r w:rsidR="3E6B5E49">
        <w:rPr/>
        <w:t>learning</w:t>
      </w:r>
      <w:r w:rsidR="3837427C">
        <w:rPr/>
        <w:t xml:space="preserve">, and </w:t>
      </w:r>
      <w:r w:rsidR="5F3A9EE4">
        <w:rPr/>
        <w:t>foster</w:t>
      </w:r>
      <w:r w:rsidR="3837427C">
        <w:rPr/>
        <w:t>ing a comfortable and inclusive learning environment</w:t>
      </w:r>
      <w:r w:rsidR="10EA5F26">
        <w:rPr/>
        <w:t xml:space="preserve"> </w:t>
      </w:r>
      <w:r w:rsidR="1578DBA2">
        <w:rPr/>
        <w:t xml:space="preserve">where </w:t>
      </w:r>
      <w:r w:rsidR="10EA5F26">
        <w:rPr/>
        <w:t>everyone</w:t>
      </w:r>
      <w:r w:rsidR="0673DF3B">
        <w:rPr/>
        <w:t>’s voices can be heard</w:t>
      </w:r>
      <w:r w:rsidR="3E6B5E49">
        <w:rPr/>
        <w:t xml:space="preserve">. </w:t>
      </w:r>
      <w:r w:rsidR="0B46D01E">
        <w:rPr/>
        <w:t xml:space="preserve">Throughout my doctoral training, I have </w:t>
      </w:r>
      <w:r w:rsidR="71F23553">
        <w:rPr/>
        <w:t xml:space="preserve">been </w:t>
      </w:r>
      <w:r w:rsidR="71F23553">
        <w:rPr/>
        <w:t>practicing and reflecting on these values</w:t>
      </w:r>
      <w:r w:rsidR="10C69BF2">
        <w:rPr/>
        <w:t xml:space="preserve"> with my colleagues and teaching faculties</w:t>
      </w:r>
      <w:r w:rsidR="71F23553">
        <w:rPr/>
        <w:t xml:space="preserve"> </w:t>
      </w:r>
      <w:r w:rsidR="16CD7E13">
        <w:rPr/>
        <w:t>in</w:t>
      </w:r>
      <w:r w:rsidR="0B46D01E">
        <w:rPr/>
        <w:t xml:space="preserve"> </w:t>
      </w:r>
      <w:r w:rsidR="0B46D01E">
        <w:rPr/>
        <w:t>the</w:t>
      </w:r>
      <w:r w:rsidR="0B46D01E">
        <w:rPr/>
        <w:t xml:space="preserve"> Instructional Training Program of the math department and the Certificate of College Teaching Program of The Graduate School</w:t>
      </w:r>
      <w:r w:rsidR="762C979E">
        <w:rPr/>
        <w:t xml:space="preserve">. </w:t>
      </w:r>
      <w:r w:rsidR="3F7D39CA">
        <w:rPr/>
        <w:t xml:space="preserve">The </w:t>
      </w:r>
      <w:r w:rsidR="3F7D39CA">
        <w:rPr/>
        <w:t xml:space="preserve">department has trusted me with more teaching responsibility than the average graduate student. </w:t>
      </w:r>
      <w:r w:rsidR="786BB6AE">
        <w:rPr/>
        <w:t xml:space="preserve">I have been the instructor of record twice for multi-sectional calculus classes, </w:t>
      </w:r>
      <w:r w:rsidR="5A1E94CE">
        <w:rPr/>
        <w:t xml:space="preserve">the discussion leader and lab TA for </w:t>
      </w:r>
      <w:r w:rsidR="6F822FEC">
        <w:rPr/>
        <w:t xml:space="preserve">three classes, the math </w:t>
      </w:r>
      <w:r w:rsidR="6F822FEC">
        <w:rPr/>
        <w:t>help</w:t>
      </w:r>
      <w:r w:rsidR="6F822FEC">
        <w:rPr/>
        <w:t xml:space="preserve"> room TA, and the project manager for two undergraduate summer research. </w:t>
      </w:r>
      <w:r w:rsidR="35662B32">
        <w:rPr/>
        <w:t xml:space="preserve">This range of experience has </w:t>
      </w:r>
      <w:r w:rsidR="014B7F26">
        <w:rPr/>
        <w:t xml:space="preserve">shaped my teaching to balance challenge, accessibility, and engagement, pushing me to </w:t>
      </w:r>
      <w:r w:rsidR="014B7F26">
        <w:rPr/>
        <w:t>anticipate</w:t>
      </w:r>
      <w:r w:rsidR="014B7F26">
        <w:rPr/>
        <w:t xml:space="preserve"> </w:t>
      </w:r>
      <w:r w:rsidR="014B7F26">
        <w:rPr/>
        <w:t>stumbling blocks</w:t>
      </w:r>
      <w:r w:rsidR="014B7F26">
        <w:rPr/>
        <w:t xml:space="preserve"> for </w:t>
      </w:r>
      <w:r w:rsidR="4F20A869">
        <w:rPr/>
        <w:t>first-time learners, connecting abstract ideas to familiar contexts for students with varying discip</w:t>
      </w:r>
      <w:r w:rsidR="36FDE019">
        <w:rPr/>
        <w:t xml:space="preserve">linary backgrounds, and offering depth for </w:t>
      </w:r>
      <w:r w:rsidR="1DF22315">
        <w:rPr/>
        <w:t>students who seek it.</w:t>
      </w:r>
    </w:p>
    <w:p w:rsidR="120A04EA" w:rsidP="120A04EA" w:rsidRDefault="120A04EA" w14:paraId="17200325" w14:textId="71EF1D26">
      <w:pPr>
        <w:pStyle w:val="Normal"/>
      </w:pPr>
    </w:p>
    <w:p w:rsidR="68A7A7FB" w:rsidP="120A04EA" w:rsidRDefault="68A7A7FB" w14:paraId="518D40F6" w14:textId="702F4DA3">
      <w:pPr>
        <w:pStyle w:val="Normal"/>
      </w:pPr>
      <w:r w:rsidR="68A7A7FB">
        <w:rPr/>
        <w:t>A</w:t>
      </w:r>
      <w:r w:rsidR="2EAD4C9A">
        <w:rPr/>
        <w:t>1 &amp; A</w:t>
      </w:r>
      <w:r w:rsidR="68A7A7FB">
        <w:rPr/>
        <w:t>2</w:t>
      </w:r>
    </w:p>
    <w:p w:rsidR="2F2FD956" w:rsidP="120A04EA" w:rsidRDefault="2F2FD956" w14:paraId="5E14B816" w14:textId="5A93FA0E">
      <w:pPr>
        <w:pStyle w:val="Normal"/>
      </w:pPr>
      <w:r w:rsidR="3DD4CE09">
        <w:rPr/>
        <w:t xml:space="preserve">Learning math is growth, not ability. </w:t>
      </w:r>
      <w:r w:rsidR="5727E81A">
        <w:rPr/>
        <w:t>I believe that mathematics</w:t>
      </w:r>
      <w:r w:rsidR="5727E81A">
        <w:rPr/>
        <w:t xml:space="preserve"> is just like any other discipline or skill: anyone can improve </w:t>
      </w:r>
      <w:r w:rsidR="5727E81A">
        <w:rPr/>
        <w:t>more and more</w:t>
      </w:r>
      <w:r w:rsidR="5727E81A">
        <w:rPr/>
        <w:t xml:space="preserve"> with practice and collaboration</w:t>
      </w:r>
      <w:r w:rsidR="34A7B9DC">
        <w:rPr/>
        <w:t xml:space="preserve"> in a welcoming environment</w:t>
      </w:r>
      <w:r w:rsidR="5727E81A">
        <w:rPr/>
        <w:t xml:space="preserve">. </w:t>
      </w:r>
      <w:r w:rsidR="3C3757C8">
        <w:rPr/>
        <w:t>This philosophy was first strengthened by my lab TA experienc</w:t>
      </w:r>
      <w:r w:rsidR="465A351A">
        <w:rPr/>
        <w:t xml:space="preserve">e for </w:t>
      </w:r>
      <w:r w:rsidR="3E9E3BE4">
        <w:rPr/>
        <w:t xml:space="preserve">the </w:t>
      </w:r>
      <w:r w:rsidR="2FA2CC35">
        <w:rPr/>
        <w:t>single-variable calculus and linear algebra course</w:t>
      </w:r>
      <w:r w:rsidR="2A4D4913">
        <w:rPr/>
        <w:t>s</w:t>
      </w:r>
      <w:r w:rsidR="465A351A">
        <w:rPr/>
        <w:t>,</w:t>
      </w:r>
      <w:r w:rsidR="465A351A">
        <w:rPr/>
        <w:t xml:space="preserve"> where I </w:t>
      </w:r>
      <w:r w:rsidR="465A351A">
        <w:rPr/>
        <w:t>facilitated</w:t>
      </w:r>
      <w:r w:rsidR="1B7FD96E">
        <w:rPr/>
        <w:t xml:space="preserve"> weekly sessions for </w:t>
      </w:r>
      <w:r w:rsidR="64120377">
        <w:rPr/>
        <w:t>24-32</w:t>
      </w:r>
      <w:r w:rsidR="1B7FD96E">
        <w:rPr/>
        <w:t xml:space="preserve"> students working on problem </w:t>
      </w:r>
      <w:r w:rsidR="0CD9FF71">
        <w:rPr/>
        <w:t xml:space="preserve">sets based on the </w:t>
      </w:r>
      <w:r w:rsidR="0CD9FF71">
        <w:rPr/>
        <w:t>previous</w:t>
      </w:r>
      <w:r w:rsidR="0CD9FF71">
        <w:rPr/>
        <w:t xml:space="preserve"> lecture</w:t>
      </w:r>
      <w:r w:rsidR="0CD9FF71">
        <w:rPr/>
        <w:t xml:space="preserve">. </w:t>
      </w:r>
      <w:r w:rsidR="3E343939">
        <w:rPr/>
        <w:t xml:space="preserve">Each time, I randomly assigned students into groups of three </w:t>
      </w:r>
      <w:r w:rsidR="00EB4726">
        <w:rPr/>
        <w:t>so that everyone can contribute</w:t>
      </w:r>
      <w:r w:rsidR="3F7E594D">
        <w:rPr/>
        <w:t xml:space="preserve"> [</w:t>
      </w:r>
      <w:r w:rsidR="7872178A">
        <w:rPr/>
        <w:t xml:space="preserve">V1, </w:t>
      </w:r>
      <w:r w:rsidR="3F7E594D">
        <w:rPr/>
        <w:t>V2,</w:t>
      </w:r>
      <w:r w:rsidR="2C8363E6">
        <w:rPr/>
        <w:t xml:space="preserve"> V3,</w:t>
      </w:r>
      <w:r w:rsidR="3F7E594D">
        <w:rPr/>
        <w:t xml:space="preserve"> K1</w:t>
      </w:r>
      <w:r w:rsidR="3F7E594D">
        <w:rPr/>
        <w:t>, K2]</w:t>
      </w:r>
      <w:r w:rsidR="00EB4726">
        <w:rPr/>
        <w:t>. Then, I</w:t>
      </w:r>
      <w:r w:rsidR="330986E9">
        <w:rPr/>
        <w:t xml:space="preserve"> asked students to</w:t>
      </w:r>
      <w:r w:rsidR="0390851A">
        <w:rPr/>
        <w:t xml:space="preserve"> hold markers of </w:t>
      </w:r>
      <w:r w:rsidR="0390851A">
        <w:rPr/>
        <w:t>different colors</w:t>
      </w:r>
      <w:r w:rsidR="0390851A">
        <w:rPr/>
        <w:t xml:space="preserve"> and</w:t>
      </w:r>
      <w:r w:rsidR="330986E9">
        <w:rPr/>
        <w:t xml:space="preserve"> </w:t>
      </w:r>
      <w:r w:rsidR="03D1BF4E">
        <w:rPr/>
        <w:t>collaborate</w:t>
      </w:r>
      <w:r w:rsidR="330986E9">
        <w:rPr/>
        <w:t xml:space="preserve"> on </w:t>
      </w:r>
      <w:r w:rsidR="6B0C1035">
        <w:rPr/>
        <w:t>boards</w:t>
      </w:r>
      <w:r w:rsidR="330986E9">
        <w:rPr/>
        <w:t xml:space="preserve"> like mathematicians</w:t>
      </w:r>
      <w:r w:rsidR="3B8507A7">
        <w:rPr/>
        <w:t xml:space="preserve"> [V2, </w:t>
      </w:r>
      <w:r w:rsidR="1BB550B9">
        <w:rPr/>
        <w:t xml:space="preserve">V3, </w:t>
      </w:r>
      <w:r w:rsidR="3B8507A7">
        <w:rPr/>
        <w:t>K1, K2]</w:t>
      </w:r>
      <w:r w:rsidR="26424EA3">
        <w:rPr/>
        <w:t xml:space="preserve">. </w:t>
      </w:r>
      <w:r w:rsidR="143019DA">
        <w:rPr/>
        <w:t>S</w:t>
      </w:r>
      <w:r w:rsidR="00EF47FE">
        <w:rPr/>
        <w:t>tudents</w:t>
      </w:r>
      <w:r w:rsidR="0CCB3E74">
        <w:rPr/>
        <w:t xml:space="preserve"> felt </w:t>
      </w:r>
      <w:r w:rsidR="00EF47FE">
        <w:rPr/>
        <w:t>much more</w:t>
      </w:r>
      <w:r w:rsidR="6390E14D">
        <w:rPr/>
        <w:t xml:space="preserve"> immersed </w:t>
      </w:r>
      <w:r w:rsidR="796C8DD6">
        <w:rPr/>
        <w:t>and</w:t>
      </w:r>
      <w:r w:rsidR="3CD4FAE3">
        <w:rPr/>
        <w:t xml:space="preserve"> </w:t>
      </w:r>
      <w:r w:rsidR="0759E306">
        <w:rPr/>
        <w:t>stayed</w:t>
      </w:r>
      <w:r w:rsidR="2426FBC2">
        <w:rPr/>
        <w:t xml:space="preserve"> </w:t>
      </w:r>
      <w:r w:rsidR="5EABD60B">
        <w:rPr/>
        <w:t>focused,</w:t>
      </w:r>
      <w:r w:rsidR="68B472ED">
        <w:rPr/>
        <w:t xml:space="preserve"> </w:t>
      </w:r>
      <w:r w:rsidR="057157B7">
        <w:rPr/>
        <w:t>present</w:t>
      </w:r>
      <w:r w:rsidR="233C6A04">
        <w:rPr/>
        <w:t xml:space="preserve">ing </w:t>
      </w:r>
      <w:r w:rsidR="00EF47FE">
        <w:rPr/>
        <w:t>their work</w:t>
      </w:r>
      <w:r w:rsidR="0F35D1CB">
        <w:rPr/>
        <w:t xml:space="preserve"> </w:t>
      </w:r>
      <w:r w:rsidR="61B07ACC">
        <w:rPr/>
        <w:t>and</w:t>
      </w:r>
      <w:r w:rsidR="2098E054">
        <w:rPr/>
        <w:t xml:space="preserve"> </w:t>
      </w:r>
      <w:r w:rsidR="61B07ACC">
        <w:rPr/>
        <w:t>respond</w:t>
      </w:r>
      <w:r w:rsidR="3BDEFF65">
        <w:rPr/>
        <w:t>ing</w:t>
      </w:r>
      <w:r w:rsidR="61B07ACC">
        <w:rPr/>
        <w:t xml:space="preserve"> to peers’ ideas in real time</w:t>
      </w:r>
      <w:r w:rsidR="31C9A2BB">
        <w:rPr/>
        <w:t>.</w:t>
      </w:r>
      <w:r w:rsidR="61578470">
        <w:rPr/>
        <w:t xml:space="preserve"> </w:t>
      </w:r>
      <w:r w:rsidR="70C87760">
        <w:rPr/>
        <w:t xml:space="preserve">The </w:t>
      </w:r>
      <w:r w:rsidR="70C87760">
        <w:rPr/>
        <w:t>board</w:t>
      </w:r>
      <w:r w:rsidR="70C87760">
        <w:rPr/>
        <w:t xml:space="preserve"> work also made the collaboration visible, and I could quickly </w:t>
      </w:r>
      <w:r w:rsidR="70C87760">
        <w:rPr/>
        <w:t>identify</w:t>
      </w:r>
      <w:r w:rsidR="70C87760">
        <w:rPr/>
        <w:t xml:space="preserve"> both progress and points of confusion across the room</w:t>
      </w:r>
      <w:r w:rsidR="122E6D1D">
        <w:rPr/>
        <w:t xml:space="preserve"> [K3]</w:t>
      </w:r>
      <w:r w:rsidR="70C87760">
        <w:rPr/>
        <w:t xml:space="preserve">. </w:t>
      </w:r>
      <w:r w:rsidR="0518754A">
        <w:rPr/>
        <w:t xml:space="preserve">To ensure that students with </w:t>
      </w:r>
      <w:r w:rsidR="0518754A">
        <w:rPr/>
        <w:t>different backgrounds</w:t>
      </w:r>
      <w:r w:rsidR="0518754A">
        <w:rPr/>
        <w:t xml:space="preserve"> and levels of preparation were </w:t>
      </w:r>
      <w:r w:rsidR="0518754A">
        <w:rPr/>
        <w:t>participating</w:t>
      </w:r>
      <w:r w:rsidR="0518754A">
        <w:rPr/>
        <w:t xml:space="preserve"> meaningfully, I asked students to rotate responsibilities for each problem with one </w:t>
      </w:r>
      <w:r w:rsidR="05689EA6">
        <w:rPr/>
        <w:t xml:space="preserve">discussion leader. </w:t>
      </w:r>
      <w:r w:rsidR="1F931081">
        <w:rPr/>
        <w:t xml:space="preserve">Seeing one color </w:t>
      </w:r>
      <w:r w:rsidR="14909C6D">
        <w:rPr/>
        <w:t>dominate</w:t>
      </w:r>
      <w:r w:rsidR="1F931081">
        <w:rPr/>
        <w:t xml:space="preserve"> the board</w:t>
      </w:r>
      <w:r w:rsidR="49A170C4">
        <w:rPr/>
        <w:t xml:space="preserve"> </w:t>
      </w:r>
      <w:r w:rsidR="466E9FD1">
        <w:rPr/>
        <w:t>also prompted students to reflect on participation and make space for others</w:t>
      </w:r>
      <w:r w:rsidR="0BC679FA">
        <w:rPr/>
        <w:t xml:space="preserve"> [V1, V2]</w:t>
      </w:r>
      <w:r w:rsidR="466E9FD1">
        <w:rPr/>
        <w:t xml:space="preserve">. </w:t>
      </w:r>
      <w:r w:rsidR="53E87431">
        <w:rPr/>
        <w:t>Consequently, students often arrived with partial understanding of lectures – fragments of definitions and examples – and the lab helped them synthesize these pieces</w:t>
      </w:r>
      <w:r w:rsidR="578846A4">
        <w:rPr/>
        <w:t xml:space="preserve"> coherently and take ownership of the material. </w:t>
      </w:r>
      <w:r w:rsidR="29057155">
        <w:rPr/>
        <w:t xml:space="preserve">As reported in course feedback, “the class was made stimulating by the lab practices, as these questions were typically harder than the homework and </w:t>
      </w:r>
      <w:r w:rsidR="76A469C2">
        <w:rPr/>
        <w:t>tests,</w:t>
      </w:r>
      <w:r w:rsidR="29057155">
        <w:rPr/>
        <w:t xml:space="preserve"> but we work collectively so we managed to figure them out.”</w:t>
      </w:r>
      <w:r w:rsidR="00FA2C88">
        <w:rPr/>
        <w:t xml:space="preserve"> [K5]</w:t>
      </w:r>
    </w:p>
    <w:p w:rsidR="120A04EA" w:rsidP="120A04EA" w:rsidRDefault="120A04EA" w14:paraId="2CCC718F" w14:textId="6ECC18E7">
      <w:pPr>
        <w:pStyle w:val="Normal"/>
      </w:pPr>
    </w:p>
    <w:p w:rsidR="19B488FE" w:rsidP="120A04EA" w:rsidRDefault="19B488FE" w14:paraId="63DD8825" w14:textId="7ABB451D">
      <w:pPr>
        <w:pStyle w:val="Normal"/>
      </w:pPr>
      <w:r w:rsidR="19B488FE">
        <w:rPr/>
        <w:t>A1 &amp; A2</w:t>
      </w:r>
    </w:p>
    <w:p w:rsidR="7900445C" w:rsidP="7844750F" w:rsidRDefault="7900445C" w14:paraId="75E6E5C4" w14:textId="66AEA106">
      <w:pPr>
        <w:pStyle w:val="Normal"/>
      </w:pPr>
      <w:r w:rsidR="7900445C">
        <w:rPr/>
        <w:t>A</w:t>
      </w:r>
      <w:r w:rsidR="62D7E796">
        <w:rPr/>
        <w:t xml:space="preserve">s the instructor of record, </w:t>
      </w:r>
      <w:r w:rsidR="3DB6F33F">
        <w:rPr/>
        <w:t xml:space="preserve">I began the syllabi by communicating </w:t>
      </w:r>
      <w:r w:rsidR="04C61BCC">
        <w:rPr/>
        <w:t>my teaching philosophy</w:t>
      </w:r>
      <w:r w:rsidR="3DB6F33F">
        <w:rPr/>
        <w:t xml:space="preserve"> directly to students </w:t>
      </w:r>
      <w:r w:rsidR="4E089BCB">
        <w:rPr/>
        <w:t>with encouragement</w:t>
      </w:r>
      <w:r w:rsidR="6C7EFB81">
        <w:rPr/>
        <w:t xml:space="preserve"> </w:t>
      </w:r>
      <w:r w:rsidR="11DEF82B">
        <w:rPr/>
        <w:t>of</w:t>
      </w:r>
      <w:r w:rsidR="6C7EFB81">
        <w:rPr/>
        <w:t xml:space="preserve"> building mathematical persistence</w:t>
      </w:r>
      <w:r w:rsidR="72721E98">
        <w:rPr/>
        <w:t xml:space="preserve"> and </w:t>
      </w:r>
      <w:r w:rsidR="5F79292E">
        <w:rPr/>
        <w:t>community guidelines of respecting each other</w:t>
      </w:r>
      <w:r w:rsidR="66535885">
        <w:rPr/>
        <w:t xml:space="preserve"> [</w:t>
      </w:r>
      <w:r w:rsidR="66535885">
        <w:rPr/>
        <w:t>V1</w:t>
      </w:r>
      <w:r w:rsidR="66535885">
        <w:rPr/>
        <w:t>, V2, V4]</w:t>
      </w:r>
      <w:r w:rsidR="72721E98">
        <w:rPr/>
        <w:t>.</w:t>
      </w:r>
      <w:r w:rsidR="35D02F12">
        <w:rPr/>
        <w:t xml:space="preserve"> </w:t>
      </w:r>
      <w:r w:rsidR="37FA5C29">
        <w:rPr/>
        <w:t>When teaching the single-variable calculus class for 31 students</w:t>
      </w:r>
      <w:r w:rsidR="11B368D0">
        <w:rPr/>
        <w:t xml:space="preserve"> in spring 2025</w:t>
      </w:r>
      <w:r w:rsidR="37FA5C29">
        <w:rPr/>
        <w:t>,</w:t>
      </w:r>
      <w:r w:rsidR="36B4A28C">
        <w:rPr/>
        <w:t xml:space="preserve"> </w:t>
      </w:r>
      <w:r w:rsidR="36B4A28C">
        <w:rPr/>
        <w:t xml:space="preserve">I </w:t>
      </w:r>
      <w:r w:rsidR="609C94A8">
        <w:rPr/>
        <w:t>drew on my</w:t>
      </w:r>
      <w:r w:rsidR="14C50BC9">
        <w:rPr/>
        <w:t xml:space="preserve"> lab experience and </w:t>
      </w:r>
      <w:r w:rsidR="79D10AE7">
        <w:rPr/>
        <w:t xml:space="preserve">collaborated with my teaching fellows </w:t>
      </w:r>
      <w:r w:rsidR="24F3B4E5">
        <w:rPr/>
        <w:t xml:space="preserve">across </w:t>
      </w:r>
      <w:r w:rsidR="79D10AE7">
        <w:rPr/>
        <w:t xml:space="preserve">four </w:t>
      </w:r>
      <w:r w:rsidR="0E285839">
        <w:rPr/>
        <w:t xml:space="preserve">other </w:t>
      </w:r>
      <w:r w:rsidR="79D10AE7">
        <w:rPr/>
        <w:t xml:space="preserve">sections </w:t>
      </w:r>
      <w:r w:rsidR="7F3A3AC0">
        <w:rPr/>
        <w:t>to</w:t>
      </w:r>
      <w:r w:rsidR="616CDD28">
        <w:rPr/>
        <w:t xml:space="preserve"> </w:t>
      </w:r>
      <w:r w:rsidR="36B4A28C">
        <w:rPr/>
        <w:t>replac</w:t>
      </w:r>
      <w:r w:rsidR="43E4C190">
        <w:rPr/>
        <w:t xml:space="preserve">e </w:t>
      </w:r>
      <w:r w:rsidR="36B4A28C">
        <w:rPr/>
        <w:t xml:space="preserve">purely lecture-based instruction </w:t>
      </w:r>
      <w:r w:rsidR="625F9AED">
        <w:rPr/>
        <w:t>with structured in-class group activities embedded in guided handouts</w:t>
      </w:r>
      <w:r w:rsidR="46329C4B">
        <w:rPr/>
        <w:t xml:space="preserve"> [V1, V2, V3, V4, V5, K5].</w:t>
      </w:r>
      <w:r w:rsidR="625F9AED">
        <w:rPr/>
        <w:t xml:space="preserve"> In small groups of 3 and 4, </w:t>
      </w:r>
      <w:r w:rsidR="284E6A80">
        <w:rPr/>
        <w:t xml:space="preserve">students </w:t>
      </w:r>
      <w:r w:rsidR="7A2C9F70">
        <w:rPr/>
        <w:t>were motivated by hands-on examples and experimental data</w:t>
      </w:r>
      <w:r w:rsidR="7A2C9F70">
        <w:rPr/>
        <w:t xml:space="preserve"> </w:t>
      </w:r>
      <w:r w:rsidR="32ECB7E2">
        <w:rPr/>
        <w:t xml:space="preserve">from graphical software and spreadsheets to </w:t>
      </w:r>
      <w:r w:rsidR="6124B172">
        <w:rPr/>
        <w:t xml:space="preserve">apply their prior knowledge and </w:t>
      </w:r>
      <w:r w:rsidR="1F26B43D">
        <w:rPr/>
        <w:t>“discover”</w:t>
      </w:r>
      <w:r w:rsidR="61C922BB">
        <w:rPr/>
        <w:t xml:space="preserve"> </w:t>
      </w:r>
      <w:r w:rsidR="15849E24">
        <w:rPr/>
        <w:t>math that are new to them</w:t>
      </w:r>
      <w:r w:rsidR="7AFF4E30">
        <w:rPr/>
        <w:t xml:space="preserve"> [V1, V2, K1, K4]</w:t>
      </w:r>
      <w:r w:rsidR="1F26B43D">
        <w:rPr/>
        <w:t xml:space="preserve">. </w:t>
      </w:r>
      <w:r w:rsidR="54FCFACD">
        <w:rPr/>
        <w:t>When</w:t>
      </w:r>
      <w:r w:rsidR="1B75F362">
        <w:rPr/>
        <w:t xml:space="preserve"> learning the derivative of exponential function, for example, students </w:t>
      </w:r>
      <w:r w:rsidR="1B75F362">
        <w:rPr/>
        <w:t>attempted</w:t>
      </w:r>
      <w:r w:rsidR="1B75F362">
        <w:rPr/>
        <w:t xml:space="preserve"> the limit definition </w:t>
      </w:r>
      <w:r w:rsidR="2B4CE29C">
        <w:rPr/>
        <w:t xml:space="preserve">to </w:t>
      </w:r>
      <w:r w:rsidR="44116CA6">
        <w:rPr/>
        <w:t>find out that the derivative is proportional to the original function and used spreadsheets to</w:t>
      </w:r>
      <w:r w:rsidR="2C3BF5ED">
        <w:rPr/>
        <w:t xml:space="preserve"> numerically</w:t>
      </w:r>
      <w:r w:rsidR="44116CA6">
        <w:rPr/>
        <w:t xml:space="preserve"> approximate the </w:t>
      </w:r>
      <w:r w:rsidR="688AC813">
        <w:rPr/>
        <w:t>proportionality constant.</w:t>
      </w:r>
      <w:r w:rsidR="0487B2B7">
        <w:rPr/>
        <w:t xml:space="preserve"> </w:t>
      </w:r>
      <w:r w:rsidR="5212290B">
        <w:rPr/>
        <w:t xml:space="preserve">In </w:t>
      </w:r>
      <w:r w:rsidR="625D71DA">
        <w:rPr/>
        <w:t>facilitating</w:t>
      </w:r>
      <w:r w:rsidR="625D71DA">
        <w:rPr/>
        <w:t xml:space="preserve"> the group work, I was able to </w:t>
      </w:r>
      <w:r w:rsidR="625D71DA">
        <w:rPr/>
        <w:t>identify</w:t>
      </w:r>
      <w:r w:rsidR="5E1A5A1C">
        <w:rPr/>
        <w:t xml:space="preserve"> </w:t>
      </w:r>
      <w:r w:rsidR="3D99C5C2">
        <w:rPr/>
        <w:t>common</w:t>
      </w:r>
      <w:r w:rsidR="5E1A5A1C">
        <w:rPr/>
        <w:t xml:space="preserve"> </w:t>
      </w:r>
      <w:r w:rsidR="625D71DA">
        <w:rPr/>
        <w:t>misconcept</w:t>
      </w:r>
      <w:r w:rsidR="7D4AD9A8">
        <w:rPr/>
        <w:t>ions</w:t>
      </w:r>
      <w:r w:rsidR="3B966425">
        <w:rPr/>
        <w:t xml:space="preserve"> to address </w:t>
      </w:r>
      <w:r w:rsidR="213C19F9">
        <w:rPr/>
        <w:t xml:space="preserve">with </w:t>
      </w:r>
      <w:r w:rsidR="3B966425">
        <w:rPr/>
        <w:t xml:space="preserve">the whole </w:t>
      </w:r>
      <w:r w:rsidR="3B966425">
        <w:rPr/>
        <w:t>group</w:t>
      </w:r>
      <w:r w:rsidR="1E67255C">
        <w:rPr/>
        <w:t xml:space="preserve">, </w:t>
      </w:r>
      <w:r w:rsidR="7BD7CFF3">
        <w:rPr/>
        <w:t>and</w:t>
      </w:r>
      <w:r w:rsidR="7BD7CFF3">
        <w:rPr/>
        <w:t xml:space="preserve"> </w:t>
      </w:r>
      <w:r w:rsidR="58DE9F03">
        <w:rPr/>
        <w:t xml:space="preserve">respond </w:t>
      </w:r>
      <w:r w:rsidR="58DE9F03">
        <w:rPr/>
        <w:t>immediately</w:t>
      </w:r>
      <w:r w:rsidR="58DE9F03">
        <w:rPr/>
        <w:t xml:space="preserve"> to </w:t>
      </w:r>
      <w:r w:rsidR="7BD7CFF3">
        <w:rPr/>
        <w:t xml:space="preserve">individual </w:t>
      </w:r>
      <w:r w:rsidR="3674AA15">
        <w:rPr/>
        <w:t>points of confusion</w:t>
      </w:r>
      <w:r w:rsidR="2A646413">
        <w:rPr/>
        <w:t xml:space="preserve"> [K3]</w:t>
      </w:r>
      <w:r w:rsidR="5AD0A600">
        <w:rPr/>
        <w:t>.</w:t>
      </w:r>
      <w:r w:rsidR="62F9C650">
        <w:rPr/>
        <w:t xml:space="preserve"> </w:t>
      </w:r>
      <w:r w:rsidR="43C2D0C1">
        <w:rPr/>
        <w:t xml:space="preserve">To </w:t>
      </w:r>
      <w:r w:rsidR="29B43264">
        <w:rPr/>
        <w:t>achieve productive and inclusive gr</w:t>
      </w:r>
      <w:r w:rsidR="0508E866">
        <w:rPr/>
        <w:t>oup work</w:t>
      </w:r>
      <w:r w:rsidR="1086B669">
        <w:rPr/>
        <w:t xml:space="preserve"> as </w:t>
      </w:r>
      <w:r w:rsidR="1086B669">
        <w:rPr/>
        <w:t>in</w:t>
      </w:r>
      <w:r w:rsidR="1086B669">
        <w:rPr/>
        <w:t xml:space="preserve"> lab</w:t>
      </w:r>
      <w:r w:rsidR="0508E866">
        <w:rPr/>
        <w:t xml:space="preserve">, </w:t>
      </w:r>
      <w:r w:rsidR="6B2791A1">
        <w:rPr/>
        <w:t xml:space="preserve">I worked with my students to </w:t>
      </w:r>
      <w:r w:rsidR="7B6E6261">
        <w:rPr/>
        <w:t xml:space="preserve">develop a set of communication guidelines </w:t>
      </w:r>
      <w:r w:rsidR="1EACCB5E">
        <w:rPr/>
        <w:t>that were included in the syllabi</w:t>
      </w:r>
      <w:r w:rsidR="39DF0478">
        <w:rPr/>
        <w:t xml:space="preserve"> and revisited throughout the semester</w:t>
      </w:r>
      <w:r w:rsidR="750D4D69">
        <w:rPr/>
        <w:t xml:space="preserve"> [V1, V4]</w:t>
      </w:r>
      <w:r w:rsidR="39DF0478">
        <w:rPr/>
        <w:t>.</w:t>
      </w:r>
      <w:r w:rsidR="67339C53">
        <w:rPr/>
        <w:t xml:space="preserve"> </w:t>
      </w:r>
      <w:r w:rsidR="221FF85C">
        <w:rPr/>
        <w:t xml:space="preserve">I also coordinated with two undergraduate lab TAs </w:t>
      </w:r>
      <w:r w:rsidR="39F07E12">
        <w:rPr/>
        <w:t>to ensure that the lab</w:t>
      </w:r>
      <w:r w:rsidR="39F07E12">
        <w:rPr/>
        <w:t xml:space="preserve"> </w:t>
      </w:r>
      <w:r w:rsidR="39F07E12">
        <w:rPr/>
        <w:t>componen</w:t>
      </w:r>
      <w:r w:rsidR="39F07E12">
        <w:rPr/>
        <w:t>t</w:t>
      </w:r>
      <w:r w:rsidR="39F07E12">
        <w:rPr/>
        <w:t xml:space="preserve"> of the course aligned with </w:t>
      </w:r>
      <w:r w:rsidR="31635974">
        <w:rPr/>
        <w:t>the approach I had previously used by sharing my experiences</w:t>
      </w:r>
      <w:r w:rsidR="6BBBF09B">
        <w:rPr/>
        <w:t xml:space="preserve"> [A4, V5]</w:t>
      </w:r>
      <w:r w:rsidR="31635974">
        <w:rPr/>
        <w:t xml:space="preserve">. </w:t>
      </w:r>
    </w:p>
    <w:p w:rsidR="7844750F" w:rsidP="7844750F" w:rsidRDefault="7844750F" w14:paraId="2AC83635" w14:textId="26E0688E">
      <w:pPr>
        <w:pStyle w:val="Normal"/>
      </w:pPr>
    </w:p>
    <w:p w:rsidR="4DF45118" w:rsidP="7844750F" w:rsidRDefault="4DF45118" w14:paraId="739AF10A" w14:textId="64392BAC">
      <w:pPr>
        <w:pStyle w:val="Normal"/>
      </w:pPr>
      <w:r w:rsidR="4DF45118">
        <w:rPr/>
        <w:t>A4</w:t>
      </w:r>
    </w:p>
    <w:p w:rsidR="2867C958" w:rsidP="7844750F" w:rsidRDefault="2867C958" w14:paraId="39EF9EFC" w14:textId="6F5651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88ABA9A">
        <w:rPr/>
        <w:t xml:space="preserve">I believe that many lightbulb moments in learning </w:t>
      </w:r>
      <w:r w:rsidR="5B356DCB">
        <w:rPr/>
        <w:t>math</w:t>
      </w:r>
      <w:r w:rsidR="388ABA9A">
        <w:rPr/>
        <w:t xml:space="preserve"> happen </w:t>
      </w:r>
      <w:r w:rsidR="1A9737DA">
        <w:rPr/>
        <w:t>outside</w:t>
      </w:r>
      <w:r w:rsidR="388ABA9A">
        <w:rPr/>
        <w:t xml:space="preserve"> the classroom, and I </w:t>
      </w:r>
      <w:r w:rsidR="56A5B461">
        <w:rPr/>
        <w:t>actively engage with students to help them realize these moments.</w:t>
      </w:r>
      <w:r w:rsidR="56A5B461">
        <w:rPr/>
        <w:t xml:space="preserve"> In the math help room hours and office hours, </w:t>
      </w:r>
      <w:r w:rsidR="5EFD2FDC">
        <w:rPr/>
        <w:t xml:space="preserve">I </w:t>
      </w:r>
      <w:r w:rsidR="29ED47EC">
        <w:rPr/>
        <w:t xml:space="preserve">helped students </w:t>
      </w:r>
      <w:r w:rsidR="29ED47EC">
        <w:rPr/>
        <w:t>identify</w:t>
      </w:r>
      <w:r w:rsidR="29ED47EC">
        <w:rPr/>
        <w:t xml:space="preserve"> peers (potentially from </w:t>
      </w:r>
      <w:r w:rsidR="7DD1643E">
        <w:rPr/>
        <w:t xml:space="preserve">a different section of the same course) with the same questions and </w:t>
      </w:r>
      <w:r w:rsidR="5B680D55">
        <w:rPr/>
        <w:t>encouraged</w:t>
      </w:r>
      <w:r w:rsidR="7DD1643E">
        <w:rPr/>
        <w:t xml:space="preserve"> them to work together</w:t>
      </w:r>
      <w:r w:rsidR="438F4C29">
        <w:rPr/>
        <w:t xml:space="preserve"> [</w:t>
      </w:r>
      <w:r w:rsidR="22034538">
        <w:rPr/>
        <w:t>V2, V3, K1]</w:t>
      </w:r>
      <w:r w:rsidR="7DD1643E">
        <w:rPr/>
        <w:t xml:space="preserve">. </w:t>
      </w:r>
      <w:r w:rsidR="409E7F18">
        <w:rPr/>
        <w:t xml:space="preserve">Often, the partnership continued to </w:t>
      </w:r>
      <w:r w:rsidR="46DAA9A7">
        <w:rPr/>
        <w:t xml:space="preserve">last for the entire semester. </w:t>
      </w:r>
      <w:r w:rsidR="2311218D">
        <w:rPr/>
        <w:t>It was also in these spaces that I was able to connect with the students on a human level</w:t>
      </w:r>
      <w:r w:rsidR="131E8042">
        <w:rPr/>
        <w:t xml:space="preserve"> and </w:t>
      </w:r>
      <w:r w:rsidR="1D643DD6">
        <w:rPr/>
        <w:t>provide</w:t>
      </w:r>
      <w:r w:rsidR="1D643DD6">
        <w:rPr/>
        <w:t xml:space="preserve"> individualized </w:t>
      </w:r>
      <w:r w:rsidR="35AE59FB">
        <w:rPr/>
        <w:t>guidance</w:t>
      </w:r>
      <w:r w:rsidR="1D643DD6">
        <w:rPr/>
        <w:t xml:space="preserve">. </w:t>
      </w:r>
      <w:r w:rsidR="3B1EC12F">
        <w:rPr/>
        <w:t xml:space="preserve">For example, I learned after class that </w:t>
      </w:r>
      <w:r w:rsidR="3B1EC12F">
        <w:rPr/>
        <w:t>a majority of</w:t>
      </w:r>
      <w:r w:rsidR="3B1EC12F">
        <w:rPr/>
        <w:t xml:space="preserve"> students were </w:t>
      </w:r>
      <w:r w:rsidR="79ABCA4E">
        <w:rPr/>
        <w:t xml:space="preserve">rusty with </w:t>
      </w:r>
      <w:r w:rsidR="2E5A0DA5">
        <w:rPr/>
        <w:t>some precalculus knowledge</w:t>
      </w:r>
      <w:r w:rsidR="07DBA5EF">
        <w:rPr/>
        <w:t xml:space="preserve"> </w:t>
      </w:r>
      <w:r w:rsidR="79ABCA4E">
        <w:rPr/>
        <w:t>due to the instruction</w:t>
      </w:r>
      <w:r w:rsidR="1A98CDD1">
        <w:rPr/>
        <w:t>s</w:t>
      </w:r>
      <w:r w:rsidR="79ABCA4E">
        <w:rPr/>
        <w:t xml:space="preserve"> during the pandemic</w:t>
      </w:r>
      <w:r w:rsidR="2F25B5BE">
        <w:rPr/>
        <w:t xml:space="preserve">, and </w:t>
      </w:r>
      <w:r w:rsidR="67171525">
        <w:rPr/>
        <w:t>the instructional team designed a lab worksheet to capture them</w:t>
      </w:r>
      <w:r w:rsidR="6D81D9AA">
        <w:rPr/>
        <w:t xml:space="preserve"> [V1</w:t>
      </w:r>
      <w:r w:rsidR="05F42FA4">
        <w:rPr/>
        <w:t xml:space="preserve">, </w:t>
      </w:r>
      <w:r w:rsidR="554BB1DA">
        <w:rPr/>
        <w:t xml:space="preserve">K2, </w:t>
      </w:r>
      <w:r w:rsidR="05F42FA4">
        <w:rPr/>
        <w:t>V4]</w:t>
      </w:r>
      <w:r w:rsidR="66487C59">
        <w:rPr/>
        <w:t>.</w:t>
      </w:r>
      <w:r w:rsidR="2CB77967">
        <w:rPr/>
        <w:t xml:space="preserve"> </w:t>
      </w:r>
      <w:r w:rsidR="25E9AE2F">
        <w:rPr/>
        <w:t>On another occasion, a</w:t>
      </w:r>
      <w:r w:rsidR="3D1E4E71">
        <w:rPr/>
        <w:t xml:space="preserve">fter learning a student’s economics background and </w:t>
      </w:r>
      <w:r w:rsidR="7DFD9A98">
        <w:rPr/>
        <w:t xml:space="preserve">desire to understand integral beyond </w:t>
      </w:r>
      <w:r w:rsidR="2380B62B">
        <w:rPr/>
        <w:t>displacement from velocity, I explained the concept</w:t>
      </w:r>
      <w:r w:rsidR="2B4FB350">
        <w:rPr/>
        <w:t>s</w:t>
      </w:r>
      <w:r w:rsidR="2380B62B">
        <w:rPr/>
        <w:t xml:space="preserve"> of Lorenz curve and Gini coefficient</w:t>
      </w:r>
      <w:r w:rsidR="01C57E29">
        <w:rPr/>
        <w:t>, which</w:t>
      </w:r>
      <w:r w:rsidR="0971BC8A">
        <w:rPr/>
        <w:t xml:space="preserve"> </w:t>
      </w:r>
      <w:r w:rsidR="40B760EE">
        <w:rPr/>
        <w:t xml:space="preserve">was later integrated as a brief lesson into the </w:t>
      </w:r>
      <w:r w:rsidR="17B237AE">
        <w:rPr/>
        <w:t>course</w:t>
      </w:r>
      <w:r w:rsidR="6430DE3C">
        <w:rPr/>
        <w:t xml:space="preserve"> due to </w:t>
      </w:r>
      <w:r w:rsidR="6430DE3C">
        <w:rPr/>
        <w:t>broad</w:t>
      </w:r>
      <w:r w:rsidR="6430DE3C">
        <w:rPr/>
        <w:t xml:space="preserve"> interests</w:t>
      </w:r>
      <w:r w:rsidR="31464A5B">
        <w:rPr/>
        <w:t xml:space="preserve"> [V1, K2, V4]</w:t>
      </w:r>
      <w:r w:rsidR="6430DE3C">
        <w:rPr/>
        <w:t>.</w:t>
      </w:r>
      <w:r w:rsidR="001A89CC">
        <w:rPr/>
        <w:t xml:space="preserve"> </w:t>
      </w:r>
      <w:r w:rsidR="3B1B68E5">
        <w:rPr/>
        <w:t xml:space="preserve">It was </w:t>
      </w:r>
      <w:r w:rsidR="3B1B68E5">
        <w:rPr/>
        <w:t>evident</w:t>
      </w:r>
      <w:r w:rsidR="3B1B68E5">
        <w:rPr/>
        <w:t xml:space="preserve"> that students became more familiar with the materials and me after office</w:t>
      </w:r>
      <w:r w:rsidR="09541248">
        <w:rPr/>
        <w:t xml:space="preserve"> </w:t>
      </w:r>
      <w:r w:rsidR="09541248">
        <w:rPr/>
        <w:t>hours and</w:t>
      </w:r>
      <w:r w:rsidR="09541248">
        <w:rPr/>
        <w:t xml:space="preserve"> were more likely to speak up in class. </w:t>
      </w:r>
      <w:r w:rsidR="6C28EA9B">
        <w:rPr/>
        <w:t xml:space="preserve">Beyond the coursework, I was also </w:t>
      </w:r>
      <w:r w:rsidR="643EAF8F">
        <w:rPr/>
        <w:t>supportive of</w:t>
      </w:r>
      <w:r w:rsidR="6C28EA9B">
        <w:rPr/>
        <w:t xml:space="preserve"> </w:t>
      </w:r>
      <w:r w:rsidR="6029E2D9">
        <w:rPr/>
        <w:t xml:space="preserve">math enthusiasts </w:t>
      </w:r>
      <w:r w:rsidR="4A9866E3">
        <w:rPr/>
        <w:t xml:space="preserve">exploring the subject </w:t>
      </w:r>
      <w:r w:rsidR="1F9634FE">
        <w:rPr/>
        <w:t>further</w:t>
      </w:r>
      <w:r w:rsidR="4A9866E3">
        <w:rPr/>
        <w:t xml:space="preserve">. As a project manager of MATH+, </w:t>
      </w:r>
      <w:r w:rsidR="3A677EC1">
        <w:rPr/>
        <w:t>I</w:t>
      </w:r>
      <w:r w:rsidR="5565622F">
        <w:rPr/>
        <w:t xml:space="preserve"> </w:t>
      </w:r>
      <w:r w:rsidR="5565622F">
        <w:rPr/>
        <w:t>facilitated</w:t>
      </w:r>
      <w:r w:rsidR="5565622F">
        <w:rPr/>
        <w:t xml:space="preserve"> </w:t>
      </w:r>
      <w:r w:rsidR="70B528C7">
        <w:rPr/>
        <w:t>undergraduate math research for</w:t>
      </w:r>
      <w:r w:rsidR="3A677EC1">
        <w:rPr/>
        <w:t xml:space="preserve"> 3-4 </w:t>
      </w:r>
      <w:r w:rsidR="2D20B487">
        <w:rPr/>
        <w:t>math majo</w:t>
      </w:r>
      <w:r w:rsidR="3A677EC1">
        <w:rPr/>
        <w:t>rs</w:t>
      </w:r>
      <w:r w:rsidR="78F0250C">
        <w:rPr/>
        <w:t xml:space="preserve"> mentored by a faculty for two summers. In addition to </w:t>
      </w:r>
      <w:r w:rsidR="5F35C048">
        <w:rPr/>
        <w:t xml:space="preserve">teaching </w:t>
      </w:r>
      <w:r w:rsidR="63B443F4">
        <w:rPr/>
        <w:t>the background knowledge for the projects</w:t>
      </w:r>
      <w:r w:rsidR="149C8E79">
        <w:rPr/>
        <w:t xml:space="preserve"> and suggesting possible strategies to attack the problems, I</w:t>
      </w:r>
      <w:r w:rsidR="03115806">
        <w:rPr/>
        <w:t xml:space="preserve"> communicated with the mentor to</w:t>
      </w:r>
      <w:r w:rsidR="149C8E79">
        <w:rPr/>
        <w:t xml:space="preserve"> structure the collaboration by managing </w:t>
      </w:r>
      <w:r w:rsidR="7281F93D">
        <w:rPr/>
        <w:t xml:space="preserve">concentrations of different aspects of the projects </w:t>
      </w:r>
      <w:r w:rsidR="149C8E79">
        <w:rPr/>
        <w:t>among the students depending on their interests</w:t>
      </w:r>
      <w:r w:rsidR="68A2227D">
        <w:rPr/>
        <w:t>, such as drawing examples, developing pro</w:t>
      </w:r>
      <w:r w:rsidR="4FCF6716">
        <w:rPr/>
        <w:t>ofs, programming, etc.</w:t>
      </w:r>
      <w:r w:rsidR="258A1532">
        <w:rPr/>
        <w:t xml:space="preserve"> [</w:t>
      </w:r>
      <w:r w:rsidR="70C27551">
        <w:rPr/>
        <w:t xml:space="preserve">K1, </w:t>
      </w:r>
      <w:r w:rsidR="258A1532">
        <w:rPr/>
        <w:t>V5]</w:t>
      </w:r>
      <w:r w:rsidR="4FCF6716">
        <w:rPr/>
        <w:t xml:space="preserve"> </w:t>
      </w:r>
      <w:r w:rsidR="1C880EED">
        <w:rPr/>
        <w:t xml:space="preserve">During the breaks, we had many </w:t>
      </w:r>
      <w:r w:rsidR="339BE00D">
        <w:rPr/>
        <w:t xml:space="preserve">simulating </w:t>
      </w:r>
      <w:r w:rsidR="1C880EED">
        <w:rPr/>
        <w:t xml:space="preserve">discussions about </w:t>
      </w:r>
      <w:r w:rsidR="69933C8D">
        <w:rPr/>
        <w:t>navigating math courses and</w:t>
      </w:r>
      <w:r w:rsidR="1C880EED">
        <w:rPr/>
        <w:t xml:space="preserve"> math research career paths</w:t>
      </w:r>
      <w:r w:rsidR="5E275AA1">
        <w:rPr/>
        <w:t xml:space="preserve"> [V4]</w:t>
      </w:r>
      <w:r w:rsidR="5F599463">
        <w:rPr/>
        <w:t>.</w:t>
      </w:r>
      <w:r w:rsidR="5F599463">
        <w:rPr/>
        <w:t xml:space="preserve"> </w:t>
      </w:r>
      <w:r w:rsidR="5498EFA4">
        <w:rPr/>
        <w:t xml:space="preserve">Two of the students graduated and </w:t>
      </w:r>
      <w:r w:rsidR="45EF19A0">
        <w:rPr/>
        <w:t>are now attending math</w:t>
      </w:r>
      <w:r w:rsidR="5498EFA4">
        <w:rPr/>
        <w:t xml:space="preserve"> graduate school.</w:t>
      </w:r>
    </w:p>
    <w:p w:rsidR="7844750F" w:rsidP="7844750F" w:rsidRDefault="7844750F" w14:paraId="4F1A06D8" w14:textId="14BA3C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DF45118" w:rsidP="7844750F" w:rsidRDefault="4DF45118" w14:paraId="0D741F1E" w14:textId="51A63326">
      <w:pPr>
        <w:pStyle w:val="Normal"/>
      </w:pPr>
      <w:r w:rsidR="4DF45118">
        <w:rPr/>
        <w:t>A5</w:t>
      </w:r>
      <w:r w:rsidR="4A5FC66A">
        <w:rPr/>
        <w:t xml:space="preserve"> &amp; A3</w:t>
      </w:r>
    </w:p>
    <w:p w:rsidR="5C1A6A10" w:rsidP="517660A0" w:rsidRDefault="5C1A6A10" w14:paraId="1DCB915F" w14:textId="666A2EF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C1A6A10">
        <w:rPr/>
        <w:t xml:space="preserve">I </w:t>
      </w:r>
      <w:r w:rsidR="58B68057">
        <w:rPr/>
        <w:t>am constantly seeking new ways to improve my teaching</w:t>
      </w:r>
      <w:r w:rsidR="4BDF02B6">
        <w:rPr/>
        <w:t xml:space="preserve"> practices</w:t>
      </w:r>
      <w:r w:rsidR="58B68057">
        <w:rPr/>
        <w:t>.</w:t>
      </w:r>
      <w:r w:rsidR="26391515">
        <w:rPr/>
        <w:t xml:space="preserve"> </w:t>
      </w:r>
      <w:r w:rsidR="483DF370">
        <w:rPr/>
        <w:t>B</w:t>
      </w:r>
      <w:r w:rsidR="26391515">
        <w:rPr/>
        <w:t xml:space="preserve">y </w:t>
      </w:r>
      <w:r w:rsidR="16118F69">
        <w:rPr/>
        <w:t>participating</w:t>
      </w:r>
      <w:r w:rsidR="16118F69">
        <w:rPr/>
        <w:t xml:space="preserve"> in the</w:t>
      </w:r>
      <w:r w:rsidR="0AF7395D">
        <w:rPr/>
        <w:t xml:space="preserve"> workshops</w:t>
      </w:r>
      <w:r w:rsidR="16118F69">
        <w:rPr/>
        <w:t xml:space="preserve"> </w:t>
      </w:r>
      <w:r w:rsidR="1551C93B">
        <w:rPr/>
        <w:t xml:space="preserve">and coursework in the </w:t>
      </w:r>
      <w:r w:rsidR="4EF5B964">
        <w:rPr/>
        <w:t xml:space="preserve">annual departmental training weeks </w:t>
      </w:r>
      <w:r w:rsidR="728F633C">
        <w:rPr/>
        <w:t xml:space="preserve">and </w:t>
      </w:r>
      <w:r w:rsidR="4EF5B964">
        <w:rPr/>
        <w:t>the Certificate of College Teaching program</w:t>
      </w:r>
      <w:r w:rsidR="30270347">
        <w:rPr/>
        <w:t xml:space="preserve">, I </w:t>
      </w:r>
      <w:r w:rsidR="14579316">
        <w:rPr/>
        <w:t xml:space="preserve">have learned new tools and teaching methods that I have since implemented in the classroom. </w:t>
      </w:r>
      <w:r w:rsidR="71491A08">
        <w:rPr/>
        <w:t>In a</w:t>
      </w:r>
      <w:r w:rsidR="325231B4">
        <w:rPr/>
        <w:t xml:space="preserve">n </w:t>
      </w:r>
      <w:r w:rsidR="71491A08">
        <w:rPr/>
        <w:t>“</w:t>
      </w:r>
      <w:r w:rsidR="0ABB9141">
        <w:rPr/>
        <w:t>effective and inclusive teaching practices</w:t>
      </w:r>
      <w:r w:rsidR="71491A08">
        <w:rPr/>
        <w:t>” workshop,</w:t>
      </w:r>
      <w:r w:rsidR="7AC18136">
        <w:rPr/>
        <w:t xml:space="preserve"> for example,</w:t>
      </w:r>
      <w:r w:rsidR="71491A08">
        <w:rPr/>
        <w:t xml:space="preserve"> </w:t>
      </w:r>
      <w:r w:rsidR="62E2788A">
        <w:rPr/>
        <w:t>I learned</w:t>
      </w:r>
      <w:r w:rsidR="763B9E46">
        <w:rPr/>
        <w:t xml:space="preserve"> the inclusiveness aspect of</w:t>
      </w:r>
      <w:r w:rsidR="62E2788A">
        <w:rPr/>
        <w:t xml:space="preserve"> </w:t>
      </w:r>
      <w:r w:rsidR="5FC6FD90">
        <w:rPr/>
        <w:t xml:space="preserve">assessment techniques </w:t>
      </w:r>
      <w:r w:rsidR="1E4E971B">
        <w:rPr/>
        <w:t>and how it improves student engagement</w:t>
      </w:r>
      <w:r w:rsidR="56AB5597">
        <w:rPr/>
        <w:t xml:space="preserve"> [V3, V4</w:t>
      </w:r>
      <w:r w:rsidR="11687589">
        <w:rPr/>
        <w:t>]</w:t>
      </w:r>
      <w:r w:rsidR="1E4E971B">
        <w:rPr/>
        <w:t>. It inspired me to use thumb</w:t>
      </w:r>
      <w:r w:rsidR="073B6874">
        <w:rPr/>
        <w:t>s</w:t>
      </w:r>
      <w:r w:rsidR="1E4E971B">
        <w:rPr/>
        <w:t xml:space="preserve"> up/down</w:t>
      </w:r>
      <w:r w:rsidR="09F8D248">
        <w:rPr/>
        <w:t xml:space="preserve"> to check students’ understanding</w:t>
      </w:r>
      <w:r w:rsidR="1E4E971B">
        <w:rPr/>
        <w:t xml:space="preserve"> </w:t>
      </w:r>
      <w:r w:rsidR="1725FE45">
        <w:rPr/>
        <w:t xml:space="preserve">in </w:t>
      </w:r>
      <w:r w:rsidR="62D146DC">
        <w:rPr/>
        <w:t xml:space="preserve">all my classes </w:t>
      </w:r>
      <w:r w:rsidR="42835C73">
        <w:rPr/>
        <w:t xml:space="preserve">to include students who were </w:t>
      </w:r>
      <w:r w:rsidR="3589BD44">
        <w:rPr/>
        <w:t>reluctant to speak up</w:t>
      </w:r>
      <w:r w:rsidR="3589BD44">
        <w:rPr/>
        <w:t xml:space="preserve">. </w:t>
      </w:r>
      <w:r w:rsidR="6BDE63C3">
        <w:rPr/>
        <w:t>Similarly, I asked students to score their understanding of each class on anonymous exit cards.</w:t>
      </w:r>
      <w:r w:rsidR="6FAC1F8C">
        <w:rPr/>
        <w:t xml:space="preserve"> [</w:t>
      </w:r>
      <w:r w:rsidR="541CE4A3">
        <w:rPr/>
        <w:t>V1, V2, K2, K3, K5]</w:t>
      </w:r>
      <w:r w:rsidR="6BDE63C3">
        <w:rPr/>
        <w:t xml:space="preserve"> </w:t>
      </w:r>
      <w:r w:rsidR="6F1E9AB2">
        <w:rPr/>
        <w:t xml:space="preserve">I recognize that teaching is </w:t>
      </w:r>
      <w:r w:rsidR="1E552B99">
        <w:rPr/>
        <w:t xml:space="preserve">a transformative process for both students and teachers, and </w:t>
      </w:r>
      <w:r w:rsidR="013AE2C9">
        <w:rPr/>
        <w:t xml:space="preserve">feedback from </w:t>
      </w:r>
      <w:r w:rsidR="4F82D766">
        <w:rPr/>
        <w:t>diverse perspectives</w:t>
      </w:r>
      <w:r w:rsidR="2F7967E3">
        <w:rPr/>
        <w:t xml:space="preserve"> has </w:t>
      </w:r>
      <w:r w:rsidR="0069AEE8">
        <w:rPr/>
        <w:t xml:space="preserve">played </w:t>
      </w:r>
      <w:r w:rsidR="0069AEE8">
        <w:rPr/>
        <w:t>a central role</w:t>
      </w:r>
      <w:r w:rsidR="0069AEE8">
        <w:rPr/>
        <w:t xml:space="preserve"> in this process.</w:t>
      </w:r>
      <w:r w:rsidR="414DC27B">
        <w:rPr/>
        <w:t xml:space="preserve"> Besides </w:t>
      </w:r>
      <w:r w:rsidR="0069AEE8">
        <w:rPr/>
        <w:t xml:space="preserve">the quick </w:t>
      </w:r>
      <w:r w:rsidR="13230B66">
        <w:rPr/>
        <w:t xml:space="preserve">in-class responses, I conduct mid-semester </w:t>
      </w:r>
      <w:r w:rsidR="4A651B17">
        <w:rPr/>
        <w:t>reflec</w:t>
      </w:r>
      <w:r w:rsidR="13230B66">
        <w:rPr/>
        <w:t>tions</w:t>
      </w:r>
      <w:r w:rsidR="0C510850">
        <w:rPr/>
        <w:t>, as part of test correction</w:t>
      </w:r>
      <w:r w:rsidR="506329BC">
        <w:rPr/>
        <w:t>s</w:t>
      </w:r>
      <w:r w:rsidR="0C510850">
        <w:rPr/>
        <w:t xml:space="preserve">, </w:t>
      </w:r>
      <w:r w:rsidR="13230B66">
        <w:rPr/>
        <w:t xml:space="preserve">to check in with my students and </w:t>
      </w:r>
      <w:r w:rsidR="0B16797E">
        <w:rPr/>
        <w:t>make</w:t>
      </w:r>
      <w:r w:rsidR="3B433D15">
        <w:rPr/>
        <w:t xml:space="preserve"> </w:t>
      </w:r>
      <w:r w:rsidR="0B16797E">
        <w:rPr/>
        <w:t>timely</w:t>
      </w:r>
      <w:r w:rsidR="0B16797E">
        <w:rPr/>
        <w:t xml:space="preserve"> adjustments to my instruction. </w:t>
      </w:r>
      <w:r w:rsidR="62821AEE">
        <w:rPr/>
        <w:t xml:space="preserve">In the surveys, I asked students to acknowledge their strengths and </w:t>
      </w:r>
      <w:r w:rsidR="1F0CCC56">
        <w:rPr/>
        <w:t xml:space="preserve">top two areas for improvement in the course, to reflect on what they would do differently for the remaining semester, and to </w:t>
      </w:r>
      <w:r w:rsidR="27802682">
        <w:rPr/>
        <w:t>share</w:t>
      </w:r>
      <w:r w:rsidR="30467A1B">
        <w:rPr/>
        <w:t xml:space="preserve"> how to improve their experience of the course</w:t>
      </w:r>
      <w:r w:rsidR="7230F7B3">
        <w:rPr/>
        <w:t xml:space="preserve"> [</w:t>
      </w:r>
      <w:r w:rsidR="24F97F9A">
        <w:rPr/>
        <w:t xml:space="preserve">K1, K2, </w:t>
      </w:r>
      <w:r w:rsidR="7230F7B3">
        <w:rPr/>
        <w:t>K3, K5</w:t>
      </w:r>
      <w:r w:rsidR="728F5CFF">
        <w:rPr/>
        <w:t>]</w:t>
      </w:r>
      <w:r w:rsidR="30467A1B">
        <w:rPr/>
        <w:t xml:space="preserve">. In response, I discussed the feedback openly with students in class </w:t>
      </w:r>
      <w:r w:rsidR="3FD1B383">
        <w:rPr/>
        <w:t xml:space="preserve">with </w:t>
      </w:r>
      <w:r w:rsidR="65C31284">
        <w:rPr/>
        <w:t>a collective agreement on course revision</w:t>
      </w:r>
      <w:r w:rsidR="3FD1B383">
        <w:rPr/>
        <w:t xml:space="preserve">. </w:t>
      </w:r>
      <w:r w:rsidR="2E9BED2D">
        <w:rPr/>
        <w:t xml:space="preserve">I have also </w:t>
      </w:r>
      <w:r w:rsidR="2E9BED2D">
        <w:rPr/>
        <w:t>benefited</w:t>
      </w:r>
      <w:r w:rsidR="2E9BED2D">
        <w:rPr/>
        <w:t xml:space="preserve"> from</w:t>
      </w:r>
      <w:r w:rsidR="7DC863BB">
        <w:rPr/>
        <w:t xml:space="preserve"> </w:t>
      </w:r>
      <w:r w:rsidR="037D5BBF">
        <w:rPr/>
        <w:t>faculty</w:t>
      </w:r>
      <w:r w:rsidR="7CDCB802">
        <w:rPr/>
        <w:t xml:space="preserve"> </w:t>
      </w:r>
      <w:r w:rsidR="037D5BBF">
        <w:rPr/>
        <w:t>observers visit</w:t>
      </w:r>
      <w:r w:rsidR="41CE71A4">
        <w:rPr/>
        <w:t xml:space="preserve">ing </w:t>
      </w:r>
      <w:r w:rsidR="037D5BBF">
        <w:rPr/>
        <w:t>my classroom and provid</w:t>
      </w:r>
      <w:r w:rsidR="6D464144">
        <w:rPr/>
        <w:t xml:space="preserve">ing </w:t>
      </w:r>
      <w:r w:rsidR="037D5BBF">
        <w:rPr/>
        <w:t>written and verbal feedback on specific aspects of my instruction</w:t>
      </w:r>
      <w:r w:rsidR="54439925">
        <w:rPr/>
        <w:t xml:space="preserve">. In the early stage of my teaching, for example, </w:t>
      </w:r>
      <w:r w:rsidRPr="517660A0" w:rsidR="544399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observer noted that while my explanations were clear, students would </w:t>
      </w:r>
      <w:r w:rsidRPr="517660A0" w:rsidR="54439925">
        <w:rPr>
          <w:rFonts w:ascii="Aptos" w:hAnsi="Aptos" w:eastAsia="Aptos" w:cs="Aptos"/>
          <w:noProof w:val="0"/>
          <w:sz w:val="24"/>
          <w:szCs w:val="24"/>
          <w:lang w:val="en-US"/>
        </w:rPr>
        <w:t>benefit</w:t>
      </w:r>
      <w:r w:rsidRPr="517660A0" w:rsidR="544399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more time to process problems before I stepped in to guide them. In response, I began building intentional pauses </w:t>
      </w:r>
      <w:r w:rsidRPr="517660A0" w:rsidR="6ADE2CA5">
        <w:rPr>
          <w:rFonts w:ascii="Aptos" w:hAnsi="Aptos" w:eastAsia="Aptos" w:cs="Aptos"/>
          <w:noProof w:val="0"/>
          <w:sz w:val="24"/>
          <w:szCs w:val="24"/>
          <w:lang w:val="en-US"/>
        </w:rPr>
        <w:t>using the “think-pair-share" technique</w:t>
      </w:r>
      <w:r w:rsidRPr="517660A0" w:rsidR="54439925">
        <w:rPr>
          <w:rFonts w:ascii="Aptos" w:hAnsi="Aptos" w:eastAsia="Aptos" w:cs="Aptos"/>
          <w:noProof w:val="0"/>
          <w:sz w:val="24"/>
          <w:szCs w:val="24"/>
          <w:lang w:val="en-US"/>
        </w:rPr>
        <w:t>, allowing students to wrestle with ideas before I offered clarification</w:t>
      </w:r>
      <w:r w:rsidRPr="517660A0" w:rsidR="3A086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</w:t>
      </w:r>
      <w:r w:rsidRPr="517660A0" w:rsidR="6107B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K1, K2, </w:t>
      </w:r>
      <w:r w:rsidRPr="517660A0" w:rsidR="487F17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V2, </w:t>
      </w:r>
      <w:r w:rsidRPr="517660A0" w:rsidR="3A08676C">
        <w:rPr>
          <w:rFonts w:ascii="Aptos" w:hAnsi="Aptos" w:eastAsia="Aptos" w:cs="Aptos"/>
          <w:noProof w:val="0"/>
          <w:sz w:val="24"/>
          <w:szCs w:val="24"/>
          <w:lang w:val="en-US"/>
        </w:rPr>
        <w:t>V3</w:t>
      </w:r>
      <w:r w:rsidRPr="517660A0" w:rsidR="6973F035">
        <w:rPr>
          <w:rFonts w:ascii="Aptos" w:hAnsi="Aptos" w:eastAsia="Aptos" w:cs="Aptos"/>
          <w:noProof w:val="0"/>
          <w:sz w:val="24"/>
          <w:szCs w:val="24"/>
          <w:lang w:val="en-US"/>
        </w:rPr>
        <w:t>, V5]</w:t>
      </w:r>
      <w:r w:rsidRPr="517660A0" w:rsidR="544399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17660A0" w:rsidR="778EB8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addition, </w:t>
      </w:r>
      <w:r w:rsidRPr="517660A0" w:rsidR="4F8DD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have also exchanged peer feedback with graduate instructors and colleagues from other disciplines through the Teaching Triangle program. </w:t>
      </w:r>
      <w:r w:rsidRPr="517660A0" w:rsidR="4F8DDB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conversations </w:t>
      </w:r>
      <w:r w:rsidRPr="517660A0" w:rsidR="67B15F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exposed me to perspectives </w:t>
      </w:r>
      <w:r w:rsidRPr="517660A0" w:rsidR="17D29E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diverse learners </w:t>
      </w:r>
      <w:r w:rsidRPr="517660A0" w:rsidR="67B15F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517660A0" w:rsidR="720460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alternative </w:t>
      </w:r>
      <w:r w:rsidRPr="517660A0" w:rsidR="67B15F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strategies </w:t>
      </w:r>
      <w:r w:rsidRPr="517660A0" w:rsidR="056BD2D6">
        <w:rPr>
          <w:rFonts w:ascii="Aptos" w:hAnsi="Aptos" w:eastAsia="Aptos" w:cs="Aptos"/>
          <w:noProof w:val="0"/>
          <w:sz w:val="24"/>
          <w:szCs w:val="24"/>
          <w:lang w:val="en-US"/>
        </w:rPr>
        <w:t>to support them.</w:t>
      </w:r>
      <w:r w:rsidRPr="517660A0" w:rsidR="056BD2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recognize that teaching </w:t>
      </w:r>
      <w:r w:rsidRPr="517660A0" w:rsidR="07BE9746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517660A0" w:rsidR="056BD2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7660A0" w:rsidR="7A133EEC">
        <w:rPr>
          <w:rFonts w:ascii="Aptos" w:hAnsi="Aptos" w:eastAsia="Aptos" w:cs="Aptos"/>
          <w:noProof w:val="0"/>
          <w:sz w:val="24"/>
          <w:szCs w:val="24"/>
          <w:lang w:val="en-US"/>
        </w:rPr>
        <w:t>itself</w:t>
      </w:r>
      <w:r w:rsidRPr="517660A0" w:rsidR="7A133E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7660A0" w:rsidR="056BD2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learning process, and I will continue to </w:t>
      </w:r>
      <w:r w:rsidRPr="517660A0" w:rsidR="056BD2D6">
        <w:rPr>
          <w:rFonts w:ascii="Aptos" w:hAnsi="Aptos" w:eastAsia="Aptos" w:cs="Aptos"/>
          <w:noProof w:val="0"/>
          <w:sz w:val="24"/>
          <w:szCs w:val="24"/>
          <w:lang w:val="en-US"/>
        </w:rPr>
        <w:t>seek out</w:t>
      </w:r>
      <w:r w:rsidRPr="517660A0" w:rsidR="056BD2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opportunities to develop as an instructor.</w:t>
      </w:r>
    </w:p>
    <w:p w:rsidR="120A04EA" w:rsidRDefault="120A04EA" w14:paraId="118918B4" w14:textId="64F827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590D2"/>
    <w:rsid w:val="00146568"/>
    <w:rsid w:val="001A89CC"/>
    <w:rsid w:val="003751D5"/>
    <w:rsid w:val="005C8ACC"/>
    <w:rsid w:val="006895B5"/>
    <w:rsid w:val="0069AEE8"/>
    <w:rsid w:val="006C4CFB"/>
    <w:rsid w:val="007679E7"/>
    <w:rsid w:val="00A03743"/>
    <w:rsid w:val="00C4E945"/>
    <w:rsid w:val="00EB4726"/>
    <w:rsid w:val="00EF47FE"/>
    <w:rsid w:val="00FA2C88"/>
    <w:rsid w:val="010F75DB"/>
    <w:rsid w:val="0121B651"/>
    <w:rsid w:val="012FAB53"/>
    <w:rsid w:val="013AE2C9"/>
    <w:rsid w:val="014B7F26"/>
    <w:rsid w:val="0163FE63"/>
    <w:rsid w:val="01ACF165"/>
    <w:rsid w:val="01C57E29"/>
    <w:rsid w:val="01DFA306"/>
    <w:rsid w:val="01ECDD36"/>
    <w:rsid w:val="01F280B3"/>
    <w:rsid w:val="01FE0458"/>
    <w:rsid w:val="0208F4A9"/>
    <w:rsid w:val="0223A359"/>
    <w:rsid w:val="0250E8F7"/>
    <w:rsid w:val="02A8456D"/>
    <w:rsid w:val="02B6D692"/>
    <w:rsid w:val="02CA19D3"/>
    <w:rsid w:val="02CFBF2A"/>
    <w:rsid w:val="03115806"/>
    <w:rsid w:val="032E285C"/>
    <w:rsid w:val="037D5BBF"/>
    <w:rsid w:val="038C6D3E"/>
    <w:rsid w:val="0390851A"/>
    <w:rsid w:val="03C2C54B"/>
    <w:rsid w:val="03D1BF4E"/>
    <w:rsid w:val="03DF209F"/>
    <w:rsid w:val="0457F17E"/>
    <w:rsid w:val="045BA4CA"/>
    <w:rsid w:val="0468ADA6"/>
    <w:rsid w:val="047E64EF"/>
    <w:rsid w:val="0487B2B7"/>
    <w:rsid w:val="04978CA1"/>
    <w:rsid w:val="04C61BCC"/>
    <w:rsid w:val="04CC02C6"/>
    <w:rsid w:val="04E9680E"/>
    <w:rsid w:val="04FE9826"/>
    <w:rsid w:val="0508E866"/>
    <w:rsid w:val="0518754A"/>
    <w:rsid w:val="052674CF"/>
    <w:rsid w:val="053E43F9"/>
    <w:rsid w:val="0545F46E"/>
    <w:rsid w:val="05689EA6"/>
    <w:rsid w:val="056BD2D6"/>
    <w:rsid w:val="057157B7"/>
    <w:rsid w:val="0588BC83"/>
    <w:rsid w:val="05B191AD"/>
    <w:rsid w:val="05B1E047"/>
    <w:rsid w:val="05B45645"/>
    <w:rsid w:val="05B98AF8"/>
    <w:rsid w:val="05E316EC"/>
    <w:rsid w:val="05F16636"/>
    <w:rsid w:val="05F42FA4"/>
    <w:rsid w:val="06407359"/>
    <w:rsid w:val="0673DF3B"/>
    <w:rsid w:val="0685723F"/>
    <w:rsid w:val="07276837"/>
    <w:rsid w:val="072BD17C"/>
    <w:rsid w:val="073B6874"/>
    <w:rsid w:val="0759E306"/>
    <w:rsid w:val="077B46B7"/>
    <w:rsid w:val="078E6939"/>
    <w:rsid w:val="0799ADEC"/>
    <w:rsid w:val="07BE9746"/>
    <w:rsid w:val="07D8E736"/>
    <w:rsid w:val="07DBA5EF"/>
    <w:rsid w:val="07DDEDF6"/>
    <w:rsid w:val="07E6868D"/>
    <w:rsid w:val="083982B9"/>
    <w:rsid w:val="08407CDD"/>
    <w:rsid w:val="0841C9E5"/>
    <w:rsid w:val="0939604A"/>
    <w:rsid w:val="09541248"/>
    <w:rsid w:val="0971BC8A"/>
    <w:rsid w:val="0985E810"/>
    <w:rsid w:val="09875DDF"/>
    <w:rsid w:val="09D15BF7"/>
    <w:rsid w:val="09F8D248"/>
    <w:rsid w:val="0A03FCF3"/>
    <w:rsid w:val="0A229DD9"/>
    <w:rsid w:val="0A671461"/>
    <w:rsid w:val="0A852953"/>
    <w:rsid w:val="0A990301"/>
    <w:rsid w:val="0AAB26ED"/>
    <w:rsid w:val="0AB2069D"/>
    <w:rsid w:val="0ABB9141"/>
    <w:rsid w:val="0AD770BA"/>
    <w:rsid w:val="0ADC1531"/>
    <w:rsid w:val="0AF7395D"/>
    <w:rsid w:val="0AFE3AA4"/>
    <w:rsid w:val="0B13BBF9"/>
    <w:rsid w:val="0B16797E"/>
    <w:rsid w:val="0B1A4B8E"/>
    <w:rsid w:val="0B1B7240"/>
    <w:rsid w:val="0B46D01E"/>
    <w:rsid w:val="0BC679FA"/>
    <w:rsid w:val="0BE1974B"/>
    <w:rsid w:val="0C051A6F"/>
    <w:rsid w:val="0C510850"/>
    <w:rsid w:val="0CA586A2"/>
    <w:rsid w:val="0CCB3E74"/>
    <w:rsid w:val="0CD9FF71"/>
    <w:rsid w:val="0D0C36A5"/>
    <w:rsid w:val="0D3E1164"/>
    <w:rsid w:val="0D616C52"/>
    <w:rsid w:val="0DDEBBF4"/>
    <w:rsid w:val="0E21EAB5"/>
    <w:rsid w:val="0E27FEB7"/>
    <w:rsid w:val="0E285839"/>
    <w:rsid w:val="0E2E2FE2"/>
    <w:rsid w:val="0EA6CB3B"/>
    <w:rsid w:val="0EE8E2E9"/>
    <w:rsid w:val="0EF24E97"/>
    <w:rsid w:val="0EFDB6B2"/>
    <w:rsid w:val="0F1D8B11"/>
    <w:rsid w:val="0F236731"/>
    <w:rsid w:val="0F35D1CB"/>
    <w:rsid w:val="0F76975C"/>
    <w:rsid w:val="0F913A7B"/>
    <w:rsid w:val="10145480"/>
    <w:rsid w:val="101D69B7"/>
    <w:rsid w:val="1038C465"/>
    <w:rsid w:val="103918DD"/>
    <w:rsid w:val="105F1207"/>
    <w:rsid w:val="106968F7"/>
    <w:rsid w:val="1086B669"/>
    <w:rsid w:val="10955C51"/>
    <w:rsid w:val="10B415D6"/>
    <w:rsid w:val="10BBCBA2"/>
    <w:rsid w:val="10C69BF2"/>
    <w:rsid w:val="10E99CFB"/>
    <w:rsid w:val="10EA5F26"/>
    <w:rsid w:val="112EFE8E"/>
    <w:rsid w:val="11687589"/>
    <w:rsid w:val="11927893"/>
    <w:rsid w:val="11B368D0"/>
    <w:rsid w:val="11DEF82B"/>
    <w:rsid w:val="11EFD271"/>
    <w:rsid w:val="12049BFB"/>
    <w:rsid w:val="1207302B"/>
    <w:rsid w:val="120A04EA"/>
    <w:rsid w:val="122E6D1D"/>
    <w:rsid w:val="12A9B710"/>
    <w:rsid w:val="12B74704"/>
    <w:rsid w:val="12DBE196"/>
    <w:rsid w:val="12E9A763"/>
    <w:rsid w:val="131E8042"/>
    <w:rsid w:val="13230B66"/>
    <w:rsid w:val="13345CF4"/>
    <w:rsid w:val="135740D9"/>
    <w:rsid w:val="13ADC8BE"/>
    <w:rsid w:val="13E1B970"/>
    <w:rsid w:val="13FA4DC8"/>
    <w:rsid w:val="13FFDDFD"/>
    <w:rsid w:val="143019DA"/>
    <w:rsid w:val="14579316"/>
    <w:rsid w:val="147E2836"/>
    <w:rsid w:val="14909C6D"/>
    <w:rsid w:val="1490C413"/>
    <w:rsid w:val="149C8E79"/>
    <w:rsid w:val="14A90458"/>
    <w:rsid w:val="14B01394"/>
    <w:rsid w:val="14C50BC9"/>
    <w:rsid w:val="14C77668"/>
    <w:rsid w:val="14E07630"/>
    <w:rsid w:val="14F61DAF"/>
    <w:rsid w:val="1551C93B"/>
    <w:rsid w:val="1578DBA2"/>
    <w:rsid w:val="15849E24"/>
    <w:rsid w:val="1587A9DA"/>
    <w:rsid w:val="15A6F744"/>
    <w:rsid w:val="15CA392F"/>
    <w:rsid w:val="15D05695"/>
    <w:rsid w:val="15D9ECA0"/>
    <w:rsid w:val="15E8EA1E"/>
    <w:rsid w:val="16118F69"/>
    <w:rsid w:val="163CFF51"/>
    <w:rsid w:val="1666CB6F"/>
    <w:rsid w:val="16CD7E13"/>
    <w:rsid w:val="16E27733"/>
    <w:rsid w:val="1725FE45"/>
    <w:rsid w:val="17B237AE"/>
    <w:rsid w:val="17D29E61"/>
    <w:rsid w:val="17E289B5"/>
    <w:rsid w:val="1850AC53"/>
    <w:rsid w:val="185E37A3"/>
    <w:rsid w:val="185FD705"/>
    <w:rsid w:val="188BC57B"/>
    <w:rsid w:val="18A2DBEF"/>
    <w:rsid w:val="18B5870C"/>
    <w:rsid w:val="18D72CBB"/>
    <w:rsid w:val="18E6153E"/>
    <w:rsid w:val="193A1101"/>
    <w:rsid w:val="19562CE5"/>
    <w:rsid w:val="19587093"/>
    <w:rsid w:val="19B488FE"/>
    <w:rsid w:val="19C1AD27"/>
    <w:rsid w:val="1A07A36B"/>
    <w:rsid w:val="1A377670"/>
    <w:rsid w:val="1A6103A1"/>
    <w:rsid w:val="1A9737DA"/>
    <w:rsid w:val="1A98CDD1"/>
    <w:rsid w:val="1AA4AFB0"/>
    <w:rsid w:val="1AAE7295"/>
    <w:rsid w:val="1B33EBB7"/>
    <w:rsid w:val="1B75F362"/>
    <w:rsid w:val="1B7FD96E"/>
    <w:rsid w:val="1B85B531"/>
    <w:rsid w:val="1BB550B9"/>
    <w:rsid w:val="1BD71222"/>
    <w:rsid w:val="1C2A5DB9"/>
    <w:rsid w:val="1C880EED"/>
    <w:rsid w:val="1C8983DE"/>
    <w:rsid w:val="1D01D4BC"/>
    <w:rsid w:val="1D0E6619"/>
    <w:rsid w:val="1D284EF7"/>
    <w:rsid w:val="1D42593C"/>
    <w:rsid w:val="1D643DD6"/>
    <w:rsid w:val="1DF22315"/>
    <w:rsid w:val="1E1CACE2"/>
    <w:rsid w:val="1E2AD45B"/>
    <w:rsid w:val="1E4E971B"/>
    <w:rsid w:val="1E552B99"/>
    <w:rsid w:val="1E67255C"/>
    <w:rsid w:val="1E67AE55"/>
    <w:rsid w:val="1EACCB5E"/>
    <w:rsid w:val="1EFB5BC3"/>
    <w:rsid w:val="1F0CCC56"/>
    <w:rsid w:val="1F222BE7"/>
    <w:rsid w:val="1F26B43D"/>
    <w:rsid w:val="1F49444C"/>
    <w:rsid w:val="1F69B5F5"/>
    <w:rsid w:val="1F904E61"/>
    <w:rsid w:val="1F931081"/>
    <w:rsid w:val="1F9634FE"/>
    <w:rsid w:val="20641FD3"/>
    <w:rsid w:val="2098E054"/>
    <w:rsid w:val="209CE264"/>
    <w:rsid w:val="209ED1F5"/>
    <w:rsid w:val="211D8B33"/>
    <w:rsid w:val="213C19F9"/>
    <w:rsid w:val="21665D0F"/>
    <w:rsid w:val="21F0C970"/>
    <w:rsid w:val="22034538"/>
    <w:rsid w:val="221FF85C"/>
    <w:rsid w:val="22D55DE5"/>
    <w:rsid w:val="22E05341"/>
    <w:rsid w:val="2311218D"/>
    <w:rsid w:val="2320BBA9"/>
    <w:rsid w:val="233C6A04"/>
    <w:rsid w:val="2340C7C6"/>
    <w:rsid w:val="2342A919"/>
    <w:rsid w:val="2380B62B"/>
    <w:rsid w:val="2380D4E8"/>
    <w:rsid w:val="23E8FA61"/>
    <w:rsid w:val="2426FBC2"/>
    <w:rsid w:val="245D3C1C"/>
    <w:rsid w:val="24F3B4E5"/>
    <w:rsid w:val="24F753D2"/>
    <w:rsid w:val="24F8E601"/>
    <w:rsid w:val="24F97F9A"/>
    <w:rsid w:val="25116331"/>
    <w:rsid w:val="25495E92"/>
    <w:rsid w:val="258A1532"/>
    <w:rsid w:val="25D20A47"/>
    <w:rsid w:val="25E9AE2F"/>
    <w:rsid w:val="25EF7FF2"/>
    <w:rsid w:val="26153138"/>
    <w:rsid w:val="262096E4"/>
    <w:rsid w:val="26391515"/>
    <w:rsid w:val="263D526E"/>
    <w:rsid w:val="26424EA3"/>
    <w:rsid w:val="26470A4E"/>
    <w:rsid w:val="26833868"/>
    <w:rsid w:val="26989FD5"/>
    <w:rsid w:val="2704FE4E"/>
    <w:rsid w:val="2720CFEF"/>
    <w:rsid w:val="27272833"/>
    <w:rsid w:val="272A674C"/>
    <w:rsid w:val="277102F9"/>
    <w:rsid w:val="27802682"/>
    <w:rsid w:val="27819745"/>
    <w:rsid w:val="2790E2CD"/>
    <w:rsid w:val="27B8F2A6"/>
    <w:rsid w:val="27C1FB72"/>
    <w:rsid w:val="28106A14"/>
    <w:rsid w:val="283A79D6"/>
    <w:rsid w:val="2849632C"/>
    <w:rsid w:val="284E6A80"/>
    <w:rsid w:val="2867C958"/>
    <w:rsid w:val="289FB75D"/>
    <w:rsid w:val="29034EED"/>
    <w:rsid w:val="29057155"/>
    <w:rsid w:val="295C5C8A"/>
    <w:rsid w:val="296E0607"/>
    <w:rsid w:val="297CEDCA"/>
    <w:rsid w:val="29B43264"/>
    <w:rsid w:val="29E19726"/>
    <w:rsid w:val="29ED47EC"/>
    <w:rsid w:val="2A14A030"/>
    <w:rsid w:val="2A17D7F6"/>
    <w:rsid w:val="2A3D0552"/>
    <w:rsid w:val="2A4D4913"/>
    <w:rsid w:val="2A4E021C"/>
    <w:rsid w:val="2A646413"/>
    <w:rsid w:val="2A79CA55"/>
    <w:rsid w:val="2A8FBE67"/>
    <w:rsid w:val="2A9C0C80"/>
    <w:rsid w:val="2AD46A82"/>
    <w:rsid w:val="2AEC00CE"/>
    <w:rsid w:val="2B03E5FC"/>
    <w:rsid w:val="2B3093BB"/>
    <w:rsid w:val="2B4CE29C"/>
    <w:rsid w:val="2B4FB350"/>
    <w:rsid w:val="2B521759"/>
    <w:rsid w:val="2B566E67"/>
    <w:rsid w:val="2B705C9F"/>
    <w:rsid w:val="2B8532D9"/>
    <w:rsid w:val="2BA064F0"/>
    <w:rsid w:val="2BBDDBE9"/>
    <w:rsid w:val="2BE993C4"/>
    <w:rsid w:val="2BFC0C85"/>
    <w:rsid w:val="2C1D26A4"/>
    <w:rsid w:val="2C3A385D"/>
    <w:rsid w:val="2C3BF5ED"/>
    <w:rsid w:val="2C8363E6"/>
    <w:rsid w:val="2CB77967"/>
    <w:rsid w:val="2CE261D7"/>
    <w:rsid w:val="2D0F797D"/>
    <w:rsid w:val="2D20B487"/>
    <w:rsid w:val="2D3033F9"/>
    <w:rsid w:val="2D43DE28"/>
    <w:rsid w:val="2D4DD74C"/>
    <w:rsid w:val="2D4DE679"/>
    <w:rsid w:val="2D6DDCF7"/>
    <w:rsid w:val="2D71A9E7"/>
    <w:rsid w:val="2DA59FD7"/>
    <w:rsid w:val="2DC68F3F"/>
    <w:rsid w:val="2E126411"/>
    <w:rsid w:val="2E1CBEFC"/>
    <w:rsid w:val="2E2B51BF"/>
    <w:rsid w:val="2E436360"/>
    <w:rsid w:val="2E5A0DA5"/>
    <w:rsid w:val="2E86369F"/>
    <w:rsid w:val="2E9BED2D"/>
    <w:rsid w:val="2EAD4C9A"/>
    <w:rsid w:val="2ED0B52F"/>
    <w:rsid w:val="2ED8BECD"/>
    <w:rsid w:val="2F0383D7"/>
    <w:rsid w:val="2F0C5B5A"/>
    <w:rsid w:val="2F106C86"/>
    <w:rsid w:val="2F25B5BE"/>
    <w:rsid w:val="2F2FD956"/>
    <w:rsid w:val="2F500E0D"/>
    <w:rsid w:val="2F60167E"/>
    <w:rsid w:val="2F7967E3"/>
    <w:rsid w:val="2FA2CC35"/>
    <w:rsid w:val="2FB45601"/>
    <w:rsid w:val="3013EEA8"/>
    <w:rsid w:val="30270347"/>
    <w:rsid w:val="302AA19F"/>
    <w:rsid w:val="30318808"/>
    <w:rsid w:val="30467A1B"/>
    <w:rsid w:val="306F7EC8"/>
    <w:rsid w:val="3081A1A6"/>
    <w:rsid w:val="30DDFD9E"/>
    <w:rsid w:val="310473F5"/>
    <w:rsid w:val="312F07F9"/>
    <w:rsid w:val="3144F70F"/>
    <w:rsid w:val="31464A5B"/>
    <w:rsid w:val="31635974"/>
    <w:rsid w:val="319B1CA0"/>
    <w:rsid w:val="31B16199"/>
    <w:rsid w:val="31C9A2BB"/>
    <w:rsid w:val="31D5436C"/>
    <w:rsid w:val="31D726F8"/>
    <w:rsid w:val="31DC6240"/>
    <w:rsid w:val="31E5D261"/>
    <w:rsid w:val="321C5776"/>
    <w:rsid w:val="3233A8CE"/>
    <w:rsid w:val="325231B4"/>
    <w:rsid w:val="3268FC02"/>
    <w:rsid w:val="32843201"/>
    <w:rsid w:val="32CE667B"/>
    <w:rsid w:val="32EB1DCD"/>
    <w:rsid w:val="32ECB7E2"/>
    <w:rsid w:val="330986E9"/>
    <w:rsid w:val="33380030"/>
    <w:rsid w:val="339BE00D"/>
    <w:rsid w:val="340BD328"/>
    <w:rsid w:val="3412CCF3"/>
    <w:rsid w:val="34247555"/>
    <w:rsid w:val="34279DA6"/>
    <w:rsid w:val="3493F8F2"/>
    <w:rsid w:val="34A7B9DC"/>
    <w:rsid w:val="34B0A48B"/>
    <w:rsid w:val="351CEDD3"/>
    <w:rsid w:val="35227728"/>
    <w:rsid w:val="3547E4F6"/>
    <w:rsid w:val="355F1CC0"/>
    <w:rsid w:val="35662B32"/>
    <w:rsid w:val="3571ECE2"/>
    <w:rsid w:val="35746D5A"/>
    <w:rsid w:val="357C1BA9"/>
    <w:rsid w:val="35808751"/>
    <w:rsid w:val="3589BD44"/>
    <w:rsid w:val="35AE59FB"/>
    <w:rsid w:val="35D02F12"/>
    <w:rsid w:val="366BEE97"/>
    <w:rsid w:val="3674AA15"/>
    <w:rsid w:val="367B56A8"/>
    <w:rsid w:val="3685F123"/>
    <w:rsid w:val="36B4A28C"/>
    <w:rsid w:val="36BC5AB5"/>
    <w:rsid w:val="36FDE019"/>
    <w:rsid w:val="3728BB9D"/>
    <w:rsid w:val="37C483CE"/>
    <w:rsid w:val="37FA5C29"/>
    <w:rsid w:val="37FE2EFE"/>
    <w:rsid w:val="38032F2F"/>
    <w:rsid w:val="3830F16B"/>
    <w:rsid w:val="3837427C"/>
    <w:rsid w:val="38549964"/>
    <w:rsid w:val="385647B5"/>
    <w:rsid w:val="38755990"/>
    <w:rsid w:val="388ABA9A"/>
    <w:rsid w:val="38E7AAD7"/>
    <w:rsid w:val="38F1B1FF"/>
    <w:rsid w:val="393DA7A3"/>
    <w:rsid w:val="39943424"/>
    <w:rsid w:val="39A2D8B9"/>
    <w:rsid w:val="39ACDC5C"/>
    <w:rsid w:val="39AE0BFD"/>
    <w:rsid w:val="39B44A59"/>
    <w:rsid w:val="39B9DFC5"/>
    <w:rsid w:val="39DF0478"/>
    <w:rsid w:val="39E0F2F9"/>
    <w:rsid w:val="39F07E12"/>
    <w:rsid w:val="3A08676C"/>
    <w:rsid w:val="3A110770"/>
    <w:rsid w:val="3A677EC1"/>
    <w:rsid w:val="3AB435F7"/>
    <w:rsid w:val="3AE2BAEC"/>
    <w:rsid w:val="3AFAB6D9"/>
    <w:rsid w:val="3B1B68E5"/>
    <w:rsid w:val="3B1EC12F"/>
    <w:rsid w:val="3B2613E5"/>
    <w:rsid w:val="3B433D15"/>
    <w:rsid w:val="3B63B541"/>
    <w:rsid w:val="3B8507A7"/>
    <w:rsid w:val="3B966425"/>
    <w:rsid w:val="3BDEFF65"/>
    <w:rsid w:val="3BF210DE"/>
    <w:rsid w:val="3BFC60B4"/>
    <w:rsid w:val="3C3757C8"/>
    <w:rsid w:val="3CAF4EF9"/>
    <w:rsid w:val="3CD4FAE3"/>
    <w:rsid w:val="3CEEA677"/>
    <w:rsid w:val="3CFA32FA"/>
    <w:rsid w:val="3D1E4E71"/>
    <w:rsid w:val="3D5F162F"/>
    <w:rsid w:val="3D6A31CA"/>
    <w:rsid w:val="3D99C5C2"/>
    <w:rsid w:val="3DB6F33F"/>
    <w:rsid w:val="3DD4CE09"/>
    <w:rsid w:val="3E2C4FDA"/>
    <w:rsid w:val="3E343939"/>
    <w:rsid w:val="3E44C33B"/>
    <w:rsid w:val="3E5AB2AE"/>
    <w:rsid w:val="3E6B5E49"/>
    <w:rsid w:val="3E7F2B01"/>
    <w:rsid w:val="3E9E3BE4"/>
    <w:rsid w:val="3EBBC20D"/>
    <w:rsid w:val="3EC9B04C"/>
    <w:rsid w:val="3EE82E5F"/>
    <w:rsid w:val="3EF99CF2"/>
    <w:rsid w:val="3EFCBF8E"/>
    <w:rsid w:val="3F036D4B"/>
    <w:rsid w:val="3F4AB340"/>
    <w:rsid w:val="3F50E43E"/>
    <w:rsid w:val="3F5AFE1F"/>
    <w:rsid w:val="3F6005C6"/>
    <w:rsid w:val="3F710CFB"/>
    <w:rsid w:val="3F7D39CA"/>
    <w:rsid w:val="3F7E594D"/>
    <w:rsid w:val="3F901126"/>
    <w:rsid w:val="3FC12358"/>
    <w:rsid w:val="3FD1B383"/>
    <w:rsid w:val="3FEBC9F7"/>
    <w:rsid w:val="3FEF6EE7"/>
    <w:rsid w:val="4037EB12"/>
    <w:rsid w:val="404B4FDB"/>
    <w:rsid w:val="409E7F18"/>
    <w:rsid w:val="40AAEF35"/>
    <w:rsid w:val="40AF5939"/>
    <w:rsid w:val="40B760EE"/>
    <w:rsid w:val="414A3067"/>
    <w:rsid w:val="414DC27B"/>
    <w:rsid w:val="41818F24"/>
    <w:rsid w:val="41CE71A4"/>
    <w:rsid w:val="42534793"/>
    <w:rsid w:val="4272A9AB"/>
    <w:rsid w:val="42835C73"/>
    <w:rsid w:val="42C419DC"/>
    <w:rsid w:val="434073EF"/>
    <w:rsid w:val="436124E7"/>
    <w:rsid w:val="436CF656"/>
    <w:rsid w:val="438F4C29"/>
    <w:rsid w:val="43A2282C"/>
    <w:rsid w:val="43AE3039"/>
    <w:rsid w:val="43C2D0C1"/>
    <w:rsid w:val="43E4C190"/>
    <w:rsid w:val="44051CE9"/>
    <w:rsid w:val="4410D331"/>
    <w:rsid w:val="44116CA6"/>
    <w:rsid w:val="4413CCBF"/>
    <w:rsid w:val="445F7E40"/>
    <w:rsid w:val="4472DA57"/>
    <w:rsid w:val="4486903C"/>
    <w:rsid w:val="4489C29C"/>
    <w:rsid w:val="4497521C"/>
    <w:rsid w:val="44E17C30"/>
    <w:rsid w:val="453387C5"/>
    <w:rsid w:val="453CCEB1"/>
    <w:rsid w:val="45B1ECD6"/>
    <w:rsid w:val="45B2231B"/>
    <w:rsid w:val="45D88F01"/>
    <w:rsid w:val="45EF19A0"/>
    <w:rsid w:val="46329C4B"/>
    <w:rsid w:val="46353C35"/>
    <w:rsid w:val="464DD95B"/>
    <w:rsid w:val="465A351A"/>
    <w:rsid w:val="466E9FD1"/>
    <w:rsid w:val="46DAA9A7"/>
    <w:rsid w:val="46EF7B81"/>
    <w:rsid w:val="474BB32E"/>
    <w:rsid w:val="47B414B9"/>
    <w:rsid w:val="483453C8"/>
    <w:rsid w:val="483DF370"/>
    <w:rsid w:val="4864067B"/>
    <w:rsid w:val="487F1707"/>
    <w:rsid w:val="48A98BF3"/>
    <w:rsid w:val="48AF11A5"/>
    <w:rsid w:val="48B2926F"/>
    <w:rsid w:val="492F750E"/>
    <w:rsid w:val="494B6AE0"/>
    <w:rsid w:val="4970F3B3"/>
    <w:rsid w:val="4989640A"/>
    <w:rsid w:val="49905E8B"/>
    <w:rsid w:val="499538A7"/>
    <w:rsid w:val="49A170C4"/>
    <w:rsid w:val="49DAF0B7"/>
    <w:rsid w:val="49DC7CBE"/>
    <w:rsid w:val="4A17CBF6"/>
    <w:rsid w:val="4A250595"/>
    <w:rsid w:val="4A5FC66A"/>
    <w:rsid w:val="4A61CFEE"/>
    <w:rsid w:val="4A651B17"/>
    <w:rsid w:val="4A9866E3"/>
    <w:rsid w:val="4AB814B3"/>
    <w:rsid w:val="4AC10D4B"/>
    <w:rsid w:val="4ACC7CDC"/>
    <w:rsid w:val="4B68E373"/>
    <w:rsid w:val="4B8D3800"/>
    <w:rsid w:val="4BC428D4"/>
    <w:rsid w:val="4BDF02B6"/>
    <w:rsid w:val="4BEC0358"/>
    <w:rsid w:val="4C40CA97"/>
    <w:rsid w:val="4C53823C"/>
    <w:rsid w:val="4C562237"/>
    <w:rsid w:val="4C631902"/>
    <w:rsid w:val="4C81FFB2"/>
    <w:rsid w:val="4D31F1D8"/>
    <w:rsid w:val="4D84964B"/>
    <w:rsid w:val="4DADE777"/>
    <w:rsid w:val="4DF45118"/>
    <w:rsid w:val="4E0259C9"/>
    <w:rsid w:val="4E049FB3"/>
    <w:rsid w:val="4E089BCB"/>
    <w:rsid w:val="4E1AB9DE"/>
    <w:rsid w:val="4E1EA6B9"/>
    <w:rsid w:val="4E534C53"/>
    <w:rsid w:val="4EE56778"/>
    <w:rsid w:val="4EF5B964"/>
    <w:rsid w:val="4F20A869"/>
    <w:rsid w:val="4F339A24"/>
    <w:rsid w:val="4F82D766"/>
    <w:rsid w:val="4F8DDB22"/>
    <w:rsid w:val="4F92BF3D"/>
    <w:rsid w:val="4F9B95F8"/>
    <w:rsid w:val="4FADB861"/>
    <w:rsid w:val="4FAF382D"/>
    <w:rsid w:val="4FCF6716"/>
    <w:rsid w:val="4FD3DC24"/>
    <w:rsid w:val="50001757"/>
    <w:rsid w:val="50180D8A"/>
    <w:rsid w:val="5020B713"/>
    <w:rsid w:val="504D2F6D"/>
    <w:rsid w:val="506329BC"/>
    <w:rsid w:val="5091D45C"/>
    <w:rsid w:val="509EE2C1"/>
    <w:rsid w:val="50D0E2CC"/>
    <w:rsid w:val="50D2FDDD"/>
    <w:rsid w:val="51705E17"/>
    <w:rsid w:val="517660A0"/>
    <w:rsid w:val="518F1B68"/>
    <w:rsid w:val="51AABCE5"/>
    <w:rsid w:val="51DBC734"/>
    <w:rsid w:val="51EA81A0"/>
    <w:rsid w:val="5212290B"/>
    <w:rsid w:val="5220515F"/>
    <w:rsid w:val="52550E59"/>
    <w:rsid w:val="525942A3"/>
    <w:rsid w:val="52A4BA42"/>
    <w:rsid w:val="530D1F87"/>
    <w:rsid w:val="531EDAEA"/>
    <w:rsid w:val="5386995D"/>
    <w:rsid w:val="53DE66CC"/>
    <w:rsid w:val="53E87431"/>
    <w:rsid w:val="541CE4A3"/>
    <w:rsid w:val="5425984B"/>
    <w:rsid w:val="543D2FFC"/>
    <w:rsid w:val="54439925"/>
    <w:rsid w:val="544F48F9"/>
    <w:rsid w:val="5454362C"/>
    <w:rsid w:val="54766414"/>
    <w:rsid w:val="5487A878"/>
    <w:rsid w:val="5498EFA4"/>
    <w:rsid w:val="549DE1DC"/>
    <w:rsid w:val="54FCFACD"/>
    <w:rsid w:val="551A9900"/>
    <w:rsid w:val="55462C22"/>
    <w:rsid w:val="554AFD59"/>
    <w:rsid w:val="554BB1DA"/>
    <w:rsid w:val="554C77CF"/>
    <w:rsid w:val="554F6BE0"/>
    <w:rsid w:val="55553586"/>
    <w:rsid w:val="5565622F"/>
    <w:rsid w:val="55D1FB2B"/>
    <w:rsid w:val="55E14607"/>
    <w:rsid w:val="56119D00"/>
    <w:rsid w:val="567AE033"/>
    <w:rsid w:val="568AD7CF"/>
    <w:rsid w:val="568C42D9"/>
    <w:rsid w:val="56A5B461"/>
    <w:rsid w:val="56AB5597"/>
    <w:rsid w:val="56CA3D04"/>
    <w:rsid w:val="56FDAA20"/>
    <w:rsid w:val="57123C04"/>
    <w:rsid w:val="5720B541"/>
    <w:rsid w:val="5727E81A"/>
    <w:rsid w:val="574D2837"/>
    <w:rsid w:val="578846A4"/>
    <w:rsid w:val="578BA6B3"/>
    <w:rsid w:val="57CC9377"/>
    <w:rsid w:val="57D23EA7"/>
    <w:rsid w:val="57DC4AD4"/>
    <w:rsid w:val="57E29870"/>
    <w:rsid w:val="57F9FD67"/>
    <w:rsid w:val="583A6BD9"/>
    <w:rsid w:val="585B8288"/>
    <w:rsid w:val="58638E11"/>
    <w:rsid w:val="588642D4"/>
    <w:rsid w:val="58A1E70F"/>
    <w:rsid w:val="58B68057"/>
    <w:rsid w:val="58DE9F03"/>
    <w:rsid w:val="58F88D1D"/>
    <w:rsid w:val="594601DF"/>
    <w:rsid w:val="596D49E7"/>
    <w:rsid w:val="59A88551"/>
    <w:rsid w:val="59B67C28"/>
    <w:rsid w:val="59C97350"/>
    <w:rsid w:val="59D94490"/>
    <w:rsid w:val="5A087E6A"/>
    <w:rsid w:val="5A167C79"/>
    <w:rsid w:val="5A1E94CE"/>
    <w:rsid w:val="5A44B012"/>
    <w:rsid w:val="5A8193BF"/>
    <w:rsid w:val="5AACE9E0"/>
    <w:rsid w:val="5ACDA983"/>
    <w:rsid w:val="5AD0A600"/>
    <w:rsid w:val="5AD1E59D"/>
    <w:rsid w:val="5AE1D040"/>
    <w:rsid w:val="5AE85745"/>
    <w:rsid w:val="5B356DCB"/>
    <w:rsid w:val="5B62574B"/>
    <w:rsid w:val="5B677783"/>
    <w:rsid w:val="5B680D55"/>
    <w:rsid w:val="5B96D7B3"/>
    <w:rsid w:val="5BABF1F4"/>
    <w:rsid w:val="5BC877B9"/>
    <w:rsid w:val="5C1A6A10"/>
    <w:rsid w:val="5C5B6008"/>
    <w:rsid w:val="5C8AFA27"/>
    <w:rsid w:val="5CB2D5A3"/>
    <w:rsid w:val="5CDCA227"/>
    <w:rsid w:val="5D150530"/>
    <w:rsid w:val="5D174EFA"/>
    <w:rsid w:val="5D495208"/>
    <w:rsid w:val="5D4FC7E3"/>
    <w:rsid w:val="5D59F673"/>
    <w:rsid w:val="5D7730A3"/>
    <w:rsid w:val="5DB90E9F"/>
    <w:rsid w:val="5DCC0784"/>
    <w:rsid w:val="5DEDC666"/>
    <w:rsid w:val="5DFF7C4F"/>
    <w:rsid w:val="5E1A5A1C"/>
    <w:rsid w:val="5E275AA1"/>
    <w:rsid w:val="5E30CC84"/>
    <w:rsid w:val="5E6C0FF9"/>
    <w:rsid w:val="5EABD60B"/>
    <w:rsid w:val="5ED14624"/>
    <w:rsid w:val="5EFD2FDC"/>
    <w:rsid w:val="5F2067D2"/>
    <w:rsid w:val="5F35C048"/>
    <w:rsid w:val="5F3A9EE4"/>
    <w:rsid w:val="5F599463"/>
    <w:rsid w:val="5F77F7F8"/>
    <w:rsid w:val="5F79292E"/>
    <w:rsid w:val="5FC6FD90"/>
    <w:rsid w:val="6029E2D9"/>
    <w:rsid w:val="6033B808"/>
    <w:rsid w:val="60378832"/>
    <w:rsid w:val="603EC376"/>
    <w:rsid w:val="607289A8"/>
    <w:rsid w:val="60969633"/>
    <w:rsid w:val="609C94A8"/>
    <w:rsid w:val="60F65748"/>
    <w:rsid w:val="6107B227"/>
    <w:rsid w:val="61185B62"/>
    <w:rsid w:val="6124B172"/>
    <w:rsid w:val="61578470"/>
    <w:rsid w:val="616CDD28"/>
    <w:rsid w:val="61B07ACC"/>
    <w:rsid w:val="61BBFCA2"/>
    <w:rsid w:val="61C922BB"/>
    <w:rsid w:val="62435418"/>
    <w:rsid w:val="625D71DA"/>
    <w:rsid w:val="625F9AED"/>
    <w:rsid w:val="62820DAA"/>
    <w:rsid w:val="62821AEE"/>
    <w:rsid w:val="629A54FF"/>
    <w:rsid w:val="62A979B1"/>
    <w:rsid w:val="62D146DC"/>
    <w:rsid w:val="62D7E796"/>
    <w:rsid w:val="62E2788A"/>
    <w:rsid w:val="62F02E2C"/>
    <w:rsid w:val="62F752EC"/>
    <w:rsid w:val="62F9C650"/>
    <w:rsid w:val="63177460"/>
    <w:rsid w:val="634127A8"/>
    <w:rsid w:val="63437D92"/>
    <w:rsid w:val="63535BAA"/>
    <w:rsid w:val="636D9BBC"/>
    <w:rsid w:val="6390E14D"/>
    <w:rsid w:val="63B02B23"/>
    <w:rsid w:val="63B443F4"/>
    <w:rsid w:val="63E6987D"/>
    <w:rsid w:val="63F3BFAF"/>
    <w:rsid w:val="6403D5F9"/>
    <w:rsid w:val="64120377"/>
    <w:rsid w:val="642F0E45"/>
    <w:rsid w:val="6430DE3C"/>
    <w:rsid w:val="643EAF8F"/>
    <w:rsid w:val="64540C1B"/>
    <w:rsid w:val="6457AB2A"/>
    <w:rsid w:val="648B8BE7"/>
    <w:rsid w:val="648E3531"/>
    <w:rsid w:val="64E1C757"/>
    <w:rsid w:val="6534B2E6"/>
    <w:rsid w:val="659E83B8"/>
    <w:rsid w:val="659F559E"/>
    <w:rsid w:val="65C31284"/>
    <w:rsid w:val="65FCC311"/>
    <w:rsid w:val="662060EA"/>
    <w:rsid w:val="662FE3A8"/>
    <w:rsid w:val="66487C59"/>
    <w:rsid w:val="66535885"/>
    <w:rsid w:val="66D1574F"/>
    <w:rsid w:val="670173BA"/>
    <w:rsid w:val="670999B6"/>
    <w:rsid w:val="67137E03"/>
    <w:rsid w:val="67171525"/>
    <w:rsid w:val="6729F5E3"/>
    <w:rsid w:val="67339C53"/>
    <w:rsid w:val="675048DA"/>
    <w:rsid w:val="6783D06C"/>
    <w:rsid w:val="6787DE19"/>
    <w:rsid w:val="67A2FDE3"/>
    <w:rsid w:val="67B15F0C"/>
    <w:rsid w:val="67D53E0F"/>
    <w:rsid w:val="67EE5EF8"/>
    <w:rsid w:val="682CD18C"/>
    <w:rsid w:val="68874D22"/>
    <w:rsid w:val="688AC813"/>
    <w:rsid w:val="68A2227D"/>
    <w:rsid w:val="68A7A7FB"/>
    <w:rsid w:val="68B472ED"/>
    <w:rsid w:val="68B7AD27"/>
    <w:rsid w:val="68C71FD1"/>
    <w:rsid w:val="692B5110"/>
    <w:rsid w:val="69489C8F"/>
    <w:rsid w:val="6973F035"/>
    <w:rsid w:val="69933C8D"/>
    <w:rsid w:val="69956FA5"/>
    <w:rsid w:val="69A38D5B"/>
    <w:rsid w:val="69AA4A51"/>
    <w:rsid w:val="69E466D3"/>
    <w:rsid w:val="69F10BFC"/>
    <w:rsid w:val="6A65576C"/>
    <w:rsid w:val="6A7A12C2"/>
    <w:rsid w:val="6ADE2CA5"/>
    <w:rsid w:val="6AFEEC39"/>
    <w:rsid w:val="6B0C1035"/>
    <w:rsid w:val="6B2791A1"/>
    <w:rsid w:val="6B39E921"/>
    <w:rsid w:val="6B6EF3C3"/>
    <w:rsid w:val="6B723BD1"/>
    <w:rsid w:val="6BBBF09B"/>
    <w:rsid w:val="6BDE63C3"/>
    <w:rsid w:val="6C099B2C"/>
    <w:rsid w:val="6C0BD5A4"/>
    <w:rsid w:val="6C15F3E8"/>
    <w:rsid w:val="6C28EA9B"/>
    <w:rsid w:val="6C7EFB81"/>
    <w:rsid w:val="6C9DCBAB"/>
    <w:rsid w:val="6CD983BF"/>
    <w:rsid w:val="6CFF0F69"/>
    <w:rsid w:val="6D464144"/>
    <w:rsid w:val="6D5AB155"/>
    <w:rsid w:val="6D664446"/>
    <w:rsid w:val="6D81D9AA"/>
    <w:rsid w:val="6D8AE77F"/>
    <w:rsid w:val="6D976779"/>
    <w:rsid w:val="6E0ED5AF"/>
    <w:rsid w:val="6E1660DC"/>
    <w:rsid w:val="6E713630"/>
    <w:rsid w:val="6E7E256C"/>
    <w:rsid w:val="6EA34FF8"/>
    <w:rsid w:val="6EA53FA5"/>
    <w:rsid w:val="6EC6AFAC"/>
    <w:rsid w:val="6ED53B8A"/>
    <w:rsid w:val="6EE0D525"/>
    <w:rsid w:val="6F042C9C"/>
    <w:rsid w:val="6F1E9AB2"/>
    <w:rsid w:val="6F264720"/>
    <w:rsid w:val="6F2D30D4"/>
    <w:rsid w:val="6F4B3AE4"/>
    <w:rsid w:val="6F527405"/>
    <w:rsid w:val="6F5A6775"/>
    <w:rsid w:val="6F63E690"/>
    <w:rsid w:val="6F822FEC"/>
    <w:rsid w:val="6FAC1F8C"/>
    <w:rsid w:val="6FE1B6C5"/>
    <w:rsid w:val="6FEF520A"/>
    <w:rsid w:val="6FFD747D"/>
    <w:rsid w:val="7040CADD"/>
    <w:rsid w:val="7054C5CA"/>
    <w:rsid w:val="7077A34E"/>
    <w:rsid w:val="708B0B34"/>
    <w:rsid w:val="70B528C7"/>
    <w:rsid w:val="70C27551"/>
    <w:rsid w:val="70C87760"/>
    <w:rsid w:val="70F1640A"/>
    <w:rsid w:val="70F26117"/>
    <w:rsid w:val="71018704"/>
    <w:rsid w:val="711A1E05"/>
    <w:rsid w:val="71491A08"/>
    <w:rsid w:val="714E282F"/>
    <w:rsid w:val="71F23553"/>
    <w:rsid w:val="720460AC"/>
    <w:rsid w:val="720E51AC"/>
    <w:rsid w:val="7230F7B3"/>
    <w:rsid w:val="7253B3EA"/>
    <w:rsid w:val="72721E98"/>
    <w:rsid w:val="7281F93D"/>
    <w:rsid w:val="728F5CFF"/>
    <w:rsid w:val="728F633C"/>
    <w:rsid w:val="73239B83"/>
    <w:rsid w:val="737D1F2B"/>
    <w:rsid w:val="73D77EB1"/>
    <w:rsid w:val="73ED11A0"/>
    <w:rsid w:val="74304E83"/>
    <w:rsid w:val="74648B5F"/>
    <w:rsid w:val="748B5A7E"/>
    <w:rsid w:val="75014EFD"/>
    <w:rsid w:val="750D4D69"/>
    <w:rsid w:val="751248B7"/>
    <w:rsid w:val="7570363B"/>
    <w:rsid w:val="758791BE"/>
    <w:rsid w:val="75892AA4"/>
    <w:rsid w:val="75A86AD8"/>
    <w:rsid w:val="75ED168B"/>
    <w:rsid w:val="760C6003"/>
    <w:rsid w:val="7621F9BE"/>
    <w:rsid w:val="7623300F"/>
    <w:rsid w:val="762C979E"/>
    <w:rsid w:val="763B9E46"/>
    <w:rsid w:val="7652E469"/>
    <w:rsid w:val="767685C4"/>
    <w:rsid w:val="7686B1F6"/>
    <w:rsid w:val="768CA5B1"/>
    <w:rsid w:val="76963439"/>
    <w:rsid w:val="76A469C2"/>
    <w:rsid w:val="7718D6A7"/>
    <w:rsid w:val="7756A273"/>
    <w:rsid w:val="77771540"/>
    <w:rsid w:val="77820B4C"/>
    <w:rsid w:val="778EB8B1"/>
    <w:rsid w:val="77A60D35"/>
    <w:rsid w:val="77C68B0C"/>
    <w:rsid w:val="78080FE9"/>
    <w:rsid w:val="783DAE9B"/>
    <w:rsid w:val="7844750F"/>
    <w:rsid w:val="786BB6AE"/>
    <w:rsid w:val="7872178A"/>
    <w:rsid w:val="788A3120"/>
    <w:rsid w:val="78BC9CD5"/>
    <w:rsid w:val="78F0250C"/>
    <w:rsid w:val="7900445C"/>
    <w:rsid w:val="794A9E34"/>
    <w:rsid w:val="796590D2"/>
    <w:rsid w:val="796C4F06"/>
    <w:rsid w:val="796C8DD6"/>
    <w:rsid w:val="79A04F81"/>
    <w:rsid w:val="79ABCA4E"/>
    <w:rsid w:val="79D10AE7"/>
    <w:rsid w:val="79D4BF90"/>
    <w:rsid w:val="79DB7070"/>
    <w:rsid w:val="7A133EEC"/>
    <w:rsid w:val="7A2C9F70"/>
    <w:rsid w:val="7A40E789"/>
    <w:rsid w:val="7AC18136"/>
    <w:rsid w:val="7AFF4E30"/>
    <w:rsid w:val="7B107ECE"/>
    <w:rsid w:val="7B18BA41"/>
    <w:rsid w:val="7B44E4EC"/>
    <w:rsid w:val="7B5BABB6"/>
    <w:rsid w:val="7B6E6261"/>
    <w:rsid w:val="7BD7CFF3"/>
    <w:rsid w:val="7C73009C"/>
    <w:rsid w:val="7C7CA954"/>
    <w:rsid w:val="7C8772EB"/>
    <w:rsid w:val="7CB0C2C2"/>
    <w:rsid w:val="7CDCB802"/>
    <w:rsid w:val="7D058018"/>
    <w:rsid w:val="7D0A2DA9"/>
    <w:rsid w:val="7D4AD9A8"/>
    <w:rsid w:val="7D777746"/>
    <w:rsid w:val="7DC863BB"/>
    <w:rsid w:val="7DD1643E"/>
    <w:rsid w:val="7DFD9A98"/>
    <w:rsid w:val="7ECAEEBF"/>
    <w:rsid w:val="7EEB0019"/>
    <w:rsid w:val="7F3A3AC0"/>
    <w:rsid w:val="7F3BA98F"/>
    <w:rsid w:val="7F4F3110"/>
    <w:rsid w:val="7F67B460"/>
    <w:rsid w:val="7F74C210"/>
    <w:rsid w:val="7FAF0945"/>
    <w:rsid w:val="7FCF8742"/>
    <w:rsid w:val="7FF3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90D2"/>
  <w15:chartTrackingRefBased/>
  <w15:docId w15:val="{6419047A-F79B-49A8-96C1-67B5EEC6A0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2026-01-27T04:24:21.2683207Z</dcterms:created>
  <dcterms:modified xsi:type="dcterms:W3CDTF">2026-02-07T03:42:04.3368406Z</dcterms:modified>
  <dc:creator>Jason Ma</dc:creator>
  <lastModifiedBy>Jason Ma</lastModifiedBy>
</coreProperties>
</file>