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8A58" w14:textId="5C27A0A0" w:rsidR="00A62808" w:rsidRDefault="00D37448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UML IN 5 MINUTES</w:t>
      </w:r>
    </w:p>
    <w:p w14:paraId="7749F409" w14:textId="6B61A23B" w:rsidR="00D37448" w:rsidRDefault="00D37448" w:rsidP="00D37448"/>
    <w:p w14:paraId="1B99A234" w14:textId="1BF553AE" w:rsidR="00D37448" w:rsidRDefault="00D37448" w:rsidP="00D37448">
      <w:pPr>
        <w:pStyle w:val="Heading1"/>
        <w:numPr>
          <w:ilvl w:val="0"/>
          <w:numId w:val="2"/>
        </w:numPr>
      </w:pPr>
      <w:r>
        <w:t>DATABASE to UML</w:t>
      </w:r>
    </w:p>
    <w:p w14:paraId="5E91DEC5" w14:textId="56C00E64" w:rsidR="00D37448" w:rsidRDefault="00D37448" w:rsidP="00D37448">
      <w:pPr>
        <w:ind w:left="-540"/>
      </w:pPr>
      <w:r>
        <w:rPr>
          <w:noProof/>
        </w:rPr>
        <w:drawing>
          <wp:inline distT="0" distB="0" distL="0" distR="0" wp14:anchorId="406A1AE1" wp14:editId="23DF9236">
            <wp:extent cx="6056098" cy="37763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87" cy="37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F443" w14:textId="4DBA8789" w:rsidR="00D37448" w:rsidRDefault="00D37448" w:rsidP="00D37448">
      <w:pPr>
        <w:pStyle w:val="Heading1"/>
        <w:numPr>
          <w:ilvl w:val="0"/>
          <w:numId w:val="2"/>
        </w:numPr>
      </w:pPr>
      <w:r>
        <w:t>UML</w:t>
      </w:r>
      <w:r>
        <w:t xml:space="preserve"> TO DART</w:t>
      </w:r>
    </w:p>
    <w:p w14:paraId="0E224B22" w14:textId="77777777" w:rsidR="00D37448" w:rsidRDefault="00D37448" w:rsidP="00D37448">
      <w:pPr>
        <w:ind w:left="-540"/>
      </w:pPr>
    </w:p>
    <w:p w14:paraId="69D22224" w14:textId="1F03AF1D" w:rsidR="00D37448" w:rsidRPr="00D37448" w:rsidRDefault="00D37448" w:rsidP="00D37448">
      <w:pPr>
        <w:ind w:left="-540"/>
      </w:pPr>
      <w:r>
        <w:rPr>
          <w:noProof/>
        </w:rPr>
        <w:drawing>
          <wp:inline distT="0" distB="0" distL="0" distR="0" wp14:anchorId="3167CA4F" wp14:editId="12E2B9EF">
            <wp:extent cx="5972810" cy="33007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448" w:rsidRPr="00D374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738DC"/>
    <w:multiLevelType w:val="hybridMultilevel"/>
    <w:tmpl w:val="2C6C84E8"/>
    <w:lvl w:ilvl="0" w:tplc="9DAEB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E7572"/>
    <w:multiLevelType w:val="multilevel"/>
    <w:tmpl w:val="D1487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4D2F94"/>
    <w:multiLevelType w:val="hybridMultilevel"/>
    <w:tmpl w:val="2C6C84E8"/>
    <w:lvl w:ilvl="0" w:tplc="9DAEB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08"/>
    <w:rsid w:val="00A62808"/>
    <w:rsid w:val="00AA60FB"/>
    <w:rsid w:val="00D3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33AC"/>
  <w15:docId w15:val="{7D9281A2-83F9-4F1A-9CE4-728FD932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Ronan OGOR</cp:lastModifiedBy>
  <cp:revision>3</cp:revision>
  <dcterms:created xsi:type="dcterms:W3CDTF">2020-04-17T13:11:00Z</dcterms:created>
  <dcterms:modified xsi:type="dcterms:W3CDTF">2021-02-05T02:46:00Z</dcterms:modified>
</cp:coreProperties>
</file>