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96123" w14:textId="1A276CFB" w:rsidR="00BF053A" w:rsidRDefault="00E217C9" w:rsidP="00E217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</w:t>
      </w:r>
    </w:p>
    <w:p w14:paraId="0C058675" w14:textId="6BBB20A5" w:rsidR="00E33ED1" w:rsidRPr="00E33ED1" w:rsidRDefault="00E33ED1" w:rsidP="00E33E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3ED1">
        <w:rPr>
          <w:rFonts w:ascii="Times New Roman" w:hAnsi="Times New Roman" w:cs="Times New Roman"/>
          <w:b/>
          <w:bCs/>
          <w:sz w:val="28"/>
          <w:szCs w:val="28"/>
        </w:rPr>
        <w:t>Основы:</w:t>
      </w:r>
    </w:p>
    <w:p w14:paraId="4B03FE96" w14:textId="77777777" w:rsidR="00E33ED1" w:rsidRPr="00E33ED1" w:rsidRDefault="00E33ED1" w:rsidP="00E33E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ED1">
        <w:rPr>
          <w:rFonts w:ascii="Times New Roman" w:hAnsi="Times New Roman" w:cs="Times New Roman"/>
          <w:sz w:val="28"/>
          <w:szCs w:val="28"/>
        </w:rPr>
        <w:t>Каждая вершина имеет цвет: красный или чёрный.</w:t>
      </w:r>
    </w:p>
    <w:p w14:paraId="734A904A" w14:textId="77777777" w:rsidR="00E33ED1" w:rsidRPr="00E33ED1" w:rsidRDefault="00E33ED1" w:rsidP="00E33E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ED1">
        <w:rPr>
          <w:rFonts w:ascii="Times New Roman" w:hAnsi="Times New Roman" w:cs="Times New Roman"/>
          <w:sz w:val="28"/>
          <w:szCs w:val="28"/>
        </w:rPr>
        <w:t>У красной вершины оба потомка всегда чёрные.</w:t>
      </w:r>
    </w:p>
    <w:p w14:paraId="758C92E0" w14:textId="0E8E51E2" w:rsidR="00E217C9" w:rsidRDefault="00E33ED1" w:rsidP="00E33E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33ED1">
        <w:rPr>
          <w:rFonts w:ascii="Times New Roman" w:hAnsi="Times New Roman" w:cs="Times New Roman"/>
          <w:sz w:val="28"/>
          <w:szCs w:val="28"/>
        </w:rPr>
        <w:t>В любом пути дерева всегда одинаковое количество чёрных вершин.</w:t>
      </w:r>
    </w:p>
    <w:p w14:paraId="548108A0" w14:textId="77777777" w:rsidR="008E0E28" w:rsidRPr="008E0E28" w:rsidRDefault="008E0E28" w:rsidP="008E0E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0E28">
        <w:rPr>
          <w:rFonts w:ascii="Times New Roman" w:hAnsi="Times New Roman" w:cs="Times New Roman"/>
          <w:sz w:val="28"/>
          <w:szCs w:val="28"/>
        </w:rPr>
        <w:t>Корень дерева всегда чёрный.</w:t>
      </w:r>
    </w:p>
    <w:p w14:paraId="7534C387" w14:textId="77777777" w:rsidR="008E0E28" w:rsidRPr="008E0E28" w:rsidRDefault="008E0E28" w:rsidP="008E0E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0E28">
        <w:rPr>
          <w:rFonts w:ascii="Times New Roman" w:hAnsi="Times New Roman" w:cs="Times New Roman"/>
          <w:sz w:val="28"/>
          <w:szCs w:val="28"/>
        </w:rPr>
        <w:t>Нулевая ссылка принимается за чёрную вершину, которая имеет чёрных потомков.</w:t>
      </w:r>
    </w:p>
    <w:p w14:paraId="6BFDEC67" w14:textId="1809FE84" w:rsidR="008E0E28" w:rsidRPr="00AF5146" w:rsidRDefault="00C44C2A" w:rsidP="008E0E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Вставка</w:t>
      </w:r>
      <w:r w:rsidRPr="00AF51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A12C44" w14:textId="3AC8838D" w:rsidR="00AF73DD" w:rsidRPr="00AF73DD" w:rsidRDefault="00AF73DD" w:rsidP="008E0E28">
      <w:pPr>
        <w:rPr>
          <w:rFonts w:ascii="Times New Roman" w:hAnsi="Times New Roman" w:cs="Times New Roman"/>
          <w:sz w:val="28"/>
          <w:szCs w:val="28"/>
        </w:rPr>
      </w:pPr>
      <w:r w:rsidRPr="00AF73DD">
        <w:rPr>
          <w:rFonts w:ascii="Times New Roman" w:hAnsi="Times New Roman" w:cs="Times New Roman"/>
          <w:sz w:val="28"/>
          <w:szCs w:val="28"/>
        </w:rPr>
        <w:t>Находим в дереве место для вставки, вставляем узел красного цвета. Поднимаемся вверх по дереву и находим ситуации, которые условно можно обозначить так:</w:t>
      </w:r>
    </w:p>
    <w:p w14:paraId="0C959319" w14:textId="2D6B668F" w:rsidR="00C44C2A" w:rsidRDefault="00D7739A" w:rsidP="00D7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96CD6B" wp14:editId="120037DA">
            <wp:extent cx="1116330" cy="1496060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161E" w14:textId="3A48580F" w:rsidR="00D7739A" w:rsidRDefault="00352C77" w:rsidP="00D773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Ситуация 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0C8CB3" w14:textId="38C3CEC2" w:rsidR="00352C77" w:rsidRDefault="00D506F1" w:rsidP="00D506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568C1B" wp14:editId="0C0862D2">
            <wp:extent cx="1401445" cy="1496060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2536" w14:textId="4D0683DF" w:rsidR="00B26AE8" w:rsidRDefault="00D506F1" w:rsidP="00D506F1">
      <w:pPr>
        <w:rPr>
          <w:rFonts w:ascii="Times New Roman" w:hAnsi="Times New Roman" w:cs="Times New Roman"/>
          <w:sz w:val="28"/>
          <w:szCs w:val="28"/>
        </w:rPr>
      </w:pPr>
      <w:r w:rsidRPr="00B26AE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Аналогично и при вставке </w:t>
      </w:r>
      <w:r w:rsidR="00B26AE8">
        <w:rPr>
          <w:rFonts w:ascii="Times New Roman" w:hAnsi="Times New Roman" w:cs="Times New Roman"/>
          <w:sz w:val="28"/>
          <w:szCs w:val="28"/>
        </w:rPr>
        <w:t>С влево от В)</w:t>
      </w:r>
    </w:p>
    <w:p w14:paraId="7EDE9AE4" w14:textId="36539527" w:rsidR="008925DB" w:rsidRPr="00D62338" w:rsidRDefault="008925DB" w:rsidP="00D506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Ситуация 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62338">
        <w:rPr>
          <w:rFonts w:ascii="Times New Roman" w:hAnsi="Times New Roman" w:cs="Times New Roman"/>
          <w:sz w:val="28"/>
          <w:szCs w:val="28"/>
        </w:rPr>
        <w:t xml:space="preserve"> (малый поворот)</w:t>
      </w:r>
    </w:p>
    <w:p w14:paraId="7C972D65" w14:textId="571A0AA0" w:rsidR="008925DB" w:rsidRDefault="008925DB" w:rsidP="008925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F1B6C" wp14:editId="1B05D269">
            <wp:extent cx="1264920" cy="14960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588">
        <w:rPr>
          <w:noProof/>
        </w:rPr>
        <w:drawing>
          <wp:inline distT="0" distB="0" distL="0" distR="0" wp14:anchorId="6E7E0A88" wp14:editId="01B3503E">
            <wp:extent cx="1401445" cy="1496060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09AB" w14:textId="06DDE2D4" w:rsidR="00A03F37" w:rsidRDefault="00650588" w:rsidP="00650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A03F37">
        <w:rPr>
          <w:rFonts w:ascii="Times New Roman" w:hAnsi="Times New Roman" w:cs="Times New Roman"/>
          <w:sz w:val="28"/>
          <w:szCs w:val="28"/>
        </w:rPr>
        <w:t>Вершины не перекрашиваем)</w:t>
      </w:r>
    </w:p>
    <w:p w14:paraId="17406245" w14:textId="5AE22AD3" w:rsidR="000544BA" w:rsidRDefault="000544BA" w:rsidP="00650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Ситуация 3</w:t>
      </w:r>
      <w:r w:rsidRPr="00AF514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(большой поворот)</w:t>
      </w:r>
    </w:p>
    <w:p w14:paraId="3ECBE406" w14:textId="5F195883" w:rsidR="000544BA" w:rsidRDefault="00FE2242" w:rsidP="00FE2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05791" wp14:editId="2E2C940E">
            <wp:extent cx="1401445" cy="1496060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46D6E" wp14:editId="148F78C8">
            <wp:extent cx="1401445" cy="1496060"/>
            <wp:effectExtent l="0" t="0" r="825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A7D4" w14:textId="567FFE0C" w:rsidR="00FE2242" w:rsidRDefault="00FE2242" w:rsidP="00FE2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B03EF0">
        <w:rPr>
          <w:rFonts w:ascii="Times New Roman" w:hAnsi="Times New Roman" w:cs="Times New Roman"/>
          <w:sz w:val="28"/>
          <w:szCs w:val="28"/>
        </w:rPr>
        <w:t>Тут уже вершины перекрашиваем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B397F83" w14:textId="0B7EE179" w:rsidR="0082088F" w:rsidRDefault="0082088F" w:rsidP="00FE22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Удаление</w:t>
      </w:r>
      <w:r w:rsidRPr="00AF514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72EB01" w14:textId="77777777" w:rsidR="00775AB7" w:rsidRDefault="00775AB7" w:rsidP="00FE2242">
      <w:pPr>
        <w:rPr>
          <w:rFonts w:ascii="Times New Roman" w:hAnsi="Times New Roman" w:cs="Times New Roman"/>
          <w:sz w:val="28"/>
          <w:szCs w:val="28"/>
        </w:rPr>
      </w:pPr>
      <w:r w:rsidRPr="00775AB7">
        <w:rPr>
          <w:rFonts w:ascii="Times New Roman" w:hAnsi="Times New Roman" w:cs="Times New Roman"/>
          <w:sz w:val="28"/>
          <w:szCs w:val="28"/>
        </w:rPr>
        <w:t xml:space="preserve">Находим вершину, которую надо удалить. </w:t>
      </w:r>
    </w:p>
    <w:p w14:paraId="79683A32" w14:textId="77777777" w:rsidR="00775AB7" w:rsidRDefault="00775AB7" w:rsidP="00FE2242">
      <w:pPr>
        <w:rPr>
          <w:rFonts w:ascii="Times New Roman" w:hAnsi="Times New Roman" w:cs="Times New Roman"/>
          <w:sz w:val="28"/>
          <w:szCs w:val="28"/>
        </w:rPr>
      </w:pPr>
      <w:r w:rsidRPr="00775AB7">
        <w:rPr>
          <w:rFonts w:ascii="Times New Roman" w:hAnsi="Times New Roman" w:cs="Times New Roman"/>
          <w:sz w:val="28"/>
          <w:szCs w:val="28"/>
        </w:rPr>
        <w:t xml:space="preserve">Если вершину нельзя удалить сразу,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775AB7">
        <w:rPr>
          <w:rFonts w:ascii="Times New Roman" w:hAnsi="Times New Roman" w:cs="Times New Roman"/>
          <w:sz w:val="28"/>
          <w:szCs w:val="28"/>
        </w:rPr>
        <w:t xml:space="preserve">находим вершину, которую можно вставить на место удаляемой. Замена при этом окрашивается в цвет удалённой вершины. </w:t>
      </w:r>
    </w:p>
    <w:p w14:paraId="1CC6E5AF" w14:textId="5E2C9FDE" w:rsidR="0082088F" w:rsidRDefault="00775AB7" w:rsidP="00FE2242">
      <w:pPr>
        <w:rPr>
          <w:rFonts w:ascii="Times New Roman" w:hAnsi="Times New Roman" w:cs="Times New Roman"/>
          <w:sz w:val="28"/>
          <w:szCs w:val="28"/>
        </w:rPr>
      </w:pPr>
      <w:r w:rsidRPr="00775AB7">
        <w:rPr>
          <w:rFonts w:ascii="Times New Roman" w:hAnsi="Times New Roman" w:cs="Times New Roman"/>
          <w:sz w:val="28"/>
          <w:szCs w:val="28"/>
        </w:rPr>
        <w:t xml:space="preserve">Далее смотрим цвет той вершины, которую мы убрали (если была замена, то смотрим цвет </w:t>
      </w:r>
      <w:r w:rsidR="009B7796">
        <w:rPr>
          <w:rFonts w:ascii="Times New Roman" w:hAnsi="Times New Roman" w:cs="Times New Roman"/>
          <w:sz w:val="28"/>
          <w:szCs w:val="28"/>
        </w:rPr>
        <w:t xml:space="preserve">новой </w:t>
      </w:r>
      <w:r w:rsidRPr="00775AB7">
        <w:rPr>
          <w:rFonts w:ascii="Times New Roman" w:hAnsi="Times New Roman" w:cs="Times New Roman"/>
          <w:sz w:val="28"/>
          <w:szCs w:val="28"/>
        </w:rPr>
        <w:t xml:space="preserve">вершины). </w:t>
      </w:r>
      <w:r w:rsidR="009B7796">
        <w:rPr>
          <w:rFonts w:ascii="Times New Roman" w:hAnsi="Times New Roman" w:cs="Times New Roman"/>
          <w:sz w:val="28"/>
          <w:szCs w:val="28"/>
        </w:rPr>
        <w:t>Р</w:t>
      </w:r>
      <w:r w:rsidRPr="00775AB7">
        <w:rPr>
          <w:rFonts w:ascii="Times New Roman" w:hAnsi="Times New Roman" w:cs="Times New Roman"/>
          <w:sz w:val="28"/>
          <w:szCs w:val="28"/>
        </w:rPr>
        <w:t>ассматриваем ситуации</w:t>
      </w:r>
      <w:r w:rsidR="009B7796" w:rsidRPr="002D321B">
        <w:rPr>
          <w:rFonts w:ascii="Times New Roman" w:hAnsi="Times New Roman" w:cs="Times New Roman"/>
          <w:sz w:val="28"/>
          <w:szCs w:val="28"/>
        </w:rPr>
        <w:t>,</w:t>
      </w:r>
      <w:r w:rsidRPr="00775AB7">
        <w:rPr>
          <w:rFonts w:ascii="Times New Roman" w:hAnsi="Times New Roman" w:cs="Times New Roman"/>
          <w:sz w:val="28"/>
          <w:szCs w:val="28"/>
        </w:rPr>
        <w:t xml:space="preserve"> возникающие на дереве</w:t>
      </w:r>
      <w:r w:rsidR="009B7796" w:rsidRPr="002D321B">
        <w:rPr>
          <w:rFonts w:ascii="Times New Roman" w:hAnsi="Times New Roman" w:cs="Times New Roman"/>
          <w:sz w:val="28"/>
          <w:szCs w:val="28"/>
        </w:rPr>
        <w:t>:</w:t>
      </w:r>
    </w:p>
    <w:p w14:paraId="3D2561FB" w14:textId="66603562" w:rsidR="009B7796" w:rsidRDefault="009B7796" w:rsidP="00FE2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Ситуация </w:t>
      </w:r>
      <w:r w:rsidR="002D321B">
        <w:rPr>
          <w:rFonts w:ascii="Times New Roman" w:hAnsi="Times New Roman" w:cs="Times New Roman"/>
          <w:sz w:val="28"/>
          <w:szCs w:val="28"/>
        </w:rPr>
        <w:t>0</w:t>
      </w:r>
      <w:r w:rsidRPr="002D321B">
        <w:rPr>
          <w:rFonts w:ascii="Times New Roman" w:hAnsi="Times New Roman" w:cs="Times New Roman"/>
          <w:sz w:val="28"/>
          <w:szCs w:val="28"/>
        </w:rPr>
        <w:t>:</w:t>
      </w:r>
    </w:p>
    <w:p w14:paraId="3B4E13D6" w14:textId="7B16D71A" w:rsidR="009B7796" w:rsidRDefault="002D321B" w:rsidP="002D321B">
      <w:pPr>
        <w:rPr>
          <w:rFonts w:ascii="Times New Roman" w:hAnsi="Times New Roman" w:cs="Times New Roman"/>
          <w:sz w:val="28"/>
          <w:szCs w:val="28"/>
        </w:rPr>
      </w:pPr>
      <w:r w:rsidRPr="002D321B">
        <w:rPr>
          <w:rFonts w:ascii="Times New Roman" w:hAnsi="Times New Roman" w:cs="Times New Roman"/>
          <w:sz w:val="28"/>
          <w:szCs w:val="28"/>
        </w:rPr>
        <w:t>Если была убрана красная вершина, перекрашиваем её в чёрную.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321B">
        <w:rPr>
          <w:rFonts w:ascii="Times New Roman" w:hAnsi="Times New Roman" w:cs="Times New Roman"/>
          <w:sz w:val="28"/>
          <w:szCs w:val="28"/>
        </w:rPr>
        <w:t>Прекращаем работу.</w:t>
      </w:r>
    </w:p>
    <w:p w14:paraId="5C77F77B" w14:textId="39574BA2" w:rsidR="002D321B" w:rsidRDefault="002D321B" w:rsidP="002D3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Ситуация 1</w:t>
      </w:r>
      <w:r w:rsidRPr="00ED3D09">
        <w:rPr>
          <w:rFonts w:ascii="Times New Roman" w:hAnsi="Times New Roman" w:cs="Times New Roman"/>
          <w:sz w:val="28"/>
          <w:szCs w:val="28"/>
        </w:rPr>
        <w:t>:</w:t>
      </w:r>
      <w:r w:rsidR="00ED3D09">
        <w:rPr>
          <w:rFonts w:ascii="Times New Roman" w:hAnsi="Times New Roman" w:cs="Times New Roman"/>
          <w:sz w:val="28"/>
          <w:szCs w:val="28"/>
        </w:rPr>
        <w:t xml:space="preserve"> (</w:t>
      </w:r>
      <w:r w:rsidR="00ED3D09" w:rsidRPr="00ED3D09">
        <w:rPr>
          <w:rFonts w:ascii="Times New Roman" w:hAnsi="Times New Roman" w:cs="Times New Roman"/>
          <w:sz w:val="28"/>
          <w:szCs w:val="28"/>
        </w:rPr>
        <w:t>Удалённая вершина имеет красного брата.</w:t>
      </w:r>
      <w:r w:rsidR="00ED3D09">
        <w:rPr>
          <w:rFonts w:ascii="Times New Roman" w:hAnsi="Times New Roman" w:cs="Times New Roman"/>
          <w:sz w:val="28"/>
          <w:szCs w:val="28"/>
        </w:rPr>
        <w:t>)</w:t>
      </w:r>
    </w:p>
    <w:p w14:paraId="6707DE13" w14:textId="76D730BB" w:rsidR="00ED3D09" w:rsidRDefault="00ED3D09" w:rsidP="00ED3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66FAC4" wp14:editId="7DA5BC61">
            <wp:extent cx="1401445" cy="1496060"/>
            <wp:effectExtent l="0" t="0" r="825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E8A44" wp14:editId="100A5122">
            <wp:extent cx="1401445" cy="1496060"/>
            <wp:effectExtent l="0" t="0" r="825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034A" w14:textId="0D7810E4" w:rsidR="00ED3D09" w:rsidRDefault="00043873" w:rsidP="00043873">
      <w:pPr>
        <w:rPr>
          <w:rFonts w:ascii="Times New Roman" w:hAnsi="Times New Roman" w:cs="Times New Roman"/>
          <w:sz w:val="28"/>
          <w:szCs w:val="28"/>
        </w:rPr>
      </w:pPr>
      <w:r w:rsidRPr="00043873">
        <w:rPr>
          <w:rFonts w:ascii="Times New Roman" w:hAnsi="Times New Roman" w:cs="Times New Roman"/>
          <w:sz w:val="28"/>
          <w:szCs w:val="28"/>
        </w:rPr>
        <w:t>Перекрашиваем две вершины (A,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873">
        <w:rPr>
          <w:rFonts w:ascii="Times New Roman" w:hAnsi="Times New Roman" w:cs="Times New Roman"/>
          <w:sz w:val="28"/>
          <w:szCs w:val="28"/>
        </w:rPr>
        <w:t>R). Делаем поворот. Выполняем повтор</w:t>
      </w:r>
      <w:r w:rsidR="00026421">
        <w:rPr>
          <w:rFonts w:ascii="Times New Roman" w:hAnsi="Times New Roman" w:cs="Times New Roman"/>
          <w:sz w:val="28"/>
          <w:szCs w:val="28"/>
        </w:rPr>
        <w:t>н</w:t>
      </w:r>
      <w:r w:rsidRPr="00043873">
        <w:rPr>
          <w:rFonts w:ascii="Times New Roman" w:hAnsi="Times New Roman" w:cs="Times New Roman"/>
          <w:sz w:val="28"/>
          <w:szCs w:val="28"/>
        </w:rPr>
        <w:t>ую проверку ситуаций для вершины (C), если для неё была применена ситуация 2, красим (C) в чёрный цвет.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873">
        <w:rPr>
          <w:rFonts w:ascii="Times New Roman" w:hAnsi="Times New Roman" w:cs="Times New Roman"/>
          <w:sz w:val="28"/>
          <w:szCs w:val="28"/>
        </w:rPr>
        <w:t>Прекра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043873">
        <w:rPr>
          <w:rFonts w:ascii="Times New Roman" w:hAnsi="Times New Roman" w:cs="Times New Roman"/>
          <w:sz w:val="28"/>
          <w:szCs w:val="28"/>
        </w:rPr>
        <w:t>аем работу.</w:t>
      </w:r>
    </w:p>
    <w:p w14:paraId="1619842B" w14:textId="59D04AC2" w:rsidR="00026421" w:rsidRPr="00026421" w:rsidRDefault="00026421" w:rsidP="000438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Ситуация 2</w:t>
      </w:r>
      <w:r w:rsidRPr="00026421">
        <w:rPr>
          <w:rFonts w:ascii="Times New Roman" w:hAnsi="Times New Roman" w:cs="Times New Roman"/>
          <w:sz w:val="28"/>
          <w:szCs w:val="28"/>
        </w:rPr>
        <w:t>: (Удалённая вершина имеет чёрного брата с чёрными потомками.)</w:t>
      </w:r>
    </w:p>
    <w:p w14:paraId="368468B3" w14:textId="249B795F" w:rsidR="00026421" w:rsidRDefault="008E2A7D" w:rsidP="008E2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1EC0D" wp14:editId="679A2FA7">
            <wp:extent cx="1401445" cy="1496060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F5548" wp14:editId="292C53E6">
            <wp:extent cx="1401445" cy="1496060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05C1" w14:textId="41CE9017" w:rsidR="008E2A7D" w:rsidRDefault="008E2A7D" w:rsidP="008E2A7D">
      <w:pPr>
        <w:rPr>
          <w:rFonts w:ascii="Times New Roman" w:hAnsi="Times New Roman" w:cs="Times New Roman"/>
          <w:sz w:val="28"/>
          <w:szCs w:val="28"/>
        </w:rPr>
      </w:pPr>
      <w:r w:rsidRPr="008E2A7D">
        <w:rPr>
          <w:rFonts w:ascii="Times New Roman" w:hAnsi="Times New Roman" w:cs="Times New Roman"/>
          <w:sz w:val="28"/>
          <w:szCs w:val="28"/>
        </w:rPr>
        <w:t xml:space="preserve">Перекрашиваем вершину (A) в </w:t>
      </w:r>
      <w:r w:rsidR="00AF5146">
        <w:rPr>
          <w:rFonts w:ascii="Times New Roman" w:hAnsi="Times New Roman" w:cs="Times New Roman"/>
          <w:sz w:val="28"/>
          <w:szCs w:val="28"/>
        </w:rPr>
        <w:t>красный</w:t>
      </w:r>
      <w:r w:rsidRPr="008E2A7D">
        <w:rPr>
          <w:rFonts w:ascii="Times New Roman" w:hAnsi="Times New Roman" w:cs="Times New Roman"/>
          <w:sz w:val="28"/>
          <w:szCs w:val="28"/>
        </w:rPr>
        <w:t xml:space="preserve"> цвет. Продолжаем работу, над вершиной выше по дереву.</w:t>
      </w:r>
    </w:p>
    <w:p w14:paraId="5B835B13" w14:textId="23B5475B" w:rsidR="00FB1239" w:rsidRDefault="00FB1239" w:rsidP="008E2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Ситуация 3</w:t>
      </w:r>
      <w:r w:rsidRPr="00FB123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B1239">
        <w:rPr>
          <w:rFonts w:ascii="Times New Roman" w:hAnsi="Times New Roman" w:cs="Times New Roman"/>
          <w:sz w:val="28"/>
          <w:szCs w:val="28"/>
        </w:rPr>
        <w:t>Удалённая вершина имеет чёрного брата, у которого красный левый и чёрный правый потомок.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4C3301B" w14:textId="2E487ABF" w:rsidR="00FB1239" w:rsidRDefault="00662735" w:rsidP="006627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2C8C8" wp14:editId="3402CE19">
            <wp:extent cx="1401445" cy="1496060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B5E25" wp14:editId="71002997">
            <wp:extent cx="1686560" cy="197104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6C28" w14:textId="227596E4" w:rsidR="00662735" w:rsidRDefault="00662735" w:rsidP="00662735">
      <w:pPr>
        <w:rPr>
          <w:rFonts w:ascii="Times New Roman" w:hAnsi="Times New Roman" w:cs="Times New Roman"/>
          <w:sz w:val="28"/>
          <w:szCs w:val="28"/>
        </w:rPr>
      </w:pPr>
      <w:r w:rsidRPr="00662735">
        <w:rPr>
          <w:rFonts w:ascii="Times New Roman" w:hAnsi="Times New Roman" w:cs="Times New Roman"/>
          <w:sz w:val="28"/>
          <w:szCs w:val="28"/>
        </w:rPr>
        <w:t>Перекрашиваем вершины (A,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2735">
        <w:rPr>
          <w:rFonts w:ascii="Times New Roman" w:hAnsi="Times New Roman" w:cs="Times New Roman"/>
          <w:sz w:val="28"/>
          <w:szCs w:val="28"/>
        </w:rPr>
        <w:t>B). Поворачиваем вершину (A).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0769F" w14:textId="62EB786B" w:rsidR="00662735" w:rsidRPr="00E10184" w:rsidRDefault="00662735" w:rsidP="00662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Ситуация 4</w:t>
      </w:r>
      <w:r w:rsidRPr="00E10184">
        <w:rPr>
          <w:rFonts w:ascii="Times New Roman" w:hAnsi="Times New Roman" w:cs="Times New Roman"/>
          <w:sz w:val="28"/>
          <w:szCs w:val="28"/>
        </w:rPr>
        <w:t>:</w:t>
      </w:r>
      <w:r w:rsidR="00E10184">
        <w:rPr>
          <w:rFonts w:ascii="Times New Roman" w:hAnsi="Times New Roman" w:cs="Times New Roman"/>
          <w:sz w:val="28"/>
          <w:szCs w:val="28"/>
        </w:rPr>
        <w:t xml:space="preserve"> (</w:t>
      </w:r>
      <w:r w:rsidR="00E10184" w:rsidRPr="00E10184">
        <w:rPr>
          <w:rFonts w:ascii="Times New Roman" w:hAnsi="Times New Roman" w:cs="Times New Roman"/>
          <w:sz w:val="28"/>
          <w:szCs w:val="28"/>
        </w:rPr>
        <w:t>Удалённая вершина имеет чёрного брата, у которого красный правый потомок.</w:t>
      </w:r>
      <w:r w:rsidR="00E10184">
        <w:rPr>
          <w:rFonts w:ascii="Times New Roman" w:hAnsi="Times New Roman" w:cs="Times New Roman"/>
          <w:sz w:val="28"/>
          <w:szCs w:val="28"/>
        </w:rPr>
        <w:t>)</w:t>
      </w:r>
    </w:p>
    <w:p w14:paraId="03E594C5" w14:textId="353DA15D" w:rsidR="00662735" w:rsidRDefault="00986B94" w:rsidP="00986B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0E1A72" wp14:editId="69F8CB8F">
            <wp:extent cx="1401445" cy="1496060"/>
            <wp:effectExtent l="0" t="0" r="825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1589" wp14:editId="70ACEE44">
            <wp:extent cx="1401445" cy="1496060"/>
            <wp:effectExtent l="0" t="0" r="825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8C7D" w14:textId="6AFA1EF2" w:rsidR="002D321B" w:rsidRPr="002D321B" w:rsidRDefault="00986B94" w:rsidP="002D321B">
      <w:pPr>
        <w:rPr>
          <w:rFonts w:ascii="Times New Roman" w:hAnsi="Times New Roman" w:cs="Times New Roman"/>
          <w:sz w:val="28"/>
          <w:szCs w:val="28"/>
        </w:rPr>
      </w:pPr>
      <w:r w:rsidRPr="00986B94">
        <w:rPr>
          <w:rFonts w:ascii="Times New Roman" w:hAnsi="Times New Roman" w:cs="Times New Roman"/>
          <w:sz w:val="28"/>
          <w:szCs w:val="28"/>
        </w:rPr>
        <w:t>Перекрашиваем вершину (A) в цвет вершины (R). Перекрашиваем вершины (R,</w:t>
      </w:r>
      <w:r w:rsidR="00B9362D">
        <w:rPr>
          <w:rFonts w:ascii="Times New Roman" w:hAnsi="Times New Roman" w:cs="Times New Roman"/>
          <w:sz w:val="28"/>
          <w:szCs w:val="28"/>
        </w:rPr>
        <w:t xml:space="preserve"> </w:t>
      </w:r>
      <w:r w:rsidRPr="00986B94">
        <w:rPr>
          <w:rFonts w:ascii="Times New Roman" w:hAnsi="Times New Roman" w:cs="Times New Roman"/>
          <w:sz w:val="28"/>
          <w:szCs w:val="28"/>
        </w:rPr>
        <w:t>C) в черный цвет. Делаем поворот.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6B94">
        <w:rPr>
          <w:rFonts w:ascii="Times New Roman" w:hAnsi="Times New Roman" w:cs="Times New Roman"/>
          <w:sz w:val="28"/>
          <w:szCs w:val="28"/>
        </w:rPr>
        <w:t>Прекращаем работу.</w:t>
      </w:r>
    </w:p>
    <w:p w14:paraId="6F3B1D77" w14:textId="17417114" w:rsidR="000544BA" w:rsidRDefault="000544BA" w:rsidP="00650588">
      <w:pPr>
        <w:rPr>
          <w:rFonts w:ascii="Times New Roman" w:hAnsi="Times New Roman" w:cs="Times New Roman"/>
          <w:sz w:val="28"/>
          <w:szCs w:val="28"/>
        </w:rPr>
      </w:pPr>
    </w:p>
    <w:p w14:paraId="449BB76D" w14:textId="24D89C0D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24E77531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14A3E8DC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1289D0A9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1892C71A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09AB527E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694A4E6F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10F88616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1622B9ED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307AC020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7CC4F351" w14:textId="77777777" w:rsidR="003C42BF" w:rsidRDefault="003C42BF" w:rsidP="00650588">
      <w:pPr>
        <w:rPr>
          <w:rFonts w:ascii="Times New Roman" w:hAnsi="Times New Roman" w:cs="Times New Roman"/>
          <w:sz w:val="28"/>
          <w:szCs w:val="28"/>
        </w:rPr>
      </w:pPr>
    </w:p>
    <w:p w14:paraId="21DD488F" w14:textId="4534BB48" w:rsidR="00573D19" w:rsidRPr="00AF6D98" w:rsidRDefault="00573D19" w:rsidP="00650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</w:t>
      </w:r>
      <w:r w:rsidRPr="00AF6D98">
        <w:rPr>
          <w:rFonts w:ascii="Times New Roman" w:hAnsi="Times New Roman" w:cs="Times New Roman"/>
          <w:sz w:val="28"/>
          <w:szCs w:val="28"/>
        </w:rPr>
        <w:t>:</w:t>
      </w:r>
    </w:p>
    <w:p w14:paraId="09072113" w14:textId="547FD7A4" w:rsidR="00017254" w:rsidRPr="00BF018F" w:rsidRDefault="00017254" w:rsidP="00650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(Случай 1) Перекрашиваем папу и дядю в черный</w:t>
      </w:r>
      <w:r w:rsidRPr="003838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деда в красный</w:t>
      </w:r>
      <w:r w:rsidR="00BF018F" w:rsidRPr="00BF018F">
        <w:rPr>
          <w:rFonts w:ascii="Times New Roman" w:hAnsi="Times New Roman" w:cs="Times New Roman"/>
          <w:sz w:val="28"/>
          <w:szCs w:val="28"/>
        </w:rPr>
        <w:t>.</w:t>
      </w:r>
    </w:p>
    <w:p w14:paraId="582983C1" w14:textId="50611B5A" w:rsidR="003C42BF" w:rsidRPr="00017254" w:rsidRDefault="00FF5857" w:rsidP="00650588">
      <w:pPr>
        <w:rPr>
          <w:rFonts w:ascii="Times New Roman" w:hAnsi="Times New Roman" w:cs="Times New Roman"/>
          <w:sz w:val="28"/>
          <w:szCs w:val="28"/>
        </w:rPr>
      </w:pPr>
      <w:r w:rsidRPr="009F58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7B606C40" wp14:editId="38C7857C">
            <wp:simplePos x="0" y="0"/>
            <wp:positionH relativeFrom="column">
              <wp:posOffset>3400425</wp:posOffset>
            </wp:positionH>
            <wp:positionV relativeFrom="paragraph">
              <wp:posOffset>66358</wp:posOffset>
            </wp:positionV>
            <wp:extent cx="3366770" cy="1886585"/>
            <wp:effectExtent l="0" t="0" r="5080" b="0"/>
            <wp:wrapTight wrapText="bothSides">
              <wp:wrapPolygon edited="0">
                <wp:start x="0" y="0"/>
                <wp:lineTo x="0" y="21375"/>
                <wp:lineTo x="21510" y="21375"/>
                <wp:lineTo x="2151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42BF" w:rsidRPr="003C42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1" behindDoc="0" locked="0" layoutInCell="1" allowOverlap="1" wp14:anchorId="0C8116D8" wp14:editId="1CBE3A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81375" cy="1960784"/>
            <wp:effectExtent l="0" t="0" r="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6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5EA4" w14:textId="03100760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02B4E605" w14:textId="25D5BE97" w:rsidR="007E571B" w:rsidRDefault="007E571B" w:rsidP="00650588">
      <w:pPr>
        <w:rPr>
          <w:rFonts w:ascii="Times New Roman" w:hAnsi="Times New Roman" w:cs="Times New Roman"/>
          <w:sz w:val="28"/>
          <w:szCs w:val="28"/>
        </w:rPr>
      </w:pPr>
    </w:p>
    <w:p w14:paraId="3567D17B" w14:textId="64C67D6B" w:rsidR="007E571B" w:rsidRDefault="007E571B" w:rsidP="00650588">
      <w:pPr>
        <w:rPr>
          <w:rFonts w:ascii="Times New Roman" w:hAnsi="Times New Roman" w:cs="Times New Roman"/>
          <w:sz w:val="28"/>
          <w:szCs w:val="28"/>
        </w:rPr>
      </w:pPr>
    </w:p>
    <w:p w14:paraId="1E2ED9A5" w14:textId="7C48F98C" w:rsidR="007E571B" w:rsidRDefault="007E571B" w:rsidP="00650588">
      <w:pPr>
        <w:rPr>
          <w:rFonts w:ascii="Times New Roman" w:hAnsi="Times New Roman" w:cs="Times New Roman"/>
          <w:sz w:val="28"/>
          <w:szCs w:val="28"/>
        </w:rPr>
      </w:pPr>
    </w:p>
    <w:p w14:paraId="39562CB6" w14:textId="221185F0" w:rsidR="007E571B" w:rsidRDefault="007E571B" w:rsidP="00650588">
      <w:pPr>
        <w:rPr>
          <w:rFonts w:ascii="Times New Roman" w:hAnsi="Times New Roman" w:cs="Times New Roman"/>
          <w:sz w:val="28"/>
          <w:szCs w:val="28"/>
        </w:rPr>
      </w:pPr>
    </w:p>
    <w:p w14:paraId="2F247250" w14:textId="77777777" w:rsidR="00017254" w:rsidRDefault="00017254" w:rsidP="00017254">
      <w:pPr>
        <w:rPr>
          <w:rFonts w:ascii="Times New Roman" w:hAnsi="Times New Roman" w:cs="Times New Roman"/>
          <w:sz w:val="28"/>
          <w:szCs w:val="28"/>
        </w:rPr>
      </w:pPr>
    </w:p>
    <w:p w14:paraId="76614FB5" w14:textId="7A9580EC" w:rsidR="00FF5857" w:rsidRPr="00BF018F" w:rsidRDefault="00017254" w:rsidP="00650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(Случай 2) Тоже самое</w:t>
      </w:r>
      <w:r w:rsidRPr="003838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случай 1</w:t>
      </w:r>
      <w:r w:rsidRPr="0038385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деда мы перекрасить не можем</w:t>
      </w:r>
      <w:r w:rsidRPr="006173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6173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173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корень</w:t>
      </w:r>
      <w:r w:rsidR="00BF018F" w:rsidRPr="00BF018F">
        <w:rPr>
          <w:rFonts w:ascii="Times New Roman" w:hAnsi="Times New Roman" w:cs="Times New Roman"/>
          <w:sz w:val="28"/>
          <w:szCs w:val="28"/>
        </w:rPr>
        <w:t>.</w:t>
      </w:r>
    </w:p>
    <w:p w14:paraId="63F39E24" w14:textId="4530911B" w:rsidR="007E571B" w:rsidRDefault="0038385A" w:rsidP="00650588">
      <w:pPr>
        <w:rPr>
          <w:rFonts w:ascii="Times New Roman" w:hAnsi="Times New Roman" w:cs="Times New Roman"/>
          <w:sz w:val="28"/>
          <w:szCs w:val="28"/>
        </w:rPr>
      </w:pPr>
      <w:r w:rsidRPr="00FF585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3ADB05D2" wp14:editId="7BE6398F">
            <wp:simplePos x="0" y="0"/>
            <wp:positionH relativeFrom="margin">
              <wp:posOffset>3327038</wp:posOffset>
            </wp:positionH>
            <wp:positionV relativeFrom="paragraph">
              <wp:posOffset>6668</wp:posOffset>
            </wp:positionV>
            <wp:extent cx="3428312" cy="2624137"/>
            <wp:effectExtent l="0" t="0" r="1270" b="508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92" cy="263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2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21D96644" wp14:editId="7F48D3B1">
            <wp:simplePos x="0" y="0"/>
            <wp:positionH relativeFrom="margin">
              <wp:align>left</wp:align>
            </wp:positionH>
            <wp:positionV relativeFrom="paragraph">
              <wp:posOffset>258763</wp:posOffset>
            </wp:positionV>
            <wp:extent cx="337185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14" cy="241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C058B" w14:textId="44C5CF6D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2C66D3C7" w14:textId="1FAC4CAE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0007EEC6" w14:textId="24F63CC6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34CA5CA1" w14:textId="5717CFDC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7207EF76" w14:textId="10DE0D6E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346D25DC" w14:textId="3B9BEB7F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211461CC" w14:textId="714373DF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3FD1A125" w14:textId="15A2E81F" w:rsidR="0038385A" w:rsidRDefault="0038385A" w:rsidP="00650588">
      <w:pPr>
        <w:rPr>
          <w:rFonts w:ascii="Times New Roman" w:hAnsi="Times New Roman" w:cs="Times New Roman"/>
          <w:sz w:val="28"/>
          <w:szCs w:val="28"/>
        </w:rPr>
      </w:pPr>
    </w:p>
    <w:p w14:paraId="6531FBB6" w14:textId="51746D64" w:rsidR="00017254" w:rsidRPr="00BF018F" w:rsidRDefault="00017254" w:rsidP="006505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(Случай 3 - зигзаг) Сначала делаем поворот и затем переходим к случаю 4</w:t>
      </w:r>
      <w:r w:rsidR="00BF01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E99EA4" w14:textId="7C3054CB" w:rsidR="0061738D" w:rsidRPr="0061738D" w:rsidRDefault="0061738D" w:rsidP="00650588">
      <w:pPr>
        <w:rPr>
          <w:rFonts w:ascii="Times New Roman" w:hAnsi="Times New Roman" w:cs="Times New Roman"/>
          <w:sz w:val="28"/>
          <w:szCs w:val="28"/>
        </w:rPr>
      </w:pPr>
      <w:r w:rsidRPr="0061738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63D0EB5F" wp14:editId="4B3B5A16">
            <wp:simplePos x="0" y="0"/>
            <wp:positionH relativeFrom="page">
              <wp:posOffset>452437</wp:posOffset>
            </wp:positionH>
            <wp:positionV relativeFrom="paragraph">
              <wp:posOffset>73342</wp:posOffset>
            </wp:positionV>
            <wp:extent cx="3295650" cy="3024118"/>
            <wp:effectExtent l="0" t="0" r="0" b="508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24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303C9" w14:textId="32E3BA5E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6C958A42" w14:textId="65718907" w:rsidR="00FF5857" w:rsidRDefault="00CD6E16" w:rsidP="00650588">
      <w:pPr>
        <w:rPr>
          <w:rFonts w:ascii="Times New Roman" w:hAnsi="Times New Roman" w:cs="Times New Roman"/>
          <w:sz w:val="28"/>
          <w:szCs w:val="28"/>
        </w:rPr>
      </w:pPr>
      <w:r w:rsidRPr="00CD6E1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5" behindDoc="0" locked="0" layoutInCell="1" allowOverlap="1" wp14:anchorId="0FD4E1AF" wp14:editId="09DA035C">
            <wp:simplePos x="0" y="0"/>
            <wp:positionH relativeFrom="margin">
              <wp:posOffset>3300095</wp:posOffset>
            </wp:positionH>
            <wp:positionV relativeFrom="paragraph">
              <wp:posOffset>76518</wp:posOffset>
            </wp:positionV>
            <wp:extent cx="3228975" cy="2357070"/>
            <wp:effectExtent l="0" t="0" r="0" b="571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BF926" w14:textId="6E6D2EF2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68FD9418" w14:textId="35FA8DFE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6002853F" w14:textId="601DE5EE" w:rsidR="007E571B" w:rsidRDefault="007E571B" w:rsidP="00650588">
      <w:pPr>
        <w:rPr>
          <w:rFonts w:ascii="Times New Roman" w:hAnsi="Times New Roman" w:cs="Times New Roman"/>
          <w:sz w:val="28"/>
          <w:szCs w:val="28"/>
        </w:rPr>
      </w:pPr>
    </w:p>
    <w:p w14:paraId="1E253DE4" w14:textId="6C9ED4B8" w:rsidR="00FF5857" w:rsidRDefault="00FF5857" w:rsidP="00650588">
      <w:pPr>
        <w:rPr>
          <w:rFonts w:ascii="Times New Roman" w:hAnsi="Times New Roman" w:cs="Times New Roman"/>
          <w:sz w:val="28"/>
          <w:szCs w:val="28"/>
        </w:rPr>
      </w:pPr>
    </w:p>
    <w:p w14:paraId="3389473E" w14:textId="77777777" w:rsidR="00CD6E16" w:rsidRDefault="00CD6E16" w:rsidP="00650588">
      <w:pPr>
        <w:rPr>
          <w:rFonts w:ascii="Times New Roman" w:hAnsi="Times New Roman" w:cs="Times New Roman"/>
          <w:sz w:val="28"/>
          <w:szCs w:val="28"/>
        </w:rPr>
      </w:pPr>
    </w:p>
    <w:p w14:paraId="027B4DF0" w14:textId="77777777" w:rsidR="00CD6E16" w:rsidRDefault="00CD6E16" w:rsidP="00650588">
      <w:pPr>
        <w:rPr>
          <w:rFonts w:ascii="Times New Roman" w:hAnsi="Times New Roman" w:cs="Times New Roman"/>
          <w:sz w:val="28"/>
          <w:szCs w:val="28"/>
        </w:rPr>
      </w:pPr>
    </w:p>
    <w:p w14:paraId="2395D87A" w14:textId="77777777" w:rsidR="00CD6E16" w:rsidRDefault="00CD6E16" w:rsidP="00650588">
      <w:pPr>
        <w:rPr>
          <w:rFonts w:ascii="Times New Roman" w:hAnsi="Times New Roman" w:cs="Times New Roman"/>
          <w:sz w:val="28"/>
          <w:szCs w:val="28"/>
        </w:rPr>
      </w:pPr>
    </w:p>
    <w:p w14:paraId="68A34984" w14:textId="41FA03FA" w:rsidR="00E14365" w:rsidRDefault="00017254" w:rsidP="00017254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(Случай 4 - линия) Красим отца в черный</w:t>
      </w:r>
      <w:r w:rsidRPr="00DE4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деда в красный</w:t>
      </w:r>
      <w:r w:rsidRPr="00DE4E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DE4E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E4E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дед – корень (красным быть не может)</w:t>
      </w:r>
      <w:r w:rsidRPr="00DE4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делаем поворот так</w:t>
      </w:r>
      <w:r w:rsidRPr="00DE4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отец стал корнем</w:t>
      </w:r>
      <w:r w:rsidRPr="00DE4E14">
        <w:rPr>
          <w:rFonts w:ascii="Times New Roman" w:hAnsi="Times New Roman" w:cs="Times New Roman"/>
          <w:sz w:val="28"/>
          <w:szCs w:val="28"/>
        </w:rPr>
        <w:t>.</w:t>
      </w:r>
    </w:p>
    <w:p w14:paraId="0044C21D" w14:textId="77777777" w:rsidR="00E14365" w:rsidRDefault="00E14365" w:rsidP="00650588">
      <w:pPr>
        <w:rPr>
          <w:rFonts w:ascii="Times New Roman" w:hAnsi="Times New Roman" w:cs="Times New Roman"/>
          <w:sz w:val="28"/>
          <w:szCs w:val="28"/>
        </w:rPr>
      </w:pPr>
    </w:p>
    <w:p w14:paraId="69D97AC5" w14:textId="77777777" w:rsidR="00A56E48" w:rsidRDefault="00A56E48" w:rsidP="00650588">
      <w:pPr>
        <w:rPr>
          <w:rFonts w:ascii="Times New Roman" w:hAnsi="Times New Roman" w:cs="Times New Roman"/>
          <w:sz w:val="28"/>
          <w:szCs w:val="28"/>
        </w:rPr>
      </w:pPr>
    </w:p>
    <w:p w14:paraId="2646F36D" w14:textId="04591DD1" w:rsidR="00E14365" w:rsidRDefault="00292009" w:rsidP="00650588">
      <w:pPr>
        <w:rPr>
          <w:rFonts w:ascii="Times New Roman" w:hAnsi="Times New Roman" w:cs="Times New Roman"/>
          <w:sz w:val="28"/>
          <w:szCs w:val="28"/>
        </w:rPr>
      </w:pPr>
      <w:r w:rsidRPr="0029200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8" behindDoc="0" locked="0" layoutInCell="1" allowOverlap="1" wp14:anchorId="582DD0A4" wp14:editId="65EBE643">
            <wp:simplePos x="0" y="0"/>
            <wp:positionH relativeFrom="margin">
              <wp:align>left</wp:align>
            </wp:positionH>
            <wp:positionV relativeFrom="paragraph">
              <wp:posOffset>2515235</wp:posOffset>
            </wp:positionV>
            <wp:extent cx="3756727" cy="2576513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727" cy="2576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968" w:rsidRPr="00D0696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72ACCD66" wp14:editId="3B5B1D51">
            <wp:simplePos x="0" y="0"/>
            <wp:positionH relativeFrom="margin">
              <wp:posOffset>3200400</wp:posOffset>
            </wp:positionH>
            <wp:positionV relativeFrom="paragraph">
              <wp:posOffset>-333376</wp:posOffset>
            </wp:positionV>
            <wp:extent cx="3675424" cy="2747963"/>
            <wp:effectExtent l="0" t="0" r="127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878" cy="27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C1F" w:rsidRPr="00725C1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6" behindDoc="0" locked="0" layoutInCell="1" allowOverlap="1" wp14:anchorId="759DC747" wp14:editId="15BF32A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62300" cy="2408134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08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E11AF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3B6CB2F4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03FA1DA4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6B2F6C45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283452A9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7F918960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552FEF41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678A2B01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4183A2FB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786E346D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029C2A6B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66594AC5" w14:textId="77777777" w:rsidR="00A56E48" w:rsidRP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468808B4" w14:textId="77777777" w:rsid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2AA68050" w14:textId="77777777" w:rsidR="00A56E48" w:rsidRDefault="00A56E48" w:rsidP="00A56E48">
      <w:pPr>
        <w:rPr>
          <w:rFonts w:ascii="Times New Roman" w:hAnsi="Times New Roman" w:cs="Times New Roman"/>
          <w:sz w:val="28"/>
          <w:szCs w:val="28"/>
        </w:rPr>
      </w:pPr>
    </w:p>
    <w:p w14:paraId="4D03B833" w14:textId="5085E38F" w:rsidR="00DE4E14" w:rsidRDefault="00A56E48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4481493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6460E33C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68C6856C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5642F712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3186B0C6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6C1C1776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477251BD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04AFA3B7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66688679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1D0F58E0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7ED6FC39" w14:textId="3E0996F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17B4E673" w14:textId="6756123A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</w:t>
      </w:r>
      <w:r w:rsidRPr="00AF6D98">
        <w:rPr>
          <w:rFonts w:ascii="Times New Roman" w:hAnsi="Times New Roman" w:cs="Times New Roman"/>
          <w:sz w:val="28"/>
          <w:szCs w:val="28"/>
        </w:rPr>
        <w:t>:</w:t>
      </w:r>
    </w:p>
    <w:p w14:paraId="13B8D64C" w14:textId="58F0CFC4" w:rsidR="00017254" w:rsidRDefault="00375BE6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удаляемый узел красный – значит у него гарантированно 0 детей (иначе балансировка при вставке сделана неверно)</w:t>
      </w:r>
      <w:r w:rsidR="00B64E4A" w:rsidRPr="00B64E4A">
        <w:rPr>
          <w:rFonts w:ascii="Times New Roman" w:hAnsi="Times New Roman" w:cs="Times New Roman"/>
          <w:sz w:val="28"/>
          <w:szCs w:val="28"/>
        </w:rPr>
        <w:t>.</w:t>
      </w:r>
      <w:r w:rsidR="00B64E4A">
        <w:rPr>
          <w:rFonts w:ascii="Times New Roman" w:hAnsi="Times New Roman" w:cs="Times New Roman"/>
          <w:sz w:val="28"/>
          <w:szCs w:val="28"/>
        </w:rPr>
        <w:t xml:space="preserve"> Соответственно удалив его</w:t>
      </w:r>
      <w:r w:rsidR="00B64E4A" w:rsidRPr="00B64E4A">
        <w:rPr>
          <w:rFonts w:ascii="Times New Roman" w:hAnsi="Times New Roman" w:cs="Times New Roman"/>
          <w:sz w:val="28"/>
          <w:szCs w:val="28"/>
        </w:rPr>
        <w:t>,</w:t>
      </w:r>
      <w:r w:rsidR="00B64E4A">
        <w:rPr>
          <w:rFonts w:ascii="Times New Roman" w:hAnsi="Times New Roman" w:cs="Times New Roman"/>
          <w:sz w:val="28"/>
          <w:szCs w:val="28"/>
        </w:rPr>
        <w:t xml:space="preserve"> мы ничего не ломаем</w:t>
      </w:r>
    </w:p>
    <w:p w14:paraId="1243B668" w14:textId="6C5B15F3" w:rsidR="00017254" w:rsidRPr="00BF018F" w:rsidRDefault="001211B1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 w:rsidRPr="001211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9" behindDoc="0" locked="0" layoutInCell="1" allowOverlap="1" wp14:anchorId="4A20090A" wp14:editId="140E121C">
            <wp:simplePos x="0" y="0"/>
            <wp:positionH relativeFrom="margin">
              <wp:posOffset>-9525</wp:posOffset>
            </wp:positionH>
            <wp:positionV relativeFrom="paragraph">
              <wp:posOffset>514668</wp:posOffset>
            </wp:positionV>
            <wp:extent cx="3419475" cy="2210519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1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254">
        <w:rPr>
          <w:rFonts w:ascii="Times New Roman" w:hAnsi="Times New Roman" w:cs="Times New Roman"/>
          <w:sz w:val="28"/>
          <w:szCs w:val="28"/>
        </w:rPr>
        <w:t>(С</w:t>
      </w:r>
      <w:r w:rsidR="00BF018F">
        <w:rPr>
          <w:rFonts w:ascii="Times New Roman" w:hAnsi="Times New Roman" w:cs="Times New Roman"/>
          <w:sz w:val="28"/>
          <w:szCs w:val="28"/>
        </w:rPr>
        <w:t>лучай 1</w:t>
      </w:r>
      <w:r w:rsidR="00017254">
        <w:rPr>
          <w:rFonts w:ascii="Times New Roman" w:hAnsi="Times New Roman" w:cs="Times New Roman"/>
          <w:sz w:val="28"/>
          <w:szCs w:val="28"/>
        </w:rPr>
        <w:t xml:space="preserve">) </w:t>
      </w:r>
      <w:r w:rsidR="006F3139">
        <w:rPr>
          <w:rFonts w:ascii="Times New Roman" w:hAnsi="Times New Roman" w:cs="Times New Roman"/>
          <w:sz w:val="28"/>
          <w:szCs w:val="28"/>
        </w:rPr>
        <w:t>Если у удаляемого узла красный сын</w:t>
      </w:r>
      <w:r w:rsidR="006F3139" w:rsidRPr="006F3139">
        <w:rPr>
          <w:rFonts w:ascii="Times New Roman" w:hAnsi="Times New Roman" w:cs="Times New Roman"/>
          <w:sz w:val="28"/>
          <w:szCs w:val="28"/>
        </w:rPr>
        <w:t>.</w:t>
      </w:r>
      <w:r w:rsidR="006F3139">
        <w:rPr>
          <w:rFonts w:ascii="Times New Roman" w:hAnsi="Times New Roman" w:cs="Times New Roman"/>
          <w:sz w:val="28"/>
          <w:szCs w:val="28"/>
        </w:rPr>
        <w:t xml:space="preserve"> Тогда н</w:t>
      </w:r>
      <w:r w:rsidR="002D7459">
        <w:rPr>
          <w:rFonts w:ascii="Times New Roman" w:hAnsi="Times New Roman" w:cs="Times New Roman"/>
          <w:sz w:val="28"/>
          <w:szCs w:val="28"/>
        </w:rPr>
        <w:t xml:space="preserve">а место отца ставим </w:t>
      </w:r>
      <w:r w:rsidR="00BF018F">
        <w:rPr>
          <w:rFonts w:ascii="Times New Roman" w:hAnsi="Times New Roman" w:cs="Times New Roman"/>
          <w:sz w:val="28"/>
          <w:szCs w:val="28"/>
        </w:rPr>
        <w:t>сына и перекрашиваем его в черный цвет</w:t>
      </w:r>
      <w:r w:rsidR="00BF018F" w:rsidRPr="00BF018F">
        <w:rPr>
          <w:rFonts w:ascii="Times New Roman" w:hAnsi="Times New Roman" w:cs="Times New Roman"/>
          <w:sz w:val="28"/>
          <w:szCs w:val="28"/>
        </w:rPr>
        <w:t>.</w:t>
      </w:r>
    </w:p>
    <w:p w14:paraId="4C1890ED" w14:textId="77777777" w:rsidR="006F3139" w:rsidRDefault="006F313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4FA0928F" w14:textId="0FB621EE" w:rsidR="00017254" w:rsidRPr="00B64E4A" w:rsidRDefault="001211B1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  <w:r w:rsidRPr="001211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50" behindDoc="0" locked="0" layoutInCell="1" allowOverlap="1" wp14:anchorId="1E33BDF1" wp14:editId="5E732F97">
            <wp:simplePos x="0" y="0"/>
            <wp:positionH relativeFrom="column">
              <wp:posOffset>3419157</wp:posOffset>
            </wp:positionH>
            <wp:positionV relativeFrom="paragraph">
              <wp:posOffset>45720</wp:posOffset>
            </wp:positionV>
            <wp:extent cx="3443287" cy="1815649"/>
            <wp:effectExtent l="0" t="0" r="508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87" cy="1815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F74F5" w14:textId="77777777" w:rsidR="00573D19" w:rsidRDefault="00573D19" w:rsidP="00A56E48">
      <w:pPr>
        <w:tabs>
          <w:tab w:val="left" w:pos="6915"/>
        </w:tabs>
        <w:rPr>
          <w:rFonts w:ascii="Times New Roman" w:hAnsi="Times New Roman" w:cs="Times New Roman"/>
          <w:sz w:val="28"/>
          <w:szCs w:val="28"/>
        </w:rPr>
      </w:pPr>
    </w:p>
    <w:p w14:paraId="0D4E5378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51043ACD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715DB282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45B0B880" w14:textId="6D6BB978" w:rsid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  <w:r w:rsidRPr="00207F4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51" behindDoc="0" locked="0" layoutInCell="1" allowOverlap="1" wp14:anchorId="495CC9F5" wp14:editId="58B72841">
            <wp:simplePos x="0" y="0"/>
            <wp:positionH relativeFrom="margin">
              <wp:align>left</wp:align>
            </wp:positionH>
            <wp:positionV relativeFrom="paragraph">
              <wp:posOffset>320993</wp:posOffset>
            </wp:positionV>
            <wp:extent cx="3419475" cy="1745677"/>
            <wp:effectExtent l="0" t="0" r="0" b="698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4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5A60" w14:textId="1F6B2B60" w:rsid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058C3162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25AF94B7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13581ED4" w14:textId="77777777" w:rsidR="00207F48" w:rsidRP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3877AAE4" w14:textId="77777777" w:rsidR="00207F48" w:rsidRDefault="00207F48" w:rsidP="00207F48">
      <w:pPr>
        <w:rPr>
          <w:rFonts w:ascii="Times New Roman" w:hAnsi="Times New Roman" w:cs="Times New Roman"/>
          <w:sz w:val="28"/>
          <w:szCs w:val="28"/>
        </w:rPr>
      </w:pPr>
    </w:p>
    <w:p w14:paraId="765B4D0E" w14:textId="27A80268" w:rsidR="00207F48" w:rsidRDefault="00207F48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C0C1F5E" w14:textId="2E3207B7" w:rsidR="00BF018F" w:rsidRDefault="00BF018F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6F31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Случай 2</w:t>
      </w:r>
      <w:r w:rsidRPr="006F31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3139">
        <w:rPr>
          <w:rFonts w:ascii="Times New Roman" w:hAnsi="Times New Roman" w:cs="Times New Roman"/>
          <w:sz w:val="28"/>
          <w:szCs w:val="28"/>
        </w:rPr>
        <w:t>Если у удаляемого узла черный сын</w:t>
      </w:r>
      <w:r w:rsidR="006F3139" w:rsidRPr="006F3139">
        <w:rPr>
          <w:rFonts w:ascii="Times New Roman" w:hAnsi="Times New Roman" w:cs="Times New Roman"/>
          <w:sz w:val="28"/>
          <w:szCs w:val="28"/>
        </w:rPr>
        <w:t>.</w:t>
      </w:r>
      <w:r w:rsidR="006F3139">
        <w:rPr>
          <w:rFonts w:ascii="Times New Roman" w:hAnsi="Times New Roman" w:cs="Times New Roman"/>
          <w:sz w:val="28"/>
          <w:szCs w:val="28"/>
        </w:rPr>
        <w:t xml:space="preserve"> Тогда</w:t>
      </w:r>
      <w:r w:rsidR="00D65548">
        <w:rPr>
          <w:rFonts w:ascii="Times New Roman" w:hAnsi="Times New Roman" w:cs="Times New Roman"/>
          <w:sz w:val="28"/>
          <w:szCs w:val="28"/>
        </w:rPr>
        <w:t xml:space="preserve"> смотрим на брата удаляемого элемента (либо черный</w:t>
      </w:r>
      <w:r w:rsidR="00D65548" w:rsidRPr="00D65548">
        <w:rPr>
          <w:rFonts w:ascii="Times New Roman" w:hAnsi="Times New Roman" w:cs="Times New Roman"/>
          <w:sz w:val="28"/>
          <w:szCs w:val="28"/>
        </w:rPr>
        <w:t>,</w:t>
      </w:r>
      <w:r w:rsidR="00D65548">
        <w:rPr>
          <w:rFonts w:ascii="Times New Roman" w:hAnsi="Times New Roman" w:cs="Times New Roman"/>
          <w:sz w:val="28"/>
          <w:szCs w:val="28"/>
        </w:rPr>
        <w:t xml:space="preserve"> либо красный)</w:t>
      </w:r>
      <w:r w:rsidR="00D65548" w:rsidRPr="00D65548">
        <w:rPr>
          <w:rFonts w:ascii="Times New Roman" w:hAnsi="Times New Roman" w:cs="Times New Roman"/>
          <w:sz w:val="28"/>
          <w:szCs w:val="28"/>
        </w:rPr>
        <w:t>.</w:t>
      </w:r>
    </w:p>
    <w:p w14:paraId="6460C118" w14:textId="611C4A2B" w:rsidR="00E716DE" w:rsidRDefault="00E716DE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E716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65001" wp14:editId="215DBB25">
            <wp:extent cx="6645910" cy="20802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437D" w14:textId="398E237B" w:rsidR="00D65548" w:rsidRDefault="00D65548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93409C">
        <w:rPr>
          <w:rFonts w:ascii="Times New Roman" w:hAnsi="Times New Roman" w:cs="Times New Roman"/>
          <w:sz w:val="28"/>
          <w:szCs w:val="28"/>
        </w:rPr>
        <w:t>брат красный</w:t>
      </w:r>
      <w:r w:rsidR="0093409C" w:rsidRPr="0093409C">
        <w:rPr>
          <w:rFonts w:ascii="Times New Roman" w:hAnsi="Times New Roman" w:cs="Times New Roman"/>
          <w:sz w:val="28"/>
          <w:szCs w:val="28"/>
        </w:rPr>
        <w:t>,</w:t>
      </w:r>
      <w:r w:rsidR="0093409C">
        <w:rPr>
          <w:rFonts w:ascii="Times New Roman" w:hAnsi="Times New Roman" w:cs="Times New Roman"/>
          <w:sz w:val="28"/>
          <w:szCs w:val="28"/>
        </w:rPr>
        <w:t xml:space="preserve"> тогда его сыновья и отец гарантированно черные (иначе ошибка балансировки при вставке)</w:t>
      </w:r>
      <w:r w:rsidR="004206E8" w:rsidRPr="004206E8">
        <w:rPr>
          <w:rFonts w:ascii="Times New Roman" w:hAnsi="Times New Roman" w:cs="Times New Roman"/>
          <w:sz w:val="28"/>
          <w:szCs w:val="28"/>
        </w:rPr>
        <w:t>.</w:t>
      </w:r>
      <w:r w:rsidR="004206E8">
        <w:rPr>
          <w:rFonts w:ascii="Times New Roman" w:hAnsi="Times New Roman" w:cs="Times New Roman"/>
          <w:sz w:val="28"/>
          <w:szCs w:val="28"/>
        </w:rPr>
        <w:t xml:space="preserve"> </w:t>
      </w:r>
      <w:r w:rsidR="004206E8" w:rsidRPr="00B17450">
        <w:rPr>
          <w:rFonts w:ascii="Times New Roman" w:hAnsi="Times New Roman" w:cs="Times New Roman"/>
          <w:sz w:val="28"/>
          <w:szCs w:val="28"/>
          <w:highlight w:val="yellow"/>
        </w:rPr>
        <w:t>Единственный вариант, когда такое возможно, это когда у удаляемого элемента нет детей</w:t>
      </w:r>
      <w:r w:rsidR="004206E8" w:rsidRPr="004206E8">
        <w:rPr>
          <w:rFonts w:ascii="Times New Roman" w:hAnsi="Times New Roman" w:cs="Times New Roman"/>
          <w:sz w:val="28"/>
          <w:szCs w:val="28"/>
        </w:rPr>
        <w:t>.</w:t>
      </w:r>
      <w:r w:rsidR="00B17450">
        <w:rPr>
          <w:rFonts w:ascii="Times New Roman" w:hAnsi="Times New Roman" w:cs="Times New Roman"/>
          <w:sz w:val="28"/>
          <w:szCs w:val="28"/>
        </w:rPr>
        <w:t xml:space="preserve"> Поэтому просто удаляем элемент</w:t>
      </w:r>
      <w:r w:rsidR="00006EB8" w:rsidRPr="00006EB8">
        <w:rPr>
          <w:rFonts w:ascii="Times New Roman" w:hAnsi="Times New Roman" w:cs="Times New Roman"/>
          <w:sz w:val="28"/>
          <w:szCs w:val="28"/>
        </w:rPr>
        <w:t xml:space="preserve"> (</w:t>
      </w:r>
      <w:r w:rsidR="00006EB8">
        <w:rPr>
          <w:rFonts w:ascii="Times New Roman" w:hAnsi="Times New Roman" w:cs="Times New Roman"/>
          <w:sz w:val="28"/>
          <w:szCs w:val="28"/>
        </w:rPr>
        <w:t>тогда слева черная высота станет меньше</w:t>
      </w:r>
      <w:r w:rsidR="00006EB8" w:rsidRPr="00006EB8">
        <w:rPr>
          <w:rFonts w:ascii="Times New Roman" w:hAnsi="Times New Roman" w:cs="Times New Roman"/>
          <w:sz w:val="28"/>
          <w:szCs w:val="28"/>
        </w:rPr>
        <w:t>)</w:t>
      </w:r>
      <w:r w:rsidR="00C43E41">
        <w:rPr>
          <w:rFonts w:ascii="Times New Roman" w:hAnsi="Times New Roman" w:cs="Times New Roman"/>
          <w:sz w:val="28"/>
          <w:szCs w:val="28"/>
        </w:rPr>
        <w:t xml:space="preserve"> и начинаем балансировать</w:t>
      </w:r>
      <w:r w:rsidR="00C43E41" w:rsidRPr="00006EB8">
        <w:rPr>
          <w:rFonts w:ascii="Times New Roman" w:hAnsi="Times New Roman" w:cs="Times New Roman"/>
          <w:sz w:val="28"/>
          <w:szCs w:val="28"/>
        </w:rPr>
        <w:t>:</w:t>
      </w:r>
    </w:p>
    <w:p w14:paraId="769C439B" w14:textId="77777777" w:rsidR="00006EB8" w:rsidRDefault="00006EB8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</w:p>
    <w:p w14:paraId="54912EF4" w14:textId="254FED92" w:rsidR="00006EB8" w:rsidRDefault="00006EB8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(Случай 2</w:t>
      </w:r>
      <w:r w:rsidRPr="00006EB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6EB8">
        <w:rPr>
          <w:rFonts w:ascii="Times New Roman" w:hAnsi="Times New Roman" w:cs="Times New Roman"/>
          <w:sz w:val="28"/>
          <w:szCs w:val="28"/>
        </w:rPr>
        <w:t xml:space="preserve"> </w:t>
      </w:r>
      <w:r w:rsidR="00E323F5">
        <w:rPr>
          <w:rFonts w:ascii="Times New Roman" w:hAnsi="Times New Roman" w:cs="Times New Roman"/>
          <w:sz w:val="28"/>
          <w:szCs w:val="28"/>
        </w:rPr>
        <w:t>Если брат был черным (левый рисунок из случая 2)</w:t>
      </w:r>
      <w:r w:rsidR="002223E1" w:rsidRPr="002223E1">
        <w:rPr>
          <w:rFonts w:ascii="Times New Roman" w:hAnsi="Times New Roman" w:cs="Times New Roman"/>
          <w:sz w:val="28"/>
          <w:szCs w:val="28"/>
        </w:rPr>
        <w:t>,</w:t>
      </w:r>
      <w:r w:rsidR="002223E1">
        <w:rPr>
          <w:rFonts w:ascii="Times New Roman" w:hAnsi="Times New Roman" w:cs="Times New Roman"/>
          <w:sz w:val="28"/>
          <w:szCs w:val="28"/>
        </w:rPr>
        <w:t xml:space="preserve"> тогда может быть 4 варианта его детей</w:t>
      </w:r>
      <w:r w:rsidR="00E323F5" w:rsidRPr="00E323F5">
        <w:rPr>
          <w:rFonts w:ascii="Times New Roman" w:hAnsi="Times New Roman" w:cs="Times New Roman"/>
          <w:sz w:val="28"/>
          <w:szCs w:val="28"/>
        </w:rPr>
        <w:t>:</w:t>
      </w:r>
    </w:p>
    <w:p w14:paraId="2A83CB4B" w14:textId="0EAD96B0" w:rsidR="002223E1" w:rsidRDefault="002223E1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2223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4899D" wp14:editId="59C3FFF1">
            <wp:extent cx="6645910" cy="41217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934" w14:textId="07A5355F" w:rsidR="002223E1" w:rsidRPr="00971E09" w:rsidRDefault="00AA6067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(1) и (3) балансировка одинакова</w:t>
      </w:r>
      <w:r w:rsidRPr="00971E09">
        <w:rPr>
          <w:rFonts w:ascii="Times New Roman" w:hAnsi="Times New Roman" w:cs="Times New Roman"/>
          <w:sz w:val="28"/>
          <w:szCs w:val="28"/>
        </w:rPr>
        <w:t>:</w:t>
      </w:r>
    </w:p>
    <w:p w14:paraId="118CEE0D" w14:textId="2B777B85" w:rsidR="00AA6067" w:rsidRPr="008155DD" w:rsidRDefault="00E35C95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E35C9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23" behindDoc="0" locked="0" layoutInCell="1" allowOverlap="1" wp14:anchorId="554E0D5C" wp14:editId="56C0BD7B">
            <wp:simplePos x="0" y="0"/>
            <wp:positionH relativeFrom="page">
              <wp:posOffset>4808220</wp:posOffset>
            </wp:positionH>
            <wp:positionV relativeFrom="paragraph">
              <wp:posOffset>681355</wp:posOffset>
            </wp:positionV>
            <wp:extent cx="2504567" cy="3373245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567" cy="337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694">
        <w:rPr>
          <w:rFonts w:ascii="Times New Roman" w:hAnsi="Times New Roman" w:cs="Times New Roman"/>
          <w:sz w:val="28"/>
          <w:szCs w:val="28"/>
        </w:rPr>
        <w:t>Перекрашиваем брата в цвет родителя</w:t>
      </w:r>
      <w:r w:rsidR="002D3A29">
        <w:rPr>
          <w:rFonts w:ascii="Times New Roman" w:hAnsi="Times New Roman" w:cs="Times New Roman"/>
          <w:sz w:val="28"/>
          <w:szCs w:val="28"/>
        </w:rPr>
        <w:t xml:space="preserve"> (на черной высоте брата это никак не отразится</w:t>
      </w:r>
      <w:r w:rsidR="00983FF8" w:rsidRPr="00983FF8">
        <w:rPr>
          <w:rFonts w:ascii="Times New Roman" w:hAnsi="Times New Roman" w:cs="Times New Roman"/>
          <w:sz w:val="28"/>
          <w:szCs w:val="28"/>
        </w:rPr>
        <w:t>,</w:t>
      </w:r>
      <w:r w:rsidR="00983FF8">
        <w:rPr>
          <w:rFonts w:ascii="Times New Roman" w:hAnsi="Times New Roman" w:cs="Times New Roman"/>
          <w:sz w:val="28"/>
          <w:szCs w:val="28"/>
        </w:rPr>
        <w:t xml:space="preserve"> зато у родителя черная высота поменяется</w:t>
      </w:r>
      <w:r w:rsidR="002D3A29">
        <w:rPr>
          <w:rFonts w:ascii="Times New Roman" w:hAnsi="Times New Roman" w:cs="Times New Roman"/>
          <w:sz w:val="28"/>
          <w:szCs w:val="28"/>
        </w:rPr>
        <w:t>)</w:t>
      </w:r>
      <w:r w:rsidR="00251256" w:rsidRPr="00251256">
        <w:rPr>
          <w:rFonts w:ascii="Times New Roman" w:hAnsi="Times New Roman" w:cs="Times New Roman"/>
          <w:sz w:val="28"/>
          <w:szCs w:val="28"/>
        </w:rPr>
        <w:t>,</w:t>
      </w:r>
      <w:r w:rsidR="00251256">
        <w:rPr>
          <w:rFonts w:ascii="Times New Roman" w:hAnsi="Times New Roman" w:cs="Times New Roman"/>
          <w:sz w:val="28"/>
          <w:szCs w:val="28"/>
        </w:rPr>
        <w:t xml:space="preserve"> затем перекрашиваем родителя и правого ребёнка в черный цвет</w:t>
      </w:r>
      <w:r w:rsidR="00251256" w:rsidRPr="00251256">
        <w:rPr>
          <w:rFonts w:ascii="Times New Roman" w:hAnsi="Times New Roman" w:cs="Times New Roman"/>
          <w:sz w:val="28"/>
          <w:szCs w:val="28"/>
        </w:rPr>
        <w:t>.</w:t>
      </w:r>
      <w:r w:rsidR="00242373">
        <w:rPr>
          <w:rFonts w:ascii="Times New Roman" w:hAnsi="Times New Roman" w:cs="Times New Roman"/>
          <w:sz w:val="28"/>
          <w:szCs w:val="28"/>
        </w:rPr>
        <w:t xml:space="preserve"> После чего делаем левый поворот</w:t>
      </w:r>
      <w:r w:rsidR="008155DD" w:rsidRPr="00AF6D98">
        <w:rPr>
          <w:rFonts w:ascii="Times New Roman" w:hAnsi="Times New Roman" w:cs="Times New Roman"/>
          <w:sz w:val="28"/>
          <w:szCs w:val="28"/>
        </w:rPr>
        <w:t>.</w:t>
      </w:r>
      <w:r w:rsidR="008155DD">
        <w:rPr>
          <w:rFonts w:ascii="Times New Roman" w:hAnsi="Times New Roman" w:cs="Times New Roman"/>
          <w:sz w:val="28"/>
          <w:szCs w:val="28"/>
        </w:rPr>
        <w:t xml:space="preserve"> Баланс готов</w:t>
      </w:r>
      <w:r w:rsidR="008155DD" w:rsidRPr="00AF6D98">
        <w:rPr>
          <w:rFonts w:ascii="Times New Roman" w:hAnsi="Times New Roman" w:cs="Times New Roman"/>
          <w:sz w:val="28"/>
          <w:szCs w:val="28"/>
        </w:rPr>
        <w:t>.</w:t>
      </w:r>
    </w:p>
    <w:p w14:paraId="46CF3F8E" w14:textId="27C4732F" w:rsidR="00B0220D" w:rsidRPr="00723694" w:rsidRDefault="00E35C95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971E0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99" behindDoc="0" locked="0" layoutInCell="1" allowOverlap="1" wp14:anchorId="1FF7FAFF" wp14:editId="5E282285">
            <wp:simplePos x="0" y="0"/>
            <wp:positionH relativeFrom="margin">
              <wp:posOffset>1907858</wp:posOffset>
            </wp:positionH>
            <wp:positionV relativeFrom="paragraph">
              <wp:posOffset>5910</wp:posOffset>
            </wp:positionV>
            <wp:extent cx="2465056" cy="329565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56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22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75" behindDoc="0" locked="0" layoutInCell="1" allowOverlap="1" wp14:anchorId="64458EC0" wp14:editId="210FFE77">
            <wp:simplePos x="0" y="0"/>
            <wp:positionH relativeFrom="margin">
              <wp:posOffset>-414337</wp:posOffset>
            </wp:positionH>
            <wp:positionV relativeFrom="paragraph">
              <wp:posOffset>4128</wp:posOffset>
            </wp:positionV>
            <wp:extent cx="2381250" cy="3307080"/>
            <wp:effectExtent l="0" t="0" r="0" b="762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63D50" w14:textId="690A86DE" w:rsidR="00E323F5" w:rsidRPr="00E323F5" w:rsidRDefault="00AA6067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AD947" w14:textId="449F2807" w:rsidR="0093409C" w:rsidRPr="0093409C" w:rsidRDefault="0093409C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</w:p>
    <w:p w14:paraId="5334BA06" w14:textId="74A00009" w:rsidR="00207F48" w:rsidRDefault="00207F48" w:rsidP="00207F48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</w:p>
    <w:p w14:paraId="160FEF90" w14:textId="77777777" w:rsidR="00971E09" w:rsidRPr="00971E09" w:rsidRDefault="00971E09" w:rsidP="00971E09">
      <w:pPr>
        <w:rPr>
          <w:rFonts w:ascii="Times New Roman" w:hAnsi="Times New Roman" w:cs="Times New Roman"/>
          <w:sz w:val="28"/>
          <w:szCs w:val="28"/>
        </w:rPr>
      </w:pPr>
    </w:p>
    <w:p w14:paraId="72F9563E" w14:textId="77777777" w:rsidR="00971E09" w:rsidRPr="00971E09" w:rsidRDefault="00971E09" w:rsidP="00971E09">
      <w:pPr>
        <w:rPr>
          <w:rFonts w:ascii="Times New Roman" w:hAnsi="Times New Roman" w:cs="Times New Roman"/>
          <w:sz w:val="28"/>
          <w:szCs w:val="28"/>
        </w:rPr>
      </w:pPr>
    </w:p>
    <w:p w14:paraId="452F9CF0" w14:textId="573D7822" w:rsidR="00971E09" w:rsidRPr="00971E09" w:rsidRDefault="00971E09" w:rsidP="00971E09">
      <w:pPr>
        <w:rPr>
          <w:rFonts w:ascii="Times New Roman" w:hAnsi="Times New Roman" w:cs="Times New Roman"/>
          <w:sz w:val="28"/>
          <w:szCs w:val="28"/>
        </w:rPr>
      </w:pPr>
    </w:p>
    <w:p w14:paraId="1862DB73" w14:textId="77777777" w:rsidR="00971E09" w:rsidRPr="00971E09" w:rsidRDefault="00971E09" w:rsidP="00971E09">
      <w:pPr>
        <w:rPr>
          <w:rFonts w:ascii="Times New Roman" w:hAnsi="Times New Roman" w:cs="Times New Roman"/>
          <w:sz w:val="28"/>
          <w:szCs w:val="28"/>
        </w:rPr>
      </w:pPr>
    </w:p>
    <w:p w14:paraId="6DF6A730" w14:textId="77777777" w:rsidR="00971E09" w:rsidRDefault="00971E09" w:rsidP="00971E09">
      <w:pPr>
        <w:rPr>
          <w:rFonts w:ascii="Times New Roman" w:hAnsi="Times New Roman" w:cs="Times New Roman"/>
          <w:sz w:val="28"/>
          <w:szCs w:val="28"/>
        </w:rPr>
      </w:pPr>
    </w:p>
    <w:p w14:paraId="7590A11E" w14:textId="77777777" w:rsidR="00971E09" w:rsidRDefault="00971E09" w:rsidP="00971E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2E3EA" w14:textId="77777777" w:rsidR="00971E09" w:rsidRDefault="00971E09" w:rsidP="008155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DFAFFC" w14:textId="77777777" w:rsidR="008155DD" w:rsidRDefault="008155DD" w:rsidP="008155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82937E1" w14:textId="22E00781" w:rsidR="008155DD" w:rsidRPr="00D26B4B" w:rsidRDefault="008155DD" w:rsidP="008155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(4) случая</w:t>
      </w:r>
      <w:r w:rsidRPr="00D26B4B">
        <w:rPr>
          <w:rFonts w:ascii="Times New Roman" w:hAnsi="Times New Roman" w:cs="Times New Roman"/>
          <w:sz w:val="28"/>
          <w:szCs w:val="28"/>
        </w:rPr>
        <w:t>:</w:t>
      </w:r>
      <w:r w:rsidR="003807F7">
        <w:rPr>
          <w:rFonts w:ascii="Times New Roman" w:hAnsi="Times New Roman" w:cs="Times New Roman"/>
          <w:sz w:val="28"/>
          <w:szCs w:val="28"/>
        </w:rPr>
        <w:t xml:space="preserve"> Перекрашиваем </w:t>
      </w:r>
      <w:r w:rsidR="00D26B4B">
        <w:rPr>
          <w:rFonts w:ascii="Times New Roman" w:hAnsi="Times New Roman" w:cs="Times New Roman"/>
          <w:sz w:val="28"/>
          <w:szCs w:val="28"/>
        </w:rPr>
        <w:t>брата в красный</w:t>
      </w:r>
      <w:r w:rsidR="00D26B4B" w:rsidRPr="00D26B4B">
        <w:rPr>
          <w:rFonts w:ascii="Times New Roman" w:hAnsi="Times New Roman" w:cs="Times New Roman"/>
          <w:sz w:val="28"/>
          <w:szCs w:val="28"/>
        </w:rPr>
        <w:t>,</w:t>
      </w:r>
      <w:r w:rsidR="00D26B4B">
        <w:rPr>
          <w:rFonts w:ascii="Times New Roman" w:hAnsi="Times New Roman" w:cs="Times New Roman"/>
          <w:sz w:val="28"/>
          <w:szCs w:val="28"/>
        </w:rPr>
        <w:t xml:space="preserve"> а левого ребенка в черный</w:t>
      </w:r>
      <w:r w:rsidR="00D26B4B" w:rsidRPr="00D26B4B">
        <w:rPr>
          <w:rFonts w:ascii="Times New Roman" w:hAnsi="Times New Roman" w:cs="Times New Roman"/>
          <w:sz w:val="28"/>
          <w:szCs w:val="28"/>
        </w:rPr>
        <w:t>,</w:t>
      </w:r>
      <w:r w:rsidR="00D26B4B">
        <w:rPr>
          <w:rFonts w:ascii="Times New Roman" w:hAnsi="Times New Roman" w:cs="Times New Roman"/>
          <w:sz w:val="28"/>
          <w:szCs w:val="28"/>
        </w:rPr>
        <w:t xml:space="preserve"> после чего делаем левый поворот</w:t>
      </w:r>
      <w:r w:rsidR="00F166CC">
        <w:rPr>
          <w:rFonts w:ascii="Times New Roman" w:hAnsi="Times New Roman" w:cs="Times New Roman"/>
          <w:sz w:val="28"/>
          <w:szCs w:val="28"/>
        </w:rPr>
        <w:t xml:space="preserve"> и приходим к </w:t>
      </w:r>
      <w:r w:rsidR="0002788F">
        <w:rPr>
          <w:rFonts w:ascii="Times New Roman" w:hAnsi="Times New Roman" w:cs="Times New Roman"/>
          <w:sz w:val="28"/>
          <w:szCs w:val="28"/>
        </w:rPr>
        <w:t>(</w:t>
      </w:r>
      <w:r w:rsidR="0003304C">
        <w:rPr>
          <w:rFonts w:ascii="Times New Roman" w:hAnsi="Times New Roman" w:cs="Times New Roman"/>
          <w:sz w:val="28"/>
          <w:szCs w:val="28"/>
        </w:rPr>
        <w:t>3</w:t>
      </w:r>
      <w:r w:rsidR="0002788F">
        <w:rPr>
          <w:rFonts w:ascii="Times New Roman" w:hAnsi="Times New Roman" w:cs="Times New Roman"/>
          <w:sz w:val="28"/>
          <w:szCs w:val="28"/>
        </w:rPr>
        <w:t>)</w:t>
      </w:r>
    </w:p>
    <w:p w14:paraId="4D3B859F" w14:textId="0CA0EA9E" w:rsidR="003D22CF" w:rsidRDefault="003D22CF" w:rsidP="008155DD">
      <w:pPr>
        <w:rPr>
          <w:rFonts w:ascii="Times New Roman" w:hAnsi="Times New Roman" w:cs="Times New Roman"/>
          <w:sz w:val="28"/>
          <w:szCs w:val="28"/>
        </w:rPr>
      </w:pPr>
    </w:p>
    <w:p w14:paraId="0E448A9D" w14:textId="785E687E" w:rsidR="003D22CF" w:rsidRDefault="003807F7" w:rsidP="008155DD">
      <w:pPr>
        <w:rPr>
          <w:rFonts w:ascii="Times New Roman" w:hAnsi="Times New Roman" w:cs="Times New Roman"/>
          <w:sz w:val="28"/>
          <w:szCs w:val="28"/>
        </w:rPr>
      </w:pPr>
      <w:r w:rsidRPr="003807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71" behindDoc="0" locked="0" layoutInCell="1" allowOverlap="1" wp14:anchorId="3DDFE537" wp14:editId="50F9226F">
            <wp:simplePos x="0" y="0"/>
            <wp:positionH relativeFrom="margin">
              <wp:posOffset>3349942</wp:posOffset>
            </wp:positionH>
            <wp:positionV relativeFrom="paragraph">
              <wp:posOffset>2857</wp:posOffset>
            </wp:positionV>
            <wp:extent cx="3190875" cy="1999099"/>
            <wp:effectExtent l="0" t="0" r="0" b="127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99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2C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47" behindDoc="0" locked="0" layoutInCell="1" allowOverlap="1" wp14:anchorId="7A0E558E" wp14:editId="552C270D">
            <wp:simplePos x="0" y="0"/>
            <wp:positionH relativeFrom="margin">
              <wp:posOffset>57149</wp:posOffset>
            </wp:positionH>
            <wp:positionV relativeFrom="paragraph">
              <wp:posOffset>3175</wp:posOffset>
            </wp:positionV>
            <wp:extent cx="3291149" cy="1938338"/>
            <wp:effectExtent l="0" t="0" r="5080" b="508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451" cy="194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0371A" w14:textId="52195248" w:rsidR="003807F7" w:rsidRPr="003807F7" w:rsidRDefault="003807F7" w:rsidP="008155DD"/>
    <w:p w14:paraId="09C3D149" w14:textId="514236B4" w:rsidR="00971E09" w:rsidRDefault="003807F7" w:rsidP="00971E09">
      <w:pPr>
        <w:rPr>
          <w:rFonts w:ascii="Times New Roman" w:hAnsi="Times New Roman" w:cs="Times New Roman"/>
          <w:sz w:val="28"/>
          <w:szCs w:val="28"/>
        </w:rPr>
      </w:pPr>
      <w:r w:rsidRPr="003807F7">
        <w:rPr>
          <w:noProof/>
        </w:rPr>
        <w:drawing>
          <wp:anchor distT="0" distB="0" distL="114300" distR="114300" simplePos="0" relativeHeight="251664395" behindDoc="0" locked="0" layoutInCell="1" allowOverlap="1" wp14:anchorId="44AF2C00" wp14:editId="159EBC36">
            <wp:simplePos x="0" y="0"/>
            <wp:positionH relativeFrom="margin">
              <wp:posOffset>33338</wp:posOffset>
            </wp:positionH>
            <wp:positionV relativeFrom="paragraph">
              <wp:posOffset>1319212</wp:posOffset>
            </wp:positionV>
            <wp:extent cx="3343275" cy="2130036"/>
            <wp:effectExtent l="0" t="0" r="0" b="381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3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4169A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6E3319B8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64A1EC92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43E2A396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73061E28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79E4A463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71E078B6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19430C29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0A806447" w14:textId="77777777" w:rsidR="00D67FBB" w:rsidRP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0D46B171" w14:textId="77777777" w:rsid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0763DC9D" w14:textId="06E8AB22" w:rsid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(2) случая</w:t>
      </w:r>
      <w:r w:rsidRPr="00441DE3">
        <w:rPr>
          <w:rFonts w:ascii="Times New Roman" w:hAnsi="Times New Roman" w:cs="Times New Roman"/>
          <w:sz w:val="28"/>
          <w:szCs w:val="28"/>
        </w:rPr>
        <w:t>:</w:t>
      </w:r>
      <w:r w:rsidR="00441DE3">
        <w:rPr>
          <w:rFonts w:ascii="Times New Roman" w:hAnsi="Times New Roman" w:cs="Times New Roman"/>
          <w:sz w:val="28"/>
          <w:szCs w:val="28"/>
        </w:rPr>
        <w:t xml:space="preserve"> (у брата 2 черных ребенка</w:t>
      </w:r>
      <w:r w:rsidR="00441DE3" w:rsidRPr="00441DE3">
        <w:rPr>
          <w:rFonts w:ascii="Times New Roman" w:hAnsi="Times New Roman" w:cs="Times New Roman"/>
          <w:sz w:val="28"/>
          <w:szCs w:val="28"/>
        </w:rPr>
        <w:t>,</w:t>
      </w:r>
      <w:r w:rsidR="00441DE3">
        <w:rPr>
          <w:rFonts w:ascii="Times New Roman" w:hAnsi="Times New Roman" w:cs="Times New Roman"/>
          <w:sz w:val="28"/>
          <w:szCs w:val="28"/>
        </w:rPr>
        <w:t xml:space="preserve"> но цвет и уровень родителя неизвестен)</w:t>
      </w:r>
    </w:p>
    <w:p w14:paraId="285DB970" w14:textId="6C4943AB" w:rsidR="00441DE3" w:rsidRPr="00441DE3" w:rsidRDefault="00441DE3" w:rsidP="00D67FBB">
      <w:pPr>
        <w:rPr>
          <w:rFonts w:ascii="Times New Roman" w:hAnsi="Times New Roman" w:cs="Times New Roman"/>
          <w:sz w:val="28"/>
          <w:szCs w:val="28"/>
        </w:rPr>
      </w:pPr>
      <w:r w:rsidRPr="00441D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19" behindDoc="0" locked="0" layoutInCell="1" allowOverlap="1" wp14:anchorId="4199B329" wp14:editId="51B5F2D4">
            <wp:simplePos x="0" y="0"/>
            <wp:positionH relativeFrom="margin">
              <wp:align>left</wp:align>
            </wp:positionH>
            <wp:positionV relativeFrom="paragraph">
              <wp:posOffset>3492</wp:posOffset>
            </wp:positionV>
            <wp:extent cx="3695700" cy="2050415"/>
            <wp:effectExtent l="0" t="0" r="0" b="6985"/>
            <wp:wrapThrough wrapText="bothSides">
              <wp:wrapPolygon edited="0">
                <wp:start x="0" y="0"/>
                <wp:lineTo x="0" y="21473"/>
                <wp:lineTo x="21489" y="21473"/>
                <wp:lineTo x="21489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75366" w14:textId="77777777" w:rsidR="00D67FBB" w:rsidRDefault="00D67FBB" w:rsidP="00D67FBB">
      <w:pPr>
        <w:rPr>
          <w:rFonts w:ascii="Times New Roman" w:hAnsi="Times New Roman" w:cs="Times New Roman"/>
          <w:sz w:val="28"/>
          <w:szCs w:val="28"/>
        </w:rPr>
      </w:pPr>
    </w:p>
    <w:p w14:paraId="43402B64" w14:textId="77777777" w:rsidR="00441DE3" w:rsidRP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</w:p>
    <w:p w14:paraId="03F8B275" w14:textId="77777777" w:rsidR="00441DE3" w:rsidRP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</w:p>
    <w:p w14:paraId="7A2799A5" w14:textId="77777777" w:rsidR="00441DE3" w:rsidRP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</w:p>
    <w:p w14:paraId="5C7D9B0D" w14:textId="77777777" w:rsidR="00441DE3" w:rsidRP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</w:p>
    <w:p w14:paraId="21F4C82F" w14:textId="77777777" w:rsid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</w:p>
    <w:p w14:paraId="066CC3CD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4182A6F3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0779B9DF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1664B51F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7C59036B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5668F48D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62127C09" w14:textId="77777777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</w:p>
    <w:p w14:paraId="7A63497C" w14:textId="137A9E2A" w:rsidR="00441DE3" w:rsidRDefault="00441DE3" w:rsidP="00441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Это порождает ещё </w:t>
      </w:r>
      <w:r w:rsidR="00185A03">
        <w:rPr>
          <w:rFonts w:ascii="Times New Roman" w:hAnsi="Times New Roman" w:cs="Times New Roman"/>
          <w:sz w:val="28"/>
          <w:szCs w:val="28"/>
        </w:rPr>
        <w:t>3 случая</w:t>
      </w:r>
      <w:r w:rsidR="00185A03" w:rsidRPr="00185A03">
        <w:rPr>
          <w:rFonts w:ascii="Times New Roman" w:hAnsi="Times New Roman" w:cs="Times New Roman"/>
          <w:sz w:val="28"/>
          <w:szCs w:val="28"/>
        </w:rPr>
        <w:t xml:space="preserve">: 1 – </w:t>
      </w:r>
      <w:r w:rsidR="00185A03">
        <w:rPr>
          <w:rFonts w:ascii="Times New Roman" w:hAnsi="Times New Roman" w:cs="Times New Roman"/>
          <w:sz w:val="28"/>
          <w:szCs w:val="28"/>
        </w:rPr>
        <w:t>родителя корень (соответственно черный)</w:t>
      </w:r>
    </w:p>
    <w:p w14:paraId="2DA31989" w14:textId="3FBB1110" w:rsidR="00185A03" w:rsidRDefault="00185A03" w:rsidP="00441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2 – родитель </w:t>
      </w:r>
      <w:r w:rsidR="00BC575D">
        <w:rPr>
          <w:rFonts w:ascii="Times New Roman" w:hAnsi="Times New Roman" w:cs="Times New Roman"/>
          <w:sz w:val="28"/>
          <w:szCs w:val="28"/>
        </w:rPr>
        <w:t>красный не корень</w:t>
      </w:r>
    </w:p>
    <w:p w14:paraId="159F48C2" w14:textId="24EB37FD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 – родитель черный не корень</w:t>
      </w:r>
    </w:p>
    <w:p w14:paraId="36A44599" w14:textId="1793911E" w:rsidR="00BC575D" w:rsidRDefault="00BC575D" w:rsidP="00441DE3">
      <w:pPr>
        <w:rPr>
          <w:rFonts w:ascii="Times New Roman" w:hAnsi="Times New Roman" w:cs="Times New Roman"/>
          <w:sz w:val="28"/>
          <w:szCs w:val="28"/>
        </w:rPr>
      </w:pPr>
      <w:r w:rsidRPr="00BC57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F25E4" wp14:editId="197451AC">
            <wp:extent cx="6645910" cy="4030345"/>
            <wp:effectExtent l="0" t="0" r="254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654" w14:textId="228A46B7" w:rsidR="00755888" w:rsidRPr="00CF755E" w:rsidRDefault="00755888" w:rsidP="00755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и 2</w:t>
      </w:r>
      <w:r w:rsidRPr="00CF755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F755E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перекрашиваем брата в красный</w:t>
      </w:r>
      <w:r w:rsidRPr="00CF755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 </w:t>
      </w:r>
      <w:r w:rsidR="00CF755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пере</w:t>
      </w:r>
      <w:r w:rsidR="00CF755E">
        <w:rPr>
          <w:rFonts w:ascii="Times New Roman" w:hAnsi="Times New Roman" w:cs="Times New Roman"/>
          <w:sz w:val="28"/>
          <w:szCs w:val="28"/>
        </w:rPr>
        <w:t>крашиваем родителя в черный</w:t>
      </w:r>
      <w:r w:rsidR="00CF755E" w:rsidRPr="00CF755E">
        <w:rPr>
          <w:rFonts w:ascii="Times New Roman" w:hAnsi="Times New Roman" w:cs="Times New Roman"/>
          <w:sz w:val="28"/>
          <w:szCs w:val="28"/>
        </w:rPr>
        <w:t>,</w:t>
      </w:r>
      <w:r w:rsidR="00CF755E">
        <w:rPr>
          <w:rFonts w:ascii="Times New Roman" w:hAnsi="Times New Roman" w:cs="Times New Roman"/>
          <w:sz w:val="28"/>
          <w:szCs w:val="28"/>
        </w:rPr>
        <w:t xml:space="preserve"> брата в красный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198D5C" w14:textId="60568370" w:rsidR="00755888" w:rsidRDefault="00CF755E" w:rsidP="00755888">
      <w:pPr>
        <w:rPr>
          <w:rFonts w:ascii="Times New Roman" w:hAnsi="Times New Roman" w:cs="Times New Roman"/>
          <w:sz w:val="28"/>
          <w:szCs w:val="28"/>
        </w:rPr>
      </w:pPr>
      <w:r w:rsidRPr="00CF75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D0F2E" wp14:editId="1B4CB971">
            <wp:extent cx="6645910" cy="1781175"/>
            <wp:effectExtent l="0" t="0" r="254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96AE" w14:textId="55E2EEEC" w:rsidR="0096785D" w:rsidRDefault="00CF755E" w:rsidP="00CF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3</w:t>
      </w:r>
      <w:r w:rsidRPr="00A37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FEDAA" w14:textId="2CBE74F1" w:rsidR="00B22759" w:rsidRDefault="003E442A" w:rsidP="00CF755E">
      <w:pPr>
        <w:rPr>
          <w:rFonts w:ascii="Times New Roman" w:hAnsi="Times New Roman" w:cs="Times New Roman"/>
          <w:sz w:val="28"/>
          <w:szCs w:val="28"/>
        </w:rPr>
      </w:pPr>
      <w:r w:rsidRPr="003E442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67" behindDoc="0" locked="0" layoutInCell="1" allowOverlap="1" wp14:anchorId="71B98F17" wp14:editId="17B7F9F0">
            <wp:simplePos x="0" y="0"/>
            <wp:positionH relativeFrom="margin">
              <wp:posOffset>3442970</wp:posOffset>
            </wp:positionH>
            <wp:positionV relativeFrom="paragraph">
              <wp:posOffset>151765</wp:posOffset>
            </wp:positionV>
            <wp:extent cx="3443288" cy="1968721"/>
            <wp:effectExtent l="0" t="0" r="508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96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85D" w:rsidRPr="00B2275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43" behindDoc="0" locked="0" layoutInCell="1" allowOverlap="1" wp14:anchorId="333B7226" wp14:editId="39B5FE51">
            <wp:simplePos x="0" y="0"/>
            <wp:positionH relativeFrom="column">
              <wp:posOffset>-71437</wp:posOffset>
            </wp:positionH>
            <wp:positionV relativeFrom="paragraph">
              <wp:posOffset>75565</wp:posOffset>
            </wp:positionV>
            <wp:extent cx="3462337" cy="2138075"/>
            <wp:effectExtent l="0" t="0" r="508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92" cy="2140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25C28" w14:textId="2A7612FF" w:rsidR="00B22759" w:rsidRDefault="00B22759" w:rsidP="00CF755E">
      <w:pPr>
        <w:rPr>
          <w:rFonts w:ascii="Times New Roman" w:hAnsi="Times New Roman" w:cs="Times New Roman"/>
          <w:sz w:val="28"/>
          <w:szCs w:val="28"/>
        </w:rPr>
      </w:pPr>
    </w:p>
    <w:p w14:paraId="0891F734" w14:textId="404DD77E" w:rsidR="0096785D" w:rsidRPr="0096785D" w:rsidRDefault="0096785D" w:rsidP="0096785D">
      <w:pPr>
        <w:rPr>
          <w:rFonts w:ascii="Times New Roman" w:hAnsi="Times New Roman" w:cs="Times New Roman"/>
          <w:sz w:val="28"/>
          <w:szCs w:val="28"/>
        </w:rPr>
      </w:pPr>
    </w:p>
    <w:p w14:paraId="40E67776" w14:textId="77777777" w:rsidR="0096785D" w:rsidRPr="0096785D" w:rsidRDefault="0096785D" w:rsidP="0096785D">
      <w:pPr>
        <w:rPr>
          <w:rFonts w:ascii="Times New Roman" w:hAnsi="Times New Roman" w:cs="Times New Roman"/>
          <w:sz w:val="28"/>
          <w:szCs w:val="28"/>
        </w:rPr>
      </w:pPr>
    </w:p>
    <w:p w14:paraId="61EA40AA" w14:textId="72BFA86D" w:rsidR="0096785D" w:rsidRDefault="0096785D" w:rsidP="0096785D">
      <w:pPr>
        <w:tabs>
          <w:tab w:val="left" w:pos="59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AD5629C" w14:textId="77777777" w:rsidR="0096785D" w:rsidRDefault="0096785D" w:rsidP="0096785D">
      <w:pPr>
        <w:tabs>
          <w:tab w:val="left" w:pos="5955"/>
        </w:tabs>
        <w:rPr>
          <w:rFonts w:ascii="Times New Roman" w:hAnsi="Times New Roman" w:cs="Times New Roman"/>
          <w:sz w:val="28"/>
          <w:szCs w:val="28"/>
        </w:rPr>
      </w:pPr>
    </w:p>
    <w:p w14:paraId="6AABA7EF" w14:textId="66E842EC" w:rsidR="00A3710E" w:rsidRPr="0018792D" w:rsidRDefault="00A3710E" w:rsidP="00A3710E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6F3139"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</w:rPr>
        <w:t>Случай 3</w:t>
      </w:r>
      <w:r w:rsidRPr="006F313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Если у удаляемого узла красный сын</w:t>
      </w:r>
      <w:r w:rsidRPr="006F3139">
        <w:rPr>
          <w:rFonts w:ascii="Times New Roman" w:hAnsi="Times New Roman" w:cs="Times New Roman"/>
          <w:sz w:val="28"/>
          <w:szCs w:val="28"/>
        </w:rPr>
        <w:t>.</w:t>
      </w:r>
      <w:r w:rsidR="00A17614">
        <w:rPr>
          <w:rFonts w:ascii="Times New Roman" w:hAnsi="Times New Roman" w:cs="Times New Roman"/>
          <w:sz w:val="28"/>
          <w:szCs w:val="28"/>
        </w:rPr>
        <w:t xml:space="preserve"> Перекрашиваем родителя в красный</w:t>
      </w:r>
      <w:r w:rsidR="00A17614" w:rsidRPr="00A17614">
        <w:rPr>
          <w:rFonts w:ascii="Times New Roman" w:hAnsi="Times New Roman" w:cs="Times New Roman"/>
          <w:sz w:val="28"/>
          <w:szCs w:val="28"/>
        </w:rPr>
        <w:t>,</w:t>
      </w:r>
      <w:r w:rsidR="00A17614">
        <w:rPr>
          <w:rFonts w:ascii="Times New Roman" w:hAnsi="Times New Roman" w:cs="Times New Roman"/>
          <w:sz w:val="28"/>
          <w:szCs w:val="28"/>
        </w:rPr>
        <w:t xml:space="preserve"> брата в черный и совершаем </w:t>
      </w:r>
      <w:r w:rsidR="0018792D">
        <w:rPr>
          <w:rFonts w:ascii="Times New Roman" w:hAnsi="Times New Roman" w:cs="Times New Roman"/>
          <w:sz w:val="28"/>
          <w:szCs w:val="28"/>
        </w:rPr>
        <w:t>правый поворот</w:t>
      </w:r>
      <w:r w:rsidR="0018792D" w:rsidRPr="0018792D">
        <w:rPr>
          <w:rFonts w:ascii="Times New Roman" w:hAnsi="Times New Roman" w:cs="Times New Roman"/>
          <w:sz w:val="28"/>
          <w:szCs w:val="28"/>
        </w:rPr>
        <w:t>.</w:t>
      </w:r>
    </w:p>
    <w:p w14:paraId="6F3CBA42" w14:textId="69DA4CD5" w:rsidR="00A3710E" w:rsidRDefault="00A3710E" w:rsidP="00A3710E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</w:p>
    <w:p w14:paraId="7C78EA96" w14:textId="76C283E8" w:rsidR="00806DDF" w:rsidRDefault="00A17614" w:rsidP="00A3710E">
      <w:pPr>
        <w:tabs>
          <w:tab w:val="left" w:pos="6338"/>
        </w:tabs>
        <w:rPr>
          <w:rFonts w:ascii="Times New Roman" w:hAnsi="Times New Roman" w:cs="Times New Roman"/>
          <w:sz w:val="28"/>
          <w:szCs w:val="28"/>
        </w:rPr>
      </w:pPr>
      <w:r w:rsidRPr="00806DD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15" behindDoc="0" locked="0" layoutInCell="1" allowOverlap="1" wp14:anchorId="02ABBAC9" wp14:editId="1F4B5724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3348684" cy="1852612"/>
            <wp:effectExtent l="0" t="0" r="444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84" cy="185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DD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91" behindDoc="0" locked="0" layoutInCell="1" allowOverlap="1" wp14:anchorId="0610A8DA" wp14:editId="2B980D93">
            <wp:simplePos x="0" y="0"/>
            <wp:positionH relativeFrom="margin">
              <wp:posOffset>47625</wp:posOffset>
            </wp:positionH>
            <wp:positionV relativeFrom="paragraph">
              <wp:posOffset>63817</wp:posOffset>
            </wp:positionV>
            <wp:extent cx="3198891" cy="2019300"/>
            <wp:effectExtent l="0" t="0" r="190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891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83E31" w14:textId="554AEBDC" w:rsidR="0096785D" w:rsidRPr="0096785D" w:rsidRDefault="00A17614" w:rsidP="0096785D">
      <w:pPr>
        <w:tabs>
          <w:tab w:val="left" w:pos="5955"/>
        </w:tabs>
        <w:rPr>
          <w:rFonts w:ascii="Times New Roman" w:hAnsi="Times New Roman" w:cs="Times New Roman"/>
          <w:sz w:val="28"/>
          <w:szCs w:val="28"/>
        </w:rPr>
      </w:pPr>
      <w:r w:rsidRPr="00A1761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39" behindDoc="0" locked="0" layoutInCell="1" allowOverlap="1" wp14:anchorId="356AD749" wp14:editId="06FEDEB9">
            <wp:simplePos x="0" y="0"/>
            <wp:positionH relativeFrom="margin">
              <wp:posOffset>47308</wp:posOffset>
            </wp:positionH>
            <wp:positionV relativeFrom="paragraph">
              <wp:posOffset>1971358</wp:posOffset>
            </wp:positionV>
            <wp:extent cx="2719388" cy="2091288"/>
            <wp:effectExtent l="0" t="0" r="5080" b="4445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09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785D" w:rsidRPr="0096785D" w:rsidSect="00E217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1EF5E" w14:textId="77777777" w:rsidR="00EC69A1" w:rsidRDefault="00EC69A1" w:rsidP="008155DD">
      <w:pPr>
        <w:spacing w:after="0" w:line="240" w:lineRule="auto"/>
      </w:pPr>
      <w:r>
        <w:separator/>
      </w:r>
    </w:p>
  </w:endnote>
  <w:endnote w:type="continuationSeparator" w:id="0">
    <w:p w14:paraId="330A19B9" w14:textId="77777777" w:rsidR="00EC69A1" w:rsidRDefault="00EC69A1" w:rsidP="00815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DF4D3" w14:textId="77777777" w:rsidR="00EC69A1" w:rsidRDefault="00EC69A1" w:rsidP="008155DD">
      <w:pPr>
        <w:spacing w:after="0" w:line="240" w:lineRule="auto"/>
      </w:pPr>
      <w:r>
        <w:separator/>
      </w:r>
    </w:p>
  </w:footnote>
  <w:footnote w:type="continuationSeparator" w:id="0">
    <w:p w14:paraId="3781B7E8" w14:textId="77777777" w:rsidR="00EC69A1" w:rsidRDefault="00EC69A1" w:rsidP="008155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2A11"/>
    <w:multiLevelType w:val="hybridMultilevel"/>
    <w:tmpl w:val="31107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85F82"/>
    <w:multiLevelType w:val="hybridMultilevel"/>
    <w:tmpl w:val="7CC61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3A"/>
    <w:rsid w:val="00006EB8"/>
    <w:rsid w:val="00017254"/>
    <w:rsid w:val="00026421"/>
    <w:rsid w:val="0002788F"/>
    <w:rsid w:val="0003304C"/>
    <w:rsid w:val="00043873"/>
    <w:rsid w:val="000544BA"/>
    <w:rsid w:val="001211B1"/>
    <w:rsid w:val="00185A03"/>
    <w:rsid w:val="0018792D"/>
    <w:rsid w:val="00207F48"/>
    <w:rsid w:val="002223E1"/>
    <w:rsid w:val="00242373"/>
    <w:rsid w:val="00251256"/>
    <w:rsid w:val="00292009"/>
    <w:rsid w:val="00295CF7"/>
    <w:rsid w:val="002D321B"/>
    <w:rsid w:val="002D3A29"/>
    <w:rsid w:val="002D7459"/>
    <w:rsid w:val="00352C77"/>
    <w:rsid w:val="00375BE6"/>
    <w:rsid w:val="003807F7"/>
    <w:rsid w:val="0038385A"/>
    <w:rsid w:val="003C42BF"/>
    <w:rsid w:val="003D22CF"/>
    <w:rsid w:val="003E442A"/>
    <w:rsid w:val="00405C5C"/>
    <w:rsid w:val="004206E8"/>
    <w:rsid w:val="00441DE3"/>
    <w:rsid w:val="004461AE"/>
    <w:rsid w:val="00573D19"/>
    <w:rsid w:val="0061738D"/>
    <w:rsid w:val="00634E07"/>
    <w:rsid w:val="00650588"/>
    <w:rsid w:val="00650A33"/>
    <w:rsid w:val="00662735"/>
    <w:rsid w:val="006F3139"/>
    <w:rsid w:val="00723694"/>
    <w:rsid w:val="00725C1F"/>
    <w:rsid w:val="00755888"/>
    <w:rsid w:val="00775AB7"/>
    <w:rsid w:val="007C4277"/>
    <w:rsid w:val="007D7CE6"/>
    <w:rsid w:val="007E571B"/>
    <w:rsid w:val="0080362F"/>
    <w:rsid w:val="00806DDF"/>
    <w:rsid w:val="008155DD"/>
    <w:rsid w:val="0082088F"/>
    <w:rsid w:val="008925DB"/>
    <w:rsid w:val="008E0E28"/>
    <w:rsid w:val="008E2A7D"/>
    <w:rsid w:val="0093409C"/>
    <w:rsid w:val="0096785D"/>
    <w:rsid w:val="00971E09"/>
    <w:rsid w:val="00983FF8"/>
    <w:rsid w:val="00986B94"/>
    <w:rsid w:val="009B7796"/>
    <w:rsid w:val="009F5867"/>
    <w:rsid w:val="00A03F37"/>
    <w:rsid w:val="00A17614"/>
    <w:rsid w:val="00A3710E"/>
    <w:rsid w:val="00A56E48"/>
    <w:rsid w:val="00AA6067"/>
    <w:rsid w:val="00AF5146"/>
    <w:rsid w:val="00AF6D98"/>
    <w:rsid w:val="00AF73DD"/>
    <w:rsid w:val="00B0220D"/>
    <w:rsid w:val="00B03EF0"/>
    <w:rsid w:val="00B17450"/>
    <w:rsid w:val="00B22759"/>
    <w:rsid w:val="00B26AE8"/>
    <w:rsid w:val="00B64E4A"/>
    <w:rsid w:val="00B9362D"/>
    <w:rsid w:val="00BC575D"/>
    <w:rsid w:val="00BF018F"/>
    <w:rsid w:val="00BF053A"/>
    <w:rsid w:val="00C43E41"/>
    <w:rsid w:val="00C44C2A"/>
    <w:rsid w:val="00CD6E16"/>
    <w:rsid w:val="00CF755E"/>
    <w:rsid w:val="00D06968"/>
    <w:rsid w:val="00D228CA"/>
    <w:rsid w:val="00D26B4B"/>
    <w:rsid w:val="00D506F1"/>
    <w:rsid w:val="00D62338"/>
    <w:rsid w:val="00D65548"/>
    <w:rsid w:val="00D67FBB"/>
    <w:rsid w:val="00D7739A"/>
    <w:rsid w:val="00DE4E14"/>
    <w:rsid w:val="00E10184"/>
    <w:rsid w:val="00E14365"/>
    <w:rsid w:val="00E217C9"/>
    <w:rsid w:val="00E323F5"/>
    <w:rsid w:val="00E33ED1"/>
    <w:rsid w:val="00E35C95"/>
    <w:rsid w:val="00E716DE"/>
    <w:rsid w:val="00EC69A1"/>
    <w:rsid w:val="00ED3D09"/>
    <w:rsid w:val="00F166CC"/>
    <w:rsid w:val="00FB1239"/>
    <w:rsid w:val="00FE2242"/>
    <w:rsid w:val="00FF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83831"/>
  <w15:chartTrackingRefBased/>
  <w15:docId w15:val="{A5CFA300-6E2A-42E8-8356-A7016D3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71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ED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55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155DD"/>
  </w:style>
  <w:style w:type="paragraph" w:styleId="a6">
    <w:name w:val="footer"/>
    <w:basedOn w:val="a"/>
    <w:link w:val="a7"/>
    <w:uiPriority w:val="99"/>
    <w:unhideWhenUsed/>
    <w:rsid w:val="008155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155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9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Кривоносов</dc:creator>
  <cp:keywords/>
  <dc:description/>
  <cp:lastModifiedBy>Макар Кривоносов</cp:lastModifiedBy>
  <cp:revision>100</cp:revision>
  <dcterms:created xsi:type="dcterms:W3CDTF">2024-05-04T08:55:00Z</dcterms:created>
  <dcterms:modified xsi:type="dcterms:W3CDTF">2025-01-11T18:37:00Z</dcterms:modified>
</cp:coreProperties>
</file>