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6D9D53F3" w:rsidR="00142EAF" w:rsidRDefault="00482E09" w:rsidP="00D44F8E">
      <w:pPr>
        <w:pStyle w:val="Heading1"/>
      </w:pPr>
      <w:r w:rsidRPr="00482E09">
        <w:t>Introduction</w:t>
      </w:r>
    </w:p>
    <w:p w14:paraId="7FB7A168" w14:textId="3C53A227" w:rsidR="003D5648" w:rsidRDefault="0061541E" w:rsidP="0061541E">
      <w:r>
        <w:t xml:space="preserve">The </w:t>
      </w:r>
      <w:r w:rsidR="00B344B0">
        <w:t xml:space="preserve">Ivy </w:t>
      </w:r>
      <w:r>
        <w:t xml:space="preserve">Nunchuck </w:t>
      </w:r>
      <w:r w:rsidR="00E5697F">
        <w:t xml:space="preserve">Joystick </w:t>
      </w:r>
      <w:r w:rsidR="004218F5">
        <w:t xml:space="preserve">Adapter </w:t>
      </w:r>
      <w:r w:rsidR="005A51FB">
        <w:t xml:space="preserve">enables a Nunchuck controller to be used as a USB </w:t>
      </w:r>
      <w:r w:rsidR="00C7633E">
        <w:t xml:space="preserve">HID </w:t>
      </w:r>
      <w:r w:rsidR="005A51FB">
        <w:t xml:space="preserve">Mouse or USB </w:t>
      </w:r>
      <w:r w:rsidR="00C7633E">
        <w:t>HID</w:t>
      </w:r>
      <w:r w:rsidR="00890B9D">
        <w:t xml:space="preserve"> Gamepad</w:t>
      </w:r>
      <w:r w:rsidR="007260B7">
        <w:t>. The Nunchuck Controller has a thumb joystick and two buttons.</w:t>
      </w:r>
    </w:p>
    <w:p w14:paraId="62AF387A" w14:textId="5B40793A" w:rsidR="00482E09" w:rsidRDefault="00482E09" w:rsidP="00D44F8E">
      <w:pPr>
        <w:pStyle w:val="Heading1"/>
      </w:pPr>
      <w:r>
        <w:t>Features</w:t>
      </w:r>
    </w:p>
    <w:p w14:paraId="7CFC5A66" w14:textId="1449F6DC" w:rsidR="00EB4B53" w:rsidRPr="00EB4B53" w:rsidRDefault="004C72BE" w:rsidP="00EB4B53">
      <w:r>
        <w:rPr>
          <w:noProof/>
        </w:rPr>
        <mc:AlternateContent>
          <mc:Choice Requires="wpc">
            <w:drawing>
              <wp:inline distT="0" distB="0" distL="0" distR="0" wp14:anchorId="74900E0A" wp14:editId="46E5CD43">
                <wp:extent cx="5486400" cy="3200400"/>
                <wp:effectExtent l="0" t="0" r="0" b="0"/>
                <wp:docPr id="346371208" name="Canvas 346371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62251463" name="Picture 1162251463" descr="The Ivy Nunchuck Adapter with a USB cable and a Nunchuck Controller attached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50" y="0"/>
                            <a:ext cx="430756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196589" name="Callout: Line 191196589"/>
                        <wps:cNvSpPr/>
                        <wps:spPr>
                          <a:xfrm>
                            <a:off x="1854200" y="2470150"/>
                            <a:ext cx="1060450" cy="488950"/>
                          </a:xfrm>
                          <a:prstGeom prst="borderCallout1">
                            <a:avLst>
                              <a:gd name="adj1" fmla="val 18750"/>
                              <a:gd name="adj2" fmla="val 109631"/>
                              <a:gd name="adj3" fmla="val 29383"/>
                              <a:gd name="adj4" fmla="val 153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E3CA8" w14:textId="5D4C4F01" w:rsidR="004C72BE" w:rsidRPr="004C72BE" w:rsidRDefault="00885DB9" w:rsidP="004C7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Nunchuck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142168" name="Callout: Line 1261142168"/>
                        <wps:cNvSpPr/>
                        <wps:spPr>
                          <a:xfrm>
                            <a:off x="342900" y="180000"/>
                            <a:ext cx="897550" cy="289900"/>
                          </a:xfrm>
                          <a:prstGeom prst="borderCallout1">
                            <a:avLst>
                              <a:gd name="adj1" fmla="val 60308"/>
                              <a:gd name="adj2" fmla="val 106038"/>
                              <a:gd name="adj3" fmla="val 237120"/>
                              <a:gd name="adj4" fmla="val 1741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50B4" w14:textId="621EDD70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USB Cable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18839" name="Callout: Line 830818839"/>
                        <wps:cNvSpPr/>
                        <wps:spPr>
                          <a:xfrm>
                            <a:off x="4269400" y="0"/>
                            <a:ext cx="1197950" cy="488950"/>
                          </a:xfrm>
                          <a:prstGeom prst="borderCallout1">
                            <a:avLst>
                              <a:gd name="adj1" fmla="val 31737"/>
                              <a:gd name="adj2" fmla="val -8932"/>
                              <a:gd name="adj3" fmla="val 85227"/>
                              <a:gd name="adj4" fmla="val -8024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6C225" w14:textId="432083A2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Ivy Nunchuck Joystick Adapter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00E0A" id="Canvas 346371208" o:spid="_x0000_s1026" editas="canvas" style="width:6in;height:252pt;mso-position-horizontal-relative:char;mso-position-vertical-relative:line" coordsize="54864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zjcLBQAATBIAAA4AAABkcnMvZTJvRG9jLnhtbOxYy27jNhTdF+g/&#10;ENon1su2bMQZpA5SDJBmgkkGs6YpKlJDkSpJPzJf30NK8iOPpjPNdJWFZVK8vDz38N5DQicfNrUg&#10;K65NpeQsiI7DgHDJVF7Ju1nw5fbiKAuIsVTmVCjJZ8EDN8GH019/OVk3Ux6rUomcawIn0kzXzSwo&#10;rW2mg4FhJa+pOVYNlxgslK6pRVffDXJN1/Bei0EchqPBWum80YpxY/D2vB0MTr3/ouDMfioKwy0R&#10;swDYrH9q/1y45+D0hE7vNG3KinUw6A+gqGklsejW1Tm1lCx19cRVXTGtjCrsMVP1QBVFxbiPAdFE&#10;4aNo5lSuqPHBMLDTA0TrDf0u7hxuo0SVX1RCuE6jjZ0LTVYUrK3LynLH0+DAagAUUzfX/a+xjxwm&#10;TcWm+HVEovUE5+sbill2qXnQOan/lY+a6vtlcwROG2qrRSUq++DzA+Q5UHJ1XbFr3XbY1epakypH&#10;vkajOB5G6SgJiKQ18hNmbnWyP5Jzw5AytyUnH1cP5GopWblk9+Qsp41F9q4rWxJKvtz8RhhdCE6Q&#10;7uhv7eZKWq2EgCm1liK182NHqAPmsLTIQHvFLhW7N0SqeUnlHT8zDRIYMD39h+YD1z0IayGqpt9B&#10;1+4IBPLXi6pNxHPFljWXtq0szQW4VNKUVWMCoqe8XnCQpj/mHhDSQbPPAOhryFjNLStd+hRIo+69&#10;y5l+wCPegXT4TYONWKz/UDmop0urfA1tCl07PwBFNrNgnMaTIWr3YVuvfGMJw0iahOPhaBgQhrEE&#10;cpCGvqKxau/DpfLvXNXENYAdcP0adHVpHHCY9iZuSakcgz4gIQ9ewNC98UE42F0TUbgSgHiZnnD0&#10;nlD+XWV/U9KGA6Vzu5erkyiajIbZpE/VORVCLe2UXFYSCbsdBvpu5g1wdr0W8o6XjtsoG6bgzZMb&#10;p+MwAtE++p7iKByFqWPfUZxmmdsJGLzM8AJ6zHWHLdpx7ci8y7sqo/mfUUCKWkBrITIkysb9wvs2&#10;8YFNOBklXeLtG6F0d47iSZIlbQT7Num+TTRM4iztovB58CgNIG3Gp2ZLpLEPgjv4Qn7mBXQDmRf7&#10;wPwpxbdKSRlD8bQxm5LmvBVQcLpNy+0Mv6R36Dy3FdP57hy4E/Cp75b7zt5N5f6Q2wIL/wlYO3k7&#10;w68MbdpOriup9HMOBKLqVm7tAd+T1FLjmnaz2MDENRcqf0Bda4WCQ+aYhl1UqL5Lauw11dhyvMSV&#10;wX7CoxBqPQtU1wpIqfS35947e1QVRgOyxnE9C8xfS+qOCfFRot4mUZrCrfWddDiO0dH7I4v9Ebms&#10;5wpnG5IQ6HzT2VvRNwut6q/I5DO3KoYoJF9BSZnVfWdu0ccQ7iaMn535dnv+XMobd0K3++jU5Xbz&#10;leqmkyCL0rpSfY3T6SMlam3d1kh1BkUsKi9TO1476qE3Lds/X3jiURSlcTTCVa49JB8pz268SwCI&#10;1uvSk0DWO+WJMlTII+HJJuNhrztxNnGmbQa+oOw/pDujMAmzp3LxSHdg9YzRoe4k4wgpB4SHKnco&#10;POM0yuIujHfheUPhaS9zjtldnbyuP+964nT6f9eTDDUXZVnywkVmN/w9apLGo4m7/T1zS8S1aewv&#10;kD/1CpNE42T8VAAOpOQomyS+/g9F4kBJsmEcP+PnQEiOsjBOJ+9CUrz5DcYLid+idyH5LxcT/3UA&#10;Xwb8Nbf7vOK+iez3vfDsPgKd/g0AAP//AwBQSwMECgAAAAAAAAAhADlWdsxNaAAATWgAABUAAABk&#10;cnMvbWVkaWEvaW1hZ2UxLmpwZWf/2P/gABBKRklGAAEBAQBgAGAAAP/bAEMAAwICAwICAwMDAwQD&#10;AwQFCAUFBAQFCgcHBggMCgwMCwoLCw0OEhANDhEOCwsQFhARExQVFRUMDxcYFhQYEhQVFP/bAEMB&#10;AwQEBQQFCQUFCRQNCw0UFBQUFBQUFBQUFBQUFBQUFBQUFBQUFBQUFBQUFBQUFBQUFBQUFBQUFBQU&#10;FBQUFBQUFP/AABEIAXIB8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Q9DgZPpUdtI80CPJE0DsMmNiCV9uDipaKACiiigAooooAKKKKAC&#10;iiigAooooAKKKKACiuQ+IXxa8J/CuzjufE2sw6aJc+VEQXlkx/dRQWP1xXh+vf8ABQDwJp+5dM0r&#10;WdWcdGEKQofxds4/CuepiKNJ2nJI9fCZRj8cubDUZSXe2n37H0/RXwxr/wDwUS1mbcujeELO0HZ7&#10;66aU/kqr/Otf4M/t26lrviuz0fxpptjHbXsohj1DTw0fksxwN6MzZXOOQePSuVZjh5SUVLfyPaqc&#10;I5vSoyrzpaLW1039yZ9oUUgIYAg5Bpa9I+OCiiigAooooAKKKKACiiigAooooAKKKKACiiigAooo&#10;oAKKKKACiiigAooooAKKKKACiiigAooooAKKKKACiiigAooooAKKKKACiiigAooooAKKKKACiiig&#10;AooooAKKKKACiiigAooooAKKK+Wv2wv2kvEHwo1LTPDfhnZZX15bG5l1CSMOUXcVCoDxnjkkGsK1&#10;aOHg6k9kenluX180xMcLh/iffbQ+paK/MTQ/2yvirochz4jj1HzOkeoW0b/iNoU/rVDXP2xfif4i&#10;byj4ua0DgkR6dbxxDAODhtpbj615f9rULXs/6+Z90vD/ADTntzwt3u//AJE/UhpFjGWZVHucV558&#10;S/j34N+GOiXV5qGtWc95Gh8nT4J1eeZ+yhQcjnqT0r8r9b+KXiDxQwbVNf1fUhIhk3Xd3I0Zxxg5&#10;bA59q5xb97hwytHAjRebukG7PqM5HSuOpnLtanA9/C+HSUlLFV7rqkv1b/Q7/wCJ/wAS9W+Kni68&#10;13VpmeaZsRx5+WJB91FHYCuU3dAM575rMkmuJ2lS3kTZJGJIZh6dx05/GmTw3UkMoCuxdlliLMAY&#10;z3U5PSvnZVHKTk9Wz9cp4SnQpxpU7RjFWSNH7RF5vll18z+5u5/Ki31GM3EQhclseYrR5IAHfPaq&#10;0drPb+Ybd4VWSTzC0iFip7gev5ilhtbeOdgrbJifMG0gMB6e4/Cp5mzTlppH6wfs2/EYfEz4R6Lq&#10;Mkge/gj+yXfPPmJxn8Rg16jX5UfDn9p/xP8As7+F9Zl8P6fY6ot06M8GoF/LhI43gKQTxgEZFYni&#10;L/gox8aNeD/ZdW0vQkbtp+nqzD6GUv8Ayr73A1vrFCMuuzP5Z4jy15XmNSil7r1j6P8Ay2P1xzjr&#10;UX2uDzRH50fmHkJuGT+Ffh94k/aV+Kni4Ouq/EDX542+9HDeNbof+Ax7RXEQ65qMOpJqMepXqaij&#10;b0vFuXEyt6h87gfxrvsfMXP3+or57/Yh+Oc/xu+C9pLqt39q8R6PJ9g1GRvvyMBlJD/vLg/XNfQl&#10;IYUUUUAFFFFABRRRQAUUUUAFFFFABRRRQAUUUUAFFFFABRRRQAUUUUAFFFFABRRRQAUUUUAFFFFA&#10;BRRRQAUUUUAFFFFABRRRQAUUUUAFFFFABRRRQAUUUUAFFFFABRRUc9xFaxl5pUiReSzsAB+dAElf&#10;Af8AwUOtW/4T7RLoHJisBx6AyGvqzxp+098Kvh/uXXPHmi2sy9YI7pZpfpsTLZ/Cvz9/a+/ar8C/&#10;FLxlazeF5rvVbNbdLWS4ktmhQHeSSN+D3HauDHU3VoSjFXPq+F8XTwOaU61WVkr/AI6HkdxapdTQ&#10;SfKGjbcC2ehHYjoahXT4rfazXTiQSFkkbAOW/h54OatWrCSBec44/wAKj1CzkuoViUxquQxZ87gQ&#10;cgjFfCWP6i53tfQpw3Fla4VTIRG7KZSrFVZuoYgYqSO5iFzFZrbHkk7GQBVA/i5yDn2p1xZwKkqN&#10;ceRBcN80ZwNzHsCemfSo5Ly0j3kuXltPlKruyueAMd6RLd9hy3jq0UVyRbtNkJtUthh75weKgjlu&#10;hby/PLNPBP8AMu0DenoAB0wakmuYbVpZGsvJnVfMYFUDMucFgwz07inzTTSyTRK8cIRFlSZ8kFO/&#10;tml5sfvN2SG28D27ANbee7OwaZpcAo3qM9cdsVLY6d9jOVlzJna24ZBQH5QPQgVTn8y8t2EbSStB&#10;ICzRn5ZFPHVOuPQVo6fu8lVZWUr8uWQqD7jJJ/OhWY3GSWpbkhS8t5baQfu5kKN+NeH3dvJpl9Pa&#10;SghoXKH+le6L74rzH4vQw6PcW2rujmKf91J5YH3h0z+Fe/lNf2dV0ntL8z8v46yv6xgY4yC96nv/&#10;AIX/AJM5sN7Uu70rnI/GsVwSLa0dyP7zf4A02XxHqf2eWZbaOCKMZZmXn26n+lfYH4Aey/Bn9oDx&#10;v8A9R1S68G3ggm1KJY54GtRc+ZtOVKoSPm5PPpXrNv8A8FJvjhpkiveNA0eckXvh8qD+KuKsf8Eu&#10;vBFx4v8AjtceIb6Fru30SxeQSMoCxSSYVO3XG6v1jvNG0/UIzHdWNtcxnqk0KuPyIpaDPzg8D/8A&#10;BWTV45ki8T+E9L1GPOGk0y6e1lHuElBBP/AhX1f8I/23fhX8XpoLK21o6DrE3C6drai3dz6I+Sj/&#10;APAWJ9q3PiB+yP8ACL4lW8iaz4G0pZXH/HxYwi1lU+oMeOfrmvjz40f8Esr7Rbe41L4Va894i5f+&#10;wdZIJbvhJOhP1A+tPRi1P0iVgygg5B5BFLX5GfBT9sX4nfsx+Kh4Q8ZWV9d6fbP5c2gayzCWIett&#10;M/I9kbKntiv09+Enxi8L/GzwnDr/AIW1Bbu2Y7JoHG2e2k7xyp1Vh+vbNS1Yd7nbUUUUhhRRRQAU&#10;UUUAFFFFABRRRQAUUUUAFFFFABRRRQAUUUUAFFFFABRRRQAUUUUAFFFFABRRRQAUUUUAFFFFABRR&#10;RQAUUUUAFFFFABRUF5e2+nWslzdTx21vGpZ5ZnCqoHUkngCvnb4nft9fCj4d+fb2eqSeLdRjyDb6&#10;GoljDejTEiMfgxPtQB9H5xyeBXDePvjR4L+H+m3cmr+LtE0q6jido47y8RSWAOPlzuPOOlfnl8TP&#10;+Covi/xVHd6T4U0HTdIiukaEDa+oXRDDHGNqA8+jV8V3Hia+sr2a1/4Rkx6mHIlF1GRKHzk5UjIP&#10;tVcvcR9OeNf+CgXxn8USXEVv4ltdFtS7Kv8AY9kiZUEgEO+5uR714f4s+JHi3xvIz+IPFWsa0zdV&#10;vb+WRfptLYx+Fcs2rf2IGHibTbuz1Fz5otmjMQKH7rAEdDVaT4hJuC6doiM3RWkyxNXZCLcOnvIf&#10;3UJY/wCwtS3Gh3LRMGVYV9ZGC1p+G/CHxc+JLBPDnhHVr5G6GwsJGX/voDFdh4g/Yf8AjjpPg++8&#10;VeJNGfSdItFV52vbyMOqkgZ8tWLYyR1FTKSSuzSnCU5KMd2T+B9T/tDSbZ2YOxTYzA/xLxXS1wng&#10;Hw/d+FdLNlcSxzGOQuGjJxg/Wuwn1COOHcu5nJxtxgZr86xEVCtJR2uf1tlU54jAUJ1Pi5Vf1tqO&#10;vtPjv4FjcKSrK43Zxwfb2qOLRY18wkvNuLbsrjcpOQCfUdjUFr4ot7WJlu50WVWOFVMnHaq954+t&#10;tjLFHNLnuSFFQqcpanXLEQpvlbNNbGOK4SR3aSTbsXz3DfL3GMfzp1nDBC7C2WNG6fu+v0rirrxj&#10;cMUEMKR4OdzEsTUun+K3jkPnQqQ3JaPgireHklcyWOpOVrnbHLdeMUCs6316K7jBjcTc4KtwwrG1&#10;bxNcW9zLGhiiVTgEjn9axs1pY7YtS1udZ3xWX4u0NfEfh2608KrzSDMIYA/vB0x/L8a42fxVI337&#10;5j7Jx/Kuv+C9qvxA+J3hnw2DKyanfxwSSBsMqdWI98A1tSp1eeLirO5wZhVwiwlWNeScXF3XlYzZ&#10;f2Pfi9Dpel7vBE9gLrkG5dFkkYgkARglsYHHGM17D4I/4JUfE/xdpUM/iTW9I8Kxuwf7C7NcTD0L&#10;BPl/Dd9a/RL+yvh9+y/4P1DxHqWoPp9jDGFuNS1Kdpp5v7qDuzE9FUV8P/Gb/gqt4gubi4tfAGh2&#10;eg6eCVTUtaHnXLj+8IgQqfQlvpX6Imz+Q3Y+zv2W/wBmLR/2Y/BdzpFjqEms6jfSie91GWIReYwG&#10;AqoCdqge5r2cyKOrKPxr8UZP2jf2kPi5ITpOseNtaWQ8DQ7Y2sP0DRIOPxryrxx48+KHhnWJLHxN&#10;f61aakOXt7zW5nlU+jKsmQfY80WYrn9AXnJ/fX86cGDdCDX89Fj4y+IF4Q9ve6oAe41G6X/2pXX6&#10;H8Uvi3oLKbbxFr1qR/zw1+5jP6k0coXP2J/aN/Zg8H/tJeFZNP120W21aJD9h1iFAJ7du3P8S56q&#10;fwxX5kaLq3xJ/YX+OP8AZ18zLeoQEZmItNbtAeFY9N2Put1U8Vk2f7V/xs01U/4rXxTEF6MZ4bof&#10;jvQZ/Gsn4oftAeMfjl4Zt9E8a6zZ60lrMJba8urFLa8t277ZVXbg9wTjiqV9mI/Yz4O/F3Qfjb4F&#10;sfE/h+ffbzjbNbv/AK22mH34nHZgfz6129fj5+yV+0Ldfs+fEK0lvrtz4Y1Urb6vHNxGeyXKsCV3&#10;r355X6V+uui65p/iTS7fUtKvbfUbC4QPFc2sgkjdT0II4qHoUXqKKKQBRRRQAUUUUAFFFFABRRRQ&#10;AUUUUAFFFFABRRRQAUUUUAFFFFABRRRQAUUUUAFFFFABRRRQAUUUUAJQCGGQcivm79vbUviBpHwF&#10;1q98FXtjYWNvA8msSys63Zt8gbbcqMZJPOccdDXzt+yb+3t4W+FfwXk0T4halqF3qumXJisoLWNr&#10;uWSEgMF8wHaApOPmYUwP0bor83/iB/wVyELSReE/B9vCoPy3Gs3Zdj7+VEP/AGevnrxr/wAFLPi7&#10;4qWRIPEn9jwt/wAs9Iso4Mf8Dfe36inysR+yuu+INM8L6XPqWr39vpthAu6W5upRGiD3Jr44+Nn/&#10;AAUe03QVnsfhxoU3iG5GV/tjUI3hswfWNOHl/wDHR71+W/jH4++MfHEm7XNf1PWTncBqF/LOoPqF&#10;LbQfoK5lPEWqahIM3KQjpu8rcR+hp8vcV+x9BfEb41fEj466wq+KvFUMdjI/XUbtYrG3HtbQ5Jx/&#10;tKzV2Pw98Cfs26K8Nz8R/iTr3jO5XBOn6JpNzb2an03FN7D6Ba+SLxdcZSwvXuU9In2H/vlsGun0&#10;r4F/FLWLOK/tvA3ii9sphujuIbSV43HqGVSDVWDU/UH4d/tb/spfCm3jh8J6I+hbePPh8Pzecfdp&#10;Spc/ia7/AMNftefszX+uTanb6voul6zdyebLe3ulNbzSOf4mlaMc/U1+Pep/Crx3oKb9Q8J+IbBR&#10;1aaznUD/AMdrnxcX1vIYjPJHJnBjmbBz9GFTyhdn7heK/gF8C/2pvFdn40vmsPGN1b2y2wbT9T3Q&#10;tGCSN4jbJPPrXf8AhD9nT4YeA1T+wvAeg2Dp92UWSSSD33uC361+Cnh/xvrPg3VIb+yu7zRr5GzH&#10;e2ErQSA/7ynn86+9P2Z/+Cmms6LPZ6L8UD/bmjMRGuvW8eLqDtmVBxIPUjDfWlZjufp0iLGoVFCq&#10;owFUYArnfiR4Tj8deAdf8PyjK6jZSwDPZip2n8GxWroOvad4o0ez1bSbyHUNNvI1mguYGDJIhGQQ&#10;av1O+hcZOLUluj8Pp7a40dr20uAY7qzd4JAeoZSQf5VhrrF3MpjaXhuTgDmvoX9tfwD/AMIH8b/E&#10;bQx+VZawq6lDgYGX4cD6MDXzfbJ+8/CvkK1NKo0+h/ReWYx1MFCpB6SVypcZ858+tQsKknkHnP8A&#10;WoZGGOtUkTKTe5E3LDHFSw/NuIPQ1AuZG+UFgvJKg1Lat3HNU1oYwqJysmWWk8uMkEg+tYc5ZiST&#10;mtmb/Vms2SPPNTFI0q1p2tczmBr6u/4Jp+CW8U/tDDVZE322g2Ml0TjgSP8AIh/9Cr5ZeLPtX6V/&#10;8EzPANz4V+E/i7xjcWckEmqSlbOR0x5sMSHlfUb8/XFd+HjzVF5Hyed4iVHBT11lp9//AAD5m/by&#10;+PWo/Gj45XfhnS5nm0Dw9c/2bYWqN8k90SFklPqSx2g9gK9Q+GvwD+GnwA8JjxT43+wanrMSLJda&#10;rrAD29u5GfLgiPGR0HBYmvi3wj4wsfDvxPi8Ta5HNe21nqU17NFGMyTOHcqOe5YjntU3xE+KXiz4&#10;4+M7N76N7zULqfydH8P2xJhtixwoA7v6uffoK99XPySVk2e2fHz9tjWPGNrNo3hK5uPCXhQjyzdI&#10;PLvb1emEUf6pD6Dn1x0rhPg7+zJ8Vfi8y3PhDwQ1jp8pydd1xCitn+IFh834A17D4BvP2f8A9k21&#10;hvfFKL8ZvjAq75rPTQs+n6XJ18oSN+6BXoW+Zs9FFUPGH7f3x3+OWoSaF4A09vD1u/7uPT/CVi19&#10;ehegDTspVfqqriqXkR6nZH/gnG/hfS/7U+K/xhstAsgMsqzpaxD1G5iP5V5N4y8C/sj+EleG38c+&#10;KfGd8hww0VWlUn2kaJU/HNbXhX/gnd8fPjXq0er+Mnj0JZmBk1DxVqD319t74jy2D7HaK+iPBH/B&#10;IPwVYqsnjDxprfiCT+KCwRLOL6fxk/pR6sD88PFOrfCqFiPCuneNdMk3jbcahqtvtC9/kVM5/Gpv&#10;tViBB/ZfjXSvEDSD/kHawjW1wp/uiYgISe3zc+lfrn4b/wCCc/wA8NwhB4Ei1J8Y87ULyeRj+AcD&#10;9K2dQ/YP+AupW5hl+G2lopGMwSTRn81cUrhY/G1bdZruWCzN1oOsqMyafNwXHqoPyyD9fc12Hwo/&#10;aS8afA7WkbRdYuNDO7c8UIMljcevm2zcfUrgiv0E+J3/AATN+GFxo7tpF7rWhRRA+SUuPtK2jfws&#10;of5toPVQ3Svz4+LHwj1zwD4uvPBnjC2U6zAvnWWoQn91qVv/AAyxt64/wNVoxan6Y/s3/t9+Gfi0&#10;1jovitbfwv4luMJBMsu6wvm9IpD9xj/cfn0Jr6u68iv50Vk1HwTJvH+maVMcPG/3W+o7MPUV+gX7&#10;Gf7e7eH47Dwv461GTUPC0hWCz1u5YtPprHhYrg9Wj7CQ8jvUuPYZ+ltFc3cfErwlaXMdvP4n0eGe&#10;QBkie+iDMDyCBu5zXQW9xFdwrLBKk0TDKvGwZT9CKkZJRRRQAUUUUAFFFFABRRRQAUUUUAFFFFAB&#10;RRRQAUUUUAFFFFABRRRQAUUUUAFFVdT1Sz0XT577ULqGysrdDJLcXDhI41HUsx4Ar4h/aA/4KTab&#10;orXOi/DC3j1e85Q69eqfsqEcExR8GXH944X60AfYnjz4j+Gfhjokmr+Kdbs9EsE/5aXUoUsfRV6s&#10;fYAmviP4yf8ABTwKZtP+GegtOeVGsawhUH3jgBBP1cj6V8J/En4taz421iTWvFut3Wt6nJnEl0+4&#10;qP7qJ92NfZQK84u/FWo3iM9qFsLUcGZjyfx6n8KtR7k3PWPir8X/AIjfFi6a68V+LZZ1JysN1PiF&#10;P92FdqD8ifevLbizs7iEySXrfZZ5RCVhOVjkHYHsD2zWFBpV1rTNNLcmK0U/PdXBxn6A9an/ALY0&#10;fSWFnYrLPHIcTyyHIY9mC+xqxGla+F9JvCfLi1KUKcFm2xr+tTSeF9Bg4ldUP/TW5Gf0Fc7LqE99&#10;D5U7kyhjtMchCyr7qDnP866D4f8Awj8a/FLVRp/hLQLvWLj+KOwsjMVHqzchB7sRQA+xtvD+m3Bd&#10;F0267eXdhpF/mK6CO98NXylZvB2i3H/TTTby6tpP1ldf/Ha998Jf8EvvjZq1vHLfw6PoSuBldQvE&#10;kkH1SJWA/Ou2T/gkn45xuuPGfh/zP7sdpKB+YANTdDsfDmqafqNrdTSaduS0JylrPL5hUem4gZrr&#10;fhD8dvF3wo1pZ/D2qXGkThgZdPkYvaXHs8R459Rg+hr6A+Jn/BO34sfC/RH1PTJbTxfaxAtNa6aX&#10;klVfUI6hj/wHca+WtTsftTyW8sDWWoREgwzDBVh1H509xbH6NeBf+Cl/gu4traHxX4b1bQrooFmu&#10;bIC6t93cgAhwv4GvY9N8Q/Az9payKQx+F/Fcjr80Fxbol4v4MFkH4V+QFkyalYLHerKvlsFmELAS&#10;YB5Kk8Zx0zXsnhf9nPVPG+jv4g+EXiq38aS2QElxoF4PsOtWZ9Qu7a/syNzUtFan1X8YP+CbnhrW&#10;ree8+HWqSeHr/BYaTqbmeylP90Ofnj/HcK+CvGXw58R/CHxbcaL4h0ubSb6E/vbWXlWU9JIm6Mp9&#10;RX0v8Ff25fGvwx1geG/H9rfaxaWzeVPa6ipTUrTHB2u2PMx/dfn0NfUPx48JeEP2rf2f7vXvD91B&#10;qV5p1vJe6ZfxjEsLoN0kDg8rkA5U9wKV2g3PMP8Agmf+0DdaH4sl+GGrXTSaTqStcaV5h/1M4GXj&#10;X2Yc49Qa/TGvwW+C2vXHhn4seBtUhYxzW+rWv3eOsgRh+TGv3oVgygjoeaT3K6Hzf+2h+zfqPxy8&#10;L2N/4dMJ8R6SGCW8zbBcxNyUDdmB5GeOTXxb8Mf2Hfij428Q/Y9S0WXwpp6HE+oaouAo/wBhM5c/&#10;Tj3FfrHRXFUwlOpPnZ9Jg+IMZgcM8NStbo2tV/XmfIfhf/gmb8NdKVX1nVdc1646v++S3ib/AICq&#10;lgP+BV614Z/ZB+D3hPYbPwHpc8i/8tNQVrtj9fNLV7FRW8aUI7I8mrj8XX/iVW/mZWm+E9E0a3+z&#10;6fo2n2MH/PK2tUjX8lAFeQfF79jL4Z/F3zbmfR10HWWHGp6OBA5Pq6AbH/EZ9690oq5RjJWkjnpV&#10;6tGftKUmn5H5waz/AMEuvFv9qPHpvjHR5tNJ+Se6iljlx7ooYZ+jV1nhf/glXpUaI/iPx3eXL/xR&#10;aZZLEP8Avt2bP/fIr7zornWFox6HsVM9zGorOr+C/wAj5t8Hf8E+Pgx4Tmjmm0K68QToQQ2r3jyL&#10;kf7CbVP0INe93v8AY/hHwtcGUW2kaFp9qxfaojhghVSTgDgAAHpWvXxB/wAFUPjVJ4L+Edj4E064&#10;MWpeKpCLnYcMtnGQXH0ZsL+BrojCMdIo8ipXq13erJv1Z+XeqyWn9ta21nJ9osjeXBgkKn54y7Mr&#10;Y9xS/Dv4f+JviR4qtdM8NaXqGqa9dKVisrHPmbDwzOw4jTHUkgY61TuLeW1topFXmW3Dj3ZeD+df&#10;sd+yH4d+Hnwt+CHhzUPBdgLvVtesorq8vGw91cSMORI4HCg5AUYAxWuyOZ6s8U+Av/BK3SdJtbfV&#10;fizqa6hIoDjw9pMhitIu+JZeGk9wu0e5r7Q8HaP4W+H2krovgbw5a2lpENog0u3WGLI7s+PmPuST&#10;WpZ6Dd6032nW5S6NylimRGv19T9a6OGCO2jWOJFjjXoqjAFQMylj1y8wXmtdPX+7GplYficD9Kc2&#10;i3bNu/tm7B9AsePy21r0UAYL2WvWbF4L+G+X/nlcRbD+DL/hTrXxOizLb6lA+m3DcL5nMb/7rdK3&#10;KiubWG8haKeJZom6o4yDQBleJ7i0k0m5tp7hIWkjO3c2M/T1r46/a8+Fdt8U/gP9stwsfiHwrcfa&#10;LW7/AI40YgMpI6oTjI98+tfUfivwzd2diWsWN3YxnebOX5jH7oT29q4HVm0WWGVpFX7JfxNZ6hYr&#10;91kcFWIHbg/gRQB+OmsTfaNPN5PAVVmMV9bY5jlXhiB696Phv8M9W8WeGfF2teDkTVJtCgWe9sBK&#10;fNa3YkGSOPHzhcc88V3/AMXvBbeCfiVrWi3OWRrp9OuWYfemUboZf+2kZU/Wue/Z7+JV38Efi9pW&#10;sIxSCxuPsd/F/DNZSnByO+3rz6VpfqI9X/Yq8ffD231j+xfid4R0TVNM1ucR2ev3sXmPaTHgQy5P&#10;yo3ZsDBr7+8E+H4Pg3+0FofhjwgWtfCHiPSLm8utFNw0kNpPCy7ZoAxOxXDYKg4OM18Rftf/ALON&#10;p8ObyX4keD7T7R4G1khtX02EZWzd+RMgHRGzn2Nd1+wr8Wt3xCsPD8kdxrPjTVJUSLxPqUxnVdGj&#10;Qk20e4/IwYKAB15JqfMZ+mtFFFSAUUUUAFFFFABRRRQAUUUUAFFFFABRRRQAUUUUAFFFFABRRRQA&#10;V5n8cP2hPCPwC8P/ANoeI7zfezA/Y9KtyGubph2Vew9WOAK8p/aq/bc0P4Hw3WgeHmt9b8Z7cOhb&#10;Nvp+R96Yjq3og59cV8K/Cn4JfEz9uLx5d65e6hdQaE8uNR8U36k7wD/qrdehx0CrhR3ppCK/xj/a&#10;L+Jv7X3jFtA0i0luLKPdNFoNgxFnaRrkma5k4DlRyWbCjsK+etQuhocMyvcLfXhcoZlOVkYHGV/2&#10;B2/Ov0j/AGrvDPhL9jr9mBfBHgKyWw1PxTMLK51FyGu7mNRuleR+pyMAAcDJAr8vNQukS4ad8MkX&#10;yRRnpkdz7CrQiO6MVvm6vP8ASJ35SNjjPufRf51Xtba41TULf7RFJe3UzrHaabbIS0jE4VVUc8ns&#10;KueEfCWvfETxdp+iaHp0+teIdSlCWtnEuST/AHm9FHXJ4Ar9GdP+DHhD/gnl8JH8Wa7NbeJvjfrU&#10;LW+lMwDpZzMvPkA/dWMHLSHk4AGAabdhI/O/xP4D8SWniqfw/rcK2F3Z7RcWSuD9mYjJR8cKyjqO&#10;oPFRSTab4dtXg02NJHOVlvpF3Fj3WMd/rVvxF4gdmnhE73d3dStLd3LN891KSSxJ/ugk5NfVX/BM&#10;79nPSfjF8TNS8V+JoBf6T4W8p7azkQGKa6bJUsOm1AMhfUijYY/9jX/gn1q/xC8UWupfE/w3q+j+&#10;DriyXULMJIqG8y3yxysDvj4+bAAJHcV+h/7N/wAC9Y/Z8k8ReGbXUrO++HrT/atDhaLbfWpckyRS&#10;uAA6g42sctXtqqFUADAHAApazvcoKKKSkAm0HsPyr5u/ag/Yc8GftD2U+o28Ufhzxkq5h1e2jwsz&#10;dhOo+8P9r7w9+lfRMeqWcz7EuYmb03CrPXvQB+A/xS+Dniz4H+Mbrw94v0x7G+XmOdeYbuPtJG/R&#10;h/k1xnhnXPEvw11ux8X6HdXGnBLgxw39ueI5B1RuxBHVT1Ffon/wVs8QI1x8O9D2jzYxdXzNxnaQ&#10;qD+Rr84dH8RXmmWer2sZWbT79Cl1Zy8xyqD8r47Oh5DDnr2rRak7H6HaLa+BP2/vhh5uswwaJ8Rd&#10;LjEU17aACeB8fLJjrJC3oenIBFfNPhzxZ8Qf2QPiZrnhvU0Be5tpILi2dj9l1O3ZCqzIf7wzkN17&#10;GvI/hL8RNc+GfijSvEmgXTW+oWrFfmPyToOTG47qw4/WvpP9rj9oPwj8cPC/gVtEsFbWI4mubyaR&#10;cS2JbhrYHvyC3p0qfIrzPGvhLpc3iD4r+DLCFd0lzrVqAP8AtsGP6A1+9iqFUAdBxX47f8E//BcP&#10;iv8Aai8O/aZI1TR7abU/LcjLuF2qAO+NxP4V+xVEtw6BRRRUgFFFFABRRRQAUUUUAFfjL/wUY8Zv&#10;48/ap1myEha10OKDSolzkKQN8n/jzV+zVfhJ8RGbx1+1J4iFxJg6j4qmidyei+ZtJ/AA01uB5yuq&#10;w3eoTQFf3dnMoZs9jwwHsB/Ov1P/AOCYviq31b4T6t4Vutj6n4X1B4o2b7zW0vzxkewyR+Fflp4d&#10;8KNqfxG1nw/C582S8uoIT/eZFZlH47f1r6w/4J5fE4+D/j3o1vPIY7PxRZNpVypOB9pjy0RP5MKp&#10;7E9T9baKKKgoKQZ5z07UtFABRRRQAV5H8SPCKaVqI1e1hXy5GxKMdPWvXKp6tp8WqafPbTLuR1I5&#10;oA/L/wDb+8B/YvF2g6xbp5f9v6a0fmDoby1+ePn1MRYfgK+O/EPlSaho+qBf9H1KM203sWHGfxr7&#10;o/4KOeC/GEPw103xXFqtu3grR7yOOK0RMXkVw+VMm/H3OMYz36V+f/l61e6Jtt57cwRNujjfnJ67&#10;gSuB+dWthH014y/aQuPEH7LvhjwF9vEGr3Vx/Z+rTsSfJs4XADP7MOffbXkctnefCXxVoWq+HLnW&#10;IdEmumn8O+IL62a384xt95B3XdkH1Br0L9hXw98PdY/aF062+IktvqFtNCY9MstTHnxXN62MK4GV&#10;GMEjdwc1+m/7WX7OOm/tAfBe98NwW8Npq2np9p0WaNAogmQfKgx0VgNuPp6UttA8zX/Zl+PFl8fv&#10;hnaa0oW31q1P2XVbEHmC4Uc/8Bb7wPoa9ar8ev2O/jlffAz4qQy6x5lpYz3A0TxHZycGFw21JyPV&#10;W4z6Gv2CilSeJJI2DxuAyspyCD0IpMY+iiikAUUUUAFFFFABRRRQAUUUUAFFFFABRRRQAUUVHcXE&#10;VnbyzzypDBEpeSSRgqooGSST0AFAD2YIpZiFVRkk8AV8Ffthft9w6HDfeEvhzfr567ob7xFEQRGe&#10;hjtv7zdi/QdvWuH/AGzP26ZPGDXXgvwDdSxeHyxt7rULfIm1Js4McWORFnjI5b6V0n7G/wCwO9xJ&#10;YeP/AIq2QaUbZtL8MzL8kQ6rJOvc9wn5+lVbqxeh5z+yr+wrrXxyurbxl8RkutK8Gu/2iDTpGZbr&#10;VCTne5PKof7x5bt61+nGn6bonw/8Lpa2Vva6JoOl252xxKI4YIkGSfYAAnNayIsaKiKFRRgKowAP&#10;SvhL/gpt+0O/hnw7afDDRLox6jrCibVHjPzR22flj9i55PsPeluB8n/tnftISftDfEb7ZZqYvC+k&#10;+bb6UhGGlXPzTN7sRwOwxXzNoHhbWPH/AIv03w7oFlLqutahMsNtaQjJdz6+gHUntW5qEitp8jL9&#10;2JWTH0r9Uf8Agnb+yZpXwj8B2vj/AFTyNS8YeIrZZ0nXDLZWzDKxRn1IwWI69OgqvhFub/7NP7NX&#10;hD9iH4S6r4t8TXFvc+JVszda1rbDPlIBnyIc9FBwP9on6V+Zn7Rnx41n44fELUvFOqyPC90DHY2m&#10;eLCxB+SNR2ZupPck19m/8FQfjqJrrS/hVp1zi2jRdW14oeqj/UQH6n5iO/FfmrdX32uKe+m+7LKR&#10;+A7f0oXcClDFuuEkcZmuWWNI/wC5Hnhfx6mv10/4JY+H49A/Z61rXHQIdT1q4kZwOqxARr/KvzS1&#10;jwLJ4W8J+Frq+h2atql8Z5lI5ij2fu4/bjk/Wv1X/wCCcekxTfso+GjMfMja5vCYs/LnzmyT6mh7&#10;Aj6Ot9Y1K9XzINPUwt91nk25HY0+8fW5Ix5EcEJ7/NuNa8USQxhI1CIOijoKfUFGLDp2oXUX+lX0&#10;sbjtGAP5UktjqtvE6RXa3CNx+9X5gK26KAMfRdJENiIrqJJGH95f0q6dLgAxGGgPYxMV/TpVuvLP&#10;2l/jNafAr4P654mldft4jNtp0OeZbpxiMAex+Y+woA/L3/god8Rm+If7QmtW1nM13baFHHottjB3&#10;TZ/eYx1+dq4L43fAyX4b+E/DWsRJuSOCO0vxjkOy5BP5kfhWz+zZ8P7n4ufG6C51ENd2OjOdW1OZ&#10;uRLcMxKKfcsSfwr2T9q74qeF10PVfBtr5WsardLi6aNx5Njg53M4/jH90fjVCPiHQdLZ44kQ5jR2&#10;Ylv7ta2l+VeXEs440+1Bw5/ix1NUpJm1KH7Bpu5LLOyW6xgzH+6vtWleSQ6bbx6fCFaK3xJOvZ2H&#10;Ij/xqyT1j9l3xZc+Bf2j/BF9Ij2s39pxRTq4K5inUoFI9OVNfuBX4e694gg8V/tKaJqtgiRxz32j&#10;BUjGFDBowQPyr9wqhlBRRRUjCiiigAooooAKKKKACvwmvITaftRzCb5f+KvkibdwMySFR+pFfuzX&#10;4gftbeHbjwH+0n4/it1Mc0F+mr2h7na4cGqjuJnnutzT/DH9oK9u5UZX0zWUvHVu6rJh8/8AAc/n&#10;Xc/EDTbj4Q/HDVE0pikcV3D4i0WRejRuRMgB9OSv410v7dHgyFfEfhD4q6ZFv8OeM9NhunkQfKsj&#10;RgSrkd881ieLdQPxE+APhjxVEfO8SfD+ZdH1YA/NLp8hzbzH1A5Umq6CP2Y+Gfjez+JHgDQPE9hI&#10;JLbVLOO5UjsWUbh+ByPwrpq+GP8AgmX8YYtQ8O6v8Oru4DPYn+09J3H79rIfnQf7j547Aivuesyg&#10;ooooAKKKKACmyAtGwHXHFOooA/OT/gpz8VbnwX8PbbwHb2H2iLxDeG4nncFvLWM8Ig6Bix5J7V+e&#10;Xw/tIfEE+o2+qRNc7IisUcjHamOpC5xmv0y/4KfeIbW1+H9loX2WGTUdU1aJbaR4wZkVVzLsPUK2&#10;Uzj0r8zfh7I0Hj3UrY9C8i4HfA5/UVa2J6nqn7EumeHNJ+P3w9u9UslnWPWnt3d3IKy4YRNwexxx&#10;X7qV/PR4B12Tw74q1C7iO2TTdWhvo8HGCjhj/Kv6B/D+qLreg6bqKEMl3bRzgjp8yg/1pS3GfmL/&#10;AMFEvg7H8NfjZY+NrK38vw/4zQ22oKowqXij73sWGD9c19cfsI/GCX4lfB+PR9TuPO17wy40+4Zj&#10;lpYgMwyfiuB9RXTftj/CFPjR+z/4m0aOIPqdrCdQ09scrPECwx9RkfjXwN+wP8XJPB/xu0JbqTyb&#10;HxNAdJu0Y4C3CZMZPvkMPxo3VwP1loooqRhRRRQAUUUUAFFFFABRRRQAUUUUAFFFFADJpo7eGSWV&#10;1iijUs8jkBVUDJJJ6CvzJ/ba/bTl+Id1ceBvBE8x8NLL5Fxc22fM1aXONiY58rP/AH0fat39vD9s&#10;1NXa++Hvg29J0mNjBquo2zc3cgODbxkfwA/eI6ngcV1n7CP7F39gpZfE74g2IbXplEukaTOny2UZ&#10;+7K6n+MjoOw96pd2Is/sS/sMr4R+xfEP4kWa3HiaQCbTtHmGU09SOHcdDJ7fw/WvueiikMz/ABBr&#10;lr4Z0LUNXvpBFZ2Nu9zM5OMKilj+gr8Gvi58Sr74v/GPVPEt+7PLqF1JdBTyEiXIiQewXFfqh/wU&#10;b+JDeBf2db3Tbebyr3xDcJpyYPPl/ekI/AAfjX5Q+Afhn4h8dWfi7xRplrnQ/DNp59/dPkKFLBEj&#10;X1Yk5x6CnElnMWcpuYNRhbkLMR+DCv2m/ZF+I1lN+x34S8R3coW30nRnF02fu/ZwwcfXC1+L2j2D&#10;yNrE6niLymdf9lsgN+BH619T/Cf46voP7C/xa8E/aPL1CC8hjs1LcmG7f58fQq4/GmwR8+fFDx9c&#10;/E7xj4g8S6tclJ9fvJr+RsZKxDPlRgemNoxXo37FPwBg+O3xs8N6NqKqdA0W3XV9RjPWYK2Uj/4E&#10;+M+wNfPviifZqiwJxHGgiA+i1+gf/BJu1Rvih47mI+ePQ7NVPsZXz/Km9g6lX9vT4AXnw18N6X4l&#10;3Ryab/wkiohXqqSIQoI9ODX0b/wTH1lb79m9tOBBfTNYvICPQF9w/Q11/wC354Dm8ffss+L4LWPz&#10;LzTUTVIVAycwtuOP+A7q+b/+CVPxAjXWvG3hR5QFv4oNatU9fl8uTH0wPzqeg+p+jFFFFSMKKK5H&#10;4ifFrwf8JtJOpeLvENjodt/D9plAeQ+iIPmc+wBoA6uaZLeJ5ZXWONFLM7nAUDkknsK/Hz9uj9pZ&#10;/jh8R3t9GlafwtoLPbaXGp+W6m6SXBHpxgewr0/9rj/gola+PvCOo+EvBEN1ouj3n7u71y9IimuI&#10;e8cMQ+ZQ3dmwccYr4bsLfXfEGmT32iWBsdGtzsl13UPkhQ9lQnq3oq5b2q0hM7XRfjLqXwx+Gr+G&#10;tNl/sKXUpGuNUvoGze3zngIp/wCWcYHHHJ9RXj194huNbm8iOMpAzcQKep9XbuabceHXs7h7jVrp&#10;7maRv3VuuRJKOxbPKj2roNJ01NF8iaa2NzqdywSz06BcszE4UAD3/OqJNHT7WbSYbSCMCXVbxhFb&#10;Q8AIWONx9BzXX/F74P3nwnn0K3urj7S90m+aQdDKRlseo5rmvH3gfxP8MPiBFo3im3+xa8sNvf3E&#10;W4ExK+HSPjpgYyPWvpL9tSaGfQ/h0ePPlLyE99vlr/WkB5j+yp4Sk8YftFeAtMVTIJNUiupO+I4V&#10;Lkn8QK/cqvy4/wCCWHhSx1j4w+I9dunU3uj6SkdpCRz+9ch3/wDHQK/UepluUgoooqRhRRRQAUUU&#10;UAFFFFABX5k/8FRvh6fDfxK8MePY4CbHUIDZXjBeMrwR/wB8kGv02rxn9rj4Nr8bvghruiQwiXVL&#10;eM3lhkcmVATs/wCBDI+pFNAfG/7Lvh/Rv2nP2aPE/wADNcuUXXfDbtdaHdPywt5MtEy/7IOUOO1f&#10;HWgya98CfiHrfhTxFYv9ojjl0jVdMl4F9aN1Az/GvDofb3rU+CvxS134K/EjSde0vf8A2xocjI1q&#10;x2/brMnEtu3+0MHHoRX33+0x+zv4a/bi+FOlfFD4cTRDxQLYSRMpCtchRzBJ/dlQ5HP09KrYnc/P&#10;z4C/Fi8+DXxL03U9Kled9EummtQwIa6s2OJYWHrt7eoFfuZ4J8YaZ8QPCeleItHuFudN1K3S4hkU&#10;5+VhnB9x0P0r+e/xJaaroerNp+sWUuleJ9NlKkyIUMpHVWHZv5193/8ABNj9rCDQ9UHw68QXQg0n&#10;VJi2mSTNhbS6P3oTnornke/HehrqCP08oooqCgooooAKZNNHbwvLK6xRRqWd3OFUAZJJ7Cqeua9p&#10;vhnS7nU9Xv7fTNOt0Mk11dyrHHGo6ksTgV+b/wC2Z+3dD470S88LeB72bTfBshMWoeIsFJdSHeC1&#10;U87D0L9/p1YHln7V3xtuPj5+0AL/AMOxfb9L0mYaH4aiUHF5eO23zRx03Hdn0UV4V4k8K2PgX9oD&#10;V9BspDNHosRtLifdnzblU/fPn3cmvsb9kX9n+Twv4d1D42eNNOGkRaLp0tz4f0WVcGyhVC32iXP/&#10;AC1ftnkA5718Iw61Nq3iTxB4iuSWnujLdSMepMjF/wCWKpElvXPDJ8N6rY3XzCPxFpK6gN3fLFT+&#10;GRX7ffsq+ID4o/Z1+H+ou++STSYVc/7Sjaf5V+VH7Xfg4+BR8DbGRPLuf+EIh89f9sylsn/vqv0h&#10;/wCCfdw1x+yn4P3HOwTIPoJGxSY0fRbKGUqwyDwQa/Fr44+ELr4H/tG+NNHskaBbHUk1/Su3yMwk&#10;AH48V+01fmz/AMFRPCK6L8Uvh/4vjj2x6jbTaXct/eZTuXP4NQhn6CfDvxZB468CaB4htm3w6lZR&#10;XIPuygn9c10VfMf/AATx8XnxF+zvZabJJvuNDu5rAg9kDbo//HTX05UgFFFFABRRRQAUUUUAFFFF&#10;ABUF9fW+mWU95dzx21rAjSyzSsFVFAyWJPQAVMzBVJJwBySa/NH9u39sQ+Or67+Hfg29x4ctpPL1&#10;XUYX4vpAf9UpH/LMHqf4iPQUwPu7wz8fvh94x8H6n4o0jxTp93ommK73tyJNv2cL1LqeRntxzxjN&#10;fmr+0B+3H40+IXi3WLzwvr194Z8H+Q9hbWcJCtcwnhpJMjhm7Y5AOM181o86rLHFLJFHMoSVEcqs&#10;gByAwH3h7GjQ/CN78S/iJoXhCyvbW3uNRmWBWuJPLjjYnqzHjp261aiTc+qf+Cb/AMC/Dnxi8bal&#10;4x8RXMF9/wAI3Kn2PQWBOZDys8mRgqD0Hr1r9VQMDAGBXmv7P/wJ8P8A7Pvw9svDWhxK8gUPeXzK&#10;PMupsfM7H09B2Fel1DGFNkkSGNpJGVEUFmZjgADqSadXzl+3t8XpvhN+z3q5sJvJ1fW2Gl2zKcMo&#10;cHzGH0TI/wCBUhn55ftu/tCSfHT4m309rOx8L6I0lnpkeflcKcPN9WYfkBX3B+yJ8B7S4/YYtfDd&#10;xbxwXfi3Tpru5kK4YyTZMZY99vy/lX5M6lC0+k21uM7p1VB6/McD+dfv18MtEj8N/DnwxpcS7UtN&#10;Nt4QPpGtU9EI/CTUdFvfh14v1nRNZtZILi387S7+3YYZcHhh7hlVh7E1y8dx58aOkrKjOqyqCQCV&#10;P8Q/Xn1r9ZP22v2H2+ODHxl4J+z2fjaGMJc2kx2Q6mij5QW/hkHQMeCODjrX5V+KNCv/AAR4gvdF&#10;8SabdaDrFq/l3FrdxFWU+/t6HvVJ3EHhnwNL42v/ABNfvkWmk2UtwWX+KUj5F/ma+yv+CUOupb/G&#10;LxBZM2H1Dw7C6j18uU5/9Cr5g8A/E6x8I+G9Q0k2UF5FfM7Szx3IRyGXbggjsKvfs2/Go/s5/E7S&#10;fF0UMWqpZwz20lkLkRedHIOBuwcEEDtQ7gfuprGlW2u6Te6beJ5tpeQvbzJ/eR1KsPyJr8ZvA+sX&#10;v7Hv7Vv2e8LRw+HNWezuecebps7cN9ACrf8AAa9h8Tf8FcvE9wjrovhLQ9L9JLq5luz+SrGP1r4/&#10;+Mf7QV/8avG1x4r8SLDc6zNCtuzWNsIEMajCqRk5wO5JNJJgz969Q8ZaFo+ix6vqGsWNhpkkayrd&#10;3VwscZUjIO5iB0r58+I3/BQ74Q+Bkmi03VJ/GF8mQIdEi3xZ95mxHj6E1+SHgrSviD8d/Edn4e8P&#10;WNxrF+sOYI7+7LCOJePlMrYCj0HSvoG1/YPHhW0j1H4zfFLR/CFl946fZTCe4f2UcDP+6GpWHc6X&#10;4yf8FSPG/iRZ7Pw0LPwbZtkD7GBd3pHvIw2KfopPvXxt4v8Ain4g8XarLqGoXl1d6hN96+1CVri5&#10;f6FiSB7DAr6C+IHiz4QfDvQ30f4TeHTLeyKY7nxl4nQS3AXofs0LfKpP98qCO3rXz1b6xYWckv8A&#10;ZVhLq14Pme5kBKg+pNUhEPhXQri41a31bWLEXljA4kdNSlKJLjnDAc7fUDr7V1Xjb4sat441SFIp&#10;Bfy248q0SGIRWVinTbBCvyqPfqe5Ncvc217q6/adbvRBajny87U+gHevQvgr8FfG/wAfNb/sH4ca&#10;FJ9lUhbvWrhSkECnuz4wPoMk+lMRxenadNFq9vZWlvN4g8V30gjhtYVMjlyeBgd/av1H/Yg/YIX4&#10;Vy2/xA+JEcep+OplElrYvh4tLB/Qy+/8PbmvTP2UP2G/B37M1iuoMF8ReNZl/wBI1y5T/V56rCp+&#10;4vv1P6V9KVDZR+MX/BQSYah+2H4vWPkpb2MH/AvLX/GuK+P3xGj8f+MtPtLNxLpug2QtIpV6SyYA&#10;dh7buB9Kq/tFeK08fftEfEXXYn328+syQQtnPyR/KP8A0GvMpJhaWc0ijll3D6dF/MnP4VSJe59t&#10;/wDBKW4lm+NXi0qT5J0dVPpxLgf1r9Tq/Nv/AIJG+FXF949190/dxxW2no+P4uZG/mK/SSoe5SCi&#10;iikMKKKKACiiigAooooAKKKKAPyU/wCCi/7PJ+F/xLPjXRYTa+Htcm82SSIcWN6ep46I/X65riP2&#10;UP2rtd/Z/wDF0zxxSX2h3jhta8PK33+32q27b8dR0Ye9fq78dvhTp/xd8A6jot/aLeLLEy+Ww5YY&#10;6A9mHUH1FfiX8ZPhLq3wb8XHQ9UExt95bS9UX5TIoP3cnow6FTVLXQR+qvxG+A/wg/br8DQeKtEv&#10;IBqEyYg1ywUCaNx/yzuI+5U8ENgj1r81v2iP2TvH/wCyvrEOrajbC98PzTBI9WsGJhZwcrnvG/GR&#10;n04rm/hH+0N4r+DPiQaz4f1mTRr3cFuJo1L2l3j+C6gPGf8Aa4YdjX6E+B/28vhl8efBs/g74xaT&#10;B4dXVIvs810zGbSrjPRlm6wtnkbwMHuaewbngXwa/bW1nw/4TiuJfGfiOC6tsm5ims49Ys2jHSTy&#10;WZJ0x0YJIwHUKBXufh3/AIKSw3UMTf258Pdd3AZU6ld6NN+MdzAUX8JDXxH+0x+zf4h/ZY8UQ+JP&#10;DV63iD4e38vmaZ4gsnEkYB5EUrLkK4HQ9GH4ivVv2afHX7O/xuFv4e+KHhDS/D/iGTEcOuWpNtbX&#10;Tn/nsFOIpCe/3D7dKNAPp+b/AIKSW0bbR4e8MdCfN/4TuwMf6c/pXn/jr/gp5dW9q6WGreDdIkYE&#10;BNPN3rVyv0CpFDn6uRXuWh/8E3PgFZqszeDU1UN8yNcajOUIPPGxhxXqfg39l74V/D9lfQPAHh7T&#10;pVwRMLBJZR9Hk3GloM/Ma91X40ftbXyTaP4a8R+KrcS7k1rxYy22k2/oUtVAhBHuZGr6v/Zt/wCC&#10;dOn+Ddcs/GPxJ1NfGniqLDxRzRYs7Nh08qM9SOzMAB2Uda+2YraOFVCrwowvoPoOg/Cszxf4u0nw&#10;H4Z1LxBrt7Hp+k6dC1xcXEpwEUD+Z6AdyaVwPkn/AIKbfFi2+HvwMi8F6dKlvqfimYQNHEQClonz&#10;SsR6HAH51+bfwH+Hs/xQ+JnhTwrbxln1rU4xMAPu2yEPIT7bVx+Nb37UPxi1D9oL4s33ii9aS1tZ&#10;B5WnafJx9jsV5Qv6M/3iPevrv/gmv8HrTwf4b1/43+Kgthp6WklvpUlwNoitE+aafn++Rgew96rY&#10;R5L/AMFQr+3l/aM0DRrUgR6N4fhh8sfwbnLKP++cV99fsL6DL4e/ZZ8BwzDD3FmbrH/XRiw/Q1+U&#10;Pj7xJqP7T37Rmq6xaxO83iXVUstOh6lYSwSP8kBY1+3/AIP8OweEPCmj6JbKFg0+0itkC9MIoH9K&#10;TA2K+L/+CqWhC8+AmjawB+80vW4GDegcEH+Qr7Qr5Y/4KWxo/wCyjrxfqt5asv130luM8r/4JZ+I&#10;2uP+FgaRuym+2vVHplSh/wDQa++6/NP/AIJTXLv4+8ZqM7DpUBP4Stiv0spCCiiigYUUUUAFFFFA&#10;BRRXl/7S+teLfD/wV8SX3gma0t9fjg/dS3T7SqnhjH2MmPug96APmP8Ab2/bA/4R+G8+Gfgq+xqs&#10;y+XrOpW7c2yEcwIw/jI+8ew461+b8SvNJkqFiXlQecn1qzdXE0l3O120rXjSM05uM+YXJyxbPOc1&#10;V1DUE0+28w/NIfuJ6n/CtVoSxNU1gaXCFQg3Tj5V/uj1NYXh/Qb/AMVa9a6ZpkL3OpXUg2bSchs5&#10;3E9sdc9sVRZp726zhpbmVsAKMkn0xX1h+zb8Oj4RA1C4hD6pdKN8mMmNf7o9Pem3YW5+nv7Nmj6p&#10;oPwR8J2Gs61d+INShs1Wa+vSGkY+mepA6AnnA5r0yuI+DOn3Wm/D3S0u9yyOnmBGGCqnoK7esSwr&#10;8/8A/grItzJoXw+Qbvsf2m6J9N+xf6V+gFfP/wC258ELn43fBG/tNKi87X9Jf+0LBO8jKDvjHuy5&#10;/ECgD8eoY44dW8Pu4/cR3Vqz7um0SqTn8M1+/WkyJJpNk8ePLaBCuOmNoxX8/wBI0j2siywyB7cm&#10;K4iIIkhYHHI6j+hr7f8AgX/wU9k8J+F9N0Dxt4dm1pbGJYI9V0uZRM6KML5kTkAkAdQ3PpVvUlH6&#10;UXVxHZ20txMwSGJC7segUDJP5V+Avxo8daj8XPjx4t11S1ydQvZ5UizuAhQkKMegVa/R34g/8FL/&#10;AIb6/wDD/wAQ6bpNh4ig1e90+a2tjNZIEWR0KgswkOAM/pX5o+AdWtfA/ig6zqKR36+Q8XkeaEyW&#10;+8ST7Z7d6IjZx+paWbjbNbJGysNxUISVx16dqgsdLgkYG6R0jII8yE7lB7Gun0vxtZeEPEEOrabe&#10;ok9tO00EPl+cqg5GxhjDDBwQetZlx4kOvaxc3OnaG8t1dSFzHaw+XGCT0WNeg9qok+z/ANnvwv8A&#10;s06l8K7HXPFFjpVnrtr+41CDVdRkYtIP40i3DcrDkYB9KsfEr9ob4G6LoF1o3g7wJa3nmI0f2mOx&#10;jsocEYPzsPMYfhXxDrEfiDTLpYNTiXQpGTzFjkiKuU9RkZrCmMM5LLdxXb/3rq42j/vnrSsO9zs9&#10;N8YReEdWTUNF1G7tL6CRpLZtPkZXgz/CsnXGOKx9a+IWsa9qMkima6v5T888rtPOx93Yk10Hwm/Z&#10;3+Ivx21J7Dwbo76uIxmV7bEdtEP9uQ4Ufiea3Pi7+y78RPgC1tB4z06fToZ13q2nlJY8e7oSCfxp&#10;i1PNLWzeO8S71+4ikRefskkjMW+oUg/qK9B8H+H/ABp8XNRh0PwH4VvNWkB+WO0tdsEX+0QBtH+8&#10;5/Gu8/ZV1D4AaDru/wCLHhvVtYVpAYNQhnMtrGPSaBAJD9QWHtX7BfBfxx8Kdc8OwW/w01Lw6dMV&#10;QRaaOY4yn+/GMMD/ALwzSbsNHxH8AP8AglHLcXNtrvxk1k3cgIceH9Nlyv0llHb2T/vqv0O8IeC9&#10;C8AaDbaL4c0m10XSrddsVrZxBEHvx1PueTWz16UZxyeBWZQteNftUftCaB+z18LdT1XU7rGrXcEl&#10;vpdjEw86ecqQCB/dUkEnoKxv2mv2yPBn7OOkywTzx634tkjza6HayDfk9Gmb/lmn15PYV+QPxY+L&#10;niP49eOLjxJ4r1E3t5ISQinbBaQKciKJf4Vz+JPJppCOPmvTa2slxcsWncNNJ6tLI2cfXrWhr2kv&#10;odrp9leDbqUyC/vYu8CY/dRH3xyR712Hhfw7p/h7wzH4/wDEqLNH5hbSdLbrdz9EyP7q4Brrv2Uf&#10;grqv7R/xvtoNQD3FhHcjUdcusZXaDkRZ9+Bj0rQk/TH9gX4Vv8Lv2ctCF1D5Wqa0W1W6B6gycop+&#10;i4r6NqG0tYrG1htoEEUEKCONFGAqgYAH4VNWRYUUUUAFFFFABRRRQAUUUUAFFFFABXzL+1p+zvpX&#10;xG8M30lzYLdadP8ANPHGMSW0uMCeM9j69j3r6apk0KXETxSIskbgqysMgg9qAP59fit8I9Y+FWuN&#10;b6r5j2LHbaa5BGWVl7JMvf8AmPes7wxoQnaOO11228P6hNxC104/s299ll+6jf7L7frX7B/Hf9ma&#10;21nT7yfTLJL7TpVJn0+Rd5X3Udx+or83Pil+yrqHhm5urnwrO1tDISZdNuhvhb2wePz596pS7isc&#10;ZPqnjz4R2N5pWraXq2iaRqMZS4jsT5unXiH+IwPuhf1DKM+hryuDwrp9xcGXRfEEaS5/1FyPKf6Y&#10;PGK7TR/iN8SvgyJLG1mu9P08n95pd5ELzTpP+2MgIA/3atX3xu8F+K4z/wAJT8LdKF2w+a+8OXsm&#10;nsT6+WyyJ+AAqhHsPwC/bG+Lf7PUFvYeaPEPhqPj+y9RLyQqv/TKUZaL6DK/7Nfcvw4/4KffCnxV&#10;bxR+JE1HwdqBHzrcwG5t8+0sQPH+8Fr8gtU1rw7aziTwxP4g0qM9Y5ruJ9v4qRn8hVKXxZfTYU63&#10;bXTdlvrUbv8AvoA/zosO5+6uoftyfAvTdNF7J8RtKkiIyI4C8kp9giqWz+Ffnx+2L+2xJ8dtQOma&#10;I0ll4JspN8C3yeUk8g6TSIfmkYfwoQAvXBNfHdnceI7hgbfSre/B/wCfV2yfwDZrXh0XxdqEiH/h&#10;ANWun/hMcU7flwaVgPV/gL8HLT4pa8NV8Ya1b+Evh7ZyC41PV9XnWGS7AOdihjkluwHNez/teftp&#10;ad8SPCUPwy+GEMmj/DixRIbrUpEMJvY0xtjjXgrFwDzy3oK8J+H37MPxn+K1+kWh/DS4h2nm61d/&#10;Jjiz3JkIx+Ar7n/Z3/4Je2Xh3UbPxB8WtVg8T39uyyw6DYgrYRMOR5hIBkx6YA+tIDmf+CaP7MN3&#10;LqUfxa8R2ElnYQxtF4etbhNry7hh7og9BjhfqTX6Q1Hb28VnbxwQRJDDGoRI41CqqgYAAHQCpKkY&#10;V+ZP/BSD9qqbxH4g1H4LaXpSHTbOaGbUdTZiZGlX5hGoHAUZ5JyT7V+k3iHXLbwzoOo6veNstLG3&#10;kuZW/wBlFLH9BX4AePPFN38VPiT4l8U6g94H1S+kuBIJdvysx2gAcjAx1qkI+ov+Cd/xq0f4V/Gp&#10;/D2p2srv4qjisYLmM8QOpLLlcfMGzjIPFfrbX4k/sR+H28UftSeBbLzpNQt7C7e8kjul2ywbEYhg&#10;QBuXJFfttSYBRRRSGFFFFABRRRQBDeXkGn2s1zcyrBbwoXkkkOFVQMkk18E/Ff8AaWt/jf43vtG0&#10;K9ki8P6LP5QKods0n/PQ9m9h2rt/2yPjBrH9r/8ACEWttcabpiostzO4Km9zyAp7oO/qa+UNT0l7&#10;rR5IrG/j8PWyyi6vbyKPBWMHLEY/iJwPcnFYTl0NYrqXPjB8MdG8WaDLrTzR6drcWIxcRIcXch+7&#10;GVHUn17DJNfI/izQdX8N6s1vrVsYJ8fuyp3Rsv8AsMODX19a3EniO5OoXSyWun20ZFvHMc+RH/FI&#10;/rI/f8AKzJPAk/xI1WCSe3xplq2bW0kXJzn75/2j/wDWp05yTt0CcVueW/A34Sy3VxFq9/CfNfmC&#10;Nh9wev1r9I/2dP2fFWC313XLfbbDDW9s4wZT2Zh/d/nTv2ff2Z00+K11nxFbeWi4eCxZcFvQuOw9&#10;q+oVUKoVQAoGAB0Fb3uZAqhVCgYA4AFLRRSAKKKKAPif9rj9g7T/AIkazc+LvAdzb+GvF0imWa3k&#10;YR2t+3f/AHHPr0PfFfm38SPh/wCJvh5qj6f4y8Iy6Xer/wAtHjaJZP8AaV1+Vh7iv3t1vRoNe06W&#10;0uMhWHyuvVG7EV59YeEftdxN4b8Vada67o5U+Wt5bCaJx/ew2QD9KadhWPwY26K5YTWl4nHHl3O4&#10;A/l0q74Zj8Fw6mW1+xvbnT9vCWU4WXd7l+MV+xPxR/YB+CfibRtRvoPCg0e8WF5Fk024eJdwBOdp&#10;JX8ABX5IeIfCekeB/iVLofiXT5f7Ls74R3clnIVmNsW++mcjO3nkdqtO4i3448TfDCbQba18JeGr&#10;3RNRilDyX19dpN5qY5UoBx9Ris7wv8fNc8C6Pe6XoE0aR3UnmGQWitLG2MfI5HAPpiv05+Hn/BMv&#10;9n7xBoGm+ILC51vxFpl/ClxbzSX6BHRhkfcQfzrxn9tb9gRfhjpSeNPhTpksvh61h26roceZZIVA&#10;5nQnLMMfeGeOvToroLM+MNH+GvxX+OE02pWmh6rqUCgtLqVyjGNF95Gwo+gxWDr/AMN7n4a6nEdc&#10;06S5jyG+1j54d2c7SP8A9VfcH7Gn7dNj4d0W1+HHxOk+2eDpF+z2OsSjLWAPAim7mMZ4fqvfjmvo&#10;r4mfsO2XjSxa/wDCOsW17YXaeZHb3hDo6kZG2QZDD6j8aL2Cx5l+yz/wUg8A6F4Z0/wv4n8L2vg2&#10;2t1CR3/hy2LWLcY3PCuZI2Pc/P8AWvsBvFHwn/aO8LyadFreg+K9OuEz5cN1G8kee4GdyH8BX5af&#10;FD9gLx14WvJZ9P8ADl/Dg/esVMsR+hXNeKat8IfiB4buD9p0S8MkZ+/JaNuH44yKVl0GfYH7Sn/B&#10;M+60G6udc8ASy3lgSXMFvzNCPdR94e4r461b4W+OvBuoF1iWS5hPEgc206fiSp/I0sesfE2xHlQX&#10;HiCEf3Ib67jH5Bqfa/Dv4o+PLoOnh3VdXnkOPMuEmuD+bk0yS5pv7VPxd8IudPg8deJLFofl+znW&#10;HkVfoHJFR+IP2rPi14kgaC/8f+IZ4ZBho21h0U+xWMgGvXfh7/wTf+MXxCaJ9SsI/D1k3Ja7AiOP&#10;Zepr3Nf+Ca+lfCXQJ9Z8Qa1oUNvbLvn1HU7ry40/FgAKNA1Pz9s/DWu+KvtN9e3bQW6qZZ7iQksR&#10;6k8kk+5pY4IraCOwRW2yYkuNp+YQjov1b+tev/Hj4meH0s4/C/g6aC88PW7iS5vra3MQv5x91VJA&#10;Zo17Hua5r4Q/BPxh8XNaj0nQrOQy3UgN3fbThPSNT7CqAj0TSfFXx28dabo2mWvnX4VbW0s7dSbf&#10;Toen/fXqepNfsn+yr+zjpf7Onw7t9Kt0WXV7gCW+u8fM7nqM+1ZP7K/7JPh39nXw3EUgju/EEyhr&#10;i8YBirdwD6+9fQFQ2UFFFFSMKKKKACiiigAooooAKKKKACiiigAooooAK5Dxd8KfDXjWOQahp0Yn&#10;f/l4hAR/qfX8a6+igD5N8e/sL2GsLKdLvI5FbpDcJt/xB/IV85+OP+Cdd5bySO2iLMv/AD0to9w/&#10;8dP9K/T6igD8epv+Ce9/JdJDHo06ySHCK0L8/QV1+i/8EytfjVJJLBog3IVQin8cnIr9VqKAPz38&#10;H/sD63oUsezToUP/AD0mlTA+uDmvbfDv7KusWkaC51Ozt1H8Ee5j/ICvpqvKf2kP2jvC/wCzP8Pb&#10;jxL4im824fMen6ZEw869mxwijsPVugFAG5pOm6D8FvCdxe6vrFpp2m26+Zc314ywRj3Zif618lfG&#10;D/grF4I8L3E9j4B0O78Z3CEr/aExNrZZ9VJBdx9FA96/Pr43/tGeOf2nPEz6t4wv3XS0fdY+H7Zy&#10;tnar2wv8TerNkn2rg/JHDNg7eAuMAfQVdu4rn0/4u/4KU/HDxhM5stS03wtaN0h02zVnA/35NxzX&#10;C3X7WHxa1Jt118QdfdjyfLvWjH5LgV44Plo3n1xQB6vqX7R3xI1nRrzSb3xtrV3pt7GYbi1uL6SS&#10;OVD1UgmvMYfC1gy5VTE5/ijkZWH0INRxtzVn7TsUk9FGaAPtb/glr8P/ALR8aNd1++vIrqTSNL8q&#10;z3SDziJWw25e4AXr71+pdfg9+zz8Utd+Fvxb8OavoszLdS3kcDxg/LKjsFaNh3BB/MV+7tvIZreK&#10;Rl2llDFfTI6VIySiiikAUUUUAFFFFAHzZ+2b4BuvEXh/TdXtR5psy0bIRnbnkEHtnpXxN/ZN5rmo&#10;RWDp5FhbsJDGxGZZR1kf2X+Fe3XrX6xalplrrFjNZ3sK3FtKNrxuOCK8X1z9kjwnquqm8guLqyU8&#10;mFQHH4E1Eo8xSlY+RfB/w9vvH+q2ujaRbvLbq2RxjzGHV2PZRX2r8K/2fdD+HtvDPcKupaooB8x1&#10;/dxn/ZX+prr/AAN8N9C+HtibfSLXy3cfvJ5OZH+p9PYV1FOMVFWQN3CiiiqJCiiigAooooAKRlDc&#10;EZpaKAKuoWIvrOe2J/dzRtGy+xGP61+VX7an7N+qWmsSX9tal9StFPKA7bqDsQe5Ffq/XO+NfAml&#10;ePNM+x6lDuK5Mcygb4z7e3tQI/Iv9j/9tzXv2aLtvDmuW9zrvgSSUl7AH/SdOcn5nhB6r6ofwr9U&#10;vhb8fvh78btKW68JeJtP1cOmZLPzAtxFkcrJC3zL+Ir4w/aS/wCCesmom41nQk82QAsZbRcOPdk7&#10;j6V8MeKPg342+H+oecttJJLC37u7tHaKVcejDBB+lVoxan3h+2P/AME4116e+8cfCO1jtdUbdNfe&#10;GkwsVyerPB2Vz/c6HtjpXzN+zX+2t47/AGX9Xbw3qdrcar4bt5THd+G9RJjns2z83kM3KH/YPyn2&#10;61wPh/8Aar+OngFUisvGviqCOPpHeSC8Uf8Af4NXH/Fj48eK/jRqdvqHjNbfVtTgG37fFpkNpcuv&#10;YO8Srvx23A1VujC5+3fwR/ae+Hn7QGlrceFNdhkv1UGfSboiK8gPo0ZOSP8AaGR716lNbxXClZY0&#10;kU9Q6giv5ytH1W8sr6C+0u4u7S+gbfFNE7QXMZ9VZT/I16xdftefGLULWOxu/iX4hSONPL2C68ly&#10;B6soBJ9yc0uULn7h6nYeGdJhkvNQttJs415ee4jiQD6sRXjnjv8Abh+CPwxWS3k8XWWp3cfH2HQE&#10;N4+fT92CoP1Ir8XvEXi3xB4rmMuq6veaxJ/f1S7muT/4+xqhDBE6j7bqNwij/llaQhR+ZIo5Q5j7&#10;/wDi9/wVm1SZZrP4f+FodHjbIXU/EDiWbHqtvGcA/Vz9K+Jfid8aPGHxf1A6r418RajrpVt0SXj7&#10;Yoz/ANMoVwifgM1yk9/p1q3ladYbpjx5kjebIfx6D8BX1X+yf/wT38VfHLVLLxJ43guPDvglWEgS&#10;VSlxer/djU8hT3c/hmnohas5T9j39knxD+0Z4gGuXVlJb+FbJ9qzSArHK47A98e1fr38J/g14d+E&#10;ehQ2OkWUKTKuJLgIAzH29BXS+EvCWkeBfDthoWg2EOm6VYxiKC2gXCqo/mffvWvUN3KtYKKKKQwo&#10;oooAKKKKACiiigAooooAKKKKACiiigAooooAKKKKACiiigAooooAxPGnjDTPAHhPVfEWs3C2ul6b&#10;btcTyt2VR0HuTgD3Nfg/+0r8eta/aU+K154k1WV1sI2MWnWGfktYAflUD1PUnuTX2p/wVV/aKZbe&#10;2+F2j3OI8rc6s0Z6t1SI+w6n3Nfm9pEO5t557mrQmbEMIiiHrinUq0UxCY/GkxSt1AFHT2pAOUY5&#10;psrbmCZ6fMf6UbtvXp1qLeWJbHJ5oA9N/Zt0MeJvj54EsGHyNqsMjcZ4Vt39K/eWvxc/YD8PtrX7&#10;SXheUDK20xkY46YQmv2kqWNBRRRSGFFFFABRRRQAUUUUAFFFFABRRRQAUUUUAFFFFABRRRQAUUUU&#10;AFcV4w+D3hXxtubUNLiWds5mgARj7njB/EV2tFAHzD4o/Yd8O6hltPe3JYklbiIofzT/AAry3xF+&#10;w0bGRVj0qO4EnAa3mJA/OvvCimB+ed9/wT41u5VZLW2EDHny3uo/8a878S/sr6fod1JYeJdFUzJw&#10;TJuDfUMOor9UKzda8N6X4ihEWp2FveoBgecgJH0PUUAflPYfsf8Awv1OZvPvNfsM9rKaNwPwcf1r&#10;0Pwp/wAE5/gtqsK3t3468QGLdg2kyxRSfnhs/WvuC9/Z98E3k3mLpjWx9IJmUfrmpofgX4Ut1UJb&#10;3AAP/Pc8+1F2B5p8Hv2O/gh8Lr+1m0Tw3BqergeZHdaw/wBpmXH8QUjaPqFFfRaqFUADAHAArH8P&#10;eEdJ8KwmPTbNLfd95+Wc/VjzWzSAKKKKACiiigAooooAKKKKACiiigAooooAKKKKACiiigAooooA&#10;KKKKACiikoAWuO+L3xGsvhR8O9Z8TXrKFs4SYkJ/1kp4RR9T/I12Nfnb/wAFLvjKt5qFn4IsZj5O&#10;nL9pvNp4aZh8q/8AAR+ppgfnl8XfGF74+8dalq+oTNcXd3O0skjHJJJyaxrKHy48CqEjG51B3PPz&#10;VsxJhQKokVVpwFLij0piGtimMfxp7YzUbELyeB1pANkfoo6nk/So/TnA71Hv3HceD6U9smEKPvSs&#10;I1/HrQB93/8ABLLwybr4lXurMnEFhJJz6uwUfyNfqRXxD/wTC8Jrp/g3xLrOwr5ksVmhPcKu44/E&#10;19vVBQUUUUDCiiigAooooAKKKKACiiigAooooAKKKKACiiigAooooAKKKKACiiigAooooAKKKKAC&#10;iiigAooooAKKKKACiiigAooooAKKKKACiiigAooooAKKKKACiiigAooooAKKKKACiiigDE8a+KLX&#10;wV4T1bXbx1jt7C2edmbpkDgficD8a/DX42eMLjxRrmq6ncytLPeTvMzMxJ+Yk1+l3/BQ74lSeH/h&#10;/p/hW0k2Tau5luMHnyU6D6Fv5V+S3jy+3TmEHdIx6DmqQHL6dGZJi3vW7HVCxtzBGAfvHrV5Wpkj&#10;6Rj170mRzS9ecEZoAj65qrcPuyg7dcfyqxPIYxtX7/8AKqZHYUAJGpZwMck1e0mH+0PFFpbL/q7c&#10;72btmqckw060e5f73SNT6+tdR8C/Ddx4m8RW0MatJPfXSW6DGTlmA/rQI/Z39inwefCP7Pvh8SQ+&#10;VPqG++f1Ic/Ln8MV7tWR4R0OLwz4X0nSYVCR2VrHAABj7qgVr1BYUUUUAFFFFABRRRQAUUUUAFFF&#10;FABRRRQAUUUUAFFFFABRRRQAUUUUAFFFFABRRRQAUUUUAFFFFABRRRQAUUUUAFFFFABRRRQAUUUU&#10;AFFFFABRRRQAUUUUAFFFFABRXmXxa/aR+HvwTjK+KfEMNte7dy6fbqZrlh/1zUEj6nAr5l8Tf8FY&#10;vAumzOmj+D9e1VR0knaK3U/mzH9KYH3PRX50XP8AwV8gHFv8L5mP/TXWVX+URrndW/4K6eJZVI0z&#10;4d6XbHsbrUZJf/QUWiwH6c1xfxQ+L3hf4QaDLqniTU4rRQpMVvuBmmP91F6n69BX5WeMP+Cm3xq8&#10;TRvFYXWj+G4myM6fZb5AP96Qt+YAr5v8afEbxT8R9Sk1DxR4g1DXLyTrJdzFvwA6Ae1FhXPYf2mf&#10;2mp/i7441HVYwZHkPlW8KsSkEQ+6v19fevnYo9xcNPcP5krHNSfdGFGAKF+Yjg1QieP9alGT2pka&#10;1Yjj6UACruxxzUV3dLbNtHMh7dl9zSXF8sY2REF/73YfSs64UyRsQeeufWgCxExkyckn1qeGBTuk&#10;kbZEgyze1RaXavJGZHISFOWkPSue8ReJBfN9ks8i2U8t03n1oER6xqjaxqAWLiFflRfavt3/AIJx&#10;/DMeJPjLokkkatbaTG1/KG6ZAwo/M/pXxV4R0c3V8jOMqpya/YL/AIJo/DX+w/AOr+K7iICbUpRb&#10;QMRz5adf/Hj+lDYdT7SoooqCwooooAKKKKACiiigAooooAKKKKACiiigAooooAKKKKACiiigAooo&#10;oAKKKKACiiigAooooAKKKKACiiigAooooAKKKKACiiigAooooAKKKKACiiigAooooA8i/ac/aGsf&#10;2bfhy3iW60yXWLiSYW1tZxyCMO5BOWcg4AA9DXxna/8ABWfX2jkeT4d6eysD5fl6m42ntnMfNeh/&#10;8FY74W/wh8MQZwZtRkP/AHyg/wAa/MLTzusFzVJE3Ol8dfETXviB4m1nXtcmiluNQnab93nIJOSC&#10;SecdBXGSSeZ1p2pXJjTArPjuC/1qyS2dtRsRQlBx2oGR7sClo8vNP2UmBGAamjXkUscRLAAEk9AB&#10;Us0Zt0JIw2Pu96QDvlhXe5wBWddat50hiXKJ0OO9VbyR5WG84HfmrOl6LPqkwitoWlc9Nop2GQbc&#10;Y2/hW1b6bHZ2ZvNUkFtZrz833n9gKTUr/R/A1uTM8eqat2hQ5jjPv615tr3iS/8AEl5595MxXtGv&#10;CoPQCpA1/EnjCTWm+y2a/ZrBDhY16t9ap6bYNIy89fWq+l2ImAfjbXaeHdLN9cKkQzg8t2FUSdt8&#10;K/B8+tatZWNrEXmmlSNVAzudiABX7t/CXwJbfDX4c6F4dtV2rZ2yq5/vSEZc/mTXwP8A8E7f2fTr&#10;HiIeMtRth/ZOkNttg4/1txjgj1C9fqa/SeoZUQooopFBRRRQAUUUUAFFFFABRRRQAUUUUAFFFFAB&#10;RRRQAUUUUAFFFFABRRRQAUUUUAFFFFABRRRQAUUUUAFFFFABRRRQAUUUUAFFFFABRRRQAUUUUAFF&#10;FFABRRRQB+df/BXfxTZR6F4K0Lz1N75k120K8usZAUMR6ZBr85NI1/RZoY7QXzrdnIWNoG5P4V9U&#10;f8FQo70/tMXqXm4W0mmWxtSemzbg4/HNfMXhfwOmnaf/AGpOn76YEpnstaLYlmRqEg80q3NVYmUN&#10;kGl1RSt4496jiUKhO7B7D1qiC7HUoHrVaJi3QGus8F+BNR8ba7ZaXatFbTXUqwxvctsUsc4HPqeP&#10;xFIe5zyx5PSvR/hv8D9a+IN9CjMukWcn3Lm5RiZORwigZJ5z2GK9T0PwP4S+HvhGLWJ9PbUNbS4e&#10;ynh1B1EkNymN42Anag4IbGWyRkVy/ib4nXV7JGtzqLJEqCOG1tiVRFAwFCjrxxzk1MU5q+xTaiSa&#10;t8G38N6fNJY+Tdxo3kvNG++YtjP3SAQMdSBj3ry7UvDskkzCKNi3cY/nXfah+08/g1Ga8ljuNQji&#10;jitt4L3ccagqEDAjYpBIIbqD0rw34jftGeJ/iAotgYNJ09WLC3s4Vjz7sQBnitL2VibX1NDV/wCy&#10;dGVpNQuRlesMJBY+1clrnxRu7q3ay0mNdKsSMN5f+sf/AHmriJJZLiQyTO0jk8sxyaRsVmyix5js&#10;Q7MXLHlicmneZz702xsZ76TbEjMT6V23h3wKrSK91+97+WOn40CKnhDw/fas/BaGzJ+aT19lr6f+&#10;APwU1H4jeLNM8OaJbZmuHG5yPljQfekY+gFcv4E8D3Wt6hZ2FhaPcXM7rFDBEuWdicAAV+vf7K/7&#10;OFj8C/CEct1FHN4pvow15cYB8odRCh9B39TSYI9M+GvgDTvhf4J0vw3pa4tbKIKXPWR/4nPuTXT0&#10;UVJYUUUUAFFFFABRRRQAUUUUAFFFFABRRRQAUUUUAFFFFABRRRQAUUUUAFFFFABRRRQAUUUUAFFF&#10;FABRRRQAUUUUAFFFFABRRRQAUUUUAFFFFABRRRQAUUUUAFFFFAHwt/wVa8A6RrHwt0DXjYwrrkeo&#10;x2C6kch44GDMUznoSPSvzZsvt2jSLpV3etfQNGZIWfO5OcFeR0r9Vf8AgqRoMurfsm63dQlg+nXd&#10;vc/L6bsE/rX49/DNrrVNSuZZpnlSGPA8xicZq0Sx2uQFLxz+VU7WGS5lWCFDLM3RF/mfQe9aPi68&#10;RbxreHBlX/WP/Cnt9an8PzwR28Eluu07tsvOST6k1RJqv4Nl07S1vGm8+deXjjHyJ/jXbfCuzXUt&#10;Qlu7x2jsNPT7TM+GOcfdTg5yT6V5/wCIvinZaHBJawFby5ZdrIvKr9T615rqHxO8R3eny6dBqU1j&#10;psjbmtbZtgY/7RHJ/OpTdhnsXxP+MEd9rF5cXdybaWQ5MSP59y/u56bvUsc+1eOaz8Rr6+eRbBTp&#10;0L9W3l5mHvJ2/wCAgVye0nJPU0KuKd2A75nYuzFmPVick0u49KTNN+9jBxUgTw28tx9xGcnoFGa3&#10;NJ8Jy3Ui/aWWIH/lmWG8/hWj4P8ADr37KxdjH6BuK5q+k/s/xJNJanCwy5BX2NAz1PSfD0VuqRxI&#10;APQCvRfB/g641S+trS0tpLm6mcJHDEhZ3Y9AAOpqL4N+Hb34mixTR9Pnu7y6k8qOGOMku3t7e9fr&#10;F+yl+yFp/wAF7OHXtfjhvvF0i5XHzR2SkfdX1f1b8qbYkiL9kb9kuz+EOk23iPxDbrP4unj3LGwy&#10;tipH3R/t46nt0r6dooqCwooooAKKKKACiiigAooooAKKKKACiiigAooooAKKKKACiiigAooooAKK&#10;KKACiiigAooooAKKKKACiiigAooooAKKKKACiiigAooooAKKKKACiiigAooooAKKKKACiiigDhvj&#10;b8K7P42fC3xB4LvrlrKDVrfyvtKIHMTAghsZGeR0r8l/2h/2T7r9ka3gtm1iHXZtYBa3uYbcxBMH&#10;GCCTyBzwa/aGvj7/AIKP/CzUPGnw70rxBZR+fFoTyNcIOqo4A3fTIpgfjxrEK2lu5ZiFGWZm6k9y&#10;feuIvPEE7RtBbyNHE3JA4LV13xIaX7QlhbqzMzfMFHesGy8LSLGPMX5+/NWQcz5bNk85pFidjgKS&#10;fYV2sfhUE/Nitix8N28OGKbj78UWA4G20G6uj8sdWH8LzrIykfc649a9A1K8tdB0+S5kCqqj5VHV&#10;m7AVwVh44mhmka5i80O24he3tRoCMia1MVz5R+U55r0Dwx4Rt7yFGjgDEj7x5NcZe5vNQluRFLEs&#10;h3Ksi4/KvV/hrqkNvChmkWKIcM0hAH5mkM5ufTNS8O3dx9gYK8qMmxh8vPf61Z+GPwhufHWrJp4V&#10;9hkH2u52k7cn7q46sfStvxd458MwzMUke9uQ/CW+Nqj3bufpVLw78ZvEOkahDP4cmuNIeGUSxm3c&#10;Kwb+9kDrS1Hofs5+xn+zbpHwt8L2usCzaC8kiVII5YyjxKPX6+n519QV88/sL/HDVfjt8CLDVted&#10;ptcsZnsbudgB5zLjD8dyCM19DVIwooooAKKKKACiiigAooooAKKKKACiiigAooooAKKKKACiiigA&#10;ooooAKKKKACiiigAooooAKKKKACiiigAooooAKKKKACiiigAooooAKKKKACiiigAooooAKKKKACi&#10;iigAooooAKy/FHh+28V+HNS0a8VXtr63eBwwyMMMZ/DrWpRQB/Pz8Zvh/deAfiZ4g0S9iaO4sruS&#10;L5hjKg8EexFcbHb+1fp1/wAFHvgHpsy2Xjm0twk1w/2e7MfB3Y+Vvxr88bzws1uWKuGUeowapSWz&#10;FZnNJEB2p21ieKuXFu9uSBGXNQJHqlw223tFX/gBY0+ZE8rKV1YfbIXhlh86Nv4SM1x9x8PdQk1Q&#10;vBFCkBwwaRwv6da9t8G/Bnx58QLyO20rRtU1KVjjy7WBsfjgfzr6d+Hf/BNf4kapDHcapbWWiKTy&#10;l1ODJj1wuf1qXIrlPz+8VaXPotqJbqWOa5fB8uNSdv4muUhi1DWriO2Uu5b7sY6AfSv0o/aF/wCC&#10;ZPjTQdPg1bwsY/GKbR9qs7ddk6MBwVQn5x9OfavmbT/2bfiT4bmaOX4ceKUuZmxuGjXDFvYYSmvM&#10;R5Zo/wAP7LT41e7Xz5z13nIH4dPzzXV6X4TOsX1lpuk6c17ql5KtvaWkCZeaVjhVAH+RX0h8L/2A&#10;fjJ8R7iJrjw9/wAIhpzH577xE/lMo9VgGZCfqFHuK/Q79mv9ivwT+zoq6lFu8R+LmTZJrl9GA0YP&#10;VYIxkRKfbLHuTQFjp/2VvgjH8Afgvonhhir6ls+1ahIvRrh+XA9h90fSvXaKKkoKKKKACiiigAoo&#10;ooAKKKKACiiigAooooAKKKKACiiigAooooAKKKKACiiigAooooAKKKKACiiigAooooAKKKKACiii&#10;gAooooAKKKKACiiigAooooAKKKKACiiigAooooAKKKKACiiigDH8WeEdI8caFc6NrljHqGnXC7ZI&#10;ZM4PuCOQfcV4NL/wT++EU108xsNTCs2fJ+3HYPYcZx+NfSNFAHz/AGv7CfwZtcY8LtIQesl3Kc/+&#10;PV2ug/s1/C/w3Ij2HgnSUdOjSw+b/wChk16XRQBXstOtNNj8u0tYbWPj5YYwg46cAVYoooAKKKKA&#10;CiiigAooooAKKKKACiiigAooooAKKKKACiiigAooooAKKKKACiiigAooooAKKKKACiiigAooooAK&#10;KKKACiiigAooooAKKKKACiiigAooooAKKKKACiiigAooooAKKKKACiiigAooooAKKKKACiiigAoo&#10;ooAKKKKACiiigAooooAKKKKACiiigAooooAKKKKACiiigAooooAKKKKAP//ZUEsDBBQABgAIAAAA&#10;IQAfbfXF3QAAAAUBAAAPAAAAZHJzL2Rvd25yZXYueG1sTI/NTsMwEITvSLyDtUjcqA2CqoQ4FQIh&#10;DlRt6Y/E0Y2XOCJeR7GbpG/PwgUuqx3NavabfD76RvTYxTqQhuuJAoFUBltTpWG3fbmagYjJkDVN&#10;INRwwgjz4vwsN5kNA71jv0mV4BCKmdHgUmozKWPp0Js4CS0Se5+h8yax7CppOzNwuG/kjVJT6U1N&#10;/MGZFp8cll+bo9ew+lg+79/WK7dWw+K0fe1LubxfaH15MT4+gEg4pr9j+MFndCiY6RCOZKNoNHCR&#10;9DvZm01vWR403CleZJHL//TFN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IkDONwsFAABMEgAADgAAAAAAAAAAAAAAAAA8AgAAZHJzL2Uyb0RvYy54bWxQSwECLQAK&#10;AAAAAAAAACEAOVZ2zE1oAABNaAAAFQAAAAAAAAAAAAAAAABzBwAAZHJzL21lZGlhL2ltYWdlMS5q&#10;cGVnUEsBAi0AFAAGAAgAAAAhAB9t9cXdAAAABQEAAA8AAAAAAAAAAAAAAAAA828AAGRycy9kb3du&#10;cmV2LnhtbFBLAQItABQABgAIAAAAIQBYYLMbugAAACIBAAAZAAAAAAAAAAAAAAAAAP1wAABkcnMv&#10;X3JlbHMvZTJvRG9jLnhtbC5yZWxzUEsFBgAAAAAGAAYAfQEAAO5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1162251463" o:spid="_x0000_s1028" type="#_x0000_t75" alt="The Ivy Nunchuck Adapter with a USB cable and a Nunchuck Controller attached." style="position:absolute;left:7429;width:4307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1hyAAAAOMAAAAPAAAAZHJzL2Rvd25yZXYueG1sRE/NasJA&#10;EL4LfYdlCt50k9SGmrpKKRRK8VI1VG9DdkxSs7Mhu2p8e1cQPM73P7NFbxpxos7VlhXE4wgEcWF1&#10;zaWCzfpr9AbCeWSNjWVScCEHi/nTYIaZtmf+pdPKlyKEsMtQQeV9m0npiooMurFtiQO3t51BH86u&#10;lLrDcwg3jUyiKJUGaw4NFbb0WVFxWB2NAmPrn36/nZrdf97mu8lfvjykuVLD5/7jHYSn3j/Ed/e3&#10;DvPjNEle40n6ArefAgByfgUAAP//AwBQSwECLQAUAAYACAAAACEA2+H2y+4AAACFAQAAEwAAAAAA&#10;AAAAAAAAAAAAAAAAW0NvbnRlbnRfVHlwZXNdLnhtbFBLAQItABQABgAIAAAAIQBa9CxbvwAAABUB&#10;AAALAAAAAAAAAAAAAAAAAB8BAABfcmVscy8ucmVsc1BLAQItABQABgAIAAAAIQAlDo1hyAAAAOMA&#10;AAAPAAAAAAAAAAAAAAAAAAcCAABkcnMvZG93bnJldi54bWxQSwUGAAAAAAMAAwC3AAAA/AIAAAAA&#10;">
                  <v:imagedata r:id="rId11" o:title="The Ivy Nunchuck Adapter with a USB cable and a Nunchuck Controller attached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91196589" o:spid="_x0000_s1029" type="#_x0000_t47" style="position:absolute;left:18542;top:24701;width:1060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ZrxwAAAOIAAAAPAAAAZHJzL2Rvd25yZXYueG1sRE/bSsNA&#10;EH0X+g/LFHwRu4nQ0qTdFrFeSgXBKvg6ZKdJMDsTdtcm/r0rCD4ezn29HV2nzuRDK2wgn2WgiCux&#10;LdcG3t8erpegQkS22AmTgW8KsN1MLtZYWhn4lc7HWKsUwqFEA02Mfal1qBpyGGbSEyfuJN5hTNDX&#10;2nocUrjr9E2WLbTDllNDgz3dNVR9Hr+cgfud7Ocftn4Znw7+edA7eayuxJjL6Xi7AhVpjP/iP/fe&#10;pvlFnheL+bKA30sJg978AAAA//8DAFBLAQItABQABgAIAAAAIQDb4fbL7gAAAIUBAAATAAAAAAAA&#10;AAAAAAAAAAAAAABbQ29udGVudF9UeXBlc10ueG1sUEsBAi0AFAAGAAgAAAAhAFr0LFu/AAAAFQEA&#10;AAsAAAAAAAAAAAAAAAAAHwEAAF9yZWxzLy5yZWxzUEsBAi0AFAAGAAgAAAAhAKYrJmvHAAAA4gAA&#10;AA8AAAAAAAAAAAAAAAAABwIAAGRycy9kb3ducmV2LnhtbFBLBQYAAAAAAwADALcAAAD7AgAAAAA=&#10;" adj="33109,6347,23680" fillcolor="#26225e [3204]" strokecolor="#05050d [484]" strokeweight="1pt">
                  <v:textbox>
                    <w:txbxContent>
                      <w:p w14:paraId="0E8E3CA8" w14:textId="5D4C4F01" w:rsidR="004C72BE" w:rsidRPr="004C72BE" w:rsidRDefault="00885DB9" w:rsidP="004C7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Nunchuck Controller</w:t>
                        </w:r>
                      </w:p>
                    </w:txbxContent>
                  </v:textbox>
                  <o:callout v:ext="edit" minusx="t" minusy="t"/>
                </v:shape>
                <v:shape id="Callout: Line 1261142168" o:spid="_x0000_s1030" type="#_x0000_t47" style="position:absolute;left:3429;top:1800;width:8975;height:2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JFyQAAAOMAAAAPAAAAZHJzL2Rvd25yZXYueG1sRI9Ba8JA&#10;EIXvhf6HZQq91U1CGyS6ioiS9lgNeB2zYxLMzobsqum/7xwKPc68N+99s1xPrld3GkPn2UA6S0AR&#10;19523Biojvu3OagQkS32nsnADwVYr56fllhY/+Bvuh9ioySEQ4EG2hiHQutQt+QwzPxALNrFjw6j&#10;jGOj7YgPCXe9zpIk1w47loYWB9q2VF8PN2fg3Gw/8Kvc+TI53soKL3yu6pMxry/TZgEq0hT/zX/X&#10;n1bwszxN37M0F2j5SRagV78AAAD//wMAUEsBAi0AFAAGAAgAAAAhANvh9svuAAAAhQEAABMAAAAA&#10;AAAAAAAAAAAAAAAAAFtDb250ZW50X1R5cGVzXS54bWxQSwECLQAUAAYACAAAACEAWvQsW78AAAAV&#10;AQAACwAAAAAAAAAAAAAAAAAfAQAAX3JlbHMvLnJlbHNQSwECLQAUAAYACAAAACEAWKriRckAAADj&#10;AAAADwAAAAAAAAAAAAAAAAAHAgAAZHJzL2Rvd25yZXYueG1sUEsFBgAAAAADAAMAtwAAAP0CAAAA&#10;AA==&#10;" adj="37623,51218,22904,13027" fillcolor="#26225e [3204]" strokecolor="#05050d [484]" strokeweight="1pt">
                  <v:textbox>
                    <w:txbxContent>
                      <w:p w14:paraId="527850B4" w14:textId="621EDD70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USB Cable</w:t>
                        </w:r>
                      </w:p>
                    </w:txbxContent>
                  </v:textbox>
                  <o:callout v:ext="edit" minusx="t" minusy="t"/>
                </v:shape>
                <v:shape id="Callout: Line 830818839" o:spid="_x0000_s1031" type="#_x0000_t47" style="position:absolute;left:42694;width:11979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Em6ywAAAOIAAAAPAAAAZHJzL2Rvd25yZXYueG1sRI9PSwMx&#10;FMTvQr9DeIIXsdlakHRtWspiRcRL/0h7fGyeu4vJy5LEdvXTG0HocZiZ3zDz5eCsOFGInWcNk3EB&#10;grj2puNGw363vlMgYkI2aD2Thm+KsFyMruZYGn/mDZ22qREZwrFEDW1KfSllrFtyGMe+J87ehw8O&#10;U5ahkSbgOcOdlfdF8SAddpwXWuypaqn+3H45DYOx6dW+75+bp/Xb7vbnUB2Dr7S+uR5WjyASDekS&#10;/m+/GA1qWqiJUtMZ/F3Kd0AufgEAAP//AwBQSwECLQAUAAYACAAAACEA2+H2y+4AAACFAQAAEwAA&#10;AAAAAAAAAAAAAAAAAAAAW0NvbnRlbnRfVHlwZXNdLnhtbFBLAQItABQABgAIAAAAIQBa9CxbvwAA&#10;ABUBAAALAAAAAAAAAAAAAAAAAB8BAABfcmVscy8ucmVsc1BLAQItABQABgAIAAAAIQBttEm6ywAA&#10;AOIAAAAPAAAAAAAAAAAAAAAAAAcCAABkcnMvZG93bnJldi54bWxQSwUGAAAAAAMAAwC3AAAA/wIA&#10;AAAA&#10;" adj="-17334,18409,-1929,6855" fillcolor="#26225e [3204]" strokecolor="#05050d [484]" strokeweight="1pt">
                  <v:textbox>
                    <w:txbxContent>
                      <w:p w14:paraId="11E6C225" w14:textId="432083A2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Ivy Nunchuck Joystick Adapter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D44F8E">
      <w:pPr>
        <w:pStyle w:val="Heading1"/>
      </w:pPr>
      <w:r>
        <w:t>Usage</w:t>
      </w:r>
    </w:p>
    <w:p w14:paraId="2FDE6DB2" w14:textId="57C32AA6" w:rsidR="00C7633E" w:rsidRPr="00D44F8E" w:rsidRDefault="00C7633E" w:rsidP="00D44F8E">
      <w:pPr>
        <w:pStyle w:val="Heading2"/>
      </w:pPr>
      <w:r w:rsidRPr="00D44F8E">
        <w:t>Setup</w:t>
      </w:r>
    </w:p>
    <w:p w14:paraId="03231C6F" w14:textId="6E0E0BFE" w:rsidR="00C7633E" w:rsidRDefault="00C7633E" w:rsidP="00D44F8E">
      <w:pPr>
        <w:pStyle w:val="ListParagraph"/>
        <w:numPr>
          <w:ilvl w:val="0"/>
          <w:numId w:val="2"/>
        </w:numPr>
      </w:pPr>
      <w:r>
        <w:t>Plug the Nunchuck Controller into the Ivy Nunchuck Adapter.</w:t>
      </w:r>
    </w:p>
    <w:p w14:paraId="75068ED6" w14:textId="766F9FD9" w:rsidR="00C7633E" w:rsidRDefault="00C7633E" w:rsidP="00D44F8E">
      <w:pPr>
        <w:pStyle w:val="ListParagraph"/>
        <w:numPr>
          <w:ilvl w:val="0"/>
          <w:numId w:val="2"/>
        </w:numPr>
      </w:pPr>
      <w:r>
        <w:t>Plug the USB-C end of the USB Cable into the Ivy Nunchuck Adapter.</w:t>
      </w:r>
    </w:p>
    <w:p w14:paraId="17A290A6" w14:textId="0B5BBC03" w:rsidR="00C7633E" w:rsidRDefault="00C7633E" w:rsidP="00D44F8E">
      <w:pPr>
        <w:pStyle w:val="ListParagraph"/>
        <w:numPr>
          <w:ilvl w:val="0"/>
          <w:numId w:val="2"/>
        </w:numPr>
      </w:pPr>
      <w:r>
        <w:t>Connected the other end of the USB cable to the host device (use a suitable adapter if necessary).</w:t>
      </w:r>
    </w:p>
    <w:p w14:paraId="0E00C80E" w14:textId="45B56A1D" w:rsidR="00C7633E" w:rsidRDefault="00C7633E" w:rsidP="00885DB9">
      <w:pPr>
        <w:pStyle w:val="Heading2"/>
      </w:pPr>
      <w:r>
        <w:t>Swapping between Mouse and Gamepad Mode</w:t>
      </w:r>
    </w:p>
    <w:p w14:paraId="4F078A97" w14:textId="6670D052" w:rsidR="00C7633E" w:rsidRDefault="00C7633E" w:rsidP="00D44F8E">
      <w:pPr>
        <w:pStyle w:val="ListParagraph"/>
        <w:numPr>
          <w:ilvl w:val="0"/>
          <w:numId w:val="4"/>
        </w:numPr>
      </w:pPr>
      <w:r>
        <w:t xml:space="preserve">While holding down the two buttons on the Nunchuck, press and release the Reset button on the Ivy Nunchuck </w:t>
      </w:r>
      <w:r w:rsidR="00A34E88">
        <w:t xml:space="preserve">Joystick </w:t>
      </w:r>
      <w:r>
        <w:t>Adapter. Release the two buttons.</w:t>
      </w:r>
    </w:p>
    <w:p w14:paraId="6F5CA3F6" w14:textId="5BC6F373" w:rsidR="00C7633E" w:rsidRDefault="00C7633E" w:rsidP="00D44F8E">
      <w:pPr>
        <w:pStyle w:val="ListParagraph"/>
        <w:numPr>
          <w:ilvl w:val="0"/>
          <w:numId w:val="4"/>
        </w:numPr>
      </w:pPr>
      <w:r>
        <w:t xml:space="preserve">Press the C button to toggle between modes. The light on the Ivy Nunchuck Adapter will indicate the current mode: USB HID Mouse - Yellow, USB HID Gamepad - Blue. </w:t>
      </w:r>
    </w:p>
    <w:p w14:paraId="500AFDCA" w14:textId="03F0B5CF" w:rsidR="00C7633E" w:rsidRDefault="00C7633E" w:rsidP="00D44F8E">
      <w:pPr>
        <w:pStyle w:val="ListParagraph"/>
        <w:numPr>
          <w:ilvl w:val="0"/>
          <w:numId w:val="4"/>
        </w:numPr>
      </w:pPr>
      <w:r>
        <w:t>Press and release the Z button to set the mode.</w:t>
      </w:r>
    </w:p>
    <w:p w14:paraId="1C0A9E9E" w14:textId="5BB4A310" w:rsidR="00C7633E" w:rsidRDefault="00C7633E" w:rsidP="00885DB9">
      <w:pPr>
        <w:pStyle w:val="Heading2"/>
      </w:pPr>
      <w:r>
        <w:lastRenderedPageBreak/>
        <w:t>Mouse Mode</w:t>
      </w:r>
    </w:p>
    <w:p w14:paraId="5E73DEB3" w14:textId="6E723680" w:rsidR="00C7633E" w:rsidRDefault="00C7633E" w:rsidP="00D44F8E">
      <w:pPr>
        <w:pStyle w:val="ListParagraph"/>
        <w:numPr>
          <w:ilvl w:val="0"/>
          <w:numId w:val="6"/>
        </w:numPr>
      </w:pPr>
      <w:r>
        <w:t>Move the joystick to control the cursor.</w:t>
      </w:r>
    </w:p>
    <w:p w14:paraId="1E3367EC" w14:textId="5C71CB74" w:rsidR="00C7633E" w:rsidRDefault="00C7633E" w:rsidP="00D44F8E">
      <w:pPr>
        <w:pStyle w:val="ListParagraph"/>
        <w:numPr>
          <w:ilvl w:val="0"/>
          <w:numId w:val="6"/>
        </w:numPr>
      </w:pPr>
      <w:r>
        <w:t>Press the C button to left click.</w:t>
      </w:r>
    </w:p>
    <w:p w14:paraId="35269BFB" w14:textId="155B5EE2" w:rsidR="00C7633E" w:rsidRDefault="00C7633E" w:rsidP="00D44F8E">
      <w:pPr>
        <w:pStyle w:val="ListParagraph"/>
        <w:numPr>
          <w:ilvl w:val="0"/>
          <w:numId w:val="6"/>
        </w:numPr>
      </w:pPr>
      <w:r>
        <w:t>Press the Z button to right click.</w:t>
      </w:r>
    </w:p>
    <w:p w14:paraId="59A952EA" w14:textId="192D4205" w:rsidR="00C7633E" w:rsidRDefault="00C7633E" w:rsidP="00885DB9">
      <w:pPr>
        <w:pStyle w:val="Heading2"/>
      </w:pPr>
      <w:r>
        <w:t>Gamepad Mode</w:t>
      </w:r>
    </w:p>
    <w:p w14:paraId="4FDEAEA1" w14:textId="6C08EC52" w:rsidR="00C7633E" w:rsidRDefault="00C7633E" w:rsidP="00D44F8E">
      <w:pPr>
        <w:pStyle w:val="ListParagraph"/>
        <w:numPr>
          <w:ilvl w:val="0"/>
          <w:numId w:val="8"/>
        </w:numPr>
      </w:pPr>
      <w:r>
        <w:t>Move the joystick to control the joystick.</w:t>
      </w:r>
    </w:p>
    <w:p w14:paraId="2CDE253D" w14:textId="17F908E5" w:rsidR="00C7633E" w:rsidRDefault="00C7633E" w:rsidP="00D44F8E">
      <w:pPr>
        <w:pStyle w:val="ListParagraph"/>
        <w:numPr>
          <w:ilvl w:val="0"/>
          <w:numId w:val="8"/>
        </w:numPr>
      </w:pPr>
      <w:r>
        <w:t>Press the C button to activate Button 1.</w:t>
      </w:r>
    </w:p>
    <w:p w14:paraId="3779CFDB" w14:textId="7B004286" w:rsidR="00C7633E" w:rsidRPr="005C3A3A" w:rsidRDefault="00C7633E" w:rsidP="00D44F8E">
      <w:pPr>
        <w:pStyle w:val="ListParagraph"/>
        <w:numPr>
          <w:ilvl w:val="0"/>
          <w:numId w:val="8"/>
        </w:numPr>
      </w:pPr>
      <w:r>
        <w:t>Press the Z button to activate Button 2.</w:t>
      </w:r>
    </w:p>
    <w:p w14:paraId="5E0C3B84" w14:textId="7C826C7C" w:rsidR="00FF6511" w:rsidRDefault="00FF6511" w:rsidP="00D44F8E">
      <w:pPr>
        <w:pStyle w:val="Heading2"/>
      </w:pPr>
      <w:r>
        <w:t xml:space="preserve">Mapping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1843"/>
        <w:gridCol w:w="2125"/>
      </w:tblGrid>
      <w:tr w:rsidR="00FF6511" w14:paraId="2C7A94F8" w14:textId="77777777" w:rsidTr="00E73485">
        <w:tc>
          <w:tcPr>
            <w:tcW w:w="2122" w:type="dxa"/>
            <w:vMerge w:val="restart"/>
            <w:shd w:val="clear" w:color="auto" w:fill="E7E6E6" w:themeFill="background2"/>
            <w:vAlign w:val="center"/>
          </w:tcPr>
          <w:p w14:paraId="16541BA9" w14:textId="6863B835" w:rsidR="00FF6511" w:rsidRPr="00180ED7" w:rsidRDefault="00FF6511" w:rsidP="00E73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Nunchuck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14:paraId="33B5DAAB" w14:textId="77777777" w:rsidR="00FF6511" w:rsidRPr="00180ED7" w:rsidRDefault="00FF6511" w:rsidP="00E73485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Mouse</w:t>
            </w:r>
          </w:p>
        </w:tc>
        <w:tc>
          <w:tcPr>
            <w:tcW w:w="5244" w:type="dxa"/>
            <w:gridSpan w:val="3"/>
            <w:shd w:val="clear" w:color="auto" w:fill="E7E6E6" w:themeFill="background2"/>
          </w:tcPr>
          <w:p w14:paraId="62929568" w14:textId="77777777" w:rsidR="00FF6511" w:rsidRPr="00180ED7" w:rsidRDefault="00FF6511" w:rsidP="00E73485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Joystick</w:t>
            </w:r>
          </w:p>
        </w:tc>
      </w:tr>
      <w:tr w:rsidR="00FF6511" w14:paraId="55E730EF" w14:textId="77777777" w:rsidTr="00E73485">
        <w:tc>
          <w:tcPr>
            <w:tcW w:w="2122" w:type="dxa"/>
            <w:vMerge/>
            <w:shd w:val="clear" w:color="auto" w:fill="E7E6E6" w:themeFill="background2"/>
          </w:tcPr>
          <w:p w14:paraId="75B1ADEE" w14:textId="77777777" w:rsidR="00FF6511" w:rsidRPr="00180ED7" w:rsidRDefault="00FF6511" w:rsidP="00E73485">
            <w:pPr>
              <w:rPr>
                <w:b/>
                <w:bCs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</w:tcPr>
          <w:p w14:paraId="3C6A7A5F" w14:textId="77777777" w:rsidR="00FF6511" w:rsidRPr="00180ED7" w:rsidRDefault="00FF6511" w:rsidP="00E73485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14:paraId="5BE5728A" w14:textId="77777777" w:rsidR="00FF6511" w:rsidRPr="00180ED7" w:rsidRDefault="00FF6511" w:rsidP="00E73485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PC</w:t>
            </w:r>
          </w:p>
        </w:tc>
        <w:tc>
          <w:tcPr>
            <w:tcW w:w="1843" w:type="dxa"/>
            <w:shd w:val="clear" w:color="auto" w:fill="E7E6E6" w:themeFill="background2"/>
          </w:tcPr>
          <w:p w14:paraId="0C6804C8" w14:textId="148D9780" w:rsidR="00FF6511" w:rsidRPr="00180ED7" w:rsidRDefault="00FF6511" w:rsidP="00E73485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L</w:t>
            </w:r>
            <w:r w:rsidRPr="00180ED7">
              <w:rPr>
                <w:b/>
                <w:bCs/>
              </w:rPr>
              <w:t>ef</w:t>
            </w:r>
            <w:r w:rsidR="009668EA">
              <w:rPr>
                <w:b/>
                <w:bCs/>
              </w:rPr>
              <w:t>t USB</w:t>
            </w:r>
            <w:r w:rsidRPr="00180ED7">
              <w:rPr>
                <w:b/>
                <w:bCs/>
              </w:rPr>
              <w:t>)</w:t>
            </w:r>
          </w:p>
        </w:tc>
        <w:tc>
          <w:tcPr>
            <w:tcW w:w="2125" w:type="dxa"/>
            <w:shd w:val="clear" w:color="auto" w:fill="E7E6E6" w:themeFill="background2"/>
          </w:tcPr>
          <w:p w14:paraId="0D8C2EAC" w14:textId="72E37AC0" w:rsidR="00FF6511" w:rsidRPr="00180ED7" w:rsidRDefault="00FF6511" w:rsidP="00E73485">
            <w:pPr>
              <w:jc w:val="center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R</w:t>
            </w:r>
            <w:r w:rsidRPr="00180ED7">
              <w:rPr>
                <w:b/>
                <w:bCs/>
              </w:rPr>
              <w:t>ight</w:t>
            </w:r>
            <w:r w:rsidR="009668EA">
              <w:rPr>
                <w:b/>
                <w:bCs/>
              </w:rPr>
              <w:t xml:space="preserve"> USB</w:t>
            </w:r>
            <w:r w:rsidRPr="00180ED7">
              <w:rPr>
                <w:b/>
                <w:bCs/>
              </w:rPr>
              <w:t>)</w:t>
            </w:r>
          </w:p>
        </w:tc>
      </w:tr>
      <w:tr w:rsidR="008222F3" w14:paraId="2A17B121" w14:textId="77777777" w:rsidTr="00E73485">
        <w:tc>
          <w:tcPr>
            <w:tcW w:w="2122" w:type="dxa"/>
          </w:tcPr>
          <w:p w14:paraId="507A16FD" w14:textId="02E365E0" w:rsidR="008222F3" w:rsidRDefault="008222F3" w:rsidP="00E73485">
            <w:r>
              <w:t>Joystick</w:t>
            </w:r>
          </w:p>
        </w:tc>
        <w:tc>
          <w:tcPr>
            <w:tcW w:w="1984" w:type="dxa"/>
          </w:tcPr>
          <w:p w14:paraId="76D0C93D" w14:textId="48647914" w:rsidR="008222F3" w:rsidRDefault="008222F3" w:rsidP="00E73485">
            <w:r>
              <w:t>Cursor Movement</w:t>
            </w:r>
          </w:p>
        </w:tc>
        <w:tc>
          <w:tcPr>
            <w:tcW w:w="1276" w:type="dxa"/>
          </w:tcPr>
          <w:p w14:paraId="42C5277D" w14:textId="085A9D35" w:rsidR="008222F3" w:rsidRDefault="009668EA" w:rsidP="00E73485">
            <w:r>
              <w:t xml:space="preserve">Joystick </w:t>
            </w:r>
            <w:r>
              <w:t>Movement</w:t>
            </w:r>
          </w:p>
        </w:tc>
        <w:tc>
          <w:tcPr>
            <w:tcW w:w="1843" w:type="dxa"/>
          </w:tcPr>
          <w:p w14:paraId="2088C9D8" w14:textId="416C8955" w:rsidR="008222F3" w:rsidRDefault="009668EA" w:rsidP="00E73485">
            <w:r>
              <w:t>Left Thumbstick</w:t>
            </w:r>
          </w:p>
        </w:tc>
        <w:tc>
          <w:tcPr>
            <w:tcW w:w="2125" w:type="dxa"/>
          </w:tcPr>
          <w:p w14:paraId="3AB4185E" w14:textId="54F81639" w:rsidR="008222F3" w:rsidRDefault="009668EA" w:rsidP="00E73485">
            <w:r>
              <w:t>Right Thumbstick</w:t>
            </w:r>
          </w:p>
        </w:tc>
      </w:tr>
      <w:tr w:rsidR="00FF6511" w14:paraId="193A5948" w14:textId="77777777" w:rsidTr="00E73485">
        <w:tc>
          <w:tcPr>
            <w:tcW w:w="2122" w:type="dxa"/>
          </w:tcPr>
          <w:p w14:paraId="214D205C" w14:textId="03F90458" w:rsidR="00FF6511" w:rsidRDefault="008222F3" w:rsidP="00E73485">
            <w:r>
              <w:t>C</w:t>
            </w:r>
          </w:p>
        </w:tc>
        <w:tc>
          <w:tcPr>
            <w:tcW w:w="1984" w:type="dxa"/>
          </w:tcPr>
          <w:p w14:paraId="26DF339A" w14:textId="77777777" w:rsidR="00FF6511" w:rsidRDefault="00FF6511" w:rsidP="00E73485">
            <w:r>
              <w:t>Left click</w:t>
            </w:r>
          </w:p>
        </w:tc>
        <w:tc>
          <w:tcPr>
            <w:tcW w:w="1276" w:type="dxa"/>
          </w:tcPr>
          <w:p w14:paraId="5BCB6E0A" w14:textId="77777777" w:rsidR="00FF6511" w:rsidRDefault="00FF6511" w:rsidP="00E73485">
            <w:r>
              <w:t>Button 1</w:t>
            </w:r>
          </w:p>
        </w:tc>
        <w:tc>
          <w:tcPr>
            <w:tcW w:w="1843" w:type="dxa"/>
          </w:tcPr>
          <w:p w14:paraId="26496055" w14:textId="77777777" w:rsidR="00FF6511" w:rsidRDefault="00FF6511" w:rsidP="00E73485">
            <w:r>
              <w:t>X1</w:t>
            </w:r>
          </w:p>
        </w:tc>
        <w:tc>
          <w:tcPr>
            <w:tcW w:w="2125" w:type="dxa"/>
          </w:tcPr>
          <w:p w14:paraId="68016987" w14:textId="77777777" w:rsidR="00FF6511" w:rsidRDefault="00FF6511" w:rsidP="00E73485">
            <w:r>
              <w:t>View</w:t>
            </w:r>
          </w:p>
        </w:tc>
      </w:tr>
      <w:tr w:rsidR="00FF6511" w14:paraId="0EEAD009" w14:textId="77777777" w:rsidTr="00E73485">
        <w:tc>
          <w:tcPr>
            <w:tcW w:w="2122" w:type="dxa"/>
          </w:tcPr>
          <w:p w14:paraId="6E7FCE95" w14:textId="3C3F92A4" w:rsidR="00FF6511" w:rsidRDefault="008222F3" w:rsidP="00E73485">
            <w:r>
              <w:t>Z</w:t>
            </w:r>
          </w:p>
        </w:tc>
        <w:tc>
          <w:tcPr>
            <w:tcW w:w="1984" w:type="dxa"/>
          </w:tcPr>
          <w:p w14:paraId="38252982" w14:textId="0B617A1E" w:rsidR="00FF6511" w:rsidRDefault="008222F3" w:rsidP="00E73485">
            <w:r>
              <w:t>Right Click</w:t>
            </w:r>
          </w:p>
        </w:tc>
        <w:tc>
          <w:tcPr>
            <w:tcW w:w="1276" w:type="dxa"/>
          </w:tcPr>
          <w:p w14:paraId="04B631FA" w14:textId="77777777" w:rsidR="00FF6511" w:rsidRDefault="00FF6511" w:rsidP="00E73485">
            <w:r>
              <w:t>Button 2</w:t>
            </w:r>
          </w:p>
        </w:tc>
        <w:tc>
          <w:tcPr>
            <w:tcW w:w="1843" w:type="dxa"/>
          </w:tcPr>
          <w:p w14:paraId="5CA7FDD0" w14:textId="77777777" w:rsidR="00FF6511" w:rsidRDefault="00FF6511" w:rsidP="00E73485">
            <w:r>
              <w:t>X2</w:t>
            </w:r>
          </w:p>
        </w:tc>
        <w:tc>
          <w:tcPr>
            <w:tcW w:w="2125" w:type="dxa"/>
          </w:tcPr>
          <w:p w14:paraId="33C10508" w14:textId="77777777" w:rsidR="00FF6511" w:rsidRDefault="00FF6511" w:rsidP="00E73485">
            <w:r>
              <w:t>Menu</w:t>
            </w:r>
          </w:p>
        </w:tc>
      </w:tr>
    </w:tbl>
    <w:p w14:paraId="0BA184FD" w14:textId="53A3AE9A" w:rsidR="00482E09" w:rsidRDefault="00482E09" w:rsidP="00D44F8E">
      <w:pPr>
        <w:pStyle w:val="Heading1"/>
      </w:pPr>
      <w:r>
        <w:t>Compatibility</w:t>
      </w:r>
    </w:p>
    <w:p w14:paraId="6A05A809" w14:textId="00A25957" w:rsidR="00482E09" w:rsidRDefault="003D5648" w:rsidP="0011601C">
      <w:pPr>
        <w:pStyle w:val="ListParagraph"/>
        <w:numPr>
          <w:ilvl w:val="0"/>
          <w:numId w:val="9"/>
        </w:numPr>
      </w:pPr>
      <w:r>
        <w:t>USB HID</w:t>
      </w:r>
      <w:r w:rsidR="001470AA">
        <w:t xml:space="preserve"> Mouse</w:t>
      </w:r>
      <w:r>
        <w:t xml:space="preserve">: </w:t>
      </w:r>
      <w:r w:rsidR="00912024">
        <w:t xml:space="preserve">PC, Mac, </w:t>
      </w:r>
      <w:r>
        <w:t>Android Smartphone, Apple Smartphone</w:t>
      </w:r>
      <w:r w:rsidR="00236801">
        <w:t xml:space="preserve"> (iOS 13+</w:t>
      </w:r>
      <w:r w:rsidR="00E243E8">
        <w:t>)</w:t>
      </w:r>
    </w:p>
    <w:p w14:paraId="58B6700C" w14:textId="46D14661" w:rsidR="003D5648" w:rsidRDefault="003D5648" w:rsidP="0011601C">
      <w:pPr>
        <w:pStyle w:val="ListParagraph"/>
        <w:numPr>
          <w:ilvl w:val="0"/>
          <w:numId w:val="9"/>
        </w:numPr>
      </w:pPr>
      <w:r>
        <w:t>USB HID Gamepad: PC, Xbox Adaptive Controller</w:t>
      </w:r>
    </w:p>
    <w:p w14:paraId="7505669B" w14:textId="15E0E4BE" w:rsidR="00482E09" w:rsidRDefault="00482E09" w:rsidP="00D44F8E">
      <w:pPr>
        <w:pStyle w:val="Heading1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FBB" w14:paraId="488F1DC8" w14:textId="77777777" w:rsidTr="00E73485">
        <w:tc>
          <w:tcPr>
            <w:tcW w:w="4675" w:type="dxa"/>
          </w:tcPr>
          <w:p w14:paraId="0C9AA471" w14:textId="668FCAC5" w:rsidR="00882FBB" w:rsidRDefault="00882FBB" w:rsidP="00E73485">
            <w:r>
              <w:t>Nunchuck Joystick</w:t>
            </w:r>
            <w:r>
              <w:t xml:space="preserve"> Range of Motion</w:t>
            </w:r>
          </w:p>
        </w:tc>
        <w:tc>
          <w:tcPr>
            <w:tcW w:w="4675" w:type="dxa"/>
          </w:tcPr>
          <w:p w14:paraId="23A33E05" w14:textId="6E950CA6" w:rsidR="00882FBB" w:rsidRDefault="00882FBB" w:rsidP="00E73485">
            <w:r>
              <w:rPr>
                <w:rFonts w:cstheme="minorHAnsi"/>
              </w:rPr>
              <w:t>±</w:t>
            </w:r>
            <w:r w:rsidR="002E15E8">
              <w:rPr>
                <w:rFonts w:cstheme="minorHAnsi"/>
              </w:rPr>
              <w:t>30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</w:p>
        </w:tc>
      </w:tr>
      <w:tr w:rsidR="00882FBB" w14:paraId="36B844D0" w14:textId="77777777" w:rsidTr="00E73485">
        <w:tc>
          <w:tcPr>
            <w:tcW w:w="4675" w:type="dxa"/>
          </w:tcPr>
          <w:p w14:paraId="357664F0" w14:textId="369D65E2" w:rsidR="00882FBB" w:rsidRDefault="00C50749" w:rsidP="00E73485">
            <w:r>
              <w:t xml:space="preserve">Nunchuck </w:t>
            </w:r>
            <w:r w:rsidR="00882FBB">
              <w:t>Joystick Range of Motion</w:t>
            </w:r>
          </w:p>
        </w:tc>
        <w:tc>
          <w:tcPr>
            <w:tcW w:w="4675" w:type="dxa"/>
          </w:tcPr>
          <w:p w14:paraId="1A0B1884" w14:textId="3286E3D0" w:rsidR="00882FBB" w:rsidRDefault="00C50749" w:rsidP="00E73485">
            <w:pPr>
              <w:rPr>
                <w:rFonts w:cstheme="minorHAnsi"/>
              </w:rPr>
            </w:pP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15 </w:t>
            </w:r>
            <w:r w:rsidR="00882FBB">
              <w:rPr>
                <w:rFonts w:cstheme="minorHAnsi"/>
              </w:rPr>
              <w:t xml:space="preserve">mm </w:t>
            </w:r>
          </w:p>
        </w:tc>
      </w:tr>
      <w:tr w:rsidR="00882FBB" w14:paraId="58C6DBCA" w14:textId="77777777" w:rsidTr="00E73485">
        <w:tc>
          <w:tcPr>
            <w:tcW w:w="4675" w:type="dxa"/>
          </w:tcPr>
          <w:p w14:paraId="5634B6A1" w14:textId="24E0566B" w:rsidR="00882FBB" w:rsidRDefault="00C50749" w:rsidP="00E73485">
            <w:r>
              <w:t xml:space="preserve">Nunchuck </w:t>
            </w:r>
            <w:r w:rsidR="00882FBB">
              <w:t>Joystick Activation Force</w:t>
            </w:r>
          </w:p>
        </w:tc>
        <w:tc>
          <w:tcPr>
            <w:tcW w:w="4675" w:type="dxa"/>
          </w:tcPr>
          <w:p w14:paraId="3F4F1AE0" w14:textId="21437803" w:rsidR="00882FBB" w:rsidRDefault="00317217" w:rsidP="00E73485">
            <w:pPr>
              <w:rPr>
                <w:rFonts w:cstheme="minorHAnsi"/>
              </w:rPr>
            </w:pPr>
            <w:r>
              <w:t>100</w:t>
            </w:r>
            <w:r w:rsidR="00C50749">
              <w:t xml:space="preserve"> </w:t>
            </w:r>
            <w:r w:rsidR="00882FBB">
              <w:t>grams</w:t>
            </w:r>
          </w:p>
        </w:tc>
      </w:tr>
      <w:tr w:rsidR="00C50749" w14:paraId="4F90CAE0" w14:textId="77777777" w:rsidTr="00E73485">
        <w:tc>
          <w:tcPr>
            <w:tcW w:w="4675" w:type="dxa"/>
          </w:tcPr>
          <w:p w14:paraId="29F60161" w14:textId="4FE245D7" w:rsidR="00C50749" w:rsidRDefault="00C50749" w:rsidP="00E73485">
            <w:r>
              <w:t>Nunchuck Weight</w:t>
            </w:r>
          </w:p>
        </w:tc>
        <w:tc>
          <w:tcPr>
            <w:tcW w:w="4675" w:type="dxa"/>
          </w:tcPr>
          <w:p w14:paraId="5D9F9E82" w14:textId="107099AF" w:rsidR="00C50749" w:rsidRDefault="00E276A8" w:rsidP="00E73485">
            <w:r>
              <w:t>68 grams</w:t>
            </w:r>
          </w:p>
        </w:tc>
      </w:tr>
      <w:tr w:rsidR="00882FBB" w14:paraId="0A040FB0" w14:textId="77777777" w:rsidTr="00E73485">
        <w:tc>
          <w:tcPr>
            <w:tcW w:w="4675" w:type="dxa"/>
          </w:tcPr>
          <w:p w14:paraId="0A200D98" w14:textId="77777777" w:rsidR="00882FBB" w:rsidRDefault="00882FBB" w:rsidP="00E73485">
            <w:r>
              <w:t>Enclosure Height</w:t>
            </w:r>
          </w:p>
        </w:tc>
        <w:tc>
          <w:tcPr>
            <w:tcW w:w="4675" w:type="dxa"/>
          </w:tcPr>
          <w:p w14:paraId="0AB62DB4" w14:textId="3AA1C6EC" w:rsidR="00882FBB" w:rsidRDefault="0010105A" w:rsidP="00E73485">
            <w:r>
              <w:t>25 mm</w:t>
            </w:r>
          </w:p>
        </w:tc>
      </w:tr>
      <w:tr w:rsidR="00882FBB" w14:paraId="1ADDD380" w14:textId="77777777" w:rsidTr="00E73485">
        <w:tc>
          <w:tcPr>
            <w:tcW w:w="4675" w:type="dxa"/>
          </w:tcPr>
          <w:p w14:paraId="58DA7661" w14:textId="77777777" w:rsidR="00882FBB" w:rsidRDefault="00882FBB" w:rsidP="00E73485">
            <w:r>
              <w:t>Enclosure Width</w:t>
            </w:r>
          </w:p>
        </w:tc>
        <w:tc>
          <w:tcPr>
            <w:tcW w:w="4675" w:type="dxa"/>
          </w:tcPr>
          <w:p w14:paraId="4FFC3DDB" w14:textId="2C06837C" w:rsidR="00882FBB" w:rsidRDefault="00376A95" w:rsidP="00E73485">
            <w:r>
              <w:t xml:space="preserve">45 mm </w:t>
            </w:r>
          </w:p>
        </w:tc>
      </w:tr>
      <w:tr w:rsidR="00882FBB" w14:paraId="5AF04F28" w14:textId="77777777" w:rsidTr="00E73485">
        <w:tc>
          <w:tcPr>
            <w:tcW w:w="4675" w:type="dxa"/>
          </w:tcPr>
          <w:p w14:paraId="4B07A047" w14:textId="77777777" w:rsidR="00882FBB" w:rsidRDefault="00882FBB" w:rsidP="00E73485">
            <w:r>
              <w:t>Enclosure Length</w:t>
            </w:r>
          </w:p>
        </w:tc>
        <w:tc>
          <w:tcPr>
            <w:tcW w:w="4675" w:type="dxa"/>
          </w:tcPr>
          <w:p w14:paraId="7E9CA845" w14:textId="68A82B2D" w:rsidR="00882FBB" w:rsidRDefault="00376A95" w:rsidP="00E73485">
            <w:r>
              <w:t>51 mm</w:t>
            </w:r>
          </w:p>
        </w:tc>
      </w:tr>
      <w:tr w:rsidR="00882FBB" w14:paraId="6414A45A" w14:textId="77777777" w:rsidTr="00E73485">
        <w:tc>
          <w:tcPr>
            <w:tcW w:w="4675" w:type="dxa"/>
          </w:tcPr>
          <w:p w14:paraId="5019A78B" w14:textId="55269B87" w:rsidR="00882FBB" w:rsidRDefault="00C50749" w:rsidP="00E73485">
            <w:r>
              <w:t xml:space="preserve">Enclosure </w:t>
            </w:r>
            <w:r w:rsidR="00882FBB">
              <w:t>Weight</w:t>
            </w:r>
          </w:p>
        </w:tc>
        <w:tc>
          <w:tcPr>
            <w:tcW w:w="4675" w:type="dxa"/>
          </w:tcPr>
          <w:p w14:paraId="033D5C90" w14:textId="43766BA0" w:rsidR="00882FBB" w:rsidRDefault="00E276A8" w:rsidP="00E73485">
            <w:r>
              <w:t>21 grams</w:t>
            </w:r>
          </w:p>
        </w:tc>
      </w:tr>
    </w:tbl>
    <w:p w14:paraId="2147479E" w14:textId="77777777" w:rsidR="00845868" w:rsidRDefault="00845868" w:rsidP="00482E09"/>
    <w:p w14:paraId="758A6D49" w14:textId="4CAA7417" w:rsidR="00482E09" w:rsidRDefault="00482E09" w:rsidP="00D44F8E">
      <w:pPr>
        <w:pStyle w:val="Heading1"/>
      </w:pPr>
      <w:r>
        <w:t>Cleaning</w:t>
      </w:r>
    </w:p>
    <w:p w14:paraId="4234682D" w14:textId="10B6C93B" w:rsidR="005C3A3A" w:rsidRPr="005C3A3A" w:rsidRDefault="00291473" w:rsidP="005C3A3A">
      <w:r>
        <w:t xml:space="preserve">The outside of the enclosure can be cleaned with a damp cloth. </w:t>
      </w:r>
      <w:r w:rsidR="00C50749">
        <w:t xml:space="preserve">Do not use hot water. </w:t>
      </w:r>
      <w:r>
        <w:t>Do not submerge the device.</w:t>
      </w:r>
    </w:p>
    <w:sectPr w:rsidR="005C3A3A" w:rsidRPr="005C3A3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0B6E" w14:textId="77777777" w:rsidR="002B030B" w:rsidRDefault="002B030B">
      <w:pPr>
        <w:spacing w:after="0" w:line="240" w:lineRule="auto"/>
      </w:pPr>
      <w:r>
        <w:separator/>
      </w:r>
    </w:p>
  </w:endnote>
  <w:endnote w:type="continuationSeparator" w:id="0">
    <w:p w14:paraId="5FE0CCBD" w14:textId="77777777" w:rsidR="002B030B" w:rsidRDefault="002B030B">
      <w:pPr>
        <w:spacing w:after="0" w:line="240" w:lineRule="auto"/>
      </w:pPr>
      <w:r>
        <w:continuationSeparator/>
      </w:r>
    </w:p>
  </w:endnote>
  <w:endnote w:type="continuationNotice" w:id="1">
    <w:p w14:paraId="07A22936" w14:textId="77777777" w:rsidR="002B030B" w:rsidRDefault="002B0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70B696C0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31375A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306C10" w:rsidRPr="00306C10">
      <w:rPr>
        <w:color w:val="404040" w:themeColor="text1" w:themeTint="BF"/>
        <w:sz w:val="16"/>
        <w:szCs w:val="16"/>
      </w:rPr>
      <w:t>https://github.com/makersmakingchange/Ivy-Nunchuck-Adapter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93F8" w14:textId="77777777" w:rsidR="002B030B" w:rsidRDefault="002B030B">
      <w:pPr>
        <w:spacing w:after="0" w:line="240" w:lineRule="auto"/>
      </w:pPr>
      <w:r>
        <w:separator/>
      </w:r>
    </w:p>
  </w:footnote>
  <w:footnote w:type="continuationSeparator" w:id="0">
    <w:p w14:paraId="6F46683B" w14:textId="77777777" w:rsidR="002B030B" w:rsidRDefault="002B030B">
      <w:pPr>
        <w:spacing w:after="0" w:line="240" w:lineRule="auto"/>
      </w:pPr>
      <w:r>
        <w:continuationSeparator/>
      </w:r>
    </w:p>
  </w:footnote>
  <w:footnote w:type="continuationNotice" w:id="1">
    <w:p w14:paraId="1CF4D13E" w14:textId="77777777" w:rsidR="002B030B" w:rsidRDefault="002B03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515B56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931E9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 w:rsidR="00291473">
      <w:rPr>
        <w:b/>
        <w:bCs/>
        <w:color w:val="646464"/>
        <w:sz w:val="16"/>
        <w:szCs w:val="16"/>
      </w:rPr>
      <w:t>JUNE</w:t>
    </w:r>
    <w:r w:rsidR="00D931E9">
      <w:rPr>
        <w:b/>
        <w:bCs/>
        <w:color w:val="646464"/>
        <w:sz w:val="16"/>
        <w:szCs w:val="16"/>
      </w:rPr>
      <w:t xml:space="preserve"> 2023</w:t>
    </w:r>
  </w:p>
  <w:p w14:paraId="265C4134" w14:textId="65FD99E1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94C">
      <w:rPr>
        <w:rFonts w:ascii="Roboto" w:hAnsi="Roboto"/>
        <w:b/>
        <w:bCs/>
        <w:color w:val="646464"/>
        <w:sz w:val="36"/>
        <w:szCs w:val="36"/>
      </w:rPr>
      <w:t xml:space="preserve">Ivy </w:t>
    </w:r>
    <w:r w:rsidR="004218F5">
      <w:rPr>
        <w:rFonts w:ascii="Roboto" w:hAnsi="Roboto"/>
        <w:b/>
        <w:bCs/>
        <w:color w:val="646464"/>
        <w:sz w:val="36"/>
        <w:szCs w:val="36"/>
      </w:rPr>
      <w:t xml:space="preserve">Nunchuck </w:t>
    </w:r>
    <w:r w:rsidR="003C693F">
      <w:rPr>
        <w:rFonts w:ascii="Roboto" w:hAnsi="Roboto"/>
        <w:b/>
        <w:bCs/>
        <w:color w:val="646464"/>
        <w:sz w:val="36"/>
        <w:szCs w:val="36"/>
      </w:rPr>
      <w:t xml:space="preserve">Joystick </w:t>
    </w:r>
    <w:r w:rsidR="004218F5">
      <w:rPr>
        <w:rFonts w:ascii="Roboto" w:hAnsi="Roboto"/>
        <w:b/>
        <w:bCs/>
        <w:color w:val="646464"/>
        <w:sz w:val="36"/>
        <w:szCs w:val="36"/>
      </w:rPr>
      <w:t>Adapter</w:t>
    </w:r>
  </w:p>
  <w:p w14:paraId="43A61820" w14:textId="450F6453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67FF"/>
    <w:multiLevelType w:val="hybridMultilevel"/>
    <w:tmpl w:val="027CAB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29FB"/>
    <w:multiLevelType w:val="hybridMultilevel"/>
    <w:tmpl w:val="E3A4CA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1D2"/>
    <w:multiLevelType w:val="hybridMultilevel"/>
    <w:tmpl w:val="BCE8B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18"/>
    <w:multiLevelType w:val="hybridMultilevel"/>
    <w:tmpl w:val="C4046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94B"/>
    <w:multiLevelType w:val="hybridMultilevel"/>
    <w:tmpl w:val="A2F4D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52125"/>
    <w:multiLevelType w:val="hybridMultilevel"/>
    <w:tmpl w:val="28360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1E79"/>
    <w:multiLevelType w:val="hybridMultilevel"/>
    <w:tmpl w:val="5E00C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D4B0A"/>
    <w:multiLevelType w:val="hybridMultilevel"/>
    <w:tmpl w:val="F16C52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329A0"/>
    <w:multiLevelType w:val="hybridMultilevel"/>
    <w:tmpl w:val="5096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6154">
    <w:abstractNumId w:val="3"/>
  </w:num>
  <w:num w:numId="2" w16cid:durableId="364795526">
    <w:abstractNumId w:val="5"/>
  </w:num>
  <w:num w:numId="3" w16cid:durableId="1930190383">
    <w:abstractNumId w:val="6"/>
  </w:num>
  <w:num w:numId="4" w16cid:durableId="587009334">
    <w:abstractNumId w:val="1"/>
  </w:num>
  <w:num w:numId="5" w16cid:durableId="241062105">
    <w:abstractNumId w:val="4"/>
  </w:num>
  <w:num w:numId="6" w16cid:durableId="220870452">
    <w:abstractNumId w:val="7"/>
  </w:num>
  <w:num w:numId="7" w16cid:durableId="1034816003">
    <w:abstractNumId w:val="0"/>
  </w:num>
  <w:num w:numId="8" w16cid:durableId="899438990">
    <w:abstractNumId w:val="2"/>
  </w:num>
  <w:num w:numId="9" w16cid:durableId="1815566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93FCE"/>
    <w:rsid w:val="0010105A"/>
    <w:rsid w:val="0011601C"/>
    <w:rsid w:val="00142EAF"/>
    <w:rsid w:val="001470AA"/>
    <w:rsid w:val="00180231"/>
    <w:rsid w:val="001A13A3"/>
    <w:rsid w:val="001D4111"/>
    <w:rsid w:val="001E4FAF"/>
    <w:rsid w:val="0020754C"/>
    <w:rsid w:val="00236801"/>
    <w:rsid w:val="00261B45"/>
    <w:rsid w:val="0027421B"/>
    <w:rsid w:val="00291473"/>
    <w:rsid w:val="002B030B"/>
    <w:rsid w:val="002B6D9F"/>
    <w:rsid w:val="002E15E8"/>
    <w:rsid w:val="00306C10"/>
    <w:rsid w:val="0031375A"/>
    <w:rsid w:val="00317217"/>
    <w:rsid w:val="003258F5"/>
    <w:rsid w:val="00367A13"/>
    <w:rsid w:val="00376A95"/>
    <w:rsid w:val="003C693F"/>
    <w:rsid w:val="003D5648"/>
    <w:rsid w:val="003E4DA9"/>
    <w:rsid w:val="0041794C"/>
    <w:rsid w:val="004218F5"/>
    <w:rsid w:val="00482E09"/>
    <w:rsid w:val="004C72BE"/>
    <w:rsid w:val="005A51FB"/>
    <w:rsid w:val="005C3A3A"/>
    <w:rsid w:val="0061541E"/>
    <w:rsid w:val="00660409"/>
    <w:rsid w:val="00686139"/>
    <w:rsid w:val="0068766B"/>
    <w:rsid w:val="006A65CA"/>
    <w:rsid w:val="00704DC1"/>
    <w:rsid w:val="007068CA"/>
    <w:rsid w:val="007260B7"/>
    <w:rsid w:val="00735096"/>
    <w:rsid w:val="00745A15"/>
    <w:rsid w:val="00746EE0"/>
    <w:rsid w:val="007C249F"/>
    <w:rsid w:val="007D6B8A"/>
    <w:rsid w:val="007F07D1"/>
    <w:rsid w:val="008222F3"/>
    <w:rsid w:val="00845868"/>
    <w:rsid w:val="00882FBB"/>
    <w:rsid w:val="00885DB9"/>
    <w:rsid w:val="00890B9D"/>
    <w:rsid w:val="008A3B98"/>
    <w:rsid w:val="008D07FD"/>
    <w:rsid w:val="00912024"/>
    <w:rsid w:val="0094054B"/>
    <w:rsid w:val="009668EA"/>
    <w:rsid w:val="00A03A33"/>
    <w:rsid w:val="00A075AE"/>
    <w:rsid w:val="00A34E88"/>
    <w:rsid w:val="00A93D72"/>
    <w:rsid w:val="00AD3F5C"/>
    <w:rsid w:val="00B344B0"/>
    <w:rsid w:val="00BA29CF"/>
    <w:rsid w:val="00BC4803"/>
    <w:rsid w:val="00BD49BD"/>
    <w:rsid w:val="00BE2C76"/>
    <w:rsid w:val="00C0639B"/>
    <w:rsid w:val="00C50749"/>
    <w:rsid w:val="00C55075"/>
    <w:rsid w:val="00C7633E"/>
    <w:rsid w:val="00C856E2"/>
    <w:rsid w:val="00D07A26"/>
    <w:rsid w:val="00D44F8E"/>
    <w:rsid w:val="00D931E9"/>
    <w:rsid w:val="00D93619"/>
    <w:rsid w:val="00DA0D7C"/>
    <w:rsid w:val="00DD1101"/>
    <w:rsid w:val="00DD27EF"/>
    <w:rsid w:val="00E05472"/>
    <w:rsid w:val="00E243E8"/>
    <w:rsid w:val="00E276A8"/>
    <w:rsid w:val="00E52A9A"/>
    <w:rsid w:val="00E5697F"/>
    <w:rsid w:val="00EA2A87"/>
    <w:rsid w:val="00EB4B53"/>
    <w:rsid w:val="00EF49FD"/>
    <w:rsid w:val="00FB1231"/>
    <w:rsid w:val="00FF2045"/>
    <w:rsid w:val="00FF651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D44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6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6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6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8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6B8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C5AA352A-D6AD-4A8F-B5BE-F18EC0C36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271</Words>
  <Characters>1563</Characters>
  <Application>Microsoft Office Word</Application>
  <DocSecurity>0</DocSecurity>
  <Lines>37</Lines>
  <Paragraphs>27</Paragraphs>
  <ScaleCrop>false</ScaleCrop>
  <Company/>
  <LinksUpToDate>false</LinksUpToDate>
  <CharactersWithSpaces>1807</CharactersWithSpaces>
  <SharedDoc>false</SharedDoc>
  <HLinks>
    <vt:vector size="24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  <vt:variant>
        <vt:i4>3276825</vt:i4>
      </vt:variant>
      <vt:variant>
        <vt:i4>3</vt:i4>
      </vt:variant>
      <vt:variant>
        <vt:i4>0</vt:i4>
      </vt:variant>
      <vt:variant>
        <vt:i4>5</vt:i4>
      </vt:variant>
      <vt:variant>
        <vt:lpwstr>mailto:jakem@neilsquire.ca</vt:lpwstr>
      </vt:variant>
      <vt:variant>
        <vt:lpwstr/>
      </vt:variant>
      <vt:variant>
        <vt:i4>3276825</vt:i4>
      </vt:variant>
      <vt:variant>
        <vt:i4>0</vt:i4>
      </vt:variant>
      <vt:variant>
        <vt:i4>0</vt:i4>
      </vt:variant>
      <vt:variant>
        <vt:i4>5</vt:i4>
      </vt:variant>
      <vt:variant>
        <vt:lpwstr>mailto:jakem@neilsquire.ca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77</cp:revision>
  <cp:lastPrinted>2023-06-30T21:42:00Z</cp:lastPrinted>
  <dcterms:created xsi:type="dcterms:W3CDTF">2021-05-05T16:53:00Z</dcterms:created>
  <dcterms:modified xsi:type="dcterms:W3CDTF">2023-06-30T21:42:00Z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0x010100B51EC7ECFAC78D4E8EF6CBAFFF0B3505</vt:lpwstr>
  </property>
</Properties>
</file>