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3B90746F" w:rsidR="00CD4D9D" w:rsidRDefault="00F47808" w:rsidP="007163B9">
      <w:r>
        <w:t xml:space="preserve">The </w:t>
      </w:r>
      <w:proofErr w:type="gramStart"/>
      <w:r>
        <w:t>One Handed</w:t>
      </w:r>
      <w:proofErr w:type="gramEnd"/>
      <w:r>
        <w:t xml:space="preserve"> </w:t>
      </w:r>
      <w:r w:rsidR="0035647A">
        <w:t xml:space="preserve">Modification for the </w:t>
      </w:r>
      <w:r>
        <w:t xml:space="preserve">Xbox Series X|S Controller </w:t>
      </w:r>
      <w:r w:rsidR="00A76D19">
        <w:t xml:space="preserve">is a 3D-printed device that allows users to work an Xbox Series X|S with only one hand. </w:t>
      </w:r>
      <w:r w:rsidR="00054639">
        <w:t>This device may benefit users with only one hand, or limited mobility/dexterity in one of their hands. The device will fit Xbox Series X|S controllers.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04960919" w14:textId="2B9A1364" w:rsidR="00D50806" w:rsidRDefault="00A81C16" w:rsidP="00225C9B">
      <w:pPr>
        <w:pStyle w:val="Heading2"/>
      </w:pPr>
      <w:r>
        <w:t>Xbox A</w:t>
      </w:r>
      <w:r w:rsidR="00C06632">
        <w:t>daptive Controller</w:t>
      </w:r>
    </w:p>
    <w:p w14:paraId="50E6A018" w14:textId="0142AD8C" w:rsidR="00C06632" w:rsidRDefault="00EB732E" w:rsidP="00C06632">
      <w:r>
        <w:t xml:space="preserve">The Xbox Adaptive Controller (XAC) allows </w:t>
      </w:r>
      <w:r w:rsidR="00AB3D48">
        <w:t>players with limited mobility</w:t>
      </w:r>
      <w:r>
        <w:t xml:space="preserve"> to customize their gaming setup</w:t>
      </w:r>
      <w:r w:rsidR="00B82CC8">
        <w:t xml:space="preserve"> for the Xbox</w:t>
      </w:r>
      <w:r>
        <w:t xml:space="preserve"> with different </w:t>
      </w:r>
      <w:r w:rsidR="00B82CC8">
        <w:t xml:space="preserve">switches and joysticks. </w:t>
      </w:r>
      <w:r w:rsidR="007869C2">
        <w:t>Users can customize the XAC to map various functions to different switches</w:t>
      </w:r>
      <w:r w:rsidR="00E10792">
        <w:t>, buttons, and joysticks to suit their needs. Although this option may be preferable for some users, it is expensive and re</w:t>
      </w:r>
      <w:r w:rsidR="00F438A3">
        <w:t>quires users to purchase and customize other devices to use properly.</w:t>
      </w:r>
    </w:p>
    <w:p w14:paraId="76089472" w14:textId="61757D15" w:rsidR="00883900" w:rsidRDefault="00883900" w:rsidP="00883900">
      <w:pPr>
        <w:pStyle w:val="Heading2"/>
      </w:pPr>
      <w:r>
        <w:t>One Handed Controller Modifications</w:t>
      </w:r>
    </w:p>
    <w:p w14:paraId="734C6FE2" w14:textId="2B1E4497" w:rsidR="00883900" w:rsidRDefault="0042148B" w:rsidP="00883900">
      <w:r>
        <w:t xml:space="preserve">There are one handed controller modifications available for purchase or DIY. Commercially available </w:t>
      </w:r>
      <w:r w:rsidR="00A0792D">
        <w:t xml:space="preserve">modified controllers are typically permanently modified and more expensive than </w:t>
      </w:r>
      <w:r w:rsidR="00D52E8D">
        <w:t>standard</w:t>
      </w:r>
      <w:r w:rsidR="00A0792D">
        <w:t xml:space="preserve"> controllers. Other DIY options </w:t>
      </w:r>
      <w:r w:rsidR="00625071">
        <w:t>may be difficult for makers and users to create and customize.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49E8B2DD" w:rsidR="00CD4D9D" w:rsidRPr="00340953" w:rsidRDefault="0087227C" w:rsidP="002A19C4">
            <w:pPr>
              <w:rPr>
                <w:lang w:val="en-US"/>
              </w:rPr>
            </w:pPr>
            <w:r>
              <w:rPr>
                <w:lang w:val="en-US"/>
              </w:rPr>
              <w:t xml:space="preserve">Allow </w:t>
            </w:r>
            <w:r w:rsidR="000A1905">
              <w:rPr>
                <w:lang w:val="en-US"/>
              </w:rPr>
              <w:t>people to effectively use an Xbox Series X|S controller with one hand.</w:t>
            </w:r>
          </w:p>
        </w:tc>
      </w:tr>
      <w:tr w:rsidR="00CD4D9D" w:rsidRPr="00340953" w14:paraId="795B67D6" w14:textId="77777777" w:rsidTr="002A19C4">
        <w:tc>
          <w:tcPr>
            <w:tcW w:w="704" w:type="dxa"/>
          </w:tcPr>
          <w:p w14:paraId="4A2E87AA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74FF3398" w:rsidR="00CD4D9D" w:rsidRPr="00340953" w:rsidRDefault="00CD5910" w:rsidP="002A19C4">
            <w:pPr>
              <w:rPr>
                <w:lang w:val="en-US"/>
              </w:rPr>
            </w:pPr>
            <w:r>
              <w:rPr>
                <w:lang w:val="en-US"/>
              </w:rPr>
              <w:t>Help people with one hand and/or limited mobility</w:t>
            </w:r>
            <w:r w:rsidR="00AA09ED">
              <w:rPr>
                <w:lang w:val="en-US"/>
              </w:rPr>
              <w:t>/dexterity</w:t>
            </w:r>
            <w:r>
              <w:rPr>
                <w:lang w:val="en-US"/>
              </w:rPr>
              <w:t xml:space="preserve"> in one hand play video games.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602836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7501FE8F" w:rsidR="00CD4D9D" w:rsidRPr="008B5CDF" w:rsidRDefault="00D53726" w:rsidP="002A19C4">
            <w:r>
              <w:t>Must fit Xbox Series X|S controllers</w:t>
            </w:r>
            <w:r w:rsidR="00602836">
              <w:t>.</w:t>
            </w:r>
          </w:p>
        </w:tc>
      </w:tr>
      <w:tr w:rsidR="00CD4D9D" w:rsidRPr="008B5CDF" w14:paraId="321E6EDE" w14:textId="77777777" w:rsidTr="00602836">
        <w:tc>
          <w:tcPr>
            <w:tcW w:w="54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0A2D6FC" w14:textId="31309B5A" w:rsidR="00CD4D9D" w:rsidRPr="008B5CDF" w:rsidRDefault="00602836" w:rsidP="002A19C4">
            <w:r>
              <w:t>Must allow players to use the controller with one hand.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65CE9E19" w:rsidR="00CD4D9D" w:rsidRPr="008B5CDF" w:rsidRDefault="00602836" w:rsidP="002A19C4">
            <w:r>
              <w:t>Must be easy to clean.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lastRenderedPageBreak/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79BFBD4C" w:rsidR="00CD4D9D" w:rsidRPr="008B5CDF" w:rsidRDefault="00DA548C" w:rsidP="002A19C4">
            <w:r>
              <w:t>Must be printable on standard maker 3D printers.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57E4A2B0" w14:textId="1CF13F0C" w:rsidR="00770C2B" w:rsidRDefault="00F50A2F" w:rsidP="00E52C42">
      <w:pPr>
        <w:pStyle w:val="Heading1"/>
      </w:pPr>
      <w:r>
        <w:t>Version 1.0</w:t>
      </w:r>
    </w:p>
    <w:p w14:paraId="6E0C6CDF" w14:textId="6FB7EBEC" w:rsidR="00902A76" w:rsidRPr="00CF4BCC" w:rsidRDefault="00CF4BCC" w:rsidP="00902A76">
      <w:r>
        <w:t xml:space="preserve">Initial designs by </w:t>
      </w:r>
      <w:hyperlink r:id="rId10" w:history="1">
        <w:r w:rsidRPr="006B0CF6">
          <w:rPr>
            <w:rStyle w:val="Hyperlink"/>
          </w:rPr>
          <w:t>Akaki</w:t>
        </w:r>
      </w:hyperlink>
      <w:r>
        <w:t xml:space="preserve"> and </w:t>
      </w:r>
      <w:hyperlink r:id="rId11" w:history="1">
        <w:r w:rsidRPr="00862381">
          <w:rPr>
            <w:rStyle w:val="Hyperlink"/>
          </w:rPr>
          <w:t>Ryan Hietanen</w:t>
        </w:r>
      </w:hyperlink>
      <w:r>
        <w:t xml:space="preserve"> are licensed under </w:t>
      </w:r>
      <w:hyperlink r:id="rId12" w:history="1">
        <w:r w:rsidRPr="00D1135E">
          <w:rPr>
            <w:rStyle w:val="Hyperlink"/>
          </w:rPr>
          <w:t>Creative Commons (4.0 International License) Attribution – Non-Commercial – Share Alike</w:t>
        </w:r>
      </w:hyperlink>
      <w:r>
        <w:rPr>
          <w:rStyle w:val="Hyperlink"/>
        </w:rPr>
        <w:t>.</w:t>
      </w:r>
    </w:p>
    <w:p w14:paraId="2E3BACB8" w14:textId="1C8AB404" w:rsidR="00F50A2F" w:rsidRDefault="00F50A2F" w:rsidP="00F50A2F">
      <w:pPr>
        <w:pStyle w:val="Heading2"/>
        <w:rPr>
          <w:lang w:val="en-US"/>
        </w:rPr>
      </w:pPr>
      <w:proofErr w:type="gramStart"/>
      <w:r>
        <w:rPr>
          <w:lang w:val="en-US"/>
        </w:rPr>
        <w:t>Right handed</w:t>
      </w:r>
      <w:proofErr w:type="gramEnd"/>
      <w:r>
        <w:rPr>
          <w:lang w:val="en-US"/>
        </w:rPr>
        <w:t xml:space="preserve"> </w:t>
      </w:r>
      <w:r w:rsidR="00CF4BCC">
        <w:rPr>
          <w:lang w:val="en-US"/>
        </w:rPr>
        <w:t>version</w:t>
      </w:r>
      <w:r w:rsidR="0021791B">
        <w:rPr>
          <w:lang w:val="en-US"/>
        </w:rPr>
        <w:t xml:space="preserve"> 1.0</w:t>
      </w:r>
    </w:p>
    <w:p w14:paraId="1028CC0E" w14:textId="2E48AC11" w:rsidR="0021791B" w:rsidRDefault="00EE2377" w:rsidP="0021791B">
      <w:pPr>
        <w:rPr>
          <w:lang w:val="en-US"/>
        </w:rPr>
      </w:pPr>
      <w:r>
        <w:rPr>
          <w:lang w:val="en-US"/>
        </w:rPr>
        <w:t>This design consists of a single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file that </w:t>
      </w:r>
      <w:r w:rsidR="001D5B96">
        <w:rPr>
          <w:lang w:val="en-US"/>
        </w:rPr>
        <w:t>contains multiple parts. The parts are listed below:</w:t>
      </w:r>
    </w:p>
    <w:p w14:paraId="34FDD547" w14:textId="17387CB1" w:rsidR="001D5B96" w:rsidRDefault="00182354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Thumb-stick mover</w:t>
      </w:r>
    </w:p>
    <w:p w14:paraId="6D144806" w14:textId="08A55D34" w:rsidR="007003F9" w:rsidRDefault="007003F9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Linkage pieces</w:t>
      </w:r>
    </w:p>
    <w:p w14:paraId="4AF54AD0" w14:textId="161ABE8D" w:rsidR="007003F9" w:rsidRDefault="007003F9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 strap/shoe holder</w:t>
      </w:r>
    </w:p>
    <w:p w14:paraId="1C25651B" w14:textId="2CE22199" w:rsidR="00182354" w:rsidRDefault="00503B5E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Mount</w:t>
      </w:r>
    </w:p>
    <w:p w14:paraId="44B8A25E" w14:textId="601C5F28" w:rsidR="00503B5E" w:rsidRDefault="00503B5E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Trigger button pusher</w:t>
      </w:r>
    </w:p>
    <w:p w14:paraId="3B7B76CB" w14:textId="223BE022" w:rsidR="00AF4460" w:rsidRDefault="00AF4460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D-pad pusher</w:t>
      </w:r>
    </w:p>
    <w:p w14:paraId="2A3DC0C9" w14:textId="4E72AEE4" w:rsidR="00503B5E" w:rsidRDefault="00503B5E" w:rsidP="001D5B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</w:t>
      </w:r>
      <w:r w:rsidR="00D52E8D">
        <w:rPr>
          <w:lang w:val="en-US"/>
        </w:rPr>
        <w:t xml:space="preserve"> strap attachment</w:t>
      </w:r>
    </w:p>
    <w:p w14:paraId="19D9526D" w14:textId="59E9A4A0" w:rsidR="00CD4D9D" w:rsidRDefault="0021791B" w:rsidP="0021791B">
      <w:pPr>
        <w:pStyle w:val="Heading2"/>
        <w:rPr>
          <w:lang w:val="en-US"/>
        </w:rPr>
      </w:pPr>
      <w:proofErr w:type="gramStart"/>
      <w:r>
        <w:rPr>
          <w:lang w:val="en-US"/>
        </w:rPr>
        <w:t>Left handed</w:t>
      </w:r>
      <w:proofErr w:type="gramEnd"/>
      <w:r>
        <w:rPr>
          <w:lang w:val="en-US"/>
        </w:rPr>
        <w:t xml:space="preserve"> version 1.0</w:t>
      </w:r>
    </w:p>
    <w:p w14:paraId="606A6BE9" w14:textId="77777777" w:rsidR="00503B5E" w:rsidRDefault="00503B5E" w:rsidP="00503B5E">
      <w:pPr>
        <w:rPr>
          <w:lang w:val="en-US"/>
        </w:rPr>
      </w:pPr>
      <w:r>
        <w:rPr>
          <w:lang w:val="en-US"/>
        </w:rPr>
        <w:t>This design consists of a single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file that contains multiple parts. The parts are listed below:</w:t>
      </w:r>
    </w:p>
    <w:p w14:paraId="6DBAB89C" w14:textId="51A1614F" w:rsidR="00503B5E" w:rsidRDefault="00503B5E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Thumb-stick mover</w:t>
      </w:r>
    </w:p>
    <w:p w14:paraId="371EEEB3" w14:textId="220AD9DF" w:rsidR="007003F9" w:rsidRDefault="007003F9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Linkage pieces</w:t>
      </w:r>
    </w:p>
    <w:p w14:paraId="155503E6" w14:textId="6C45ED47" w:rsidR="007003F9" w:rsidRDefault="007003F9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 strap/shoe holder</w:t>
      </w:r>
    </w:p>
    <w:p w14:paraId="2F493940" w14:textId="70A86E11" w:rsidR="00503B5E" w:rsidRDefault="00503B5E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Mount</w:t>
      </w:r>
    </w:p>
    <w:p w14:paraId="27261A67" w14:textId="77777777" w:rsidR="00503B5E" w:rsidRDefault="00503B5E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Trigger button pushers</w:t>
      </w:r>
    </w:p>
    <w:p w14:paraId="7BCFA633" w14:textId="399E17D8" w:rsidR="00503B5E" w:rsidRDefault="00503B5E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Face button pushers</w:t>
      </w:r>
    </w:p>
    <w:p w14:paraId="010592A3" w14:textId="437F8880" w:rsidR="002078DD" w:rsidRDefault="002078DD" w:rsidP="00503B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Leg </w:t>
      </w:r>
      <w:r w:rsidR="00D52E8D">
        <w:rPr>
          <w:lang w:val="en-US"/>
        </w:rPr>
        <w:t>strap attachment</w:t>
      </w:r>
    </w:p>
    <w:p w14:paraId="625CA41E" w14:textId="2E7A363D" w:rsidR="00621E18" w:rsidRDefault="00621E18" w:rsidP="00621E18">
      <w:pPr>
        <w:pStyle w:val="Heading2"/>
        <w:rPr>
          <w:lang w:val="en-US"/>
        </w:rPr>
      </w:pPr>
      <w:r>
        <w:rPr>
          <w:lang w:val="en-US"/>
        </w:rPr>
        <w:t>Optional Parts</w:t>
      </w:r>
    </w:p>
    <w:p w14:paraId="217F8526" w14:textId="261E64AF" w:rsidR="00621E18" w:rsidRDefault="00621E18" w:rsidP="00621E18">
      <w:pPr>
        <w:rPr>
          <w:lang w:val="en-US"/>
        </w:rPr>
      </w:pPr>
      <w:r>
        <w:rPr>
          <w:lang w:val="en-US"/>
        </w:rPr>
        <w:t>The below parts are optional and can be found in their own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files.</w:t>
      </w:r>
    </w:p>
    <w:p w14:paraId="77095E92" w14:textId="69446D1E" w:rsidR="00621E18" w:rsidRDefault="00621E18" w:rsidP="00621E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Shoe (replaces leg mount)</w:t>
      </w:r>
    </w:p>
    <w:p w14:paraId="011B108A" w14:textId="1580088D" w:rsidR="00621E18" w:rsidRDefault="00621E18" w:rsidP="00621E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decorations</w:t>
      </w:r>
    </w:p>
    <w:p w14:paraId="6BD4B98D" w14:textId="77777777" w:rsidR="00790F9C" w:rsidRPr="00790F9C" w:rsidRDefault="00790F9C" w:rsidP="00790F9C">
      <w:pPr>
        <w:rPr>
          <w:lang w:val="en-US"/>
        </w:rPr>
      </w:pPr>
    </w:p>
    <w:p w14:paraId="735D614B" w14:textId="77777777" w:rsidR="00503B5E" w:rsidRPr="00503B5E" w:rsidRDefault="00503B5E" w:rsidP="00503B5E">
      <w:pPr>
        <w:rPr>
          <w:lang w:val="en-US"/>
        </w:rPr>
      </w:pPr>
    </w:p>
    <w:p w14:paraId="59C18514" w14:textId="1E4DA584" w:rsidR="00770C2B" w:rsidRDefault="00770C2B" w:rsidP="00E52C42">
      <w:pPr>
        <w:pStyle w:val="Heading1"/>
      </w:pPr>
      <w:r>
        <w:t>Opportunities for Improvement</w:t>
      </w:r>
    </w:p>
    <w:p w14:paraId="23D38289" w14:textId="16DDFF00" w:rsidR="007E5131" w:rsidRDefault="007E5131" w:rsidP="007E5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cutout to allow users to easily access the </w:t>
      </w:r>
      <w:r w:rsidR="003C18C1">
        <w:rPr>
          <w:lang w:val="en-US"/>
        </w:rPr>
        <w:t>USB-C power port at the back of the controller while using the device</w:t>
      </w:r>
    </w:p>
    <w:p w14:paraId="5D8C5AE5" w14:textId="2F6A1914" w:rsidR="00093FE9" w:rsidRPr="007E5131" w:rsidRDefault="00093FE9" w:rsidP="007E5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files out into individual components to </w:t>
      </w:r>
      <w:r w:rsidR="00AA426A">
        <w:rPr>
          <w:lang w:val="en-US"/>
        </w:rPr>
        <w:t xml:space="preserve">facilitate </w:t>
      </w:r>
      <w:r>
        <w:rPr>
          <w:lang w:val="en-US"/>
        </w:rPr>
        <w:t xml:space="preserve">replacing parts or printing parts in different </w:t>
      </w:r>
      <w:proofErr w:type="spellStart"/>
      <w:r>
        <w:rPr>
          <w:lang w:val="en-US"/>
        </w:rPr>
        <w:t>colours</w:t>
      </w:r>
      <w:proofErr w:type="spellEnd"/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409A" w14:textId="77777777" w:rsidR="000834D0" w:rsidRDefault="000834D0">
      <w:pPr>
        <w:spacing w:after="0" w:line="240" w:lineRule="auto"/>
      </w:pPr>
      <w:r>
        <w:separator/>
      </w:r>
    </w:p>
  </w:endnote>
  <w:endnote w:type="continuationSeparator" w:id="0">
    <w:p w14:paraId="7C74FAF2" w14:textId="77777777" w:rsidR="000834D0" w:rsidRDefault="0008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285B82EC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8C351F" w:rsidRPr="00EA0CFA">
        <w:rPr>
          <w:rStyle w:val="Hyperlink"/>
          <w:sz w:val="16"/>
          <w:szCs w:val="16"/>
        </w:rPr>
        <w:t>Neil Squire</w:t>
      </w:r>
    </w:hyperlink>
    <w:r w:rsidRPr="0034247C">
      <w:rPr>
        <w:color w:val="404040" w:themeColor="text1" w:themeTint="BF"/>
        <w:sz w:val="16"/>
        <w:szCs w:val="16"/>
      </w:rPr>
      <w:t>.</w:t>
    </w:r>
  </w:p>
  <w:p w14:paraId="14B29E29" w14:textId="76D29362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35647A" w:rsidRPr="00B45C9C">
        <w:rPr>
          <w:rStyle w:val="Hyperlink"/>
          <w:sz w:val="16"/>
          <w:szCs w:val="16"/>
        </w:rPr>
        <w:t>https://makersmakingchange.com/project/one-handed-mod-xbox-series-xs-controller</w:t>
      </w:r>
    </w:hyperlink>
    <w:r w:rsidR="0035647A"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D421" w14:textId="77777777" w:rsidR="000834D0" w:rsidRDefault="000834D0">
      <w:pPr>
        <w:spacing w:after="0" w:line="240" w:lineRule="auto"/>
      </w:pPr>
      <w:r>
        <w:separator/>
      </w:r>
    </w:p>
  </w:footnote>
  <w:footnote w:type="continuationSeparator" w:id="0">
    <w:p w14:paraId="341C1028" w14:textId="77777777" w:rsidR="000834D0" w:rsidRDefault="0008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37946FE9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60242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356E2">
      <w:rPr>
        <w:b/>
        <w:bCs/>
        <w:color w:val="646464"/>
        <w:sz w:val="16"/>
        <w:szCs w:val="16"/>
      </w:rPr>
      <w:t>Decemb</w:t>
    </w:r>
    <w:r w:rsidR="00602422">
      <w:rPr>
        <w:b/>
        <w:bCs/>
        <w:color w:val="646464"/>
        <w:sz w:val="16"/>
        <w:szCs w:val="16"/>
      </w:rPr>
      <w:t>er 2022</w:t>
    </w:r>
  </w:p>
  <w:p w14:paraId="36628904" w14:textId="77777777" w:rsidR="002356E2" w:rsidRDefault="00602422" w:rsidP="00602422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272F89">
      <w:rPr>
        <w:rFonts w:ascii="Roboto" w:hAnsi="Roboto"/>
        <w:color w:val="646464"/>
        <w:sz w:val="52"/>
        <w:szCs w:val="52"/>
      </w:rPr>
      <w:t>One</w:t>
    </w:r>
    <w:r>
      <w:rPr>
        <w:rFonts w:ascii="Roboto" w:hAnsi="Roboto"/>
        <w:color w:val="646464"/>
        <w:sz w:val="52"/>
        <w:szCs w:val="52"/>
      </w:rPr>
      <w:t xml:space="preserve"> </w:t>
    </w:r>
    <w:r w:rsidRPr="00272F89">
      <w:rPr>
        <w:rFonts w:ascii="Roboto" w:hAnsi="Roboto"/>
        <w:color w:val="646464"/>
        <w:sz w:val="52"/>
        <w:szCs w:val="52"/>
      </w:rPr>
      <w:t>Handed</w:t>
    </w:r>
    <w:r>
      <w:rPr>
        <w:rFonts w:ascii="Roboto" w:hAnsi="Roboto"/>
        <w:color w:val="646464"/>
        <w:sz w:val="52"/>
        <w:szCs w:val="52"/>
      </w:rPr>
      <w:t xml:space="preserve"> </w:t>
    </w:r>
    <w:r w:rsidR="002356E2">
      <w:rPr>
        <w:rFonts w:ascii="Roboto" w:hAnsi="Roboto"/>
        <w:color w:val="646464"/>
        <w:sz w:val="52"/>
        <w:szCs w:val="52"/>
      </w:rPr>
      <w:t xml:space="preserve">Modification for </w:t>
    </w:r>
  </w:p>
  <w:p w14:paraId="7BFA7EA7" w14:textId="1950C94F" w:rsidR="00602422" w:rsidRPr="00EC1B06" w:rsidRDefault="0035647A" w:rsidP="00602422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52"/>
        <w:szCs w:val="52"/>
      </w:rPr>
      <w:t xml:space="preserve">The </w:t>
    </w:r>
    <w:r w:rsidR="00602422" w:rsidRPr="00272F89">
      <w:rPr>
        <w:rFonts w:ascii="Roboto" w:hAnsi="Roboto"/>
        <w:color w:val="646464"/>
        <w:sz w:val="52"/>
        <w:szCs w:val="52"/>
      </w:rPr>
      <w:t>Xb</w:t>
    </w:r>
    <w:r w:rsidR="00602422">
      <w:rPr>
        <w:rFonts w:ascii="Roboto" w:hAnsi="Roboto"/>
        <w:color w:val="646464"/>
        <w:sz w:val="52"/>
        <w:szCs w:val="52"/>
      </w:rPr>
      <w:t>o</w:t>
    </w:r>
    <w:r w:rsidR="00602422" w:rsidRPr="00272F89">
      <w:rPr>
        <w:rFonts w:ascii="Roboto" w:hAnsi="Roboto"/>
        <w:color w:val="646464"/>
        <w:sz w:val="52"/>
        <w:szCs w:val="52"/>
      </w:rPr>
      <w:t>x</w:t>
    </w:r>
    <w:r w:rsidR="00602422">
      <w:rPr>
        <w:rFonts w:ascii="Roboto" w:hAnsi="Roboto"/>
        <w:color w:val="646464"/>
        <w:sz w:val="52"/>
        <w:szCs w:val="52"/>
      </w:rPr>
      <w:t xml:space="preserve"> Series </w:t>
    </w:r>
    <w:r w:rsidR="00602422" w:rsidRPr="00272F89">
      <w:rPr>
        <w:rFonts w:ascii="Roboto" w:hAnsi="Roboto"/>
        <w:color w:val="646464"/>
        <w:sz w:val="52"/>
        <w:szCs w:val="52"/>
      </w:rPr>
      <w:t>X</w:t>
    </w:r>
    <w:r w:rsidR="00661E84">
      <w:rPr>
        <w:rFonts w:ascii="Roboto" w:hAnsi="Roboto"/>
        <w:color w:val="646464"/>
        <w:sz w:val="52"/>
        <w:szCs w:val="52"/>
      </w:rPr>
      <w:t>|</w:t>
    </w:r>
    <w:r w:rsidR="00602422" w:rsidRPr="00272F89">
      <w:rPr>
        <w:rFonts w:ascii="Roboto" w:hAnsi="Roboto"/>
        <w:color w:val="646464"/>
        <w:sz w:val="52"/>
        <w:szCs w:val="52"/>
      </w:rPr>
      <w:t>S</w:t>
    </w:r>
    <w:r w:rsidR="00602422">
      <w:rPr>
        <w:rFonts w:ascii="Roboto" w:hAnsi="Roboto"/>
        <w:color w:val="646464"/>
        <w:sz w:val="52"/>
        <w:szCs w:val="52"/>
      </w:rPr>
      <w:t xml:space="preserve"> </w:t>
    </w:r>
    <w:r w:rsidR="00602422" w:rsidRPr="00272F89">
      <w:rPr>
        <w:rFonts w:ascii="Roboto" w:hAnsi="Roboto"/>
        <w:color w:val="646464"/>
        <w:sz w:val="52"/>
        <w:szCs w:val="52"/>
      </w:rPr>
      <w:t>Controller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8A7"/>
    <w:multiLevelType w:val="hybridMultilevel"/>
    <w:tmpl w:val="B4A48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4570F"/>
    <w:multiLevelType w:val="hybridMultilevel"/>
    <w:tmpl w:val="2408B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10EEE"/>
    <w:multiLevelType w:val="hybridMultilevel"/>
    <w:tmpl w:val="02003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1319">
    <w:abstractNumId w:val="0"/>
  </w:num>
  <w:num w:numId="2" w16cid:durableId="148254913">
    <w:abstractNumId w:val="3"/>
  </w:num>
  <w:num w:numId="3" w16cid:durableId="1831796877">
    <w:abstractNumId w:val="2"/>
  </w:num>
  <w:num w:numId="4" w16cid:durableId="1037002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30414"/>
    <w:rsid w:val="0003629B"/>
    <w:rsid w:val="00045445"/>
    <w:rsid w:val="00054639"/>
    <w:rsid w:val="000834D0"/>
    <w:rsid w:val="00093FE9"/>
    <w:rsid w:val="000A1905"/>
    <w:rsid w:val="00142EAF"/>
    <w:rsid w:val="00182354"/>
    <w:rsid w:val="001D5B96"/>
    <w:rsid w:val="002078DD"/>
    <w:rsid w:val="0021791B"/>
    <w:rsid w:val="00225C9B"/>
    <w:rsid w:val="002356E2"/>
    <w:rsid w:val="002E15A7"/>
    <w:rsid w:val="002F6387"/>
    <w:rsid w:val="00305104"/>
    <w:rsid w:val="0034247C"/>
    <w:rsid w:val="0035647A"/>
    <w:rsid w:val="003C18C1"/>
    <w:rsid w:val="0042148B"/>
    <w:rsid w:val="004B130B"/>
    <w:rsid w:val="004C6BDF"/>
    <w:rsid w:val="004F0247"/>
    <w:rsid w:val="00503B5E"/>
    <w:rsid w:val="00602422"/>
    <w:rsid w:val="00602836"/>
    <w:rsid w:val="006171A9"/>
    <w:rsid w:val="00621E18"/>
    <w:rsid w:val="00625071"/>
    <w:rsid w:val="00661E84"/>
    <w:rsid w:val="006C4523"/>
    <w:rsid w:val="007003F9"/>
    <w:rsid w:val="007139E5"/>
    <w:rsid w:val="007163B9"/>
    <w:rsid w:val="00770C2B"/>
    <w:rsid w:val="007869C2"/>
    <w:rsid w:val="00790F9C"/>
    <w:rsid w:val="007D0A8C"/>
    <w:rsid w:val="007E5131"/>
    <w:rsid w:val="0087227C"/>
    <w:rsid w:val="00883900"/>
    <w:rsid w:val="008C351F"/>
    <w:rsid w:val="008D056F"/>
    <w:rsid w:val="00902A76"/>
    <w:rsid w:val="00917689"/>
    <w:rsid w:val="00985A8B"/>
    <w:rsid w:val="00A0792D"/>
    <w:rsid w:val="00A426FA"/>
    <w:rsid w:val="00A76D19"/>
    <w:rsid w:val="00A81C16"/>
    <w:rsid w:val="00AA09ED"/>
    <w:rsid w:val="00AA426A"/>
    <w:rsid w:val="00AB3D48"/>
    <w:rsid w:val="00AF4460"/>
    <w:rsid w:val="00B82CC8"/>
    <w:rsid w:val="00BB6535"/>
    <w:rsid w:val="00C06632"/>
    <w:rsid w:val="00CD4D9D"/>
    <w:rsid w:val="00CD5910"/>
    <w:rsid w:val="00CF4BCC"/>
    <w:rsid w:val="00D50806"/>
    <w:rsid w:val="00D52E8D"/>
    <w:rsid w:val="00D53726"/>
    <w:rsid w:val="00DA548C"/>
    <w:rsid w:val="00E10792"/>
    <w:rsid w:val="00E52C42"/>
    <w:rsid w:val="00EB732E"/>
    <w:rsid w:val="00EE2377"/>
    <w:rsid w:val="00F401A4"/>
    <w:rsid w:val="00F438A3"/>
    <w:rsid w:val="00F47808"/>
    <w:rsid w:val="00F50A2F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7E51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0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social/120065-ryan-hietanen/abou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rintables.com/social/106360-akaki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one-handed-mod-xbox-series-xs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73</cp:revision>
  <cp:lastPrinted>2022-12-15T16:43:00Z</cp:lastPrinted>
  <dcterms:created xsi:type="dcterms:W3CDTF">2021-05-06T16:44:00Z</dcterms:created>
  <dcterms:modified xsi:type="dcterms:W3CDTF">2022-12-15T16:43:00Z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