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17399C">
      <w:pPr>
        <w:pStyle w:val="Heading1"/>
        <w:ind w:firstLine="720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283AA9" w14:paraId="5A5C38E1" w14:textId="77777777" w:rsidTr="5F4D309E">
        <w:tc>
          <w:tcPr>
            <w:tcW w:w="3116" w:type="dxa"/>
          </w:tcPr>
          <w:p w14:paraId="5ABEA904" w14:textId="77CDF559" w:rsidR="00283AA9" w:rsidRDefault="00283AA9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0F34832B" w:rsidR="00283AA9" w:rsidRDefault="00283AA9" w:rsidP="5F4D309E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283AA9" w14:paraId="493D7EF5" w14:textId="77777777" w:rsidTr="5F4D309E">
        <w:tc>
          <w:tcPr>
            <w:tcW w:w="3116" w:type="dxa"/>
          </w:tcPr>
          <w:p w14:paraId="1EFEF0C6" w14:textId="7CA6564E" w:rsidR="00283AA9" w:rsidRDefault="00283AA9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</w:tcPr>
          <w:p w14:paraId="35679806" w14:textId="01D8DF28" w:rsidR="00283AA9" w:rsidRDefault="00772076" w:rsidP="00985036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DE5A54">
              <w:rPr>
                <w:lang w:val="en-US"/>
              </w:rPr>
              <w:t>8</w:t>
            </w:r>
          </w:p>
        </w:tc>
      </w:tr>
      <w:tr w:rsidR="00283AA9" w14:paraId="135A8720" w14:textId="77777777" w:rsidTr="5F4D309E">
        <w:tc>
          <w:tcPr>
            <w:tcW w:w="3116" w:type="dxa"/>
          </w:tcPr>
          <w:p w14:paraId="6474035C" w14:textId="1AD4D91F" w:rsidR="00283AA9" w:rsidRDefault="00283AA9" w:rsidP="00985036">
            <w:pPr>
              <w:rPr>
                <w:lang w:val="en-US"/>
              </w:rPr>
            </w:pPr>
            <w:r>
              <w:rPr>
                <w:lang w:val="en-US"/>
              </w:rPr>
              <w:t>Total Num</w:t>
            </w:r>
            <w:r w:rsidR="0082249B">
              <w:rPr>
                <w:lang w:val="en-US"/>
              </w:rPr>
              <w:t>b</w:t>
            </w:r>
            <w:r>
              <w:rPr>
                <w:lang w:val="en-US"/>
              </w:rPr>
              <w:t>er of Components</w:t>
            </w:r>
          </w:p>
        </w:tc>
        <w:tc>
          <w:tcPr>
            <w:tcW w:w="3117" w:type="dxa"/>
          </w:tcPr>
          <w:p w14:paraId="51B1BDEE" w14:textId="44698B05" w:rsidR="00283AA9" w:rsidRDefault="00051D8C" w:rsidP="0098503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283AA9" w14:paraId="1360B33B" w14:textId="77777777" w:rsidTr="5F4D309E">
        <w:tc>
          <w:tcPr>
            <w:tcW w:w="3116" w:type="dxa"/>
          </w:tcPr>
          <w:p w14:paraId="6E9F38F6" w14:textId="26DC8372" w:rsidR="00283AA9" w:rsidRDefault="00283AA9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28DA57A5" w:rsidR="00283AA9" w:rsidRDefault="00EC7D92" w:rsidP="0098503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E5A54">
              <w:rPr>
                <w:lang w:val="en-US"/>
              </w:rPr>
              <w:t>3</w:t>
            </w:r>
          </w:p>
        </w:tc>
      </w:tr>
      <w:tr w:rsidR="00283AA9" w14:paraId="1428206A" w14:textId="77777777" w:rsidTr="5F4D309E">
        <w:tc>
          <w:tcPr>
            <w:tcW w:w="3116" w:type="dxa"/>
          </w:tcPr>
          <w:p w14:paraId="37F65264" w14:textId="00C20D4B" w:rsidR="00283AA9" w:rsidRDefault="00283AA9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20071EE0" w:rsidR="00283AA9" w:rsidRDefault="00051D8C" w:rsidP="0098503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285" w:type="dxa"/>
        <w:tblLook w:val="04A0" w:firstRow="1" w:lastRow="0" w:firstColumn="1" w:lastColumn="0" w:noHBand="0" w:noVBand="1"/>
      </w:tblPr>
      <w:tblGrid>
        <w:gridCol w:w="1629"/>
        <w:gridCol w:w="574"/>
        <w:gridCol w:w="980"/>
        <w:gridCol w:w="698"/>
        <w:gridCol w:w="640"/>
        <w:gridCol w:w="1438"/>
        <w:gridCol w:w="1568"/>
        <w:gridCol w:w="2758"/>
      </w:tblGrid>
      <w:tr w:rsidR="004B1742" w14:paraId="11B5E3D8" w14:textId="77777777" w:rsidTr="00051D8C">
        <w:trPr>
          <w:cantSplit/>
          <w:trHeight w:val="903"/>
        </w:trPr>
        <w:tc>
          <w:tcPr>
            <w:tcW w:w="1629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74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980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698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640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1438" w:type="dxa"/>
          </w:tcPr>
          <w:p w14:paraId="101A0893" w14:textId="1F84BF49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="63256AFF"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568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2758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4B1742" w14:paraId="3615E905" w14:textId="77777777" w:rsidTr="00051D8C">
        <w:trPr>
          <w:trHeight w:val="384"/>
        </w:trPr>
        <w:tc>
          <w:tcPr>
            <w:tcW w:w="1629" w:type="dxa"/>
          </w:tcPr>
          <w:p w14:paraId="3C3916EB" w14:textId="46AA8691" w:rsidR="004B1742" w:rsidRPr="004B1742" w:rsidRDefault="00F42068" w:rsidP="004B1742">
            <w:pPr>
              <w:rPr>
                <w:lang w:val="en-US"/>
              </w:rPr>
            </w:pPr>
            <w:r>
              <w:rPr>
                <w:lang w:val="en-US"/>
              </w:rPr>
              <w:t xml:space="preserve">Grip </w:t>
            </w:r>
            <w:proofErr w:type="spellStart"/>
            <w:r>
              <w:rPr>
                <w:lang w:val="en-US"/>
              </w:rPr>
              <w:t>Handle</w:t>
            </w:r>
            <w:r w:rsidR="004B1742">
              <w:rPr>
                <w:lang w:val="en-US"/>
              </w:rPr>
              <w:t>.stl</w:t>
            </w:r>
            <w:proofErr w:type="spellEnd"/>
          </w:p>
        </w:tc>
        <w:tc>
          <w:tcPr>
            <w:tcW w:w="574" w:type="dxa"/>
          </w:tcPr>
          <w:p w14:paraId="18F999B5" w14:textId="26C745B5" w:rsidR="004B1742" w:rsidRPr="004B1742" w:rsidRDefault="00051D8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0" w:type="dxa"/>
          </w:tcPr>
          <w:p w14:paraId="6CC8039C" w14:textId="141DF9E9" w:rsidR="004B1742" w:rsidRPr="004B1742" w:rsidRDefault="00B10741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3:4</w:t>
            </w:r>
            <w:r w:rsidR="0051066A">
              <w:rPr>
                <w:lang w:val="en-US"/>
              </w:rPr>
              <w:t>4</w:t>
            </w:r>
          </w:p>
        </w:tc>
        <w:tc>
          <w:tcPr>
            <w:tcW w:w="698" w:type="dxa"/>
          </w:tcPr>
          <w:p w14:paraId="219897CE" w14:textId="446537DC" w:rsidR="004B1742" w:rsidRPr="004B1742" w:rsidRDefault="00B10741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640" w:type="dxa"/>
          </w:tcPr>
          <w:p w14:paraId="5007C906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7C2496F7" w14:textId="2BDDE028" w:rsidR="004B1742" w:rsidRPr="004B1742" w:rsidRDefault="00C65FF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288D7E6F" w14:textId="700D798B" w:rsidR="1E50A0FD" w:rsidRPr="353FD92F" w:rsidRDefault="1E50A0FD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</w:t>
            </w:r>
            <w:r w:rsidR="416C5835" w:rsidRPr="353FD92F">
              <w:rPr>
                <w:lang w:val="en-US"/>
              </w:rPr>
              <w:t>/0.4</w:t>
            </w:r>
          </w:p>
        </w:tc>
        <w:tc>
          <w:tcPr>
            <w:tcW w:w="2758" w:type="dxa"/>
          </w:tcPr>
          <w:p w14:paraId="5BCE6B9E" w14:textId="4E807E05" w:rsidR="004B1742" w:rsidRDefault="000B4A63" w:rsidP="004B174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Requires </w:t>
            </w:r>
            <w:proofErr w:type="gramStart"/>
            <w:r w:rsidR="004B1742" w:rsidRPr="004B1742">
              <w:rPr>
                <w:lang w:val="en-US"/>
              </w:rPr>
              <w:t>support</w:t>
            </w:r>
            <w:proofErr w:type="gramEnd"/>
          </w:p>
          <w:p w14:paraId="5DAB6C7B" w14:textId="4DF455E2" w:rsidR="004B1742" w:rsidRPr="00CF5E16" w:rsidRDefault="004B1742" w:rsidP="004B174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Print in orientation given in STL</w:t>
            </w:r>
          </w:p>
        </w:tc>
      </w:tr>
      <w:tr w:rsidR="004B1742" w14:paraId="02EB378F" w14:textId="77777777" w:rsidTr="00051D8C">
        <w:trPr>
          <w:trHeight w:val="368"/>
        </w:trPr>
        <w:tc>
          <w:tcPr>
            <w:tcW w:w="1629" w:type="dxa"/>
          </w:tcPr>
          <w:p w14:paraId="6A05A809" w14:textId="65019357" w:rsidR="004B1742" w:rsidRPr="004B1742" w:rsidRDefault="00C65FF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Grip </w:t>
            </w:r>
            <w:proofErr w:type="spellStart"/>
            <w:r>
              <w:rPr>
                <w:lang w:val="en-US"/>
              </w:rPr>
              <w:t>Insert.stl</w:t>
            </w:r>
            <w:proofErr w:type="spellEnd"/>
          </w:p>
        </w:tc>
        <w:tc>
          <w:tcPr>
            <w:tcW w:w="574" w:type="dxa"/>
          </w:tcPr>
          <w:p w14:paraId="5A39BBE3" w14:textId="45C9F7B6" w:rsidR="004B1742" w:rsidRPr="004B1742" w:rsidRDefault="00051D8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0" w:type="dxa"/>
          </w:tcPr>
          <w:p w14:paraId="41C8F396" w14:textId="032E5CCA" w:rsidR="004B1742" w:rsidRPr="004B1742" w:rsidRDefault="009B5B9E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0:15</w:t>
            </w:r>
          </w:p>
        </w:tc>
        <w:tc>
          <w:tcPr>
            <w:tcW w:w="698" w:type="dxa"/>
          </w:tcPr>
          <w:p w14:paraId="72A3D3EC" w14:textId="348D4545" w:rsidR="004B1742" w:rsidRPr="004B1742" w:rsidRDefault="009B5B9E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40" w:type="dxa"/>
          </w:tcPr>
          <w:p w14:paraId="0D0B940D" w14:textId="66BC9A78" w:rsidR="004B1742" w:rsidRPr="004B1742" w:rsidRDefault="007654F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0E27B00A" w14:textId="15E55A49" w:rsidR="004B1742" w:rsidRPr="004B1742" w:rsidRDefault="0054741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2C90EEBD" w14:textId="7EC4C177" w:rsidR="353FD92F" w:rsidRDefault="007654F3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758" w:type="dxa"/>
          </w:tcPr>
          <w:p w14:paraId="60061E4C" w14:textId="6CF0C8CC" w:rsidR="004B1742" w:rsidRPr="00283A8E" w:rsidRDefault="00051D8C" w:rsidP="00283A8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283A8E">
              <w:rPr>
                <w:lang w:val="en-US"/>
              </w:rPr>
              <w:t>Print in orientation given in STL</w:t>
            </w:r>
          </w:p>
        </w:tc>
      </w:tr>
      <w:tr w:rsidR="004B1742" w:rsidRPr="004B1742" w14:paraId="44EAFD9C" w14:textId="77777777" w:rsidTr="00051D8C">
        <w:trPr>
          <w:trHeight w:val="384"/>
        </w:trPr>
        <w:tc>
          <w:tcPr>
            <w:tcW w:w="1629" w:type="dxa"/>
          </w:tcPr>
          <w:p w14:paraId="4B94D5A5" w14:textId="31ED05B5" w:rsidR="004B1742" w:rsidRPr="004B1742" w:rsidRDefault="00C65FF0" w:rsidP="004B17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insert.stl</w:t>
            </w:r>
            <w:proofErr w:type="spellEnd"/>
          </w:p>
        </w:tc>
        <w:tc>
          <w:tcPr>
            <w:tcW w:w="574" w:type="dxa"/>
          </w:tcPr>
          <w:p w14:paraId="3DEEC669" w14:textId="7030DB7A" w:rsidR="004B1742" w:rsidRPr="004B1742" w:rsidRDefault="00051D8C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0" w:type="dxa"/>
          </w:tcPr>
          <w:p w14:paraId="3656B9AB" w14:textId="7005D26E" w:rsidR="004B1742" w:rsidRPr="004B1742" w:rsidRDefault="00DE7D65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</w:t>
            </w:r>
            <w:r w:rsidR="00772076">
              <w:rPr>
                <w:lang w:val="en-US"/>
              </w:rPr>
              <w:t>27</w:t>
            </w:r>
          </w:p>
        </w:tc>
        <w:tc>
          <w:tcPr>
            <w:tcW w:w="698" w:type="dxa"/>
          </w:tcPr>
          <w:p w14:paraId="45FB0818" w14:textId="3331A17A" w:rsidR="004B1742" w:rsidRPr="004B1742" w:rsidRDefault="00772076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40" w:type="dxa"/>
          </w:tcPr>
          <w:p w14:paraId="049F31CB" w14:textId="6C7ECC87" w:rsidR="004B1742" w:rsidRPr="004B1742" w:rsidRDefault="007654F3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53128261" w14:textId="3FB11679" w:rsidR="004B1742" w:rsidRPr="004B1742" w:rsidRDefault="007654F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1B75B6B1" w14:textId="5D3EF953" w:rsidR="353FD92F" w:rsidRDefault="007654F3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758" w:type="dxa"/>
          </w:tcPr>
          <w:p w14:paraId="7257FCB0" w14:textId="77777777" w:rsidR="00283A8E" w:rsidRDefault="00283A8E" w:rsidP="00283A8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Requires </w:t>
            </w:r>
            <w:proofErr w:type="gramStart"/>
            <w:r w:rsidRPr="004B1742">
              <w:rPr>
                <w:lang w:val="en-US"/>
              </w:rPr>
              <w:t>support</w:t>
            </w:r>
            <w:proofErr w:type="gramEnd"/>
          </w:p>
          <w:p w14:paraId="62486C05" w14:textId="3485DC68" w:rsidR="004B1742" w:rsidRPr="00283A8E" w:rsidRDefault="00283A8E" w:rsidP="00283A8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283A8E">
              <w:rPr>
                <w:lang w:val="en-US"/>
              </w:rPr>
              <w:t>Print in orientation given in STL</w:t>
            </w:r>
          </w:p>
        </w:tc>
      </w:tr>
      <w:tr w:rsidR="004B1742" w:rsidRPr="004B1742" w14:paraId="4101652C" w14:textId="77777777" w:rsidTr="00051D8C">
        <w:trPr>
          <w:trHeight w:val="368"/>
        </w:trPr>
        <w:tc>
          <w:tcPr>
            <w:tcW w:w="1629" w:type="dxa"/>
          </w:tcPr>
          <w:p w14:paraId="4B99056E" w14:textId="44D5B852" w:rsidR="004B1742" w:rsidRPr="004B1742" w:rsidRDefault="00547415" w:rsidP="004B1742">
            <w:pPr>
              <w:rPr>
                <w:lang w:val="en-US"/>
              </w:rPr>
            </w:pPr>
            <w:r>
              <w:rPr>
                <w:lang w:val="en-US"/>
              </w:rPr>
              <w:t xml:space="preserve">spoon </w:t>
            </w:r>
            <w:proofErr w:type="spellStart"/>
            <w:r>
              <w:rPr>
                <w:lang w:val="en-US"/>
              </w:rPr>
              <w:t>attachment.stl</w:t>
            </w:r>
            <w:proofErr w:type="spellEnd"/>
          </w:p>
        </w:tc>
        <w:tc>
          <w:tcPr>
            <w:tcW w:w="574" w:type="dxa"/>
          </w:tcPr>
          <w:p w14:paraId="1299C43A" w14:textId="1D60D9C6" w:rsidR="004B1742" w:rsidRPr="004B1742" w:rsidRDefault="00051D8C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0" w:type="dxa"/>
          </w:tcPr>
          <w:p w14:paraId="4DDBEF00" w14:textId="2122C816" w:rsidR="004B1742" w:rsidRPr="004B1742" w:rsidRDefault="009B5B9E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5E08CA">
              <w:rPr>
                <w:lang w:val="en-US"/>
              </w:rPr>
              <w:t>:</w:t>
            </w:r>
            <w:r w:rsidR="00DE5A54">
              <w:rPr>
                <w:lang w:val="en-US"/>
              </w:rPr>
              <w:t>32</w:t>
            </w:r>
          </w:p>
        </w:tc>
        <w:tc>
          <w:tcPr>
            <w:tcW w:w="698" w:type="dxa"/>
          </w:tcPr>
          <w:p w14:paraId="3461D779" w14:textId="286848A3" w:rsidR="004B1742" w:rsidRPr="004B1742" w:rsidRDefault="00DE5A54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40" w:type="dxa"/>
          </w:tcPr>
          <w:p w14:paraId="3CF2D8B6" w14:textId="57793633" w:rsidR="004B1742" w:rsidRPr="004B1742" w:rsidRDefault="007654F3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0FB78278" w14:textId="07B80184" w:rsidR="004B1742" w:rsidRPr="004B1742" w:rsidRDefault="007654F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5AAF56F7" w14:textId="53EFD22C" w:rsidR="353FD92F" w:rsidRDefault="007654F3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758" w:type="dxa"/>
          </w:tcPr>
          <w:p w14:paraId="10669B59" w14:textId="77777777" w:rsidR="00283A8E" w:rsidRDefault="00283A8E" w:rsidP="00283A8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Requires </w:t>
            </w:r>
            <w:proofErr w:type="gramStart"/>
            <w:r w:rsidRPr="004B1742">
              <w:rPr>
                <w:lang w:val="en-US"/>
              </w:rPr>
              <w:t>support</w:t>
            </w:r>
            <w:proofErr w:type="gramEnd"/>
          </w:p>
          <w:p w14:paraId="1FC39945" w14:textId="4B625CDB" w:rsidR="004B1742" w:rsidRPr="00283A8E" w:rsidRDefault="00283A8E" w:rsidP="00283A8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283A8E">
              <w:rPr>
                <w:lang w:val="en-US"/>
              </w:rPr>
              <w:t>Print in orientation given in STL</w:t>
            </w: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3DE0361C" w14:textId="77777777" w:rsidR="00300A53" w:rsidRDefault="00300A53" w:rsidP="00300A53">
      <w:pPr>
        <w:pStyle w:val="Heading1"/>
      </w:pPr>
      <w:r>
        <w:t>Customization Options</w:t>
      </w:r>
    </w:p>
    <w:p w14:paraId="5D8895B5" w14:textId="60196AE9" w:rsidR="00300A53" w:rsidRPr="009E22A2" w:rsidRDefault="009A2378" w:rsidP="00300A53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The device can be printed in any colour the user would like.</w:t>
      </w:r>
    </w:p>
    <w:p w14:paraId="5FF83E05" w14:textId="106BF8B1" w:rsidR="00BB664A" w:rsidRDefault="00503F09" w:rsidP="00E17FC8">
      <w:pPr>
        <w:pStyle w:val="Heading1"/>
      </w:pPr>
      <w:r>
        <w:t>Post-Processing</w:t>
      </w:r>
    </w:p>
    <w:p w14:paraId="1DA816A4" w14:textId="07601A65" w:rsidR="00503F09" w:rsidRPr="00E43AFD" w:rsidRDefault="00E43AFD" w:rsidP="58CDC8EB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lang w:val="en-US"/>
        </w:rPr>
        <w:t xml:space="preserve">Remove support </w:t>
      </w:r>
      <w:proofErr w:type="gramStart"/>
      <w:r>
        <w:rPr>
          <w:lang w:val="en-US"/>
        </w:rPr>
        <w:t>material</w:t>
      </w:r>
      <w:proofErr w:type="gramEnd"/>
    </w:p>
    <w:p w14:paraId="37D43FBA" w14:textId="733932D9" w:rsidR="00E43AFD" w:rsidRPr="009A7215" w:rsidRDefault="00E43AFD" w:rsidP="58CDC8EB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lang w:val="en-US"/>
        </w:rPr>
        <w:t xml:space="preserve">Remove any sharp edges using a hobby knife or </w:t>
      </w:r>
      <w:proofErr w:type="gramStart"/>
      <w:r>
        <w:rPr>
          <w:lang w:val="en-US"/>
        </w:rPr>
        <w:t>sandpaper</w:t>
      </w:r>
      <w:proofErr w:type="gramEnd"/>
    </w:p>
    <w:p w14:paraId="5D0AEC82" w14:textId="5F6CD071" w:rsidR="009A7215" w:rsidRDefault="009A7215" w:rsidP="009A7215">
      <w:pPr>
        <w:rPr>
          <w:rFonts w:eastAsiaTheme="minorEastAsia"/>
          <w:lang w:val="en-US"/>
        </w:rPr>
      </w:pPr>
    </w:p>
    <w:p w14:paraId="6C8559F0" w14:textId="52D832B0" w:rsidR="009A7215" w:rsidRDefault="009A7215" w:rsidP="009A7215">
      <w:pPr>
        <w:rPr>
          <w:rFonts w:eastAsiaTheme="minorEastAsia"/>
          <w:lang w:val="en-US"/>
        </w:rPr>
      </w:pPr>
    </w:p>
    <w:p w14:paraId="4B1D765C" w14:textId="44527AE4" w:rsidR="009A7215" w:rsidRDefault="009A7215" w:rsidP="009A7215">
      <w:pPr>
        <w:rPr>
          <w:rFonts w:eastAsiaTheme="minorEastAsia"/>
          <w:lang w:val="en-US"/>
        </w:rPr>
      </w:pPr>
    </w:p>
    <w:p w14:paraId="2B416402" w14:textId="06A658C7" w:rsidR="009A7215" w:rsidRDefault="009A7215" w:rsidP="009A7215">
      <w:pPr>
        <w:rPr>
          <w:rFonts w:eastAsiaTheme="minorEastAsia"/>
          <w:lang w:val="en-US"/>
        </w:rPr>
      </w:pPr>
    </w:p>
    <w:p w14:paraId="36A878AD" w14:textId="782A4908" w:rsidR="009A7215" w:rsidRDefault="009A7215" w:rsidP="009A7215">
      <w:pPr>
        <w:rPr>
          <w:rFonts w:eastAsiaTheme="minorEastAsia"/>
          <w:lang w:val="en-US"/>
        </w:rPr>
      </w:pPr>
    </w:p>
    <w:p w14:paraId="09409CFD" w14:textId="77777777" w:rsidR="009A7215" w:rsidRPr="009A7215" w:rsidRDefault="009A7215" w:rsidP="009A7215">
      <w:pPr>
        <w:rPr>
          <w:rFonts w:eastAsiaTheme="minorEastAsia"/>
          <w:lang w:val="en-US"/>
        </w:rPr>
      </w:pPr>
    </w:p>
    <w:p w14:paraId="188DF5EE" w14:textId="3165F1DB" w:rsidR="009E22A2" w:rsidRPr="009E22A2" w:rsidRDefault="30E47929" w:rsidP="353FD92F">
      <w:pPr>
        <w:pStyle w:val="Heading1"/>
      </w:pPr>
      <w:r>
        <w:lastRenderedPageBreak/>
        <w:t>Examples of Quality Prints</w:t>
      </w:r>
    </w:p>
    <w:p w14:paraId="08F7A62D" w14:textId="2A845D17" w:rsidR="37B5F604" w:rsidRDefault="37B5F604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 w:rsidR="009A7215">
        <w:rPr>
          <w:rFonts w:ascii="Calibri" w:eastAsia="Calibri" w:hAnsi="Calibri" w:cs="Calibri"/>
          <w:b/>
          <w:bCs/>
          <w:color w:val="000000" w:themeColor="text1"/>
        </w:rPr>
        <w:t xml:space="preserve">Grip </w:t>
      </w:r>
      <w:proofErr w:type="spellStart"/>
      <w:r w:rsidR="009A7215">
        <w:rPr>
          <w:rFonts w:ascii="Calibri" w:eastAsia="Calibri" w:hAnsi="Calibri" w:cs="Calibri"/>
          <w:b/>
          <w:bCs/>
          <w:color w:val="000000" w:themeColor="text1"/>
        </w:rPr>
        <w:t>Handle.stl</w:t>
      </w:r>
      <w:proofErr w:type="spellEnd"/>
    </w:p>
    <w:p w14:paraId="32F4065C" w14:textId="676099BB" w:rsidR="009A7215" w:rsidRDefault="009A7215" w:rsidP="009A7215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FF68CE5" wp14:editId="6D8305F3">
            <wp:extent cx="2065020" cy="304453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0862" cy="30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5B97" w14:textId="604C6C76" w:rsidR="37B5F604" w:rsidRDefault="37B5F604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 w:rsidR="009A7215">
        <w:rPr>
          <w:rFonts w:ascii="Calibri" w:eastAsia="Calibri" w:hAnsi="Calibri" w:cs="Calibri"/>
          <w:b/>
          <w:bCs/>
          <w:color w:val="000000" w:themeColor="text1"/>
        </w:rPr>
        <w:t xml:space="preserve">Grip </w:t>
      </w:r>
      <w:proofErr w:type="spellStart"/>
      <w:r w:rsidR="009A7215">
        <w:rPr>
          <w:rFonts w:ascii="Calibri" w:eastAsia="Calibri" w:hAnsi="Calibri" w:cs="Calibri"/>
          <w:b/>
          <w:bCs/>
          <w:color w:val="000000" w:themeColor="text1"/>
        </w:rPr>
        <w:t>Insert.stl</w:t>
      </w:r>
      <w:proofErr w:type="spellEnd"/>
    </w:p>
    <w:p w14:paraId="6EE9C2FB" w14:textId="5DA544FA" w:rsidR="0057623F" w:rsidRDefault="0057623F" w:rsidP="0057623F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07D34E9E" wp14:editId="6710C15C">
            <wp:extent cx="1962150" cy="1738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383" cy="17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1D63" w14:textId="3DF82E64" w:rsidR="009A59CB" w:rsidRDefault="009A59CB" w:rsidP="0057623F">
      <w:pPr>
        <w:jc w:val="center"/>
        <w:rPr>
          <w:rFonts w:ascii="Calibri" w:eastAsia="Calibri" w:hAnsi="Calibri" w:cs="Calibri"/>
          <w:color w:val="000000" w:themeColor="text1"/>
        </w:rPr>
      </w:pPr>
    </w:p>
    <w:p w14:paraId="75187A7B" w14:textId="471FBDD0" w:rsidR="009A59CB" w:rsidRDefault="009A59CB" w:rsidP="0057623F">
      <w:pPr>
        <w:jc w:val="center"/>
        <w:rPr>
          <w:rFonts w:ascii="Calibri" w:eastAsia="Calibri" w:hAnsi="Calibri" w:cs="Calibri"/>
          <w:color w:val="000000" w:themeColor="text1"/>
        </w:rPr>
      </w:pPr>
    </w:p>
    <w:p w14:paraId="27C1BB97" w14:textId="4E466054" w:rsidR="009A59CB" w:rsidRDefault="009A59CB" w:rsidP="0057623F">
      <w:pPr>
        <w:jc w:val="center"/>
        <w:rPr>
          <w:rFonts w:ascii="Calibri" w:eastAsia="Calibri" w:hAnsi="Calibri" w:cs="Calibri"/>
          <w:color w:val="000000" w:themeColor="text1"/>
        </w:rPr>
      </w:pPr>
    </w:p>
    <w:p w14:paraId="7CEA5380" w14:textId="44923F4C" w:rsidR="009A59CB" w:rsidRDefault="009A59CB" w:rsidP="0057623F">
      <w:pPr>
        <w:jc w:val="center"/>
        <w:rPr>
          <w:rFonts w:ascii="Calibri" w:eastAsia="Calibri" w:hAnsi="Calibri" w:cs="Calibri"/>
          <w:color w:val="000000" w:themeColor="text1"/>
        </w:rPr>
      </w:pPr>
    </w:p>
    <w:p w14:paraId="399332BB" w14:textId="5F0E0DE4" w:rsidR="009A59CB" w:rsidRDefault="009A59CB" w:rsidP="0057623F">
      <w:pPr>
        <w:jc w:val="center"/>
        <w:rPr>
          <w:rFonts w:ascii="Calibri" w:eastAsia="Calibri" w:hAnsi="Calibri" w:cs="Calibri"/>
          <w:color w:val="000000" w:themeColor="text1"/>
        </w:rPr>
      </w:pPr>
    </w:p>
    <w:p w14:paraId="3937DB7D" w14:textId="2EEC2753" w:rsidR="009A59CB" w:rsidRDefault="009A59CB" w:rsidP="0057623F">
      <w:pPr>
        <w:jc w:val="center"/>
        <w:rPr>
          <w:rFonts w:ascii="Calibri" w:eastAsia="Calibri" w:hAnsi="Calibri" w:cs="Calibri"/>
          <w:color w:val="000000" w:themeColor="text1"/>
        </w:rPr>
      </w:pPr>
    </w:p>
    <w:p w14:paraId="34AD579F" w14:textId="77777777" w:rsidR="009A59CB" w:rsidRDefault="009A59CB" w:rsidP="0057623F">
      <w:pPr>
        <w:jc w:val="center"/>
        <w:rPr>
          <w:rFonts w:ascii="Calibri" w:eastAsia="Calibri" w:hAnsi="Calibri" w:cs="Calibri"/>
          <w:color w:val="000000" w:themeColor="text1"/>
        </w:rPr>
      </w:pPr>
    </w:p>
    <w:p w14:paraId="78462C0B" w14:textId="0B1A7330" w:rsidR="37B5F604" w:rsidRDefault="37B5F604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lastRenderedPageBreak/>
        <w:t xml:space="preserve">Photos of </w:t>
      </w:r>
      <w:proofErr w:type="spellStart"/>
      <w:r w:rsidR="0057623F">
        <w:rPr>
          <w:rFonts w:ascii="Calibri" w:eastAsia="Calibri" w:hAnsi="Calibri" w:cs="Calibri"/>
          <w:b/>
          <w:bCs/>
          <w:color w:val="000000" w:themeColor="text1"/>
        </w:rPr>
        <w:t>insert.stl</w:t>
      </w:r>
      <w:proofErr w:type="spellEnd"/>
    </w:p>
    <w:p w14:paraId="372C5BDE" w14:textId="1E39A0D0" w:rsidR="0057623F" w:rsidRDefault="009A59CB" w:rsidP="009A59CB">
      <w:pPr>
        <w:jc w:val="center"/>
        <w:rPr>
          <w:rFonts w:ascii="Calibri" w:eastAsia="Calibri" w:hAnsi="Calibri" w:cs="Calibr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3DAFAEB" wp14:editId="200AE94F">
            <wp:extent cx="2617595" cy="2398156"/>
            <wp:effectExtent l="0" t="0" r="0" b="2540"/>
            <wp:docPr id="5" name="Picture 5" descr="A picture containing red, metalware, pla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red, metalware, plas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2862" cy="240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F98D" w14:textId="40F1D3AE" w:rsidR="00DE6DDB" w:rsidRDefault="00DE6DDB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 w:rsidR="009A59CB">
        <w:rPr>
          <w:rFonts w:ascii="Calibri" w:eastAsia="Calibri" w:hAnsi="Calibri" w:cs="Calibri"/>
          <w:b/>
          <w:bCs/>
          <w:color w:val="000000" w:themeColor="text1"/>
        </w:rPr>
        <w:t xml:space="preserve">spoon </w:t>
      </w:r>
      <w:proofErr w:type="spellStart"/>
      <w:r w:rsidR="009A59CB">
        <w:rPr>
          <w:rFonts w:ascii="Calibri" w:eastAsia="Calibri" w:hAnsi="Calibri" w:cs="Calibri"/>
          <w:b/>
          <w:bCs/>
          <w:color w:val="000000" w:themeColor="text1"/>
        </w:rPr>
        <w:t>attachment.stl</w:t>
      </w:r>
      <w:proofErr w:type="spellEnd"/>
    </w:p>
    <w:p w14:paraId="25BC58E2" w14:textId="0A51F3BB" w:rsidR="009A59CB" w:rsidRDefault="00D51879" w:rsidP="00D51879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05000A4E" wp14:editId="01C2C2DB">
            <wp:extent cx="2514600" cy="2514600"/>
            <wp:effectExtent l="0" t="0" r="0" b="0"/>
            <wp:docPr id="6" name="Picture 6" descr="A picture containing whistle, red, music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whistle, red, music, oran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EDF" w14:textId="0093B837" w:rsidR="1EC2DDF8" w:rsidRDefault="1EC2DDF8" w:rsidP="1EC2DDF8"/>
    <w:p w14:paraId="1CE90482" w14:textId="77FBDA30" w:rsidR="009E22A2" w:rsidRPr="009E22A2" w:rsidRDefault="30E47929" w:rsidP="4ECF186F">
      <w:r>
        <w:t xml:space="preserve">  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387057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5ACD5" w14:textId="77777777" w:rsidR="005B339F" w:rsidRDefault="005B339F" w:rsidP="004B1742">
      <w:pPr>
        <w:spacing w:after="0" w:line="240" w:lineRule="auto"/>
      </w:pPr>
      <w:r>
        <w:separator/>
      </w:r>
    </w:p>
  </w:endnote>
  <w:endnote w:type="continuationSeparator" w:id="0">
    <w:p w14:paraId="5D9745F1" w14:textId="77777777" w:rsidR="005B339F" w:rsidRDefault="005B339F" w:rsidP="004B1742">
      <w:pPr>
        <w:spacing w:after="0" w:line="240" w:lineRule="auto"/>
      </w:pPr>
      <w:r>
        <w:continuationSeparator/>
      </w:r>
    </w:p>
  </w:endnote>
  <w:endnote w:type="continuationNotice" w:id="1">
    <w:p w14:paraId="65BA20B9" w14:textId="77777777" w:rsidR="005B339F" w:rsidRDefault="005B33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4B04" w14:textId="3AF45E7C" w:rsidR="00BC7F79" w:rsidRPr="00E1680D" w:rsidRDefault="00E1680D" w:rsidP="00E1680D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35B91475" wp14:editId="18529317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 xml:space="preserve">© 2023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="00554B87" w:rsidRPr="00554B87">
      <w:rPr>
        <w:color w:val="404040" w:themeColor="text1" w:themeTint="BF"/>
        <w:sz w:val="16"/>
        <w:szCs w:val="16"/>
      </w:rPr>
      <w:t>https://makersmakingchange.com/project/</w:t>
    </w:r>
    <w:r w:rsidR="00E820AF">
      <w:rPr>
        <w:color w:val="404040" w:themeColor="text1" w:themeTint="BF"/>
        <w:sz w:val="16"/>
        <w:szCs w:val="16"/>
      </w:rPr>
      <w:t>spoon-stabilizer-support</w:t>
    </w:r>
    <w:r w:rsidR="00554B87" w:rsidRPr="00554B87">
      <w:rPr>
        <w:color w:val="404040" w:themeColor="text1" w:themeTint="BF"/>
        <w:sz w:val="16"/>
        <w:szCs w:val="16"/>
      </w:rPr>
      <w:t>/</w:t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C6C22" w14:textId="77777777" w:rsidR="005B339F" w:rsidRDefault="005B339F" w:rsidP="004B1742">
      <w:pPr>
        <w:spacing w:after="0" w:line="240" w:lineRule="auto"/>
      </w:pPr>
      <w:r>
        <w:separator/>
      </w:r>
    </w:p>
  </w:footnote>
  <w:footnote w:type="continuationSeparator" w:id="0">
    <w:p w14:paraId="6C37BE92" w14:textId="77777777" w:rsidR="005B339F" w:rsidRDefault="005B339F" w:rsidP="004B1742">
      <w:pPr>
        <w:spacing w:after="0" w:line="240" w:lineRule="auto"/>
      </w:pPr>
      <w:r>
        <w:continuationSeparator/>
      </w:r>
    </w:p>
  </w:footnote>
  <w:footnote w:type="continuationNotice" w:id="1">
    <w:p w14:paraId="0146D47C" w14:textId="77777777" w:rsidR="005B339F" w:rsidRDefault="005B339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4A043C39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CE524E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CE524E">
      <w:rPr>
        <w:b/>
        <w:bCs/>
        <w:color w:val="646464"/>
        <w:sz w:val="16"/>
        <w:szCs w:val="16"/>
      </w:rPr>
      <w:t>February 2023</w:t>
    </w:r>
  </w:p>
  <w:p w14:paraId="0628E788" w14:textId="05674ACF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E524E">
      <w:rPr>
        <w:rFonts w:ascii="Roboto" w:hAnsi="Roboto"/>
        <w:b/>
        <w:bCs/>
        <w:color w:val="646464"/>
        <w:sz w:val="36"/>
        <w:szCs w:val="36"/>
      </w:rPr>
      <w:t>Spoon Stabilizer Support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88AEDF64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4"/>
  </w:num>
  <w:num w:numId="5" w16cid:durableId="673344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5157"/>
    <w:rsid w:val="00051D8C"/>
    <w:rsid w:val="000664CE"/>
    <w:rsid w:val="000B4A63"/>
    <w:rsid w:val="000C1534"/>
    <w:rsid w:val="000C431F"/>
    <w:rsid w:val="000D0791"/>
    <w:rsid w:val="000E190E"/>
    <w:rsid w:val="000E5185"/>
    <w:rsid w:val="0013582E"/>
    <w:rsid w:val="00147624"/>
    <w:rsid w:val="0017399C"/>
    <w:rsid w:val="00187303"/>
    <w:rsid w:val="001B0EC6"/>
    <w:rsid w:val="00233DCF"/>
    <w:rsid w:val="002616BE"/>
    <w:rsid w:val="00283A8E"/>
    <w:rsid w:val="00283AA9"/>
    <w:rsid w:val="002857FE"/>
    <w:rsid w:val="003009F1"/>
    <w:rsid w:val="00300A53"/>
    <w:rsid w:val="00324A39"/>
    <w:rsid w:val="00361544"/>
    <w:rsid w:val="00387057"/>
    <w:rsid w:val="00455E1B"/>
    <w:rsid w:val="004706B1"/>
    <w:rsid w:val="004B1742"/>
    <w:rsid w:val="004C354A"/>
    <w:rsid w:val="004D031D"/>
    <w:rsid w:val="004D6B75"/>
    <w:rsid w:val="00503F09"/>
    <w:rsid w:val="0051066A"/>
    <w:rsid w:val="0054189A"/>
    <w:rsid w:val="00547415"/>
    <w:rsid w:val="00553F7F"/>
    <w:rsid w:val="00554B87"/>
    <w:rsid w:val="005613D2"/>
    <w:rsid w:val="0057623F"/>
    <w:rsid w:val="005B339F"/>
    <w:rsid w:val="005E080D"/>
    <w:rsid w:val="005E08CA"/>
    <w:rsid w:val="005E0C60"/>
    <w:rsid w:val="006879ED"/>
    <w:rsid w:val="006A2437"/>
    <w:rsid w:val="006B083C"/>
    <w:rsid w:val="006D74AB"/>
    <w:rsid w:val="006E0CD1"/>
    <w:rsid w:val="006F2953"/>
    <w:rsid w:val="007070C5"/>
    <w:rsid w:val="007106AC"/>
    <w:rsid w:val="0072010B"/>
    <w:rsid w:val="00731B50"/>
    <w:rsid w:val="007654F3"/>
    <w:rsid w:val="00772076"/>
    <w:rsid w:val="007B28ED"/>
    <w:rsid w:val="007D76AE"/>
    <w:rsid w:val="007D79E7"/>
    <w:rsid w:val="007F7987"/>
    <w:rsid w:val="0082249B"/>
    <w:rsid w:val="00855C9E"/>
    <w:rsid w:val="00881883"/>
    <w:rsid w:val="008A41B0"/>
    <w:rsid w:val="008D19A7"/>
    <w:rsid w:val="0092163B"/>
    <w:rsid w:val="00930B11"/>
    <w:rsid w:val="00937113"/>
    <w:rsid w:val="00944593"/>
    <w:rsid w:val="00975DF1"/>
    <w:rsid w:val="00985036"/>
    <w:rsid w:val="00997074"/>
    <w:rsid w:val="009A2378"/>
    <w:rsid w:val="009A59CB"/>
    <w:rsid w:val="009A7215"/>
    <w:rsid w:val="009B319D"/>
    <w:rsid w:val="009B5B9E"/>
    <w:rsid w:val="009B60EF"/>
    <w:rsid w:val="009E22A2"/>
    <w:rsid w:val="00A04154"/>
    <w:rsid w:val="00A2720B"/>
    <w:rsid w:val="00A34D66"/>
    <w:rsid w:val="00A55AEA"/>
    <w:rsid w:val="00B10741"/>
    <w:rsid w:val="00B16ACA"/>
    <w:rsid w:val="00B16B67"/>
    <w:rsid w:val="00B6407E"/>
    <w:rsid w:val="00BB664A"/>
    <w:rsid w:val="00BC7F79"/>
    <w:rsid w:val="00C46542"/>
    <w:rsid w:val="00C53521"/>
    <w:rsid w:val="00C65FF0"/>
    <w:rsid w:val="00C673C4"/>
    <w:rsid w:val="00CB0768"/>
    <w:rsid w:val="00CB3E95"/>
    <w:rsid w:val="00CB7787"/>
    <w:rsid w:val="00CE524E"/>
    <w:rsid w:val="00CF1652"/>
    <w:rsid w:val="00CF5E16"/>
    <w:rsid w:val="00D34171"/>
    <w:rsid w:val="00D51879"/>
    <w:rsid w:val="00D97E52"/>
    <w:rsid w:val="00DA42C6"/>
    <w:rsid w:val="00DA5CBC"/>
    <w:rsid w:val="00DA6FE1"/>
    <w:rsid w:val="00DA7A13"/>
    <w:rsid w:val="00DA7E2A"/>
    <w:rsid w:val="00DD754C"/>
    <w:rsid w:val="00DE5A54"/>
    <w:rsid w:val="00DE6DDB"/>
    <w:rsid w:val="00DE7D65"/>
    <w:rsid w:val="00DF4324"/>
    <w:rsid w:val="00E009E9"/>
    <w:rsid w:val="00E1680D"/>
    <w:rsid w:val="00E17FC8"/>
    <w:rsid w:val="00E4154A"/>
    <w:rsid w:val="00E4398E"/>
    <w:rsid w:val="00E43AFD"/>
    <w:rsid w:val="00E820AF"/>
    <w:rsid w:val="00EB573E"/>
    <w:rsid w:val="00EC7D92"/>
    <w:rsid w:val="00F20D1F"/>
    <w:rsid w:val="00F24FEC"/>
    <w:rsid w:val="00F41BDE"/>
    <w:rsid w:val="00F42068"/>
    <w:rsid w:val="00F42CB5"/>
    <w:rsid w:val="00F95CD1"/>
    <w:rsid w:val="00FD15BB"/>
    <w:rsid w:val="00FE0980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F59DB4-F703-4981-9ED5-D03F6EEBCC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103</cp:revision>
  <cp:lastPrinted>2023-02-23T19:49:00Z</cp:lastPrinted>
  <dcterms:created xsi:type="dcterms:W3CDTF">2021-04-28T16:46:00Z</dcterms:created>
  <dcterms:modified xsi:type="dcterms:W3CDTF">2023-02-23T19:49:00Z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