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762E6D4" w14:paraId="4BABB815" wp14:textId="6D150CD0">
      <w:pPr>
        <w:pStyle w:val="Heading3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0762E6D4" w:rsidR="0762E6D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Summer Flip Flop Shoe Box</w:t>
      </w:r>
    </w:p>
    <w:p xmlns:wp14="http://schemas.microsoft.com/office/word/2010/wordml" w:rsidP="0762E6D4" w14:paraId="02D73B61" wp14:textId="151F396C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xmlns:wp14="http://schemas.microsoft.com/office/word/2010/wordml" w:rsidP="0762E6D4" w14:paraId="19CEFBC2" wp14:textId="019EEF70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5B9CB4C8" wp14:anchorId="36CE710B">
            <wp:extent cx="3048000" cy="2276475"/>
            <wp:effectExtent l="0" t="0" r="0" b="0"/>
            <wp:docPr id="16826127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9d58c691244f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62E6D4" w14:paraId="0123B16D" wp14:textId="6418A854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0762E6D4" w:rsidR="0762E6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Summer Flip Flop Shoe Box</w:t>
      </w:r>
    </w:p>
    <w:p xmlns:wp14="http://schemas.microsoft.com/office/word/2010/wordml" w:rsidP="0762E6D4" w14:paraId="2149F7B6" wp14:textId="6D16DC77">
      <w:pPr>
        <w:jc w:val="center"/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0762E6D4" w14:paraId="26F32277" wp14:textId="537EFA53">
      <w:pPr>
        <w:jc w:val="left"/>
        <w:rPr>
          <w:rFonts w:ascii="Times New Roman" w:hAnsi="Times New Roman" w:eastAsia="Times New Roman" w:cs="Times New Roman"/>
        </w:rPr>
      </w:pPr>
      <w:r w:rsidRPr="0762E6D4" w:rsidR="0762E6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Summer is finally here!  I designed a flip flop shoe box to hold some summer treats.  It is a small box that can hold a few pieces of candy.  It can hold 6 or 7 Hershey Kisses or 2 Lindt Chocolates. I made these boxes as presents for my co-workers at school. I will miss them as I decided to retire from teaching. However, I will have more time to make paper creations and blog about them...Yay!</w:t>
      </w:r>
      <w:r>
        <w:br/>
      </w:r>
    </w:p>
    <w:p xmlns:wp14="http://schemas.microsoft.com/office/word/2010/wordml" w:rsidP="0762E6D4" w14:paraId="7FE25EFA" wp14:textId="0DD70683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0762E6D4" w14:paraId="6548C6CA" wp14:textId="036DE61C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33C4A950" wp14:anchorId="7A2406F1">
            <wp:extent cx="3048000" cy="2276475"/>
            <wp:effectExtent l="0" t="0" r="0" b="0"/>
            <wp:docPr id="36419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b2865a7ada46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62E6D4" w14:paraId="67FBDD3D" wp14:textId="2934EFF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0762E6D4" w:rsidR="0762E6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Put glue on the tabs as shown.   </w:t>
      </w:r>
    </w:p>
    <w:p xmlns:wp14="http://schemas.microsoft.com/office/word/2010/wordml" w:rsidP="0762E6D4" w14:paraId="08BECDED" wp14:textId="7CB69F2C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0762E6D4" w14:paraId="3E20897F" wp14:textId="4AC9888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0762E6D4" w14:paraId="0118FB10" wp14:textId="4AB2CDE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0762E6D4" w14:paraId="6957B9E4" wp14:textId="589B7111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0474ED3E" wp14:anchorId="4BF69B6E">
            <wp:extent cx="3048000" cy="2276475"/>
            <wp:effectExtent l="0" t="0" r="0" b="0"/>
            <wp:docPr id="16826127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743f3c3c5949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62E6D4" w14:paraId="5C68D89E" wp14:textId="63AA7C4B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0762E6D4" w:rsidR="0762E6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Make a circle.  The tab should be on the inside of circle. This shorter height circle is the top of the box.</w:t>
      </w:r>
    </w:p>
    <w:p xmlns:wp14="http://schemas.microsoft.com/office/word/2010/wordml" w:rsidP="0762E6D4" w14:paraId="5ECBDB77" wp14:textId="4F30A888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582A8291" wp14:anchorId="5BD3E256">
            <wp:extent cx="3048000" cy="2276475"/>
            <wp:effectExtent l="0" t="0" r="0" b="0"/>
            <wp:docPr id="16826127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543ba08c4942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62E6D4" w14:paraId="2033186A" wp14:textId="5579B6C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0762E6D4" w:rsidR="0762E6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This taller height is the bottom of the box.</w:t>
      </w:r>
    </w:p>
    <w:p xmlns:wp14="http://schemas.microsoft.com/office/word/2010/wordml" w:rsidP="0762E6D4" w14:paraId="74E451AA" wp14:textId="40C97D08">
      <w:pPr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0762E6D4" w14:paraId="196E5639" wp14:textId="1628469F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342ED36D" wp14:anchorId="4FD757FE">
            <wp:extent cx="3048000" cy="2276475"/>
            <wp:effectExtent l="0" t="0" r="0" b="0"/>
            <wp:docPr id="16452593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d84cbae2b743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62E6D4" w14:paraId="7BDFF344" wp14:textId="48A4695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0762E6D4" w:rsidR="0762E6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Fold the tabs on each of the circle as shown to make a ledge.</w:t>
      </w:r>
    </w:p>
    <w:p xmlns:wp14="http://schemas.microsoft.com/office/word/2010/wordml" w:rsidP="0762E6D4" w14:paraId="6B09F81F" wp14:textId="7F90261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14:paraId="0CBC0A74" wp14:textId="05E5848B"/>
    <w:p xmlns:wp14="http://schemas.microsoft.com/office/word/2010/wordml" w:rsidP="0762E6D4" w14:paraId="57DD090E" wp14:textId="207B8DA6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2F73D73D" wp14:anchorId="7D7BF705">
            <wp:extent cx="3048000" cy="2276475"/>
            <wp:effectExtent l="0" t="0" r="0" b="0"/>
            <wp:docPr id="16826127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4e247798b844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62E6D4" w14:paraId="42F0D993" wp14:textId="4F5DB96B">
      <w:pPr>
        <w:jc w:val="center"/>
        <w:rPr>
          <w:rFonts w:ascii="Times New Roman" w:hAnsi="Times New Roman" w:eastAsia="Times New Roman" w:cs="Times New Roman"/>
        </w:rPr>
      </w:pPr>
      <w:r w:rsidRPr="0762E6D4" w:rsidR="0762E6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Place the smaller sole into the bottom of the box.  This is the circle with the taller height.  I like to put the seams halfway between the ends of the sole.</w:t>
      </w:r>
      <w:r>
        <w:br/>
      </w:r>
    </w:p>
    <w:p xmlns:wp14="http://schemas.microsoft.com/office/word/2010/wordml" w:rsidP="0762E6D4" w14:paraId="51A81BA6" wp14:textId="1F83E8F6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262D60FB" wp14:anchorId="008A5D9F">
            <wp:extent cx="3048000" cy="2276475"/>
            <wp:effectExtent l="0" t="0" r="0" b="0"/>
            <wp:docPr id="36419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d27e9903ac49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62E6D4" w14:paraId="439F99B9" wp14:textId="7F1694CC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0762E6D4" w:rsidR="0762E6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Put glue on each of the tabs as shown.</w:t>
      </w:r>
    </w:p>
    <w:p xmlns:wp14="http://schemas.microsoft.com/office/word/2010/wordml" w14:paraId="2915C37D" wp14:textId="12DAE244"/>
    <w:p xmlns:wp14="http://schemas.microsoft.com/office/word/2010/wordml" w:rsidP="0762E6D4" w14:paraId="0969F49E" wp14:textId="0B780D24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618E60EB" wp14:anchorId="60FAFBAE">
            <wp:extent cx="3048000" cy="2276475"/>
            <wp:effectExtent l="0" t="0" r="0" b="0"/>
            <wp:docPr id="16826127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72187bac3049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62E6D4" w14:paraId="7B91F820" wp14:textId="6DEB28C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0762E6D4" w:rsidR="0762E6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Attach the same size smaller sole.</w:t>
      </w:r>
    </w:p>
    <w:p xmlns:wp14="http://schemas.microsoft.com/office/word/2010/wordml" w:rsidP="0762E6D4" w14:paraId="6F581F20" wp14:textId="268D4F2B">
      <w:pPr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0762E6D4" w14:paraId="4FB367DD" wp14:textId="21F7AD36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72D76026" wp14:anchorId="47644572">
            <wp:extent cx="3048000" cy="2276475"/>
            <wp:effectExtent l="0" t="0" r="0" b="0"/>
            <wp:docPr id="762334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16e56272ca40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62E6D4" w14:paraId="64C81904" wp14:textId="45261D73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0762E6D4" w:rsidR="0762E6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Apply pressure to make sure the bottom is glued tightly. I used a glue stick to apply pressure.</w:t>
      </w:r>
    </w:p>
    <w:p xmlns:wp14="http://schemas.microsoft.com/office/word/2010/wordml" w:rsidP="0762E6D4" w14:paraId="6DD40148" wp14:textId="5A4C7A09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1388B50F" wp14:anchorId="4441D048">
            <wp:extent cx="3048000" cy="2276475"/>
            <wp:effectExtent l="0" t="0" r="0" b="0"/>
            <wp:docPr id="575062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830b0e391547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62E6D4" w14:paraId="47EC9A3B" wp14:textId="3F6DA27B">
      <w:pPr>
        <w:jc w:val="center"/>
        <w:rPr>
          <w:rFonts w:ascii="Times New Roman" w:hAnsi="Times New Roman" w:eastAsia="Times New Roman" w:cs="Times New Roman"/>
        </w:rPr>
      </w:pPr>
      <w:r w:rsidRPr="0762E6D4" w:rsidR="0762E6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The bottom is complete.</w:t>
      </w:r>
      <w:r>
        <w:br/>
      </w:r>
    </w:p>
    <w:p xmlns:wp14="http://schemas.microsoft.com/office/word/2010/wordml" w:rsidP="0762E6D4" w14:paraId="6261435E" wp14:textId="035EFC09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17CF63AE" wp14:anchorId="229323F9">
            <wp:extent cx="3048000" cy="2276475"/>
            <wp:effectExtent l="0" t="0" r="0" b="0"/>
            <wp:docPr id="575062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5e9c4277d142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62E6D4" w14:paraId="44A8F4CB" wp14:textId="63DFFDB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0762E6D4" w:rsidR="0762E6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Place the sole in the lid as shown.</w:t>
      </w:r>
    </w:p>
    <w:p xmlns:wp14="http://schemas.microsoft.com/office/word/2010/wordml" w:rsidP="0762E6D4" w14:paraId="0ABAEF5A" wp14:textId="4AD758FE">
      <w:pPr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0762E6D4" w14:paraId="2E88265D" wp14:textId="677E650C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6E68718A" wp14:anchorId="1C13971F">
            <wp:extent cx="3048000" cy="2276475"/>
            <wp:effectExtent l="0" t="0" r="0" b="0"/>
            <wp:docPr id="2139290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363d5e336e41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62E6D4" w14:paraId="4AA52563" wp14:textId="57DF6378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0762E6D4" w:rsidR="0762E6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Cut two </w:t>
      </w:r>
      <w:proofErr w:type="gramStart"/>
      <w:r w:rsidRPr="0762E6D4" w:rsidR="0762E6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3 inch</w:t>
      </w:r>
      <w:proofErr w:type="gramEnd"/>
      <w:r w:rsidRPr="0762E6D4" w:rsidR="0762E6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pieces of ribbon. Cut a </w:t>
      </w:r>
      <w:proofErr w:type="gramStart"/>
      <w:r w:rsidRPr="0762E6D4" w:rsidR="0762E6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3/8 inch</w:t>
      </w:r>
      <w:proofErr w:type="gramEnd"/>
      <w:r w:rsidRPr="0762E6D4" w:rsidR="0762E6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piece of a drinking straw.</w:t>
      </w:r>
    </w:p>
    <w:p xmlns:wp14="http://schemas.microsoft.com/office/word/2010/wordml" w14:paraId="3C4B9845" wp14:textId="5B15C485"/>
    <w:p xmlns:wp14="http://schemas.microsoft.com/office/word/2010/wordml" w:rsidP="0762E6D4" w14:paraId="24D99741" wp14:textId="0BCE0975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5E723517" wp14:anchorId="7C436D4B">
            <wp:extent cx="3048000" cy="2276475"/>
            <wp:effectExtent l="0" t="0" r="0" b="0"/>
            <wp:docPr id="36419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786e003e7c40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62E6D4" w14:paraId="1687CE7C" wp14:textId="4AE355A2">
      <w:pPr>
        <w:jc w:val="center"/>
        <w:rPr>
          <w:rFonts w:ascii="Times New Roman" w:hAnsi="Times New Roman" w:eastAsia="Times New Roman" w:cs="Times New Roman"/>
        </w:rPr>
      </w:pPr>
      <w:r w:rsidRPr="0762E6D4" w:rsidR="0762E6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Slide the drinking straw onto the two pieces of ribbon. Place some glue on the sole as shown.</w:t>
      </w:r>
    </w:p>
    <w:p xmlns:wp14="http://schemas.microsoft.com/office/word/2010/wordml" w:rsidP="0762E6D4" w14:paraId="7C068E7D" wp14:textId="0C98B278">
      <w:pPr>
        <w:jc w:val="center"/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0762E6D4" w14:paraId="19C3FA9A" wp14:textId="5733D1A5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6553C556" wp14:anchorId="27C6F7A5">
            <wp:extent cx="3048000" cy="2276475"/>
            <wp:effectExtent l="0" t="0" r="0" b="0"/>
            <wp:docPr id="762334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6c943d32e646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62E6D4" w14:paraId="70ED261A" wp14:textId="17CB9D9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0762E6D4" w:rsidR="0762E6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Thread the ribbon through the center hole.</w:t>
      </w:r>
    </w:p>
    <w:p xmlns:wp14="http://schemas.microsoft.com/office/word/2010/wordml" w:rsidP="0762E6D4" w14:paraId="5BCAB571" wp14:textId="60DC13DF">
      <w:pPr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0762E6D4" w14:paraId="4B875CEE" wp14:textId="1EB369D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0762E6D4" w14:paraId="258B8E73" wp14:textId="0EDB3E72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37E4C9BE" wp14:anchorId="6C7700F2">
            <wp:extent cx="3048000" cy="2276475"/>
            <wp:effectExtent l="0" t="0" r="0" b="0"/>
            <wp:docPr id="575062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50a15d2a9946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62E6D4" w14:paraId="39911FB7" wp14:textId="37F2121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0762E6D4" w:rsidR="0762E6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Thread each ribbon to the sides. Apply glue to each of the tabs as you did before.</w:t>
      </w:r>
    </w:p>
    <w:p xmlns:wp14="http://schemas.microsoft.com/office/word/2010/wordml" w14:paraId="324B2645" wp14:textId="2E1E036C"/>
    <w:p xmlns:wp14="http://schemas.microsoft.com/office/word/2010/wordml" w:rsidP="0762E6D4" w14:paraId="54BE12F9" wp14:textId="5ACAB314">
      <w:pPr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0762E6D4" w14:paraId="58DDADD7" wp14:textId="32AEBB2D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6BCA8C9C" wp14:anchorId="089CF023">
            <wp:extent cx="3048000" cy="2276475"/>
            <wp:effectExtent l="0" t="0" r="0" b="0"/>
            <wp:docPr id="575062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2b1045408a43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62E6D4" w14:paraId="1C29FB4C" wp14:textId="6DAE402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0762E6D4" w:rsidR="0762E6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Attach the top of the flip flop. </w:t>
      </w:r>
    </w:p>
    <w:p xmlns:wp14="http://schemas.microsoft.com/office/word/2010/wordml" w14:paraId="49875F0C" wp14:textId="174B7978"/>
    <w:p xmlns:wp14="http://schemas.microsoft.com/office/word/2010/wordml" w:rsidP="0762E6D4" w14:paraId="050984BD" wp14:textId="754DB74D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645171CB" wp14:anchorId="347FC03F">
            <wp:extent cx="3048000" cy="2276475"/>
            <wp:effectExtent l="0" t="0" r="0" b="0"/>
            <wp:docPr id="762334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20333ddfe342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62E6D4" w14:paraId="139D90A6" wp14:textId="0F2530C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0762E6D4" w:rsidR="0762E6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Cut two lengths of ribbon. One length is 8 1/2 inches and the other </w:t>
      </w:r>
      <w:proofErr w:type="gramStart"/>
      <w:r w:rsidRPr="0762E6D4" w:rsidR="0762E6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is</w:t>
      </w:r>
      <w:proofErr w:type="gramEnd"/>
      <w:r w:rsidRPr="0762E6D4" w:rsidR="0762E6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9 inches long.</w:t>
      </w:r>
    </w:p>
    <w:p xmlns:wp14="http://schemas.microsoft.com/office/word/2010/wordml" w:rsidP="0762E6D4" w14:paraId="5738D384" wp14:textId="77F580AD">
      <w:pPr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0762E6D4" w14:paraId="14ACC37A" wp14:textId="6BEF985A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53AE35D0" wp14:anchorId="3A2A85AF">
            <wp:extent cx="3048000" cy="2276475"/>
            <wp:effectExtent l="0" t="0" r="0" b="0"/>
            <wp:docPr id="762334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846340916147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62E6D4" w14:paraId="7804FD53" wp14:textId="3B90BEDA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0762E6D4" w:rsidR="0762E6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Apply glue to the back of the ribbon.  The shorter length...8 1/2 inches is for the bottom of the box.</w:t>
      </w:r>
    </w:p>
    <w:p xmlns:wp14="http://schemas.microsoft.com/office/word/2010/wordml" w:rsidP="0762E6D4" w14:paraId="17B17D38" wp14:textId="03D519B2">
      <w:pPr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0762E6D4" w14:paraId="67F48C4C" wp14:textId="443D0AB7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1FE8A44F" wp14:anchorId="0DB31F05">
            <wp:extent cx="3048000" cy="2276475"/>
            <wp:effectExtent l="0" t="0" r="0" b="0"/>
            <wp:docPr id="36419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e4832525bc49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62E6D4" w14:paraId="0BE44285" wp14:textId="6145CAC4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0762E6D4" w:rsidR="0762E6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I started and ended the ribbon on the seam so all the seams are aligned.</w:t>
      </w:r>
    </w:p>
    <w:p xmlns:wp14="http://schemas.microsoft.com/office/word/2010/wordml" w:rsidP="0762E6D4" w14:paraId="4F46D671" wp14:textId="7C5015EA">
      <w:pPr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0762E6D4" w14:paraId="3EEE78ED" wp14:textId="64F42EB9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25635F23" wp14:anchorId="2D24AC1E">
            <wp:extent cx="3048000" cy="2276475"/>
            <wp:effectExtent l="0" t="0" r="0" b="0"/>
            <wp:docPr id="575062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7d9c6e71f048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62E6D4" w14:paraId="7ED2226E" wp14:textId="3B6ECA5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0762E6D4" w:rsidR="0762E6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Glue the longer length of the ribbon to the top of the box.</w:t>
      </w:r>
    </w:p>
    <w:p xmlns:wp14="http://schemas.microsoft.com/office/word/2010/wordml" w:rsidP="0762E6D4" w14:paraId="437E130F" wp14:textId="2CCEED1E">
      <w:pPr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0762E6D4" w14:paraId="494D148C" wp14:textId="1E3B7DC6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793B5A57" wp14:anchorId="4B66C1B6">
            <wp:extent cx="3048000" cy="2276475"/>
            <wp:effectExtent l="0" t="0" r="0" b="0"/>
            <wp:docPr id="36419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bb176e623944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62E6D4" w14:paraId="34A1D7C4" wp14:textId="71B8B78A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0762E6D4" w:rsidR="0762E6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Here is the box with Lindt chocolate inside.</w:t>
      </w:r>
    </w:p>
    <w:p xmlns:wp14="http://schemas.microsoft.com/office/word/2010/wordml" w:rsidP="0762E6D4" w14:paraId="3ED65729" wp14:textId="03F8EA22">
      <w:pPr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0762E6D4" w14:paraId="578B5FC6" wp14:textId="7F0FFA9D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1F9DA1BF" wp14:anchorId="579404D5">
            <wp:extent cx="3048000" cy="2276475"/>
            <wp:effectExtent l="0" t="0" r="0" b="0"/>
            <wp:docPr id="16452593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3ba8f260204c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62E6D4" w14:paraId="2B90AC06" wp14:textId="4735A4A9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0762E6D4" w:rsidR="0762E6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My Summer Flip Flop Boxes.</w:t>
      </w:r>
    </w:p>
    <w:p xmlns:wp14="http://schemas.microsoft.com/office/word/2010/wordml" w:rsidP="0762E6D4" w14:paraId="26E9D7D3" wp14:textId="3C274FCE">
      <w:pPr>
        <w:jc w:val="center"/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0762E6D4" w14:paraId="32EFCA5C" wp14:textId="22614A6D">
      <w:pPr>
        <w:jc w:val="center"/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0762E6D4" w14:paraId="388EDE82" wp14:textId="530DF58B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0762E6D4" w:rsidR="0762E6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Enjoy! Happy Summer!</w:t>
      </w:r>
    </w:p>
    <w:p xmlns:wp14="http://schemas.microsoft.com/office/word/2010/wordml" w:rsidP="0762E6D4" w14:paraId="2C078E63" wp14:textId="19EB4DD5">
      <w:pPr>
        <w:pStyle w:val="Normal"/>
        <w:rPr>
          <w:rFonts w:ascii="Times New Roman" w:hAnsi="Times New Roman" w:eastAsia="Times New Roman" w:cs="Times New Roman"/>
        </w:rPr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FE3974"/>
    <w:rsid w:val="0762E6D4"/>
    <w:rsid w:val="3AFE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E3974"/>
  <w15:chartTrackingRefBased/>
  <w15:docId w15:val="{614D4B00-31D7-4B9F-A061-9EFE5C2E8C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659d58c691244fb2" /><Relationship Type="http://schemas.openxmlformats.org/officeDocument/2006/relationships/image" Target="/media/image2.jpg" Id="R4fb2865a7ada4638" /><Relationship Type="http://schemas.openxmlformats.org/officeDocument/2006/relationships/image" Target="/media/image3.jpg" Id="R80743f3c3c594992" /><Relationship Type="http://schemas.openxmlformats.org/officeDocument/2006/relationships/image" Target="/media/image4.jpg" Id="R74543ba08c494268" /><Relationship Type="http://schemas.openxmlformats.org/officeDocument/2006/relationships/image" Target="/media/image5.jpg" Id="Ra6d84cbae2b74362" /><Relationship Type="http://schemas.openxmlformats.org/officeDocument/2006/relationships/image" Target="/media/image6.jpg" Id="Re04e247798b844be" /><Relationship Type="http://schemas.openxmlformats.org/officeDocument/2006/relationships/image" Target="/media/image7.jpg" Id="Raad27e9903ac498b" /><Relationship Type="http://schemas.openxmlformats.org/officeDocument/2006/relationships/image" Target="/media/image8.jpg" Id="R2672187bac304977" /><Relationship Type="http://schemas.openxmlformats.org/officeDocument/2006/relationships/image" Target="/media/image9.jpg" Id="Ref16e56272ca406e" /><Relationship Type="http://schemas.openxmlformats.org/officeDocument/2006/relationships/image" Target="/media/imagea.jpg" Id="Rc8830b0e39154707" /><Relationship Type="http://schemas.openxmlformats.org/officeDocument/2006/relationships/image" Target="/media/imageb.jpg" Id="R3a5e9c4277d142ef" /><Relationship Type="http://schemas.openxmlformats.org/officeDocument/2006/relationships/image" Target="/media/imagec.jpg" Id="R7a363d5e336e41a6" /><Relationship Type="http://schemas.openxmlformats.org/officeDocument/2006/relationships/image" Target="/media/imaged.jpg" Id="R2d786e003e7c407f" /><Relationship Type="http://schemas.openxmlformats.org/officeDocument/2006/relationships/image" Target="/media/imagee.jpg" Id="Rb56c943d32e6462e" /><Relationship Type="http://schemas.openxmlformats.org/officeDocument/2006/relationships/image" Target="/media/imagef.jpg" Id="Rbf50a15d2a9946f3" /><Relationship Type="http://schemas.openxmlformats.org/officeDocument/2006/relationships/image" Target="/media/image10.jpg" Id="Rda2b1045408a43cc" /><Relationship Type="http://schemas.openxmlformats.org/officeDocument/2006/relationships/image" Target="/media/image11.jpg" Id="Ra120333ddfe3421e" /><Relationship Type="http://schemas.openxmlformats.org/officeDocument/2006/relationships/image" Target="/media/image12.jpg" Id="R0e84634091614781" /><Relationship Type="http://schemas.openxmlformats.org/officeDocument/2006/relationships/image" Target="/media/image13.jpg" Id="Rf2e4832525bc4967" /><Relationship Type="http://schemas.openxmlformats.org/officeDocument/2006/relationships/image" Target="/media/image14.jpg" Id="R467d9c6e71f04879" /><Relationship Type="http://schemas.openxmlformats.org/officeDocument/2006/relationships/image" Target="/media/image15.jpg" Id="Rcebb176e6239449c" /><Relationship Type="http://schemas.openxmlformats.org/officeDocument/2006/relationships/image" Target="/media/image16.jpg" Id="R6a3ba8f260204c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2022-04-20T19:27:10.1410623Z</dcterms:created>
  <dcterms:modified xsi:type="dcterms:W3CDTF">2022-04-20T19:29:29.8884053Z</dcterms:modified>
  <dc:creator>Christian Reyes</dc:creator>
  <lastModifiedBy>Christian Reyes</lastModifiedBy>
</coreProperties>
</file>