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4F640E" w14:paraId="5761CE33" wp14:textId="753C623E">
      <w:pPr>
        <w:pStyle w:val="Heading3"/>
        <w:jc w:val="center"/>
      </w:pPr>
      <w:r w:rsidRPr="3A4F640E" w:rsidR="3A4F64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Miniature House #3 - Cape Cod with Dormers</w:t>
      </w:r>
    </w:p>
    <w:p xmlns:wp14="http://schemas.microsoft.com/office/word/2010/wordml" w:rsidP="3A4F640E" w14:paraId="3E8E69CA" wp14:textId="1EEF24CA">
      <w:pPr>
        <w:pStyle w:val="Normal"/>
        <w:rPr>
          <w:noProof w:val="0"/>
          <w:lang w:val="en-US"/>
        </w:rPr>
      </w:pPr>
    </w:p>
    <w:p xmlns:wp14="http://schemas.microsoft.com/office/word/2010/wordml" w:rsidP="3A4F640E" w14:paraId="5A025A40" wp14:textId="238C2D91">
      <w:pPr>
        <w:jc w:val="center"/>
      </w:pPr>
      <w:r>
        <w:drawing>
          <wp:inline xmlns:wp14="http://schemas.microsoft.com/office/word/2010/wordprocessingDrawing" wp14:editId="7E19B5C9" wp14:anchorId="42958E1E">
            <wp:extent cx="3048000" cy="2276475"/>
            <wp:effectExtent l="0" t="0" r="0" b="0"/>
            <wp:docPr id="435907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76a577ac14b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4F640E" w14:paraId="5888D79A" wp14:textId="0F94B46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A4F640E" w:rsidR="3A4F64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This miniature house is exactly the same as the Cape Cod.  The added feature is two dormers to the front of the house and a different design on the front door.  I added a scrap of white paper to the inside of the dormer to reflect light since the roof was red.</w:t>
      </w:r>
      <w:r>
        <w:br/>
      </w:r>
      <w:r>
        <w:br/>
      </w:r>
      <w:r w:rsidRPr="3A4F640E" w:rsidR="3A4F64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used card stock.</w:t>
      </w:r>
      <w:r>
        <w:br/>
      </w:r>
    </w:p>
    <w:p xmlns:wp14="http://schemas.microsoft.com/office/word/2010/wordml" w:rsidP="3A4F640E" w14:paraId="2C078E63" wp14:textId="4F793A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62BDE"/>
    <w:rsid w:val="2AD62BDE"/>
    <w:rsid w:val="3A4F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2BDE"/>
  <w15:chartTrackingRefBased/>
  <w15:docId w15:val="{7188C67A-BA60-44C2-B5AA-9450121B05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f976a577ac14b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2022-05-02T18:40:46.8239004Z</dcterms:created>
  <dcterms:modified xsi:type="dcterms:W3CDTF">2022-05-02T18:41:09.8121079Z</dcterms:modified>
  <dc:creator>Faris Vadakoot</dc:creator>
  <lastModifiedBy>Faris Vadakoot</lastModifiedBy>
</coreProperties>
</file>