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Pr="00FB4152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мобильных устройств</w:t>
      </w: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F373FD" w:rsidRPr="00F373FD">
        <w:rPr>
          <w:rFonts w:ascii="Times New Roman" w:hAnsi="Times New Roman"/>
          <w:sz w:val="28"/>
          <w:szCs w:val="28"/>
        </w:rPr>
        <w:t>4</w:t>
      </w:r>
      <w:r w:rsidR="004F445F">
        <w:rPr>
          <w:rFonts w:ascii="Times New Roman" w:hAnsi="Times New Roman"/>
          <w:sz w:val="28"/>
          <w:szCs w:val="28"/>
        </w:rPr>
        <w:t xml:space="preserve"> </w:t>
      </w:r>
    </w:p>
    <w:p w:rsidR="004F445F" w:rsidRPr="00F373FD" w:rsidRDefault="00F373FD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Выполнил: студент </w:t>
      </w:r>
      <w:r w:rsidR="00207A8D">
        <w:rPr>
          <w:rFonts w:ascii="Times New Roman" w:hAnsi="Times New Roman"/>
          <w:sz w:val="28"/>
          <w:szCs w:val="28"/>
        </w:rPr>
        <w:t>4</w:t>
      </w:r>
      <w:r w:rsidRPr="00FB4152">
        <w:rPr>
          <w:rFonts w:ascii="Times New Roman" w:hAnsi="Times New Roman"/>
          <w:sz w:val="28"/>
          <w:szCs w:val="28"/>
        </w:rPr>
        <w:t xml:space="preserve"> курса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Мартасов</w:t>
      </w:r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4F445F" w:rsidRPr="000052A1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Нечта</w:t>
      </w:r>
      <w:proofErr w:type="spellEnd"/>
      <w:r>
        <w:rPr>
          <w:rFonts w:ascii="Times New Roman" w:hAnsi="Times New Roman"/>
          <w:sz w:val="28"/>
          <w:szCs w:val="28"/>
        </w:rPr>
        <w:t xml:space="preserve"> Иван Васильевич</w:t>
      </w:r>
    </w:p>
    <w:p w:rsidR="004F445F" w:rsidRPr="000052A1" w:rsidRDefault="004F445F" w:rsidP="004F445F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4F445F" w:rsidP="00207A8D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</w:t>
      </w:r>
      <w:r w:rsidR="00207A8D">
        <w:rPr>
          <w:rFonts w:ascii="Times New Roman" w:hAnsi="Times New Roman"/>
          <w:sz w:val="28"/>
          <w:szCs w:val="28"/>
        </w:rPr>
        <w:t>20</w:t>
      </w:r>
    </w:p>
    <w:p w:rsidR="004F445F" w:rsidRDefault="004F445F" w:rsidP="004F44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F67467" w:rsidRPr="00F67467" w:rsidRDefault="00207A8D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код……..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работы…..</w:t>
      </w:r>
      <w:r w:rsidR="004C567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</w:t>
      </w:r>
      <w:r w:rsidR="0044283C">
        <w:rPr>
          <w:rFonts w:ascii="Times New Roman" w:hAnsi="Times New Roman" w:cs="Times New Roman"/>
          <w:b/>
          <w:sz w:val="28"/>
          <w:szCs w:val="28"/>
        </w:rPr>
        <w:t>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A9142B" w:rsidRDefault="00A9142B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C95F2C" w:rsidRPr="00C95F2C" w:rsidRDefault="00C95F2C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373FD" w:rsidRDefault="00F373FD" w:rsidP="00F373FD">
      <w:pPr>
        <w:jc w:val="both"/>
        <w:rPr>
          <w:rFonts w:ascii="Times New Roman" w:hAnsi="Times New Roman" w:cs="Times New Roman"/>
          <w:sz w:val="28"/>
          <w:szCs w:val="28"/>
        </w:rPr>
      </w:pPr>
      <w:r w:rsidRPr="00F373FD">
        <w:rPr>
          <w:rFonts w:ascii="Times New Roman" w:hAnsi="Times New Roman" w:cs="Times New Roman"/>
          <w:sz w:val="28"/>
          <w:szCs w:val="28"/>
        </w:rPr>
        <w:t xml:space="preserve">Создать сферу произвольного цвета, освещенную по модели </w:t>
      </w:r>
      <w:proofErr w:type="spellStart"/>
      <w:r w:rsidRPr="00F373FD">
        <w:rPr>
          <w:rFonts w:ascii="Times New Roman" w:hAnsi="Times New Roman" w:cs="Times New Roman"/>
          <w:sz w:val="28"/>
          <w:szCs w:val="28"/>
        </w:rPr>
        <w:t>Фонга</w:t>
      </w:r>
      <w:proofErr w:type="spellEnd"/>
    </w:p>
    <w:p w:rsidR="00207A8D" w:rsidRPr="00B173F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A8D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17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07A8D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CD69B8" w:rsidRPr="009D2637" w:rsidRDefault="009D2637" w:rsidP="00207A8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MyGL</w:t>
      </w:r>
      <w:proofErr w:type="spellEnd"/>
      <w:r w:rsidRPr="009D2637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Renderer</w:t>
      </w:r>
      <w:r w:rsidRPr="009D263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9D263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отрисовка</w:t>
      </w:r>
      <w:proofErr w:type="spellEnd"/>
      <w:r w:rsidRPr="009D26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9D26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инициализация сферы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class MyGL20Renderer implements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GLSurfaceView.Renderer</w:t>
      </w:r>
      <w:proofErr w:type="spellEnd"/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Sphere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sphere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mvp_matrix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invert_matrix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normal_matrix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rotation_x_matrix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rotation_y_matrix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final static long TIME = 10000;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projection_matrix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onSurfaceCreated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(GL10 unused,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EGLConfig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cfg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sphere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Sphere(30, 60);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GLES20.glClearColor(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215, 230, 45, 1.0f);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GLES20.glEnable(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GL10.GL_DEPTH_TEST);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GLES20.glDepthFunc(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GL10.GL_LEQUAL);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@Override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onSurfaceChanged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(GL10 unused,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width,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height)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GLES20.glViewport(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0, 0, width, height);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Matrix.frustumM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projection_matrix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0, -(float) width / height, (float) width / height, -1, 1, 1, 20);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onDrawFrame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(GL10 unused)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scale_matrix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final_matrix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angle = (float) (Math.cos((float)(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SystemClock.uptimeMillis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() % TIME) / TIME  *  2 * 3.1415926f) * 4f);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GLES20.glClear(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GLES20.GL_COLOR_BUFFER_BIT|GLES20.GL_DEPTH_BUFFER_BIT);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Matrix.setLookAtM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0, -1, 0, -1f, -1f, 0f, 0f, 25.0f, 5.0f, 25.0f);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pvm_matrix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projection_matrix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Matrix.setRotateM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rotation_x_matrix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 0,  0,  5.0f,  5.0f,  0f);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Matrix.setRotateM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rotation_y_matrix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0,0, 5.0f, 5.0f,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rotation_x_matrix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mvp_matrix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rotation_y_matrix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rotation_x_matrix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invert_matrix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rotation_y_matrix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Matrix.invertM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invert_matrix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Matrix.transposeM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normal_matrix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Matrix.setLookAtM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0, angle, 1, angle, 0, 0, 0, 1, 1, 1);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Matrix.setIdentityM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scale_matrix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Matrix.scaleM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scale_matrix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0, 1.5f, 1.5f, 0.5f);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mvp_matrix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scale_matrix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Matrix.translateM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final_matrix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temporary_matrix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0, -1.7f, 0f, 5f);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sphere.draw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final_matrix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normal_matrix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vm_matrix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637" w:rsidRDefault="009D2637" w:rsidP="009D2637">
      <w:pPr>
        <w:rPr>
          <w:rFonts w:ascii="Times New Roman" w:hAnsi="Times New Roman" w:cs="Times New Roman"/>
          <w:sz w:val="20"/>
          <w:szCs w:val="20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D2637" w:rsidRDefault="009D2637" w:rsidP="009D2637">
      <w:pPr>
        <w:rPr>
          <w:rFonts w:ascii="Times New Roman" w:hAnsi="Times New Roman" w:cs="Times New Roman"/>
          <w:sz w:val="20"/>
          <w:szCs w:val="20"/>
        </w:rPr>
      </w:pPr>
    </w:p>
    <w:p w:rsidR="009D2637" w:rsidRPr="005F549F" w:rsidRDefault="009D2637" w:rsidP="009D26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ShaderUtils</w:t>
      </w:r>
      <w:proofErr w:type="spellEnd"/>
      <w:r w:rsidRPr="005F549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5F54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49F" w:rsidRPr="005F549F">
        <w:rPr>
          <w:rFonts w:ascii="Times New Roman" w:hAnsi="Times New Roman" w:cs="Times New Roman"/>
          <w:b/>
          <w:sz w:val="28"/>
          <w:szCs w:val="28"/>
        </w:rPr>
        <w:t>–</w:t>
      </w:r>
      <w:r w:rsidRPr="005F54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49F">
        <w:rPr>
          <w:rFonts w:ascii="Times New Roman" w:hAnsi="Times New Roman" w:cs="Times New Roman"/>
          <w:b/>
          <w:sz w:val="28"/>
          <w:szCs w:val="28"/>
        </w:rPr>
        <w:t xml:space="preserve">класс работы с </w:t>
      </w:r>
      <w:proofErr w:type="spellStart"/>
      <w:r w:rsidR="005F549F">
        <w:rPr>
          <w:rFonts w:ascii="Times New Roman" w:hAnsi="Times New Roman" w:cs="Times New Roman"/>
          <w:b/>
          <w:sz w:val="28"/>
          <w:szCs w:val="28"/>
        </w:rPr>
        <w:t>шейдерами</w:t>
      </w:r>
      <w:proofErr w:type="spellEnd"/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ShaderUtils</w:t>
      </w:r>
      <w:proofErr w:type="spellEnd"/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static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shader_init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vertex_shader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fragment_shader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init_id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glCreateProgram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glAttachShader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init_id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vertex_shader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glAttachShader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init_id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fragment_shader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glLinkProgram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init_id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linkStatus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[1];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glGetProgramiv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init_id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GL_LINK_STATUS,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linkStatus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linkStatus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[0] == 0)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glDeleteProgram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init_id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-2;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init_id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shader_handler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type, String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glCreateShader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(type);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glShaderSource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glCompileShader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is_shader_good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[1];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glGetShaderiv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GL_COMPILE_STATUS,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is_shader_good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is_shader_good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[0] == 0)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glDeleteShader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-2;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static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create_shaders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vertex_shader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"uniform mat4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uMVPMatrix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uMVMatrix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uNormalMat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attribute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vec4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vPosition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attribute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vec4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vColor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attribute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vNormal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vec4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varyingColor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varyingNormal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varyingPos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main()"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"{"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varyingColor</w:t>
      </w:r>
      <w:proofErr w:type="spellEnd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vColor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varyingNormal</w:t>
      </w:r>
      <w:proofErr w:type="spellEnd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>= vec3(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uNormalMat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* vec4(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vNormal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, 0.0));"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varyingPos</w:t>
      </w:r>
      <w:proofErr w:type="spellEnd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vec3(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uMVMatrix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vPosition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gl_Position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uMVPMatrix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vPosition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"}";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fragment_shader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"precision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mediump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float;"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vec4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varyingColor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; varying vec3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varyingNormal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varyingPos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uniform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lightDir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main()"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"{"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Ns = 40.0;"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kd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0.9,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ks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0.9;"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vec4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light = vec4(1.0, 1.0, 1.0, 1.0);"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vec4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lightS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vec4(1.0, 1.0, 1.0, 1.0);"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Nn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normalize(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varyingNormal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normalize(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lightDir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vec4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diffuse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kd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* light * max(dot(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Nn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), 0.0);"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Ref = reflect(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Nn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Ln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spec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(max(dot(Ref, normalize(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varyingPos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)), 0.0), Ns);"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vec4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specular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lightS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ks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* spec;"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gl_FragColor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varyingColor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* diffuse +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specular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        "}";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vertex_shader_id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shader_handler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(GL_VERTEX_SHADER,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vertex_shader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fragment_shader_id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shader_handler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(GL_FRAGMENT_SHADER,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fragment_shader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D263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shader_init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vertex_shader_id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2637">
        <w:rPr>
          <w:rFonts w:ascii="Times New Roman" w:hAnsi="Times New Roman" w:cs="Times New Roman"/>
          <w:sz w:val="20"/>
          <w:szCs w:val="20"/>
          <w:lang w:val="en-US"/>
        </w:rPr>
        <w:t>fragment_shader_id</w:t>
      </w:r>
      <w:proofErr w:type="spellEnd"/>
      <w:r w:rsidRPr="009D26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637" w:rsidRPr="009D2637" w:rsidRDefault="009D2637" w:rsidP="009D26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63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07A8D" w:rsidRDefault="00207A8D" w:rsidP="005F54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D955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207A8D" w:rsidRPr="005F549F" w:rsidRDefault="009D2637" w:rsidP="005F54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38575" cy="8229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8D" w:rsidRPr="00D955C2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Pr="00D955C2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07A8D" w:rsidRPr="00D955C2" w:rsidSect="00C95F2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B0A" w:rsidRDefault="00224B0A" w:rsidP="00C95F2C">
      <w:pPr>
        <w:spacing w:after="0" w:line="240" w:lineRule="auto"/>
      </w:pPr>
      <w:r>
        <w:separator/>
      </w:r>
    </w:p>
  </w:endnote>
  <w:endnote w:type="continuationSeparator" w:id="0">
    <w:p w:rsidR="00224B0A" w:rsidRDefault="00224B0A" w:rsidP="00C9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20766"/>
      <w:docPartObj>
        <w:docPartGallery w:val="Page Numbers (Bottom of Page)"/>
        <w:docPartUnique/>
      </w:docPartObj>
    </w:sdtPr>
    <w:sdtContent>
      <w:p w:rsidR="00C95F2C" w:rsidRDefault="00F30795">
        <w:pPr>
          <w:pStyle w:val="a6"/>
          <w:jc w:val="right"/>
        </w:pPr>
        <w:fldSimple w:instr=" PAGE   \* MERGEFORMAT ">
          <w:r w:rsidR="005F549F">
            <w:rPr>
              <w:noProof/>
            </w:rPr>
            <w:t>8</w:t>
          </w:r>
        </w:fldSimple>
      </w:p>
    </w:sdtContent>
  </w:sdt>
  <w:p w:rsidR="00C95F2C" w:rsidRDefault="00C95F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B0A" w:rsidRDefault="00224B0A" w:rsidP="00C95F2C">
      <w:pPr>
        <w:spacing w:after="0" w:line="240" w:lineRule="auto"/>
      </w:pPr>
      <w:r>
        <w:separator/>
      </w:r>
    </w:p>
  </w:footnote>
  <w:footnote w:type="continuationSeparator" w:id="0">
    <w:p w:rsidR="00224B0A" w:rsidRDefault="00224B0A" w:rsidP="00C9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BB1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C91"/>
    <w:multiLevelType w:val="hybridMultilevel"/>
    <w:tmpl w:val="2602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922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3C1A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C1E6C"/>
    <w:multiLevelType w:val="hybridMultilevel"/>
    <w:tmpl w:val="07583F02"/>
    <w:lvl w:ilvl="0" w:tplc="C7268E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01882"/>
    <w:multiLevelType w:val="hybridMultilevel"/>
    <w:tmpl w:val="09D8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A1832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45F"/>
    <w:rsid w:val="001B00A3"/>
    <w:rsid w:val="001E0923"/>
    <w:rsid w:val="00207A8D"/>
    <w:rsid w:val="00224B0A"/>
    <w:rsid w:val="003671CB"/>
    <w:rsid w:val="00391052"/>
    <w:rsid w:val="003B03AB"/>
    <w:rsid w:val="003D1FF9"/>
    <w:rsid w:val="0044283C"/>
    <w:rsid w:val="004C5677"/>
    <w:rsid w:val="004F445F"/>
    <w:rsid w:val="005E69A8"/>
    <w:rsid w:val="005F549F"/>
    <w:rsid w:val="006444CA"/>
    <w:rsid w:val="006D311A"/>
    <w:rsid w:val="006F2E87"/>
    <w:rsid w:val="008214B7"/>
    <w:rsid w:val="0090133D"/>
    <w:rsid w:val="00971C7D"/>
    <w:rsid w:val="009D2637"/>
    <w:rsid w:val="009D7C48"/>
    <w:rsid w:val="00A7786A"/>
    <w:rsid w:val="00A9142B"/>
    <w:rsid w:val="00B173FD"/>
    <w:rsid w:val="00BB3FCC"/>
    <w:rsid w:val="00C24096"/>
    <w:rsid w:val="00C95F2C"/>
    <w:rsid w:val="00CD69B8"/>
    <w:rsid w:val="00CF74A8"/>
    <w:rsid w:val="00D302DA"/>
    <w:rsid w:val="00D955C2"/>
    <w:rsid w:val="00DE43FF"/>
    <w:rsid w:val="00EB6CCE"/>
    <w:rsid w:val="00F30795"/>
    <w:rsid w:val="00F373FD"/>
    <w:rsid w:val="00F67467"/>
    <w:rsid w:val="00FB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5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95F2C"/>
  </w:style>
  <w:style w:type="paragraph" w:styleId="a6">
    <w:name w:val="footer"/>
    <w:basedOn w:val="a"/>
    <w:link w:val="a7"/>
    <w:uiPriority w:val="99"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F2C"/>
  </w:style>
  <w:style w:type="paragraph" w:styleId="a8">
    <w:name w:val="Balloon Text"/>
    <w:basedOn w:val="a"/>
    <w:link w:val="a9"/>
    <w:uiPriority w:val="99"/>
    <w:semiHidden/>
    <w:unhideWhenUsed/>
    <w:rsid w:val="003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03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0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4</cp:revision>
  <dcterms:created xsi:type="dcterms:W3CDTF">2020-11-23T02:50:00Z</dcterms:created>
  <dcterms:modified xsi:type="dcterms:W3CDTF">2020-11-25T19:37:00Z</dcterms:modified>
</cp:coreProperties>
</file>