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2072397</wp:posOffset>
                </wp:positionH>
                <wp:positionV relativeFrom="paragraph">
                  <wp:posOffset>2117137</wp:posOffset>
                </wp:positionV>
                <wp:extent cx="7620" cy="64389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6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4389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643309"/>
                              </a:lnTo>
                              <a:lnTo>
                                <a:pt x="7228" y="643309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D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180878pt;margin-top:166.70372pt;width:.569149pt;height:50.654263pt;mso-position-horizontal-relative:page;mso-position-vertical-relative:paragraph;z-index:-16580096" id="docshape1" filled="true" fillcolor="#eced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3771022</wp:posOffset>
                </wp:positionH>
                <wp:positionV relativeFrom="paragraph">
                  <wp:posOffset>2117137</wp:posOffset>
                </wp:positionV>
                <wp:extent cx="7620" cy="6438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6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4389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643309"/>
                              </a:lnTo>
                              <a:lnTo>
                                <a:pt x="7228" y="643309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D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930878pt;margin-top:166.70372pt;width:.569149pt;height:50.654263pt;mso-position-horizontal-relative:page;mso-position-vertical-relative:paragraph;z-index:-16579584" id="docshape2" filled="true" fillcolor="#eced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5469647</wp:posOffset>
                </wp:positionH>
                <wp:positionV relativeFrom="paragraph">
                  <wp:posOffset>2117137</wp:posOffset>
                </wp:positionV>
                <wp:extent cx="7620" cy="6438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6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4389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643309"/>
                              </a:lnTo>
                              <a:lnTo>
                                <a:pt x="7228" y="643309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D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0.680908pt;margin-top:166.70372pt;width:.569149pt;height:50.654263pt;mso-position-horizontal-relative:page;mso-position-vertical-relative:paragraph;z-index:-16579072" id="docshape3" filled="true" fillcolor="#eced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2101309</wp:posOffset>
                </wp:positionH>
                <wp:positionV relativeFrom="paragraph">
                  <wp:posOffset>971468</wp:posOffset>
                </wp:positionV>
                <wp:extent cx="7620" cy="8001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620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001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79510"/>
                              </a:lnTo>
                              <a:lnTo>
                                <a:pt x="7228" y="79510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457458pt;margin-top:76.493607pt;width:.569149pt;height:6.260639pt;mso-position-horizontal-relative:page;mso-position-vertical-relative:paragraph;z-index:-16576000" id="docshape4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4291452</wp:posOffset>
                </wp:positionH>
                <wp:positionV relativeFrom="paragraph">
                  <wp:posOffset>971468</wp:posOffset>
                </wp:positionV>
                <wp:extent cx="7620" cy="800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620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001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79510"/>
                              </a:lnTo>
                              <a:lnTo>
                                <a:pt x="7228" y="79510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909607pt;margin-top:76.493607pt;width:.569149pt;height:6.260639pt;mso-position-horizontal-relative:page;mso-position-vertical-relative:paragraph;z-index:-16575488" id="docshape5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2101309</wp:posOffset>
                </wp:positionH>
                <wp:positionV relativeFrom="paragraph">
                  <wp:posOffset>1188314</wp:posOffset>
                </wp:positionV>
                <wp:extent cx="7620" cy="8001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620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001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79510"/>
                              </a:lnTo>
                              <a:lnTo>
                                <a:pt x="7228" y="79510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457458pt;margin-top:93.568077pt;width:.569149pt;height:6.260639pt;mso-position-horizontal-relative:page;mso-position-vertical-relative:paragraph;z-index:-16574976" id="docshape6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2101309</wp:posOffset>
                </wp:positionH>
                <wp:positionV relativeFrom="paragraph">
                  <wp:posOffset>1405160</wp:posOffset>
                </wp:positionV>
                <wp:extent cx="7620" cy="800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620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80010">
                              <a:moveTo>
                                <a:pt x="7228" y="0"/>
                              </a:moveTo>
                              <a:lnTo>
                                <a:pt x="0" y="0"/>
                              </a:lnTo>
                              <a:lnTo>
                                <a:pt x="0" y="79510"/>
                              </a:lnTo>
                              <a:lnTo>
                                <a:pt x="7228" y="79510"/>
                              </a:lnTo>
                              <a:lnTo>
                                <a:pt x="7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457458pt;margin-top:110.642548pt;width:.569149pt;height:6.260639pt;mso-position-horizontal-relative:page;mso-position-vertical-relative:paragraph;z-index:-16574464" id="docshape7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381000</wp:posOffset>
                </wp:positionH>
                <wp:positionV relativeFrom="paragraph">
                  <wp:posOffset>516092</wp:posOffset>
                </wp:positionV>
                <wp:extent cx="6794500" cy="13011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794500" cy="1301115"/>
                          <a:chExt cx="6794500" cy="13011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46" cy="130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9"/>
                            <a:ext cx="6794500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1301115">
                                <a:moveTo>
                                  <a:pt x="6794500" y="0"/>
                                </a:moveTo>
                                <a:lnTo>
                                  <a:pt x="67872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6787261" y="7226"/>
                                </a:lnTo>
                                <a:lnTo>
                                  <a:pt x="6787261" y="1293850"/>
                                </a:lnTo>
                                <a:lnTo>
                                  <a:pt x="0" y="1293850"/>
                                </a:lnTo>
                                <a:lnTo>
                                  <a:pt x="0" y="1301076"/>
                                </a:lnTo>
                                <a:lnTo>
                                  <a:pt x="6787261" y="1301076"/>
                                </a:lnTo>
                                <a:lnTo>
                                  <a:pt x="6794500" y="1301076"/>
                                </a:lnTo>
                                <a:lnTo>
                                  <a:pt x="6794500" y="1293850"/>
                                </a:lnTo>
                                <a:lnTo>
                                  <a:pt x="6794500" y="722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0.637215pt;width:535pt;height:102.45pt;mso-position-horizontal-relative:page;mso-position-vertical-relative:paragraph;z-index:-16573952" id="docshapegroup8" coordorigin="600,813" coordsize="10700,2049">
                <v:shape style="position:absolute;left:600;top:812;width:1594;height:2049" type="#_x0000_t75" id="docshape9" stroked="false">
                  <v:imagedata r:id="rId5" o:title=""/>
                </v:shape>
                <v:shape style="position:absolute;left:600;top:812;width:10700;height:2049" id="docshape10" coordorigin="600,813" coordsize="10700,2049" path="m11300,813l11289,813,600,813,600,824,11289,824,11289,2850,600,2850,600,2862,11289,2862,11300,2862,11300,2850,11300,824,11300,813xe" filled="true" fillcolor="#ddddd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381000</wp:posOffset>
                </wp:positionH>
                <wp:positionV relativeFrom="paragraph">
                  <wp:posOffset>1889454</wp:posOffset>
                </wp:positionV>
                <wp:extent cx="6794500" cy="10845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94500" cy="1084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084580">
                              <a:moveTo>
                                <a:pt x="6794500" y="0"/>
                              </a:moveTo>
                              <a:lnTo>
                                <a:pt x="6787261" y="0"/>
                              </a:lnTo>
                              <a:lnTo>
                                <a:pt x="6787261" y="7226"/>
                              </a:lnTo>
                              <a:lnTo>
                                <a:pt x="6787261" y="1077010"/>
                              </a:lnTo>
                              <a:lnTo>
                                <a:pt x="7226" y="1077010"/>
                              </a:lnTo>
                              <a:lnTo>
                                <a:pt x="7226" y="7226"/>
                              </a:lnTo>
                              <a:lnTo>
                                <a:pt x="6787261" y="7226"/>
                              </a:lnTo>
                              <a:lnTo>
                                <a:pt x="6787261" y="0"/>
                              </a:lnTo>
                              <a:lnTo>
                                <a:pt x="7226" y="0"/>
                              </a:lnTo>
                              <a:lnTo>
                                <a:pt x="0" y="0"/>
                              </a:lnTo>
                              <a:lnTo>
                                <a:pt x="0" y="7226"/>
                              </a:lnTo>
                              <a:lnTo>
                                <a:pt x="0" y="1077010"/>
                              </a:lnTo>
                              <a:lnTo>
                                <a:pt x="0" y="1084237"/>
                              </a:lnTo>
                              <a:lnTo>
                                <a:pt x="7226" y="1084237"/>
                              </a:lnTo>
                              <a:lnTo>
                                <a:pt x="6787261" y="1084237"/>
                              </a:lnTo>
                              <a:lnTo>
                                <a:pt x="6794500" y="1084237"/>
                              </a:lnTo>
                              <a:lnTo>
                                <a:pt x="6794500" y="1077010"/>
                              </a:lnTo>
                              <a:lnTo>
                                <a:pt x="6794500" y="7226"/>
                              </a:lnTo>
                              <a:lnTo>
                                <a:pt x="679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000002pt;margin-top:148.77597pt;width:535pt;height:85.4pt;mso-position-horizontal-relative:page;mso-position-vertical-relative:paragraph;z-index:-16573440" id="docshape11" coordorigin="600,2976" coordsize="10700,1708" path="m11300,2976l11289,2976,11289,2987,11289,4672,611,4672,611,2987,11289,2987,11289,2976,611,2976,600,2976,600,2987,600,4672,600,4683,611,4683,11289,4683,11300,4683,11300,4672,11300,2987,11300,2976xe" filled="true" fillcolor="#ddddd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6300889</wp:posOffset>
                </wp:positionH>
                <wp:positionV relativeFrom="paragraph">
                  <wp:posOffset>2415394</wp:posOffset>
                </wp:positionV>
                <wp:extent cx="5461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6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96.133026pt;margin-top:190.188507pt;width:4.3pt;height:10.6pt;mso-position-horizontal-relative:page;mso-position-vertical-relative:paragraph;z-index:15738368" type="#_x0000_t202" id="docshape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4602264</wp:posOffset>
                </wp:positionH>
                <wp:positionV relativeFrom="paragraph">
                  <wp:posOffset>2415394</wp:posOffset>
                </wp:positionV>
                <wp:extent cx="54610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83026pt;margin-top:190.188507pt;width:4.3pt;height:10.6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6040674</wp:posOffset>
                </wp:positionH>
                <wp:positionV relativeFrom="paragraph">
                  <wp:posOffset>2090125</wp:posOffset>
                </wp:positionV>
                <wp:extent cx="57721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7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8"/>
                                <w:sz w:val="16"/>
                              </w:rPr>
                              <w:t>자격증</w:t>
                            </w:r>
                            <w:r>
                              <w:rPr>
                                <w:color w:val="878787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8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878787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8"/>
                                <w:sz w:val="16"/>
                              </w:rPr>
                              <w:t>어학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643677pt;margin-top:164.576813pt;width:45.45pt;height:10.6pt;mso-position-horizontal-relative:page;mso-position-vertical-relative:paragraph;z-index:15739392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8"/>
                          <w:sz w:val="16"/>
                        </w:rPr>
                        <w:t>자격증</w:t>
                      </w:r>
                      <w:r>
                        <w:rPr>
                          <w:color w:val="878787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8"/>
                          <w:sz w:val="16"/>
                        </w:rPr>
                        <w:t>/</w:t>
                      </w:r>
                      <w:r>
                        <w:rPr>
                          <w:color w:val="878787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8"/>
                          <w:sz w:val="16"/>
                        </w:rPr>
                        <w:t>어학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4407103</wp:posOffset>
                </wp:positionH>
                <wp:positionV relativeFrom="paragraph">
                  <wp:posOffset>926386</wp:posOffset>
                </wp:positionV>
                <wp:extent cx="93599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359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hyperlink r:id="rId6">
                              <w:r>
                                <w:rPr>
                                  <w:color w:val="666666"/>
                                  <w:spacing w:val="-2"/>
                                  <w:sz w:val="16"/>
                                </w:rPr>
                                <w:t>hajaki53@gmail.com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15991pt;margin-top:72.943817pt;width:73.7pt;height:10.6pt;mso-position-horizontal-relative:page;mso-position-vertical-relative:paragraph;z-index:15739904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hyperlink r:id="rId6">
                        <w:r>
                          <w:rPr>
                            <w:color w:val="666666"/>
                            <w:spacing w:val="-2"/>
                            <w:sz w:val="16"/>
                          </w:rPr>
                          <w:t>hajaki53@gmail.com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3807162</wp:posOffset>
                </wp:positionH>
                <wp:positionV relativeFrom="paragraph">
                  <wp:posOffset>926386</wp:posOffset>
                </wp:positionV>
                <wp:extent cx="205104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51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16"/>
                                <w:sz w:val="16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76611pt;margin-top:72.943817pt;width:16.1500pt;height:10.6pt;mso-position-horizontal-relative:page;mso-position-vertical-relative:paragraph;z-index:15740416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16"/>
                          <w:sz w:val="16"/>
                        </w:rPr>
                        <w:t>Email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2216960</wp:posOffset>
                </wp:positionH>
                <wp:positionV relativeFrom="paragraph">
                  <wp:posOffset>926386</wp:posOffset>
                </wp:positionV>
                <wp:extent cx="1234440" cy="5683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444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010-4510-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7510</w:t>
                            </w:r>
                          </w:p>
                          <w:p>
                            <w:pPr>
                              <w:spacing w:before="5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031-247-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3299</w:t>
                            </w:r>
                          </w:p>
                          <w:p>
                            <w:pPr>
                              <w:spacing w:line="251" w:lineRule="exact" w:before="5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경기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수원시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장안구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연무동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63843pt;margin-top:72.943817pt;width:97.2pt;height:44.75pt;mso-position-horizontal-relative:page;mso-position-vertical-relative:paragraph;z-index:15740928" type="#_x0000_t202" id="docshape17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010-4510-</w:t>
                      </w:r>
                      <w:r>
                        <w:rPr>
                          <w:spacing w:val="-4"/>
                          <w:sz w:val="16"/>
                        </w:rPr>
                        <w:t>7510</w:t>
                      </w:r>
                    </w:p>
                    <w:p>
                      <w:pPr>
                        <w:spacing w:before="5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031-247-</w:t>
                      </w:r>
                      <w:r>
                        <w:rPr>
                          <w:spacing w:val="-4"/>
                          <w:sz w:val="16"/>
                        </w:rPr>
                        <w:t>3299</w:t>
                      </w:r>
                    </w:p>
                    <w:p>
                      <w:pPr>
                        <w:spacing w:line="251" w:lineRule="exact" w:before="5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경기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수원시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장안구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</w:rPr>
                        <w:t>연무동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1617020</wp:posOffset>
                </wp:positionH>
                <wp:positionV relativeFrom="paragraph">
                  <wp:posOffset>926386</wp:posOffset>
                </wp:positionV>
                <wp:extent cx="388620" cy="5683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8862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  <w:sz w:val="16"/>
                              </w:rPr>
                              <w:t>휴대폰</w:t>
                            </w:r>
                          </w:p>
                          <w:p>
                            <w:pPr>
                              <w:spacing w:line="340" w:lineRule="atLeast" w:before="0"/>
                              <w:ind w:left="0" w:right="8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14"/>
                                <w:sz w:val="16"/>
                              </w:rPr>
                              <w:t>전화번호 </w:t>
                            </w:r>
                            <w:r>
                              <w:rPr>
                                <w:color w:val="878787"/>
                                <w:spacing w:val="-6"/>
                                <w:sz w:val="16"/>
                              </w:rPr>
                              <w:t>주소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24478pt;margin-top:72.943817pt;width:30.6pt;height:44.75pt;mso-position-horizontal-relative:page;mso-position-vertical-relative:paragraph;z-index:15741440" type="#_x0000_t202" id="docshape18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5"/>
                          <w:sz w:val="16"/>
                        </w:rPr>
                        <w:t>휴대폰</w:t>
                      </w:r>
                    </w:p>
                    <w:p>
                      <w:pPr>
                        <w:spacing w:line="340" w:lineRule="atLeast" w:before="0"/>
                        <w:ind w:left="0" w:right="8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14"/>
                          <w:sz w:val="16"/>
                        </w:rPr>
                        <w:t>전화번호 </w:t>
                      </w:r>
                      <w:r>
                        <w:rPr>
                          <w:color w:val="878787"/>
                          <w:spacing w:val="-6"/>
                          <w:sz w:val="16"/>
                        </w:rPr>
                        <w:t>주소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웹프로그래머</w:t>
      </w:r>
    </w:p>
    <w:p>
      <w:pPr>
        <w:pStyle w:val="BodyText"/>
        <w:spacing w:before="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1617020</wp:posOffset>
                </wp:positionH>
                <wp:positionV relativeFrom="paragraph">
                  <wp:posOffset>251495</wp:posOffset>
                </wp:positionV>
                <wp:extent cx="1329055" cy="19240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2905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주병국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2"/>
                                <w:sz w:val="16"/>
                              </w:rPr>
                              <w:t>남</w:t>
                            </w:r>
                            <w:r>
                              <w:rPr>
                                <w:color w:val="878787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2"/>
                                <w:sz w:val="16"/>
                              </w:rPr>
                              <w:t>1981년</w:t>
                            </w:r>
                            <w:r>
                              <w:rPr>
                                <w:color w:val="878787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2"/>
                                <w:sz w:val="16"/>
                              </w:rPr>
                              <w:t>(만</w:t>
                            </w:r>
                            <w:r>
                              <w:rPr>
                                <w:color w:val="878787"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7"/>
                                <w:sz w:val="16"/>
                              </w:rPr>
                              <w:t>43세)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24478pt;margin-top:19.802807pt;width:104.65pt;height:15.15pt;mso-position-horizontal-relative:page;mso-position-vertical-relative:paragraph;z-index:-15728640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주병국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878787"/>
                          <w:spacing w:val="-2"/>
                          <w:sz w:val="16"/>
                        </w:rPr>
                        <w:t>남</w:t>
                      </w:r>
                      <w:r>
                        <w:rPr>
                          <w:color w:val="878787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2"/>
                          <w:sz w:val="16"/>
                        </w:rPr>
                        <w:t>1981년</w:t>
                      </w:r>
                      <w:r>
                        <w:rPr>
                          <w:color w:val="878787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2"/>
                          <w:sz w:val="16"/>
                        </w:rPr>
                        <w:t>(만</w:t>
                      </w:r>
                      <w:r>
                        <w:rPr>
                          <w:color w:val="878787"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7"/>
                          <w:sz w:val="16"/>
                        </w:rPr>
                        <w:t>43세)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1017080</wp:posOffset>
                </wp:positionH>
                <wp:positionV relativeFrom="paragraph">
                  <wp:posOffset>335944</wp:posOffset>
                </wp:positionV>
                <wp:extent cx="446405" cy="66103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640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17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  <w:sz w:val="16"/>
                              </w:rPr>
                              <w:t>학력</w:t>
                            </w:r>
                          </w:p>
                          <w:p>
                            <w:pPr>
                              <w:spacing w:before="17"/>
                              <w:ind w:left="0" w:right="17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남서울대</w:t>
                            </w:r>
                          </w:p>
                          <w:p>
                            <w:pPr>
                              <w:spacing w:line="252" w:lineRule="exact" w:before="10"/>
                              <w:ind w:left="0" w:right="18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399FF"/>
                                <w:spacing w:val="-13"/>
                                <w:w w:val="105"/>
                                <w:sz w:val="14"/>
                              </w:rPr>
                              <w:t>대학교(4년)</w:t>
                            </w:r>
                          </w:p>
                          <w:p>
                            <w:pPr>
                              <w:spacing w:line="220" w:lineRule="exact" w:before="0"/>
                              <w:ind w:left="0" w:right="17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399FF"/>
                                <w:spacing w:val="-5"/>
                                <w:w w:val="105"/>
                                <w:sz w:val="14"/>
                              </w:rPr>
                              <w:t>졸업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85114pt;margin-top:26.45229pt;width:35.15pt;height:52.05pt;mso-position-horizontal-relative:page;mso-position-vertical-relative:paragraph;z-index:-15728128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17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5"/>
                          <w:sz w:val="16"/>
                        </w:rPr>
                        <w:t>학력</w:t>
                      </w:r>
                    </w:p>
                    <w:p>
                      <w:pPr>
                        <w:spacing w:before="17"/>
                        <w:ind w:left="0" w:right="17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남서울대</w:t>
                      </w:r>
                    </w:p>
                    <w:p>
                      <w:pPr>
                        <w:spacing w:line="252" w:lineRule="exact" w:before="10"/>
                        <w:ind w:left="0" w:right="18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3399FF"/>
                          <w:spacing w:val="-13"/>
                          <w:w w:val="105"/>
                          <w:sz w:val="14"/>
                        </w:rPr>
                        <w:t>대학교(4년)</w:t>
                      </w:r>
                    </w:p>
                    <w:p>
                      <w:pPr>
                        <w:spacing w:line="220" w:lineRule="exact" w:before="0"/>
                        <w:ind w:left="0" w:right="17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3399FF"/>
                          <w:spacing w:val="-5"/>
                          <w:w w:val="105"/>
                          <w:sz w:val="14"/>
                        </w:rPr>
                        <w:t>졸업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2657880</wp:posOffset>
                </wp:positionH>
                <wp:positionV relativeFrom="paragraph">
                  <wp:posOffset>335944</wp:posOffset>
                </wp:positionV>
                <wp:extent cx="548640" cy="66103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864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  <w:sz w:val="16"/>
                              </w:rPr>
                              <w:t>경력</w:t>
                            </w:r>
                          </w:p>
                          <w:p>
                            <w:pPr>
                              <w:spacing w:before="17"/>
                              <w:ind w:left="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포엠에스</w:t>
                            </w:r>
                          </w:p>
                          <w:p>
                            <w:pPr>
                              <w:spacing w:line="252" w:lineRule="exact" w:before="10"/>
                              <w:ind w:left="0" w:right="3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399FF"/>
                                <w:spacing w:val="-5"/>
                                <w:w w:val="105"/>
                                <w:sz w:val="14"/>
                              </w:rPr>
                              <w:t>재직</w:t>
                            </w:r>
                            <w:r>
                              <w:rPr>
                                <w:color w:val="3399FF"/>
                                <w:spacing w:val="-2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3399FF"/>
                                <w:spacing w:val="-10"/>
                                <w:w w:val="105"/>
                                <w:sz w:val="14"/>
                              </w:rPr>
                              <w:t>중</w:t>
                            </w:r>
                          </w:p>
                          <w:p>
                            <w:pPr>
                              <w:spacing w:line="220" w:lineRule="exact" w:before="0"/>
                              <w:ind w:left="0" w:right="18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399FF"/>
                                <w:spacing w:val="-6"/>
                                <w:w w:val="105"/>
                                <w:sz w:val="14"/>
                              </w:rPr>
                              <w:t>총</w:t>
                            </w:r>
                            <w:r>
                              <w:rPr>
                                <w:color w:val="3399FF"/>
                                <w:spacing w:val="-2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3399FF"/>
                                <w:spacing w:val="-6"/>
                                <w:w w:val="105"/>
                                <w:sz w:val="14"/>
                              </w:rPr>
                              <w:t>13년</w:t>
                            </w:r>
                            <w:r>
                              <w:rPr>
                                <w:color w:val="3399FF"/>
                                <w:spacing w:val="-2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3399FF"/>
                                <w:spacing w:val="-13"/>
                                <w:w w:val="105"/>
                                <w:sz w:val="14"/>
                              </w:rPr>
                              <w:t>6개월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81937pt;margin-top:26.45229pt;width:43.2pt;height:52.05pt;mso-position-horizontal-relative:page;mso-position-vertical-relative:paragraph;z-index:-15727616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5"/>
                          <w:sz w:val="16"/>
                        </w:rPr>
                        <w:t>경력</w:t>
                      </w:r>
                    </w:p>
                    <w:p>
                      <w:pPr>
                        <w:spacing w:before="17"/>
                        <w:ind w:left="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포엠에스</w:t>
                      </w:r>
                    </w:p>
                    <w:p>
                      <w:pPr>
                        <w:spacing w:line="252" w:lineRule="exact" w:before="10"/>
                        <w:ind w:left="0" w:right="3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3399FF"/>
                          <w:spacing w:val="-5"/>
                          <w:w w:val="105"/>
                          <w:sz w:val="14"/>
                        </w:rPr>
                        <w:t>재직</w:t>
                      </w:r>
                      <w:r>
                        <w:rPr>
                          <w:color w:val="3399FF"/>
                          <w:spacing w:val="-2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color w:val="3399FF"/>
                          <w:spacing w:val="-10"/>
                          <w:w w:val="105"/>
                          <w:sz w:val="14"/>
                        </w:rPr>
                        <w:t>중</w:t>
                      </w:r>
                    </w:p>
                    <w:p>
                      <w:pPr>
                        <w:spacing w:line="220" w:lineRule="exact" w:before="0"/>
                        <w:ind w:left="0" w:right="18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3399FF"/>
                          <w:spacing w:val="-6"/>
                          <w:w w:val="105"/>
                          <w:sz w:val="14"/>
                        </w:rPr>
                        <w:t>총</w:t>
                      </w:r>
                      <w:r>
                        <w:rPr>
                          <w:color w:val="3399FF"/>
                          <w:spacing w:val="-2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color w:val="3399FF"/>
                          <w:spacing w:val="-6"/>
                          <w:w w:val="105"/>
                          <w:sz w:val="14"/>
                        </w:rPr>
                        <w:t>13년</w:t>
                      </w:r>
                      <w:r>
                        <w:rPr>
                          <w:color w:val="3399FF"/>
                          <w:spacing w:val="-2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color w:val="3399FF"/>
                          <w:spacing w:val="-13"/>
                          <w:w w:val="105"/>
                          <w:sz w:val="14"/>
                        </w:rPr>
                        <w:t>6개월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4096290</wp:posOffset>
                </wp:positionH>
                <wp:positionV relativeFrom="paragraph">
                  <wp:posOffset>335944</wp:posOffset>
                </wp:positionV>
                <wp:extent cx="1061720" cy="13462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61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78787"/>
                                <w:spacing w:val="-10"/>
                                <w:sz w:val="16"/>
                              </w:rPr>
                              <w:t>인턴·대외활동</w:t>
                            </w:r>
                            <w:r>
                              <w:rPr>
                                <w:color w:val="878787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878787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spacing w:val="-10"/>
                                <w:sz w:val="16"/>
                              </w:rPr>
                              <w:t>해외경험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42572pt;margin-top:26.45229pt;width:83.6pt;height:10.6pt;mso-position-horizontal-relative:page;mso-position-vertical-relative:paragraph;z-index:-15727104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878787"/>
                          <w:spacing w:val="-10"/>
                          <w:sz w:val="16"/>
                        </w:rPr>
                        <w:t>인턴·대외활동</w:t>
                      </w:r>
                      <w:r>
                        <w:rPr>
                          <w:color w:val="878787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10"/>
                          <w:sz w:val="16"/>
                        </w:rPr>
                        <w:t>/</w:t>
                      </w:r>
                      <w:r>
                        <w:rPr>
                          <w:color w:val="878787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color w:val="878787"/>
                          <w:spacing w:val="-10"/>
                          <w:sz w:val="16"/>
                        </w:rPr>
                        <w:t>해외경험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381000</wp:posOffset>
                </wp:positionH>
                <wp:positionV relativeFrom="paragraph">
                  <wp:posOffset>1291778</wp:posOffset>
                </wp:positionV>
                <wp:extent cx="6794500" cy="93980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794500" cy="939800"/>
                          <a:chExt cx="6794500" cy="9398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96355" y="187933"/>
                            <a:ext cx="3619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46379">
                                <a:moveTo>
                                  <a:pt x="361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61409" y="245758"/>
                                </a:lnTo>
                                <a:lnTo>
                                  <a:pt x="36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354" y="187942"/>
                            <a:ext cx="3619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46379">
                                <a:moveTo>
                                  <a:pt x="361403" y="0"/>
                                </a:moveTo>
                                <a:lnTo>
                                  <a:pt x="354177" y="0"/>
                                </a:lnTo>
                                <a:lnTo>
                                  <a:pt x="354177" y="7226"/>
                                </a:lnTo>
                                <a:lnTo>
                                  <a:pt x="354177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354177" y="7226"/>
                                </a:lnTo>
                                <a:lnTo>
                                  <a:pt x="354177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354177" y="245757"/>
                                </a:lnTo>
                                <a:lnTo>
                                  <a:pt x="361403" y="245757"/>
                                </a:lnTo>
                                <a:lnTo>
                                  <a:pt x="361403" y="238531"/>
                                </a:lnTo>
                                <a:lnTo>
                                  <a:pt x="361403" y="7226"/>
                                </a:lnTo>
                                <a:lnTo>
                                  <a:pt x="361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0047" y="187933"/>
                            <a:ext cx="5784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46379">
                                <a:moveTo>
                                  <a:pt x="578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578255" y="245758"/>
                                </a:lnTo>
                                <a:lnTo>
                                  <a:pt x="57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0046" y="187942"/>
                            <a:ext cx="5784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46379">
                                <a:moveTo>
                                  <a:pt x="578243" y="0"/>
                                </a:moveTo>
                                <a:lnTo>
                                  <a:pt x="571017" y="0"/>
                                </a:lnTo>
                                <a:lnTo>
                                  <a:pt x="571017" y="7226"/>
                                </a:lnTo>
                                <a:lnTo>
                                  <a:pt x="571017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571017" y="7226"/>
                                </a:lnTo>
                                <a:lnTo>
                                  <a:pt x="571017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571017" y="245757"/>
                                </a:lnTo>
                                <a:lnTo>
                                  <a:pt x="578243" y="245757"/>
                                </a:lnTo>
                                <a:lnTo>
                                  <a:pt x="578243" y="238531"/>
                                </a:lnTo>
                                <a:lnTo>
                                  <a:pt x="578243" y="7226"/>
                                </a:lnTo>
                                <a:lnTo>
                                  <a:pt x="578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80584" y="187933"/>
                            <a:ext cx="2965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46379">
                                <a:moveTo>
                                  <a:pt x="296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296355" y="245758"/>
                                </a:lnTo>
                                <a:lnTo>
                                  <a:pt x="29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80579" y="187942"/>
                            <a:ext cx="2965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46379">
                                <a:moveTo>
                                  <a:pt x="296354" y="0"/>
                                </a:moveTo>
                                <a:lnTo>
                                  <a:pt x="289128" y="0"/>
                                </a:lnTo>
                                <a:lnTo>
                                  <a:pt x="289128" y="7226"/>
                                </a:lnTo>
                                <a:lnTo>
                                  <a:pt x="289128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289128" y="7226"/>
                                </a:lnTo>
                                <a:lnTo>
                                  <a:pt x="289128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289128" y="245757"/>
                                </a:lnTo>
                                <a:lnTo>
                                  <a:pt x="296354" y="245757"/>
                                </a:lnTo>
                                <a:lnTo>
                                  <a:pt x="296354" y="238531"/>
                                </a:lnTo>
                                <a:lnTo>
                                  <a:pt x="296354" y="7226"/>
                                </a:lnTo>
                                <a:lnTo>
                                  <a:pt x="29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49222" y="187933"/>
                            <a:ext cx="3981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6379">
                                <a:moveTo>
                                  <a:pt x="397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97550" y="245758"/>
                                </a:lnTo>
                                <a:lnTo>
                                  <a:pt x="39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49221" y="187942"/>
                            <a:ext cx="3981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6379">
                                <a:moveTo>
                                  <a:pt x="397548" y="0"/>
                                </a:moveTo>
                                <a:lnTo>
                                  <a:pt x="390321" y="0"/>
                                </a:lnTo>
                                <a:lnTo>
                                  <a:pt x="390321" y="7226"/>
                                </a:lnTo>
                                <a:lnTo>
                                  <a:pt x="390321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390321" y="7226"/>
                                </a:lnTo>
                                <a:lnTo>
                                  <a:pt x="390321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390321" y="245757"/>
                                </a:lnTo>
                                <a:lnTo>
                                  <a:pt x="397548" y="245757"/>
                                </a:lnTo>
                                <a:lnTo>
                                  <a:pt x="397548" y="238531"/>
                                </a:lnTo>
                                <a:lnTo>
                                  <a:pt x="397548" y="7226"/>
                                </a:lnTo>
                                <a:lnTo>
                                  <a:pt x="397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19055" y="187933"/>
                            <a:ext cx="5276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46379">
                                <a:moveTo>
                                  <a:pt x="527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527658" y="245758"/>
                                </a:lnTo>
                                <a:lnTo>
                                  <a:pt x="52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19045" y="187942"/>
                            <a:ext cx="5276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46379">
                                <a:moveTo>
                                  <a:pt x="527659" y="0"/>
                                </a:moveTo>
                                <a:lnTo>
                                  <a:pt x="520433" y="0"/>
                                </a:lnTo>
                                <a:lnTo>
                                  <a:pt x="520433" y="7226"/>
                                </a:lnTo>
                                <a:lnTo>
                                  <a:pt x="520433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520433" y="7226"/>
                                </a:lnTo>
                                <a:lnTo>
                                  <a:pt x="520433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520433" y="245757"/>
                                </a:lnTo>
                                <a:lnTo>
                                  <a:pt x="527659" y="245757"/>
                                </a:lnTo>
                                <a:lnTo>
                                  <a:pt x="527659" y="238531"/>
                                </a:lnTo>
                                <a:lnTo>
                                  <a:pt x="527659" y="7226"/>
                                </a:lnTo>
                                <a:lnTo>
                                  <a:pt x="527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18994" y="187933"/>
                            <a:ext cx="4845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46379">
                                <a:moveTo>
                                  <a:pt x="484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84288" y="245758"/>
                                </a:lnTo>
                                <a:lnTo>
                                  <a:pt x="48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818993" y="187942"/>
                            <a:ext cx="4845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46379">
                                <a:moveTo>
                                  <a:pt x="484289" y="0"/>
                                </a:moveTo>
                                <a:lnTo>
                                  <a:pt x="477050" y="0"/>
                                </a:lnTo>
                                <a:lnTo>
                                  <a:pt x="477050" y="7226"/>
                                </a:lnTo>
                                <a:lnTo>
                                  <a:pt x="477050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477050" y="7226"/>
                                </a:lnTo>
                                <a:lnTo>
                                  <a:pt x="477050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477050" y="245757"/>
                                </a:lnTo>
                                <a:lnTo>
                                  <a:pt x="484289" y="245757"/>
                                </a:lnTo>
                                <a:lnTo>
                                  <a:pt x="484289" y="238531"/>
                                </a:lnTo>
                                <a:lnTo>
                                  <a:pt x="484289" y="7226"/>
                                </a:lnTo>
                                <a:lnTo>
                                  <a:pt x="48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75566" y="187933"/>
                            <a:ext cx="47752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46379">
                                <a:moveTo>
                                  <a:pt x="477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77060" y="245758"/>
                                </a:lnTo>
                                <a:lnTo>
                                  <a:pt x="477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375558" y="187942"/>
                            <a:ext cx="47752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46379">
                                <a:moveTo>
                                  <a:pt x="477062" y="0"/>
                                </a:moveTo>
                                <a:lnTo>
                                  <a:pt x="469836" y="0"/>
                                </a:lnTo>
                                <a:lnTo>
                                  <a:pt x="469836" y="7226"/>
                                </a:lnTo>
                                <a:lnTo>
                                  <a:pt x="469836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469836" y="7226"/>
                                </a:lnTo>
                                <a:lnTo>
                                  <a:pt x="469836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469836" y="245757"/>
                                </a:lnTo>
                                <a:lnTo>
                                  <a:pt x="477062" y="245757"/>
                                </a:lnTo>
                                <a:lnTo>
                                  <a:pt x="477062" y="238531"/>
                                </a:lnTo>
                                <a:lnTo>
                                  <a:pt x="477062" y="7226"/>
                                </a:lnTo>
                                <a:lnTo>
                                  <a:pt x="477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24908" y="187933"/>
                            <a:ext cx="3327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46379">
                                <a:moveTo>
                                  <a:pt x="332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32496" y="245758"/>
                                </a:lnTo>
                                <a:lnTo>
                                  <a:pt x="332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24897" y="187942"/>
                            <a:ext cx="3327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46379">
                                <a:moveTo>
                                  <a:pt x="332498" y="0"/>
                                </a:moveTo>
                                <a:lnTo>
                                  <a:pt x="325272" y="0"/>
                                </a:lnTo>
                                <a:lnTo>
                                  <a:pt x="325272" y="7226"/>
                                </a:lnTo>
                                <a:lnTo>
                                  <a:pt x="325272" y="238531"/>
                                </a:lnTo>
                                <a:lnTo>
                                  <a:pt x="7239" y="238531"/>
                                </a:lnTo>
                                <a:lnTo>
                                  <a:pt x="7239" y="7226"/>
                                </a:lnTo>
                                <a:lnTo>
                                  <a:pt x="325272" y="7226"/>
                                </a:lnTo>
                                <a:lnTo>
                                  <a:pt x="325272" y="0"/>
                                </a:lnTo>
                                <a:lnTo>
                                  <a:pt x="7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39" y="245757"/>
                                </a:lnTo>
                                <a:lnTo>
                                  <a:pt x="325272" y="245757"/>
                                </a:lnTo>
                                <a:lnTo>
                                  <a:pt x="332498" y="245757"/>
                                </a:lnTo>
                                <a:lnTo>
                                  <a:pt x="332498" y="238531"/>
                                </a:lnTo>
                                <a:lnTo>
                                  <a:pt x="332498" y="7226"/>
                                </a:lnTo>
                                <a:lnTo>
                                  <a:pt x="332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29687" y="187933"/>
                            <a:ext cx="3473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46379">
                                <a:moveTo>
                                  <a:pt x="346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46953" y="245758"/>
                                </a:lnTo>
                                <a:lnTo>
                                  <a:pt x="346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329684" y="187942"/>
                            <a:ext cx="3473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46379">
                                <a:moveTo>
                                  <a:pt x="346951" y="0"/>
                                </a:moveTo>
                                <a:lnTo>
                                  <a:pt x="339725" y="0"/>
                                </a:lnTo>
                                <a:lnTo>
                                  <a:pt x="339725" y="7226"/>
                                </a:lnTo>
                                <a:lnTo>
                                  <a:pt x="339725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339725" y="7226"/>
                                </a:lnTo>
                                <a:lnTo>
                                  <a:pt x="339725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339725" y="245757"/>
                                </a:lnTo>
                                <a:lnTo>
                                  <a:pt x="346951" y="245757"/>
                                </a:lnTo>
                                <a:lnTo>
                                  <a:pt x="346951" y="238531"/>
                                </a:lnTo>
                                <a:lnTo>
                                  <a:pt x="346951" y="7226"/>
                                </a:lnTo>
                                <a:lnTo>
                                  <a:pt x="34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48922" y="187933"/>
                            <a:ext cx="49910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246379">
                                <a:moveTo>
                                  <a:pt x="498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98745" y="245758"/>
                                </a:lnTo>
                                <a:lnTo>
                                  <a:pt x="498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48911" y="187942"/>
                            <a:ext cx="49910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246379">
                                <a:moveTo>
                                  <a:pt x="498754" y="0"/>
                                </a:moveTo>
                                <a:lnTo>
                                  <a:pt x="491528" y="0"/>
                                </a:lnTo>
                                <a:lnTo>
                                  <a:pt x="491528" y="7226"/>
                                </a:lnTo>
                                <a:lnTo>
                                  <a:pt x="491528" y="238531"/>
                                </a:lnTo>
                                <a:lnTo>
                                  <a:pt x="7239" y="238531"/>
                                </a:lnTo>
                                <a:lnTo>
                                  <a:pt x="7239" y="7226"/>
                                </a:lnTo>
                                <a:lnTo>
                                  <a:pt x="491528" y="7226"/>
                                </a:lnTo>
                                <a:lnTo>
                                  <a:pt x="491528" y="0"/>
                                </a:lnTo>
                                <a:lnTo>
                                  <a:pt x="7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39" y="245757"/>
                                </a:lnTo>
                                <a:lnTo>
                                  <a:pt x="491528" y="245757"/>
                                </a:lnTo>
                                <a:lnTo>
                                  <a:pt x="498754" y="245757"/>
                                </a:lnTo>
                                <a:lnTo>
                                  <a:pt x="498754" y="238531"/>
                                </a:lnTo>
                                <a:lnTo>
                                  <a:pt x="498754" y="7226"/>
                                </a:lnTo>
                                <a:lnTo>
                                  <a:pt x="498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319949" y="187933"/>
                            <a:ext cx="9613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246379">
                                <a:moveTo>
                                  <a:pt x="961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961349" y="245758"/>
                                </a:lnTo>
                                <a:lnTo>
                                  <a:pt x="961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19941" y="187942"/>
                            <a:ext cx="9613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246379">
                                <a:moveTo>
                                  <a:pt x="961351" y="0"/>
                                </a:moveTo>
                                <a:lnTo>
                                  <a:pt x="954125" y="0"/>
                                </a:lnTo>
                                <a:lnTo>
                                  <a:pt x="954125" y="7226"/>
                                </a:lnTo>
                                <a:lnTo>
                                  <a:pt x="954125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954125" y="7226"/>
                                </a:lnTo>
                                <a:lnTo>
                                  <a:pt x="954125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954125" y="245757"/>
                                </a:lnTo>
                                <a:lnTo>
                                  <a:pt x="961351" y="245757"/>
                                </a:lnTo>
                                <a:lnTo>
                                  <a:pt x="961351" y="238531"/>
                                </a:lnTo>
                                <a:lnTo>
                                  <a:pt x="961351" y="7226"/>
                                </a:lnTo>
                                <a:lnTo>
                                  <a:pt x="961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355" y="505973"/>
                            <a:ext cx="3981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6379">
                                <a:moveTo>
                                  <a:pt x="397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97550" y="245758"/>
                                </a:lnTo>
                                <a:lnTo>
                                  <a:pt x="39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354" y="505988"/>
                            <a:ext cx="3981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6379">
                                <a:moveTo>
                                  <a:pt x="397548" y="0"/>
                                </a:moveTo>
                                <a:lnTo>
                                  <a:pt x="390321" y="0"/>
                                </a:lnTo>
                                <a:lnTo>
                                  <a:pt x="390321" y="7226"/>
                                </a:lnTo>
                                <a:lnTo>
                                  <a:pt x="390321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390321" y="7226"/>
                                </a:lnTo>
                                <a:lnTo>
                                  <a:pt x="390321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390321" y="245757"/>
                                </a:lnTo>
                                <a:lnTo>
                                  <a:pt x="397548" y="245757"/>
                                </a:lnTo>
                                <a:lnTo>
                                  <a:pt x="397548" y="238531"/>
                                </a:lnTo>
                                <a:lnTo>
                                  <a:pt x="397548" y="7226"/>
                                </a:lnTo>
                                <a:lnTo>
                                  <a:pt x="397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6188" y="505973"/>
                            <a:ext cx="419734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46379">
                                <a:moveTo>
                                  <a:pt x="419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19235" y="245758"/>
                                </a:lnTo>
                                <a:lnTo>
                                  <a:pt x="419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66178" y="505988"/>
                            <a:ext cx="419734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46379">
                                <a:moveTo>
                                  <a:pt x="419239" y="0"/>
                                </a:moveTo>
                                <a:lnTo>
                                  <a:pt x="412013" y="0"/>
                                </a:lnTo>
                                <a:lnTo>
                                  <a:pt x="412013" y="7226"/>
                                </a:lnTo>
                                <a:lnTo>
                                  <a:pt x="412013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412013" y="7226"/>
                                </a:lnTo>
                                <a:lnTo>
                                  <a:pt x="412013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412013" y="245757"/>
                                </a:lnTo>
                                <a:lnTo>
                                  <a:pt x="419239" y="245757"/>
                                </a:lnTo>
                                <a:lnTo>
                                  <a:pt x="419239" y="238531"/>
                                </a:lnTo>
                                <a:lnTo>
                                  <a:pt x="419239" y="7226"/>
                                </a:lnTo>
                                <a:lnTo>
                                  <a:pt x="419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57705" y="505973"/>
                            <a:ext cx="4629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46379">
                                <a:moveTo>
                                  <a:pt x="462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62604" y="245758"/>
                                </a:lnTo>
                                <a:lnTo>
                                  <a:pt x="462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57693" y="505988"/>
                            <a:ext cx="4629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46379">
                                <a:moveTo>
                                  <a:pt x="462610" y="0"/>
                                </a:moveTo>
                                <a:lnTo>
                                  <a:pt x="455383" y="0"/>
                                </a:lnTo>
                                <a:lnTo>
                                  <a:pt x="455383" y="7226"/>
                                </a:lnTo>
                                <a:lnTo>
                                  <a:pt x="455383" y="238531"/>
                                </a:lnTo>
                                <a:lnTo>
                                  <a:pt x="7239" y="238531"/>
                                </a:lnTo>
                                <a:lnTo>
                                  <a:pt x="7239" y="7226"/>
                                </a:lnTo>
                                <a:lnTo>
                                  <a:pt x="455383" y="7226"/>
                                </a:lnTo>
                                <a:lnTo>
                                  <a:pt x="455383" y="0"/>
                                </a:lnTo>
                                <a:lnTo>
                                  <a:pt x="7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39" y="245757"/>
                                </a:lnTo>
                                <a:lnTo>
                                  <a:pt x="455383" y="245757"/>
                                </a:lnTo>
                                <a:lnTo>
                                  <a:pt x="462610" y="245757"/>
                                </a:lnTo>
                                <a:lnTo>
                                  <a:pt x="462610" y="238531"/>
                                </a:lnTo>
                                <a:lnTo>
                                  <a:pt x="462610" y="7226"/>
                                </a:lnTo>
                                <a:lnTo>
                                  <a:pt x="462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92591" y="505973"/>
                            <a:ext cx="54991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46379">
                                <a:moveTo>
                                  <a:pt x="549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549342" y="245758"/>
                                </a:lnTo>
                                <a:lnTo>
                                  <a:pt x="549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92579" y="505988"/>
                            <a:ext cx="54991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46379">
                                <a:moveTo>
                                  <a:pt x="549351" y="0"/>
                                </a:moveTo>
                                <a:lnTo>
                                  <a:pt x="542124" y="0"/>
                                </a:lnTo>
                                <a:lnTo>
                                  <a:pt x="542124" y="7226"/>
                                </a:lnTo>
                                <a:lnTo>
                                  <a:pt x="542124" y="238531"/>
                                </a:lnTo>
                                <a:lnTo>
                                  <a:pt x="7239" y="238531"/>
                                </a:lnTo>
                                <a:lnTo>
                                  <a:pt x="7239" y="7226"/>
                                </a:lnTo>
                                <a:lnTo>
                                  <a:pt x="542124" y="7226"/>
                                </a:lnTo>
                                <a:lnTo>
                                  <a:pt x="542124" y="0"/>
                                </a:lnTo>
                                <a:lnTo>
                                  <a:pt x="7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39" y="245757"/>
                                </a:lnTo>
                                <a:lnTo>
                                  <a:pt x="542124" y="245757"/>
                                </a:lnTo>
                                <a:lnTo>
                                  <a:pt x="549351" y="245757"/>
                                </a:lnTo>
                                <a:lnTo>
                                  <a:pt x="549351" y="238531"/>
                                </a:lnTo>
                                <a:lnTo>
                                  <a:pt x="549351" y="7226"/>
                                </a:lnTo>
                                <a:lnTo>
                                  <a:pt x="549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14216" y="505973"/>
                            <a:ext cx="4337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46379">
                                <a:moveTo>
                                  <a:pt x="433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33691" y="245758"/>
                                </a:lnTo>
                                <a:lnTo>
                                  <a:pt x="43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14206" y="505988"/>
                            <a:ext cx="4337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46379">
                                <a:moveTo>
                                  <a:pt x="433692" y="0"/>
                                </a:moveTo>
                                <a:lnTo>
                                  <a:pt x="426466" y="0"/>
                                </a:lnTo>
                                <a:lnTo>
                                  <a:pt x="426466" y="7226"/>
                                </a:lnTo>
                                <a:lnTo>
                                  <a:pt x="426466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426466" y="7226"/>
                                </a:lnTo>
                                <a:lnTo>
                                  <a:pt x="426466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426466" y="245757"/>
                                </a:lnTo>
                                <a:lnTo>
                                  <a:pt x="433692" y="245757"/>
                                </a:lnTo>
                                <a:lnTo>
                                  <a:pt x="433692" y="238531"/>
                                </a:lnTo>
                                <a:lnTo>
                                  <a:pt x="433692" y="7226"/>
                                </a:lnTo>
                                <a:lnTo>
                                  <a:pt x="43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20189" y="505973"/>
                            <a:ext cx="4337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46379">
                                <a:moveTo>
                                  <a:pt x="433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433691" y="245758"/>
                                </a:lnTo>
                                <a:lnTo>
                                  <a:pt x="43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20187" y="505988"/>
                            <a:ext cx="4337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46379">
                                <a:moveTo>
                                  <a:pt x="433692" y="0"/>
                                </a:moveTo>
                                <a:lnTo>
                                  <a:pt x="426453" y="0"/>
                                </a:lnTo>
                                <a:lnTo>
                                  <a:pt x="426453" y="7226"/>
                                </a:lnTo>
                                <a:lnTo>
                                  <a:pt x="426453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426453" y="7226"/>
                                </a:lnTo>
                                <a:lnTo>
                                  <a:pt x="426453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426453" y="245757"/>
                                </a:lnTo>
                                <a:lnTo>
                                  <a:pt x="433692" y="245757"/>
                                </a:lnTo>
                                <a:lnTo>
                                  <a:pt x="433692" y="238531"/>
                                </a:lnTo>
                                <a:lnTo>
                                  <a:pt x="433692" y="7226"/>
                                </a:lnTo>
                                <a:lnTo>
                                  <a:pt x="43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26163" y="505973"/>
                            <a:ext cx="6794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246379">
                                <a:moveTo>
                                  <a:pt x="67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679450" y="245758"/>
                                </a:lnTo>
                                <a:lnTo>
                                  <a:pt x="67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26155" y="505988"/>
                            <a:ext cx="6794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246379">
                                <a:moveTo>
                                  <a:pt x="679450" y="0"/>
                                </a:moveTo>
                                <a:lnTo>
                                  <a:pt x="672223" y="0"/>
                                </a:lnTo>
                                <a:lnTo>
                                  <a:pt x="672223" y="7226"/>
                                </a:lnTo>
                                <a:lnTo>
                                  <a:pt x="672223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672223" y="7226"/>
                                </a:lnTo>
                                <a:lnTo>
                                  <a:pt x="672223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672223" y="245757"/>
                                </a:lnTo>
                                <a:lnTo>
                                  <a:pt x="679450" y="245757"/>
                                </a:lnTo>
                                <a:lnTo>
                                  <a:pt x="679450" y="238531"/>
                                </a:lnTo>
                                <a:lnTo>
                                  <a:pt x="679450" y="7226"/>
                                </a:lnTo>
                                <a:lnTo>
                                  <a:pt x="67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177895" y="505973"/>
                            <a:ext cx="5207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246379">
                                <a:moveTo>
                                  <a:pt x="52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520429" y="245758"/>
                                </a:lnTo>
                                <a:lnTo>
                                  <a:pt x="52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77893" y="505988"/>
                            <a:ext cx="5207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246379">
                                <a:moveTo>
                                  <a:pt x="520420" y="0"/>
                                </a:moveTo>
                                <a:lnTo>
                                  <a:pt x="513194" y="0"/>
                                </a:lnTo>
                                <a:lnTo>
                                  <a:pt x="513194" y="7226"/>
                                </a:lnTo>
                                <a:lnTo>
                                  <a:pt x="513194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513194" y="7226"/>
                                </a:lnTo>
                                <a:lnTo>
                                  <a:pt x="513194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513194" y="245757"/>
                                </a:lnTo>
                                <a:lnTo>
                                  <a:pt x="520420" y="245757"/>
                                </a:lnTo>
                                <a:lnTo>
                                  <a:pt x="520420" y="238531"/>
                                </a:lnTo>
                                <a:lnTo>
                                  <a:pt x="520420" y="7226"/>
                                </a:lnTo>
                                <a:lnTo>
                                  <a:pt x="52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70607" y="505973"/>
                            <a:ext cx="3473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46379">
                                <a:moveTo>
                                  <a:pt x="346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58"/>
                                </a:lnTo>
                                <a:lnTo>
                                  <a:pt x="346953" y="245758"/>
                                </a:lnTo>
                                <a:lnTo>
                                  <a:pt x="346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70602" y="505988"/>
                            <a:ext cx="3473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46379">
                                <a:moveTo>
                                  <a:pt x="346951" y="0"/>
                                </a:moveTo>
                                <a:lnTo>
                                  <a:pt x="339725" y="0"/>
                                </a:lnTo>
                                <a:lnTo>
                                  <a:pt x="339725" y="7226"/>
                                </a:lnTo>
                                <a:lnTo>
                                  <a:pt x="339725" y="238531"/>
                                </a:lnTo>
                                <a:lnTo>
                                  <a:pt x="7226" y="238531"/>
                                </a:lnTo>
                                <a:lnTo>
                                  <a:pt x="7226" y="7226"/>
                                </a:lnTo>
                                <a:lnTo>
                                  <a:pt x="339725" y="7226"/>
                                </a:lnTo>
                                <a:lnTo>
                                  <a:pt x="339725" y="0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238531"/>
                                </a:lnTo>
                                <a:lnTo>
                                  <a:pt x="0" y="245757"/>
                                </a:lnTo>
                                <a:lnTo>
                                  <a:pt x="7226" y="245757"/>
                                </a:lnTo>
                                <a:lnTo>
                                  <a:pt x="339725" y="245757"/>
                                </a:lnTo>
                                <a:lnTo>
                                  <a:pt x="346951" y="245757"/>
                                </a:lnTo>
                                <a:lnTo>
                                  <a:pt x="346951" y="238531"/>
                                </a:lnTo>
                                <a:lnTo>
                                  <a:pt x="346951" y="7226"/>
                                </a:lnTo>
                                <a:lnTo>
                                  <a:pt x="34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22669" y="191547"/>
                            <a:ext cx="52070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MariaDB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752536" y="191547"/>
                            <a:ext cx="49212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MyBatis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99969" y="191547"/>
                            <a:ext cx="35433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96205" y="509587"/>
                            <a:ext cx="54229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공감능력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61319" y="509587"/>
                            <a:ext cx="45593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333301" y="191547"/>
                            <a:ext cx="33972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>SVN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614" y="3614"/>
                            <a:ext cx="6787515" cy="932815"/>
                          </a:xfrm>
                          <a:prstGeom prst="rect">
                            <a:avLst/>
                          </a:prstGeom>
                          <a:ln w="7228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JSP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774220" y="509587"/>
                            <a:ext cx="33972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>끈기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33661" y="191547"/>
                            <a:ext cx="57150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429777" y="509587"/>
                            <a:ext cx="67246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Spring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52836" y="191547"/>
                            <a:ext cx="39052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Vue.js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417830" y="509587"/>
                            <a:ext cx="42672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79180" y="191547"/>
                            <a:ext cx="46990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81509" y="509587"/>
                            <a:ext cx="51371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Nexacro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923803" y="509587"/>
                            <a:ext cx="42672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GitLab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323563" y="191547"/>
                            <a:ext cx="95440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Spring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928522" y="191547"/>
                            <a:ext cx="32575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99969" y="509587"/>
                            <a:ext cx="39052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69802" y="509587"/>
                            <a:ext cx="412115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iBATIS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822609" y="191547"/>
                            <a:ext cx="477520" cy="238760"/>
                          </a:xfrm>
                          <a:prstGeom prst="rect">
                            <a:avLst/>
                          </a:prstGeom>
                          <a:solidFill>
                            <a:srgbClr val="F2F3F7"/>
                          </a:solidFill>
                          <a:ln w="7228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MSSQL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101.714851pt;width:535pt;height:74pt;mso-position-horizontal-relative:page;mso-position-vertical-relative:paragraph;z-index:-15726592;mso-wrap-distance-left:0;mso-wrap-distance-right:0" id="docshapegroup23" coordorigin="600,2034" coordsize="10700,1480">
                <v:rect style="position:absolute;left:1066;top:2330;width:570;height:388" id="docshape24" filled="true" fillcolor="#f2f3f7" stroked="false">
                  <v:fill type="solid"/>
                </v:rect>
                <v:shape style="position:absolute;left:1066;top:2330;width:570;height:388" id="docshape25" coordorigin="1067,2330" coordsize="570,388" path="m1636,2330l1624,2330,1624,2342,1624,2706,1078,2706,1078,2342,1624,2342,1624,2330,1078,2330,1067,2330,1067,2342,1067,2706,1067,2717,1078,2717,1624,2717,1636,2717,1636,2706,1636,2342,1636,2330xe" filled="true" fillcolor="#d8d8d8" stroked="false">
                  <v:path arrowok="t"/>
                  <v:fill type="solid"/>
                </v:shape>
                <v:rect style="position:absolute;left:1749;top:2330;width:911;height:388" id="docshape26" filled="true" fillcolor="#f2f3f7" stroked="false">
                  <v:fill type="solid"/>
                </v:rect>
                <v:shape style="position:absolute;left:1749;top:2330;width:911;height:388" id="docshape27" coordorigin="1750,2330" coordsize="911,388" path="m2660,2330l2649,2330,2649,2342,2649,2706,1761,2706,1761,2342,2649,2342,2649,2330,1761,2330,1750,2330,1750,2342,1750,2706,1750,2717,1761,2717,2649,2717,2660,2717,2660,2706,2660,2342,2660,2330xe" filled="true" fillcolor="#d8d8d8" stroked="false">
                  <v:path arrowok="t"/>
                  <v:fill type="solid"/>
                </v:shape>
                <v:rect style="position:absolute;left:2774;top:2330;width:467;height:388" id="docshape28" filled="true" fillcolor="#f2f3f7" stroked="false">
                  <v:fill type="solid"/>
                </v:rect>
                <v:shape style="position:absolute;left:2774;top:2330;width:467;height:388" id="docshape29" coordorigin="2774,2330" coordsize="467,388" path="m3241,2330l3229,2330,3229,2342,3229,2706,2786,2706,2786,2342,3229,2342,3229,2330,2786,2330,2774,2330,2774,2342,2774,2706,2774,2717,2786,2717,3229,2717,3241,2717,3241,2706,3241,2342,3241,2330xe" filled="true" fillcolor="#d8d8d8" stroked="false">
                  <v:path arrowok="t"/>
                  <v:fill type="solid"/>
                </v:shape>
                <v:rect style="position:absolute;left:3354;top:2330;width:627;height:388" id="docshape30" filled="true" fillcolor="#f2f3f7" stroked="false">
                  <v:fill type="solid"/>
                </v:rect>
                <v:shape style="position:absolute;left:3354;top:2330;width:627;height:388" id="docshape31" coordorigin="3355,2330" coordsize="627,388" path="m3981,2330l3969,2330,3969,2342,3969,2706,3366,2706,3366,2342,3969,2342,3969,2330,3366,2330,3355,2330,3355,2342,3355,2706,3355,2717,3366,2717,3969,2717,3981,2717,3981,2706,3981,2342,3981,2330xe" filled="true" fillcolor="#d8d8d8" stroked="false">
                  <v:path arrowok="t"/>
                  <v:fill type="solid"/>
                </v:shape>
                <v:rect style="position:absolute;left:4094;top:2330;width:831;height:388" id="docshape32" filled="true" fillcolor="#f2f3f7" stroked="false">
                  <v:fill type="solid"/>
                </v:rect>
                <v:shape style="position:absolute;left:4094;top:2330;width:831;height:388" id="docshape33" coordorigin="4095,2330" coordsize="831,388" path="m4926,2330l4914,2330,4914,2342,4914,2706,4106,2706,4106,2342,4914,2342,4914,2330,4106,2330,4095,2330,4095,2342,4095,2706,4095,2717,4106,2717,4914,2717,4926,2717,4926,2706,4926,2342,4926,2330xe" filled="true" fillcolor="#d8d8d8" stroked="false">
                  <v:path arrowok="t"/>
                  <v:fill type="solid"/>
                </v:shape>
                <v:rect style="position:absolute;left:5039;top:2330;width:763;height:388" id="docshape34" filled="true" fillcolor="#f2f3f7" stroked="false">
                  <v:fill type="solid"/>
                </v:rect>
                <v:shape style="position:absolute;left:5039;top:2330;width:763;height:388" id="docshape35" coordorigin="5039,2330" coordsize="763,388" path="m5802,2330l5791,2330,5791,2342,5791,2706,5051,2706,5051,2342,5791,2342,5791,2330,5051,2330,5039,2330,5039,2342,5039,2706,5039,2717,5051,2717,5791,2717,5802,2717,5802,2706,5802,2342,5802,2330xe" filled="true" fillcolor="#d8d8d8" stroked="false">
                  <v:path arrowok="t"/>
                  <v:fill type="solid"/>
                </v:shape>
                <v:rect style="position:absolute;left:5915;top:2330;width:752;height:388" id="docshape36" filled="true" fillcolor="#f2f3f7" stroked="false">
                  <v:fill type="solid"/>
                </v:rect>
                <v:shape style="position:absolute;left:5915;top:2330;width:752;height:388" id="docshape37" coordorigin="5916,2330" coordsize="752,388" path="m6667,2330l6656,2330,6656,2342,6656,2706,5927,2706,5927,2342,6656,2342,6656,2330,5927,2330,5916,2330,5916,2342,5916,2706,5916,2717,5927,2717,6656,2717,6667,2717,6667,2706,6667,2342,6667,2330xe" filled="true" fillcolor="#d8d8d8" stroked="false">
                  <v:path arrowok="t"/>
                  <v:fill type="solid"/>
                </v:shape>
                <v:rect style="position:absolute;left:6780;top:2330;width:524;height:388" id="docshape38" filled="true" fillcolor="#f2f3f7" stroked="false">
                  <v:fill type="solid"/>
                </v:rect>
                <v:shape style="position:absolute;left:6780;top:2330;width:524;height:388" id="docshape39" coordorigin="6781,2330" coordsize="524,388" path="m7305,2330l7293,2330,7293,2342,7293,2706,6792,2706,6792,2342,7293,2342,7293,2330,6792,2330,6781,2330,6781,2342,6781,2706,6781,2717,6792,2717,7293,2717,7305,2717,7305,2706,7305,2342,7305,2330xe" filled="true" fillcolor="#d8d8d8" stroked="false">
                  <v:path arrowok="t"/>
                  <v:fill type="solid"/>
                </v:shape>
                <v:rect style="position:absolute;left:7418;top:2330;width:547;height:388" id="docshape40" filled="true" fillcolor="#f2f3f7" stroked="false">
                  <v:fill type="solid"/>
                </v:rect>
                <v:shape style="position:absolute;left:7418;top:2330;width:547;height:388" id="docshape41" coordorigin="7418,2330" coordsize="547,388" path="m7965,2330l7953,2330,7953,2342,7953,2706,7430,2706,7430,2342,7953,2342,7953,2330,7430,2330,7418,2330,7418,2342,7418,2706,7418,2717,7430,2717,7953,2717,7965,2717,7965,2706,7965,2342,7965,2330xe" filled="true" fillcolor="#d8d8d8" stroked="false">
                  <v:path arrowok="t"/>
                  <v:fill type="solid"/>
                </v:shape>
                <v:rect style="position:absolute;left:8078;top:2330;width:786;height:388" id="docshape42" filled="true" fillcolor="#f2f3f7" stroked="false">
                  <v:fill type="solid"/>
                </v:rect>
                <v:shape style="position:absolute;left:8078;top:2330;width:786;height:388" id="docshape43" coordorigin="8079,2330" coordsize="786,388" path="m8864,2330l8853,2330,8853,2342,8853,2706,8090,2706,8090,2342,8853,2342,8853,2330,8090,2330,8079,2330,8079,2342,8079,2706,8079,2717,8090,2717,8853,2717,8864,2717,8864,2706,8864,2342,8864,2330xe" filled="true" fillcolor="#d8d8d8" stroked="false">
                  <v:path arrowok="t"/>
                  <v:fill type="solid"/>
                </v:shape>
                <v:rect style="position:absolute;left:8977;top:2330;width:1514;height:388" id="docshape44" filled="true" fillcolor="#f2f3f7" stroked="false">
                  <v:fill type="solid"/>
                </v:rect>
                <v:shape style="position:absolute;left:8977;top:2330;width:1514;height:388" id="docshape45" coordorigin="8978,2330" coordsize="1514,388" path="m10492,2330l10480,2330,10480,2342,10480,2706,8989,2706,8989,2342,10480,2342,10480,2330,8989,2330,8978,2330,8978,2342,8978,2706,8978,2717,8989,2717,10480,2717,10492,2717,10492,2706,10492,2342,10492,2330xe" filled="true" fillcolor="#d8d8d8" stroked="false">
                  <v:path arrowok="t"/>
                  <v:fill type="solid"/>
                </v:shape>
                <v:rect style="position:absolute;left:1066;top:2831;width:627;height:388" id="docshape46" filled="true" fillcolor="#f2f3f7" stroked="false">
                  <v:fill type="solid"/>
                </v:rect>
                <v:shape style="position:absolute;left:1066;top:2831;width:627;height:388" id="docshape47" coordorigin="1067,2831" coordsize="627,388" path="m1693,2831l1681,2831,1681,2843,1681,3207,1078,3207,1078,2843,1681,2843,1681,2831,1078,2831,1067,2831,1067,2843,1067,3207,1067,3218,1078,3218,1681,3218,1693,3218,1693,3207,1693,2843,1693,2831xe" filled="true" fillcolor="#d8d8d8" stroked="false">
                  <v:path arrowok="t"/>
                  <v:fill type="solid"/>
                </v:shape>
                <v:rect style="position:absolute;left:1806;top:2831;width:661;height:388" id="docshape48" filled="true" fillcolor="#f2f3f7" stroked="false">
                  <v:fill type="solid"/>
                </v:rect>
                <v:shape style="position:absolute;left:1806;top:2831;width:661;height:388" id="docshape49" coordorigin="1807,2831" coordsize="661,388" path="m2467,2831l2455,2831,2455,2843,2455,3207,1818,3207,1818,2843,2455,2843,2455,2831,1818,2831,1807,2831,1807,2843,1807,3207,1807,3218,1818,3218,2455,3218,2467,3218,2467,3207,2467,2843,2467,2831xe" filled="true" fillcolor="#d8d8d8" stroked="false">
                  <v:path arrowok="t"/>
                  <v:fill type="solid"/>
                </v:shape>
                <v:rect style="position:absolute;left:2580;top:2831;width:729;height:388" id="docshape50" filled="true" fillcolor="#f2f3f7" stroked="false">
                  <v:fill type="solid"/>
                </v:rect>
                <v:shape style="position:absolute;left:2580;top:2831;width:729;height:388" id="docshape51" coordorigin="2581,2831" coordsize="729,388" path="m3309,2831l3298,2831,3298,2843,3298,3207,2592,3207,2592,2843,3298,2843,3298,2831,2592,2831,2581,2831,2581,2843,2581,3207,2581,3218,2592,3218,3298,3218,3309,3218,3309,3207,3309,2843,3309,2831xe" filled="true" fillcolor="#d8d8d8" stroked="false">
                  <v:path arrowok="t"/>
                  <v:fill type="solid"/>
                </v:shape>
                <v:rect style="position:absolute;left:3422;top:2831;width:866;height:388" id="docshape52" filled="true" fillcolor="#f2f3f7" stroked="false">
                  <v:fill type="solid"/>
                </v:rect>
                <v:shape style="position:absolute;left:3422;top:2831;width:866;height:388" id="docshape53" coordorigin="3423,2831" coordsize="866,388" path="m4288,2831l4277,2831,4277,2843,4277,3207,3434,3207,3434,2843,4277,2843,4277,2831,3434,2831,3423,2831,3423,2843,3423,3207,3423,3218,3434,3218,4277,3218,4288,3218,4288,3207,4288,2843,4288,2831xe" filled="true" fillcolor="#d8d8d8" stroked="false">
                  <v:path arrowok="t"/>
                  <v:fill type="solid"/>
                </v:shape>
                <v:rect style="position:absolute;left:4401;top:2831;width:683;height:388" id="docshape54" filled="true" fillcolor="#f2f3f7" stroked="false">
                  <v:fill type="solid"/>
                </v:rect>
                <v:shape style="position:absolute;left:4401;top:2831;width:683;height:388" id="docshape55" coordorigin="4402,2831" coordsize="683,388" path="m5085,2831l5074,2831,5074,2843,5074,3207,4413,3207,4413,2843,5074,2843,5074,2831,4413,2831,4402,2831,4402,2843,4402,3207,4402,3218,4413,3218,5074,3218,5085,3218,5085,3207,5085,2843,5085,2831xe" filled="true" fillcolor="#d8d8d8" stroked="false">
                  <v:path arrowok="t"/>
                  <v:fill type="solid"/>
                </v:shape>
                <v:rect style="position:absolute;left:5198;top:2831;width:683;height:388" id="docshape56" filled="true" fillcolor="#f2f3f7" stroked="false">
                  <v:fill type="solid"/>
                </v:rect>
                <v:shape style="position:absolute;left:5198;top:2831;width:683;height:388" id="docshape57" coordorigin="5199,2831" coordsize="683,388" path="m5882,2831l5870,2831,5870,2843,5870,3207,5210,3207,5210,2843,5870,2843,5870,2831,5210,2831,5199,2831,5199,2843,5199,3207,5199,3218,5210,3218,5870,3218,5882,3218,5882,3207,5882,2843,5882,2831xe" filled="true" fillcolor="#d8d8d8" stroked="false">
                  <v:path arrowok="t"/>
                  <v:fill type="solid"/>
                </v:shape>
                <v:rect style="position:absolute;left:5995;top:2831;width:1070;height:388" id="docshape58" filled="true" fillcolor="#f2f3f7" stroked="false">
                  <v:fill type="solid"/>
                </v:rect>
                <v:shape style="position:absolute;left:5995;top:2831;width:1070;height:388" id="docshape59" coordorigin="5996,2831" coordsize="1070,388" path="m7066,2831l7054,2831,7054,2843,7054,3207,6007,3207,6007,2843,7054,2843,7054,2831,6007,2831,5996,2831,5996,2843,5996,3207,5996,3218,6007,3218,7054,3218,7066,3218,7066,3207,7066,2843,7066,2831xe" filled="true" fillcolor="#d8d8d8" stroked="false">
                  <v:path arrowok="t"/>
                  <v:fill type="solid"/>
                </v:shape>
                <v:rect style="position:absolute;left:7179;top:2831;width:820;height:388" id="docshape60" filled="true" fillcolor="#f2f3f7" stroked="false">
                  <v:fill type="solid"/>
                </v:rect>
                <v:shape style="position:absolute;left:7179;top:2831;width:820;height:388" id="docshape61" coordorigin="7179,2831" coordsize="820,388" path="m7999,2831l7988,2831,7988,2843,7988,3207,7191,3207,7191,2843,7988,2843,7988,2831,7191,2831,7179,2831,7179,2843,7179,3207,7179,3218,7191,3218,7988,3218,7999,3218,7999,3207,7999,2843,7999,2831xe" filled="true" fillcolor="#d8d8d8" stroked="false">
                  <v:path arrowok="t"/>
                  <v:fill type="solid"/>
                </v:shape>
                <v:rect style="position:absolute;left:8112;top:2831;width:547;height:388" id="docshape62" filled="true" fillcolor="#f2f3f7" stroked="false">
                  <v:fill type="solid"/>
                </v:rect>
                <v:shape style="position:absolute;left:8112;top:2831;width:547;height:388" id="docshape63" coordorigin="8113,2831" coordsize="547,388" path="m8659,2831l8648,2831,8648,2843,8648,3207,8124,3207,8124,2843,8648,2843,8648,2831,8124,2831,8113,2831,8113,2843,8113,3207,8113,3218,8124,3218,8648,3218,8659,3218,8659,3207,8659,2843,8659,2831xe" filled="true" fillcolor="#d8d8d8" stroked="false">
                  <v:path arrowok="t"/>
                  <v:fill type="solid"/>
                </v:shape>
                <v:shape style="position:absolute;left:4100;top:2335;width:820;height:376" type="#_x0000_t202" id="docshape64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MariaDB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084;top:2335;width:775;height:376" type="#_x0000_t202" id="docshape65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MyBatis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72;top:2335;width:558;height:376" type="#_x0000_t202" id="docshape66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JAVA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28;top:2836;width:854;height:376" type="#_x0000_t202" id="docshape67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공감능력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586;top:2836;width:718;height:376" type="#_x0000_t202" id="docshape68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Jenkins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424;top:2335;width:535;height:376" type="#_x0000_t202" id="docshape69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>SVN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05;top:2039;width:10689;height:1469" type="#_x0000_t202" id="docshape70" filled="false" stroked="true" strokeweight=".569149pt" strokecolor="#dddddd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2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JSP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18;top:2836;width:535;height:376" type="#_x0000_t202" id="docshape71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>끈기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755;top:2335;width:900;height:376" type="#_x0000_t202" id="docshape72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Javascript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001;top:2836;width:1059;height:376" type="#_x0000_t202" id="docshape73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Spring</w:t>
                        </w:r>
                        <w:r>
                          <w:rPr>
                            <w:color w:val="0000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Boot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60;top:2335;width:615;height:376" type="#_x0000_t202" id="docshape74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Vue.js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07;top:2836;width:672;height:376" type="#_x0000_t202" id="docshape75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Oracle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21;top:2335;width:740;height:376" type="#_x0000_t202" id="docshape76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MySQL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185;top:2836;width:809;height:376" type="#_x0000_t202" id="docshape77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Nexacro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204;top:2836;width:672;height:376" type="#_x0000_t202" id="docshape78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GitLab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83;top:2335;width:1503;height:376" type="#_x0000_t202" id="docshape79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Spring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Framework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86;top:2335;width:513;height:376" type="#_x0000_t202" id="docshape80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>SQL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72;top:2836;width:615;height:376" type="#_x0000_t202" id="docshape81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JSON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812;top:2836;width:649;height:376" type="#_x0000_t202" id="docshape82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iBATIS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45;top:2335;width:752;height:376" type="#_x0000_t202" id="docshape83" filled="true" fillcolor="#f2f3f7" stroked="true" strokeweight=".569149pt" strokecolor="#d8d8d8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MSSQL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8"/>
        <w:rPr>
          <w:sz w:val="20"/>
        </w:rPr>
      </w:pPr>
    </w:p>
    <w:p>
      <w:pPr>
        <w:spacing w:before="327"/>
        <w:ind w:left="33" w:right="0" w:firstLine="0"/>
        <w:jc w:val="left"/>
        <w:rPr>
          <w:sz w:val="25"/>
        </w:rPr>
      </w:pPr>
      <w:r>
        <w:rPr>
          <w:spacing w:val="-5"/>
          <w:sz w:val="25"/>
        </w:rPr>
        <w:t>학력</w:t>
      </w:r>
    </w:p>
    <w:tbl>
      <w:tblPr>
        <w:tblW w:w="0" w:type="auto"/>
        <w:jc w:val="left"/>
        <w:tblInd w:w="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9"/>
      </w:tblGrid>
      <w:tr>
        <w:trPr>
          <w:trHeight w:val="1157" w:hRule="atLeast"/>
        </w:trPr>
        <w:tc>
          <w:tcPr>
            <w:tcW w:w="10689" w:type="dxa"/>
            <w:tcBorders>
              <w:left w:val="single" w:sz="6" w:space="0" w:color="DDDDDD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2280" w:val="left" w:leader="none"/>
              </w:tabs>
              <w:spacing w:before="180"/>
              <w:ind w:left="436"/>
              <w:rPr>
                <w:sz w:val="16"/>
              </w:rPr>
            </w:pPr>
            <w:r>
              <w:rPr>
                <w:sz w:val="16"/>
              </w:rPr>
              <w:t>1999.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2008.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02</w:t>
            </w:r>
            <w:r>
              <w:rPr>
                <w:sz w:val="16"/>
              </w:rPr>
              <w:tab/>
            </w:r>
            <w:r>
              <w:rPr>
                <w:b/>
                <w:sz w:val="18"/>
              </w:rPr>
              <w:t>남서울대</w:t>
            </w:r>
            <w:r>
              <w:rPr>
                <w:b/>
                <w:spacing w:val="77"/>
                <w:sz w:val="18"/>
              </w:rPr>
              <w:t> </w:t>
            </w:r>
            <w:r>
              <w:rPr>
                <w:color w:val="666666"/>
                <w:spacing w:val="-2"/>
                <w:sz w:val="16"/>
              </w:rPr>
              <w:t>산업경영공</w:t>
            </w:r>
          </w:p>
          <w:p>
            <w:pPr>
              <w:pStyle w:val="TableParagraph"/>
              <w:tabs>
                <w:tab w:pos="2280" w:val="left" w:leader="none"/>
                <w:tab w:pos="3111" w:val="left" w:leader="none"/>
              </w:tabs>
              <w:spacing w:before="3"/>
              <w:ind w:left="4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7920">
                      <wp:simplePos x="0" y="0"/>
                      <wp:positionH relativeFrom="column">
                        <wp:posOffset>1882944</wp:posOffset>
                      </wp:positionH>
                      <wp:positionV relativeFrom="paragraph">
                        <wp:posOffset>117714</wp:posOffset>
                      </wp:positionV>
                      <wp:extent cx="7620" cy="86995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8.263321pt;margin-top:9.268896pt;width:.6pt;height:6.85pt;mso-position-horizontal-relative:column;mso-position-vertical-relative:paragraph;z-index:-16578560" id="docshapegroup84" coordorigin="2965,185" coordsize="12,137">
                      <v:rect style="position:absolute;left:2965;top:185;width:12;height:137" id="docshape8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3399FF"/>
                <w:spacing w:val="-5"/>
                <w:position w:val="11"/>
                <w:sz w:val="14"/>
              </w:rPr>
              <w:t>졸업</w:t>
            </w:r>
            <w:r>
              <w:rPr>
                <w:color w:val="3399FF"/>
                <w:position w:val="11"/>
                <w:sz w:val="14"/>
              </w:rPr>
              <w:tab/>
            </w:r>
            <w:r>
              <w:rPr>
                <w:color w:val="666666"/>
                <w:spacing w:val="-5"/>
                <w:sz w:val="16"/>
              </w:rPr>
              <w:t>학점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6"/>
                <w:sz w:val="16"/>
              </w:rPr>
              <w:t>3.1</w:t>
            </w:r>
            <w:r>
              <w:rPr>
                <w:color w:val="666666"/>
                <w:spacing w:val="-19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/</w:t>
            </w:r>
            <w:r>
              <w:rPr>
                <w:color w:val="666666"/>
                <w:spacing w:val="-18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4.5</w:t>
            </w:r>
          </w:p>
        </w:tc>
      </w:tr>
      <w:tr>
        <w:trPr>
          <w:trHeight w:val="1009" w:hRule="atLeast"/>
        </w:trPr>
        <w:tc>
          <w:tcPr>
            <w:tcW w:w="10689" w:type="dxa"/>
            <w:tcBorders>
              <w:top w:val="single" w:sz="6" w:space="0" w:color="ECEDF0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tabs>
                <w:tab w:pos="2280" w:val="left" w:leader="none"/>
              </w:tabs>
              <w:spacing w:before="180"/>
              <w:ind w:left="436"/>
              <w:rPr>
                <w:b/>
                <w:sz w:val="18"/>
              </w:rPr>
            </w:pPr>
            <w:r>
              <w:rPr>
                <w:spacing w:val="-4"/>
                <w:sz w:val="16"/>
              </w:rPr>
              <w:t>1996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8"/>
              </w:rPr>
              <w:t>삼일공업고등학교</w:t>
            </w:r>
          </w:p>
          <w:p>
            <w:pPr>
              <w:pStyle w:val="TableParagraph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졸업</w:t>
            </w:r>
          </w:p>
        </w:tc>
      </w:tr>
    </w:tbl>
    <w:p>
      <w:pPr>
        <w:spacing w:before="409"/>
        <w:ind w:left="33" w:right="0" w:firstLine="0"/>
        <w:jc w:val="left"/>
        <w:rPr>
          <w:sz w:val="16"/>
        </w:rPr>
      </w:pPr>
      <w:r>
        <w:rPr>
          <w:sz w:val="25"/>
        </w:rPr>
        <w:t>경력</w:t>
      </w:r>
      <w:r>
        <w:rPr>
          <w:spacing w:val="33"/>
          <w:sz w:val="25"/>
        </w:rPr>
        <w:t> </w:t>
      </w:r>
      <w:r>
        <w:rPr>
          <w:color w:val="FF5A5A"/>
          <w:sz w:val="16"/>
        </w:rPr>
        <w:t>총</w:t>
      </w:r>
      <w:r>
        <w:rPr>
          <w:color w:val="FF5A5A"/>
          <w:spacing w:val="-21"/>
          <w:sz w:val="16"/>
        </w:rPr>
        <w:t> </w:t>
      </w:r>
      <w:r>
        <w:rPr>
          <w:color w:val="FF5A5A"/>
          <w:sz w:val="16"/>
        </w:rPr>
        <w:t>13년</w:t>
      </w:r>
      <w:r>
        <w:rPr>
          <w:color w:val="FF5A5A"/>
          <w:spacing w:val="-21"/>
          <w:sz w:val="16"/>
        </w:rPr>
        <w:t> </w:t>
      </w:r>
      <w:r>
        <w:rPr>
          <w:color w:val="FF5A5A"/>
          <w:spacing w:val="-5"/>
          <w:sz w:val="16"/>
        </w:rPr>
        <w:t>6개월</w:t>
      </w: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562" w:hRule="atLeast"/>
        </w:trPr>
        <w:tc>
          <w:tcPr>
            <w:tcW w:w="2112" w:type="dxa"/>
            <w:tcBorders>
              <w:top w:val="single" w:sz="6" w:space="0" w:color="000000"/>
              <w:left w:val="single" w:sz="6" w:space="0" w:color="DDDDDD"/>
            </w:tcBorders>
          </w:tcPr>
          <w:p>
            <w:pPr>
              <w:pStyle w:val="TableParagraph"/>
              <w:spacing w:before="206"/>
              <w:ind w:left="436"/>
              <w:rPr>
                <w:sz w:val="16"/>
              </w:rPr>
            </w:pPr>
            <w:r>
              <w:rPr>
                <w:sz w:val="16"/>
              </w:rPr>
              <w:t>2022.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재직중</w:t>
            </w:r>
          </w:p>
        </w:tc>
        <w:tc>
          <w:tcPr>
            <w:tcW w:w="8577" w:type="dxa"/>
            <w:tcBorders>
              <w:top w:val="single" w:sz="6" w:space="0" w:color="000000"/>
              <w:right w:val="single" w:sz="6" w:space="0" w:color="DDDDDD"/>
            </w:tcBorders>
          </w:tcPr>
          <w:p>
            <w:pPr>
              <w:pStyle w:val="TableParagraph"/>
              <w:spacing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포엠에스</w:t>
            </w:r>
            <w:r>
              <w:rPr>
                <w:b/>
                <w:spacing w:val="67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농협차세대정보시스템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구축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채권/채무</w:t>
            </w:r>
          </w:p>
        </w:tc>
      </w:tr>
      <w:tr>
        <w:trPr>
          <w:trHeight w:val="392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65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2024.03.29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철수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예정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농협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차세대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정보시스템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구축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담당업무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채권,채무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Xframe,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12"/>
                <w:sz w:val="16"/>
              </w:rPr>
              <w:t>BXM,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2"/>
                <w:sz w:val="16"/>
              </w:rPr>
              <w:t>델파이,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pro-c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843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31pt;width:.6pt;height:6.85pt;mso-position-horizontal-relative:column;mso-position-vertical-relative:paragraph;z-index:-16578048" id="docshapegroup86" coordorigin="854,198" coordsize="12,137">
                      <v:rect style="position:absolute;left:853;top:198;width:12;height:137" id="docshape8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820만원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894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31pt;width:.6pt;height:6.85pt;mso-position-horizontal-relative:column;mso-position-vertical-relative:paragraph;z-index:-16577536" id="docshapegroup88" coordorigin="854,146" coordsize="12,137">
                      <v:rect style="position:absolute;left:853;top:146;width:12;height:137" id="docshape8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SI개발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2022.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07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2022.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2"/>
                <w:position w:val="1"/>
                <w:sz w:val="18"/>
              </w:rPr>
              <w:t>차세대융합기술연구원</w:t>
            </w:r>
            <w:r>
              <w:rPr>
                <w:b/>
                <w:spacing w:val="62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2022.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10.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31일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철수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2"/>
                <w:sz w:val="16"/>
              </w:rPr>
              <w:t>eGovFramework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-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2"/>
                <w:sz w:val="16"/>
              </w:rPr>
              <w:t>oracle,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MS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Sql,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MariaDB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sz w:val="16"/>
              </w:rPr>
              <w:t>sql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작성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945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35pt;width:.6pt;height:6.85pt;mso-position-horizontal-relative:column;mso-position-vertical-relative:paragraph;z-index:-16577024" id="docshapegroup90" coordorigin="854,198" coordsize="12,137">
                      <v:rect style="position:absolute;left:853;top:198;width:12;height:137" id="docshape9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790만원</w:t>
            </w:r>
          </w:p>
        </w:tc>
      </w:tr>
      <w:tr>
        <w:trPr>
          <w:trHeight w:val="320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264" w:lineRule="exact"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996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35pt;width:.6pt;height:6.85pt;mso-position-horizontal-relative:column;mso-position-vertical-relative:paragraph;z-index:-16576512" id="docshapegroup92" coordorigin="854,146" coordsize="12,137">
                      <v:rect style="position:absolute;left:853;top:146;width:12;height:137" id="docshape9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웹개발자,MariaDB</w:t>
            </w:r>
          </w:p>
        </w:tc>
      </w:tr>
    </w:tbl>
    <w:p>
      <w:pPr>
        <w:pStyle w:val="TableParagraph"/>
        <w:spacing w:after="0" w:line="264" w:lineRule="exact"/>
        <w:rPr>
          <w:sz w:val="16"/>
        </w:rPr>
        <w:sectPr>
          <w:type w:val="continuous"/>
          <w:pgSz w:w="11900" w:h="16840"/>
          <w:pgMar w:top="480" w:bottom="167" w:left="566" w:right="566"/>
        </w:sectPr>
      </w:pP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245" w:hRule="atLeast"/>
        </w:trPr>
        <w:tc>
          <w:tcPr>
            <w:tcW w:w="10689" w:type="dxa"/>
            <w:gridSpan w:val="2"/>
            <w:tcBorders>
              <w:left w:val="single" w:sz="6" w:space="0" w:color="DDDDDD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2022.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03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2022.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07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현대오토에버</w:t>
            </w:r>
            <w:r>
              <w:rPr>
                <w:b/>
                <w:spacing w:val="50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SI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2022.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07.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08일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철수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2"/>
                <w:sz w:val="16"/>
              </w:rPr>
              <w:t>miplatform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-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oracle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procedure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sz w:val="16"/>
              </w:rPr>
              <w:t>sql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작성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713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16pt;width:.6pt;height:6.85pt;mso-position-horizontal-relative:column;mso-position-vertical-relative:paragraph;z-index:-16569344" id="docshapegroup94" coordorigin="854,198" coordsize="12,137">
                      <v:rect style="position:absolute;left:853;top:198;width:12;height:137" id="docshape9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720만원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764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16pt;width:.6pt;height:6.85pt;mso-position-horizontal-relative:column;mso-position-vertical-relative:paragraph;z-index:-16568832" id="docshapegroup96" coordorigin="854,146" coordsize="12,137">
                      <v:rect style="position:absolute;left:853;top:146;width:12;height:137" id="docshape9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2021.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07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2022.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6" w:lineRule="exact" w:before="168"/>
              <w:ind w:left="17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삼성전자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8개월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설계,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개발,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ci구축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관리(git,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2"/>
                <w:sz w:val="16"/>
              </w:rPr>
              <w:t>jenkins)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3"/>
                <w:sz w:val="16"/>
              </w:rPr>
              <w:t>Vuejs,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DB2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816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16pt;width:.6pt;height:6.85pt;mso-position-horizontal-relative:column;mso-position-vertical-relative:paragraph;z-index:-16568320" id="docshapegroup98" coordorigin="854,198" coordsize="12,137">
                      <v:rect style="position:absolute;left:853;top:198;width:12;height:137" id="docshape9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720만원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867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16pt;width:.6pt;height:6.85pt;mso-position-horizontal-relative:column;mso-position-vertical-relative:paragraph;z-index:-16567808" id="docshapegroup100" coordorigin="854,146" coordsize="12,137">
                      <v:rect style="position:absolute;left:853;top:146;width:12;height:137" id="docshape10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2021.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2021.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4"/>
                <w:position w:val="1"/>
                <w:sz w:val="18"/>
              </w:rPr>
              <w:t>의왕현대자동차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원가관리</w:t>
            </w:r>
            <w:r>
              <w:rPr>
                <w:color w:val="666666"/>
                <w:spacing w:val="-22"/>
                <w:sz w:val="16"/>
              </w:rPr>
              <w:t> </w:t>
            </w:r>
            <w:r>
              <w:rPr>
                <w:color w:val="666666"/>
                <w:spacing w:val="-4"/>
                <w:sz w:val="16"/>
              </w:rPr>
              <w:t>1팀</w:t>
            </w:r>
            <w:r>
              <w:rPr>
                <w:color w:val="666666"/>
                <w:spacing w:val="-22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차장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아키텍처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BOM</w:t>
            </w:r>
          </w:p>
        </w:tc>
      </w:tr>
      <w:tr>
        <w:trPr>
          <w:trHeight w:val="72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심의회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신규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59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기본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bom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0"/>
                <w:sz w:val="16"/>
              </w:rPr>
              <w:t>에서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모듈화로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전환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918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46pt;width:.6pt;height:6.85pt;mso-position-horizontal-relative:column;mso-position-vertical-relative:paragraph;z-index:-16567296" id="docshapegroup102" coordorigin="854,198" coordsize="12,137">
                      <v:rect style="position:absolute;left:853;top:198;width:12;height:137" id="docshape10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600만원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969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47pt;width:.6pt;height:6.85pt;mso-position-horizontal-relative:column;mso-position-vertical-relative:paragraph;z-index:-16566784" id="docshapegroup104" coordorigin="854,146" coordsize="12,137">
                      <v:rect style="position:absolute;left:853;top:146;width:12;height:137" id="docshape10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2020.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06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2020.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2"/>
                <w:position w:val="1"/>
                <w:sz w:val="18"/>
              </w:rPr>
              <w:t>삼성전자기흥사업장</w:t>
            </w:r>
            <w:r>
              <w:rPr>
                <w:b/>
                <w:spacing w:val="65"/>
                <w:position w:val="1"/>
                <w:sz w:val="18"/>
              </w:rPr>
              <w:t> </w:t>
            </w:r>
            <w:r>
              <w:rPr>
                <w:color w:val="666666"/>
                <w:spacing w:val="-2"/>
                <w:sz w:val="16"/>
              </w:rPr>
              <w:t>SI</w:t>
            </w:r>
            <w:r>
              <w:rPr>
                <w:color w:val="666666"/>
                <w:spacing w:val="-20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차장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7개월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Hook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시스템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020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46pt;width:.6pt;height:6.85pt;mso-position-horizontal-relative:column;mso-position-vertical-relative:paragraph;z-index:-16566272" id="docshapegroup106" coordorigin="854,198" coordsize="12,137">
                      <v:rect style="position:absolute;left:853;top:198;width:12;height:137" id="docshape10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520만원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072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47pt;width:.6pt;height:6.85pt;mso-position-horizontal-relative:column;mso-position-vertical-relative:paragraph;z-index:-16565760" id="docshapegroup108" coordorigin="854,146" coordsize="12,137">
                      <v:rect style="position:absolute;left:853;top:146;width:12;height:137" id="docshape10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2020.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2020.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8"/>
                <w:position w:val="1"/>
                <w:sz w:val="18"/>
              </w:rPr>
              <w:t>삼성전자DSR</w:t>
            </w:r>
            <w:r>
              <w:rPr>
                <w:b/>
                <w:spacing w:val="51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8"/>
                <w:sz w:val="16"/>
              </w:rPr>
              <w:t>개발그룹(플랫폼)</w:t>
            </w:r>
            <w:r>
              <w:rPr>
                <w:color w:val="666666"/>
                <w:spacing w:val="-25"/>
                <w:sz w:val="16"/>
              </w:rPr>
              <w:t> </w:t>
            </w:r>
            <w:r>
              <w:rPr>
                <w:color w:val="666666"/>
                <w:spacing w:val="-8"/>
                <w:sz w:val="16"/>
              </w:rPr>
              <w:t>과장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19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삼성전자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DSR(반도체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사업부)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반도체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연구소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업무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화면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개발(SOP)</w:t>
            </w:r>
          </w:p>
        </w:tc>
      </w:tr>
      <w:tr>
        <w:trPr>
          <w:trHeight w:val="132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8"/>
              <w:rPr>
                <w:sz w:val="16"/>
              </w:rPr>
            </w:pPr>
          </w:p>
          <w:p>
            <w:pPr>
              <w:pStyle w:val="TableParagraph"/>
              <w:tabs>
                <w:tab w:pos="1006" w:val="left" w:leader="none"/>
              </w:tabs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123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70080</wp:posOffset>
                      </wp:positionV>
                      <wp:extent cx="7620" cy="86995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5.518154pt;width:.6pt;height:6.85pt;mso-position-horizontal-relative:column;mso-position-vertical-relative:paragraph;z-index:-16565248" id="docshapegroup110" coordorigin="854,110" coordsize="12,137">
                      <v:rect style="position:absolute;left:853;top:110;width:12;height:137" id="docshape11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550만원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174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54pt;width:.6pt;height:6.85pt;mso-position-horizontal-relative:column;mso-position-vertical-relative:paragraph;z-index:-16564736" id="docshapegroup112" coordorigin="854,146" coordsize="12,137">
                      <v:rect style="position:absolute;left:853;top:146;width:12;height:137" id="docshape11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2019.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2019.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삼성전자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개발그룹(플랫폼)</w:t>
            </w:r>
            <w:r>
              <w:rPr>
                <w:color w:val="666666"/>
                <w:spacing w:val="-25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차장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삼성전자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(수원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사업부)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MES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통계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화면</w:t>
            </w:r>
          </w:p>
        </w:tc>
      </w:tr>
      <w:tr>
        <w:trPr>
          <w:trHeight w:val="420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225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59pt;width:.6pt;height:6.85pt;mso-position-horizontal-relative:column;mso-position-vertical-relative:paragraph;z-index:-16564224" id="docshapegroup114" coordorigin="854,198" coordsize="12,137">
                      <v:rect style="position:absolute;left:853;top:198;width:12;height:137" id="docshape11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550만원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1900" w:h="16840"/>
          <w:pgMar w:top="180" w:bottom="0" w:left="566" w:right="566"/>
        </w:sectPr>
      </w:pP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561" w:hRule="atLeast"/>
        </w:trPr>
        <w:tc>
          <w:tcPr>
            <w:tcW w:w="10689" w:type="dxa"/>
            <w:gridSpan w:val="2"/>
            <w:tcBorders>
              <w:left w:val="single" w:sz="6" w:space="0" w:color="DDDDDD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3111" w:val="left" w:leader="none"/>
              </w:tabs>
              <w:spacing w:before="31"/>
              <w:ind w:left="2280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2768">
                      <wp:simplePos x="0" y="0"/>
                      <wp:positionH relativeFrom="column">
                        <wp:posOffset>1882944</wp:posOffset>
                      </wp:positionH>
                      <wp:positionV relativeFrom="paragraph">
                        <wp:posOffset>89765</wp:posOffset>
                      </wp:positionV>
                      <wp:extent cx="7620" cy="86995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8.263321pt;margin-top:7.068177pt;width:.6pt;height:6.85pt;mso-position-horizontal-relative:column;mso-position-vertical-relative:paragraph;z-index:-16563712" id="docshapegroup116" coordorigin="2965,141" coordsize="12,137">
                      <v:rect style="position:absolute;left:2965;top:141;width:12;height:137" id="docshape11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웹개발자,naxcro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2019.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04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2019.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08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삼성전기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운영그룹(플랫폼)</w:t>
            </w:r>
            <w:r>
              <w:rPr>
                <w:color w:val="666666"/>
                <w:spacing w:val="-25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과장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삼성전기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PLM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연구과제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예산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정산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운영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328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63200" id="docshapegroup118" coordorigin="854,198" coordsize="12,137">
                      <v:rect style="position:absolute;left:853;top:198;width:12;height:137" id="docshape11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550만원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379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77pt;width:.6pt;height:6.85pt;mso-position-horizontal-relative:column;mso-position-vertical-relative:paragraph;z-index:-16562688" id="docshapegroup120" coordorigin="854,146" coordsize="12,137">
                      <v:rect style="position:absolute;left:853;top:146;width:12;height:137" id="docshape12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2019.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2019.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03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한국예탁결제원</w:t>
            </w:r>
            <w:r>
              <w:rPr>
                <w:b/>
                <w:spacing w:val="62"/>
                <w:position w:val="1"/>
                <w:sz w:val="18"/>
              </w:rPr>
              <w:t> </w:t>
            </w:r>
            <w:r>
              <w:rPr>
                <w:color w:val="666666"/>
                <w:sz w:val="16"/>
              </w:rPr>
              <w:t>SI</w:t>
            </w:r>
            <w:r>
              <w:rPr>
                <w:color w:val="666666"/>
                <w:spacing w:val="-20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과장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3개월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증권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분석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빅데이타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PILOT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API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연동</w:t>
            </w:r>
          </w:p>
        </w:tc>
      </w:tr>
      <w:tr>
        <w:trPr>
          <w:trHeight w:val="617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430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62176" id="docshapegroup122" coordorigin="854,198" coordsize="12,137">
                      <v:rect style="position:absolute;left:853;top:198;width:12;height:137" id="docshape12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2018.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2018.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삼성전자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개발그룹(플랫폼)</w:t>
            </w:r>
            <w:r>
              <w:rPr>
                <w:color w:val="666666"/>
                <w:spacing w:val="-24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삼성전자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무선사업부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PLM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화면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481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61664" id="docshapegroup124" coordorigin="854,198" coordsize="12,137">
                      <v:rect style="position:absolute;left:853;top:198;width:12;height:137" id="docshape12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550만원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532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77pt;width:.6pt;height:6.85pt;mso-position-horizontal-relative:column;mso-position-vertical-relative:paragraph;z-index:-16561152" id="docshapegroup126" coordorigin="854,146" coordsize="12,137">
                      <v:rect style="position:absolute;left:853;top:146;width:12;height:137" id="docshape12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2018.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03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2018.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08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소비자보호원</w:t>
            </w:r>
            <w:r>
              <w:rPr>
                <w:b/>
                <w:spacing w:val="50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6개월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프로그램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584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60640" id="docshapegroup128" coordorigin="854,198" coordsize="12,137">
                      <v:rect style="position:absolute;left:853;top:198;width:12;height:137" id="docshape12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490만원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635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77pt;width:.6pt;height:6.85pt;mso-position-horizontal-relative:column;mso-position-vertical-relative:paragraph;z-index:-16560128" id="docshapegroup130" coordorigin="854,146" coordsize="12,137">
                      <v:rect style="position:absolute;left:853;top:146;width:12;height:137" id="docshape13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2017.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2018.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삼성전자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개발그룹(플랫폼)</w:t>
            </w:r>
            <w:r>
              <w:rPr>
                <w:color w:val="666666"/>
                <w:spacing w:val="-24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3개월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9"/>
                <w:sz w:val="16"/>
              </w:rPr>
              <w:t>PLM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7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686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59616" id="docshapegroup132" coordorigin="854,198" coordsize="12,137">
                      <v:rect style="position:absolute;left:853;top:198;width:12;height:137" id="docshape13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490만원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737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77pt;width:.6pt;height:6.85pt;mso-position-horizontal-relative:column;mso-position-vertical-relative:paragraph;z-index:-16559104" id="docshapegroup134" coordorigin="854,146" coordsize="12,137">
                      <v:rect style="position:absolute;left:853;top:146;width:12;height:137" id="docshape13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2017.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2017.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삼성에스디아이</w:t>
            </w:r>
            <w:r>
              <w:rPr>
                <w:b/>
                <w:spacing w:val="59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개발그룹(플랫폼)</w:t>
            </w:r>
            <w:r>
              <w:rPr>
                <w:color w:val="666666"/>
                <w:spacing w:val="-24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3개월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9"/>
                <w:sz w:val="16"/>
              </w:rPr>
              <w:t>PLM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7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788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77pt;width:.6pt;height:6.85pt;mso-position-horizontal-relative:column;mso-position-vertical-relative:paragraph;z-index:-16558592" id="docshapegroup136" coordorigin="854,198" coordsize="12,137">
                      <v:rect style="position:absolute;left:853;top:198;width:12;height:137" id="docshape13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490만원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840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77pt;width:.6pt;height:6.85pt;mso-position-horizontal-relative:column;mso-position-vertical-relative:paragraph;z-index:-16558080" id="docshapegroup138" coordorigin="854,146" coordsize="12,137">
                      <v:rect style="position:absolute;left:853;top:146;width:12;height:137" id="docshape13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2017.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04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2017.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08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오션인포</w:t>
            </w:r>
            <w:r>
              <w:rPr>
                <w:b/>
                <w:spacing w:val="69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프리랜서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해양수산부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2"/>
                <w:sz w:val="16"/>
              </w:rPr>
              <w:t>수산정책포탈 업무시스템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2"/>
                <w:sz w:val="16"/>
              </w:rPr>
              <w:t>: 2017.6.30 완료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해양수산부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내무,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외부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업무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시스템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시스템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환경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spring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4.0.9,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egovframework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3.5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jboss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6.1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websquare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tibero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891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125960</wp:posOffset>
                      </wp:positionV>
                      <wp:extent cx="7620" cy="86995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184pt;width:.6pt;height:6.85pt;mso-position-horizontal-relative:column;mso-position-vertical-relative:paragraph;z-index:-16557568" id="docshapegroup140" coordorigin="854,198" coordsize="12,137">
                      <v:rect style="position:absolute;left:853;top:198;width:12;height:137" id="docshape14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470만원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942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92940</wp:posOffset>
                      </wp:positionV>
                      <wp:extent cx="7620" cy="86995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85pt;width:.6pt;height:6.85pt;mso-position-horizontal-relative:column;mso-position-vertical-relative:paragraph;z-index:-16557056" id="docshapegroup142" coordorigin="854,146" coordsize="12,137">
                      <v:rect style="position:absolute;left:853;top:146;width:12;height:137" id="docshape14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12"/>
                <w:sz w:val="16"/>
              </w:rPr>
              <w:t>네트워크엔지니어,Java</w:t>
            </w:r>
            <w:r>
              <w:rPr>
                <w:color w:val="666666"/>
                <w:spacing w:val="-24"/>
                <w:sz w:val="16"/>
              </w:rPr>
              <w:t> </w:t>
            </w:r>
            <w:r>
              <w:rPr>
                <w:color w:val="666666"/>
                <w:spacing w:val="-12"/>
                <w:sz w:val="16"/>
              </w:rPr>
              <w:t>서버</w:t>
            </w:r>
            <w:r>
              <w:rPr>
                <w:color w:val="666666"/>
                <w:spacing w:val="-22"/>
                <w:sz w:val="16"/>
              </w:rPr>
              <w:t> </w:t>
            </w:r>
            <w:r>
              <w:rPr>
                <w:color w:val="666666"/>
                <w:spacing w:val="-12"/>
                <w:sz w:val="16"/>
              </w:rPr>
              <w:t>개발</w:t>
            </w:r>
          </w:p>
        </w:tc>
      </w:tr>
      <w:tr>
        <w:trPr>
          <w:trHeight w:val="214" w:hRule="atLeast"/>
        </w:trPr>
        <w:tc>
          <w:tcPr>
            <w:tcW w:w="10689" w:type="dxa"/>
            <w:gridSpan w:val="2"/>
            <w:tcBorders>
              <w:top w:val="single" w:sz="6" w:space="0" w:color="ECEDF0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type w:val="continuous"/>
          <w:pgSz w:w="11900" w:h="16840"/>
          <w:pgMar w:top="180" w:bottom="266" w:left="566" w:right="566"/>
        </w:sectPr>
      </w:pP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280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260" w:lineRule="exact"/>
              <w:ind w:left="436"/>
              <w:rPr>
                <w:sz w:val="16"/>
              </w:rPr>
            </w:pPr>
            <w:r>
              <w:rPr>
                <w:sz w:val="16"/>
              </w:rPr>
              <w:t>2016.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2017.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03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60" w:lineRule="exact"/>
              <w:ind w:left="175"/>
              <w:rPr>
                <w:sz w:val="16"/>
              </w:rPr>
            </w:pPr>
            <w:r>
              <w:rPr>
                <w:b/>
                <w:spacing w:val="-6"/>
                <w:position w:val="1"/>
                <w:sz w:val="18"/>
              </w:rPr>
              <w:t>bicns</w:t>
            </w:r>
            <w:r>
              <w:rPr>
                <w:b/>
                <w:spacing w:val="50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6"/>
                <w:sz w:val="16"/>
              </w:rPr>
              <w:t>공공사업부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과장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6"/>
                <w:sz w:val="16"/>
              </w:rPr>
              <w:t>팀원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6"/>
                <w:w w:val="105"/>
                <w:sz w:val="14"/>
              </w:rPr>
              <w:t>1년</w:t>
            </w:r>
            <w:r>
              <w:rPr>
                <w:color w:val="3399FF"/>
                <w:spacing w:val="-23"/>
                <w:w w:val="105"/>
                <w:sz w:val="14"/>
              </w:rPr>
              <w:t> </w:t>
            </w:r>
            <w:r>
              <w:rPr>
                <w:color w:val="3399FF"/>
                <w:spacing w:val="-5"/>
                <w:w w:val="105"/>
                <w:sz w:val="14"/>
              </w:rPr>
              <w:t>2개월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2016년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2월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~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2017월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3월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10일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퇴사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BIC&amp;S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공공사업부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5"/>
                <w:sz w:val="16"/>
              </w:rPr>
              <w:t>정규직</w:t>
            </w:r>
          </w:p>
        </w:tc>
      </w:tr>
      <w:tr>
        <w:trPr>
          <w:trHeight w:val="72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해양수산부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sz w:val="16"/>
              </w:rPr>
              <w:t>어촌어항관리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sz w:val="16"/>
              </w:rPr>
              <w:t>프로젝트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어촌어항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시스템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6"/>
                <w:sz w:val="16"/>
              </w:rPr>
              <w:t>-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6"/>
                <w:sz w:val="16"/>
              </w:rPr>
              <w:t>프론트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사용자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egovframework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2"/>
                <w:sz w:val="16"/>
              </w:rPr>
              <w:t>2.5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2"/>
                <w:sz w:val="16"/>
              </w:rPr>
              <w:t>,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2"/>
                <w:sz w:val="16"/>
              </w:rPr>
              <w:t>tomcat,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tibero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2"/>
                <w:sz w:val="16"/>
              </w:rPr>
              <w:t>개발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4"/>
                <w:sz w:val="16"/>
              </w:rPr>
              <w:t>egovframework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4"/>
                <w:sz w:val="16"/>
              </w:rPr>
              <w:t>2.5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4"/>
                <w:sz w:val="16"/>
              </w:rPr>
              <w:t>,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4"/>
                <w:sz w:val="16"/>
              </w:rPr>
              <w:t>jboss,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4"/>
                <w:sz w:val="16"/>
              </w:rPr>
              <w:t>tibero 운영</w:t>
            </w:r>
          </w:p>
        </w:tc>
      </w:tr>
      <w:tr>
        <w:trPr>
          <w:trHeight w:val="728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2016년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8"/>
                <w:sz w:val="16"/>
              </w:rPr>
              <w:t>2월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~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2월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28일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퇴사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해양수산부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2"/>
                <w:sz w:val="16"/>
              </w:rPr>
              <w:t>수산정책포탈 업무시스템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2"/>
                <w:sz w:val="16"/>
              </w:rPr>
              <w:t>: 2017.6.30 완료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해양수산부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내무,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외부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업무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시스템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시스템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환경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spring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4.0.9,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egovframework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3.5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jboss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6.1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websquare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tibero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5993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pt;width:.6pt;height:6.85pt;mso-position-horizontal-relative:column;mso-position-vertical-relative:paragraph;z-index:-16556544" id="docshapegroup144" coordorigin="854,198" coordsize="12,137">
                      <v:rect style="position:absolute;left:853;top:198;width:12;height:137" id="docshape14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3,650만원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044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99pt;width:.6pt;height:6.85pt;mso-position-horizontal-relative:column;mso-position-vertical-relative:paragraph;z-index:-16556032" id="docshapegroup146" coordorigin="854,146" coordsize="12,137">
                      <v:rect style="position:absolute;left:853;top:146;width:12;height:137" id="docshape14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2015.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2016.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경기개발연구원</w:t>
            </w:r>
            <w:r>
              <w:rPr>
                <w:b/>
                <w:spacing w:val="62"/>
                <w:position w:val="1"/>
                <w:sz w:val="18"/>
              </w:rPr>
              <w:t> </w:t>
            </w:r>
            <w:r>
              <w:rPr>
                <w:color w:val="666666"/>
                <w:sz w:val="16"/>
              </w:rPr>
              <w:t>SI</w:t>
            </w:r>
            <w:r>
              <w:rPr>
                <w:color w:val="666666"/>
                <w:spacing w:val="-20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팀원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6개월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프로젝트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명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: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PMS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내용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: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PMS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전체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시스템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유지보수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및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연구과제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총괄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데이타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통계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성적서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제출을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위한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직무성과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기술서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작성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096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pt;width:.6pt;height:6.85pt;mso-position-horizontal-relative:column;mso-position-vertical-relative:paragraph;z-index:-16555520" id="docshapegroup148" coordorigin="854,198" coordsize="12,137">
                      <v:rect style="position:absolute;left:853;top:198;width:12;height:137" id="docshape14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147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199pt;width:.6pt;height:6.85pt;mso-position-horizontal-relative:column;mso-position-vertical-relative:paragraph;z-index:-16555008" id="docshapegroup150" coordorigin="854,146" coordsize="12,137">
                      <v:rect style="position:absolute;left:853;top:146;width:12;height:137" id="docshape15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14"/>
                <w:sz w:val="16"/>
              </w:rPr>
              <w:t>웹개발자,GAUCE,</w:t>
            </w:r>
            <w:r>
              <w:rPr>
                <w:color w:val="666666"/>
                <w:spacing w:val="-4"/>
                <w:sz w:val="16"/>
              </w:rPr>
              <w:t> </w:t>
            </w:r>
            <w:r>
              <w:rPr>
                <w:color w:val="666666"/>
                <w:spacing w:val="-2"/>
                <w:sz w:val="16"/>
              </w:rPr>
              <w:t>Oracle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2015.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04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2015.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08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2"/>
                <w:position w:val="1"/>
                <w:sz w:val="18"/>
              </w:rPr>
              <w:t>아주대학교산학협력단</w:t>
            </w:r>
            <w:r>
              <w:rPr>
                <w:b/>
                <w:spacing w:val="62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전산원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역할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struts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spring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0"/>
                <w:sz w:val="16"/>
              </w:rPr>
              <w:t>을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포함한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대우정보에서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개발한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jcf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10"/>
                <w:sz w:val="16"/>
              </w:rPr>
              <w:t>framework를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4"/>
                <w:sz w:val="16"/>
              </w:rPr>
              <w:t>eGovframework로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4"/>
                <w:sz w:val="16"/>
              </w:rPr>
              <w:t>전환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4"/>
                <w:sz w:val="16"/>
              </w:rPr>
              <w:t>작업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TOBE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변경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소스코드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변경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issue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문제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제기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해결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project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일정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수립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테스트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방법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수립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-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2"/>
                <w:sz w:val="16"/>
              </w:rPr>
              <w:t>open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sz w:val="16"/>
              </w:rPr>
              <w:t>환경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전략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및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open전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테스트환경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수립.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-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sz w:val="16"/>
              </w:rPr>
              <w:t>전환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tool로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변경이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어려운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part는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수작업으로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변경.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198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07pt;width:.6pt;height:6.85pt;mso-position-horizontal-relative:column;mso-position-vertical-relative:paragraph;z-index:-16554496" id="docshapegroup152" coordorigin="854,198" coordsize="12,137">
                      <v:rect style="position:absolute;left:853;top:198;width:12;height:137" id="docshape15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249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07pt;width:.6pt;height:6.85pt;mso-position-horizontal-relative:column;mso-position-vertical-relative:paragraph;z-index:-16553984" id="docshapegroup154" coordorigin="854,146" coordsize="12,137">
                      <v:rect style="position:absolute;left:853;top:146;width:12;height:137" id="docshape15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54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before="206"/>
              <w:ind w:left="436"/>
              <w:rPr>
                <w:sz w:val="16"/>
              </w:rPr>
            </w:pPr>
            <w:r>
              <w:rPr>
                <w:sz w:val="16"/>
              </w:rPr>
              <w:t>2015.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2015.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04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전진TTS</w:t>
            </w:r>
            <w:r>
              <w:rPr>
                <w:b/>
                <w:spacing w:val="49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2"/>
                <w:sz w:val="16"/>
              </w:rPr>
              <w:t>SI사업부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1900" w:h="16840"/>
          <w:pgMar w:top="180" w:bottom="422" w:left="566" w:right="566"/>
        </w:sectPr>
      </w:pP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15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33" w:lineRule="exact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역할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소규모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erp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SI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8"/>
                <w:sz w:val="16"/>
              </w:rPr>
              <w:t>UI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8"/>
                <w:sz w:val="16"/>
              </w:rPr>
              <w:t>부터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DB,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및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전체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납품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업종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: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조선소,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일반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제조업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300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09pt;width:.6pt;height:6.85pt;mso-position-horizontal-relative:column;mso-position-vertical-relative:paragraph;z-index:-16553472" id="docshapegroup156" coordorigin="854,198" coordsize="12,137">
                      <v:rect style="position:absolute;left:853;top:198;width:12;height:137" id="docshape15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3,300만원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352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09pt;width:.6pt;height:6.85pt;mso-position-horizontal-relative:column;mso-position-vertical-relative:paragraph;z-index:-16552960" id="docshapegroup158" coordorigin="854,146" coordsize="12,137">
                      <v:rect style="position:absolute;left:853;top:146;width:12;height:137" id="docshape15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2014.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2014.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aq시스템</w:t>
            </w:r>
            <w:r>
              <w:rPr>
                <w:b/>
                <w:spacing w:val="62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전산부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역할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nfc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0"/>
                <w:sz w:val="16"/>
              </w:rPr>
              <w:t>탑재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키오스크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web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10"/>
                <w:sz w:val="16"/>
              </w:rPr>
              <w:t>service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수행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PP14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10"/>
                <w:sz w:val="16"/>
              </w:rPr>
              <w:t>ITU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2014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전권회의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키오스크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납품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저권회의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모든일정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*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이벤트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광고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단발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행사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web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8"/>
                <w:sz w:val="16"/>
              </w:rPr>
              <w:t>service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*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cgv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모바일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이벤트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web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0"/>
                <w:sz w:val="16"/>
              </w:rPr>
              <w:t>service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403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09pt;width:.6pt;height:6.85pt;mso-position-horizontal-relative:column;mso-position-vertical-relative:paragraph;z-index:-16552448" id="docshapegroup160" coordorigin="854,198" coordsize="12,137">
                      <v:rect style="position:absolute;left:853;top:198;width:12;height:137" id="docshape16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400만원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454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09pt;width:.6pt;height:6.85pt;mso-position-horizontal-relative:column;mso-position-vertical-relative:paragraph;z-index:-16551936" id="docshapegroup162" coordorigin="854,146" coordsize="12,137">
                      <v:rect style="position:absolute;left:853;top:146;width:12;height:137" id="docshape16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2014.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04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2014.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08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에듀마켓</w:t>
            </w:r>
            <w:r>
              <w:rPr>
                <w:b/>
                <w:spacing w:val="69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개발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5개월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SI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에듀마켓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리뉴얼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(php)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Auction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2"/>
                <w:sz w:val="16"/>
              </w:rPr>
              <w:t>사이트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sz w:val="16"/>
              </w:rPr>
              <w:t>개발(java)</w:t>
            </w:r>
          </w:p>
        </w:tc>
      </w:tr>
      <w:tr>
        <w:trPr>
          <w:trHeight w:val="59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상주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개발이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아닌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자체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내에서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각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프로젝트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개인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505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09pt;width:.6pt;height:6.85pt;mso-position-horizontal-relative:column;mso-position-vertical-relative:paragraph;z-index:-16551424" id="docshapegroup164" coordorigin="854,198" coordsize="12,137">
                      <v:rect style="position:absolute;left:853;top:198;width:12;height:137" id="docshape16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3,300만원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556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09pt;width:.6pt;height:6.85pt;mso-position-horizontal-relative:column;mso-position-vertical-relative:paragraph;z-index:-16550912" id="docshapegroup166" coordorigin="854,146" coordsize="12,137">
                      <v:rect style="position:absolute;left:853;top:146;width:12;height:137" id="docshape16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2013.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2014.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03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2"/>
                <w:position w:val="1"/>
                <w:sz w:val="18"/>
              </w:rPr>
              <w:t>코엑스</w:t>
            </w:r>
            <w:r>
              <w:rPr>
                <w:b/>
                <w:spacing w:val="71"/>
                <w:position w:val="1"/>
                <w:sz w:val="18"/>
              </w:rPr>
              <w:t> </w:t>
            </w:r>
            <w:r>
              <w:rPr>
                <w:color w:val="666666"/>
                <w:spacing w:val="-2"/>
                <w:sz w:val="16"/>
              </w:rPr>
              <w:t>정보지원팀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팀원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6개월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COEX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홈페이지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SM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6"/>
                <w:sz w:val="16"/>
              </w:rPr>
              <w:t>egovframework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7"/>
                <w:sz w:val="16"/>
              </w:rPr>
              <w:t>기반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(SSL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설정(개발)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리눅스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소스(개발)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등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까지)</w:t>
            </w:r>
          </w:p>
        </w:tc>
      </w:tr>
      <w:tr>
        <w:trPr>
          <w:trHeight w:val="546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219"/>
              <w:ind w:left="175"/>
              <w:rPr>
                <w:sz w:val="16"/>
              </w:rPr>
            </w:pPr>
            <w:r>
              <w:rPr>
                <w:spacing w:val="-6"/>
                <w:sz w:val="16"/>
              </w:rPr>
              <w:t>신규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웹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개발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및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6"/>
                <w:sz w:val="16"/>
              </w:rPr>
              <w:t>오픈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모발일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5"/>
                <w:sz w:val="16"/>
              </w:rPr>
              <w:t>PC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코엑스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전시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등록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및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전시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관리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및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사용자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사전등록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608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24pt;width:.6pt;height:6.85pt;mso-position-horizontal-relative:column;mso-position-vertical-relative:paragraph;z-index:-16550400" id="docshapegroup168" coordorigin="854,198" coordsize="12,137">
                      <v:rect style="position:absolute;left:853;top:198;width:12;height:137" id="docshape16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2,900만원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659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24pt;width:.6pt;height:6.85pt;mso-position-horizontal-relative:column;mso-position-vertical-relative:paragraph;z-index:-16549888" id="docshapegroup170" coordorigin="854,146" coordsize="12,137">
                      <v:rect style="position:absolute;left:853;top:146;width:12;height:137" id="docshape17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2013.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2013.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신한카드</w:t>
            </w:r>
            <w:r>
              <w:rPr>
                <w:b/>
                <w:spacing w:val="69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SM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2개월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신한카드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-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배치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개발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DW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0"/>
                <w:sz w:val="16"/>
              </w:rPr>
              <w:t>수신자료를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통한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통계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데이타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추출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710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32pt;width:.6pt;height:6.85pt;mso-position-horizontal-relative:column;mso-position-vertical-relative:paragraph;z-index:-16549376" id="docshapegroup172" coordorigin="854,198" coordsize="12,137">
                      <v:rect style="position:absolute;left:853;top:198;width:12;height:137" id="docshape17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2,900만원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761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32pt;width:.6pt;height:6.85pt;mso-position-horizontal-relative:column;mso-position-vertical-relative:paragraph;z-index:-16548864" id="docshapegroup174" coordorigin="854,146" coordsize="12,137">
                      <v:rect style="position:absolute;left:853;top:146;width:12;height:137" id="docshape17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54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before="206"/>
              <w:ind w:left="436"/>
              <w:rPr>
                <w:sz w:val="16"/>
              </w:rPr>
            </w:pPr>
            <w:r>
              <w:rPr>
                <w:sz w:val="16"/>
              </w:rPr>
              <w:t>2013.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2013.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04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70"/>
              <w:ind w:left="175"/>
              <w:rPr>
                <w:sz w:val="16"/>
              </w:rPr>
            </w:pPr>
            <w:r>
              <w:rPr>
                <w:b/>
                <w:position w:val="1"/>
                <w:sz w:val="18"/>
              </w:rPr>
              <w:t>11번가</w:t>
            </w:r>
            <w:r>
              <w:rPr>
                <w:b/>
                <w:spacing w:val="62"/>
                <w:w w:val="150"/>
                <w:position w:val="1"/>
                <w:sz w:val="18"/>
              </w:rPr>
              <w:t> </w:t>
            </w:r>
            <w:r>
              <w:rPr>
                <w:color w:val="666666"/>
                <w:spacing w:val="-5"/>
                <w:sz w:val="16"/>
              </w:rPr>
              <w:t>도서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1900" w:h="16840"/>
          <w:pgMar w:top="180" w:bottom="390" w:left="566" w:right="566"/>
        </w:sectPr>
      </w:pP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8577"/>
      </w:tblGrid>
      <w:tr>
        <w:trPr>
          <w:trHeight w:val="15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33" w:lineRule="exact"/>
              <w:ind w:left="436"/>
              <w:rPr>
                <w:sz w:val="14"/>
              </w:rPr>
            </w:pPr>
            <w:r>
              <w:rPr>
                <w:color w:val="3399FF"/>
                <w:spacing w:val="-5"/>
                <w:w w:val="105"/>
                <w:sz w:val="14"/>
              </w:rPr>
              <w:t>4개월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11번가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쇼핑몰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운영관리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역할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book.11st.co.kr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상품/전신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영역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전체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모든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요청에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대해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처리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직접적인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문서가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없기에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시스템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분석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요구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사항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분석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성과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DB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업그레이드로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인한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장애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요구사항에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대하여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빠른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대처로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소비자들로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부터의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불만율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감소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사용언어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JAVA,JSP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Framework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SPRING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3.0,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2.5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Script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JQuery,Javascript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DB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Oracle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11g,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10g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DB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0"/>
                <w:sz w:val="16"/>
              </w:rPr>
              <w:t>Tool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0"/>
                <w:sz w:val="16"/>
              </w:rPr>
              <w:t>Orange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0"/>
                <w:sz w:val="16"/>
              </w:rPr>
              <w:t>4.0.1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812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15pt;width:.6pt;height:6.85pt;mso-position-horizontal-relative:column;mso-position-vertical-relative:paragraph;z-index:-16548352" id="docshapegroup176" coordorigin="854,198" coordsize="12,137">
                      <v:rect style="position:absolute;left:853;top:198;width:12;height:137" id="docshape17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2,300만원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8640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15pt;width:.6pt;height:6.85pt;mso-position-horizontal-relative:column;mso-position-vertical-relative:paragraph;z-index:-16547840" id="docshapegroup178" coordorigin="854,146" coordsize="12,137">
                      <v:rect style="position:absolute;left:853;top:146;width:12;height:137" id="docshape179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2011.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05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2012.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06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4"/>
                <w:position w:val="1"/>
                <w:sz w:val="18"/>
              </w:rPr>
              <w:t>바이온텍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전산실</w:t>
            </w:r>
            <w:r>
              <w:rPr>
                <w:color w:val="666666"/>
                <w:spacing w:val="-22"/>
                <w:sz w:val="16"/>
              </w:rPr>
              <w:t> </w:t>
            </w:r>
            <w:r>
              <w:rPr>
                <w:color w:val="666666"/>
                <w:spacing w:val="-4"/>
                <w:sz w:val="16"/>
              </w:rPr>
              <w:t>주임/계장</w:t>
            </w:r>
            <w:r>
              <w:rPr>
                <w:color w:val="666666"/>
                <w:spacing w:val="-22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매니저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6"/>
                <w:w w:val="105"/>
                <w:sz w:val="14"/>
              </w:rPr>
              <w:t>1년</w:t>
            </w:r>
            <w:r>
              <w:rPr>
                <w:color w:val="3399FF"/>
                <w:spacing w:val="-23"/>
                <w:w w:val="105"/>
                <w:sz w:val="14"/>
              </w:rPr>
              <w:t> </w:t>
            </w:r>
            <w:r>
              <w:rPr>
                <w:color w:val="3399FF"/>
                <w:spacing w:val="-5"/>
                <w:w w:val="105"/>
                <w:sz w:val="14"/>
              </w:rPr>
              <w:t>2개월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전산장비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유지보수,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전산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sz w:val="16"/>
              </w:rPr>
              <w:t>수정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6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6"/>
                <w:sz w:val="16"/>
              </w:rPr>
              <w:t>사용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언어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6"/>
                <w:sz w:val="16"/>
              </w:rPr>
              <w:t>: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6"/>
                <w:sz w:val="16"/>
              </w:rPr>
              <w:t>ASP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6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DB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MS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?SQL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6"/>
                <w:sz w:val="16"/>
              </w:rPr>
              <w:t>2008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8"/>
                <w:sz w:val="16"/>
              </w:rPr>
              <w:t>렌탈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고객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전산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관리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전산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개발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유지보수(사내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전산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총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관리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Server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포함)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8"/>
                <w:sz w:val="16"/>
              </w:rPr>
              <w:t>-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네트워크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장비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및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영업본부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8"/>
                <w:sz w:val="16"/>
              </w:rPr>
              <w:t>지원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8"/>
                <w:sz w:val="16"/>
              </w:rPr>
              <w:t>자료생성</w:t>
            </w:r>
          </w:p>
        </w:tc>
      </w:tr>
      <w:tr>
        <w:trPr>
          <w:trHeight w:val="36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사내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네트워크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장비(허브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및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기타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수신장비)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유지보수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영업사원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고객관리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테블릿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sz w:val="16"/>
              </w:rPr>
              <w:t>PC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sz w:val="16"/>
              </w:rPr>
              <w:t>프로그램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0"/>
                <w:sz w:val="16"/>
              </w:rPr>
              <w:t>유지관리(안드로이드)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9152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45pt;width:.6pt;height:6.85pt;mso-position-horizontal-relative:column;mso-position-vertical-relative:paragraph;z-index:-16547328" id="docshapegroup180" coordorigin="854,198" coordsize="12,137">
                      <v:rect style="position:absolute;left:853;top:198;width:12;height:137" id="docshape181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2,500만원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ECEDF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9664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45pt;width:.6pt;height:6.85pt;mso-position-horizontal-relative:column;mso-position-vertical-relative:paragraph;z-index:-16546816" id="docshapegroup182" coordorigin="854,146" coordsize="12,137">
                      <v:rect style="position:absolute;left:853;top:146;width:12;height:137" id="docshape18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웹개발자</w:t>
            </w:r>
          </w:p>
        </w:tc>
      </w:tr>
      <w:tr>
        <w:trPr>
          <w:trHeight w:val="494" w:hRule="atLeast"/>
        </w:trPr>
        <w:tc>
          <w:tcPr>
            <w:tcW w:w="2112" w:type="dxa"/>
            <w:tcBorders>
              <w:top w:val="single" w:sz="6" w:space="0" w:color="ECEDF0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206"/>
              <w:ind w:left="436"/>
              <w:rPr>
                <w:sz w:val="16"/>
              </w:rPr>
            </w:pPr>
            <w:r>
              <w:rPr>
                <w:sz w:val="16"/>
              </w:rPr>
              <w:t>2009.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09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~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2011.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8577" w:type="dxa"/>
            <w:tcBorders>
              <w:top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line="305" w:lineRule="exact" w:before="170"/>
              <w:ind w:left="175"/>
              <w:rPr>
                <w:sz w:val="16"/>
              </w:rPr>
            </w:pPr>
            <w:r>
              <w:rPr>
                <w:b/>
                <w:spacing w:val="-4"/>
                <w:position w:val="1"/>
                <w:sz w:val="18"/>
              </w:rPr>
              <w:t>경동합동택배물류</w:t>
            </w:r>
            <w:r>
              <w:rPr>
                <w:b/>
                <w:spacing w:val="70"/>
                <w:position w:val="1"/>
                <w:sz w:val="18"/>
              </w:rPr>
              <w:t> </w:t>
            </w:r>
            <w:r>
              <w:rPr>
                <w:color w:val="666666"/>
                <w:spacing w:val="-4"/>
                <w:sz w:val="16"/>
              </w:rPr>
              <w:t>전산실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4"/>
                <w:sz w:val="16"/>
              </w:rPr>
              <w:t>사원</w:t>
            </w:r>
            <w:r>
              <w:rPr>
                <w:color w:val="666666"/>
                <w:spacing w:val="-23"/>
                <w:sz w:val="16"/>
              </w:rPr>
              <w:t> </w:t>
            </w:r>
            <w:r>
              <w:rPr>
                <w:color w:val="666666"/>
                <w:spacing w:val="-5"/>
                <w:sz w:val="16"/>
              </w:rPr>
              <w:t>팀원</w:t>
            </w:r>
          </w:p>
        </w:tc>
      </w:tr>
      <w:tr>
        <w:trPr>
          <w:trHeight w:val="203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171" w:lineRule="exact" w:before="11"/>
              <w:ind w:left="436"/>
              <w:rPr>
                <w:sz w:val="14"/>
              </w:rPr>
            </w:pPr>
            <w:r>
              <w:rPr>
                <w:color w:val="3399FF"/>
                <w:spacing w:val="-6"/>
                <w:w w:val="105"/>
                <w:sz w:val="14"/>
              </w:rPr>
              <w:t>1년</w:t>
            </w:r>
            <w:r>
              <w:rPr>
                <w:color w:val="3399FF"/>
                <w:spacing w:val="-23"/>
                <w:w w:val="105"/>
                <w:sz w:val="14"/>
              </w:rPr>
              <w:t> </w:t>
            </w:r>
            <w:r>
              <w:rPr>
                <w:color w:val="3399FF"/>
                <w:spacing w:val="-5"/>
                <w:w w:val="105"/>
                <w:sz w:val="14"/>
              </w:rPr>
              <w:t>6개월</w:t>
            </w: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7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20" w:lineRule="exact"/>
              <w:ind w:left="175"/>
              <w:rPr>
                <w:sz w:val="16"/>
              </w:rPr>
            </w:pPr>
            <w:r>
              <w:rPr>
                <w:spacing w:val="-13"/>
                <w:sz w:val="16"/>
              </w:rPr>
              <w:t>택배물류시스템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유지보수/개발/전신관리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before="36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-언어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비주얼폭스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sz w:val="16"/>
              </w:rPr>
              <w:t>프로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sz w:val="16"/>
              </w:rPr>
              <w:t>6.0</w:t>
            </w:r>
          </w:p>
        </w:tc>
      </w:tr>
      <w:tr>
        <w:trPr>
          <w:trHeight w:val="415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88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0176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125961</wp:posOffset>
                      </wp:positionV>
                      <wp:extent cx="7620" cy="86995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9.918245pt;width:.6pt;height:6.85pt;mso-position-horizontal-relative:column;mso-position-vertical-relative:paragraph;z-index:-16546304" id="docshapegroup184" coordorigin="854,198" coordsize="12,137">
                      <v:rect style="position:absolute;left:853;top:198;width:12;height:137" id="docshape18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sz w:val="16"/>
              </w:rPr>
              <w:t>연봉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2"/>
                <w:sz w:val="16"/>
              </w:rPr>
              <w:t>2,400만원</w:t>
            </w:r>
          </w:p>
        </w:tc>
      </w:tr>
      <w:tr>
        <w:trPr>
          <w:trHeight w:val="566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B2B2B2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B2B2B2"/>
              <w:right w:val="single" w:sz="6" w:space="0" w:color="DDDDDD"/>
            </w:tcBorders>
          </w:tcPr>
          <w:p>
            <w:pPr>
              <w:pStyle w:val="TableParagraph"/>
              <w:tabs>
                <w:tab w:pos="1006" w:val="left" w:leader="none"/>
              </w:tabs>
              <w:spacing w:before="36"/>
              <w:ind w:left="17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0688">
                      <wp:simplePos x="0" y="0"/>
                      <wp:positionH relativeFrom="column">
                        <wp:posOffset>542062</wp:posOffset>
                      </wp:positionH>
                      <wp:positionV relativeFrom="paragraph">
                        <wp:posOffset>92941</wp:posOffset>
                      </wp:positionV>
                      <wp:extent cx="7620" cy="86995"/>
                      <wp:effectExtent l="0" t="0" r="0" b="0"/>
                      <wp:wrapNone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7620" cy="86995"/>
                                <a:chExt cx="7620" cy="8699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762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6995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738"/>
                                      </a:lnTo>
                                      <a:lnTo>
                                        <a:pt x="7228" y="86738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82091pt;margin-top:7.318245pt;width:.6pt;height:6.85pt;mso-position-horizontal-relative:column;mso-position-vertical-relative:paragraph;z-index:-16545792" id="docshapegroup186" coordorigin="854,146" coordsize="12,137">
                      <v:rect style="position:absolute;left:853;top:146;width:12;height:137" id="docshape187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66666"/>
                <w:spacing w:val="-4"/>
                <w:sz w:val="16"/>
              </w:rPr>
              <w:t>주요직무</w:t>
            </w:r>
            <w:r>
              <w:rPr>
                <w:color w:val="666666"/>
                <w:sz w:val="16"/>
              </w:rPr>
              <w:tab/>
            </w:r>
            <w:r>
              <w:rPr>
                <w:color w:val="666666"/>
                <w:spacing w:val="-4"/>
                <w:sz w:val="16"/>
              </w:rPr>
              <w:t>앱개발자</w:t>
            </w:r>
          </w:p>
        </w:tc>
      </w:tr>
      <w:tr>
        <w:trPr>
          <w:trHeight w:val="482" w:hRule="atLeast"/>
        </w:trPr>
        <w:tc>
          <w:tcPr>
            <w:tcW w:w="2112" w:type="dxa"/>
            <w:tcBorders>
              <w:top w:val="single" w:sz="6" w:space="0" w:color="B2B2B2"/>
              <w:left w:val="single" w:sz="6" w:space="0" w:color="DDDDDD"/>
            </w:tcBorders>
          </w:tcPr>
          <w:p>
            <w:pPr>
              <w:pStyle w:val="TableParagraph"/>
              <w:spacing w:line="268" w:lineRule="exact" w:before="195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경력기술서</w:t>
            </w:r>
          </w:p>
        </w:tc>
        <w:tc>
          <w:tcPr>
            <w:tcW w:w="8577" w:type="dxa"/>
            <w:tcBorders>
              <w:top w:val="single" w:sz="6" w:space="0" w:color="B2B2B2"/>
              <w:right w:val="single" w:sz="6" w:space="0" w:color="DDDDDD"/>
            </w:tcBorders>
          </w:tcPr>
          <w:p>
            <w:pPr>
              <w:pStyle w:val="TableParagraph"/>
              <w:spacing w:line="268" w:lineRule="exact" w:before="195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2024.03.29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철수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확정</w:t>
            </w:r>
          </w:p>
        </w:tc>
      </w:tr>
      <w:tr>
        <w:trPr>
          <w:trHeight w:val="28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65" w:lineRule="exact"/>
              <w:ind w:left="175"/>
              <w:rPr>
                <w:sz w:val="16"/>
              </w:rPr>
            </w:pPr>
            <w:r>
              <w:rPr>
                <w:spacing w:val="-10"/>
                <w:sz w:val="16"/>
              </w:rPr>
              <w:t>농협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차세대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정보시스템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0"/>
                <w:sz w:val="16"/>
              </w:rPr>
              <w:t>구축</w:t>
            </w:r>
          </w:p>
        </w:tc>
      </w:tr>
      <w:tr>
        <w:trPr>
          <w:trHeight w:val="284" w:hRule="atLeast"/>
        </w:trPr>
        <w:tc>
          <w:tcPr>
            <w:tcW w:w="2112" w:type="dxa"/>
            <w:tcBorders>
              <w:left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65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담당업무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채권,채무</w:t>
            </w:r>
          </w:p>
        </w:tc>
      </w:tr>
      <w:tr>
        <w:trPr>
          <w:trHeight w:val="503" w:hRule="atLeast"/>
        </w:trPr>
        <w:tc>
          <w:tcPr>
            <w:tcW w:w="2112" w:type="dxa"/>
            <w:tcBorders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7" w:type="dxa"/>
            <w:tcBorders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87" w:lineRule="exact"/>
              <w:ind w:left="175"/>
              <w:rPr>
                <w:sz w:val="16"/>
              </w:rPr>
            </w:pPr>
            <w:r>
              <w:rPr>
                <w:spacing w:val="-12"/>
                <w:sz w:val="16"/>
              </w:rPr>
              <w:t>Xframe,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12"/>
                <w:sz w:val="16"/>
              </w:rPr>
              <w:t>BXM,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2"/>
                <w:sz w:val="16"/>
              </w:rPr>
              <w:t>델파이,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2"/>
                <w:sz w:val="16"/>
              </w:rPr>
              <w:t>pro-c</w:t>
            </w:r>
          </w:p>
        </w:tc>
      </w:tr>
    </w:tbl>
    <w:p>
      <w:pPr>
        <w:spacing w:before="359"/>
        <w:ind w:left="33" w:right="0" w:firstLine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381000</wp:posOffset>
                </wp:positionH>
                <wp:positionV relativeFrom="paragraph">
                  <wp:posOffset>569511</wp:posOffset>
                </wp:positionV>
                <wp:extent cx="6794500" cy="172275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794500" cy="1722755"/>
                          <a:chExt cx="6794500" cy="172275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1"/>
                            <a:ext cx="6794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762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28"/>
                                </a:lnTo>
                                <a:lnTo>
                                  <a:pt x="6794500" y="7228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-12" y="7"/>
                            <a:ext cx="6795134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5134" h="1722755">
                                <a:moveTo>
                                  <a:pt x="7239" y="7226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96"/>
                                </a:lnTo>
                                <a:lnTo>
                                  <a:pt x="7239" y="1722196"/>
                                </a:lnTo>
                                <a:lnTo>
                                  <a:pt x="7239" y="7226"/>
                                </a:lnTo>
                                <a:close/>
                              </a:path>
                              <a:path w="6795134" h="1722755">
                                <a:moveTo>
                                  <a:pt x="6794513" y="0"/>
                                </a:moveTo>
                                <a:lnTo>
                                  <a:pt x="6787274" y="7226"/>
                                </a:lnTo>
                                <a:lnTo>
                                  <a:pt x="6787274" y="1722196"/>
                                </a:lnTo>
                                <a:lnTo>
                                  <a:pt x="6794513" y="1722196"/>
                                </a:lnTo>
                                <a:lnTo>
                                  <a:pt x="6794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4.843426pt;width:535pt;height:135.65pt;mso-position-horizontal-relative:page;mso-position-vertical-relative:paragraph;z-index:15766016" id="docshapegroup188" coordorigin="600,897" coordsize="10700,2713">
                <v:rect style="position:absolute;left:600;top:896;width:10700;height:12" id="docshape189" filled="true" fillcolor="#000000" stroked="false">
                  <v:fill type="solid"/>
                </v:rect>
                <v:shape style="position:absolute;left:599;top:896;width:10701;height:2713" id="docshape190" coordorigin="600,897" coordsize="10701,2713" path="m611,908l600,897,600,3609,611,3609,611,908xm11300,897l11289,908,11289,3609,11300,3609,11300,897xe" filled="true" fillcolor="#ddddd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388228</wp:posOffset>
                </wp:positionH>
                <wp:positionV relativeFrom="paragraph">
                  <wp:posOffset>576741</wp:posOffset>
                </wp:positionV>
                <wp:extent cx="6780530" cy="171513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780530" cy="1715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6"/>
                              <w:ind w:left="432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자기소개서</w:t>
                            </w:r>
                          </w:p>
                          <w:p>
                            <w:pPr>
                              <w:spacing w:before="100"/>
                              <w:ind w:left="43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자</w:t>
                            </w:r>
                            <w:r>
                              <w:rPr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기</w:t>
                            </w:r>
                            <w:r>
                              <w:rPr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소</w:t>
                            </w:r>
                            <w:r>
                              <w:rPr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개</w:t>
                            </w:r>
                            <w:r>
                              <w:rPr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서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6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성장과정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569149pt;margin-top:45.412685pt;width:533.9pt;height:135.050pt;mso-position-horizontal-relative:page;mso-position-vertical-relative:paragraph;z-index:15766528" type="#_x0000_t202" id="docshape191" filled="false" stroked="false">
                <v:textbox inset="0,0,0,0">
                  <w:txbxContent>
                    <w:p>
                      <w:pPr>
                        <w:spacing w:before="326"/>
                        <w:ind w:left="432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자기소개서</w:t>
                      </w:r>
                    </w:p>
                    <w:p>
                      <w:pPr>
                        <w:spacing w:before="100"/>
                        <w:ind w:left="43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자</w:t>
                      </w:r>
                      <w:r>
                        <w:rPr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기</w:t>
                      </w:r>
                      <w:r>
                        <w:rPr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소</w:t>
                      </w:r>
                      <w:r>
                        <w:rPr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개</w:t>
                      </w:r>
                      <w:r>
                        <w:rPr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서</w:t>
                      </w: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262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성장과정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5"/>
        </w:rPr>
        <w:t>자기소개서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top="180" w:bottom="280" w:left="566" w:right="566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83"/>
        <w:rPr>
          <w:sz w:val="25"/>
        </w:rPr>
      </w:pPr>
    </w:p>
    <w:p>
      <w:pPr>
        <w:spacing w:before="0"/>
        <w:ind w:left="33" w:right="0" w:firstLine="0"/>
        <w:jc w:val="left"/>
        <w:rPr>
          <w:sz w:val="25"/>
        </w:rPr>
      </w:pPr>
      <w:r>
        <w:rPr>
          <w:spacing w:val="-2"/>
          <w:sz w:val="25"/>
        </w:rPr>
        <w:t>취업우대사항</w:t>
      </w:r>
    </w:p>
    <w:tbl>
      <w:tblPr>
        <w:tblW w:w="0" w:type="auto"/>
        <w:jc w:val="left"/>
        <w:tblInd w:w="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873"/>
        <w:gridCol w:w="1748"/>
        <w:gridCol w:w="1816"/>
        <w:gridCol w:w="1748"/>
        <w:gridCol w:w="1822"/>
      </w:tblGrid>
      <w:tr>
        <w:trPr>
          <w:trHeight w:val="565" w:hRule="atLeast"/>
        </w:trPr>
        <w:tc>
          <w:tcPr>
            <w:tcW w:w="1685" w:type="dxa"/>
            <w:tcBorders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22" w:right="12"/>
              <w:jc w:val="center"/>
              <w:rPr>
                <w:b/>
                <w:sz w:val="13"/>
              </w:rPr>
            </w:pPr>
            <w:r>
              <w:rPr>
                <w:b/>
                <w:spacing w:val="-9"/>
                <w:w w:val="105"/>
                <w:sz w:val="13"/>
              </w:rPr>
              <w:t>보훈대상</w:t>
            </w:r>
            <w:r>
              <w:rPr>
                <w:b/>
                <w:spacing w:val="-25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여부</w:t>
            </w:r>
          </w:p>
        </w:tc>
        <w:tc>
          <w:tcPr>
            <w:tcW w:w="1873" w:type="dxa"/>
            <w:tcBorders>
              <w:left w:val="single" w:sz="6" w:space="0" w:color="ECEDF0"/>
              <w:bottom w:val="single" w:sz="6" w:space="0" w:color="ECEDF0"/>
              <w:right w:val="nil"/>
            </w:tcBorders>
          </w:tcPr>
          <w:p>
            <w:pPr>
              <w:pStyle w:val="TableParagraph"/>
              <w:spacing w:before="127"/>
              <w:ind w:left="20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748" w:type="dxa"/>
            <w:tcBorders>
              <w:left w:val="nil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357"/>
              <w:rPr>
                <w:b/>
                <w:sz w:val="13"/>
              </w:rPr>
            </w:pPr>
            <w:r>
              <w:rPr>
                <w:b/>
                <w:spacing w:val="-10"/>
                <w:w w:val="105"/>
                <w:sz w:val="13"/>
              </w:rPr>
              <w:t>취업보호대상</w:t>
            </w:r>
            <w:r>
              <w:rPr>
                <w:b/>
                <w:spacing w:val="-25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여부</w:t>
            </w:r>
          </w:p>
        </w:tc>
        <w:tc>
          <w:tcPr>
            <w:tcW w:w="1816" w:type="dxa"/>
            <w:tcBorders>
              <w:left w:val="single" w:sz="6" w:space="0" w:color="ECEDF0"/>
              <w:bottom w:val="single" w:sz="6" w:space="0" w:color="ECEDF0"/>
              <w:right w:val="nil"/>
            </w:tcBorders>
          </w:tcPr>
          <w:p>
            <w:pPr>
              <w:pStyle w:val="TableParagraph"/>
              <w:spacing w:before="127"/>
              <w:ind w:left="20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748" w:type="dxa"/>
            <w:tcBorders>
              <w:left w:val="nil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19"/>
              <w:jc w:val="center"/>
              <w:rPr>
                <w:b/>
                <w:sz w:val="13"/>
              </w:rPr>
            </w:pPr>
            <w:r>
              <w:rPr>
                <w:b/>
                <w:spacing w:val="-12"/>
                <w:w w:val="105"/>
                <w:sz w:val="13"/>
              </w:rPr>
              <w:t>고용지원금대상</w:t>
            </w:r>
            <w:r>
              <w:rPr>
                <w:b/>
                <w:spacing w:val="-13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여부</w:t>
            </w:r>
          </w:p>
        </w:tc>
        <w:tc>
          <w:tcPr>
            <w:tcW w:w="1822" w:type="dxa"/>
            <w:tcBorders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27"/>
              <w:ind w:left="206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>
        <w:trPr>
          <w:trHeight w:val="565" w:hRule="atLeast"/>
        </w:trPr>
        <w:tc>
          <w:tcPr>
            <w:tcW w:w="1685" w:type="dxa"/>
            <w:tcBorders>
              <w:top w:val="single" w:sz="6" w:space="0" w:color="ECEDF0"/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2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병역사항</w:t>
            </w:r>
          </w:p>
        </w:tc>
        <w:tc>
          <w:tcPr>
            <w:tcW w:w="5437" w:type="dxa"/>
            <w:gridSpan w:val="3"/>
            <w:tcBorders>
              <w:top w:val="single" w:sz="6" w:space="0" w:color="ECEDF0"/>
              <w:left w:val="single" w:sz="6" w:space="0" w:color="ECEDF0"/>
              <w:bottom w:val="single" w:sz="6" w:space="0" w:color="ECEDF0"/>
              <w:right w:val="nil"/>
            </w:tcBorders>
          </w:tcPr>
          <w:p>
            <w:pPr>
              <w:pStyle w:val="TableParagraph"/>
              <w:spacing w:before="127"/>
              <w:ind w:left="208"/>
              <w:rPr>
                <w:sz w:val="16"/>
              </w:rPr>
            </w:pPr>
            <w:r>
              <w:rPr>
                <w:spacing w:val="-10"/>
                <w:sz w:val="16"/>
              </w:rPr>
              <w:t>[군필]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2001.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12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~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2004.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02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육군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sz w:val="16"/>
              </w:rPr>
              <w:t>병장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제대</w:t>
            </w:r>
          </w:p>
        </w:tc>
        <w:tc>
          <w:tcPr>
            <w:tcW w:w="1748" w:type="dxa"/>
            <w:tcBorders>
              <w:top w:val="single" w:sz="6" w:space="0" w:color="ECEDF0"/>
              <w:left w:val="nil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19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장애여부</w:t>
            </w:r>
          </w:p>
        </w:tc>
        <w:tc>
          <w:tcPr>
            <w:tcW w:w="1822" w:type="dxa"/>
            <w:tcBorders>
              <w:top w:val="single" w:sz="6" w:space="0" w:color="ECEDF0"/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27"/>
              <w:ind w:left="206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</w:tbl>
    <w:p>
      <w:pPr>
        <w:spacing w:before="409"/>
        <w:ind w:left="33" w:right="0" w:firstLine="0"/>
        <w:jc w:val="left"/>
        <w:rPr>
          <w:sz w:val="25"/>
        </w:rPr>
      </w:pPr>
      <w:r>
        <w:rPr>
          <w:spacing w:val="-2"/>
          <w:sz w:val="25"/>
        </w:rPr>
        <w:t>희망근무조건</w:t>
      </w:r>
    </w:p>
    <w:tbl>
      <w:tblPr>
        <w:tblW w:w="0" w:type="auto"/>
        <w:jc w:val="left"/>
        <w:tblInd w:w="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8992"/>
      </w:tblGrid>
      <w:tr>
        <w:trPr>
          <w:trHeight w:val="565" w:hRule="atLeast"/>
        </w:trPr>
        <w:tc>
          <w:tcPr>
            <w:tcW w:w="1696" w:type="dxa"/>
            <w:tcBorders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22" w:right="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고용형태</w:t>
            </w:r>
          </w:p>
        </w:tc>
        <w:tc>
          <w:tcPr>
            <w:tcW w:w="8992" w:type="dxa"/>
            <w:tcBorders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27"/>
              <w:ind w:left="208"/>
              <w:rPr>
                <w:sz w:val="16"/>
              </w:rPr>
            </w:pPr>
            <w:r>
              <w:rPr>
                <w:spacing w:val="-4"/>
                <w:sz w:val="16"/>
              </w:rPr>
              <w:t>프리랜서</w:t>
            </w:r>
          </w:p>
        </w:tc>
      </w:tr>
      <w:tr>
        <w:trPr>
          <w:trHeight w:val="565" w:hRule="atLeast"/>
        </w:trPr>
        <w:tc>
          <w:tcPr>
            <w:tcW w:w="1696" w:type="dxa"/>
            <w:tcBorders>
              <w:top w:val="single" w:sz="6" w:space="0" w:color="ECEDF0"/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희망근무지</w:t>
            </w:r>
          </w:p>
        </w:tc>
        <w:tc>
          <w:tcPr>
            <w:tcW w:w="8992" w:type="dxa"/>
            <w:tcBorders>
              <w:top w:val="single" w:sz="6" w:space="0" w:color="ECEDF0"/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27"/>
              <w:ind w:left="208"/>
              <w:rPr>
                <w:sz w:val="16"/>
              </w:rPr>
            </w:pPr>
            <w:r>
              <w:rPr>
                <w:spacing w:val="-12"/>
                <w:sz w:val="16"/>
              </w:rPr>
              <w:t>경기전지역,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sz w:val="16"/>
              </w:rPr>
              <w:t>서울전지역,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경기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수원시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2"/>
                <w:sz w:val="16"/>
              </w:rPr>
              <w:t>권선구</w:t>
            </w:r>
          </w:p>
        </w:tc>
      </w:tr>
      <w:tr>
        <w:trPr>
          <w:trHeight w:val="565" w:hRule="atLeast"/>
        </w:trPr>
        <w:tc>
          <w:tcPr>
            <w:tcW w:w="1696" w:type="dxa"/>
            <w:tcBorders>
              <w:top w:val="single" w:sz="6" w:space="0" w:color="ECEDF0"/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55"/>
              <w:ind w:left="22" w:right="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희망연봉</w:t>
            </w:r>
          </w:p>
        </w:tc>
        <w:tc>
          <w:tcPr>
            <w:tcW w:w="8992" w:type="dxa"/>
            <w:tcBorders>
              <w:top w:val="single" w:sz="6" w:space="0" w:color="ECEDF0"/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spacing w:before="127"/>
              <w:ind w:left="208"/>
              <w:rPr>
                <w:sz w:val="16"/>
              </w:rPr>
            </w:pPr>
            <w:r>
              <w:rPr>
                <w:spacing w:val="-11"/>
                <w:sz w:val="16"/>
              </w:rPr>
              <w:t>750만원 </w:t>
            </w:r>
            <w:r>
              <w:rPr>
                <w:spacing w:val="-5"/>
                <w:sz w:val="16"/>
              </w:rPr>
              <w:t>이상</w:t>
            </w:r>
          </w:p>
        </w:tc>
      </w:tr>
      <w:tr>
        <w:trPr>
          <w:trHeight w:val="952" w:hRule="atLeast"/>
        </w:trPr>
        <w:tc>
          <w:tcPr>
            <w:tcW w:w="1696" w:type="dxa"/>
            <w:tcBorders>
              <w:top w:val="single" w:sz="6" w:space="0" w:color="ECEDF0"/>
              <w:left w:val="single" w:sz="6" w:space="0" w:color="DDDDDD"/>
              <w:bottom w:val="single" w:sz="6" w:space="0" w:color="ECEDF0"/>
              <w:right w:val="single" w:sz="6" w:space="0" w:color="ECEDF0"/>
            </w:tcBorders>
            <w:shd w:val="clear" w:color="auto" w:fill="FCFCFC"/>
          </w:tcPr>
          <w:p>
            <w:pPr>
              <w:pStyle w:val="TableParagraph"/>
              <w:spacing w:before="113"/>
              <w:rPr>
                <w:sz w:val="13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지원분야</w:t>
            </w:r>
          </w:p>
        </w:tc>
        <w:tc>
          <w:tcPr>
            <w:tcW w:w="8992" w:type="dxa"/>
            <w:tcBorders>
              <w:top w:val="single" w:sz="6" w:space="0" w:color="ECEDF0"/>
              <w:left w:val="single" w:sz="6" w:space="0" w:color="ECEDF0"/>
              <w:bottom w:val="single" w:sz="6" w:space="0" w:color="ECEDF0"/>
              <w:right w:val="single" w:sz="6" w:space="0" w:color="DDDDDD"/>
            </w:tcBorders>
          </w:tcPr>
          <w:p>
            <w:pPr>
              <w:pStyle w:val="TableParagraph"/>
              <w:tabs>
                <w:tab w:pos="1164" w:val="left" w:leader="none"/>
              </w:tabs>
              <w:spacing w:before="172"/>
              <w:ind w:left="208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2224">
                      <wp:simplePos x="0" y="0"/>
                      <wp:positionH relativeFrom="column">
                        <wp:posOffset>675835</wp:posOffset>
                      </wp:positionH>
                      <wp:positionV relativeFrom="paragraph">
                        <wp:posOffset>179302</wp:posOffset>
                      </wp:positionV>
                      <wp:extent cx="7620" cy="80010"/>
                      <wp:effectExtent l="0" t="0" r="0" b="0"/>
                      <wp:wrapNone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7620" cy="80010"/>
                                <a:chExt cx="7620" cy="8001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7620" cy="80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0010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510"/>
                                      </a:lnTo>
                                      <a:lnTo>
                                        <a:pt x="7228" y="79510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215431pt;margin-top:14.118284pt;width:.6pt;height:6.3pt;mso-position-horizontal-relative:column;mso-position-vertical-relative:paragraph;z-index:-16544256" id="docshapegroup192" coordorigin="1064,282" coordsize="12,126">
                      <v:rect style="position:absolute;left:1064;top:282;width:12;height:126" id="docshape193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직무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웹개발자</w:t>
            </w:r>
          </w:p>
          <w:p>
            <w:pPr>
              <w:pStyle w:val="TableParagraph"/>
              <w:tabs>
                <w:tab w:pos="1164" w:val="left" w:leader="none"/>
              </w:tabs>
              <w:spacing w:before="6"/>
              <w:ind w:left="208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2736">
                      <wp:simplePos x="0" y="0"/>
                      <wp:positionH relativeFrom="column">
                        <wp:posOffset>675835</wp:posOffset>
                      </wp:positionH>
                      <wp:positionV relativeFrom="paragraph">
                        <wp:posOffset>73892</wp:posOffset>
                      </wp:positionV>
                      <wp:extent cx="7620" cy="80010"/>
                      <wp:effectExtent l="0" t="0" r="0" b="0"/>
                      <wp:wrapNone/>
                      <wp:docPr id="194" name="Group 1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4" name="Group 194"/>
                            <wpg:cNvGrpSpPr/>
                            <wpg:grpSpPr>
                              <a:xfrm>
                                <a:off x="0" y="0"/>
                                <a:ext cx="7620" cy="80010"/>
                                <a:chExt cx="7620" cy="80010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7620" cy="80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80010">
                                      <a:moveTo>
                                        <a:pt x="72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510"/>
                                      </a:lnTo>
                                      <a:lnTo>
                                        <a:pt x="7228" y="79510"/>
                                      </a:lnTo>
                                      <a:lnTo>
                                        <a:pt x="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215431pt;margin-top:5.818277pt;width:.6pt;height:6.3pt;mso-position-horizontal-relative:column;mso-position-vertical-relative:paragraph;z-index:-16543744" id="docshapegroup194" coordorigin="1064,116" coordsize="12,126">
                      <v:rect style="position:absolute;left:1064;top:116;width:12;height:126" id="docshape195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산업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솔루션·SI·CRM·ERP</w:t>
            </w:r>
          </w:p>
        </w:tc>
      </w:tr>
    </w:tbl>
    <w:p>
      <w:pPr>
        <w:pStyle w:val="BodyText"/>
        <w:spacing w:before="185"/>
        <w:rPr>
          <w:sz w:val="25"/>
        </w:rPr>
      </w:pPr>
    </w:p>
    <w:p>
      <w:pPr>
        <w:spacing w:before="0"/>
        <w:ind w:left="11" w:right="0" w:firstLine="0"/>
        <w:jc w:val="center"/>
        <w:rPr>
          <w:sz w:val="25"/>
        </w:rPr>
      </w:pPr>
      <w:r>
        <w:rPr>
          <w:spacing w:val="-8"/>
          <w:sz w:val="25"/>
        </w:rPr>
        <w:t>위의</w:t>
      </w:r>
      <w:r>
        <w:rPr>
          <w:spacing w:val="-22"/>
          <w:sz w:val="25"/>
        </w:rPr>
        <w:t> </w:t>
      </w:r>
      <w:r>
        <w:rPr>
          <w:spacing w:val="-8"/>
          <w:sz w:val="25"/>
        </w:rPr>
        <w:t>모든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기재사항은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사실과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다름없음을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확인합니다.</w:t>
      </w:r>
    </w:p>
    <w:p>
      <w:pPr>
        <w:pStyle w:val="Heading1"/>
        <w:spacing w:line="256" w:lineRule="exact" w:before="42"/>
        <w:ind w:left="4883"/>
      </w:pPr>
      <w:r>
        <w:rPr>
          <w:spacing w:val="-8"/>
        </w:rPr>
        <w:t>작성자</w:t>
      </w:r>
      <w:r>
        <w:rPr>
          <w:spacing w:val="-22"/>
        </w:rPr>
        <w:t> </w:t>
      </w:r>
      <w:r>
        <w:rPr>
          <w:spacing w:val="-8"/>
        </w:rPr>
        <w:t>:</w:t>
      </w:r>
      <w:r>
        <w:rPr>
          <w:spacing w:val="-22"/>
        </w:rPr>
        <w:t> </w:t>
      </w:r>
      <w:r>
        <w:rPr>
          <w:spacing w:val="-8"/>
        </w:rPr>
        <w:t>주병국</w:t>
      </w:r>
    </w:p>
    <w:p>
      <w:pPr>
        <w:pStyle w:val="BodyText"/>
        <w:spacing w:line="172" w:lineRule="auto" w:before="14"/>
        <w:ind w:left="3244" w:right="3238" w:firstLine="352"/>
      </w:pPr>
      <w:r>
        <w:rPr>
          <w:color w:val="666666"/>
          <w:spacing w:val="-2"/>
          <w:w w:val="105"/>
        </w:rPr>
        <w:t>이</w:t>
      </w:r>
      <w:r>
        <w:rPr>
          <w:color w:val="666666"/>
          <w:spacing w:val="-23"/>
          <w:w w:val="105"/>
        </w:rPr>
        <w:t> </w:t>
      </w:r>
      <w:r>
        <w:rPr>
          <w:color w:val="666666"/>
          <w:spacing w:val="-2"/>
          <w:w w:val="105"/>
        </w:rPr>
        <w:t>이력서는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2024년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03월</w:t>
      </w:r>
      <w:r>
        <w:rPr>
          <w:color w:val="666666"/>
          <w:spacing w:val="-23"/>
          <w:w w:val="105"/>
        </w:rPr>
        <w:t> </w:t>
      </w:r>
      <w:r>
        <w:rPr>
          <w:color w:val="666666"/>
          <w:spacing w:val="-2"/>
          <w:w w:val="105"/>
        </w:rPr>
        <w:t>23일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(토)에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최종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수정된</w:t>
      </w:r>
      <w:r>
        <w:rPr>
          <w:color w:val="666666"/>
          <w:spacing w:val="-23"/>
          <w:w w:val="105"/>
        </w:rPr>
        <w:t> </w:t>
      </w:r>
      <w:r>
        <w:rPr>
          <w:color w:val="666666"/>
          <w:spacing w:val="-2"/>
          <w:w w:val="105"/>
        </w:rPr>
        <w:t>이력서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2"/>
          <w:w w:val="105"/>
        </w:rPr>
        <w:t>입니다. </w:t>
      </w:r>
      <w:r>
        <w:rPr>
          <w:color w:val="666666"/>
          <w:spacing w:val="-8"/>
          <w:w w:val="105"/>
        </w:rPr>
        <w:t>위조된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8"/>
          <w:w w:val="105"/>
        </w:rPr>
        <w:t>문서를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등록하여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취업활동에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8"/>
          <w:w w:val="105"/>
        </w:rPr>
        <w:t>이용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시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법적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책임을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8"/>
          <w:w w:val="105"/>
        </w:rPr>
        <w:t>지게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될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8"/>
          <w:w w:val="105"/>
        </w:rPr>
        <w:t>수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8"/>
          <w:w w:val="105"/>
        </w:rPr>
        <w:t>있습니다.</w:t>
      </w:r>
    </w:p>
    <w:p>
      <w:pPr>
        <w:pStyle w:val="BodyText"/>
        <w:spacing w:line="172" w:lineRule="auto" w:before="2"/>
        <w:ind w:left="2891" w:right="2889"/>
        <w:jc w:val="center"/>
      </w:pPr>
      <w:r>
        <w:rPr>
          <w:color w:val="666666"/>
          <w:spacing w:val="-10"/>
          <w:w w:val="105"/>
        </w:rPr>
        <w:t>잡코리아(유)는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구직자가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등록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문서에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대해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보증하거나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별도의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책임을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지지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10"/>
          <w:w w:val="105"/>
        </w:rPr>
        <w:t>않으며</w:t>
      </w:r>
      <w:r>
        <w:rPr>
          <w:color w:val="666666"/>
          <w:spacing w:val="-2"/>
          <w:w w:val="105"/>
        </w:rPr>
        <w:t> 첨부된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2"/>
          <w:w w:val="105"/>
        </w:rPr>
        <w:t>문서를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2"/>
          <w:w w:val="105"/>
        </w:rPr>
        <w:t>신뢰하여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2"/>
          <w:w w:val="105"/>
        </w:rPr>
        <w:t>발생한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2"/>
          <w:w w:val="105"/>
        </w:rPr>
        <w:t>법적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2"/>
          <w:w w:val="105"/>
        </w:rPr>
        <w:t>분쟁에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2"/>
          <w:w w:val="105"/>
        </w:rPr>
        <w:t>책임을</w:t>
      </w:r>
      <w:r>
        <w:rPr>
          <w:color w:val="666666"/>
          <w:spacing w:val="-24"/>
          <w:w w:val="105"/>
        </w:rPr>
        <w:t> </w:t>
      </w:r>
      <w:r>
        <w:rPr>
          <w:color w:val="666666"/>
          <w:spacing w:val="-2"/>
          <w:w w:val="105"/>
        </w:rPr>
        <w:t>지지</w:t>
      </w:r>
      <w:r>
        <w:rPr>
          <w:color w:val="666666"/>
          <w:spacing w:val="-25"/>
          <w:w w:val="105"/>
        </w:rPr>
        <w:t> </w:t>
      </w:r>
      <w:r>
        <w:rPr>
          <w:color w:val="666666"/>
          <w:spacing w:val="-2"/>
          <w:w w:val="105"/>
        </w:rPr>
        <w:t>않습니다.</w:t>
      </w:r>
    </w:p>
    <w:p>
      <w:pPr>
        <w:pStyle w:val="BodyText"/>
        <w:spacing w:line="189" w:lineRule="exact"/>
        <w:ind w:left="11" w:right="1"/>
        <w:jc w:val="center"/>
      </w:pPr>
      <w:r>
        <w:rPr>
          <w:color w:val="666666"/>
          <w:spacing w:val="-8"/>
          <w:w w:val="105"/>
        </w:rPr>
        <w:t>또한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구인/구직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목적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외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다른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목적으로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이용시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이력서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삭제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혹은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비공개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조치가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될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수</w:t>
      </w:r>
      <w:r>
        <w:rPr>
          <w:color w:val="666666"/>
          <w:spacing w:val="-22"/>
          <w:w w:val="105"/>
        </w:rPr>
        <w:t> </w:t>
      </w:r>
      <w:r>
        <w:rPr>
          <w:color w:val="666666"/>
          <w:spacing w:val="-8"/>
          <w:w w:val="105"/>
        </w:rPr>
        <w:t>있습니다.</w:t>
      </w:r>
    </w:p>
    <w:sectPr>
      <w:pgSz w:w="11900" w:h="16840"/>
      <w:pgMar w:top="19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algun Gothic" w:hAnsi="Malgun Gothic" w:eastAsia="Malgun Gothic" w:cs="Malgun Gothic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3" w:lineRule="exact"/>
      <w:ind w:left="33"/>
    </w:pPr>
    <w:rPr>
      <w:rFonts w:ascii="Malgun Gothic" w:hAnsi="Malgun Gothic" w:eastAsia="Malgun Gothic" w:cs="Malgun Gothic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ajaki5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terms:created xsi:type="dcterms:W3CDTF">2025-06-11T13:06:53Z</dcterms:created>
  <dcterms:modified xsi:type="dcterms:W3CDTF">2025-06-11T13:06:53Z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Producer">
    <vt:lpwstr>EVO HTML to PDF Converter 7.4</vt:lpwstr>
  </property>
  <property fmtid="{D5CDD505-2E9C-101B-9397-08002B2CF9AE}" pid="4" name="LastSaved">
    <vt:filetime>2025-06-11T00:00:00Z</vt:filetime>
  </property>
</Properties>
</file>