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5E2B6" w14:textId="77777777" w:rsidR="004853B3" w:rsidRPr="008E3ECD" w:rsidRDefault="004853B3" w:rsidP="004853B3">
      <w:p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b/>
          <w:bCs/>
          <w:sz w:val="28"/>
          <w:szCs w:val="28"/>
        </w:rPr>
        <w:t>PHASE 1: Requirement Analysis &amp; Planning</w:t>
      </w:r>
    </w:p>
    <w:p w14:paraId="73773349" w14:textId="77777777" w:rsidR="004853B3" w:rsidRPr="008E3ECD" w:rsidRDefault="004853B3" w:rsidP="004853B3">
      <w:p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The school IT helpdesk receives multiple support requests daily from students and teachers related to common issues such as network connectivity, hardware failures, account access problems, and system performance issues.</w:t>
      </w:r>
    </w:p>
    <w:p w14:paraId="3EF76930" w14:textId="77777777" w:rsidR="004853B3" w:rsidRPr="008E3ECD" w:rsidRDefault="004853B3" w:rsidP="004853B3">
      <w:p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Currently, IT staff manually review each ticket to:</w:t>
      </w:r>
    </w:p>
    <w:p w14:paraId="348B1F0B" w14:textId="77777777" w:rsidR="004853B3" w:rsidRPr="008E3ECD" w:rsidRDefault="004853B3" w:rsidP="004853B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Identify the issue type.</w:t>
      </w:r>
    </w:p>
    <w:p w14:paraId="5832C335" w14:textId="77777777" w:rsidR="004853B3" w:rsidRPr="008E3ECD" w:rsidRDefault="004853B3" w:rsidP="004853B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Select the correct category and subcategory.</w:t>
      </w:r>
    </w:p>
    <w:p w14:paraId="2E77BCC5" w14:textId="77777777" w:rsidR="004853B3" w:rsidRPr="008E3ECD" w:rsidRDefault="004853B3" w:rsidP="004853B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Inform the caller about ticket creation.</w:t>
      </w:r>
      <w:r w:rsidRPr="008E3ECD">
        <w:rPr>
          <w:rFonts w:ascii="Times New Roman" w:hAnsi="Times New Roman"/>
          <w:sz w:val="28"/>
          <w:szCs w:val="28"/>
        </w:rPr>
        <w:br/>
      </w:r>
      <w:r w:rsidRPr="008E3ECD">
        <w:rPr>
          <w:rFonts w:ascii="Times New Roman" w:hAnsi="Times New Roman"/>
          <w:sz w:val="28"/>
          <w:szCs w:val="28"/>
        </w:rPr>
        <w:br/>
      </w:r>
    </w:p>
    <w:p w14:paraId="4291965A" w14:textId="77777777" w:rsidR="004853B3" w:rsidRDefault="004853B3" w:rsidP="004853B3">
      <w:p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This manual process is time-consuming, error-prone, and not scalable as the number of requests increases</w:t>
      </w:r>
      <w:r>
        <w:rPr>
          <w:rFonts w:ascii="Times New Roman" w:hAnsi="Times New Roman"/>
          <w:sz w:val="28"/>
          <w:szCs w:val="28"/>
        </w:rPr>
        <w:t>.</w:t>
      </w:r>
    </w:p>
    <w:p w14:paraId="6641CACB" w14:textId="77777777" w:rsidR="004853B3" w:rsidRPr="008E3ECD" w:rsidRDefault="004853B3" w:rsidP="004853B3">
      <w:pPr>
        <w:rPr>
          <w:rFonts w:ascii="Times New Roman" w:hAnsi="Times New Roman"/>
          <w:sz w:val="28"/>
          <w:szCs w:val="28"/>
        </w:rPr>
      </w:pPr>
    </w:p>
    <w:p w14:paraId="050DAE42" w14:textId="77777777" w:rsidR="004853B3" w:rsidRPr="003042E7" w:rsidRDefault="004853B3" w:rsidP="004853B3">
      <w:pPr>
        <w:rPr>
          <w:rFonts w:ascii="Times New Roman" w:hAnsi="Times New Roman"/>
        </w:rPr>
      </w:pPr>
      <w:proofErr w:type="gramStart"/>
      <w:r w:rsidRPr="003042E7">
        <w:rPr>
          <w:rFonts w:ascii="Times New Roman" w:hAnsi="Times New Roman"/>
          <w:b/>
          <w:bCs/>
        </w:rPr>
        <w:t>Activity :</w:t>
      </w:r>
      <w:proofErr w:type="gramEnd"/>
      <w:r w:rsidRPr="003042E7">
        <w:rPr>
          <w:rFonts w:ascii="Times New Roman" w:hAnsi="Times New Roman"/>
          <w:b/>
          <w:bCs/>
        </w:rPr>
        <w:t xml:space="preserve"> 1 Business Use Case.</w:t>
      </w:r>
    </w:p>
    <w:p w14:paraId="78E2CBA7" w14:textId="77777777" w:rsidR="004853B3" w:rsidRPr="008E3ECD" w:rsidRDefault="004853B3" w:rsidP="004853B3">
      <w:p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b/>
          <w:bCs/>
          <w:sz w:val="28"/>
          <w:szCs w:val="28"/>
        </w:rPr>
        <w:t>Business Requirements</w:t>
      </w:r>
    </w:p>
    <w:p w14:paraId="2FABAFEB" w14:textId="77777777" w:rsidR="004853B3" w:rsidRPr="008E3ECD" w:rsidRDefault="004853B3" w:rsidP="004853B3">
      <w:p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The system must:</w:t>
      </w:r>
    </w:p>
    <w:p w14:paraId="688893B9" w14:textId="77777777" w:rsidR="004853B3" w:rsidRPr="008E3ECD" w:rsidRDefault="004853B3" w:rsidP="004853B3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Automatically classify IT tickets based on the issue description.</w:t>
      </w:r>
    </w:p>
    <w:p w14:paraId="5A9819BD" w14:textId="77777777" w:rsidR="004853B3" w:rsidRPr="008E3ECD" w:rsidRDefault="004853B3" w:rsidP="004853B3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Assign both Category and Subcategory without manual intervention.</w:t>
      </w:r>
    </w:p>
    <w:p w14:paraId="18205954" w14:textId="77777777" w:rsidR="004853B3" w:rsidRPr="008E3ECD" w:rsidRDefault="004853B3" w:rsidP="004853B3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Support dependent choice logic between Category and Subcategory.</w:t>
      </w:r>
    </w:p>
    <w:p w14:paraId="2C0FB40C" w14:textId="77777777" w:rsidR="004853B3" w:rsidRPr="008E3ECD" w:rsidRDefault="004853B3" w:rsidP="004853B3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Send an automated email notification to the caller upon ticket creation.</w:t>
      </w:r>
    </w:p>
    <w:p w14:paraId="717B039A" w14:textId="77777777" w:rsidR="004853B3" w:rsidRPr="008E3ECD" w:rsidRDefault="004853B3" w:rsidP="004853B3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Store ticket information in a structured and standardized format.</w:t>
      </w:r>
    </w:p>
    <w:p w14:paraId="17462395" w14:textId="77777777" w:rsidR="004853B3" w:rsidRPr="00FC5BE3" w:rsidRDefault="004853B3" w:rsidP="004853B3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E3ECD">
        <w:rPr>
          <w:rFonts w:ascii="Times New Roman" w:hAnsi="Times New Roman"/>
          <w:sz w:val="28"/>
          <w:szCs w:val="28"/>
        </w:rPr>
        <w:t>Ensure easy maintenance and future scalability.</w:t>
      </w:r>
      <w:r w:rsidRPr="008E3ECD">
        <w:rPr>
          <w:rFonts w:ascii="Times New Roman" w:hAnsi="Times New Roman"/>
          <w:b/>
          <w:bCs/>
          <w:sz w:val="28"/>
          <w:szCs w:val="28"/>
        </w:rPr>
        <w:br/>
      </w:r>
    </w:p>
    <w:p w14:paraId="78CFCFAF" w14:textId="77777777" w:rsidR="004853B3" w:rsidRPr="00BE024E" w:rsidRDefault="004853B3" w:rsidP="004853B3">
      <w:p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  <w:b/>
          <w:bCs/>
        </w:rPr>
        <w:t>Activity :</w:t>
      </w:r>
      <w:proofErr w:type="gramEnd"/>
      <w:r w:rsidRPr="00BE024E">
        <w:rPr>
          <w:rFonts w:ascii="Times New Roman" w:hAnsi="Times New Roman"/>
          <w:b/>
          <w:bCs/>
        </w:rPr>
        <w:t xml:space="preserve"> 2 Creation of New Update Set.</w:t>
      </w:r>
    </w:p>
    <w:p w14:paraId="575F747E" w14:textId="77777777" w:rsidR="004853B3" w:rsidRDefault="004853B3" w:rsidP="004853B3">
      <w:pPr>
        <w:rPr>
          <w:rFonts w:ascii="Times New Roman" w:hAnsi="Times New Roman"/>
          <w:b/>
          <w:bCs/>
        </w:rPr>
      </w:pPr>
      <w:r w:rsidRPr="00BE024E">
        <w:rPr>
          <w:rFonts w:ascii="Times New Roman" w:hAnsi="Times New Roman"/>
          <w:b/>
          <w:bCs/>
        </w:rPr>
        <w:t xml:space="preserve">Navigation </w:t>
      </w:r>
      <w:proofErr w:type="gramStart"/>
      <w:r w:rsidRPr="00BE024E">
        <w:rPr>
          <w:rFonts w:ascii="Times New Roman" w:hAnsi="Times New Roman"/>
          <w:b/>
          <w:bCs/>
        </w:rPr>
        <w:t>Steps :</w:t>
      </w:r>
      <w:proofErr w:type="gramEnd"/>
      <w:r w:rsidRPr="00BE024E">
        <w:rPr>
          <w:rFonts w:ascii="Times New Roman" w:hAnsi="Times New Roman"/>
          <w:b/>
          <w:bCs/>
        </w:rPr>
        <w:t> </w:t>
      </w:r>
    </w:p>
    <w:p w14:paraId="0404F2CC" w14:textId="77777777" w:rsidR="004853B3" w:rsidRPr="00BE024E" w:rsidRDefault="004853B3" w:rsidP="004853B3">
      <w:pPr>
        <w:rPr>
          <w:rFonts w:ascii="Times New Roman" w:hAnsi="Times New Roman"/>
        </w:rPr>
      </w:pPr>
    </w:p>
    <w:p w14:paraId="4CE33A99" w14:textId="77777777" w:rsidR="004853B3" w:rsidRPr="00BE024E" w:rsidRDefault="004853B3" w:rsidP="004853B3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Go to All menus → Search for Update set.</w:t>
      </w:r>
    </w:p>
    <w:p w14:paraId="444BEC27" w14:textId="77777777" w:rsidR="004853B3" w:rsidRPr="00BE024E" w:rsidRDefault="004853B3" w:rsidP="004853B3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Under System Update Sets → Select Local Update Sets.</w:t>
      </w:r>
    </w:p>
    <w:p w14:paraId="2FAF7593" w14:textId="77777777" w:rsidR="004853B3" w:rsidRPr="00BE024E" w:rsidRDefault="004853B3" w:rsidP="004853B3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Click the New button on the top right corner of the page.</w:t>
      </w:r>
    </w:p>
    <w:p w14:paraId="793E6755" w14:textId="77777777" w:rsidR="004853B3" w:rsidRPr="00BE024E" w:rsidRDefault="004853B3" w:rsidP="004853B3">
      <w:pPr>
        <w:numPr>
          <w:ilvl w:val="0"/>
          <w:numId w:val="3"/>
        </w:num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</w:rPr>
        <w:lastRenderedPageBreak/>
        <w:t>Name :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>Project Update Set.</w:t>
      </w:r>
    </w:p>
    <w:p w14:paraId="6A0F2D66" w14:textId="77777777" w:rsidR="004853B3" w:rsidRPr="00BE024E" w:rsidRDefault="004853B3" w:rsidP="004853B3">
      <w:pPr>
        <w:numPr>
          <w:ilvl w:val="0"/>
          <w:numId w:val="3"/>
        </w:num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</w:rPr>
        <w:t>State :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>In progress.</w:t>
      </w:r>
    </w:p>
    <w:p w14:paraId="634D9644" w14:textId="77777777" w:rsidR="004853B3" w:rsidRPr="00BE024E" w:rsidRDefault="004853B3" w:rsidP="004853B3">
      <w:pPr>
        <w:numPr>
          <w:ilvl w:val="0"/>
          <w:numId w:val="3"/>
        </w:num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</w:rPr>
        <w:t>Application :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>Global.</w:t>
      </w:r>
    </w:p>
    <w:p w14:paraId="328AA457" w14:textId="77777777" w:rsidR="004853B3" w:rsidRPr="00BE024E" w:rsidRDefault="004853B3" w:rsidP="004853B3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</w:t>
      </w:r>
      <w:r w:rsidRPr="00BE024E">
        <w:rPr>
          <w:rFonts w:ascii="Times New Roman" w:hAnsi="Times New Roman"/>
          <w:b/>
          <w:bCs/>
        </w:rPr>
        <w:t xml:space="preserve">Save </w:t>
      </w:r>
      <w:r w:rsidRPr="00BE024E">
        <w:rPr>
          <w:rFonts w:ascii="Times New Roman" w:hAnsi="Times New Roman"/>
        </w:rPr>
        <w:t xml:space="preserve">the </w:t>
      </w:r>
      <w:r w:rsidRPr="00BE024E">
        <w:rPr>
          <w:rFonts w:ascii="Times New Roman" w:hAnsi="Times New Roman"/>
          <w:b/>
          <w:bCs/>
        </w:rPr>
        <w:t>Form</w:t>
      </w:r>
      <w:r w:rsidRPr="00BE024E">
        <w:rPr>
          <w:rFonts w:ascii="Times New Roman" w:hAnsi="Times New Roman"/>
        </w:rPr>
        <w:t>.</w:t>
      </w:r>
    </w:p>
    <w:p w14:paraId="0BCF7E31" w14:textId="77777777" w:rsidR="004853B3" w:rsidRPr="00BE024E" w:rsidRDefault="004853B3" w:rsidP="004853B3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Under Related links Click on the </w:t>
      </w:r>
      <w:r w:rsidRPr="00BE024E">
        <w:rPr>
          <w:rFonts w:ascii="Times New Roman" w:hAnsi="Times New Roman"/>
          <w:b/>
          <w:bCs/>
        </w:rPr>
        <w:t>Make This My Current Set</w:t>
      </w:r>
      <w:r w:rsidRPr="00BE024E">
        <w:rPr>
          <w:rFonts w:ascii="Times New Roman" w:hAnsi="Times New Roman"/>
        </w:rPr>
        <w:t>.</w:t>
      </w:r>
    </w:p>
    <w:p w14:paraId="3228D673" w14:textId="77777777" w:rsidR="004853B3" w:rsidRDefault="004853B3" w:rsidP="004853B3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Then the Created Update Set will appear as Current.</w:t>
      </w:r>
    </w:p>
    <w:p w14:paraId="63B7B98A" w14:textId="77777777" w:rsidR="004853B3" w:rsidRPr="00FC5BE3" w:rsidRDefault="004853B3" w:rsidP="00BD03CC">
      <w:pPr>
        <w:ind w:left="720"/>
        <w:rPr>
          <w:rFonts w:ascii="Times New Roman" w:hAnsi="Times New Roman"/>
        </w:rPr>
      </w:pPr>
    </w:p>
    <w:p w14:paraId="1A55D314" w14:textId="77777777" w:rsidR="004853B3" w:rsidRDefault="004853B3" w:rsidP="004853B3">
      <w:pPr>
        <w:rPr>
          <w:rFonts w:ascii="Times New Roman" w:hAnsi="Times New Roman"/>
          <w:b/>
          <w:bCs/>
        </w:rPr>
      </w:pPr>
      <w:proofErr w:type="gramStart"/>
      <w:r w:rsidRPr="008E3ECD">
        <w:rPr>
          <w:rFonts w:ascii="Times New Roman" w:hAnsi="Times New Roman"/>
          <w:b/>
          <w:bCs/>
        </w:rPr>
        <w:t>Activity :</w:t>
      </w:r>
      <w:proofErr w:type="gramEnd"/>
      <w:r w:rsidRPr="008E3ECD">
        <w:rPr>
          <w:rFonts w:ascii="Times New Roman" w:hAnsi="Times New Roman"/>
          <w:b/>
          <w:bCs/>
        </w:rPr>
        <w:t xml:space="preserve"> 3 Navigation steps in Picture View.</w:t>
      </w:r>
    </w:p>
    <w:p w14:paraId="213BCBD6" w14:textId="77777777" w:rsidR="00BD03CC" w:rsidRDefault="00BD03CC" w:rsidP="004853B3">
      <w:pPr>
        <w:rPr>
          <w:rFonts w:ascii="Times New Roman" w:hAnsi="Times New Roman"/>
          <w:b/>
          <w:bCs/>
        </w:rPr>
      </w:pPr>
    </w:p>
    <w:p w14:paraId="568AEAA7" w14:textId="11FC0484" w:rsidR="00BD03CC" w:rsidRDefault="00BD03CC" w:rsidP="004853B3">
      <w:pPr>
        <w:rPr>
          <w:rFonts w:ascii="Times New Roman" w:hAnsi="Times New Roman"/>
          <w:b/>
          <w:bCs/>
        </w:rPr>
      </w:pPr>
      <w:r w:rsidRPr="00BD03CC">
        <w:rPr>
          <w:rFonts w:ascii="Times New Roman" w:hAnsi="Times New Roman"/>
          <w:b/>
          <w:bCs/>
        </w:rPr>
        <w:drawing>
          <wp:inline distT="0" distB="0" distL="0" distR="0" wp14:anchorId="0C45E864" wp14:editId="4E75D4B0">
            <wp:extent cx="5731510" cy="3045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9066" w14:textId="77777777" w:rsidR="00BD03CC" w:rsidRDefault="00BD03CC" w:rsidP="004853B3">
      <w:pPr>
        <w:rPr>
          <w:rFonts w:ascii="Times New Roman" w:hAnsi="Times New Roman"/>
          <w:b/>
          <w:bCs/>
        </w:rPr>
      </w:pPr>
    </w:p>
    <w:p w14:paraId="21E3BB6C" w14:textId="77777777" w:rsidR="00BD03CC" w:rsidRDefault="00BD03CC" w:rsidP="004853B3">
      <w:pPr>
        <w:rPr>
          <w:rFonts w:ascii="Times New Roman" w:hAnsi="Times New Roman"/>
          <w:b/>
          <w:bCs/>
        </w:rPr>
      </w:pPr>
    </w:p>
    <w:p w14:paraId="1082D89E" w14:textId="226C09E8" w:rsidR="00BD03CC" w:rsidRDefault="00BD03CC" w:rsidP="004853B3">
      <w:pPr>
        <w:rPr>
          <w:rFonts w:ascii="Times New Roman" w:hAnsi="Times New Roman"/>
          <w:b/>
          <w:bCs/>
        </w:rPr>
      </w:pPr>
      <w:r w:rsidRPr="003B0C9B">
        <w:rPr>
          <w:rFonts w:ascii="Times New Roman" w:hAnsi="Times New Roman"/>
        </w:rPr>
        <w:lastRenderedPageBreak/>
        <w:drawing>
          <wp:inline distT="0" distB="0" distL="0" distR="0" wp14:anchorId="5ADF99D0" wp14:editId="2D9F20B8">
            <wp:extent cx="5731510" cy="3064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EF51" w14:textId="77777777" w:rsidR="00BD03CC" w:rsidRDefault="00BD03CC" w:rsidP="004853B3">
      <w:pPr>
        <w:rPr>
          <w:rFonts w:ascii="Times New Roman" w:hAnsi="Times New Roman"/>
          <w:b/>
          <w:bCs/>
        </w:rPr>
      </w:pPr>
    </w:p>
    <w:p w14:paraId="3653F2D6" w14:textId="4CB6F89A" w:rsidR="004853B3" w:rsidRDefault="004853B3" w:rsidP="004853B3">
      <w:pPr>
        <w:rPr>
          <w:rFonts w:ascii="Times New Roman" w:hAnsi="Times New Roman"/>
        </w:rPr>
      </w:pPr>
    </w:p>
    <w:p w14:paraId="4D97DCEC" w14:textId="07AC1A42" w:rsidR="004853B3" w:rsidRDefault="00BD03CC" w:rsidP="004853B3">
      <w:pPr>
        <w:rPr>
          <w:rFonts w:ascii="Times New Roman" w:hAnsi="Times New Roman"/>
          <w:sz w:val="40"/>
          <w:szCs w:val="40"/>
        </w:rPr>
      </w:pPr>
      <w:r w:rsidRPr="003B0C9B">
        <w:rPr>
          <w:rFonts w:ascii="Times New Roman" w:hAnsi="Times New Roman"/>
        </w:rPr>
        <w:drawing>
          <wp:inline distT="0" distB="0" distL="0" distR="0" wp14:anchorId="7078166A" wp14:editId="464546BD">
            <wp:extent cx="5731510" cy="3058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C925" w14:textId="77777777" w:rsidR="004853B3" w:rsidRDefault="004853B3" w:rsidP="004853B3">
      <w:pPr>
        <w:rPr>
          <w:rFonts w:ascii="Times New Roman" w:hAnsi="Times New Roman"/>
          <w:sz w:val="40"/>
          <w:szCs w:val="40"/>
        </w:rPr>
      </w:pPr>
    </w:p>
    <w:p w14:paraId="42068362" w14:textId="7C0CDC12" w:rsidR="004853B3" w:rsidRPr="008836BC" w:rsidRDefault="00BD03CC" w:rsidP="004853B3">
      <w:pPr>
        <w:rPr>
          <w:rFonts w:ascii="Times New Roman" w:hAnsi="Times New Roman"/>
          <w:sz w:val="40"/>
          <w:szCs w:val="40"/>
        </w:rPr>
      </w:pPr>
      <w:r w:rsidRPr="00BD03CC">
        <w:rPr>
          <w:rFonts w:ascii="Times New Roman" w:hAnsi="Times New Roman"/>
          <w:sz w:val="40"/>
          <w:szCs w:val="40"/>
        </w:rPr>
        <w:lastRenderedPageBreak/>
        <w:drawing>
          <wp:inline distT="0" distB="0" distL="0" distR="0" wp14:anchorId="1463A304" wp14:editId="5B174DD9">
            <wp:extent cx="5731510" cy="19107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1282" w14:textId="77777777" w:rsidR="004853B3" w:rsidRDefault="004853B3" w:rsidP="004853B3">
      <w:pPr>
        <w:rPr>
          <w:rFonts w:ascii="Times New Roman" w:hAnsi="Times New Roman"/>
        </w:rPr>
      </w:pPr>
    </w:p>
    <w:p w14:paraId="6B31B8C6" w14:textId="77777777" w:rsidR="004853B3" w:rsidRDefault="004853B3" w:rsidP="004853B3">
      <w:pPr>
        <w:rPr>
          <w:rFonts w:ascii="Times New Roman" w:hAnsi="Times New Roman"/>
        </w:rPr>
      </w:pPr>
    </w:p>
    <w:p w14:paraId="669C7541" w14:textId="77777777" w:rsidR="0012094B" w:rsidRDefault="0012094B"/>
    <w:sectPr w:rsidR="0012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22D97"/>
    <w:multiLevelType w:val="multilevel"/>
    <w:tmpl w:val="5EC0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644A5"/>
    <w:multiLevelType w:val="multilevel"/>
    <w:tmpl w:val="3D9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0143F"/>
    <w:multiLevelType w:val="multilevel"/>
    <w:tmpl w:val="DC9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757183">
    <w:abstractNumId w:val="1"/>
  </w:num>
  <w:num w:numId="2" w16cid:durableId="1069768455">
    <w:abstractNumId w:val="0"/>
  </w:num>
  <w:num w:numId="3" w16cid:durableId="794758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B3"/>
    <w:rsid w:val="0012094B"/>
    <w:rsid w:val="004853B3"/>
    <w:rsid w:val="00777F05"/>
    <w:rsid w:val="00800843"/>
    <w:rsid w:val="00BD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A508"/>
  <w15:chartTrackingRefBased/>
  <w15:docId w15:val="{DAEB78B5-2B15-4ED3-989F-876D45D2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B3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MALATHI P</dc:creator>
  <cp:keywords/>
  <dc:description/>
  <cp:lastModifiedBy>MALATHI P</cp:lastModifiedBy>
  <cp:revision>2</cp:revision>
  <dcterms:created xsi:type="dcterms:W3CDTF">2026-09-28T04:00:00Z</dcterms:created>
  <dcterms:modified xsi:type="dcterms:W3CDTF">2026-09-28T04:17:00Z</dcterms:modified>
</cp:coreProperties>
</file>