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Empathy Map Canvas:-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486400" cy="8229600"/>
            <wp:effectExtent b="0" l="0" r="0" t="0"/>
            <wp:docPr id="19276504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943600" cy="5943600"/>
            <wp:effectExtent b="0" l="0" r="0" t="0"/>
            <wp:docPr id="19276504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KUMTZhAkiniWakGDeWgW07rCw==">CgMxLjA4AHIhMWdhdU5QS0lLNkV2amRDZkh0SW11bmpDV013Zks2eUtU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2026-03-06T14:27:00Z</dcterms:created>
</cp:coreProperties>
</file>