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648" w:rsidRPr="002E7648" w:rsidRDefault="002E7648" w:rsidP="002E7648">
      <w:pPr>
        <w:keepNext/>
        <w:keepLines/>
        <w:spacing w:before="200" w:after="0" w:line="276" w:lineRule="auto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E7648">
        <w:rPr>
          <w:rFonts w:ascii="Times New Roman" w:eastAsia="Calibri" w:hAnsi="Times New Roman" w:cs="Times New Roman"/>
          <w:b/>
          <w:sz w:val="28"/>
          <w:szCs w:val="28"/>
        </w:rPr>
        <w:t>SCHEMES AND RECOR</w:t>
      </w:r>
      <w:r>
        <w:rPr>
          <w:rFonts w:ascii="Times New Roman" w:eastAsia="Calibri" w:hAnsi="Times New Roman" w:cs="Times New Roman"/>
          <w:b/>
          <w:sz w:val="28"/>
          <w:szCs w:val="28"/>
        </w:rPr>
        <w:t>D OF WORK FOR AGRICULTURE FORM 1</w:t>
      </w: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E7648">
        <w:rPr>
          <w:rFonts w:ascii="Times New Roman" w:eastAsia="Calibri" w:hAnsi="Times New Roman" w:cs="Times New Roman"/>
          <w:b/>
          <w:sz w:val="28"/>
          <w:szCs w:val="28"/>
        </w:rPr>
        <w:t>NAME OF SCHOOL____________________________________</w:t>
      </w: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E7648">
        <w:rPr>
          <w:rFonts w:ascii="Times New Roman" w:eastAsia="Calibri" w:hAnsi="Times New Roman" w:cs="Times New Roman"/>
          <w:b/>
          <w:sz w:val="28"/>
          <w:szCs w:val="28"/>
        </w:rPr>
        <w:t>SUBJECT TEACHER__________________________________________</w:t>
      </w: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E7648">
        <w:rPr>
          <w:rFonts w:ascii="Times New Roman" w:eastAsia="Calibri" w:hAnsi="Times New Roman" w:cs="Times New Roman"/>
          <w:b/>
          <w:sz w:val="28"/>
          <w:szCs w:val="28"/>
        </w:rPr>
        <w:t>CLASS_______</w:t>
      </w:r>
      <w:r>
        <w:rPr>
          <w:rFonts w:ascii="Times New Roman" w:eastAsia="Calibri" w:hAnsi="Times New Roman" w:cs="Times New Roman"/>
          <w:b/>
          <w:sz w:val="28"/>
          <w:szCs w:val="28"/>
        </w:rPr>
        <w:t>F 1</w:t>
      </w:r>
      <w:r w:rsidRPr="002E7648">
        <w:rPr>
          <w:rFonts w:ascii="Times New Roman" w:eastAsia="Calibri" w:hAnsi="Times New Roman" w:cs="Times New Roman"/>
          <w:b/>
          <w:sz w:val="28"/>
          <w:szCs w:val="28"/>
        </w:rPr>
        <w:t>__________________________________________</w:t>
      </w: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E7648">
        <w:rPr>
          <w:rFonts w:ascii="Times New Roman" w:eastAsia="Calibri" w:hAnsi="Times New Roman" w:cs="Times New Roman"/>
          <w:b/>
          <w:sz w:val="28"/>
          <w:szCs w:val="28"/>
        </w:rPr>
        <w:t>TERM:   1</w:t>
      </w: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E7648">
        <w:rPr>
          <w:rFonts w:ascii="Times New Roman" w:eastAsia="Calibri" w:hAnsi="Times New Roman" w:cs="Times New Roman"/>
          <w:b/>
          <w:sz w:val="28"/>
          <w:szCs w:val="28"/>
        </w:rPr>
        <w:t>YEAR: 2022</w:t>
      </w: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Pr="002E7648" w:rsidRDefault="002E7648" w:rsidP="002E7648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E7648" w:rsidRDefault="002E7648" w:rsidP="009E71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9583D" w:rsidRDefault="0002057F" w:rsidP="009E71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FORM ONE</w:t>
      </w:r>
      <w:r w:rsidR="009E7115" w:rsidRPr="009E7115">
        <w:rPr>
          <w:rFonts w:ascii="Times New Roman" w:hAnsi="Times New Roman" w:cs="Times New Roman"/>
        </w:rPr>
        <w:t xml:space="preserve"> </w:t>
      </w:r>
      <w:proofErr w:type="gramStart"/>
      <w:r w:rsidR="009E7115" w:rsidRPr="009E7115">
        <w:rPr>
          <w:rFonts w:ascii="Times New Roman" w:hAnsi="Times New Roman" w:cs="Times New Roman"/>
        </w:rPr>
        <w:t>AGRIC</w:t>
      </w:r>
      <w:r w:rsidR="002E7648">
        <w:rPr>
          <w:rFonts w:ascii="Times New Roman" w:hAnsi="Times New Roman" w:cs="Times New Roman"/>
        </w:rPr>
        <w:t>ULTURE</w:t>
      </w:r>
      <w:bookmarkStart w:id="0" w:name="_GoBack"/>
      <w:bookmarkEnd w:id="0"/>
      <w:r w:rsidR="009E7115" w:rsidRPr="009E7115">
        <w:rPr>
          <w:rFonts w:ascii="Times New Roman" w:hAnsi="Times New Roman" w:cs="Times New Roman"/>
        </w:rPr>
        <w:t xml:space="preserve"> .</w:t>
      </w:r>
      <w:proofErr w:type="gramEnd"/>
      <w:r w:rsidR="009E7115" w:rsidRPr="009E7115">
        <w:rPr>
          <w:rFonts w:ascii="Times New Roman" w:hAnsi="Times New Roman" w:cs="Times New Roman"/>
        </w:rPr>
        <w:t xml:space="preserve"> SCHEME (T</w:t>
      </w:r>
      <w:r w:rsidR="009E7115">
        <w:rPr>
          <w:rFonts w:ascii="Times New Roman" w:hAnsi="Times New Roman" w:cs="Times New Roman"/>
        </w:rPr>
        <w:t>E</w:t>
      </w:r>
      <w:r w:rsidR="009E7115" w:rsidRPr="009E7115">
        <w:rPr>
          <w:rFonts w:ascii="Times New Roman" w:hAnsi="Times New Roman" w:cs="Times New Roman"/>
        </w:rPr>
        <w:t>RM ONE)</w:t>
      </w:r>
    </w:p>
    <w:tbl>
      <w:tblPr>
        <w:tblStyle w:val="TableGrid"/>
        <w:tblW w:w="10920" w:type="dxa"/>
        <w:tblLook w:val="04A0" w:firstRow="1" w:lastRow="0" w:firstColumn="1" w:lastColumn="0" w:noHBand="0" w:noVBand="1"/>
      </w:tblPr>
      <w:tblGrid>
        <w:gridCol w:w="999"/>
        <w:gridCol w:w="3149"/>
        <w:gridCol w:w="4582"/>
        <w:gridCol w:w="2190"/>
      </w:tblGrid>
      <w:tr w:rsidR="006546DA" w:rsidRPr="00E22E26" w:rsidTr="009E09D9">
        <w:tc>
          <w:tcPr>
            <w:tcW w:w="960" w:type="dxa"/>
          </w:tcPr>
          <w:p w:rsidR="009E7115" w:rsidRPr="00E22E26" w:rsidRDefault="009E7115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Week &amp; Dates</w:t>
            </w:r>
          </w:p>
        </w:tc>
        <w:tc>
          <w:tcPr>
            <w:tcW w:w="3161" w:type="dxa"/>
          </w:tcPr>
          <w:p w:rsidR="009E7115" w:rsidRPr="00E22E26" w:rsidRDefault="009E7115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Success Criteria</w:t>
            </w:r>
          </w:p>
        </w:tc>
        <w:tc>
          <w:tcPr>
            <w:tcW w:w="4604" w:type="dxa"/>
          </w:tcPr>
          <w:p w:rsidR="009E7115" w:rsidRPr="00E22E26" w:rsidRDefault="009E7115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Planned Activities</w:t>
            </w:r>
          </w:p>
        </w:tc>
        <w:tc>
          <w:tcPr>
            <w:tcW w:w="2195" w:type="dxa"/>
          </w:tcPr>
          <w:p w:rsidR="009E7115" w:rsidRPr="00E22E26" w:rsidRDefault="009E7115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Methods</w:t>
            </w:r>
          </w:p>
        </w:tc>
      </w:tr>
      <w:tr w:rsidR="009E7115" w:rsidTr="009E09D9">
        <w:tc>
          <w:tcPr>
            <w:tcW w:w="960" w:type="dxa"/>
          </w:tcPr>
          <w:p w:rsidR="009E7115" w:rsidRDefault="009E7115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03/01/22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07/01/22</w:t>
            </w:r>
          </w:p>
        </w:tc>
        <w:tc>
          <w:tcPr>
            <w:tcW w:w="3161" w:type="dxa"/>
          </w:tcPr>
          <w:p w:rsidR="009E7115" w:rsidRDefault="00021911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021911" w:rsidRDefault="00021911" w:rsidP="00ED14A5">
            <w:pPr>
              <w:pStyle w:val="ListParagraph"/>
              <w:numPr>
                <w:ilvl w:val="0"/>
                <w:numId w:val="3"/>
              </w:numPr>
              <w:ind w:left="2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natural resources that influence agricultural production.</w:t>
            </w:r>
          </w:p>
          <w:p w:rsidR="00021911" w:rsidRDefault="00021911" w:rsidP="00ED14A5">
            <w:pPr>
              <w:pStyle w:val="ListParagraph"/>
              <w:numPr>
                <w:ilvl w:val="0"/>
                <w:numId w:val="3"/>
              </w:numPr>
              <w:ind w:left="2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importance of each of the natural resources in agricultural production.</w:t>
            </w:r>
          </w:p>
          <w:p w:rsidR="00021911" w:rsidRPr="00021911" w:rsidRDefault="00021911" w:rsidP="00ED14A5">
            <w:pPr>
              <w:pStyle w:val="ListParagraph"/>
              <w:numPr>
                <w:ilvl w:val="0"/>
                <w:numId w:val="3"/>
              </w:numPr>
              <w:ind w:left="2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ways natural resources that influence agricultural production can be depleted.</w:t>
            </w:r>
          </w:p>
        </w:tc>
        <w:tc>
          <w:tcPr>
            <w:tcW w:w="4604" w:type="dxa"/>
          </w:tcPr>
          <w:p w:rsidR="009E7115" w:rsidRDefault="0002057F" w:rsidP="009E7115">
            <w:pPr>
              <w:rPr>
                <w:rFonts w:ascii="Times New Roman" w:hAnsi="Times New Roman" w:cs="Times New Roman"/>
              </w:rPr>
            </w:pPr>
            <w:r w:rsidRPr="00FD5E34">
              <w:rPr>
                <w:rFonts w:ascii="Times New Roman" w:hAnsi="Times New Roman" w:cs="Times New Roman"/>
                <w:b/>
              </w:rPr>
              <w:t>Core Element:</w:t>
            </w:r>
            <w:r>
              <w:rPr>
                <w:rFonts w:ascii="Times New Roman" w:hAnsi="Times New Roman" w:cs="Times New Roman"/>
              </w:rPr>
              <w:t xml:space="preserve"> Agriculture &amp; the Environment</w:t>
            </w: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  <w:p w:rsidR="00E046C9" w:rsidRDefault="0002057F" w:rsidP="009E7115">
            <w:pPr>
              <w:rPr>
                <w:rFonts w:ascii="Times New Roman" w:hAnsi="Times New Roman" w:cs="Times New Roman"/>
              </w:rPr>
            </w:pPr>
            <w:r w:rsidRPr="00FD5E34">
              <w:rPr>
                <w:rFonts w:ascii="Times New Roman" w:hAnsi="Times New Roman" w:cs="Times New Roman"/>
                <w:b/>
              </w:rPr>
              <w:t>Topic:</w:t>
            </w:r>
            <w:r>
              <w:rPr>
                <w:rFonts w:ascii="Times New Roman" w:hAnsi="Times New Roman" w:cs="Times New Roman"/>
              </w:rPr>
              <w:t xml:space="preserve"> Natural Resources.</w:t>
            </w:r>
          </w:p>
          <w:p w:rsidR="0002057F" w:rsidRDefault="0002057F" w:rsidP="000110EC">
            <w:pPr>
              <w:pStyle w:val="ListParagraph"/>
              <w:numPr>
                <w:ilvl w:val="0"/>
                <w:numId w:val="1"/>
              </w:numPr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Listing natural resources that influence agricultural production</w:t>
            </w:r>
          </w:p>
          <w:p w:rsidR="0002057F" w:rsidRDefault="0002057F" w:rsidP="000110EC">
            <w:pPr>
              <w:pStyle w:val="ListParagraph"/>
              <w:numPr>
                <w:ilvl w:val="0"/>
                <w:numId w:val="1"/>
              </w:numPr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importance of natural resource that influence agricultural production.</w:t>
            </w:r>
          </w:p>
          <w:p w:rsidR="0002057F" w:rsidRDefault="0002057F" w:rsidP="000110EC">
            <w:pPr>
              <w:pStyle w:val="ListParagraph"/>
              <w:numPr>
                <w:ilvl w:val="0"/>
                <w:numId w:val="1"/>
              </w:numPr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ways in which natural resources</w:t>
            </w:r>
            <w:r w:rsidR="00F8583E">
              <w:rPr>
                <w:rFonts w:ascii="Times New Roman" w:hAnsi="Times New Roman" w:cs="Times New Roman"/>
              </w:rPr>
              <w:t xml:space="preserve"> that influence agricultural production </w:t>
            </w:r>
            <w:r>
              <w:rPr>
                <w:rFonts w:ascii="Times New Roman" w:hAnsi="Times New Roman" w:cs="Times New Roman"/>
              </w:rPr>
              <w:t>can be</w:t>
            </w:r>
            <w:r w:rsidR="00F8583E">
              <w:rPr>
                <w:rFonts w:ascii="Times New Roman" w:hAnsi="Times New Roman" w:cs="Times New Roman"/>
              </w:rPr>
              <w:t xml:space="preserve"> depleted.</w:t>
            </w:r>
          </w:p>
          <w:p w:rsidR="00F8583E" w:rsidRPr="0002057F" w:rsidRDefault="00F8583E" w:rsidP="00F8583E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02057F" w:rsidRDefault="0002057F" w:rsidP="009E7115">
            <w:pPr>
              <w:rPr>
                <w:rFonts w:ascii="Times New Roman" w:hAnsi="Times New Roman" w:cs="Times New Roman"/>
              </w:rPr>
            </w:pPr>
          </w:p>
          <w:p w:rsidR="0002057F" w:rsidRDefault="0002057F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</w:tcPr>
          <w:p w:rsidR="009E7115" w:rsidRDefault="00A465A4" w:rsidP="00ED14A5">
            <w:pPr>
              <w:pStyle w:val="ListParagraph"/>
              <w:numPr>
                <w:ilvl w:val="0"/>
                <w:numId w:val="1"/>
              </w:numPr>
              <w:ind w:left="0" w:hanging="110"/>
              <w:rPr>
                <w:rFonts w:ascii="Times New Roman" w:hAnsi="Times New Roman" w:cs="Times New Roman"/>
              </w:rPr>
            </w:pPr>
            <w:r w:rsidRPr="00ED14A5">
              <w:rPr>
                <w:rFonts w:ascii="Times New Roman" w:hAnsi="Times New Roman" w:cs="Times New Roman"/>
              </w:rPr>
              <w:t>B</w:t>
            </w:r>
            <w:r w:rsidR="00A12920" w:rsidRPr="00ED14A5">
              <w:rPr>
                <w:rFonts w:ascii="Times New Roman" w:hAnsi="Times New Roman" w:cs="Times New Roman"/>
              </w:rPr>
              <w:t>rainstorming</w:t>
            </w:r>
          </w:p>
          <w:p w:rsidR="00F51365" w:rsidRDefault="00F51365" w:rsidP="00ED14A5">
            <w:pPr>
              <w:pStyle w:val="ListParagraph"/>
              <w:numPr>
                <w:ilvl w:val="0"/>
                <w:numId w:val="1"/>
              </w:numPr>
              <w:ind w:left="0" w:hanging="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Discussion </w:t>
            </w:r>
          </w:p>
          <w:p w:rsidR="00F51365" w:rsidRDefault="00F51365" w:rsidP="00ED14A5">
            <w:pPr>
              <w:pStyle w:val="ListParagraph"/>
              <w:numPr>
                <w:ilvl w:val="0"/>
                <w:numId w:val="1"/>
              </w:numPr>
              <w:ind w:left="0" w:hanging="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Explanation </w:t>
            </w:r>
          </w:p>
          <w:p w:rsidR="00F51365" w:rsidRDefault="00F51365" w:rsidP="00ED14A5">
            <w:pPr>
              <w:pStyle w:val="ListParagraph"/>
              <w:numPr>
                <w:ilvl w:val="0"/>
                <w:numId w:val="1"/>
              </w:numPr>
              <w:ind w:left="0" w:hanging="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</w:t>
            </w:r>
          </w:p>
          <w:p w:rsidR="00F51365" w:rsidRPr="00ED14A5" w:rsidRDefault="00F51365" w:rsidP="00ED14A5">
            <w:pPr>
              <w:pStyle w:val="ListParagraph"/>
              <w:numPr>
                <w:ilvl w:val="0"/>
                <w:numId w:val="1"/>
              </w:numPr>
              <w:ind w:left="0" w:hanging="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tests</w:t>
            </w:r>
          </w:p>
          <w:p w:rsidR="00A465A4" w:rsidRPr="00A465A4" w:rsidRDefault="00A465A4" w:rsidP="00A465A4">
            <w:pPr>
              <w:rPr>
                <w:rFonts w:ascii="Times New Roman" w:hAnsi="Times New Roman" w:cs="Times New Roman"/>
              </w:rPr>
            </w:pPr>
          </w:p>
        </w:tc>
      </w:tr>
      <w:tr w:rsidR="00F51365" w:rsidTr="009E09D9">
        <w:tc>
          <w:tcPr>
            <w:tcW w:w="960" w:type="dxa"/>
          </w:tcPr>
          <w:p w:rsidR="00F51365" w:rsidRDefault="005E6F5F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10/01/22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14/01/22</w:t>
            </w:r>
          </w:p>
        </w:tc>
        <w:tc>
          <w:tcPr>
            <w:tcW w:w="3161" w:type="dxa"/>
          </w:tcPr>
          <w:p w:rsidR="00F51365" w:rsidRDefault="006546DA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6546DA" w:rsidRDefault="006546DA" w:rsidP="006546DA">
            <w:pPr>
              <w:pStyle w:val="ListParagraph"/>
              <w:numPr>
                <w:ilvl w:val="0"/>
                <w:numId w:val="1"/>
              </w:numPr>
              <w:ind w:left="2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conservation of natural resources.</w:t>
            </w:r>
          </w:p>
          <w:p w:rsidR="006546DA" w:rsidRDefault="006546DA" w:rsidP="006546DA">
            <w:pPr>
              <w:pStyle w:val="ListParagraph"/>
              <w:numPr>
                <w:ilvl w:val="0"/>
                <w:numId w:val="1"/>
              </w:numPr>
              <w:ind w:left="2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ways of conserving soil, water, air and vegetation.</w:t>
            </w:r>
          </w:p>
          <w:p w:rsidR="006546DA" w:rsidRPr="006546DA" w:rsidRDefault="006546DA" w:rsidP="006546DA">
            <w:pPr>
              <w:pStyle w:val="ListParagraph"/>
              <w:numPr>
                <w:ilvl w:val="0"/>
                <w:numId w:val="1"/>
              </w:numPr>
              <w:ind w:left="2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effects of rapid population increase on natural resources and the environment.</w:t>
            </w:r>
          </w:p>
        </w:tc>
        <w:tc>
          <w:tcPr>
            <w:tcW w:w="4604" w:type="dxa"/>
          </w:tcPr>
          <w:p w:rsidR="00F51365" w:rsidRDefault="00F51365" w:rsidP="009E7115">
            <w:pPr>
              <w:rPr>
                <w:rFonts w:ascii="Times New Roman" w:hAnsi="Times New Roman" w:cs="Times New Roman"/>
              </w:rPr>
            </w:pPr>
            <w:r w:rsidRPr="00FD5E34">
              <w:rPr>
                <w:rFonts w:ascii="Times New Roman" w:hAnsi="Times New Roman" w:cs="Times New Roman"/>
                <w:b/>
              </w:rPr>
              <w:t>Topic</w:t>
            </w:r>
            <w:r>
              <w:rPr>
                <w:rFonts w:ascii="Times New Roman" w:hAnsi="Times New Roman" w:cs="Times New Roman"/>
              </w:rPr>
              <w:t>: Natural Resources</w:t>
            </w: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  <w:p w:rsidR="005E6F5F" w:rsidRDefault="00F51365" w:rsidP="000110EC">
            <w:pPr>
              <w:pStyle w:val="ListParagraph"/>
              <w:numPr>
                <w:ilvl w:val="0"/>
                <w:numId w:val="1"/>
              </w:numPr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the meaning of conservation for</w:t>
            </w:r>
          </w:p>
          <w:p w:rsidR="00F51365" w:rsidRDefault="00F51365" w:rsidP="005E6F5F">
            <w:pPr>
              <w:pStyle w:val="ListParagraph"/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natural resources</w:t>
            </w:r>
          </w:p>
          <w:p w:rsidR="005E6F5F" w:rsidRDefault="005E6F5F" w:rsidP="000110EC">
            <w:pPr>
              <w:pStyle w:val="ListParagraph"/>
              <w:numPr>
                <w:ilvl w:val="0"/>
                <w:numId w:val="1"/>
              </w:numPr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conservation measures for soil, water, air and vegetation.</w:t>
            </w:r>
          </w:p>
          <w:p w:rsidR="005E6F5F" w:rsidRDefault="005E6F5F" w:rsidP="000110EC">
            <w:pPr>
              <w:pStyle w:val="ListParagraph"/>
              <w:numPr>
                <w:ilvl w:val="0"/>
                <w:numId w:val="1"/>
              </w:numPr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effects of rapid population increase on natural resources and the environment.</w:t>
            </w:r>
          </w:p>
          <w:p w:rsidR="005E6F5F" w:rsidRPr="00F51365" w:rsidRDefault="005E6F5F" w:rsidP="000110EC">
            <w:pPr>
              <w:pStyle w:val="ListParagraph"/>
              <w:numPr>
                <w:ilvl w:val="0"/>
                <w:numId w:val="1"/>
              </w:numPr>
              <w:ind w:left="26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exercises</w:t>
            </w:r>
          </w:p>
        </w:tc>
        <w:tc>
          <w:tcPr>
            <w:tcW w:w="2195" w:type="dxa"/>
          </w:tcPr>
          <w:p w:rsidR="00F51365" w:rsidRPr="009E09D9" w:rsidRDefault="006546DA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 w:rsidRPr="009E09D9">
              <w:rPr>
                <w:rFonts w:ascii="Times New Roman" w:hAnsi="Times New Roman" w:cs="Times New Roman"/>
              </w:rPr>
              <w:t xml:space="preserve">Discussion </w:t>
            </w:r>
          </w:p>
          <w:p w:rsidR="006546DA" w:rsidRDefault="006546DA" w:rsidP="009E09D9">
            <w:pPr>
              <w:pStyle w:val="ListParagraph"/>
              <w:numPr>
                <w:ilvl w:val="0"/>
                <w:numId w:val="1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</w:t>
            </w:r>
          </w:p>
          <w:p w:rsidR="006546DA" w:rsidRDefault="006546DA" w:rsidP="009E09D9">
            <w:pPr>
              <w:pStyle w:val="ListParagraph"/>
              <w:numPr>
                <w:ilvl w:val="0"/>
                <w:numId w:val="1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tests</w:t>
            </w:r>
          </w:p>
          <w:p w:rsidR="006546DA" w:rsidRDefault="006546DA" w:rsidP="005577EF">
            <w:pPr>
              <w:pStyle w:val="ListParagraph"/>
              <w:numPr>
                <w:ilvl w:val="0"/>
                <w:numId w:val="1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6546DA" w:rsidRDefault="006546DA" w:rsidP="005577EF">
            <w:pPr>
              <w:pStyle w:val="ListParagraph"/>
              <w:numPr>
                <w:ilvl w:val="0"/>
                <w:numId w:val="1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</w:t>
            </w:r>
          </w:p>
          <w:p w:rsidR="006546DA" w:rsidRPr="00ED14A5" w:rsidRDefault="006546DA" w:rsidP="005577EF">
            <w:pPr>
              <w:pStyle w:val="ListParagraph"/>
              <w:numPr>
                <w:ilvl w:val="0"/>
                <w:numId w:val="1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</w:tc>
      </w:tr>
      <w:tr w:rsidR="00FD5E34" w:rsidTr="009E09D9">
        <w:tc>
          <w:tcPr>
            <w:tcW w:w="960" w:type="dxa"/>
          </w:tcPr>
          <w:p w:rsidR="00FD5E34" w:rsidRDefault="00FD5E34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17/01/22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21/01/22</w:t>
            </w:r>
          </w:p>
        </w:tc>
        <w:tc>
          <w:tcPr>
            <w:tcW w:w="3161" w:type="dxa"/>
          </w:tcPr>
          <w:p w:rsidR="00FD5E34" w:rsidRDefault="00B2446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B24467" w:rsidRDefault="00B24467" w:rsidP="00B24467">
            <w:pPr>
              <w:pStyle w:val="ListParagraph"/>
              <w:numPr>
                <w:ilvl w:val="0"/>
                <w:numId w:val="5"/>
              </w:numPr>
              <w:ind w:left="97" w:hanging="187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define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term agricultural research.</w:t>
            </w:r>
          </w:p>
          <w:p w:rsidR="00B24467" w:rsidRDefault="00B24467" w:rsidP="00B24467">
            <w:pPr>
              <w:pStyle w:val="ListParagraph"/>
              <w:numPr>
                <w:ilvl w:val="0"/>
                <w:numId w:val="5"/>
              </w:numPr>
              <w:ind w:left="9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importance of agricultural research.</w:t>
            </w:r>
          </w:p>
          <w:p w:rsidR="00B24467" w:rsidRPr="00B24467" w:rsidRDefault="00B24467" w:rsidP="00B24467">
            <w:pPr>
              <w:pStyle w:val="ListParagraph"/>
              <w:ind w:left="97"/>
              <w:rPr>
                <w:rFonts w:ascii="Times New Roman" w:hAnsi="Times New Roman" w:cs="Times New Roman"/>
              </w:rPr>
            </w:pPr>
          </w:p>
        </w:tc>
        <w:tc>
          <w:tcPr>
            <w:tcW w:w="4604" w:type="dxa"/>
          </w:tcPr>
          <w:p w:rsidR="00FD5E34" w:rsidRDefault="00FD5E34" w:rsidP="009E7115">
            <w:pPr>
              <w:rPr>
                <w:rFonts w:ascii="Times New Roman" w:hAnsi="Times New Roman" w:cs="Times New Roman"/>
              </w:rPr>
            </w:pPr>
            <w:r w:rsidRPr="00FD5E34">
              <w:rPr>
                <w:rFonts w:ascii="Times New Roman" w:hAnsi="Times New Roman" w:cs="Times New Roman"/>
                <w:b/>
              </w:rPr>
              <w:t>Core Element:</w:t>
            </w:r>
            <w:r>
              <w:rPr>
                <w:rFonts w:ascii="Times New Roman" w:hAnsi="Times New Roman" w:cs="Times New Roman"/>
              </w:rPr>
              <w:t xml:space="preserve"> Agricultural Research and Technology.</w:t>
            </w: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  <w:p w:rsidR="00FD5E34" w:rsidRDefault="00FD5E34" w:rsidP="009E7115">
            <w:pPr>
              <w:rPr>
                <w:rFonts w:ascii="Times New Roman" w:hAnsi="Times New Roman" w:cs="Times New Roman"/>
              </w:rPr>
            </w:pPr>
            <w:r w:rsidRPr="00FD5E34">
              <w:rPr>
                <w:rFonts w:ascii="Times New Roman" w:hAnsi="Times New Roman" w:cs="Times New Roman"/>
                <w:b/>
              </w:rPr>
              <w:t>Topic:</w:t>
            </w:r>
            <w:r>
              <w:rPr>
                <w:rFonts w:ascii="Times New Roman" w:hAnsi="Times New Roman" w:cs="Times New Roman"/>
              </w:rPr>
              <w:t xml:space="preserve"> agricultural Research.</w:t>
            </w:r>
          </w:p>
          <w:p w:rsidR="00FD5E34" w:rsidRDefault="00FD5E34" w:rsidP="00FD5E34">
            <w:pPr>
              <w:pStyle w:val="ListParagraph"/>
              <w:numPr>
                <w:ilvl w:val="0"/>
                <w:numId w:val="4"/>
              </w:numPr>
              <w:ind w:left="2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Suggesting experiments that can be carried out in agriculture</w:t>
            </w:r>
          </w:p>
          <w:p w:rsidR="00FD5E34" w:rsidRDefault="00FD5E34" w:rsidP="00FD5E34">
            <w:pPr>
              <w:pStyle w:val="ListParagraph"/>
              <w:numPr>
                <w:ilvl w:val="0"/>
                <w:numId w:val="4"/>
              </w:numPr>
              <w:ind w:left="2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Discussing the meaning of the term </w:t>
            </w:r>
            <w:r w:rsidRPr="00FD5E34">
              <w:rPr>
                <w:rFonts w:ascii="Times New Roman" w:hAnsi="Times New Roman" w:cs="Times New Roman"/>
                <w:i/>
              </w:rPr>
              <w:t>agricultural research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B52B7B" w:rsidRDefault="00B52B7B" w:rsidP="00FD5E34">
            <w:pPr>
              <w:pStyle w:val="ListParagraph"/>
              <w:numPr>
                <w:ilvl w:val="0"/>
                <w:numId w:val="4"/>
              </w:numPr>
              <w:ind w:left="2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importance of agricultural research.</w:t>
            </w:r>
          </w:p>
          <w:p w:rsidR="00B52B7B" w:rsidRPr="00FD5E34" w:rsidRDefault="00B52B7B" w:rsidP="00FD5E34">
            <w:pPr>
              <w:pStyle w:val="ListParagraph"/>
              <w:numPr>
                <w:ilvl w:val="0"/>
                <w:numId w:val="4"/>
              </w:numPr>
              <w:ind w:left="2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the findings.</w:t>
            </w:r>
          </w:p>
          <w:p w:rsidR="00FD5E34" w:rsidRDefault="00FD5E34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</w:tcPr>
          <w:p w:rsidR="00FD5E34" w:rsidRDefault="00B52B7B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B52B7B" w:rsidRDefault="00B52B7B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Discussion </w:t>
            </w:r>
          </w:p>
          <w:p w:rsidR="00B52B7B" w:rsidRDefault="00B52B7B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 essays</w:t>
            </w:r>
          </w:p>
          <w:p w:rsidR="00B52B7B" w:rsidRDefault="00B52B7B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B52B7B" w:rsidRDefault="00B52B7B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observation</w:t>
            </w:r>
          </w:p>
          <w:p w:rsidR="00B52B7B" w:rsidRDefault="00B52B7B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</w:t>
            </w:r>
          </w:p>
          <w:p w:rsidR="00B52B7B" w:rsidRPr="009E09D9" w:rsidRDefault="00B52B7B" w:rsidP="00D24F91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</w:tr>
      <w:tr w:rsidR="00D24F91" w:rsidTr="009E09D9">
        <w:tc>
          <w:tcPr>
            <w:tcW w:w="960" w:type="dxa"/>
          </w:tcPr>
          <w:p w:rsidR="00D24F91" w:rsidRDefault="00D24F91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24/01/22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</w:p>
          <w:p w:rsidR="00FA05BD" w:rsidRDefault="00FA05B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28/01/22</w:t>
            </w:r>
          </w:p>
        </w:tc>
        <w:tc>
          <w:tcPr>
            <w:tcW w:w="3161" w:type="dxa"/>
          </w:tcPr>
          <w:p w:rsidR="00D24F91" w:rsidRDefault="0083367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 :</w:t>
            </w:r>
          </w:p>
          <w:p w:rsidR="0083367D" w:rsidRDefault="0083367D" w:rsidP="0083367D">
            <w:pPr>
              <w:pStyle w:val="ListParagraph"/>
              <w:numPr>
                <w:ilvl w:val="0"/>
                <w:numId w:val="8"/>
              </w:numPr>
              <w:ind w:left="9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agricultural problems on which to conduct research.</w:t>
            </w:r>
          </w:p>
          <w:p w:rsidR="0083367D" w:rsidRPr="0083367D" w:rsidRDefault="0083367D" w:rsidP="0083367D">
            <w:pPr>
              <w:pStyle w:val="ListParagraph"/>
              <w:numPr>
                <w:ilvl w:val="0"/>
                <w:numId w:val="8"/>
              </w:numPr>
              <w:ind w:left="9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scientific approach to agricultural research.</w:t>
            </w:r>
          </w:p>
        </w:tc>
        <w:tc>
          <w:tcPr>
            <w:tcW w:w="4604" w:type="dxa"/>
          </w:tcPr>
          <w:p w:rsidR="00D24F91" w:rsidRDefault="00D24F91" w:rsidP="009E71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Topic: Agricultural research</w:t>
            </w:r>
          </w:p>
          <w:p w:rsidR="00E046C9" w:rsidRDefault="00E046C9" w:rsidP="009E7115">
            <w:pPr>
              <w:rPr>
                <w:rFonts w:ascii="Times New Roman" w:hAnsi="Times New Roman" w:cs="Times New Roman"/>
                <w:b/>
              </w:rPr>
            </w:pPr>
          </w:p>
          <w:p w:rsidR="00D24F91" w:rsidRDefault="00D24F91" w:rsidP="00D24F91">
            <w:pPr>
              <w:pStyle w:val="ListParagraph"/>
              <w:numPr>
                <w:ilvl w:val="0"/>
                <w:numId w:val="7"/>
              </w:numPr>
              <w:ind w:left="266"/>
              <w:rPr>
                <w:rFonts w:ascii="Times New Roman" w:hAnsi="Times New Roman" w:cs="Times New Roman"/>
              </w:rPr>
            </w:pPr>
            <w:r w:rsidRPr="00D24F91">
              <w:rPr>
                <w:rFonts w:ascii="Times New Roman" w:hAnsi="Times New Roman" w:cs="Times New Roman"/>
              </w:rPr>
              <w:t>Brainstorming agricultural problems requiring research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D24F91" w:rsidRDefault="00D24F91" w:rsidP="00D24F91">
            <w:pPr>
              <w:pStyle w:val="ListParagraph"/>
              <w:numPr>
                <w:ilvl w:val="0"/>
                <w:numId w:val="7"/>
              </w:numPr>
              <w:ind w:left="2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agricultural problems requiring research.</w:t>
            </w:r>
          </w:p>
          <w:p w:rsidR="00D24F91" w:rsidRDefault="00D24F91" w:rsidP="00D24F91">
            <w:pPr>
              <w:pStyle w:val="ListParagraph"/>
              <w:numPr>
                <w:ilvl w:val="0"/>
                <w:numId w:val="7"/>
              </w:numPr>
              <w:ind w:left="2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researchable problems.</w:t>
            </w:r>
          </w:p>
          <w:p w:rsidR="00E046C9" w:rsidRDefault="00E046C9" w:rsidP="00E046C9">
            <w:pPr>
              <w:pStyle w:val="ListParagraph"/>
              <w:ind w:left="266"/>
              <w:rPr>
                <w:rFonts w:ascii="Times New Roman" w:hAnsi="Times New Roman" w:cs="Times New Roman"/>
              </w:rPr>
            </w:pPr>
          </w:p>
          <w:p w:rsidR="00D24F91" w:rsidRDefault="00D24F91" w:rsidP="00D24F91">
            <w:pPr>
              <w:pStyle w:val="ListParagraph"/>
              <w:numPr>
                <w:ilvl w:val="0"/>
                <w:numId w:val="7"/>
              </w:numPr>
              <w:ind w:left="2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stages in scientific approach to agricultural research.</w:t>
            </w:r>
          </w:p>
          <w:p w:rsidR="00E046C9" w:rsidRPr="00E046C9" w:rsidRDefault="00E046C9" w:rsidP="00E046C9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E046C9" w:rsidRDefault="00E046C9" w:rsidP="00E046C9">
            <w:pPr>
              <w:rPr>
                <w:rFonts w:ascii="Times New Roman" w:hAnsi="Times New Roman" w:cs="Times New Roman"/>
              </w:rPr>
            </w:pPr>
          </w:p>
          <w:p w:rsidR="00E046C9" w:rsidRPr="00E046C9" w:rsidRDefault="00E046C9" w:rsidP="00E046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</w:tcPr>
          <w:p w:rsidR="00D24F91" w:rsidRDefault="006024E1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6024E1" w:rsidRDefault="006024E1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6024E1" w:rsidRDefault="006024E1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</w:t>
            </w:r>
          </w:p>
          <w:p w:rsidR="006024E1" w:rsidRDefault="006024E1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6024E1" w:rsidRDefault="006024E1" w:rsidP="009E09D9">
            <w:pPr>
              <w:pStyle w:val="ListParagraph"/>
              <w:numPr>
                <w:ilvl w:val="0"/>
                <w:numId w:val="1"/>
              </w:numPr>
              <w:ind w:left="72" w:hanging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search</w:t>
            </w:r>
          </w:p>
        </w:tc>
      </w:tr>
    </w:tbl>
    <w:p w:rsidR="00B24467" w:rsidRDefault="00B24467" w:rsidP="009E711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511"/>
        <w:gridCol w:w="1790"/>
        <w:gridCol w:w="980"/>
        <w:gridCol w:w="2699"/>
        <w:gridCol w:w="1573"/>
        <w:gridCol w:w="1968"/>
      </w:tblGrid>
      <w:tr w:rsidR="00730A87" w:rsidRPr="00E22E26" w:rsidTr="00E71374">
        <w:tc>
          <w:tcPr>
            <w:tcW w:w="1435" w:type="dxa"/>
            <w:gridSpan w:val="2"/>
          </w:tcPr>
          <w:p w:rsidR="00730A87" w:rsidRPr="00E22E26" w:rsidRDefault="00A867E8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Resources</w:t>
            </w:r>
          </w:p>
        </w:tc>
        <w:tc>
          <w:tcPr>
            <w:tcW w:w="1800" w:type="dxa"/>
          </w:tcPr>
          <w:p w:rsidR="00730A87" w:rsidRPr="00E22E26" w:rsidRDefault="00730A87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3712" w:type="dxa"/>
            <w:gridSpan w:val="2"/>
          </w:tcPr>
          <w:p w:rsidR="00730A87" w:rsidRPr="00E22E26" w:rsidRDefault="00730A87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Outcomes</w:t>
            </w:r>
          </w:p>
        </w:tc>
        <w:tc>
          <w:tcPr>
            <w:tcW w:w="3573" w:type="dxa"/>
            <w:gridSpan w:val="2"/>
          </w:tcPr>
          <w:p w:rsidR="00730A87" w:rsidRPr="00E22E26" w:rsidRDefault="00730A87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730A87" w:rsidTr="00E71374">
        <w:tc>
          <w:tcPr>
            <w:tcW w:w="1435" w:type="dxa"/>
            <w:gridSpan w:val="2"/>
          </w:tcPr>
          <w:p w:rsidR="00730A87" w:rsidRDefault="00730A8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730A87" w:rsidRDefault="00730A8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730A87" w:rsidRDefault="00730A8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730A87" w:rsidRPr="00730A87" w:rsidRDefault="00730A8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items</w:t>
            </w:r>
          </w:p>
        </w:tc>
        <w:tc>
          <w:tcPr>
            <w:tcW w:w="1800" w:type="dxa"/>
          </w:tcPr>
          <w:p w:rsidR="00730A87" w:rsidRDefault="00730A8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1, Agriculture Teaching Syllabus.</w:t>
            </w:r>
          </w:p>
          <w:p w:rsidR="00730A87" w:rsidRDefault="00730A8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8 – 9.</w:t>
            </w:r>
          </w:p>
          <w:p w:rsidR="00F530E7" w:rsidRDefault="00F530E7" w:rsidP="009E7115">
            <w:pPr>
              <w:rPr>
                <w:rFonts w:ascii="Times New Roman" w:hAnsi="Times New Roman" w:cs="Times New Roman"/>
              </w:rPr>
            </w:pPr>
          </w:p>
          <w:p w:rsidR="00A867E8" w:rsidRDefault="00730A8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Excel </w:t>
            </w:r>
            <w:r w:rsidR="00A867E8">
              <w:rPr>
                <w:rFonts w:ascii="Times New Roman" w:hAnsi="Times New Roman" w:cs="Times New Roman"/>
              </w:rPr>
              <w:t xml:space="preserve">&amp; succeed </w:t>
            </w:r>
            <w:proofErr w:type="gramStart"/>
            <w:r w:rsidR="00A867E8">
              <w:rPr>
                <w:rFonts w:ascii="Times New Roman" w:hAnsi="Times New Roman" w:cs="Times New Roman"/>
              </w:rPr>
              <w:t>Agriculture ,Student’s</w:t>
            </w:r>
            <w:proofErr w:type="gramEnd"/>
            <w:r w:rsidR="00A867E8">
              <w:rPr>
                <w:rFonts w:ascii="Times New Roman" w:hAnsi="Times New Roman" w:cs="Times New Roman"/>
              </w:rPr>
              <w:t xml:space="preserve"> Book One.</w:t>
            </w:r>
          </w:p>
          <w:p w:rsidR="00901BC0" w:rsidRDefault="00F530E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Pages1 </w:t>
            </w:r>
            <w:r w:rsidR="00AC771D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13</w:t>
            </w:r>
          </w:p>
          <w:p w:rsidR="00E71374" w:rsidRDefault="00E71374" w:rsidP="009E7115">
            <w:pPr>
              <w:rPr>
                <w:rFonts w:ascii="Times New Roman" w:hAnsi="Times New Roman" w:cs="Times New Roman"/>
              </w:rPr>
            </w:pP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2" w:type="dxa"/>
            <w:gridSpan w:val="2"/>
          </w:tcPr>
          <w:p w:rsidR="00730A87" w:rsidRDefault="00730A87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73" w:type="dxa"/>
            <w:gridSpan w:val="2"/>
          </w:tcPr>
          <w:p w:rsidR="00730A87" w:rsidRDefault="00730A87" w:rsidP="009E7115">
            <w:pPr>
              <w:rPr>
                <w:rFonts w:ascii="Times New Roman" w:hAnsi="Times New Roman" w:cs="Times New Roman"/>
              </w:rPr>
            </w:pPr>
          </w:p>
        </w:tc>
      </w:tr>
      <w:tr w:rsidR="00A867E8" w:rsidTr="00E71374">
        <w:tc>
          <w:tcPr>
            <w:tcW w:w="1435" w:type="dxa"/>
            <w:gridSpan w:val="2"/>
          </w:tcPr>
          <w:p w:rsidR="00A867E8" w:rsidRDefault="00F530E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reports</w:t>
            </w:r>
          </w:p>
          <w:p w:rsidR="00F530E7" w:rsidRDefault="00F530E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F530E7" w:rsidRDefault="00F530E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F530E7" w:rsidRDefault="00F530E7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</w:tc>
        <w:tc>
          <w:tcPr>
            <w:tcW w:w="1800" w:type="dxa"/>
          </w:tcPr>
          <w:p w:rsidR="00A867E8" w:rsidRDefault="00F530E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One agriculture Teaching Syllabus.</w:t>
            </w:r>
          </w:p>
          <w:p w:rsidR="00F530E7" w:rsidRDefault="00F530E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10-11</w:t>
            </w:r>
            <w:r w:rsidR="00AC771D">
              <w:rPr>
                <w:rFonts w:ascii="Times New Roman" w:hAnsi="Times New Roman" w:cs="Times New Roman"/>
              </w:rPr>
              <w:t>.</w:t>
            </w:r>
          </w:p>
          <w:p w:rsidR="00AC771D" w:rsidRDefault="00AC771D" w:rsidP="009E7115">
            <w:pPr>
              <w:rPr>
                <w:rFonts w:ascii="Times New Roman" w:hAnsi="Times New Roman" w:cs="Times New Roman"/>
              </w:rPr>
            </w:pPr>
          </w:p>
          <w:p w:rsidR="00F530E7" w:rsidRDefault="00F530E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Excel &amp; Succeed Agriculture Student’s Book One </w:t>
            </w:r>
          </w:p>
          <w:p w:rsidR="00F530E7" w:rsidRDefault="00F530E7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Pages 14 </w:t>
            </w:r>
            <w:r w:rsidR="00AC771D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20</w:t>
            </w: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2" w:type="dxa"/>
            <w:gridSpan w:val="2"/>
          </w:tcPr>
          <w:p w:rsidR="00A867E8" w:rsidRDefault="00A867E8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73" w:type="dxa"/>
            <w:gridSpan w:val="2"/>
          </w:tcPr>
          <w:p w:rsidR="00A867E8" w:rsidRDefault="00A867E8" w:rsidP="009E7115">
            <w:pPr>
              <w:rPr>
                <w:rFonts w:ascii="Times New Roman" w:hAnsi="Times New Roman" w:cs="Times New Roman"/>
              </w:rPr>
            </w:pPr>
          </w:p>
        </w:tc>
      </w:tr>
      <w:tr w:rsidR="00AC771D" w:rsidTr="00E71374">
        <w:tc>
          <w:tcPr>
            <w:tcW w:w="1435" w:type="dxa"/>
            <w:gridSpan w:val="2"/>
          </w:tcPr>
          <w:p w:rsidR="00AC771D" w:rsidRDefault="00AC771D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AC771D" w:rsidRDefault="00AC771D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AC771D" w:rsidRDefault="00AC771D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</w:t>
            </w:r>
          </w:p>
          <w:p w:rsidR="00AC771D" w:rsidRDefault="00AC771D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resource</w:t>
            </w:r>
            <w:proofErr w:type="gramEnd"/>
            <w:r>
              <w:rPr>
                <w:rFonts w:ascii="Times New Roman" w:hAnsi="Times New Roman" w:cs="Times New Roman"/>
              </w:rPr>
              <w:t xml:space="preserve"> person.</w:t>
            </w:r>
          </w:p>
        </w:tc>
        <w:tc>
          <w:tcPr>
            <w:tcW w:w="1800" w:type="dxa"/>
          </w:tcPr>
          <w:p w:rsidR="00AC771D" w:rsidRDefault="00AC771D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 One Agriculture Teaching Syllabus. </w:t>
            </w:r>
          </w:p>
          <w:p w:rsidR="00AC771D" w:rsidRDefault="00E046C9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12</w:t>
            </w: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Excel &amp; Succeed </w:t>
            </w:r>
            <w:proofErr w:type="gramStart"/>
            <w:r>
              <w:rPr>
                <w:rFonts w:ascii="Times New Roman" w:hAnsi="Times New Roman" w:cs="Times New Roman"/>
              </w:rPr>
              <w:t>Agriculture .</w:t>
            </w:r>
            <w:proofErr w:type="gramEnd"/>
            <w:r>
              <w:rPr>
                <w:rFonts w:ascii="Times New Roman" w:hAnsi="Times New Roman" w:cs="Times New Roman"/>
              </w:rPr>
              <w:t xml:space="preserve"> Student’s Book One </w:t>
            </w: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23 – 26.</w:t>
            </w:r>
          </w:p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2" w:type="dxa"/>
            <w:gridSpan w:val="2"/>
          </w:tcPr>
          <w:p w:rsidR="00AC771D" w:rsidRDefault="00AC771D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73" w:type="dxa"/>
            <w:gridSpan w:val="2"/>
          </w:tcPr>
          <w:p w:rsidR="00AC771D" w:rsidRDefault="00AC771D" w:rsidP="009E7115">
            <w:pPr>
              <w:rPr>
                <w:rFonts w:ascii="Times New Roman" w:hAnsi="Times New Roman" w:cs="Times New Roman"/>
              </w:rPr>
            </w:pPr>
          </w:p>
        </w:tc>
      </w:tr>
      <w:tr w:rsidR="00E046C9" w:rsidTr="00E71374">
        <w:tc>
          <w:tcPr>
            <w:tcW w:w="1435" w:type="dxa"/>
            <w:gridSpan w:val="2"/>
          </w:tcPr>
          <w:p w:rsidR="00E046C9" w:rsidRDefault="00901BC0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901BC0" w:rsidRDefault="00901BC0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901BC0" w:rsidRDefault="00901BC0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</w:t>
            </w:r>
          </w:p>
          <w:p w:rsidR="00901BC0" w:rsidRDefault="00901BC0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Libraries</w:t>
            </w:r>
          </w:p>
          <w:p w:rsidR="00901BC0" w:rsidRDefault="00901BC0" w:rsidP="00730A87">
            <w:pPr>
              <w:pStyle w:val="ListParagraph"/>
              <w:numPr>
                <w:ilvl w:val="0"/>
                <w:numId w:val="9"/>
              </w:numPr>
              <w:ind w:left="67" w:hanging="2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  <w:p w:rsidR="00901BC0" w:rsidRPr="00901BC0" w:rsidRDefault="00901BC0" w:rsidP="00901BC0">
            <w:pPr>
              <w:ind w:left="-141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E046C9" w:rsidRDefault="00901BC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One Agriculture Teaching Syllabus.</w:t>
            </w: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13 – 14.</w:t>
            </w: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 Agriculture Student’s Book One.</w:t>
            </w: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27 – 29.</w:t>
            </w: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</w:p>
          <w:p w:rsidR="00901BC0" w:rsidRDefault="00901BC0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2" w:type="dxa"/>
            <w:gridSpan w:val="2"/>
          </w:tcPr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73" w:type="dxa"/>
            <w:gridSpan w:val="2"/>
          </w:tcPr>
          <w:p w:rsidR="00E046C9" w:rsidRDefault="00E046C9" w:rsidP="009E7115">
            <w:pPr>
              <w:rPr>
                <w:rFonts w:ascii="Times New Roman" w:hAnsi="Times New Roman" w:cs="Times New Roman"/>
              </w:rPr>
            </w:pPr>
          </w:p>
        </w:tc>
      </w:tr>
      <w:tr w:rsidR="00E71374" w:rsidRPr="00E22E26" w:rsidTr="00DF5EC1">
        <w:tc>
          <w:tcPr>
            <w:tcW w:w="922" w:type="dxa"/>
          </w:tcPr>
          <w:p w:rsidR="00E71374" w:rsidRPr="00E22E26" w:rsidRDefault="00DF5EC1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Week &amp; dates</w:t>
            </w:r>
          </w:p>
        </w:tc>
        <w:tc>
          <w:tcPr>
            <w:tcW w:w="3303" w:type="dxa"/>
            <w:gridSpan w:val="3"/>
          </w:tcPr>
          <w:p w:rsidR="00E71374" w:rsidRPr="00E22E26" w:rsidRDefault="00DF5EC1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Success Criteria</w:t>
            </w:r>
          </w:p>
        </w:tc>
        <w:tc>
          <w:tcPr>
            <w:tcW w:w="4320" w:type="dxa"/>
            <w:gridSpan w:val="2"/>
          </w:tcPr>
          <w:p w:rsidR="00E71374" w:rsidRPr="00E22E26" w:rsidRDefault="00DF5EC1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Planned Activities</w:t>
            </w:r>
          </w:p>
        </w:tc>
        <w:tc>
          <w:tcPr>
            <w:tcW w:w="1975" w:type="dxa"/>
          </w:tcPr>
          <w:p w:rsidR="00E71374" w:rsidRPr="00E22E26" w:rsidRDefault="00DF5EC1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Methods</w:t>
            </w:r>
          </w:p>
        </w:tc>
      </w:tr>
      <w:tr w:rsidR="00E71374" w:rsidTr="00DF5EC1">
        <w:tc>
          <w:tcPr>
            <w:tcW w:w="922" w:type="dxa"/>
          </w:tcPr>
          <w:p w:rsidR="00E71374" w:rsidRDefault="00DF5EC1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31/01/22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04/02/22</w:t>
            </w:r>
          </w:p>
        </w:tc>
        <w:tc>
          <w:tcPr>
            <w:tcW w:w="3303" w:type="dxa"/>
            <w:gridSpan w:val="3"/>
          </w:tcPr>
          <w:p w:rsidR="00E71374" w:rsidRDefault="00E07F70" w:rsidP="00E07F70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 :</w:t>
            </w:r>
          </w:p>
          <w:p w:rsidR="00E07F70" w:rsidRDefault="00E07F70" w:rsidP="00E07F70">
            <w:pPr>
              <w:pStyle w:val="ListParagraph"/>
              <w:numPr>
                <w:ilvl w:val="0"/>
                <w:numId w:val="11"/>
              </w:numPr>
              <w:ind w:left="45" w:hanging="13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agricultural technology.</w:t>
            </w:r>
          </w:p>
          <w:p w:rsidR="00E07F70" w:rsidRDefault="00E07F70" w:rsidP="00E07F70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</w:p>
          <w:p w:rsidR="00E07F70" w:rsidRPr="00E07F70" w:rsidRDefault="00E07F70" w:rsidP="00E07F70">
            <w:pPr>
              <w:pStyle w:val="ListParagraph"/>
              <w:numPr>
                <w:ilvl w:val="0"/>
                <w:numId w:val="11"/>
              </w:numPr>
              <w:ind w:left="45" w:hanging="13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importance of agricultural technology</w:t>
            </w:r>
          </w:p>
        </w:tc>
        <w:tc>
          <w:tcPr>
            <w:tcW w:w="4320" w:type="dxa"/>
            <w:gridSpan w:val="2"/>
          </w:tcPr>
          <w:p w:rsidR="00E71374" w:rsidRDefault="00DF5EC1" w:rsidP="009E7115">
            <w:pPr>
              <w:rPr>
                <w:rFonts w:ascii="Times New Roman" w:hAnsi="Times New Roman" w:cs="Times New Roman"/>
              </w:rPr>
            </w:pPr>
            <w:r w:rsidRPr="0022471C">
              <w:rPr>
                <w:rFonts w:ascii="Times New Roman" w:hAnsi="Times New Roman" w:cs="Times New Roman"/>
                <w:b/>
              </w:rPr>
              <w:t>Core Element:</w:t>
            </w:r>
            <w:r>
              <w:rPr>
                <w:rFonts w:ascii="Times New Roman" w:hAnsi="Times New Roman" w:cs="Times New Roman"/>
              </w:rPr>
              <w:t xml:space="preserve"> Agricultural </w:t>
            </w:r>
            <w:r w:rsidR="00022B63">
              <w:rPr>
                <w:rFonts w:ascii="Times New Roman" w:hAnsi="Times New Roman" w:cs="Times New Roman"/>
              </w:rPr>
              <w:t>Research &amp; Technology</w:t>
            </w:r>
          </w:p>
          <w:p w:rsidR="0022471C" w:rsidRDefault="0022471C" w:rsidP="009E7115">
            <w:pPr>
              <w:rPr>
                <w:rFonts w:ascii="Times New Roman" w:hAnsi="Times New Roman" w:cs="Times New Roman"/>
              </w:rPr>
            </w:pPr>
          </w:p>
          <w:p w:rsidR="00022B63" w:rsidRDefault="00022B63" w:rsidP="00022B63">
            <w:pPr>
              <w:rPr>
                <w:rFonts w:ascii="Times New Roman" w:hAnsi="Times New Roman" w:cs="Times New Roman"/>
              </w:rPr>
            </w:pPr>
            <w:r w:rsidRPr="0022471C">
              <w:rPr>
                <w:rFonts w:ascii="Times New Roman" w:hAnsi="Times New Roman" w:cs="Times New Roman"/>
                <w:b/>
              </w:rPr>
              <w:t>Topic:</w:t>
            </w:r>
            <w:r>
              <w:rPr>
                <w:rFonts w:ascii="Times New Roman" w:hAnsi="Times New Roman" w:cs="Times New Roman"/>
              </w:rPr>
              <w:t xml:space="preserve"> Agricultural Technology</w:t>
            </w:r>
          </w:p>
          <w:p w:rsidR="0022471C" w:rsidRDefault="0022471C" w:rsidP="00022B63">
            <w:pPr>
              <w:rPr>
                <w:rFonts w:ascii="Times New Roman" w:hAnsi="Times New Roman" w:cs="Times New Roman"/>
              </w:rPr>
            </w:pPr>
          </w:p>
          <w:p w:rsidR="00022B63" w:rsidRDefault="00022B63" w:rsidP="00022B63">
            <w:pPr>
              <w:pStyle w:val="ListParagraph"/>
              <w:numPr>
                <w:ilvl w:val="0"/>
                <w:numId w:val="10"/>
              </w:numPr>
              <w:ind w:left="72" w:hanging="1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examples of agricultural technology</w:t>
            </w:r>
          </w:p>
          <w:p w:rsidR="00022B63" w:rsidRDefault="00022B63" w:rsidP="00022B63">
            <w:pPr>
              <w:pStyle w:val="ListParagraph"/>
              <w:numPr>
                <w:ilvl w:val="0"/>
                <w:numId w:val="10"/>
              </w:numPr>
              <w:ind w:left="72" w:hanging="1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meaning of agricultural technology</w:t>
            </w:r>
          </w:p>
          <w:p w:rsidR="00022B63" w:rsidRDefault="00022B63" w:rsidP="00022B63">
            <w:pPr>
              <w:pStyle w:val="ListParagraph"/>
              <w:numPr>
                <w:ilvl w:val="0"/>
                <w:numId w:val="10"/>
              </w:numPr>
              <w:ind w:left="72" w:hanging="1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Summarizing the meaning of agricultural technology</w:t>
            </w:r>
          </w:p>
          <w:p w:rsidR="00022B63" w:rsidRPr="00022B63" w:rsidRDefault="00B23588" w:rsidP="00022B63">
            <w:pPr>
              <w:pStyle w:val="ListParagraph"/>
              <w:numPr>
                <w:ilvl w:val="0"/>
                <w:numId w:val="10"/>
              </w:numPr>
              <w:ind w:left="72" w:hanging="1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importance of agricultural technology.</w:t>
            </w:r>
          </w:p>
        </w:tc>
        <w:tc>
          <w:tcPr>
            <w:tcW w:w="1975" w:type="dxa"/>
          </w:tcPr>
          <w:p w:rsidR="00E71374" w:rsidRDefault="00E07F70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E07F70" w:rsidRDefault="00E07F70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search</w:t>
            </w:r>
          </w:p>
          <w:p w:rsidR="00E07F70" w:rsidRDefault="00E07F70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E07F70" w:rsidRDefault="00E07F70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</w:t>
            </w:r>
          </w:p>
          <w:p w:rsidR="00E07F70" w:rsidRDefault="00E07F70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E07F70" w:rsidRDefault="00E07F70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</w:t>
            </w:r>
          </w:p>
          <w:p w:rsidR="00E07F70" w:rsidRDefault="00E07F70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 studies</w:t>
            </w: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Pr="00282127" w:rsidRDefault="00282127" w:rsidP="00282127">
            <w:pPr>
              <w:rPr>
                <w:rFonts w:ascii="Times New Roman" w:hAnsi="Times New Roman" w:cs="Times New Roman"/>
              </w:rPr>
            </w:pPr>
          </w:p>
        </w:tc>
      </w:tr>
      <w:tr w:rsidR="00E07F70" w:rsidTr="00DF5EC1">
        <w:tc>
          <w:tcPr>
            <w:tcW w:w="922" w:type="dxa"/>
          </w:tcPr>
          <w:p w:rsidR="00E07F70" w:rsidRDefault="00E07F7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07/02/22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11/02/22</w:t>
            </w:r>
          </w:p>
        </w:tc>
        <w:tc>
          <w:tcPr>
            <w:tcW w:w="3303" w:type="dxa"/>
            <w:gridSpan w:val="3"/>
          </w:tcPr>
          <w:p w:rsidR="001246BB" w:rsidRDefault="001246BB" w:rsidP="001246BB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1246BB" w:rsidRPr="001246BB" w:rsidRDefault="00E07F70" w:rsidP="001246BB">
            <w:pPr>
              <w:pStyle w:val="ListParagraph"/>
              <w:numPr>
                <w:ilvl w:val="0"/>
                <w:numId w:val="12"/>
              </w:numPr>
              <w:ind w:left="45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link between </w:t>
            </w:r>
          </w:p>
          <w:p w:rsidR="00E07F70" w:rsidRDefault="00E07F70" w:rsidP="001246BB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agricultural research and agricultural technology</w:t>
            </w:r>
          </w:p>
          <w:p w:rsidR="00196321" w:rsidRDefault="00196321" w:rsidP="00196321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</w:p>
          <w:p w:rsidR="00196321" w:rsidRDefault="00196321" w:rsidP="00E07F70">
            <w:pPr>
              <w:pStyle w:val="ListParagraph"/>
              <w:numPr>
                <w:ilvl w:val="0"/>
                <w:numId w:val="12"/>
              </w:numPr>
              <w:ind w:left="45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types of farm structures</w:t>
            </w:r>
            <w:r w:rsidR="001246BB">
              <w:rPr>
                <w:rFonts w:ascii="Times New Roman" w:hAnsi="Times New Roman" w:cs="Times New Roman"/>
              </w:rPr>
              <w:t>.</w:t>
            </w:r>
          </w:p>
          <w:p w:rsidR="001246BB" w:rsidRDefault="001246BB" w:rsidP="001246BB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  <w:gridSpan w:val="2"/>
          </w:tcPr>
          <w:p w:rsidR="00E07F70" w:rsidRDefault="00D25118" w:rsidP="00D25118">
            <w:pPr>
              <w:pStyle w:val="ListParagraph"/>
              <w:numPr>
                <w:ilvl w:val="0"/>
                <w:numId w:val="12"/>
              </w:numPr>
              <w:ind w:left="72" w:hanging="1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the relationship between agricultural research and agricultural technology.</w:t>
            </w:r>
          </w:p>
          <w:p w:rsidR="00D25118" w:rsidRDefault="00D25118" w:rsidP="00D25118">
            <w:pPr>
              <w:pStyle w:val="ListParagraph"/>
              <w:numPr>
                <w:ilvl w:val="0"/>
                <w:numId w:val="12"/>
              </w:numPr>
              <w:ind w:left="72" w:hanging="1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relationship between agricultural research and agricultural technology.</w:t>
            </w:r>
          </w:p>
          <w:p w:rsidR="00D25118" w:rsidRDefault="00D25118" w:rsidP="00D25118">
            <w:pPr>
              <w:pStyle w:val="ListParagraph"/>
              <w:numPr>
                <w:ilvl w:val="0"/>
                <w:numId w:val="12"/>
              </w:numPr>
              <w:ind w:left="72" w:hanging="1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types of farm structures</w:t>
            </w:r>
          </w:p>
          <w:p w:rsidR="00D25118" w:rsidRDefault="0022471C" w:rsidP="00D25118">
            <w:pPr>
              <w:pStyle w:val="ListParagraph"/>
              <w:numPr>
                <w:ilvl w:val="0"/>
                <w:numId w:val="12"/>
              </w:numPr>
              <w:ind w:left="72" w:hanging="1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Listing types of farm structures</w:t>
            </w:r>
          </w:p>
          <w:p w:rsidR="001246BB" w:rsidRDefault="001246BB" w:rsidP="001246BB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1246BB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1246BB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1246BB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2471C" w:rsidRPr="00D25118" w:rsidRDefault="0022471C" w:rsidP="001246BB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E07F70" w:rsidRDefault="0022471C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22471C" w:rsidRDefault="0022471C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22471C" w:rsidRDefault="0022471C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22471C" w:rsidRDefault="0022471C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</w:t>
            </w:r>
          </w:p>
          <w:p w:rsidR="0022471C" w:rsidRDefault="0022471C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tests</w:t>
            </w:r>
          </w:p>
          <w:p w:rsidR="0022471C" w:rsidRDefault="0022471C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exercises.</w:t>
            </w:r>
          </w:p>
          <w:p w:rsidR="001246BB" w:rsidRDefault="001246BB" w:rsidP="001246BB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</w:tr>
      <w:tr w:rsidR="0022471C" w:rsidTr="00DF5EC1">
        <w:tc>
          <w:tcPr>
            <w:tcW w:w="922" w:type="dxa"/>
          </w:tcPr>
          <w:p w:rsidR="0022471C" w:rsidRDefault="0022471C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14/02/22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</w:p>
          <w:p w:rsidR="00141306" w:rsidRDefault="0014130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18/02/22</w:t>
            </w:r>
          </w:p>
        </w:tc>
        <w:tc>
          <w:tcPr>
            <w:tcW w:w="3303" w:type="dxa"/>
            <w:gridSpan w:val="3"/>
          </w:tcPr>
          <w:p w:rsidR="0022471C" w:rsidRDefault="001246BB" w:rsidP="001246BB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1246BB" w:rsidRDefault="00BE23DD" w:rsidP="001246BB">
            <w:pPr>
              <w:pStyle w:val="ListParagraph"/>
              <w:numPr>
                <w:ilvl w:val="0"/>
                <w:numId w:val="13"/>
              </w:numPr>
              <w:ind w:left="45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types farm structures</w:t>
            </w:r>
          </w:p>
          <w:p w:rsidR="001246BB" w:rsidRDefault="001246BB" w:rsidP="001246BB">
            <w:pPr>
              <w:pStyle w:val="ListParagraph"/>
              <w:ind w:left="45"/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  <w:gridSpan w:val="2"/>
          </w:tcPr>
          <w:p w:rsidR="0022471C" w:rsidRDefault="00BE23DD" w:rsidP="00D25118">
            <w:pPr>
              <w:pStyle w:val="ListParagraph"/>
              <w:numPr>
                <w:ilvl w:val="0"/>
                <w:numId w:val="12"/>
              </w:numPr>
              <w:ind w:left="72" w:hanging="1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Visiting nearby farm to observe different farm structures</w:t>
            </w:r>
          </w:p>
          <w:p w:rsidR="00282127" w:rsidRDefault="00282127" w:rsidP="00D25118">
            <w:pPr>
              <w:pStyle w:val="ListParagraph"/>
              <w:numPr>
                <w:ilvl w:val="0"/>
                <w:numId w:val="12"/>
              </w:numPr>
              <w:ind w:left="72" w:hanging="1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types of farm structure</w:t>
            </w:r>
          </w:p>
          <w:p w:rsidR="00282127" w:rsidRDefault="00282127" w:rsidP="00D25118">
            <w:pPr>
              <w:pStyle w:val="ListParagraph"/>
              <w:numPr>
                <w:ilvl w:val="0"/>
                <w:numId w:val="12"/>
              </w:numPr>
              <w:ind w:left="72" w:hanging="1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findings</w:t>
            </w:r>
          </w:p>
        </w:tc>
        <w:tc>
          <w:tcPr>
            <w:tcW w:w="1975" w:type="dxa"/>
          </w:tcPr>
          <w:p w:rsidR="0022471C" w:rsidRDefault="00282127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Excursion</w:t>
            </w:r>
          </w:p>
          <w:p w:rsidR="00282127" w:rsidRDefault="00282127" w:rsidP="00282127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282127" w:rsidRDefault="00282127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282127" w:rsidRDefault="00282127" w:rsidP="00282127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</w:t>
            </w:r>
          </w:p>
          <w:p w:rsidR="00282127" w:rsidRDefault="00282127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&amp;answer</w:t>
            </w:r>
          </w:p>
          <w:p w:rsidR="00282127" w:rsidRDefault="00282127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</w:t>
            </w:r>
          </w:p>
          <w:p w:rsidR="00282127" w:rsidRDefault="00282127" w:rsidP="00282127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E07F70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search.</w:t>
            </w: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Pr="00282127" w:rsidRDefault="00282127" w:rsidP="00282127">
            <w:pPr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282127" w:rsidRDefault="00282127" w:rsidP="00282127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</w:tr>
    </w:tbl>
    <w:p w:rsidR="00B24467" w:rsidRDefault="00B24467" w:rsidP="009E7115">
      <w:pPr>
        <w:rPr>
          <w:rFonts w:ascii="Times New Roman" w:hAnsi="Times New Roman" w:cs="Times New Roman"/>
        </w:rPr>
      </w:pPr>
    </w:p>
    <w:p w:rsidR="00EC6623" w:rsidRDefault="00EC6623" w:rsidP="009E7115">
      <w:pPr>
        <w:rPr>
          <w:rFonts w:ascii="Times New Roman" w:hAnsi="Times New Roman" w:cs="Times New Roman"/>
        </w:rPr>
      </w:pPr>
    </w:p>
    <w:p w:rsidR="00EC6623" w:rsidRDefault="00EC6623" w:rsidP="009E711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874"/>
        <w:gridCol w:w="3804"/>
        <w:gridCol w:w="3446"/>
      </w:tblGrid>
      <w:tr w:rsidR="00EC6623" w:rsidRPr="00E22E26" w:rsidTr="00E22E26">
        <w:tc>
          <w:tcPr>
            <w:tcW w:w="1255" w:type="dxa"/>
          </w:tcPr>
          <w:p w:rsidR="00EC6623" w:rsidRP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Resources</w:t>
            </w:r>
          </w:p>
        </w:tc>
        <w:tc>
          <w:tcPr>
            <w:tcW w:w="1890" w:type="dxa"/>
          </w:tcPr>
          <w:p w:rsidR="00EC6623" w:rsidRP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3870" w:type="dxa"/>
          </w:tcPr>
          <w:p w:rsidR="00EC6623" w:rsidRP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Outcomes</w:t>
            </w:r>
          </w:p>
        </w:tc>
        <w:tc>
          <w:tcPr>
            <w:tcW w:w="3505" w:type="dxa"/>
          </w:tcPr>
          <w:p w:rsidR="00EC6623" w:rsidRP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  <w:r w:rsidRPr="00E22E26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E22E26" w:rsidRPr="00E22E26" w:rsidTr="00E22E26">
        <w:tc>
          <w:tcPr>
            <w:tcW w:w="1255" w:type="dxa"/>
          </w:tcPr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E22E26" w:rsidRP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Libraries</w:t>
            </w:r>
          </w:p>
        </w:tc>
        <w:tc>
          <w:tcPr>
            <w:tcW w:w="1890" w:type="dxa"/>
          </w:tcPr>
          <w:p w:rsidR="00E22E26" w:rsidRDefault="00E22E2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One agriculture Teaching Syllabus.</w:t>
            </w:r>
          </w:p>
          <w:p w:rsidR="00E22E26" w:rsidRDefault="00E22E2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Page14</w:t>
            </w:r>
          </w:p>
          <w:p w:rsidR="006822DB" w:rsidRDefault="006822DB" w:rsidP="009E7115">
            <w:pPr>
              <w:rPr>
                <w:rFonts w:ascii="Times New Roman" w:hAnsi="Times New Roman" w:cs="Times New Roman"/>
              </w:rPr>
            </w:pPr>
          </w:p>
          <w:p w:rsidR="00E22E26" w:rsidRDefault="00E22E2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 Agriculture Student’s Book 1.</w:t>
            </w:r>
          </w:p>
          <w:p w:rsidR="00E22E26" w:rsidRPr="00E22E26" w:rsidRDefault="00E22E26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Pages </w:t>
            </w:r>
            <w:r w:rsidR="006822DB">
              <w:rPr>
                <w:rFonts w:ascii="Times New Roman" w:hAnsi="Times New Roman" w:cs="Times New Roman"/>
              </w:rPr>
              <w:t>30 - 39</w:t>
            </w:r>
          </w:p>
        </w:tc>
        <w:tc>
          <w:tcPr>
            <w:tcW w:w="3870" w:type="dxa"/>
          </w:tcPr>
          <w:p w:rsid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Pr="00E22E26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05" w:type="dxa"/>
          </w:tcPr>
          <w:p w:rsidR="00E22E26" w:rsidRP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22E26" w:rsidRPr="00E22E26" w:rsidTr="00E22E26">
        <w:tc>
          <w:tcPr>
            <w:tcW w:w="1255" w:type="dxa"/>
          </w:tcPr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E22E26" w:rsidRDefault="00E22E26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Libraries</w:t>
            </w:r>
          </w:p>
          <w:p w:rsidR="00E22E26" w:rsidRDefault="00E22E26" w:rsidP="00E22E26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22E26" w:rsidRDefault="006822D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One agriculture Teaching Syllabus.</w:t>
            </w:r>
          </w:p>
          <w:p w:rsidR="006822DB" w:rsidRDefault="006822D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15 – 16.</w:t>
            </w:r>
          </w:p>
          <w:p w:rsidR="006822DB" w:rsidRDefault="006822D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Succeed.</w:t>
            </w:r>
          </w:p>
          <w:p w:rsidR="006822DB" w:rsidRDefault="006822D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Agriculture Student’s Book 1</w:t>
            </w:r>
          </w:p>
          <w:p w:rsidR="006822DB" w:rsidRDefault="006822D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40 – 57.</w:t>
            </w:r>
          </w:p>
        </w:tc>
        <w:tc>
          <w:tcPr>
            <w:tcW w:w="3870" w:type="dxa"/>
          </w:tcPr>
          <w:p w:rsid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Pr="00E22E26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05" w:type="dxa"/>
          </w:tcPr>
          <w:p w:rsidR="00E22E26" w:rsidRPr="00E22E26" w:rsidRDefault="00E22E26" w:rsidP="009E711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6822DB" w:rsidRPr="00E22E26" w:rsidTr="00E22E26">
        <w:tc>
          <w:tcPr>
            <w:tcW w:w="1255" w:type="dxa"/>
          </w:tcPr>
          <w:p w:rsidR="006822DB" w:rsidRDefault="006822DB" w:rsidP="006822DB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6822DB" w:rsidRDefault="006822DB" w:rsidP="006822DB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6822DB" w:rsidRDefault="006822DB" w:rsidP="006822DB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  <w:p w:rsidR="006822DB" w:rsidRDefault="006822DB" w:rsidP="006822DB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  <w:p w:rsidR="006822DB" w:rsidRDefault="006822DB" w:rsidP="006822DB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6822DB" w:rsidRDefault="006822DB" w:rsidP="006822DB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Libraries</w:t>
            </w:r>
          </w:p>
          <w:p w:rsidR="006822DB" w:rsidRDefault="006822DB" w:rsidP="00E22E26">
            <w:pPr>
              <w:pStyle w:val="ListParagraph"/>
              <w:numPr>
                <w:ilvl w:val="0"/>
                <w:numId w:val="14"/>
              </w:numPr>
              <w:ind w:left="67" w:hanging="157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6822DB" w:rsidRDefault="006822D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 agriculture Student’s Book 1</w:t>
            </w:r>
          </w:p>
          <w:p w:rsidR="006822DB" w:rsidRDefault="006822D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Pages </w:t>
            </w:r>
            <w:r w:rsidR="00B013AB">
              <w:rPr>
                <w:rFonts w:ascii="Times New Roman" w:hAnsi="Times New Roman" w:cs="Times New Roman"/>
              </w:rPr>
              <w:t>58 -70.</w:t>
            </w:r>
          </w:p>
          <w:p w:rsidR="00B013AB" w:rsidRDefault="00B013AB" w:rsidP="009E7115">
            <w:pPr>
              <w:rPr>
                <w:rFonts w:ascii="Times New Roman" w:hAnsi="Times New Roman" w:cs="Times New Roman"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 One agriculture Teaching Syllabus </w:t>
            </w:r>
          </w:p>
          <w:p w:rsidR="00B013AB" w:rsidRDefault="00B013AB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16</w:t>
            </w:r>
          </w:p>
        </w:tc>
        <w:tc>
          <w:tcPr>
            <w:tcW w:w="3870" w:type="dxa"/>
          </w:tcPr>
          <w:p w:rsidR="006822DB" w:rsidRDefault="006822D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  <w:p w:rsidR="00B013AB" w:rsidRPr="00E22E26" w:rsidRDefault="00B013AB" w:rsidP="009E7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05" w:type="dxa"/>
          </w:tcPr>
          <w:p w:rsidR="006822DB" w:rsidRPr="00E22E26" w:rsidRDefault="006822DB" w:rsidP="009E7115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EC6623" w:rsidRDefault="00EC6623" w:rsidP="009E711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3504"/>
        <w:gridCol w:w="4402"/>
        <w:gridCol w:w="1614"/>
      </w:tblGrid>
      <w:tr w:rsidR="002E5374" w:rsidRPr="002E5374" w:rsidTr="00F521CC">
        <w:tc>
          <w:tcPr>
            <w:tcW w:w="985" w:type="dxa"/>
          </w:tcPr>
          <w:p w:rsidR="002E5374" w:rsidRPr="002E5374" w:rsidRDefault="002E5374" w:rsidP="009E7115">
            <w:pPr>
              <w:rPr>
                <w:rFonts w:ascii="Times New Roman" w:hAnsi="Times New Roman" w:cs="Times New Roman"/>
                <w:b/>
              </w:rPr>
            </w:pPr>
            <w:r w:rsidRPr="002E5374">
              <w:rPr>
                <w:rFonts w:ascii="Times New Roman" w:hAnsi="Times New Roman" w:cs="Times New Roman"/>
                <w:b/>
              </w:rPr>
              <w:t>Week &amp; Dates</w:t>
            </w:r>
          </w:p>
        </w:tc>
        <w:tc>
          <w:tcPr>
            <w:tcW w:w="3510" w:type="dxa"/>
          </w:tcPr>
          <w:p w:rsidR="002E5374" w:rsidRPr="002E5374" w:rsidRDefault="002E5374" w:rsidP="009E7115">
            <w:pPr>
              <w:rPr>
                <w:rFonts w:ascii="Times New Roman" w:hAnsi="Times New Roman" w:cs="Times New Roman"/>
                <w:b/>
              </w:rPr>
            </w:pPr>
            <w:r w:rsidRPr="002E5374">
              <w:rPr>
                <w:rFonts w:ascii="Times New Roman" w:hAnsi="Times New Roman" w:cs="Times New Roman"/>
                <w:b/>
              </w:rPr>
              <w:t>Success Criteria</w:t>
            </w:r>
          </w:p>
        </w:tc>
        <w:tc>
          <w:tcPr>
            <w:tcW w:w="4410" w:type="dxa"/>
          </w:tcPr>
          <w:p w:rsidR="002E5374" w:rsidRPr="002E5374" w:rsidRDefault="002E5374" w:rsidP="009E7115">
            <w:pPr>
              <w:rPr>
                <w:rFonts w:ascii="Times New Roman" w:hAnsi="Times New Roman" w:cs="Times New Roman"/>
                <w:b/>
              </w:rPr>
            </w:pPr>
            <w:r w:rsidRPr="002E5374">
              <w:rPr>
                <w:rFonts w:ascii="Times New Roman" w:hAnsi="Times New Roman" w:cs="Times New Roman"/>
                <w:b/>
              </w:rPr>
              <w:t>Planned Activities</w:t>
            </w:r>
          </w:p>
        </w:tc>
        <w:tc>
          <w:tcPr>
            <w:tcW w:w="1615" w:type="dxa"/>
          </w:tcPr>
          <w:p w:rsidR="002E5374" w:rsidRPr="002E5374" w:rsidRDefault="002E5374" w:rsidP="009E7115">
            <w:pPr>
              <w:rPr>
                <w:rFonts w:ascii="Times New Roman" w:hAnsi="Times New Roman" w:cs="Times New Roman"/>
                <w:b/>
              </w:rPr>
            </w:pPr>
            <w:r w:rsidRPr="002E5374">
              <w:rPr>
                <w:rFonts w:ascii="Times New Roman" w:hAnsi="Times New Roman" w:cs="Times New Roman"/>
                <w:b/>
              </w:rPr>
              <w:t>Methods</w:t>
            </w:r>
          </w:p>
        </w:tc>
      </w:tr>
      <w:tr w:rsidR="002E5374" w:rsidRPr="002E5374" w:rsidTr="00F521CC">
        <w:tc>
          <w:tcPr>
            <w:tcW w:w="985" w:type="dxa"/>
          </w:tcPr>
          <w:p w:rsidR="002E5374" w:rsidRDefault="002E5374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21/02/22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Pr="002E5374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25/02/22</w:t>
            </w:r>
          </w:p>
        </w:tc>
        <w:tc>
          <w:tcPr>
            <w:tcW w:w="3510" w:type="dxa"/>
          </w:tcPr>
          <w:p w:rsidR="002E5374" w:rsidRDefault="00F521CC" w:rsidP="009E7115">
            <w:pPr>
              <w:rPr>
                <w:rFonts w:ascii="Times New Roman" w:hAnsi="Times New Roman" w:cs="Times New Roman"/>
              </w:rPr>
            </w:pPr>
            <w:r w:rsidRPr="00F521CC">
              <w:rPr>
                <w:rFonts w:ascii="Times New Roman" w:hAnsi="Times New Roman" w:cs="Times New Roman"/>
              </w:rPr>
              <w:t>The students must be able to :</w:t>
            </w:r>
          </w:p>
          <w:p w:rsidR="00F521CC" w:rsidRDefault="00F521CC" w:rsidP="00F521CC">
            <w:pPr>
              <w:pStyle w:val="ListParagraph"/>
              <w:numPr>
                <w:ilvl w:val="0"/>
                <w:numId w:val="16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farm safety rules when using farm structures.</w:t>
            </w:r>
          </w:p>
          <w:p w:rsidR="00F521CC" w:rsidRPr="00F521CC" w:rsidRDefault="00F521CC" w:rsidP="00F521CC">
            <w:pPr>
              <w:pStyle w:val="ListParagraph"/>
              <w:ind w:left="162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2E5374" w:rsidRDefault="002E5374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Topic</w:t>
            </w:r>
            <w:r>
              <w:rPr>
                <w:rFonts w:ascii="Times New Roman" w:hAnsi="Times New Roman" w:cs="Times New Roman"/>
              </w:rPr>
              <w:t>: Proper use of farm structures</w:t>
            </w:r>
          </w:p>
          <w:p w:rsidR="002E5374" w:rsidRDefault="002E5374" w:rsidP="002E5374">
            <w:pPr>
              <w:pStyle w:val="ListParagraph"/>
              <w:numPr>
                <w:ilvl w:val="0"/>
                <w:numId w:val="15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safety rules when using farm structures</w:t>
            </w:r>
          </w:p>
          <w:p w:rsidR="002E5374" w:rsidRDefault="002E5374" w:rsidP="002E5374">
            <w:pPr>
              <w:pStyle w:val="ListParagraph"/>
              <w:numPr>
                <w:ilvl w:val="0"/>
                <w:numId w:val="15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safety rules when using farm structures.</w:t>
            </w:r>
          </w:p>
          <w:p w:rsidR="002E5374" w:rsidRDefault="002E5374" w:rsidP="002E5374">
            <w:pPr>
              <w:pStyle w:val="ListParagraph"/>
              <w:numPr>
                <w:ilvl w:val="0"/>
                <w:numId w:val="15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findings</w:t>
            </w:r>
          </w:p>
          <w:p w:rsidR="00F521CC" w:rsidRDefault="00F521CC" w:rsidP="00F521CC">
            <w:pPr>
              <w:rPr>
                <w:rFonts w:ascii="Times New Roman" w:hAnsi="Times New Roman" w:cs="Times New Roman"/>
              </w:rPr>
            </w:pPr>
          </w:p>
          <w:p w:rsidR="00F521CC" w:rsidRDefault="00F521CC" w:rsidP="00F521CC">
            <w:pPr>
              <w:rPr>
                <w:rFonts w:ascii="Times New Roman" w:hAnsi="Times New Roman" w:cs="Times New Roman"/>
              </w:rPr>
            </w:pPr>
          </w:p>
          <w:p w:rsidR="00F521CC" w:rsidRDefault="00F521CC" w:rsidP="00F521C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F521C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F521C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F521C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F521CC">
            <w:pPr>
              <w:rPr>
                <w:rFonts w:ascii="Times New Roman" w:hAnsi="Times New Roman" w:cs="Times New Roman"/>
              </w:rPr>
            </w:pPr>
          </w:p>
          <w:p w:rsidR="00F521CC" w:rsidRPr="00F521CC" w:rsidRDefault="00F521CC" w:rsidP="00F521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2E5374" w:rsidRPr="00F521CC" w:rsidRDefault="00F521C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</w:rPr>
            </w:pPr>
            <w:r w:rsidRPr="00F521CC">
              <w:rPr>
                <w:rFonts w:ascii="Times New Roman" w:hAnsi="Times New Roman" w:cs="Times New Roman"/>
              </w:rPr>
              <w:t>Excursion</w:t>
            </w:r>
          </w:p>
          <w:p w:rsidR="00F521CC" w:rsidRPr="00F521CC" w:rsidRDefault="00F521C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</w:rPr>
            </w:pPr>
            <w:r w:rsidRPr="00F521CC">
              <w:rPr>
                <w:rFonts w:ascii="Times New Roman" w:hAnsi="Times New Roman" w:cs="Times New Roman"/>
              </w:rPr>
              <w:t>Research</w:t>
            </w:r>
          </w:p>
          <w:p w:rsidR="00F521CC" w:rsidRPr="00F521CC" w:rsidRDefault="00F521C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F521CC" w:rsidRPr="00F521CC" w:rsidRDefault="00F521C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Presentation</w:t>
            </w:r>
          </w:p>
          <w:p w:rsidR="00F521CC" w:rsidRPr="00F521CC" w:rsidRDefault="00F521C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F521CC" w:rsidRPr="00F521CC" w:rsidRDefault="00F521C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Written tests</w:t>
            </w:r>
          </w:p>
          <w:p w:rsidR="00F521CC" w:rsidRPr="00F521CC" w:rsidRDefault="00F521C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</w:tc>
      </w:tr>
      <w:tr w:rsidR="00F521CC" w:rsidRPr="002E5374" w:rsidTr="00F521CC">
        <w:tc>
          <w:tcPr>
            <w:tcW w:w="985" w:type="dxa"/>
          </w:tcPr>
          <w:p w:rsidR="00F521CC" w:rsidRDefault="00F521CC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28/02/22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04/03/22</w:t>
            </w:r>
          </w:p>
        </w:tc>
        <w:tc>
          <w:tcPr>
            <w:tcW w:w="3510" w:type="dxa"/>
          </w:tcPr>
          <w:p w:rsidR="00F521CC" w:rsidRDefault="00F521CC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 :</w:t>
            </w:r>
          </w:p>
          <w:p w:rsidR="00F521CC" w:rsidRPr="00F521CC" w:rsidRDefault="00F521CC" w:rsidP="00F521CC">
            <w:pPr>
              <w:pStyle w:val="ListParagraph"/>
              <w:numPr>
                <w:ilvl w:val="0"/>
                <w:numId w:val="17"/>
              </w:numPr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importance of observing safety rules when using farm structures</w:t>
            </w:r>
          </w:p>
        </w:tc>
        <w:tc>
          <w:tcPr>
            <w:tcW w:w="4410" w:type="dxa"/>
          </w:tcPr>
          <w:p w:rsidR="00E57C9C" w:rsidRDefault="00E57C9C" w:rsidP="00F521CC">
            <w:pPr>
              <w:pStyle w:val="ListParagraph"/>
              <w:numPr>
                <w:ilvl w:val="0"/>
                <w:numId w:val="17"/>
              </w:numPr>
              <w:ind w:left="72" w:hanging="198"/>
              <w:rPr>
                <w:rFonts w:ascii="Times New Roman" w:hAnsi="Times New Roman" w:cs="Times New Roman"/>
              </w:rPr>
            </w:pPr>
            <w:proofErr w:type="gramStart"/>
            <w:r w:rsidRPr="00E57C9C">
              <w:rPr>
                <w:rFonts w:ascii="Times New Roman" w:hAnsi="Times New Roman" w:cs="Times New Roman"/>
              </w:rPr>
              <w:t>discussing</w:t>
            </w:r>
            <w:proofErr w:type="gramEnd"/>
            <w:r w:rsidRPr="00E57C9C">
              <w:rPr>
                <w:rFonts w:ascii="Times New Roman" w:hAnsi="Times New Roman" w:cs="Times New Roman"/>
              </w:rPr>
              <w:t xml:space="preserve"> the importance of observing safety rules</w:t>
            </w:r>
            <w:r>
              <w:rPr>
                <w:rFonts w:ascii="Times New Roman" w:hAnsi="Times New Roman" w:cs="Times New Roman"/>
              </w:rPr>
              <w:t xml:space="preserve"> when using farm structures.</w:t>
            </w:r>
          </w:p>
          <w:p w:rsidR="00F521CC" w:rsidRDefault="00E57C9C" w:rsidP="00F521CC">
            <w:pPr>
              <w:pStyle w:val="ListParagraph"/>
              <w:numPr>
                <w:ilvl w:val="0"/>
                <w:numId w:val="17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Revision.</w:t>
            </w:r>
            <w:r w:rsidRPr="00E57C9C">
              <w:rPr>
                <w:rFonts w:ascii="Times New Roman" w:hAnsi="Times New Roman" w:cs="Times New Roman"/>
              </w:rPr>
              <w:t xml:space="preserve"> </w:t>
            </w: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Pr="00E57C9C" w:rsidRDefault="00E57C9C" w:rsidP="00E57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F521CC" w:rsidRDefault="00E57C9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Discussion </w:t>
            </w:r>
          </w:p>
          <w:p w:rsidR="00E57C9C" w:rsidRDefault="00E57C9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Explanation </w:t>
            </w:r>
          </w:p>
          <w:p w:rsidR="00E57C9C" w:rsidRDefault="00E57C9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answer.</w:t>
            </w:r>
          </w:p>
          <w:p w:rsidR="00E57C9C" w:rsidRPr="00F521CC" w:rsidRDefault="00E57C9C" w:rsidP="00F521CC">
            <w:pPr>
              <w:pStyle w:val="ListParagraph"/>
              <w:numPr>
                <w:ilvl w:val="0"/>
                <w:numId w:val="15"/>
              </w:numPr>
              <w:ind w:left="72" w:hanging="1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revision</w:t>
            </w:r>
          </w:p>
        </w:tc>
      </w:tr>
      <w:tr w:rsidR="00E57C9C" w:rsidRPr="002E5374" w:rsidTr="00F521CC">
        <w:tc>
          <w:tcPr>
            <w:tcW w:w="985" w:type="dxa"/>
          </w:tcPr>
          <w:p w:rsidR="00E57C9C" w:rsidRDefault="00E57C9C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07/03/22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</w:p>
          <w:p w:rsidR="00744A10" w:rsidRDefault="00744A1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11/03/22</w:t>
            </w:r>
          </w:p>
        </w:tc>
        <w:tc>
          <w:tcPr>
            <w:tcW w:w="3510" w:type="dxa"/>
          </w:tcPr>
          <w:p w:rsidR="00E57C9C" w:rsidRDefault="00E57C9C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Writing terminal tests</w:t>
            </w:r>
          </w:p>
        </w:tc>
        <w:tc>
          <w:tcPr>
            <w:tcW w:w="4410" w:type="dxa"/>
          </w:tcPr>
          <w:p w:rsidR="00E57C9C" w:rsidRDefault="00E57C9C" w:rsidP="00F521CC">
            <w:pPr>
              <w:pStyle w:val="ListParagraph"/>
              <w:numPr>
                <w:ilvl w:val="0"/>
                <w:numId w:val="17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revising</w:t>
            </w:r>
          </w:p>
          <w:p w:rsidR="00E57C9C" w:rsidRDefault="00E57C9C" w:rsidP="00F521CC">
            <w:pPr>
              <w:pStyle w:val="ListParagraph"/>
              <w:numPr>
                <w:ilvl w:val="0"/>
                <w:numId w:val="17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terminal test </w:t>
            </w:r>
          </w:p>
          <w:p w:rsidR="00E57C9C" w:rsidRDefault="00E57C9C" w:rsidP="00F521CC">
            <w:pPr>
              <w:pStyle w:val="ListParagraph"/>
              <w:numPr>
                <w:ilvl w:val="0"/>
                <w:numId w:val="17"/>
              </w:numPr>
              <w:ind w:left="7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closure of term</w:t>
            </w: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Default="00E57C9C" w:rsidP="00E57C9C">
            <w:pPr>
              <w:rPr>
                <w:rFonts w:ascii="Times New Roman" w:hAnsi="Times New Roman" w:cs="Times New Roman"/>
              </w:rPr>
            </w:pPr>
          </w:p>
          <w:p w:rsidR="00E57C9C" w:rsidRPr="00E57C9C" w:rsidRDefault="00E57C9C" w:rsidP="00E57C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E57C9C" w:rsidRDefault="00E57C9C" w:rsidP="00E57C9C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</w:tr>
    </w:tbl>
    <w:p w:rsidR="002E5374" w:rsidRDefault="002E5374" w:rsidP="009E7115">
      <w:pPr>
        <w:rPr>
          <w:rFonts w:ascii="Times New Roman" w:hAnsi="Times New Roman" w:cs="Times New Roman"/>
        </w:rPr>
      </w:pPr>
    </w:p>
    <w:p w:rsidR="005255AA" w:rsidRDefault="005255AA" w:rsidP="009E711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060"/>
        <w:gridCol w:w="3571"/>
        <w:gridCol w:w="3476"/>
      </w:tblGrid>
      <w:tr w:rsidR="00FF64DB" w:rsidTr="00D779A8">
        <w:tc>
          <w:tcPr>
            <w:tcW w:w="1345" w:type="dxa"/>
          </w:tcPr>
          <w:p w:rsidR="00FF64DB" w:rsidRDefault="00D779A8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Resources</w:t>
            </w:r>
          </w:p>
        </w:tc>
        <w:tc>
          <w:tcPr>
            <w:tcW w:w="2070" w:type="dxa"/>
          </w:tcPr>
          <w:p w:rsidR="00FF64DB" w:rsidRDefault="00D779A8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3600" w:type="dxa"/>
          </w:tcPr>
          <w:p w:rsidR="00FF64DB" w:rsidRDefault="00D779A8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Outcomes</w:t>
            </w:r>
          </w:p>
        </w:tc>
        <w:tc>
          <w:tcPr>
            <w:tcW w:w="3505" w:type="dxa"/>
          </w:tcPr>
          <w:p w:rsidR="00FF64DB" w:rsidRDefault="00D779A8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</w:t>
            </w:r>
          </w:p>
        </w:tc>
      </w:tr>
      <w:tr w:rsidR="00D779A8" w:rsidTr="00D779A8">
        <w:tc>
          <w:tcPr>
            <w:tcW w:w="1345" w:type="dxa"/>
          </w:tcPr>
          <w:p w:rsidR="00D779A8" w:rsidRDefault="00D779A8" w:rsidP="00D779A8">
            <w:pPr>
              <w:pStyle w:val="ListParagraph"/>
              <w:numPr>
                <w:ilvl w:val="0"/>
                <w:numId w:val="18"/>
              </w:numPr>
              <w:ind w:left="157" w:hanging="203"/>
              <w:rPr>
                <w:rFonts w:ascii="Times New Roman" w:hAnsi="Times New Roman" w:cs="Times New Roman"/>
              </w:rPr>
            </w:pPr>
            <w:r w:rsidRPr="00D779A8">
              <w:rPr>
                <w:rFonts w:ascii="Times New Roman" w:hAnsi="Times New Roman" w:cs="Times New Roman"/>
              </w:rPr>
              <w:t>Written reports</w:t>
            </w:r>
          </w:p>
          <w:p w:rsidR="00D779A8" w:rsidRDefault="00A95500" w:rsidP="00D779A8">
            <w:pPr>
              <w:pStyle w:val="ListParagraph"/>
              <w:numPr>
                <w:ilvl w:val="0"/>
                <w:numId w:val="18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A95500" w:rsidRDefault="00A95500" w:rsidP="00D779A8">
            <w:pPr>
              <w:pStyle w:val="ListParagraph"/>
              <w:numPr>
                <w:ilvl w:val="0"/>
                <w:numId w:val="18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A95500" w:rsidRDefault="00A95500" w:rsidP="00D779A8">
            <w:pPr>
              <w:pStyle w:val="ListParagraph"/>
              <w:numPr>
                <w:ilvl w:val="0"/>
                <w:numId w:val="18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</w:t>
            </w:r>
          </w:p>
          <w:p w:rsidR="00A95500" w:rsidRDefault="00A95500" w:rsidP="00D779A8">
            <w:pPr>
              <w:pStyle w:val="ListParagraph"/>
              <w:numPr>
                <w:ilvl w:val="0"/>
                <w:numId w:val="18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</w:tc>
        <w:tc>
          <w:tcPr>
            <w:tcW w:w="2070" w:type="dxa"/>
          </w:tcPr>
          <w:p w:rsidR="00D779A8" w:rsidRDefault="00A9550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One Agriculture Teaching Syllabus.</w:t>
            </w:r>
          </w:p>
          <w:p w:rsidR="00A95500" w:rsidRDefault="00A9550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17.</w:t>
            </w:r>
          </w:p>
          <w:p w:rsidR="00A95500" w:rsidRDefault="00A9550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Arise with Agriculture Student’s Book 1</w:t>
            </w:r>
          </w:p>
          <w:p w:rsidR="00A95500" w:rsidRDefault="00A9550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Page29.</w:t>
            </w:r>
          </w:p>
        </w:tc>
        <w:tc>
          <w:tcPr>
            <w:tcW w:w="3600" w:type="dxa"/>
          </w:tcPr>
          <w:p w:rsidR="00D779A8" w:rsidRDefault="00D779A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5" w:type="dxa"/>
          </w:tcPr>
          <w:p w:rsidR="00D779A8" w:rsidRDefault="00D779A8" w:rsidP="009E7115">
            <w:pPr>
              <w:rPr>
                <w:rFonts w:ascii="Times New Roman" w:hAnsi="Times New Roman" w:cs="Times New Roman"/>
              </w:rPr>
            </w:pPr>
          </w:p>
        </w:tc>
      </w:tr>
      <w:tr w:rsidR="00A95500" w:rsidTr="00D779A8">
        <w:tc>
          <w:tcPr>
            <w:tcW w:w="1345" w:type="dxa"/>
          </w:tcPr>
          <w:p w:rsidR="00A95500" w:rsidRDefault="00A95500" w:rsidP="00A9550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A95500" w:rsidRDefault="00A95500" w:rsidP="00A9550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experiences</w:t>
            </w:r>
          </w:p>
          <w:p w:rsidR="00A95500" w:rsidRDefault="00A95500" w:rsidP="00A9550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  <w:p w:rsidR="00A95500" w:rsidRDefault="00A95500" w:rsidP="00A9550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  <w:p w:rsidR="00A95500" w:rsidRDefault="00A95500" w:rsidP="00A9550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A95500" w:rsidRDefault="00A95500" w:rsidP="00A9550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67" w:hanging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Libraries</w:t>
            </w:r>
          </w:p>
          <w:p w:rsidR="00A95500" w:rsidRPr="00D779A8" w:rsidRDefault="00A95500" w:rsidP="00D779A8">
            <w:pPr>
              <w:pStyle w:val="ListParagraph"/>
              <w:numPr>
                <w:ilvl w:val="0"/>
                <w:numId w:val="18"/>
              </w:numPr>
              <w:ind w:left="157" w:hanging="203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A95500" w:rsidRDefault="00A95500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One Agriculture Teaching Sylla</w:t>
            </w:r>
            <w:r w:rsidR="005D58BF">
              <w:rPr>
                <w:rFonts w:ascii="Times New Roman" w:hAnsi="Times New Roman" w:cs="Times New Roman"/>
              </w:rPr>
              <w:t>bus.</w:t>
            </w:r>
          </w:p>
          <w:p w:rsidR="005D58BF" w:rsidRDefault="005D58BF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17</w:t>
            </w:r>
          </w:p>
          <w:p w:rsidR="005D58BF" w:rsidRDefault="003D44F8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 student’s book 1</w:t>
            </w: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30</w:t>
            </w:r>
          </w:p>
        </w:tc>
        <w:tc>
          <w:tcPr>
            <w:tcW w:w="3600" w:type="dxa"/>
          </w:tcPr>
          <w:p w:rsidR="00A95500" w:rsidRDefault="00A95500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5" w:type="dxa"/>
          </w:tcPr>
          <w:p w:rsidR="00A95500" w:rsidRDefault="00A95500" w:rsidP="009E7115">
            <w:pPr>
              <w:rPr>
                <w:rFonts w:ascii="Times New Roman" w:hAnsi="Times New Roman" w:cs="Times New Roman"/>
              </w:rPr>
            </w:pPr>
          </w:p>
        </w:tc>
      </w:tr>
      <w:tr w:rsidR="003D44F8" w:rsidTr="00D779A8">
        <w:tc>
          <w:tcPr>
            <w:tcW w:w="1345" w:type="dxa"/>
          </w:tcPr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Default="003D44F8" w:rsidP="003D44F8">
            <w:pPr>
              <w:rPr>
                <w:rFonts w:ascii="Times New Roman" w:hAnsi="Times New Roman" w:cs="Times New Roman"/>
              </w:rPr>
            </w:pPr>
          </w:p>
          <w:p w:rsidR="003D44F8" w:rsidRPr="003D44F8" w:rsidRDefault="003D44F8" w:rsidP="003D44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5" w:type="dxa"/>
          </w:tcPr>
          <w:p w:rsidR="003D44F8" w:rsidRDefault="003D44F8" w:rsidP="009E7115">
            <w:pPr>
              <w:rPr>
                <w:rFonts w:ascii="Times New Roman" w:hAnsi="Times New Roman" w:cs="Times New Roman"/>
              </w:rPr>
            </w:pPr>
          </w:p>
        </w:tc>
      </w:tr>
    </w:tbl>
    <w:p w:rsidR="005255AA" w:rsidRDefault="005255AA" w:rsidP="004E0127">
      <w:pPr>
        <w:rPr>
          <w:rFonts w:ascii="Times New Roman" w:hAnsi="Times New Roman" w:cs="Times New Roman"/>
        </w:rPr>
      </w:pPr>
    </w:p>
    <w:p w:rsidR="004E0127" w:rsidRPr="009E7115" w:rsidRDefault="004E0127" w:rsidP="004E0127">
      <w:pPr>
        <w:rPr>
          <w:rFonts w:ascii="Times New Roman" w:hAnsi="Times New Roman" w:cs="Times New Roman"/>
        </w:rPr>
      </w:pPr>
    </w:p>
    <w:sectPr w:rsidR="004E0127" w:rsidRPr="009E7115" w:rsidSect="009E7115">
      <w:pgSz w:w="12240" w:h="15840"/>
      <w:pgMar w:top="63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A5BFB"/>
    <w:multiLevelType w:val="hybridMultilevel"/>
    <w:tmpl w:val="367C7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A2C02"/>
    <w:multiLevelType w:val="hybridMultilevel"/>
    <w:tmpl w:val="7D24525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05F547EB"/>
    <w:multiLevelType w:val="hybridMultilevel"/>
    <w:tmpl w:val="6EA65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D838FC"/>
    <w:multiLevelType w:val="hybridMultilevel"/>
    <w:tmpl w:val="B1A82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751D48"/>
    <w:multiLevelType w:val="hybridMultilevel"/>
    <w:tmpl w:val="FC3E8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869DF"/>
    <w:multiLevelType w:val="hybridMultilevel"/>
    <w:tmpl w:val="B7526E2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24BF6D9A"/>
    <w:multiLevelType w:val="hybridMultilevel"/>
    <w:tmpl w:val="D7881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BC6DD8"/>
    <w:multiLevelType w:val="hybridMultilevel"/>
    <w:tmpl w:val="77264C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53A3FA5"/>
    <w:multiLevelType w:val="hybridMultilevel"/>
    <w:tmpl w:val="A588D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E95D32"/>
    <w:multiLevelType w:val="hybridMultilevel"/>
    <w:tmpl w:val="BC102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F913A1"/>
    <w:multiLevelType w:val="hybridMultilevel"/>
    <w:tmpl w:val="73E8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8508EB"/>
    <w:multiLevelType w:val="hybridMultilevel"/>
    <w:tmpl w:val="954C2F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6B79551F"/>
    <w:multiLevelType w:val="hybridMultilevel"/>
    <w:tmpl w:val="8072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2C487B"/>
    <w:multiLevelType w:val="hybridMultilevel"/>
    <w:tmpl w:val="9E62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0658FD"/>
    <w:multiLevelType w:val="hybridMultilevel"/>
    <w:tmpl w:val="38102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5079E3"/>
    <w:multiLevelType w:val="hybridMultilevel"/>
    <w:tmpl w:val="9C1E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583E4C"/>
    <w:multiLevelType w:val="hybridMultilevel"/>
    <w:tmpl w:val="2C66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0C207E"/>
    <w:multiLevelType w:val="hybridMultilevel"/>
    <w:tmpl w:val="967EF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4"/>
  </w:num>
  <w:num w:numId="4">
    <w:abstractNumId w:val="4"/>
  </w:num>
  <w:num w:numId="5">
    <w:abstractNumId w:val="10"/>
  </w:num>
  <w:num w:numId="6">
    <w:abstractNumId w:val="17"/>
  </w:num>
  <w:num w:numId="7">
    <w:abstractNumId w:val="7"/>
  </w:num>
  <w:num w:numId="8">
    <w:abstractNumId w:val="6"/>
  </w:num>
  <w:num w:numId="9">
    <w:abstractNumId w:val="15"/>
  </w:num>
  <w:num w:numId="10">
    <w:abstractNumId w:val="11"/>
  </w:num>
  <w:num w:numId="11">
    <w:abstractNumId w:val="3"/>
  </w:num>
  <w:num w:numId="12">
    <w:abstractNumId w:val="1"/>
  </w:num>
  <w:num w:numId="13">
    <w:abstractNumId w:val="5"/>
  </w:num>
  <w:num w:numId="14">
    <w:abstractNumId w:val="8"/>
  </w:num>
  <w:num w:numId="15">
    <w:abstractNumId w:val="12"/>
  </w:num>
  <w:num w:numId="16">
    <w:abstractNumId w:val="13"/>
  </w:num>
  <w:num w:numId="17">
    <w:abstractNumId w:val="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115"/>
    <w:rsid w:val="000110EC"/>
    <w:rsid w:val="0002057F"/>
    <w:rsid w:val="00021911"/>
    <w:rsid w:val="00022B63"/>
    <w:rsid w:val="001246BB"/>
    <w:rsid w:val="00141306"/>
    <w:rsid w:val="001868CF"/>
    <w:rsid w:val="00196321"/>
    <w:rsid w:val="0022471C"/>
    <w:rsid w:val="00282127"/>
    <w:rsid w:val="0029755B"/>
    <w:rsid w:val="002E5374"/>
    <w:rsid w:val="002E7648"/>
    <w:rsid w:val="003D44F8"/>
    <w:rsid w:val="004E0127"/>
    <w:rsid w:val="005255AA"/>
    <w:rsid w:val="005577EF"/>
    <w:rsid w:val="0059583D"/>
    <w:rsid w:val="005D58BF"/>
    <w:rsid w:val="005E6F5F"/>
    <w:rsid w:val="006024E1"/>
    <w:rsid w:val="006546DA"/>
    <w:rsid w:val="006822DB"/>
    <w:rsid w:val="00730A87"/>
    <w:rsid w:val="00744A10"/>
    <w:rsid w:val="007721B8"/>
    <w:rsid w:val="0083367D"/>
    <w:rsid w:val="00901BC0"/>
    <w:rsid w:val="009E09D9"/>
    <w:rsid w:val="009E7115"/>
    <w:rsid w:val="00A12920"/>
    <w:rsid w:val="00A465A4"/>
    <w:rsid w:val="00A867E8"/>
    <w:rsid w:val="00A95500"/>
    <w:rsid w:val="00AC771D"/>
    <w:rsid w:val="00B013AB"/>
    <w:rsid w:val="00B23588"/>
    <w:rsid w:val="00B24467"/>
    <w:rsid w:val="00B52B7B"/>
    <w:rsid w:val="00BE23DD"/>
    <w:rsid w:val="00D24F91"/>
    <w:rsid w:val="00D25118"/>
    <w:rsid w:val="00D779A8"/>
    <w:rsid w:val="00DF5EC1"/>
    <w:rsid w:val="00E046C9"/>
    <w:rsid w:val="00E07F70"/>
    <w:rsid w:val="00E22E26"/>
    <w:rsid w:val="00E57C9C"/>
    <w:rsid w:val="00E71374"/>
    <w:rsid w:val="00EC6623"/>
    <w:rsid w:val="00ED14A5"/>
    <w:rsid w:val="00F51365"/>
    <w:rsid w:val="00F521CC"/>
    <w:rsid w:val="00F530E7"/>
    <w:rsid w:val="00F8113C"/>
    <w:rsid w:val="00F8583E"/>
    <w:rsid w:val="00FA05BD"/>
    <w:rsid w:val="00FD5E34"/>
    <w:rsid w:val="00FF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10AD3-AEC0-4472-82B4-88CCAA3B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205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76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6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6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6827-93AD-4BC0-B04C-6AF426B72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8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BenQ</dc:creator>
  <cp:keywords/>
  <dc:description/>
  <cp:lastModifiedBy>BenWQ</cp:lastModifiedBy>
  <cp:revision>33</cp:revision>
  <cp:lastPrinted>2007-05-21T10:15:00Z</cp:lastPrinted>
  <dcterms:created xsi:type="dcterms:W3CDTF">2010-03-01T08:11:00Z</dcterms:created>
  <dcterms:modified xsi:type="dcterms:W3CDTF">2007-05-21T10:16:00Z</dcterms:modified>
</cp:coreProperties>
</file>